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C1DA3" w:rsidRDefault="0024055B" w:rsidP="0024055B">
      <w:pPr>
        <w:jc w:val="both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</wp:posOffset>
                </wp:positionV>
                <wp:extent cx="7559992" cy="10692000"/>
                <wp:effectExtent l="0" t="0" r="0" b="0"/>
                <wp:wrapTopAndBottom/>
                <wp:docPr id="13743" name="Group 137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92" cy="10692000"/>
                          <a:chOff x="0" y="0"/>
                          <a:chExt cx="7559992" cy="10692000"/>
                        </a:xfrm>
                      </wpg:grpSpPr>
                      <pic:pic xmlns:pic="http://schemas.openxmlformats.org/drawingml/2006/picture">
                        <pic:nvPicPr>
                          <pic:cNvPr id="13748" name="Picture 1374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-2"/>
                            <a:ext cx="7543800" cy="1066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Shape 225"/>
                        <wps:cNvSpPr/>
                        <wps:spPr>
                          <a:xfrm>
                            <a:off x="540003" y="9547363"/>
                            <a:ext cx="2161997" cy="540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1997" h="540004">
                                <a:moveTo>
                                  <a:pt x="89802" y="0"/>
                                </a:moveTo>
                                <a:lnTo>
                                  <a:pt x="1080999" y="0"/>
                                </a:lnTo>
                                <a:lnTo>
                                  <a:pt x="2072195" y="0"/>
                                </a:lnTo>
                                <a:cubicBezTo>
                                  <a:pt x="2096999" y="0"/>
                                  <a:pt x="2119439" y="10058"/>
                                  <a:pt x="2135696" y="26301"/>
                                </a:cubicBezTo>
                                <a:cubicBezTo>
                                  <a:pt x="2151939" y="42558"/>
                                  <a:pt x="2161997" y="65012"/>
                                  <a:pt x="2161997" y="89801"/>
                                </a:cubicBezTo>
                                <a:lnTo>
                                  <a:pt x="2161997" y="270002"/>
                                </a:lnTo>
                                <a:lnTo>
                                  <a:pt x="2161997" y="450203"/>
                                </a:lnTo>
                                <a:cubicBezTo>
                                  <a:pt x="2161997" y="475006"/>
                                  <a:pt x="2151939" y="497446"/>
                                  <a:pt x="2135696" y="513703"/>
                                </a:cubicBezTo>
                                <a:cubicBezTo>
                                  <a:pt x="2119439" y="529958"/>
                                  <a:pt x="2096999" y="540004"/>
                                  <a:pt x="2072195" y="540004"/>
                                </a:cubicBezTo>
                                <a:lnTo>
                                  <a:pt x="1080999" y="540004"/>
                                </a:lnTo>
                                <a:lnTo>
                                  <a:pt x="89802" y="540004"/>
                                </a:lnTo>
                                <a:cubicBezTo>
                                  <a:pt x="64999" y="540004"/>
                                  <a:pt x="42545" y="529958"/>
                                  <a:pt x="26301" y="513703"/>
                                </a:cubicBezTo>
                                <a:cubicBezTo>
                                  <a:pt x="10046" y="497446"/>
                                  <a:pt x="0" y="475006"/>
                                  <a:pt x="0" y="450203"/>
                                </a:cubicBezTo>
                                <a:lnTo>
                                  <a:pt x="0" y="270002"/>
                                </a:lnTo>
                                <a:lnTo>
                                  <a:pt x="0" y="89801"/>
                                </a:lnTo>
                                <a:cubicBezTo>
                                  <a:pt x="0" y="65012"/>
                                  <a:pt x="10046" y="42558"/>
                                  <a:pt x="26301" y="26301"/>
                                </a:cubicBezTo>
                                <a:cubicBezTo>
                                  <a:pt x="42545" y="10058"/>
                                  <a:pt x="64999" y="0"/>
                                  <a:pt x="898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" name="Shape 226"/>
                        <wps:cNvSpPr/>
                        <wps:spPr>
                          <a:xfrm>
                            <a:off x="1808579" y="9679667"/>
                            <a:ext cx="40107" cy="56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07" h="56883">
                                <a:moveTo>
                                  <a:pt x="0" y="0"/>
                                </a:moveTo>
                                <a:lnTo>
                                  <a:pt x="5385" y="0"/>
                                </a:lnTo>
                                <a:lnTo>
                                  <a:pt x="10782" y="0"/>
                                </a:lnTo>
                                <a:lnTo>
                                  <a:pt x="10782" y="11684"/>
                                </a:lnTo>
                                <a:lnTo>
                                  <a:pt x="10782" y="23355"/>
                                </a:lnTo>
                                <a:lnTo>
                                  <a:pt x="20053" y="23355"/>
                                </a:lnTo>
                                <a:lnTo>
                                  <a:pt x="29337" y="23355"/>
                                </a:lnTo>
                                <a:lnTo>
                                  <a:pt x="29337" y="11684"/>
                                </a:lnTo>
                                <a:lnTo>
                                  <a:pt x="29337" y="0"/>
                                </a:lnTo>
                                <a:lnTo>
                                  <a:pt x="34722" y="0"/>
                                </a:lnTo>
                                <a:lnTo>
                                  <a:pt x="40107" y="0"/>
                                </a:lnTo>
                                <a:lnTo>
                                  <a:pt x="40107" y="28435"/>
                                </a:lnTo>
                                <a:lnTo>
                                  <a:pt x="40107" y="56883"/>
                                </a:lnTo>
                                <a:lnTo>
                                  <a:pt x="34722" y="56883"/>
                                </a:lnTo>
                                <a:lnTo>
                                  <a:pt x="29337" y="56883"/>
                                </a:lnTo>
                                <a:lnTo>
                                  <a:pt x="29337" y="44907"/>
                                </a:lnTo>
                                <a:lnTo>
                                  <a:pt x="29337" y="32931"/>
                                </a:lnTo>
                                <a:lnTo>
                                  <a:pt x="20053" y="32931"/>
                                </a:lnTo>
                                <a:lnTo>
                                  <a:pt x="10782" y="32931"/>
                                </a:lnTo>
                                <a:lnTo>
                                  <a:pt x="10782" y="44907"/>
                                </a:lnTo>
                                <a:lnTo>
                                  <a:pt x="10782" y="56883"/>
                                </a:lnTo>
                                <a:lnTo>
                                  <a:pt x="5385" y="56883"/>
                                </a:lnTo>
                                <a:lnTo>
                                  <a:pt x="0" y="56883"/>
                                </a:lnTo>
                                <a:lnTo>
                                  <a:pt x="0" y="284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" name="Shape 227"/>
                        <wps:cNvSpPr/>
                        <wps:spPr>
                          <a:xfrm>
                            <a:off x="1859468" y="9680272"/>
                            <a:ext cx="22752" cy="56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52" h="56273">
                                <a:moveTo>
                                  <a:pt x="17958" y="0"/>
                                </a:moveTo>
                                <a:lnTo>
                                  <a:pt x="22752" y="0"/>
                                </a:lnTo>
                                <a:lnTo>
                                  <a:pt x="22752" y="15591"/>
                                </a:lnTo>
                                <a:lnTo>
                                  <a:pt x="22746" y="15570"/>
                                </a:lnTo>
                                <a:lnTo>
                                  <a:pt x="22454" y="15570"/>
                                </a:lnTo>
                                <a:lnTo>
                                  <a:pt x="22149" y="15570"/>
                                </a:lnTo>
                                <a:lnTo>
                                  <a:pt x="19457" y="25146"/>
                                </a:lnTo>
                                <a:lnTo>
                                  <a:pt x="16764" y="34722"/>
                                </a:lnTo>
                                <a:lnTo>
                                  <a:pt x="22746" y="34722"/>
                                </a:lnTo>
                                <a:lnTo>
                                  <a:pt x="22752" y="34722"/>
                                </a:lnTo>
                                <a:lnTo>
                                  <a:pt x="22752" y="43700"/>
                                </a:lnTo>
                                <a:lnTo>
                                  <a:pt x="22746" y="43700"/>
                                </a:lnTo>
                                <a:lnTo>
                                  <a:pt x="14364" y="43700"/>
                                </a:lnTo>
                                <a:lnTo>
                                  <a:pt x="12573" y="49987"/>
                                </a:lnTo>
                                <a:lnTo>
                                  <a:pt x="10782" y="56273"/>
                                </a:lnTo>
                                <a:lnTo>
                                  <a:pt x="5385" y="56273"/>
                                </a:lnTo>
                                <a:lnTo>
                                  <a:pt x="0" y="56273"/>
                                </a:lnTo>
                                <a:lnTo>
                                  <a:pt x="8979" y="28131"/>
                                </a:lnTo>
                                <a:lnTo>
                                  <a:pt x="17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" name="Shape 228"/>
                        <wps:cNvSpPr/>
                        <wps:spPr>
                          <a:xfrm>
                            <a:off x="1882220" y="9680272"/>
                            <a:ext cx="23946" cy="56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46" h="56273">
                                <a:moveTo>
                                  <a:pt x="0" y="0"/>
                                </a:moveTo>
                                <a:lnTo>
                                  <a:pt x="603" y="0"/>
                                </a:lnTo>
                                <a:lnTo>
                                  <a:pt x="5988" y="0"/>
                                </a:lnTo>
                                <a:lnTo>
                                  <a:pt x="14967" y="28131"/>
                                </a:lnTo>
                                <a:lnTo>
                                  <a:pt x="23946" y="56273"/>
                                </a:lnTo>
                                <a:lnTo>
                                  <a:pt x="18256" y="56273"/>
                                </a:lnTo>
                                <a:lnTo>
                                  <a:pt x="12567" y="56273"/>
                                </a:lnTo>
                                <a:lnTo>
                                  <a:pt x="10471" y="49987"/>
                                </a:lnTo>
                                <a:lnTo>
                                  <a:pt x="8376" y="43700"/>
                                </a:lnTo>
                                <a:lnTo>
                                  <a:pt x="0" y="43700"/>
                                </a:lnTo>
                                <a:lnTo>
                                  <a:pt x="0" y="34722"/>
                                </a:lnTo>
                                <a:lnTo>
                                  <a:pt x="5988" y="34722"/>
                                </a:lnTo>
                                <a:lnTo>
                                  <a:pt x="2991" y="25146"/>
                                </a:lnTo>
                                <a:lnTo>
                                  <a:pt x="0" y="15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" name="Shape 229"/>
                        <wps:cNvSpPr/>
                        <wps:spPr>
                          <a:xfrm>
                            <a:off x="1915748" y="9679669"/>
                            <a:ext cx="44298" cy="676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298" h="67653">
                                <a:moveTo>
                                  <a:pt x="0" y="0"/>
                                </a:moveTo>
                                <a:lnTo>
                                  <a:pt x="5385" y="0"/>
                                </a:lnTo>
                                <a:lnTo>
                                  <a:pt x="10770" y="0"/>
                                </a:lnTo>
                                <a:lnTo>
                                  <a:pt x="10770" y="23355"/>
                                </a:lnTo>
                                <a:lnTo>
                                  <a:pt x="10770" y="46698"/>
                                </a:lnTo>
                                <a:lnTo>
                                  <a:pt x="18555" y="46698"/>
                                </a:lnTo>
                                <a:lnTo>
                                  <a:pt x="26340" y="46698"/>
                                </a:lnTo>
                                <a:lnTo>
                                  <a:pt x="26340" y="23355"/>
                                </a:lnTo>
                                <a:lnTo>
                                  <a:pt x="26340" y="0"/>
                                </a:lnTo>
                                <a:lnTo>
                                  <a:pt x="32029" y="0"/>
                                </a:lnTo>
                                <a:lnTo>
                                  <a:pt x="37706" y="0"/>
                                </a:lnTo>
                                <a:lnTo>
                                  <a:pt x="37706" y="23355"/>
                                </a:lnTo>
                                <a:lnTo>
                                  <a:pt x="37706" y="46698"/>
                                </a:lnTo>
                                <a:lnTo>
                                  <a:pt x="41008" y="46698"/>
                                </a:lnTo>
                                <a:lnTo>
                                  <a:pt x="44298" y="46698"/>
                                </a:lnTo>
                                <a:lnTo>
                                  <a:pt x="44298" y="57176"/>
                                </a:lnTo>
                                <a:lnTo>
                                  <a:pt x="44298" y="67653"/>
                                </a:lnTo>
                                <a:lnTo>
                                  <a:pt x="39510" y="67653"/>
                                </a:lnTo>
                                <a:lnTo>
                                  <a:pt x="34722" y="67653"/>
                                </a:lnTo>
                                <a:lnTo>
                                  <a:pt x="34722" y="62268"/>
                                </a:lnTo>
                                <a:lnTo>
                                  <a:pt x="34722" y="56871"/>
                                </a:lnTo>
                                <a:lnTo>
                                  <a:pt x="17361" y="56871"/>
                                </a:lnTo>
                                <a:lnTo>
                                  <a:pt x="0" y="56871"/>
                                </a:lnTo>
                                <a:lnTo>
                                  <a:pt x="0" y="284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" name="Shape 230"/>
                        <wps:cNvSpPr/>
                        <wps:spPr>
                          <a:xfrm>
                            <a:off x="1970219" y="9679675"/>
                            <a:ext cx="40119" cy="568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19" h="56871">
                                <a:moveTo>
                                  <a:pt x="0" y="0"/>
                                </a:moveTo>
                                <a:lnTo>
                                  <a:pt x="5398" y="0"/>
                                </a:lnTo>
                                <a:lnTo>
                                  <a:pt x="10782" y="0"/>
                                </a:lnTo>
                                <a:lnTo>
                                  <a:pt x="10782" y="14669"/>
                                </a:lnTo>
                                <a:lnTo>
                                  <a:pt x="10782" y="29337"/>
                                </a:lnTo>
                                <a:lnTo>
                                  <a:pt x="10477" y="33224"/>
                                </a:lnTo>
                                <a:lnTo>
                                  <a:pt x="10185" y="37110"/>
                                </a:lnTo>
                                <a:lnTo>
                                  <a:pt x="10477" y="37110"/>
                                </a:lnTo>
                                <a:lnTo>
                                  <a:pt x="10782" y="37110"/>
                                </a:lnTo>
                                <a:lnTo>
                                  <a:pt x="12281" y="33224"/>
                                </a:lnTo>
                                <a:lnTo>
                                  <a:pt x="13780" y="29337"/>
                                </a:lnTo>
                                <a:lnTo>
                                  <a:pt x="21857" y="14669"/>
                                </a:lnTo>
                                <a:lnTo>
                                  <a:pt x="29934" y="0"/>
                                </a:lnTo>
                                <a:lnTo>
                                  <a:pt x="35027" y="0"/>
                                </a:lnTo>
                                <a:lnTo>
                                  <a:pt x="40119" y="0"/>
                                </a:lnTo>
                                <a:lnTo>
                                  <a:pt x="40119" y="28435"/>
                                </a:lnTo>
                                <a:lnTo>
                                  <a:pt x="40119" y="56871"/>
                                </a:lnTo>
                                <a:lnTo>
                                  <a:pt x="34430" y="56871"/>
                                </a:lnTo>
                                <a:lnTo>
                                  <a:pt x="28740" y="56871"/>
                                </a:lnTo>
                                <a:lnTo>
                                  <a:pt x="28740" y="41897"/>
                                </a:lnTo>
                                <a:lnTo>
                                  <a:pt x="28740" y="26937"/>
                                </a:lnTo>
                                <a:lnTo>
                                  <a:pt x="29337" y="23343"/>
                                </a:lnTo>
                                <a:lnTo>
                                  <a:pt x="29934" y="19748"/>
                                </a:lnTo>
                                <a:lnTo>
                                  <a:pt x="29642" y="19748"/>
                                </a:lnTo>
                                <a:lnTo>
                                  <a:pt x="29337" y="19748"/>
                                </a:lnTo>
                                <a:lnTo>
                                  <a:pt x="27546" y="23343"/>
                                </a:lnTo>
                                <a:lnTo>
                                  <a:pt x="25743" y="26937"/>
                                </a:lnTo>
                                <a:lnTo>
                                  <a:pt x="17958" y="41897"/>
                                </a:lnTo>
                                <a:lnTo>
                                  <a:pt x="10185" y="56871"/>
                                </a:lnTo>
                                <a:lnTo>
                                  <a:pt x="5093" y="56871"/>
                                </a:lnTo>
                                <a:lnTo>
                                  <a:pt x="0" y="56871"/>
                                </a:lnTo>
                                <a:lnTo>
                                  <a:pt x="0" y="284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" name="Shape 231"/>
                        <wps:cNvSpPr/>
                        <wps:spPr>
                          <a:xfrm>
                            <a:off x="2022302" y="9679098"/>
                            <a:ext cx="21260" cy="59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60" h="59245">
                                <a:moveTo>
                                  <a:pt x="21260" y="0"/>
                                </a:moveTo>
                                <a:lnTo>
                                  <a:pt x="21260" y="10237"/>
                                </a:lnTo>
                                <a:lnTo>
                                  <a:pt x="16764" y="11430"/>
                                </a:lnTo>
                                <a:cubicBezTo>
                                  <a:pt x="15418" y="12255"/>
                                  <a:pt x="14376" y="13449"/>
                                  <a:pt x="13780" y="14948"/>
                                </a:cubicBezTo>
                                <a:cubicBezTo>
                                  <a:pt x="13170" y="16433"/>
                                  <a:pt x="12573" y="18390"/>
                                  <a:pt x="12129" y="20777"/>
                                </a:cubicBezTo>
                                <a:cubicBezTo>
                                  <a:pt x="11684" y="23177"/>
                                  <a:pt x="11379" y="26022"/>
                                  <a:pt x="11379" y="29311"/>
                                </a:cubicBezTo>
                                <a:cubicBezTo>
                                  <a:pt x="11379" y="30810"/>
                                  <a:pt x="11379" y="32156"/>
                                  <a:pt x="11455" y="33426"/>
                                </a:cubicBezTo>
                                <a:cubicBezTo>
                                  <a:pt x="11531" y="34696"/>
                                  <a:pt x="11684" y="35902"/>
                                  <a:pt x="11976" y="37096"/>
                                </a:cubicBezTo>
                                <a:cubicBezTo>
                                  <a:pt x="11976" y="38290"/>
                                  <a:pt x="12129" y="39344"/>
                                  <a:pt x="12357" y="40309"/>
                                </a:cubicBezTo>
                                <a:cubicBezTo>
                                  <a:pt x="12573" y="41287"/>
                                  <a:pt x="12878" y="42176"/>
                                  <a:pt x="13170" y="43078"/>
                                </a:cubicBezTo>
                                <a:cubicBezTo>
                                  <a:pt x="13475" y="43979"/>
                                  <a:pt x="13919" y="44729"/>
                                  <a:pt x="14453" y="45402"/>
                                </a:cubicBezTo>
                                <a:cubicBezTo>
                                  <a:pt x="14974" y="46075"/>
                                  <a:pt x="15570" y="46672"/>
                                  <a:pt x="16167" y="47269"/>
                                </a:cubicBezTo>
                                <a:cubicBezTo>
                                  <a:pt x="16764" y="47866"/>
                                  <a:pt x="17513" y="48323"/>
                                  <a:pt x="18339" y="48616"/>
                                </a:cubicBezTo>
                                <a:cubicBezTo>
                                  <a:pt x="19165" y="48920"/>
                                  <a:pt x="20066" y="49072"/>
                                  <a:pt x="20955" y="49072"/>
                                </a:cubicBezTo>
                                <a:lnTo>
                                  <a:pt x="21260" y="49028"/>
                                </a:lnTo>
                                <a:lnTo>
                                  <a:pt x="21260" y="59185"/>
                                </a:lnTo>
                                <a:lnTo>
                                  <a:pt x="20955" y="59245"/>
                                </a:lnTo>
                                <a:cubicBezTo>
                                  <a:pt x="19165" y="59245"/>
                                  <a:pt x="17361" y="59093"/>
                                  <a:pt x="15646" y="58724"/>
                                </a:cubicBezTo>
                                <a:cubicBezTo>
                                  <a:pt x="13919" y="58344"/>
                                  <a:pt x="12281" y="57747"/>
                                  <a:pt x="10782" y="56845"/>
                                </a:cubicBezTo>
                                <a:cubicBezTo>
                                  <a:pt x="9284" y="56248"/>
                                  <a:pt x="8090" y="55359"/>
                                  <a:pt x="7036" y="54305"/>
                                </a:cubicBezTo>
                                <a:cubicBezTo>
                                  <a:pt x="5995" y="53263"/>
                                  <a:pt x="5093" y="52057"/>
                                  <a:pt x="4191" y="50863"/>
                                </a:cubicBezTo>
                                <a:cubicBezTo>
                                  <a:pt x="3302" y="49669"/>
                                  <a:pt x="2553" y="48323"/>
                                  <a:pt x="1956" y="46824"/>
                                </a:cubicBezTo>
                                <a:cubicBezTo>
                                  <a:pt x="1346" y="45326"/>
                                  <a:pt x="902" y="43675"/>
                                  <a:pt x="610" y="41884"/>
                                </a:cubicBezTo>
                                <a:cubicBezTo>
                                  <a:pt x="610" y="39484"/>
                                  <a:pt x="457" y="37388"/>
                                  <a:pt x="305" y="35369"/>
                                </a:cubicBezTo>
                                <a:cubicBezTo>
                                  <a:pt x="153" y="33350"/>
                                  <a:pt x="0" y="31407"/>
                                  <a:pt x="0" y="29311"/>
                                </a:cubicBezTo>
                                <a:cubicBezTo>
                                  <a:pt x="0" y="26911"/>
                                  <a:pt x="153" y="24676"/>
                                  <a:pt x="381" y="22580"/>
                                </a:cubicBezTo>
                                <a:cubicBezTo>
                                  <a:pt x="610" y="20485"/>
                                  <a:pt x="902" y="18529"/>
                                  <a:pt x="1207" y="16739"/>
                                </a:cubicBezTo>
                                <a:cubicBezTo>
                                  <a:pt x="1499" y="14948"/>
                                  <a:pt x="2096" y="13297"/>
                                  <a:pt x="2845" y="11798"/>
                                </a:cubicBezTo>
                                <a:cubicBezTo>
                                  <a:pt x="3594" y="10299"/>
                                  <a:pt x="4496" y="8953"/>
                                  <a:pt x="5398" y="7759"/>
                                </a:cubicBezTo>
                                <a:cubicBezTo>
                                  <a:pt x="6287" y="6565"/>
                                  <a:pt x="7341" y="5511"/>
                                  <a:pt x="8458" y="4546"/>
                                </a:cubicBezTo>
                                <a:cubicBezTo>
                                  <a:pt x="9589" y="3568"/>
                                  <a:pt x="10782" y="2667"/>
                                  <a:pt x="11976" y="1777"/>
                                </a:cubicBezTo>
                                <a:cubicBezTo>
                                  <a:pt x="13170" y="1168"/>
                                  <a:pt x="14669" y="724"/>
                                  <a:pt x="16320" y="431"/>
                                </a:cubicBezTo>
                                <a:lnTo>
                                  <a:pt x="212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" name="Shape 232"/>
                        <wps:cNvSpPr/>
                        <wps:spPr>
                          <a:xfrm>
                            <a:off x="2043562" y="9679072"/>
                            <a:ext cx="21247" cy="59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47" h="59210">
                                <a:moveTo>
                                  <a:pt x="292" y="0"/>
                                </a:moveTo>
                                <a:cubicBezTo>
                                  <a:pt x="2095" y="0"/>
                                  <a:pt x="3886" y="152"/>
                                  <a:pt x="5537" y="520"/>
                                </a:cubicBezTo>
                                <a:cubicBezTo>
                                  <a:pt x="7188" y="901"/>
                                  <a:pt x="8674" y="1498"/>
                                  <a:pt x="9881" y="2400"/>
                                </a:cubicBezTo>
                                <a:cubicBezTo>
                                  <a:pt x="11074" y="2997"/>
                                  <a:pt x="12268" y="3899"/>
                                  <a:pt x="13399" y="4940"/>
                                </a:cubicBezTo>
                                <a:cubicBezTo>
                                  <a:pt x="14516" y="5994"/>
                                  <a:pt x="15558" y="7188"/>
                                  <a:pt x="16459" y="8382"/>
                                </a:cubicBezTo>
                                <a:cubicBezTo>
                                  <a:pt x="17361" y="9575"/>
                                  <a:pt x="18110" y="10922"/>
                                  <a:pt x="18707" y="12497"/>
                                </a:cubicBezTo>
                                <a:cubicBezTo>
                                  <a:pt x="19304" y="14071"/>
                                  <a:pt x="19749" y="15862"/>
                                  <a:pt x="20053" y="17958"/>
                                </a:cubicBezTo>
                                <a:cubicBezTo>
                                  <a:pt x="20358" y="19761"/>
                                  <a:pt x="20650" y="21704"/>
                                  <a:pt x="20879" y="23723"/>
                                </a:cubicBezTo>
                                <a:cubicBezTo>
                                  <a:pt x="21095" y="25743"/>
                                  <a:pt x="21247" y="27839"/>
                                  <a:pt x="21247" y="29934"/>
                                </a:cubicBezTo>
                                <a:cubicBezTo>
                                  <a:pt x="21247" y="34430"/>
                                  <a:pt x="20803" y="38468"/>
                                  <a:pt x="19901" y="42062"/>
                                </a:cubicBezTo>
                                <a:cubicBezTo>
                                  <a:pt x="19012" y="45656"/>
                                  <a:pt x="17653" y="48793"/>
                                  <a:pt x="15862" y="51486"/>
                                </a:cubicBezTo>
                                <a:cubicBezTo>
                                  <a:pt x="14072" y="54178"/>
                                  <a:pt x="11824" y="56121"/>
                                  <a:pt x="9131" y="57403"/>
                                </a:cubicBezTo>
                                <a:lnTo>
                                  <a:pt x="0" y="59210"/>
                                </a:lnTo>
                                <a:lnTo>
                                  <a:pt x="0" y="49054"/>
                                </a:lnTo>
                                <a:lnTo>
                                  <a:pt x="2311" y="48717"/>
                                </a:lnTo>
                                <a:cubicBezTo>
                                  <a:pt x="3137" y="48489"/>
                                  <a:pt x="3886" y="48196"/>
                                  <a:pt x="4483" y="47892"/>
                                </a:cubicBezTo>
                                <a:cubicBezTo>
                                  <a:pt x="5080" y="47599"/>
                                  <a:pt x="5690" y="47142"/>
                                  <a:pt x="6210" y="46545"/>
                                </a:cubicBezTo>
                                <a:cubicBezTo>
                                  <a:pt x="6731" y="45948"/>
                                  <a:pt x="7176" y="45199"/>
                                  <a:pt x="7480" y="44297"/>
                                </a:cubicBezTo>
                                <a:cubicBezTo>
                                  <a:pt x="7785" y="43408"/>
                                  <a:pt x="8077" y="42507"/>
                                  <a:pt x="8382" y="41528"/>
                                </a:cubicBezTo>
                                <a:cubicBezTo>
                                  <a:pt x="8674" y="40563"/>
                                  <a:pt x="8979" y="39509"/>
                                  <a:pt x="9271" y="38315"/>
                                </a:cubicBezTo>
                                <a:cubicBezTo>
                                  <a:pt x="9576" y="37122"/>
                                  <a:pt x="9728" y="35775"/>
                                  <a:pt x="9805" y="34354"/>
                                </a:cubicBezTo>
                                <a:cubicBezTo>
                                  <a:pt x="9881" y="32931"/>
                                  <a:pt x="9881" y="31432"/>
                                  <a:pt x="9881" y="29934"/>
                                </a:cubicBezTo>
                                <a:lnTo>
                                  <a:pt x="9881" y="26047"/>
                                </a:lnTo>
                                <a:lnTo>
                                  <a:pt x="9881" y="22148"/>
                                </a:lnTo>
                                <a:cubicBezTo>
                                  <a:pt x="9881" y="20955"/>
                                  <a:pt x="9728" y="19914"/>
                                  <a:pt x="9500" y="18935"/>
                                </a:cubicBezTo>
                                <a:cubicBezTo>
                                  <a:pt x="9271" y="17958"/>
                                  <a:pt x="8979" y="17069"/>
                                  <a:pt x="8674" y="16167"/>
                                </a:cubicBezTo>
                                <a:cubicBezTo>
                                  <a:pt x="8382" y="15265"/>
                                  <a:pt x="7925" y="14516"/>
                                  <a:pt x="7404" y="13843"/>
                                </a:cubicBezTo>
                                <a:cubicBezTo>
                                  <a:pt x="6883" y="13170"/>
                                  <a:pt x="6286" y="12573"/>
                                  <a:pt x="5690" y="11976"/>
                                </a:cubicBezTo>
                                <a:cubicBezTo>
                                  <a:pt x="5080" y="11379"/>
                                  <a:pt x="4344" y="10922"/>
                                  <a:pt x="3442" y="10630"/>
                                </a:cubicBezTo>
                                <a:cubicBezTo>
                                  <a:pt x="2540" y="10325"/>
                                  <a:pt x="1499" y="10185"/>
                                  <a:pt x="292" y="10185"/>
                                </a:cubicBezTo>
                                <a:lnTo>
                                  <a:pt x="0" y="10263"/>
                                </a:lnTo>
                                <a:lnTo>
                                  <a:pt x="0" y="26"/>
                                </a:lnTo>
                                <a:lnTo>
                                  <a:pt x="2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" name="Shape 233"/>
                        <wps:cNvSpPr/>
                        <wps:spPr>
                          <a:xfrm>
                            <a:off x="2076784" y="9679667"/>
                            <a:ext cx="40716" cy="56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16" h="56883">
                                <a:moveTo>
                                  <a:pt x="0" y="0"/>
                                </a:moveTo>
                                <a:lnTo>
                                  <a:pt x="5690" y="0"/>
                                </a:lnTo>
                                <a:lnTo>
                                  <a:pt x="11379" y="0"/>
                                </a:lnTo>
                                <a:lnTo>
                                  <a:pt x="11379" y="11684"/>
                                </a:lnTo>
                                <a:lnTo>
                                  <a:pt x="11379" y="23355"/>
                                </a:lnTo>
                                <a:lnTo>
                                  <a:pt x="20358" y="23355"/>
                                </a:lnTo>
                                <a:lnTo>
                                  <a:pt x="29337" y="23355"/>
                                </a:lnTo>
                                <a:lnTo>
                                  <a:pt x="29337" y="11684"/>
                                </a:lnTo>
                                <a:lnTo>
                                  <a:pt x="29337" y="0"/>
                                </a:lnTo>
                                <a:lnTo>
                                  <a:pt x="35026" y="0"/>
                                </a:lnTo>
                                <a:lnTo>
                                  <a:pt x="40716" y="0"/>
                                </a:lnTo>
                                <a:lnTo>
                                  <a:pt x="40716" y="28435"/>
                                </a:lnTo>
                                <a:lnTo>
                                  <a:pt x="40716" y="56883"/>
                                </a:lnTo>
                                <a:lnTo>
                                  <a:pt x="35026" y="56883"/>
                                </a:lnTo>
                                <a:lnTo>
                                  <a:pt x="29337" y="56883"/>
                                </a:lnTo>
                                <a:lnTo>
                                  <a:pt x="29337" y="44907"/>
                                </a:lnTo>
                                <a:lnTo>
                                  <a:pt x="29337" y="32931"/>
                                </a:lnTo>
                                <a:lnTo>
                                  <a:pt x="20358" y="32931"/>
                                </a:lnTo>
                                <a:lnTo>
                                  <a:pt x="11379" y="32931"/>
                                </a:lnTo>
                                <a:lnTo>
                                  <a:pt x="11379" y="44907"/>
                                </a:lnTo>
                                <a:lnTo>
                                  <a:pt x="11379" y="56883"/>
                                </a:lnTo>
                                <a:lnTo>
                                  <a:pt x="5690" y="56883"/>
                                </a:lnTo>
                                <a:lnTo>
                                  <a:pt x="0" y="56883"/>
                                </a:lnTo>
                                <a:lnTo>
                                  <a:pt x="0" y="284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" name="Shape 234"/>
                        <wps:cNvSpPr/>
                        <wps:spPr>
                          <a:xfrm>
                            <a:off x="2127672" y="9680272"/>
                            <a:ext cx="22752" cy="56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52" h="56273">
                                <a:moveTo>
                                  <a:pt x="17958" y="0"/>
                                </a:moveTo>
                                <a:lnTo>
                                  <a:pt x="22752" y="0"/>
                                </a:lnTo>
                                <a:lnTo>
                                  <a:pt x="22752" y="15591"/>
                                </a:lnTo>
                                <a:lnTo>
                                  <a:pt x="22746" y="15570"/>
                                </a:lnTo>
                                <a:lnTo>
                                  <a:pt x="22454" y="15570"/>
                                </a:lnTo>
                                <a:lnTo>
                                  <a:pt x="22149" y="15570"/>
                                </a:lnTo>
                                <a:lnTo>
                                  <a:pt x="19457" y="25146"/>
                                </a:lnTo>
                                <a:lnTo>
                                  <a:pt x="16764" y="34722"/>
                                </a:lnTo>
                                <a:lnTo>
                                  <a:pt x="22746" y="34722"/>
                                </a:lnTo>
                                <a:lnTo>
                                  <a:pt x="22752" y="34722"/>
                                </a:lnTo>
                                <a:lnTo>
                                  <a:pt x="22752" y="43700"/>
                                </a:lnTo>
                                <a:lnTo>
                                  <a:pt x="22746" y="43700"/>
                                </a:lnTo>
                                <a:lnTo>
                                  <a:pt x="14364" y="43700"/>
                                </a:lnTo>
                                <a:lnTo>
                                  <a:pt x="12573" y="49987"/>
                                </a:lnTo>
                                <a:lnTo>
                                  <a:pt x="10783" y="56273"/>
                                </a:lnTo>
                                <a:lnTo>
                                  <a:pt x="5385" y="56273"/>
                                </a:lnTo>
                                <a:lnTo>
                                  <a:pt x="0" y="56273"/>
                                </a:lnTo>
                                <a:lnTo>
                                  <a:pt x="8979" y="28131"/>
                                </a:lnTo>
                                <a:lnTo>
                                  <a:pt x="17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" name="Shape 235"/>
                        <wps:cNvSpPr/>
                        <wps:spPr>
                          <a:xfrm>
                            <a:off x="2150424" y="9680272"/>
                            <a:ext cx="23946" cy="56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46" h="56273">
                                <a:moveTo>
                                  <a:pt x="0" y="0"/>
                                </a:moveTo>
                                <a:lnTo>
                                  <a:pt x="603" y="0"/>
                                </a:lnTo>
                                <a:lnTo>
                                  <a:pt x="5988" y="0"/>
                                </a:lnTo>
                                <a:lnTo>
                                  <a:pt x="14967" y="28131"/>
                                </a:lnTo>
                                <a:lnTo>
                                  <a:pt x="23946" y="56273"/>
                                </a:lnTo>
                                <a:lnTo>
                                  <a:pt x="18256" y="56273"/>
                                </a:lnTo>
                                <a:lnTo>
                                  <a:pt x="12567" y="56273"/>
                                </a:lnTo>
                                <a:lnTo>
                                  <a:pt x="10471" y="49987"/>
                                </a:lnTo>
                                <a:lnTo>
                                  <a:pt x="8376" y="43700"/>
                                </a:lnTo>
                                <a:lnTo>
                                  <a:pt x="0" y="43700"/>
                                </a:lnTo>
                                <a:lnTo>
                                  <a:pt x="0" y="34722"/>
                                </a:lnTo>
                                <a:lnTo>
                                  <a:pt x="5988" y="34722"/>
                                </a:lnTo>
                                <a:lnTo>
                                  <a:pt x="2991" y="25146"/>
                                </a:lnTo>
                                <a:lnTo>
                                  <a:pt x="0" y="15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" name="Shape 236"/>
                        <wps:cNvSpPr/>
                        <wps:spPr>
                          <a:xfrm>
                            <a:off x="2183345" y="9679677"/>
                            <a:ext cx="44310" cy="574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10" h="57468">
                                <a:moveTo>
                                  <a:pt x="12573" y="0"/>
                                </a:moveTo>
                                <a:lnTo>
                                  <a:pt x="28435" y="0"/>
                                </a:lnTo>
                                <a:lnTo>
                                  <a:pt x="44310" y="0"/>
                                </a:lnTo>
                                <a:lnTo>
                                  <a:pt x="44310" y="28131"/>
                                </a:lnTo>
                                <a:lnTo>
                                  <a:pt x="44310" y="56274"/>
                                </a:lnTo>
                                <a:lnTo>
                                  <a:pt x="38913" y="56274"/>
                                </a:lnTo>
                                <a:lnTo>
                                  <a:pt x="33528" y="56274"/>
                                </a:lnTo>
                                <a:lnTo>
                                  <a:pt x="33528" y="33224"/>
                                </a:lnTo>
                                <a:lnTo>
                                  <a:pt x="33528" y="10173"/>
                                </a:lnTo>
                                <a:lnTo>
                                  <a:pt x="33236" y="10173"/>
                                </a:lnTo>
                                <a:lnTo>
                                  <a:pt x="32931" y="10173"/>
                                </a:lnTo>
                                <a:lnTo>
                                  <a:pt x="27839" y="10173"/>
                                </a:lnTo>
                                <a:lnTo>
                                  <a:pt x="22758" y="10173"/>
                                </a:lnTo>
                                <a:cubicBezTo>
                                  <a:pt x="22758" y="12865"/>
                                  <a:pt x="22606" y="15266"/>
                                  <a:pt x="22454" y="17500"/>
                                </a:cubicBezTo>
                                <a:cubicBezTo>
                                  <a:pt x="22301" y="19748"/>
                                  <a:pt x="22149" y="21844"/>
                                  <a:pt x="22149" y="23940"/>
                                </a:cubicBezTo>
                                <a:cubicBezTo>
                                  <a:pt x="22149" y="26035"/>
                                  <a:pt x="22009" y="27978"/>
                                  <a:pt x="21781" y="29858"/>
                                </a:cubicBezTo>
                                <a:cubicBezTo>
                                  <a:pt x="21552" y="31724"/>
                                  <a:pt x="21260" y="33516"/>
                                  <a:pt x="20955" y="35319"/>
                                </a:cubicBezTo>
                                <a:cubicBezTo>
                                  <a:pt x="20663" y="37109"/>
                                  <a:pt x="20358" y="38760"/>
                                  <a:pt x="20053" y="40259"/>
                                </a:cubicBezTo>
                                <a:cubicBezTo>
                                  <a:pt x="19761" y="41758"/>
                                  <a:pt x="19457" y="43104"/>
                                  <a:pt x="19165" y="44297"/>
                                </a:cubicBezTo>
                                <a:cubicBezTo>
                                  <a:pt x="18860" y="45492"/>
                                  <a:pt x="18415" y="46686"/>
                                  <a:pt x="17971" y="47816"/>
                                </a:cubicBezTo>
                                <a:cubicBezTo>
                                  <a:pt x="17513" y="48933"/>
                                  <a:pt x="17069" y="49988"/>
                                  <a:pt x="16764" y="50877"/>
                                </a:cubicBezTo>
                                <a:cubicBezTo>
                                  <a:pt x="15875" y="52083"/>
                                  <a:pt x="14974" y="53125"/>
                                  <a:pt x="14072" y="54026"/>
                                </a:cubicBezTo>
                                <a:cubicBezTo>
                                  <a:pt x="13170" y="54928"/>
                                  <a:pt x="12281" y="55677"/>
                                  <a:pt x="11379" y="56274"/>
                                </a:cubicBezTo>
                                <a:cubicBezTo>
                                  <a:pt x="10478" y="56871"/>
                                  <a:pt x="9436" y="57163"/>
                                  <a:pt x="8382" y="57315"/>
                                </a:cubicBezTo>
                                <a:cubicBezTo>
                                  <a:pt x="7341" y="57468"/>
                                  <a:pt x="6287" y="57468"/>
                                  <a:pt x="5398" y="57468"/>
                                </a:cubicBezTo>
                                <a:cubicBezTo>
                                  <a:pt x="4788" y="57468"/>
                                  <a:pt x="4191" y="57468"/>
                                  <a:pt x="3671" y="57391"/>
                                </a:cubicBezTo>
                                <a:cubicBezTo>
                                  <a:pt x="3150" y="57315"/>
                                  <a:pt x="2693" y="57163"/>
                                  <a:pt x="2400" y="56871"/>
                                </a:cubicBezTo>
                                <a:cubicBezTo>
                                  <a:pt x="1804" y="56871"/>
                                  <a:pt x="1346" y="56718"/>
                                  <a:pt x="978" y="56566"/>
                                </a:cubicBezTo>
                                <a:cubicBezTo>
                                  <a:pt x="597" y="56414"/>
                                  <a:pt x="305" y="56274"/>
                                  <a:pt x="0" y="56274"/>
                                </a:cubicBezTo>
                                <a:lnTo>
                                  <a:pt x="597" y="51486"/>
                                </a:lnTo>
                                <a:lnTo>
                                  <a:pt x="1207" y="46686"/>
                                </a:lnTo>
                                <a:lnTo>
                                  <a:pt x="1575" y="46686"/>
                                </a:lnTo>
                                <a:lnTo>
                                  <a:pt x="2400" y="46686"/>
                                </a:lnTo>
                                <a:lnTo>
                                  <a:pt x="2997" y="46686"/>
                                </a:lnTo>
                                <a:lnTo>
                                  <a:pt x="3594" y="46686"/>
                                </a:lnTo>
                                <a:cubicBezTo>
                                  <a:pt x="3899" y="46686"/>
                                  <a:pt x="4343" y="46686"/>
                                  <a:pt x="4788" y="46622"/>
                                </a:cubicBezTo>
                                <a:cubicBezTo>
                                  <a:pt x="5245" y="46545"/>
                                  <a:pt x="5690" y="46393"/>
                                  <a:pt x="5995" y="46089"/>
                                </a:cubicBezTo>
                                <a:cubicBezTo>
                                  <a:pt x="6287" y="45796"/>
                                  <a:pt x="6744" y="45492"/>
                                  <a:pt x="7189" y="45124"/>
                                </a:cubicBezTo>
                                <a:cubicBezTo>
                                  <a:pt x="7633" y="44742"/>
                                  <a:pt x="8090" y="44297"/>
                                  <a:pt x="8382" y="43700"/>
                                </a:cubicBezTo>
                                <a:cubicBezTo>
                                  <a:pt x="8687" y="43104"/>
                                  <a:pt x="8979" y="42355"/>
                                  <a:pt x="9284" y="41453"/>
                                </a:cubicBezTo>
                                <a:cubicBezTo>
                                  <a:pt x="9589" y="40551"/>
                                  <a:pt x="9881" y="39510"/>
                                  <a:pt x="10186" y="38316"/>
                                </a:cubicBezTo>
                                <a:cubicBezTo>
                                  <a:pt x="10478" y="37109"/>
                                  <a:pt x="10782" y="35763"/>
                                  <a:pt x="11011" y="34265"/>
                                </a:cubicBezTo>
                                <a:cubicBezTo>
                                  <a:pt x="11227" y="32766"/>
                                  <a:pt x="11379" y="31128"/>
                                  <a:pt x="11379" y="29325"/>
                                </a:cubicBezTo>
                                <a:cubicBezTo>
                                  <a:pt x="11684" y="27534"/>
                                  <a:pt x="11824" y="25591"/>
                                  <a:pt x="11900" y="23495"/>
                                </a:cubicBezTo>
                                <a:cubicBezTo>
                                  <a:pt x="11976" y="21399"/>
                                  <a:pt x="11976" y="19152"/>
                                  <a:pt x="11976" y="16764"/>
                                </a:cubicBezTo>
                                <a:cubicBezTo>
                                  <a:pt x="11976" y="14364"/>
                                  <a:pt x="12129" y="11671"/>
                                  <a:pt x="12281" y="8827"/>
                                </a:cubicBezTo>
                                <a:cubicBezTo>
                                  <a:pt x="12421" y="5982"/>
                                  <a:pt x="12573" y="2985"/>
                                  <a:pt x="125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" name="Shape 237"/>
                        <wps:cNvSpPr/>
                        <wps:spPr>
                          <a:xfrm>
                            <a:off x="2240820" y="9679674"/>
                            <a:ext cx="19164" cy="57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64" h="57467">
                                <a:moveTo>
                                  <a:pt x="0" y="0"/>
                                </a:moveTo>
                                <a:lnTo>
                                  <a:pt x="5385" y="0"/>
                                </a:lnTo>
                                <a:lnTo>
                                  <a:pt x="10782" y="0"/>
                                </a:lnTo>
                                <a:lnTo>
                                  <a:pt x="10782" y="10172"/>
                                </a:lnTo>
                                <a:lnTo>
                                  <a:pt x="10782" y="20358"/>
                                </a:lnTo>
                                <a:lnTo>
                                  <a:pt x="11150" y="20358"/>
                                </a:lnTo>
                                <a:lnTo>
                                  <a:pt x="11976" y="20358"/>
                                </a:lnTo>
                                <a:lnTo>
                                  <a:pt x="12878" y="20358"/>
                                </a:lnTo>
                                <a:lnTo>
                                  <a:pt x="13767" y="20358"/>
                                </a:lnTo>
                                <a:lnTo>
                                  <a:pt x="14745" y="20358"/>
                                </a:lnTo>
                                <a:lnTo>
                                  <a:pt x="16167" y="20358"/>
                                </a:lnTo>
                                <a:lnTo>
                                  <a:pt x="17132" y="20358"/>
                                </a:lnTo>
                                <a:lnTo>
                                  <a:pt x="18555" y="20358"/>
                                </a:lnTo>
                                <a:lnTo>
                                  <a:pt x="19164" y="20368"/>
                                </a:lnTo>
                                <a:lnTo>
                                  <a:pt x="19164" y="30357"/>
                                </a:lnTo>
                                <a:lnTo>
                                  <a:pt x="18263" y="30226"/>
                                </a:lnTo>
                                <a:cubicBezTo>
                                  <a:pt x="17513" y="30086"/>
                                  <a:pt x="16764" y="29934"/>
                                  <a:pt x="16167" y="29934"/>
                                </a:cubicBezTo>
                                <a:lnTo>
                                  <a:pt x="15570" y="29934"/>
                                </a:lnTo>
                                <a:lnTo>
                                  <a:pt x="14973" y="29934"/>
                                </a:lnTo>
                                <a:lnTo>
                                  <a:pt x="14072" y="29934"/>
                                </a:lnTo>
                                <a:lnTo>
                                  <a:pt x="13170" y="29934"/>
                                </a:lnTo>
                                <a:lnTo>
                                  <a:pt x="12344" y="29934"/>
                                </a:lnTo>
                                <a:lnTo>
                                  <a:pt x="11976" y="29934"/>
                                </a:lnTo>
                                <a:lnTo>
                                  <a:pt x="11379" y="29934"/>
                                </a:lnTo>
                                <a:lnTo>
                                  <a:pt x="10782" y="29934"/>
                                </a:lnTo>
                                <a:lnTo>
                                  <a:pt x="10782" y="38315"/>
                                </a:lnTo>
                                <a:lnTo>
                                  <a:pt x="10782" y="46698"/>
                                </a:lnTo>
                                <a:cubicBezTo>
                                  <a:pt x="11074" y="46698"/>
                                  <a:pt x="11379" y="46698"/>
                                  <a:pt x="11748" y="46774"/>
                                </a:cubicBezTo>
                                <a:cubicBezTo>
                                  <a:pt x="12129" y="46837"/>
                                  <a:pt x="12573" y="46990"/>
                                  <a:pt x="13170" y="47295"/>
                                </a:cubicBezTo>
                                <a:cubicBezTo>
                                  <a:pt x="13767" y="47586"/>
                                  <a:pt x="14364" y="47739"/>
                                  <a:pt x="14973" y="47816"/>
                                </a:cubicBezTo>
                                <a:cubicBezTo>
                                  <a:pt x="15570" y="47892"/>
                                  <a:pt x="16167" y="47892"/>
                                  <a:pt x="16764" y="47892"/>
                                </a:cubicBezTo>
                                <a:cubicBezTo>
                                  <a:pt x="17666" y="47892"/>
                                  <a:pt x="18415" y="47892"/>
                                  <a:pt x="19088" y="47816"/>
                                </a:cubicBezTo>
                                <a:lnTo>
                                  <a:pt x="19164" y="47795"/>
                                </a:lnTo>
                                <a:lnTo>
                                  <a:pt x="19164" y="57087"/>
                                </a:lnTo>
                                <a:lnTo>
                                  <a:pt x="16167" y="57467"/>
                                </a:lnTo>
                                <a:lnTo>
                                  <a:pt x="14897" y="57467"/>
                                </a:lnTo>
                                <a:lnTo>
                                  <a:pt x="13170" y="57467"/>
                                </a:lnTo>
                                <a:lnTo>
                                  <a:pt x="11303" y="57467"/>
                                </a:lnTo>
                                <a:lnTo>
                                  <a:pt x="8979" y="57467"/>
                                </a:lnTo>
                                <a:cubicBezTo>
                                  <a:pt x="8077" y="57467"/>
                                  <a:pt x="7340" y="57467"/>
                                  <a:pt x="6591" y="57391"/>
                                </a:cubicBezTo>
                                <a:cubicBezTo>
                                  <a:pt x="5842" y="57315"/>
                                  <a:pt x="5093" y="57175"/>
                                  <a:pt x="4191" y="56870"/>
                                </a:cubicBezTo>
                                <a:cubicBezTo>
                                  <a:pt x="3289" y="56870"/>
                                  <a:pt x="2540" y="56718"/>
                                  <a:pt x="1867" y="56578"/>
                                </a:cubicBezTo>
                                <a:cubicBezTo>
                                  <a:pt x="1194" y="56426"/>
                                  <a:pt x="597" y="56273"/>
                                  <a:pt x="0" y="56273"/>
                                </a:cubicBezTo>
                                <a:lnTo>
                                  <a:pt x="0" y="281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" name="Shape 238"/>
                        <wps:cNvSpPr/>
                        <wps:spPr>
                          <a:xfrm>
                            <a:off x="2259984" y="9700042"/>
                            <a:ext cx="20345" cy="36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45" h="36719">
                                <a:moveTo>
                                  <a:pt x="0" y="0"/>
                                </a:moveTo>
                                <a:lnTo>
                                  <a:pt x="3289" y="53"/>
                                </a:lnTo>
                                <a:cubicBezTo>
                                  <a:pt x="4635" y="130"/>
                                  <a:pt x="5982" y="282"/>
                                  <a:pt x="7175" y="587"/>
                                </a:cubicBezTo>
                                <a:cubicBezTo>
                                  <a:pt x="8369" y="879"/>
                                  <a:pt x="9576" y="1336"/>
                                  <a:pt x="10694" y="1857"/>
                                </a:cubicBezTo>
                                <a:cubicBezTo>
                                  <a:pt x="11824" y="2377"/>
                                  <a:pt x="12865" y="2975"/>
                                  <a:pt x="13767" y="3572"/>
                                </a:cubicBezTo>
                                <a:cubicBezTo>
                                  <a:pt x="14656" y="4181"/>
                                  <a:pt x="15557" y="4918"/>
                                  <a:pt x="16383" y="5820"/>
                                </a:cubicBezTo>
                                <a:cubicBezTo>
                                  <a:pt x="17208" y="6721"/>
                                  <a:pt x="17958" y="7762"/>
                                  <a:pt x="18555" y="8969"/>
                                </a:cubicBezTo>
                                <a:cubicBezTo>
                                  <a:pt x="19152" y="10163"/>
                                  <a:pt x="19596" y="11509"/>
                                  <a:pt x="19901" y="13008"/>
                                </a:cubicBezTo>
                                <a:cubicBezTo>
                                  <a:pt x="20193" y="14506"/>
                                  <a:pt x="20345" y="16145"/>
                                  <a:pt x="20345" y="17948"/>
                                </a:cubicBezTo>
                                <a:cubicBezTo>
                                  <a:pt x="20345" y="21237"/>
                                  <a:pt x="19901" y="24082"/>
                                  <a:pt x="18923" y="26470"/>
                                </a:cubicBezTo>
                                <a:cubicBezTo>
                                  <a:pt x="17958" y="28870"/>
                                  <a:pt x="16459" y="30813"/>
                                  <a:pt x="14364" y="32312"/>
                                </a:cubicBezTo>
                                <a:cubicBezTo>
                                  <a:pt x="12268" y="33810"/>
                                  <a:pt x="9868" y="35004"/>
                                  <a:pt x="7023" y="35830"/>
                                </a:cubicBezTo>
                                <a:lnTo>
                                  <a:pt x="0" y="36719"/>
                                </a:lnTo>
                                <a:lnTo>
                                  <a:pt x="0" y="27427"/>
                                </a:lnTo>
                                <a:lnTo>
                                  <a:pt x="1791" y="26927"/>
                                </a:lnTo>
                                <a:cubicBezTo>
                                  <a:pt x="2388" y="26927"/>
                                  <a:pt x="2984" y="26774"/>
                                  <a:pt x="3581" y="26470"/>
                                </a:cubicBezTo>
                                <a:cubicBezTo>
                                  <a:pt x="4191" y="26177"/>
                                  <a:pt x="4788" y="25733"/>
                                  <a:pt x="5385" y="25123"/>
                                </a:cubicBezTo>
                                <a:cubicBezTo>
                                  <a:pt x="5982" y="24831"/>
                                  <a:pt x="6426" y="24387"/>
                                  <a:pt x="6807" y="23854"/>
                                </a:cubicBezTo>
                                <a:cubicBezTo>
                                  <a:pt x="7175" y="23333"/>
                                  <a:pt x="7480" y="22736"/>
                                  <a:pt x="7772" y="22139"/>
                                </a:cubicBezTo>
                                <a:cubicBezTo>
                                  <a:pt x="8077" y="21542"/>
                                  <a:pt x="8230" y="20932"/>
                                  <a:pt x="8306" y="20259"/>
                                </a:cubicBezTo>
                                <a:cubicBezTo>
                                  <a:pt x="8382" y="19586"/>
                                  <a:pt x="8382" y="18837"/>
                                  <a:pt x="8382" y="17948"/>
                                </a:cubicBezTo>
                                <a:cubicBezTo>
                                  <a:pt x="8382" y="17046"/>
                                  <a:pt x="8230" y="16145"/>
                                  <a:pt x="8001" y="15395"/>
                                </a:cubicBezTo>
                                <a:cubicBezTo>
                                  <a:pt x="7772" y="14646"/>
                                  <a:pt x="7480" y="14049"/>
                                  <a:pt x="7175" y="13757"/>
                                </a:cubicBezTo>
                                <a:cubicBezTo>
                                  <a:pt x="6883" y="13160"/>
                                  <a:pt x="6579" y="12703"/>
                                  <a:pt x="6210" y="12335"/>
                                </a:cubicBezTo>
                                <a:cubicBezTo>
                                  <a:pt x="5829" y="11954"/>
                                  <a:pt x="5385" y="11661"/>
                                  <a:pt x="4788" y="11357"/>
                                </a:cubicBezTo>
                                <a:cubicBezTo>
                                  <a:pt x="4191" y="11064"/>
                                  <a:pt x="3581" y="10760"/>
                                  <a:pt x="2984" y="10531"/>
                                </a:cubicBezTo>
                                <a:cubicBezTo>
                                  <a:pt x="2388" y="10315"/>
                                  <a:pt x="1791" y="10163"/>
                                  <a:pt x="1194" y="10163"/>
                                </a:cubicBezTo>
                                <a:lnTo>
                                  <a:pt x="0" y="99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" name="Shape 239"/>
                        <wps:cNvSpPr/>
                        <wps:spPr>
                          <a:xfrm>
                            <a:off x="2291706" y="9679667"/>
                            <a:ext cx="40119" cy="56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19" h="56883">
                                <a:moveTo>
                                  <a:pt x="0" y="0"/>
                                </a:moveTo>
                                <a:lnTo>
                                  <a:pt x="5385" y="0"/>
                                </a:lnTo>
                                <a:lnTo>
                                  <a:pt x="10782" y="0"/>
                                </a:lnTo>
                                <a:lnTo>
                                  <a:pt x="10782" y="11684"/>
                                </a:lnTo>
                                <a:lnTo>
                                  <a:pt x="10782" y="23355"/>
                                </a:lnTo>
                                <a:lnTo>
                                  <a:pt x="20053" y="23355"/>
                                </a:lnTo>
                                <a:lnTo>
                                  <a:pt x="29337" y="23355"/>
                                </a:lnTo>
                                <a:lnTo>
                                  <a:pt x="29337" y="11684"/>
                                </a:lnTo>
                                <a:lnTo>
                                  <a:pt x="29337" y="0"/>
                                </a:lnTo>
                                <a:lnTo>
                                  <a:pt x="34722" y="0"/>
                                </a:lnTo>
                                <a:lnTo>
                                  <a:pt x="40119" y="0"/>
                                </a:lnTo>
                                <a:lnTo>
                                  <a:pt x="40119" y="28435"/>
                                </a:lnTo>
                                <a:lnTo>
                                  <a:pt x="40119" y="56883"/>
                                </a:lnTo>
                                <a:lnTo>
                                  <a:pt x="34722" y="56883"/>
                                </a:lnTo>
                                <a:lnTo>
                                  <a:pt x="29337" y="56883"/>
                                </a:lnTo>
                                <a:lnTo>
                                  <a:pt x="29337" y="44907"/>
                                </a:lnTo>
                                <a:lnTo>
                                  <a:pt x="29337" y="32931"/>
                                </a:lnTo>
                                <a:lnTo>
                                  <a:pt x="20053" y="32931"/>
                                </a:lnTo>
                                <a:lnTo>
                                  <a:pt x="10782" y="32931"/>
                                </a:lnTo>
                                <a:lnTo>
                                  <a:pt x="10782" y="44907"/>
                                </a:lnTo>
                                <a:lnTo>
                                  <a:pt x="10782" y="56883"/>
                                </a:lnTo>
                                <a:lnTo>
                                  <a:pt x="5385" y="56883"/>
                                </a:lnTo>
                                <a:lnTo>
                                  <a:pt x="0" y="56883"/>
                                </a:lnTo>
                                <a:lnTo>
                                  <a:pt x="0" y="284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" name="Shape 240"/>
                        <wps:cNvSpPr/>
                        <wps:spPr>
                          <a:xfrm>
                            <a:off x="2342594" y="9680272"/>
                            <a:ext cx="22752" cy="56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52" h="56273">
                                <a:moveTo>
                                  <a:pt x="17958" y="0"/>
                                </a:moveTo>
                                <a:lnTo>
                                  <a:pt x="22752" y="0"/>
                                </a:lnTo>
                                <a:lnTo>
                                  <a:pt x="22752" y="15591"/>
                                </a:lnTo>
                                <a:lnTo>
                                  <a:pt x="22746" y="15570"/>
                                </a:lnTo>
                                <a:lnTo>
                                  <a:pt x="22454" y="15570"/>
                                </a:lnTo>
                                <a:lnTo>
                                  <a:pt x="22149" y="15570"/>
                                </a:lnTo>
                                <a:lnTo>
                                  <a:pt x="19457" y="25146"/>
                                </a:lnTo>
                                <a:lnTo>
                                  <a:pt x="16764" y="34722"/>
                                </a:lnTo>
                                <a:lnTo>
                                  <a:pt x="22746" y="34722"/>
                                </a:lnTo>
                                <a:lnTo>
                                  <a:pt x="22752" y="34722"/>
                                </a:lnTo>
                                <a:lnTo>
                                  <a:pt x="22752" y="43700"/>
                                </a:lnTo>
                                <a:lnTo>
                                  <a:pt x="22746" y="43700"/>
                                </a:lnTo>
                                <a:lnTo>
                                  <a:pt x="14364" y="43700"/>
                                </a:lnTo>
                                <a:lnTo>
                                  <a:pt x="12573" y="49987"/>
                                </a:lnTo>
                                <a:lnTo>
                                  <a:pt x="10782" y="56273"/>
                                </a:lnTo>
                                <a:lnTo>
                                  <a:pt x="5385" y="56273"/>
                                </a:lnTo>
                                <a:lnTo>
                                  <a:pt x="0" y="56273"/>
                                </a:lnTo>
                                <a:lnTo>
                                  <a:pt x="8979" y="28131"/>
                                </a:lnTo>
                                <a:lnTo>
                                  <a:pt x="17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" name="Shape 241"/>
                        <wps:cNvSpPr/>
                        <wps:spPr>
                          <a:xfrm>
                            <a:off x="2365346" y="9680272"/>
                            <a:ext cx="23946" cy="56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46" h="56273">
                                <a:moveTo>
                                  <a:pt x="0" y="0"/>
                                </a:moveTo>
                                <a:lnTo>
                                  <a:pt x="603" y="0"/>
                                </a:lnTo>
                                <a:lnTo>
                                  <a:pt x="5988" y="0"/>
                                </a:lnTo>
                                <a:lnTo>
                                  <a:pt x="14967" y="28131"/>
                                </a:lnTo>
                                <a:lnTo>
                                  <a:pt x="23946" y="56273"/>
                                </a:lnTo>
                                <a:lnTo>
                                  <a:pt x="18256" y="56273"/>
                                </a:lnTo>
                                <a:lnTo>
                                  <a:pt x="12567" y="56273"/>
                                </a:lnTo>
                                <a:lnTo>
                                  <a:pt x="10471" y="49987"/>
                                </a:lnTo>
                                <a:lnTo>
                                  <a:pt x="8376" y="43700"/>
                                </a:lnTo>
                                <a:lnTo>
                                  <a:pt x="0" y="43700"/>
                                </a:lnTo>
                                <a:lnTo>
                                  <a:pt x="0" y="34722"/>
                                </a:lnTo>
                                <a:lnTo>
                                  <a:pt x="5988" y="34722"/>
                                </a:lnTo>
                                <a:lnTo>
                                  <a:pt x="2991" y="25146"/>
                                </a:lnTo>
                                <a:lnTo>
                                  <a:pt x="0" y="15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" name="Shape 242"/>
                        <wps:cNvSpPr/>
                        <wps:spPr>
                          <a:xfrm>
                            <a:off x="2398872" y="9679840"/>
                            <a:ext cx="23051" cy="56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51" h="56706">
                                <a:moveTo>
                                  <a:pt x="23051" y="0"/>
                                </a:moveTo>
                                <a:lnTo>
                                  <a:pt x="23051" y="9920"/>
                                </a:lnTo>
                                <a:lnTo>
                                  <a:pt x="22746" y="10008"/>
                                </a:lnTo>
                                <a:cubicBezTo>
                                  <a:pt x="22149" y="10008"/>
                                  <a:pt x="21552" y="10161"/>
                                  <a:pt x="20955" y="10465"/>
                                </a:cubicBezTo>
                                <a:cubicBezTo>
                                  <a:pt x="20358" y="10757"/>
                                  <a:pt x="19748" y="11202"/>
                                  <a:pt x="19152" y="11812"/>
                                </a:cubicBezTo>
                                <a:cubicBezTo>
                                  <a:pt x="18860" y="12103"/>
                                  <a:pt x="18402" y="12548"/>
                                  <a:pt x="17958" y="13081"/>
                                </a:cubicBezTo>
                                <a:cubicBezTo>
                                  <a:pt x="17513" y="13602"/>
                                  <a:pt x="17056" y="14199"/>
                                  <a:pt x="16764" y="14796"/>
                                </a:cubicBezTo>
                                <a:cubicBezTo>
                                  <a:pt x="16459" y="15393"/>
                                  <a:pt x="16167" y="16002"/>
                                  <a:pt x="15938" y="16675"/>
                                </a:cubicBezTo>
                                <a:cubicBezTo>
                                  <a:pt x="15710" y="17349"/>
                                  <a:pt x="15570" y="18098"/>
                                  <a:pt x="15570" y="18986"/>
                                </a:cubicBezTo>
                                <a:cubicBezTo>
                                  <a:pt x="15570" y="19583"/>
                                  <a:pt x="15570" y="20193"/>
                                  <a:pt x="15634" y="20790"/>
                                </a:cubicBezTo>
                                <a:cubicBezTo>
                                  <a:pt x="15710" y="21387"/>
                                  <a:pt x="15862" y="21984"/>
                                  <a:pt x="16167" y="22581"/>
                                </a:cubicBezTo>
                                <a:cubicBezTo>
                                  <a:pt x="16459" y="23178"/>
                                  <a:pt x="16764" y="23635"/>
                                  <a:pt x="17132" y="24079"/>
                                </a:cubicBezTo>
                                <a:cubicBezTo>
                                  <a:pt x="17513" y="24524"/>
                                  <a:pt x="17958" y="24981"/>
                                  <a:pt x="18555" y="25578"/>
                                </a:cubicBezTo>
                                <a:cubicBezTo>
                                  <a:pt x="19152" y="25870"/>
                                  <a:pt x="19748" y="26175"/>
                                  <a:pt x="20358" y="26467"/>
                                </a:cubicBezTo>
                                <a:cubicBezTo>
                                  <a:pt x="20955" y="26772"/>
                                  <a:pt x="21552" y="27077"/>
                                  <a:pt x="22149" y="27369"/>
                                </a:cubicBezTo>
                                <a:lnTo>
                                  <a:pt x="23051" y="27564"/>
                                </a:lnTo>
                                <a:lnTo>
                                  <a:pt x="23051" y="39413"/>
                                </a:lnTo>
                                <a:lnTo>
                                  <a:pt x="19152" y="46228"/>
                                </a:lnTo>
                                <a:lnTo>
                                  <a:pt x="13170" y="56706"/>
                                </a:lnTo>
                                <a:lnTo>
                                  <a:pt x="6578" y="56706"/>
                                </a:lnTo>
                                <a:lnTo>
                                  <a:pt x="0" y="56706"/>
                                </a:lnTo>
                                <a:lnTo>
                                  <a:pt x="7188" y="45327"/>
                                </a:lnTo>
                                <a:lnTo>
                                  <a:pt x="14364" y="33960"/>
                                </a:lnTo>
                                <a:cubicBezTo>
                                  <a:pt x="13767" y="33655"/>
                                  <a:pt x="13170" y="33363"/>
                                  <a:pt x="12573" y="33058"/>
                                </a:cubicBezTo>
                                <a:cubicBezTo>
                                  <a:pt x="11976" y="32754"/>
                                  <a:pt x="11379" y="32462"/>
                                  <a:pt x="10769" y="32156"/>
                                </a:cubicBezTo>
                                <a:cubicBezTo>
                                  <a:pt x="10173" y="31865"/>
                                  <a:pt x="9576" y="31407"/>
                                  <a:pt x="9055" y="30886"/>
                                </a:cubicBezTo>
                                <a:cubicBezTo>
                                  <a:pt x="8534" y="30366"/>
                                  <a:pt x="8077" y="29769"/>
                                  <a:pt x="7785" y="29172"/>
                                </a:cubicBezTo>
                                <a:cubicBezTo>
                                  <a:pt x="7188" y="28563"/>
                                  <a:pt x="6731" y="27826"/>
                                  <a:pt x="6363" y="27001"/>
                                </a:cubicBezTo>
                                <a:cubicBezTo>
                                  <a:pt x="5982" y="26175"/>
                                  <a:pt x="5690" y="25273"/>
                                  <a:pt x="5385" y="24371"/>
                                </a:cubicBezTo>
                                <a:cubicBezTo>
                                  <a:pt x="5093" y="23482"/>
                                  <a:pt x="4940" y="22428"/>
                                  <a:pt x="4864" y="21311"/>
                                </a:cubicBezTo>
                                <a:cubicBezTo>
                                  <a:pt x="4788" y="20193"/>
                                  <a:pt x="4788" y="18986"/>
                                  <a:pt x="4788" y="17793"/>
                                </a:cubicBezTo>
                                <a:cubicBezTo>
                                  <a:pt x="4788" y="16002"/>
                                  <a:pt x="4940" y="14351"/>
                                  <a:pt x="5309" y="12853"/>
                                </a:cubicBezTo>
                                <a:cubicBezTo>
                                  <a:pt x="5690" y="11354"/>
                                  <a:pt x="6287" y="10008"/>
                                  <a:pt x="7188" y="8814"/>
                                </a:cubicBezTo>
                                <a:cubicBezTo>
                                  <a:pt x="8077" y="7620"/>
                                  <a:pt x="8979" y="6566"/>
                                  <a:pt x="9957" y="5588"/>
                                </a:cubicBezTo>
                                <a:cubicBezTo>
                                  <a:pt x="10922" y="4623"/>
                                  <a:pt x="11976" y="3721"/>
                                  <a:pt x="13170" y="2820"/>
                                </a:cubicBezTo>
                                <a:cubicBezTo>
                                  <a:pt x="14364" y="2223"/>
                                  <a:pt x="15418" y="1625"/>
                                  <a:pt x="16459" y="1181"/>
                                </a:cubicBezTo>
                                <a:cubicBezTo>
                                  <a:pt x="17513" y="724"/>
                                  <a:pt x="18555" y="432"/>
                                  <a:pt x="19748" y="432"/>
                                </a:cubicBezTo>
                                <a:lnTo>
                                  <a:pt x="230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" name="Shape 243"/>
                        <wps:cNvSpPr/>
                        <wps:spPr>
                          <a:xfrm>
                            <a:off x="2421922" y="9679675"/>
                            <a:ext cx="18250" cy="568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0" h="56871">
                                <a:moveTo>
                                  <a:pt x="5080" y="0"/>
                                </a:moveTo>
                                <a:lnTo>
                                  <a:pt x="6579" y="0"/>
                                </a:lnTo>
                                <a:lnTo>
                                  <a:pt x="8077" y="0"/>
                                </a:lnTo>
                                <a:lnTo>
                                  <a:pt x="9880" y="0"/>
                                </a:lnTo>
                                <a:lnTo>
                                  <a:pt x="11671" y="0"/>
                                </a:lnTo>
                                <a:cubicBezTo>
                                  <a:pt x="12268" y="0"/>
                                  <a:pt x="12865" y="0"/>
                                  <a:pt x="13462" y="77"/>
                                </a:cubicBezTo>
                                <a:cubicBezTo>
                                  <a:pt x="14071" y="153"/>
                                  <a:pt x="14668" y="292"/>
                                  <a:pt x="15266" y="597"/>
                                </a:cubicBezTo>
                                <a:cubicBezTo>
                                  <a:pt x="15862" y="597"/>
                                  <a:pt x="16459" y="750"/>
                                  <a:pt x="16980" y="889"/>
                                </a:cubicBezTo>
                                <a:cubicBezTo>
                                  <a:pt x="17513" y="1042"/>
                                  <a:pt x="17958" y="1194"/>
                                  <a:pt x="18250" y="1194"/>
                                </a:cubicBezTo>
                                <a:lnTo>
                                  <a:pt x="18250" y="29032"/>
                                </a:lnTo>
                                <a:lnTo>
                                  <a:pt x="18250" y="56871"/>
                                </a:lnTo>
                                <a:lnTo>
                                  <a:pt x="12865" y="56871"/>
                                </a:lnTo>
                                <a:lnTo>
                                  <a:pt x="7480" y="56871"/>
                                </a:lnTo>
                                <a:lnTo>
                                  <a:pt x="7480" y="46393"/>
                                </a:lnTo>
                                <a:lnTo>
                                  <a:pt x="7480" y="35916"/>
                                </a:lnTo>
                                <a:lnTo>
                                  <a:pt x="4788" y="35916"/>
                                </a:lnTo>
                                <a:lnTo>
                                  <a:pt x="2095" y="35916"/>
                                </a:lnTo>
                                <a:lnTo>
                                  <a:pt x="0" y="39578"/>
                                </a:lnTo>
                                <a:lnTo>
                                  <a:pt x="0" y="27729"/>
                                </a:lnTo>
                                <a:lnTo>
                                  <a:pt x="1499" y="28055"/>
                                </a:lnTo>
                                <a:cubicBezTo>
                                  <a:pt x="2248" y="28131"/>
                                  <a:pt x="2985" y="28131"/>
                                  <a:pt x="3886" y="28131"/>
                                </a:cubicBezTo>
                                <a:lnTo>
                                  <a:pt x="5689" y="28131"/>
                                </a:lnTo>
                                <a:lnTo>
                                  <a:pt x="7480" y="28131"/>
                                </a:lnTo>
                                <a:lnTo>
                                  <a:pt x="7480" y="18860"/>
                                </a:lnTo>
                                <a:lnTo>
                                  <a:pt x="7480" y="9576"/>
                                </a:lnTo>
                                <a:lnTo>
                                  <a:pt x="6579" y="9576"/>
                                </a:lnTo>
                                <a:lnTo>
                                  <a:pt x="5689" y="9576"/>
                                </a:lnTo>
                                <a:lnTo>
                                  <a:pt x="4712" y="9576"/>
                                </a:lnTo>
                                <a:lnTo>
                                  <a:pt x="3289" y="9576"/>
                                </a:lnTo>
                                <a:cubicBezTo>
                                  <a:pt x="2692" y="9576"/>
                                  <a:pt x="2095" y="9576"/>
                                  <a:pt x="1499" y="9652"/>
                                </a:cubicBezTo>
                                <a:lnTo>
                                  <a:pt x="0" y="10085"/>
                                </a:lnTo>
                                <a:lnTo>
                                  <a:pt x="0" y="165"/>
                                </a:lnTo>
                                <a:lnTo>
                                  <a:pt x="673" y="77"/>
                                </a:lnTo>
                                <a:cubicBezTo>
                                  <a:pt x="2095" y="0"/>
                                  <a:pt x="3594" y="0"/>
                                  <a:pt x="50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" name="Shape 244"/>
                        <wps:cNvSpPr/>
                        <wps:spPr>
                          <a:xfrm>
                            <a:off x="1807380" y="9791620"/>
                            <a:ext cx="41910" cy="580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58077">
                                <a:moveTo>
                                  <a:pt x="26950" y="0"/>
                                </a:moveTo>
                                <a:cubicBezTo>
                                  <a:pt x="28435" y="0"/>
                                  <a:pt x="29934" y="0"/>
                                  <a:pt x="31356" y="77"/>
                                </a:cubicBezTo>
                                <a:cubicBezTo>
                                  <a:pt x="32779" y="153"/>
                                  <a:pt x="34125" y="305"/>
                                  <a:pt x="35331" y="598"/>
                                </a:cubicBezTo>
                                <a:cubicBezTo>
                                  <a:pt x="36525" y="902"/>
                                  <a:pt x="37567" y="1207"/>
                                  <a:pt x="38468" y="1499"/>
                                </a:cubicBezTo>
                                <a:cubicBezTo>
                                  <a:pt x="39370" y="1804"/>
                                  <a:pt x="40119" y="2096"/>
                                  <a:pt x="40716" y="2401"/>
                                </a:cubicBezTo>
                                <a:lnTo>
                                  <a:pt x="40716" y="10782"/>
                                </a:lnTo>
                                <a:lnTo>
                                  <a:pt x="40716" y="19165"/>
                                </a:lnTo>
                                <a:lnTo>
                                  <a:pt x="36220" y="19165"/>
                                </a:lnTo>
                                <a:lnTo>
                                  <a:pt x="31737" y="19165"/>
                                </a:lnTo>
                                <a:lnTo>
                                  <a:pt x="31737" y="14669"/>
                                </a:lnTo>
                                <a:lnTo>
                                  <a:pt x="31737" y="10185"/>
                                </a:lnTo>
                                <a:cubicBezTo>
                                  <a:pt x="30836" y="10185"/>
                                  <a:pt x="29934" y="10033"/>
                                  <a:pt x="29045" y="9881"/>
                                </a:cubicBezTo>
                                <a:cubicBezTo>
                                  <a:pt x="28143" y="9728"/>
                                  <a:pt x="27242" y="9576"/>
                                  <a:pt x="26340" y="9576"/>
                                </a:cubicBezTo>
                                <a:cubicBezTo>
                                  <a:pt x="25146" y="9576"/>
                                  <a:pt x="24104" y="9728"/>
                                  <a:pt x="23126" y="9957"/>
                                </a:cubicBezTo>
                                <a:cubicBezTo>
                                  <a:pt x="22149" y="10185"/>
                                  <a:pt x="21260" y="10478"/>
                                  <a:pt x="20358" y="10782"/>
                                </a:cubicBezTo>
                                <a:cubicBezTo>
                                  <a:pt x="19456" y="11075"/>
                                  <a:pt x="18567" y="11532"/>
                                  <a:pt x="17742" y="12129"/>
                                </a:cubicBezTo>
                                <a:cubicBezTo>
                                  <a:pt x="16916" y="12726"/>
                                  <a:pt x="16167" y="13475"/>
                                  <a:pt x="15570" y="14377"/>
                                </a:cubicBezTo>
                                <a:cubicBezTo>
                                  <a:pt x="14973" y="15266"/>
                                  <a:pt x="14376" y="16167"/>
                                  <a:pt x="13843" y="17145"/>
                                </a:cubicBezTo>
                                <a:cubicBezTo>
                                  <a:pt x="13322" y="18111"/>
                                  <a:pt x="12878" y="19165"/>
                                  <a:pt x="12573" y="20358"/>
                                </a:cubicBezTo>
                                <a:cubicBezTo>
                                  <a:pt x="12281" y="21552"/>
                                  <a:pt x="11976" y="22899"/>
                                  <a:pt x="11747" y="24321"/>
                                </a:cubicBezTo>
                                <a:cubicBezTo>
                                  <a:pt x="11532" y="25743"/>
                                  <a:pt x="11379" y="27242"/>
                                  <a:pt x="11379" y="28740"/>
                                </a:cubicBezTo>
                                <a:cubicBezTo>
                                  <a:pt x="11379" y="30239"/>
                                  <a:pt x="11532" y="31585"/>
                                  <a:pt x="11747" y="32855"/>
                                </a:cubicBezTo>
                                <a:cubicBezTo>
                                  <a:pt x="11976" y="34125"/>
                                  <a:pt x="12281" y="35319"/>
                                  <a:pt x="12573" y="36526"/>
                                </a:cubicBezTo>
                                <a:cubicBezTo>
                                  <a:pt x="12878" y="37719"/>
                                  <a:pt x="13322" y="38760"/>
                                  <a:pt x="13843" y="39739"/>
                                </a:cubicBezTo>
                                <a:cubicBezTo>
                                  <a:pt x="14376" y="40716"/>
                                  <a:pt x="14973" y="41605"/>
                                  <a:pt x="15570" y="42507"/>
                                </a:cubicBezTo>
                                <a:cubicBezTo>
                                  <a:pt x="16167" y="43409"/>
                                  <a:pt x="16916" y="44159"/>
                                  <a:pt x="17742" y="44831"/>
                                </a:cubicBezTo>
                                <a:cubicBezTo>
                                  <a:pt x="18567" y="45504"/>
                                  <a:pt x="19456" y="46101"/>
                                  <a:pt x="20358" y="46698"/>
                                </a:cubicBezTo>
                                <a:cubicBezTo>
                                  <a:pt x="21260" y="47295"/>
                                  <a:pt x="22301" y="47599"/>
                                  <a:pt x="23432" y="47752"/>
                                </a:cubicBezTo>
                                <a:cubicBezTo>
                                  <a:pt x="24549" y="47892"/>
                                  <a:pt x="25743" y="47892"/>
                                  <a:pt x="26950" y="47892"/>
                                </a:cubicBezTo>
                                <a:cubicBezTo>
                                  <a:pt x="27838" y="47892"/>
                                  <a:pt x="28740" y="47892"/>
                                  <a:pt x="29642" y="47816"/>
                                </a:cubicBezTo>
                                <a:cubicBezTo>
                                  <a:pt x="30531" y="47752"/>
                                  <a:pt x="31433" y="47599"/>
                                  <a:pt x="32334" y="47295"/>
                                </a:cubicBezTo>
                                <a:lnTo>
                                  <a:pt x="32334" y="42507"/>
                                </a:lnTo>
                                <a:lnTo>
                                  <a:pt x="32334" y="37719"/>
                                </a:lnTo>
                                <a:lnTo>
                                  <a:pt x="32626" y="37719"/>
                                </a:lnTo>
                                <a:lnTo>
                                  <a:pt x="32931" y="37719"/>
                                </a:lnTo>
                                <a:lnTo>
                                  <a:pt x="37427" y="37719"/>
                                </a:lnTo>
                                <a:lnTo>
                                  <a:pt x="41910" y="37719"/>
                                </a:lnTo>
                                <a:lnTo>
                                  <a:pt x="41910" y="45796"/>
                                </a:lnTo>
                                <a:lnTo>
                                  <a:pt x="41910" y="53887"/>
                                </a:lnTo>
                                <a:cubicBezTo>
                                  <a:pt x="41008" y="54483"/>
                                  <a:pt x="39967" y="55080"/>
                                  <a:pt x="38836" y="55600"/>
                                </a:cubicBezTo>
                                <a:cubicBezTo>
                                  <a:pt x="37719" y="56135"/>
                                  <a:pt x="36525" y="56579"/>
                                  <a:pt x="35331" y="56871"/>
                                </a:cubicBezTo>
                                <a:cubicBezTo>
                                  <a:pt x="34125" y="57176"/>
                                  <a:pt x="32779" y="57480"/>
                                  <a:pt x="31356" y="57696"/>
                                </a:cubicBezTo>
                                <a:cubicBezTo>
                                  <a:pt x="29934" y="57925"/>
                                  <a:pt x="28435" y="58077"/>
                                  <a:pt x="26950" y="58077"/>
                                </a:cubicBezTo>
                                <a:cubicBezTo>
                                  <a:pt x="25146" y="58077"/>
                                  <a:pt x="23355" y="57925"/>
                                  <a:pt x="21628" y="57621"/>
                                </a:cubicBezTo>
                                <a:cubicBezTo>
                                  <a:pt x="19914" y="57328"/>
                                  <a:pt x="18263" y="56871"/>
                                  <a:pt x="16764" y="56274"/>
                                </a:cubicBezTo>
                                <a:cubicBezTo>
                                  <a:pt x="15265" y="55677"/>
                                  <a:pt x="13780" y="54928"/>
                                  <a:pt x="12357" y="54102"/>
                                </a:cubicBezTo>
                                <a:cubicBezTo>
                                  <a:pt x="10935" y="53289"/>
                                  <a:pt x="9589" y="52388"/>
                                  <a:pt x="8382" y="51486"/>
                                </a:cubicBezTo>
                                <a:cubicBezTo>
                                  <a:pt x="7188" y="50292"/>
                                  <a:pt x="6147" y="48946"/>
                                  <a:pt x="5169" y="47447"/>
                                </a:cubicBezTo>
                                <a:cubicBezTo>
                                  <a:pt x="4191" y="45949"/>
                                  <a:pt x="3302" y="44310"/>
                                  <a:pt x="2400" y="42507"/>
                                </a:cubicBezTo>
                                <a:cubicBezTo>
                                  <a:pt x="1803" y="40716"/>
                                  <a:pt x="1207" y="38621"/>
                                  <a:pt x="749" y="36297"/>
                                </a:cubicBezTo>
                                <a:cubicBezTo>
                                  <a:pt x="305" y="33972"/>
                                  <a:pt x="0" y="31433"/>
                                  <a:pt x="0" y="28740"/>
                                </a:cubicBezTo>
                                <a:cubicBezTo>
                                  <a:pt x="0" y="26048"/>
                                  <a:pt x="152" y="23495"/>
                                  <a:pt x="533" y="21184"/>
                                </a:cubicBezTo>
                                <a:cubicBezTo>
                                  <a:pt x="902" y="18860"/>
                                  <a:pt x="1499" y="16764"/>
                                  <a:pt x="2400" y="14974"/>
                                </a:cubicBezTo>
                                <a:cubicBezTo>
                                  <a:pt x="3302" y="13171"/>
                                  <a:pt x="4191" y="11532"/>
                                  <a:pt x="5245" y="10033"/>
                                </a:cubicBezTo>
                                <a:cubicBezTo>
                                  <a:pt x="6286" y="8534"/>
                                  <a:pt x="7493" y="7189"/>
                                  <a:pt x="8979" y="5994"/>
                                </a:cubicBezTo>
                                <a:cubicBezTo>
                                  <a:pt x="10185" y="4788"/>
                                  <a:pt x="11532" y="3746"/>
                                  <a:pt x="12954" y="2922"/>
                                </a:cubicBezTo>
                                <a:cubicBezTo>
                                  <a:pt x="14376" y="2096"/>
                                  <a:pt x="15875" y="1499"/>
                                  <a:pt x="17361" y="1207"/>
                                </a:cubicBezTo>
                                <a:cubicBezTo>
                                  <a:pt x="18859" y="598"/>
                                  <a:pt x="20510" y="305"/>
                                  <a:pt x="22149" y="153"/>
                                </a:cubicBezTo>
                                <a:cubicBezTo>
                                  <a:pt x="23800" y="0"/>
                                  <a:pt x="25451" y="0"/>
                                  <a:pt x="269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" name="Shape 245"/>
                        <wps:cNvSpPr/>
                        <wps:spPr>
                          <a:xfrm>
                            <a:off x="1861861" y="9791626"/>
                            <a:ext cx="40716" cy="56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16" h="56274">
                                <a:moveTo>
                                  <a:pt x="0" y="0"/>
                                </a:moveTo>
                                <a:lnTo>
                                  <a:pt x="5690" y="0"/>
                                </a:lnTo>
                                <a:lnTo>
                                  <a:pt x="11379" y="0"/>
                                </a:lnTo>
                                <a:lnTo>
                                  <a:pt x="11379" y="14669"/>
                                </a:lnTo>
                                <a:lnTo>
                                  <a:pt x="11379" y="29337"/>
                                </a:lnTo>
                                <a:lnTo>
                                  <a:pt x="10782" y="33224"/>
                                </a:lnTo>
                                <a:lnTo>
                                  <a:pt x="10185" y="37109"/>
                                </a:lnTo>
                                <a:lnTo>
                                  <a:pt x="10477" y="37109"/>
                                </a:lnTo>
                                <a:lnTo>
                                  <a:pt x="10782" y="37109"/>
                                </a:lnTo>
                                <a:lnTo>
                                  <a:pt x="12573" y="32931"/>
                                </a:lnTo>
                                <a:lnTo>
                                  <a:pt x="14376" y="28740"/>
                                </a:lnTo>
                                <a:lnTo>
                                  <a:pt x="22453" y="14364"/>
                                </a:lnTo>
                                <a:lnTo>
                                  <a:pt x="30531" y="0"/>
                                </a:lnTo>
                                <a:lnTo>
                                  <a:pt x="35623" y="0"/>
                                </a:lnTo>
                                <a:lnTo>
                                  <a:pt x="40716" y="0"/>
                                </a:lnTo>
                                <a:lnTo>
                                  <a:pt x="40716" y="28131"/>
                                </a:lnTo>
                                <a:lnTo>
                                  <a:pt x="40716" y="56274"/>
                                </a:lnTo>
                                <a:lnTo>
                                  <a:pt x="35026" y="56274"/>
                                </a:lnTo>
                                <a:lnTo>
                                  <a:pt x="29337" y="56274"/>
                                </a:lnTo>
                                <a:lnTo>
                                  <a:pt x="29337" y="41301"/>
                                </a:lnTo>
                                <a:lnTo>
                                  <a:pt x="29337" y="26340"/>
                                </a:lnTo>
                                <a:lnTo>
                                  <a:pt x="29642" y="22746"/>
                                </a:lnTo>
                                <a:lnTo>
                                  <a:pt x="29934" y="19152"/>
                                </a:lnTo>
                                <a:lnTo>
                                  <a:pt x="28143" y="23051"/>
                                </a:lnTo>
                                <a:lnTo>
                                  <a:pt x="26340" y="26937"/>
                                </a:lnTo>
                                <a:lnTo>
                                  <a:pt x="18263" y="41605"/>
                                </a:lnTo>
                                <a:lnTo>
                                  <a:pt x="10185" y="56274"/>
                                </a:lnTo>
                                <a:lnTo>
                                  <a:pt x="5093" y="56274"/>
                                </a:lnTo>
                                <a:lnTo>
                                  <a:pt x="0" y="56274"/>
                                </a:lnTo>
                                <a:lnTo>
                                  <a:pt x="0" y="281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" name="Shape 246"/>
                        <wps:cNvSpPr/>
                        <wps:spPr>
                          <a:xfrm>
                            <a:off x="1913944" y="9791620"/>
                            <a:ext cx="41910" cy="580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58077">
                                <a:moveTo>
                                  <a:pt x="26950" y="0"/>
                                </a:moveTo>
                                <a:cubicBezTo>
                                  <a:pt x="28435" y="0"/>
                                  <a:pt x="29934" y="0"/>
                                  <a:pt x="31356" y="77"/>
                                </a:cubicBezTo>
                                <a:cubicBezTo>
                                  <a:pt x="32779" y="153"/>
                                  <a:pt x="34125" y="305"/>
                                  <a:pt x="35331" y="598"/>
                                </a:cubicBezTo>
                                <a:cubicBezTo>
                                  <a:pt x="36525" y="902"/>
                                  <a:pt x="37567" y="1207"/>
                                  <a:pt x="38468" y="1499"/>
                                </a:cubicBezTo>
                                <a:cubicBezTo>
                                  <a:pt x="39370" y="1804"/>
                                  <a:pt x="40119" y="2096"/>
                                  <a:pt x="40716" y="2401"/>
                                </a:cubicBezTo>
                                <a:lnTo>
                                  <a:pt x="40716" y="10782"/>
                                </a:lnTo>
                                <a:lnTo>
                                  <a:pt x="40716" y="19165"/>
                                </a:lnTo>
                                <a:lnTo>
                                  <a:pt x="36220" y="19165"/>
                                </a:lnTo>
                                <a:lnTo>
                                  <a:pt x="31737" y="19165"/>
                                </a:lnTo>
                                <a:lnTo>
                                  <a:pt x="31737" y="14669"/>
                                </a:lnTo>
                                <a:lnTo>
                                  <a:pt x="31737" y="10185"/>
                                </a:lnTo>
                                <a:cubicBezTo>
                                  <a:pt x="30836" y="10185"/>
                                  <a:pt x="29934" y="10033"/>
                                  <a:pt x="29045" y="9881"/>
                                </a:cubicBezTo>
                                <a:cubicBezTo>
                                  <a:pt x="28143" y="9728"/>
                                  <a:pt x="27241" y="9576"/>
                                  <a:pt x="26340" y="9576"/>
                                </a:cubicBezTo>
                                <a:cubicBezTo>
                                  <a:pt x="25146" y="9576"/>
                                  <a:pt x="24104" y="9728"/>
                                  <a:pt x="23126" y="9957"/>
                                </a:cubicBezTo>
                                <a:cubicBezTo>
                                  <a:pt x="22149" y="10185"/>
                                  <a:pt x="21260" y="10478"/>
                                  <a:pt x="20358" y="10782"/>
                                </a:cubicBezTo>
                                <a:cubicBezTo>
                                  <a:pt x="19456" y="11075"/>
                                  <a:pt x="18567" y="11532"/>
                                  <a:pt x="17742" y="12129"/>
                                </a:cubicBezTo>
                                <a:cubicBezTo>
                                  <a:pt x="16916" y="12726"/>
                                  <a:pt x="16167" y="13475"/>
                                  <a:pt x="15570" y="14377"/>
                                </a:cubicBezTo>
                                <a:cubicBezTo>
                                  <a:pt x="14973" y="15266"/>
                                  <a:pt x="14376" y="16167"/>
                                  <a:pt x="13843" y="17145"/>
                                </a:cubicBezTo>
                                <a:cubicBezTo>
                                  <a:pt x="13322" y="18111"/>
                                  <a:pt x="12878" y="19165"/>
                                  <a:pt x="12573" y="20358"/>
                                </a:cubicBezTo>
                                <a:cubicBezTo>
                                  <a:pt x="12281" y="21552"/>
                                  <a:pt x="11976" y="22899"/>
                                  <a:pt x="11747" y="24321"/>
                                </a:cubicBezTo>
                                <a:cubicBezTo>
                                  <a:pt x="11532" y="25743"/>
                                  <a:pt x="11379" y="27242"/>
                                  <a:pt x="11379" y="28740"/>
                                </a:cubicBezTo>
                                <a:cubicBezTo>
                                  <a:pt x="11379" y="30239"/>
                                  <a:pt x="11532" y="31585"/>
                                  <a:pt x="11747" y="32855"/>
                                </a:cubicBezTo>
                                <a:cubicBezTo>
                                  <a:pt x="11976" y="34125"/>
                                  <a:pt x="12281" y="35319"/>
                                  <a:pt x="12573" y="36526"/>
                                </a:cubicBezTo>
                                <a:cubicBezTo>
                                  <a:pt x="12878" y="37719"/>
                                  <a:pt x="13322" y="38760"/>
                                  <a:pt x="13843" y="39739"/>
                                </a:cubicBezTo>
                                <a:cubicBezTo>
                                  <a:pt x="14376" y="40716"/>
                                  <a:pt x="14973" y="41605"/>
                                  <a:pt x="15570" y="42507"/>
                                </a:cubicBezTo>
                                <a:cubicBezTo>
                                  <a:pt x="16167" y="43409"/>
                                  <a:pt x="16916" y="44159"/>
                                  <a:pt x="17742" y="44831"/>
                                </a:cubicBezTo>
                                <a:cubicBezTo>
                                  <a:pt x="18567" y="45504"/>
                                  <a:pt x="19456" y="46101"/>
                                  <a:pt x="20358" y="46698"/>
                                </a:cubicBezTo>
                                <a:cubicBezTo>
                                  <a:pt x="21260" y="47295"/>
                                  <a:pt x="22301" y="47599"/>
                                  <a:pt x="23432" y="47752"/>
                                </a:cubicBezTo>
                                <a:cubicBezTo>
                                  <a:pt x="24549" y="47892"/>
                                  <a:pt x="25743" y="47892"/>
                                  <a:pt x="26950" y="47892"/>
                                </a:cubicBezTo>
                                <a:cubicBezTo>
                                  <a:pt x="27838" y="47892"/>
                                  <a:pt x="28740" y="47892"/>
                                  <a:pt x="29642" y="47816"/>
                                </a:cubicBezTo>
                                <a:cubicBezTo>
                                  <a:pt x="30531" y="47752"/>
                                  <a:pt x="31433" y="47599"/>
                                  <a:pt x="32334" y="47295"/>
                                </a:cubicBezTo>
                                <a:lnTo>
                                  <a:pt x="32334" y="42507"/>
                                </a:lnTo>
                                <a:lnTo>
                                  <a:pt x="32334" y="37719"/>
                                </a:lnTo>
                                <a:lnTo>
                                  <a:pt x="32626" y="37719"/>
                                </a:lnTo>
                                <a:lnTo>
                                  <a:pt x="32931" y="37719"/>
                                </a:lnTo>
                                <a:lnTo>
                                  <a:pt x="37427" y="37719"/>
                                </a:lnTo>
                                <a:lnTo>
                                  <a:pt x="41910" y="37719"/>
                                </a:lnTo>
                                <a:lnTo>
                                  <a:pt x="41910" y="45796"/>
                                </a:lnTo>
                                <a:lnTo>
                                  <a:pt x="41910" y="53887"/>
                                </a:lnTo>
                                <a:cubicBezTo>
                                  <a:pt x="41008" y="54483"/>
                                  <a:pt x="39967" y="55080"/>
                                  <a:pt x="38836" y="55600"/>
                                </a:cubicBezTo>
                                <a:cubicBezTo>
                                  <a:pt x="37719" y="56135"/>
                                  <a:pt x="36525" y="56579"/>
                                  <a:pt x="35331" y="56871"/>
                                </a:cubicBezTo>
                                <a:cubicBezTo>
                                  <a:pt x="34125" y="57176"/>
                                  <a:pt x="32779" y="57480"/>
                                  <a:pt x="31356" y="57696"/>
                                </a:cubicBezTo>
                                <a:cubicBezTo>
                                  <a:pt x="29934" y="57925"/>
                                  <a:pt x="28435" y="58077"/>
                                  <a:pt x="26950" y="58077"/>
                                </a:cubicBezTo>
                                <a:cubicBezTo>
                                  <a:pt x="25146" y="58077"/>
                                  <a:pt x="23355" y="57925"/>
                                  <a:pt x="21628" y="57621"/>
                                </a:cubicBezTo>
                                <a:cubicBezTo>
                                  <a:pt x="19914" y="57328"/>
                                  <a:pt x="18263" y="56871"/>
                                  <a:pt x="16764" y="56274"/>
                                </a:cubicBezTo>
                                <a:cubicBezTo>
                                  <a:pt x="15265" y="55677"/>
                                  <a:pt x="13780" y="54928"/>
                                  <a:pt x="12357" y="54102"/>
                                </a:cubicBezTo>
                                <a:cubicBezTo>
                                  <a:pt x="10935" y="53289"/>
                                  <a:pt x="9589" y="52388"/>
                                  <a:pt x="8382" y="51486"/>
                                </a:cubicBezTo>
                                <a:cubicBezTo>
                                  <a:pt x="7188" y="50292"/>
                                  <a:pt x="6147" y="48946"/>
                                  <a:pt x="5169" y="47447"/>
                                </a:cubicBezTo>
                                <a:cubicBezTo>
                                  <a:pt x="4191" y="45949"/>
                                  <a:pt x="3302" y="44310"/>
                                  <a:pt x="2400" y="42507"/>
                                </a:cubicBezTo>
                                <a:cubicBezTo>
                                  <a:pt x="1803" y="40716"/>
                                  <a:pt x="1207" y="38621"/>
                                  <a:pt x="749" y="36297"/>
                                </a:cubicBezTo>
                                <a:cubicBezTo>
                                  <a:pt x="305" y="33972"/>
                                  <a:pt x="0" y="31433"/>
                                  <a:pt x="0" y="28740"/>
                                </a:cubicBezTo>
                                <a:cubicBezTo>
                                  <a:pt x="0" y="26048"/>
                                  <a:pt x="152" y="23495"/>
                                  <a:pt x="533" y="21184"/>
                                </a:cubicBezTo>
                                <a:cubicBezTo>
                                  <a:pt x="902" y="18860"/>
                                  <a:pt x="1499" y="16764"/>
                                  <a:pt x="2400" y="14974"/>
                                </a:cubicBezTo>
                                <a:cubicBezTo>
                                  <a:pt x="3302" y="13171"/>
                                  <a:pt x="4191" y="11532"/>
                                  <a:pt x="5245" y="10033"/>
                                </a:cubicBezTo>
                                <a:cubicBezTo>
                                  <a:pt x="6286" y="8534"/>
                                  <a:pt x="7493" y="7189"/>
                                  <a:pt x="8979" y="5994"/>
                                </a:cubicBezTo>
                                <a:cubicBezTo>
                                  <a:pt x="10185" y="4788"/>
                                  <a:pt x="11532" y="3746"/>
                                  <a:pt x="12954" y="2922"/>
                                </a:cubicBezTo>
                                <a:cubicBezTo>
                                  <a:pt x="14376" y="2096"/>
                                  <a:pt x="15875" y="1499"/>
                                  <a:pt x="17361" y="1207"/>
                                </a:cubicBezTo>
                                <a:cubicBezTo>
                                  <a:pt x="18859" y="598"/>
                                  <a:pt x="20510" y="305"/>
                                  <a:pt x="22149" y="153"/>
                                </a:cubicBezTo>
                                <a:cubicBezTo>
                                  <a:pt x="23800" y="0"/>
                                  <a:pt x="25451" y="0"/>
                                  <a:pt x="269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" name="Shape 247"/>
                        <wps:cNvSpPr/>
                        <wps:spPr>
                          <a:xfrm>
                            <a:off x="1965430" y="9791623"/>
                            <a:ext cx="44310" cy="56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10" h="56273">
                                <a:moveTo>
                                  <a:pt x="0" y="0"/>
                                </a:moveTo>
                                <a:lnTo>
                                  <a:pt x="22149" y="0"/>
                                </a:lnTo>
                                <a:lnTo>
                                  <a:pt x="44310" y="0"/>
                                </a:lnTo>
                                <a:lnTo>
                                  <a:pt x="44310" y="9284"/>
                                </a:lnTo>
                                <a:lnTo>
                                  <a:pt x="44310" y="18555"/>
                                </a:lnTo>
                                <a:lnTo>
                                  <a:pt x="39814" y="18555"/>
                                </a:lnTo>
                                <a:lnTo>
                                  <a:pt x="35331" y="18555"/>
                                </a:lnTo>
                                <a:lnTo>
                                  <a:pt x="35331" y="13767"/>
                                </a:lnTo>
                                <a:lnTo>
                                  <a:pt x="35331" y="8979"/>
                                </a:lnTo>
                                <a:lnTo>
                                  <a:pt x="31432" y="8979"/>
                                </a:lnTo>
                                <a:lnTo>
                                  <a:pt x="27546" y="8979"/>
                                </a:lnTo>
                                <a:lnTo>
                                  <a:pt x="27546" y="28143"/>
                                </a:lnTo>
                                <a:lnTo>
                                  <a:pt x="27546" y="47295"/>
                                </a:lnTo>
                                <a:lnTo>
                                  <a:pt x="32029" y="47295"/>
                                </a:lnTo>
                                <a:lnTo>
                                  <a:pt x="36525" y="47295"/>
                                </a:lnTo>
                                <a:lnTo>
                                  <a:pt x="36525" y="51791"/>
                                </a:lnTo>
                                <a:lnTo>
                                  <a:pt x="36525" y="56273"/>
                                </a:lnTo>
                                <a:lnTo>
                                  <a:pt x="21856" y="56273"/>
                                </a:lnTo>
                                <a:lnTo>
                                  <a:pt x="7188" y="56273"/>
                                </a:lnTo>
                                <a:lnTo>
                                  <a:pt x="7188" y="51791"/>
                                </a:lnTo>
                                <a:lnTo>
                                  <a:pt x="7188" y="47295"/>
                                </a:lnTo>
                                <a:lnTo>
                                  <a:pt x="11976" y="47295"/>
                                </a:lnTo>
                                <a:lnTo>
                                  <a:pt x="16764" y="47295"/>
                                </a:lnTo>
                                <a:lnTo>
                                  <a:pt x="16764" y="28143"/>
                                </a:lnTo>
                                <a:lnTo>
                                  <a:pt x="16764" y="8979"/>
                                </a:lnTo>
                                <a:lnTo>
                                  <a:pt x="12878" y="8979"/>
                                </a:lnTo>
                                <a:lnTo>
                                  <a:pt x="8979" y="8979"/>
                                </a:lnTo>
                                <a:lnTo>
                                  <a:pt x="8979" y="13767"/>
                                </a:lnTo>
                                <a:lnTo>
                                  <a:pt x="8979" y="18555"/>
                                </a:lnTo>
                                <a:lnTo>
                                  <a:pt x="4496" y="18555"/>
                                </a:lnTo>
                                <a:lnTo>
                                  <a:pt x="0" y="18555"/>
                                </a:lnTo>
                                <a:lnTo>
                                  <a:pt x="0" y="92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" name="Shape 248"/>
                        <wps:cNvSpPr/>
                        <wps:spPr>
                          <a:xfrm>
                            <a:off x="2021110" y="9791623"/>
                            <a:ext cx="37122" cy="56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22" h="56273">
                                <a:moveTo>
                                  <a:pt x="0" y="0"/>
                                </a:moveTo>
                                <a:lnTo>
                                  <a:pt x="18555" y="0"/>
                                </a:lnTo>
                                <a:lnTo>
                                  <a:pt x="37122" y="0"/>
                                </a:lnTo>
                                <a:lnTo>
                                  <a:pt x="37122" y="4788"/>
                                </a:lnTo>
                                <a:lnTo>
                                  <a:pt x="37122" y="9575"/>
                                </a:lnTo>
                                <a:lnTo>
                                  <a:pt x="23952" y="9575"/>
                                </a:lnTo>
                                <a:lnTo>
                                  <a:pt x="10782" y="9575"/>
                                </a:lnTo>
                                <a:lnTo>
                                  <a:pt x="10782" y="16167"/>
                                </a:lnTo>
                                <a:lnTo>
                                  <a:pt x="10782" y="22745"/>
                                </a:lnTo>
                                <a:lnTo>
                                  <a:pt x="22746" y="22745"/>
                                </a:lnTo>
                                <a:lnTo>
                                  <a:pt x="34722" y="22745"/>
                                </a:lnTo>
                                <a:lnTo>
                                  <a:pt x="34722" y="27839"/>
                                </a:lnTo>
                                <a:lnTo>
                                  <a:pt x="34722" y="32931"/>
                                </a:lnTo>
                                <a:lnTo>
                                  <a:pt x="22746" y="32931"/>
                                </a:lnTo>
                                <a:lnTo>
                                  <a:pt x="10782" y="32931"/>
                                </a:lnTo>
                                <a:lnTo>
                                  <a:pt x="10782" y="39815"/>
                                </a:lnTo>
                                <a:lnTo>
                                  <a:pt x="10782" y="46698"/>
                                </a:lnTo>
                                <a:lnTo>
                                  <a:pt x="23952" y="46698"/>
                                </a:lnTo>
                                <a:lnTo>
                                  <a:pt x="37122" y="46698"/>
                                </a:lnTo>
                                <a:lnTo>
                                  <a:pt x="37122" y="51486"/>
                                </a:lnTo>
                                <a:lnTo>
                                  <a:pt x="37122" y="56273"/>
                                </a:lnTo>
                                <a:lnTo>
                                  <a:pt x="18555" y="56273"/>
                                </a:lnTo>
                                <a:lnTo>
                                  <a:pt x="0" y="56273"/>
                                </a:lnTo>
                                <a:lnTo>
                                  <a:pt x="0" y="281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" name="Shape 249"/>
                        <wps:cNvSpPr/>
                        <wps:spPr>
                          <a:xfrm>
                            <a:off x="2071401" y="9791626"/>
                            <a:ext cx="41910" cy="56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56274">
                                <a:moveTo>
                                  <a:pt x="0" y="0"/>
                                </a:moveTo>
                                <a:lnTo>
                                  <a:pt x="5690" y="0"/>
                                </a:lnTo>
                                <a:lnTo>
                                  <a:pt x="11367" y="0"/>
                                </a:lnTo>
                                <a:lnTo>
                                  <a:pt x="16167" y="7786"/>
                                </a:lnTo>
                                <a:lnTo>
                                  <a:pt x="20955" y="15558"/>
                                </a:lnTo>
                                <a:lnTo>
                                  <a:pt x="25743" y="7786"/>
                                </a:lnTo>
                                <a:lnTo>
                                  <a:pt x="30531" y="0"/>
                                </a:lnTo>
                                <a:lnTo>
                                  <a:pt x="36220" y="0"/>
                                </a:lnTo>
                                <a:lnTo>
                                  <a:pt x="41910" y="0"/>
                                </a:lnTo>
                                <a:lnTo>
                                  <a:pt x="41910" y="28131"/>
                                </a:lnTo>
                                <a:lnTo>
                                  <a:pt x="41910" y="56274"/>
                                </a:lnTo>
                                <a:lnTo>
                                  <a:pt x="36513" y="56274"/>
                                </a:lnTo>
                                <a:lnTo>
                                  <a:pt x="31128" y="56274"/>
                                </a:lnTo>
                                <a:lnTo>
                                  <a:pt x="31128" y="41301"/>
                                </a:lnTo>
                                <a:lnTo>
                                  <a:pt x="31128" y="26340"/>
                                </a:lnTo>
                                <a:lnTo>
                                  <a:pt x="31128" y="21844"/>
                                </a:lnTo>
                                <a:lnTo>
                                  <a:pt x="31128" y="17361"/>
                                </a:lnTo>
                                <a:lnTo>
                                  <a:pt x="30823" y="17361"/>
                                </a:lnTo>
                                <a:lnTo>
                                  <a:pt x="30531" y="17361"/>
                                </a:lnTo>
                                <a:lnTo>
                                  <a:pt x="26035" y="24842"/>
                                </a:lnTo>
                                <a:lnTo>
                                  <a:pt x="21552" y="32322"/>
                                </a:lnTo>
                                <a:lnTo>
                                  <a:pt x="20650" y="32322"/>
                                </a:lnTo>
                                <a:lnTo>
                                  <a:pt x="19749" y="32322"/>
                                </a:lnTo>
                                <a:lnTo>
                                  <a:pt x="14961" y="24842"/>
                                </a:lnTo>
                                <a:lnTo>
                                  <a:pt x="10173" y="17361"/>
                                </a:lnTo>
                                <a:lnTo>
                                  <a:pt x="10173" y="21552"/>
                                </a:lnTo>
                                <a:lnTo>
                                  <a:pt x="10173" y="25743"/>
                                </a:lnTo>
                                <a:lnTo>
                                  <a:pt x="10173" y="41008"/>
                                </a:lnTo>
                                <a:lnTo>
                                  <a:pt x="10173" y="56274"/>
                                </a:lnTo>
                                <a:lnTo>
                                  <a:pt x="5080" y="56274"/>
                                </a:lnTo>
                                <a:lnTo>
                                  <a:pt x="0" y="56274"/>
                                </a:lnTo>
                                <a:lnTo>
                                  <a:pt x="0" y="281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" name="Shape 250"/>
                        <wps:cNvSpPr/>
                        <wps:spPr>
                          <a:xfrm>
                            <a:off x="2123481" y="9791627"/>
                            <a:ext cx="22752" cy="56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52" h="56274">
                                <a:moveTo>
                                  <a:pt x="17958" y="0"/>
                                </a:moveTo>
                                <a:lnTo>
                                  <a:pt x="22752" y="0"/>
                                </a:lnTo>
                                <a:lnTo>
                                  <a:pt x="22752" y="16187"/>
                                </a:lnTo>
                                <a:lnTo>
                                  <a:pt x="22746" y="16167"/>
                                </a:lnTo>
                                <a:lnTo>
                                  <a:pt x="22454" y="16167"/>
                                </a:lnTo>
                                <a:lnTo>
                                  <a:pt x="22149" y="16167"/>
                                </a:lnTo>
                                <a:lnTo>
                                  <a:pt x="19457" y="25743"/>
                                </a:lnTo>
                                <a:lnTo>
                                  <a:pt x="16764" y="35319"/>
                                </a:lnTo>
                                <a:lnTo>
                                  <a:pt x="22746" y="35319"/>
                                </a:lnTo>
                                <a:lnTo>
                                  <a:pt x="22752" y="35319"/>
                                </a:lnTo>
                                <a:lnTo>
                                  <a:pt x="22752" y="43700"/>
                                </a:lnTo>
                                <a:lnTo>
                                  <a:pt x="22746" y="43700"/>
                                </a:lnTo>
                                <a:lnTo>
                                  <a:pt x="14364" y="43700"/>
                                </a:lnTo>
                                <a:lnTo>
                                  <a:pt x="12573" y="49987"/>
                                </a:lnTo>
                                <a:lnTo>
                                  <a:pt x="10783" y="56274"/>
                                </a:lnTo>
                                <a:lnTo>
                                  <a:pt x="5385" y="56274"/>
                                </a:lnTo>
                                <a:lnTo>
                                  <a:pt x="0" y="56274"/>
                                </a:lnTo>
                                <a:lnTo>
                                  <a:pt x="8979" y="28130"/>
                                </a:lnTo>
                                <a:lnTo>
                                  <a:pt x="17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" name="Shape 251"/>
                        <wps:cNvSpPr/>
                        <wps:spPr>
                          <a:xfrm>
                            <a:off x="2146233" y="9791627"/>
                            <a:ext cx="23946" cy="56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46" h="56274">
                                <a:moveTo>
                                  <a:pt x="0" y="0"/>
                                </a:moveTo>
                                <a:lnTo>
                                  <a:pt x="603" y="0"/>
                                </a:lnTo>
                                <a:lnTo>
                                  <a:pt x="5988" y="0"/>
                                </a:lnTo>
                                <a:lnTo>
                                  <a:pt x="14967" y="28130"/>
                                </a:lnTo>
                                <a:lnTo>
                                  <a:pt x="23946" y="56274"/>
                                </a:lnTo>
                                <a:lnTo>
                                  <a:pt x="18256" y="56274"/>
                                </a:lnTo>
                                <a:lnTo>
                                  <a:pt x="12567" y="56274"/>
                                </a:lnTo>
                                <a:lnTo>
                                  <a:pt x="10471" y="49987"/>
                                </a:lnTo>
                                <a:lnTo>
                                  <a:pt x="8376" y="43700"/>
                                </a:lnTo>
                                <a:lnTo>
                                  <a:pt x="0" y="43700"/>
                                </a:lnTo>
                                <a:lnTo>
                                  <a:pt x="0" y="35319"/>
                                </a:lnTo>
                                <a:lnTo>
                                  <a:pt x="5988" y="35319"/>
                                </a:lnTo>
                                <a:lnTo>
                                  <a:pt x="2991" y="25743"/>
                                </a:lnTo>
                                <a:lnTo>
                                  <a:pt x="0" y="161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" name="Shape 252"/>
                        <wps:cNvSpPr/>
                        <wps:spPr>
                          <a:xfrm>
                            <a:off x="2214484" y="9791618"/>
                            <a:ext cx="44298" cy="67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298" h="67056">
                                <a:moveTo>
                                  <a:pt x="0" y="0"/>
                                </a:moveTo>
                                <a:lnTo>
                                  <a:pt x="5385" y="0"/>
                                </a:lnTo>
                                <a:lnTo>
                                  <a:pt x="10769" y="0"/>
                                </a:lnTo>
                                <a:lnTo>
                                  <a:pt x="10769" y="23355"/>
                                </a:lnTo>
                                <a:lnTo>
                                  <a:pt x="10769" y="46698"/>
                                </a:lnTo>
                                <a:lnTo>
                                  <a:pt x="18555" y="46698"/>
                                </a:lnTo>
                                <a:lnTo>
                                  <a:pt x="26340" y="46698"/>
                                </a:lnTo>
                                <a:lnTo>
                                  <a:pt x="26340" y="23355"/>
                                </a:lnTo>
                                <a:lnTo>
                                  <a:pt x="26340" y="0"/>
                                </a:lnTo>
                                <a:lnTo>
                                  <a:pt x="31725" y="0"/>
                                </a:lnTo>
                                <a:lnTo>
                                  <a:pt x="37110" y="0"/>
                                </a:lnTo>
                                <a:lnTo>
                                  <a:pt x="37110" y="23355"/>
                                </a:lnTo>
                                <a:lnTo>
                                  <a:pt x="37110" y="46698"/>
                                </a:lnTo>
                                <a:lnTo>
                                  <a:pt x="40704" y="46698"/>
                                </a:lnTo>
                                <a:lnTo>
                                  <a:pt x="44298" y="46698"/>
                                </a:lnTo>
                                <a:lnTo>
                                  <a:pt x="44298" y="56883"/>
                                </a:lnTo>
                                <a:lnTo>
                                  <a:pt x="44298" y="67056"/>
                                </a:lnTo>
                                <a:lnTo>
                                  <a:pt x="39205" y="67056"/>
                                </a:lnTo>
                                <a:lnTo>
                                  <a:pt x="34125" y="67056"/>
                                </a:lnTo>
                                <a:lnTo>
                                  <a:pt x="34125" y="61671"/>
                                </a:lnTo>
                                <a:lnTo>
                                  <a:pt x="34125" y="56286"/>
                                </a:lnTo>
                                <a:lnTo>
                                  <a:pt x="17056" y="56286"/>
                                </a:lnTo>
                                <a:lnTo>
                                  <a:pt x="0" y="56286"/>
                                </a:lnTo>
                                <a:lnTo>
                                  <a:pt x="0" y="281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" name="Shape 253"/>
                        <wps:cNvSpPr/>
                        <wps:spPr>
                          <a:xfrm>
                            <a:off x="2268359" y="9791626"/>
                            <a:ext cx="40716" cy="56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16" h="56274">
                                <a:moveTo>
                                  <a:pt x="0" y="0"/>
                                </a:moveTo>
                                <a:lnTo>
                                  <a:pt x="5690" y="0"/>
                                </a:lnTo>
                                <a:lnTo>
                                  <a:pt x="11379" y="0"/>
                                </a:lnTo>
                                <a:lnTo>
                                  <a:pt x="11379" y="14669"/>
                                </a:lnTo>
                                <a:lnTo>
                                  <a:pt x="11379" y="29337"/>
                                </a:lnTo>
                                <a:lnTo>
                                  <a:pt x="10782" y="33224"/>
                                </a:lnTo>
                                <a:lnTo>
                                  <a:pt x="10185" y="37109"/>
                                </a:lnTo>
                                <a:lnTo>
                                  <a:pt x="10477" y="37109"/>
                                </a:lnTo>
                                <a:lnTo>
                                  <a:pt x="10782" y="37109"/>
                                </a:lnTo>
                                <a:lnTo>
                                  <a:pt x="12573" y="32931"/>
                                </a:lnTo>
                                <a:lnTo>
                                  <a:pt x="14376" y="28740"/>
                                </a:lnTo>
                                <a:lnTo>
                                  <a:pt x="22453" y="14364"/>
                                </a:lnTo>
                                <a:lnTo>
                                  <a:pt x="30531" y="0"/>
                                </a:lnTo>
                                <a:lnTo>
                                  <a:pt x="35623" y="0"/>
                                </a:lnTo>
                                <a:lnTo>
                                  <a:pt x="40716" y="0"/>
                                </a:lnTo>
                                <a:lnTo>
                                  <a:pt x="40716" y="28131"/>
                                </a:lnTo>
                                <a:lnTo>
                                  <a:pt x="40716" y="56274"/>
                                </a:lnTo>
                                <a:lnTo>
                                  <a:pt x="35027" y="56274"/>
                                </a:lnTo>
                                <a:lnTo>
                                  <a:pt x="29337" y="56274"/>
                                </a:lnTo>
                                <a:lnTo>
                                  <a:pt x="29337" y="41301"/>
                                </a:lnTo>
                                <a:lnTo>
                                  <a:pt x="29337" y="26340"/>
                                </a:lnTo>
                                <a:lnTo>
                                  <a:pt x="29642" y="22746"/>
                                </a:lnTo>
                                <a:lnTo>
                                  <a:pt x="29934" y="19152"/>
                                </a:lnTo>
                                <a:lnTo>
                                  <a:pt x="28143" y="23051"/>
                                </a:lnTo>
                                <a:lnTo>
                                  <a:pt x="26340" y="26937"/>
                                </a:lnTo>
                                <a:lnTo>
                                  <a:pt x="18262" y="41605"/>
                                </a:lnTo>
                                <a:lnTo>
                                  <a:pt x="10185" y="56274"/>
                                </a:lnTo>
                                <a:lnTo>
                                  <a:pt x="5093" y="56274"/>
                                </a:lnTo>
                                <a:lnTo>
                                  <a:pt x="0" y="56274"/>
                                </a:lnTo>
                                <a:lnTo>
                                  <a:pt x="0" y="281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" name="Shape 254"/>
                        <wps:cNvSpPr/>
                        <wps:spPr>
                          <a:xfrm>
                            <a:off x="2318644" y="9796756"/>
                            <a:ext cx="15570" cy="45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70" h="45981">
                                <a:moveTo>
                                  <a:pt x="15570" y="0"/>
                                </a:moveTo>
                                <a:lnTo>
                                  <a:pt x="15570" y="8919"/>
                                </a:lnTo>
                                <a:lnTo>
                                  <a:pt x="15494" y="8937"/>
                                </a:lnTo>
                                <a:cubicBezTo>
                                  <a:pt x="14516" y="9534"/>
                                  <a:pt x="13780" y="10436"/>
                                  <a:pt x="13170" y="11630"/>
                                </a:cubicBezTo>
                                <a:cubicBezTo>
                                  <a:pt x="12573" y="12824"/>
                                  <a:pt x="12128" y="14170"/>
                                  <a:pt x="11824" y="15897"/>
                                </a:cubicBezTo>
                                <a:cubicBezTo>
                                  <a:pt x="11532" y="17611"/>
                                  <a:pt x="11379" y="19707"/>
                                  <a:pt x="11379" y="22412"/>
                                </a:cubicBezTo>
                                <a:cubicBezTo>
                                  <a:pt x="11379" y="23899"/>
                                  <a:pt x="11379" y="25244"/>
                                  <a:pt x="11456" y="26451"/>
                                </a:cubicBezTo>
                                <a:cubicBezTo>
                                  <a:pt x="11532" y="27645"/>
                                  <a:pt x="11684" y="28686"/>
                                  <a:pt x="11976" y="29588"/>
                                </a:cubicBezTo>
                                <a:cubicBezTo>
                                  <a:pt x="12281" y="30490"/>
                                  <a:pt x="12573" y="31391"/>
                                  <a:pt x="12878" y="32141"/>
                                </a:cubicBezTo>
                                <a:cubicBezTo>
                                  <a:pt x="13170" y="32877"/>
                                  <a:pt x="13475" y="33486"/>
                                  <a:pt x="13780" y="33779"/>
                                </a:cubicBezTo>
                                <a:cubicBezTo>
                                  <a:pt x="14072" y="34375"/>
                                  <a:pt x="14516" y="34833"/>
                                  <a:pt x="14973" y="35201"/>
                                </a:cubicBezTo>
                                <a:lnTo>
                                  <a:pt x="15570" y="35690"/>
                                </a:lnTo>
                                <a:lnTo>
                                  <a:pt x="15570" y="45981"/>
                                </a:lnTo>
                                <a:lnTo>
                                  <a:pt x="14973" y="45907"/>
                                </a:lnTo>
                                <a:cubicBezTo>
                                  <a:pt x="13780" y="45603"/>
                                  <a:pt x="12573" y="45158"/>
                                  <a:pt x="11379" y="44561"/>
                                </a:cubicBezTo>
                                <a:cubicBezTo>
                                  <a:pt x="10185" y="44256"/>
                                  <a:pt x="9131" y="43659"/>
                                  <a:pt x="8166" y="42910"/>
                                </a:cubicBezTo>
                                <a:cubicBezTo>
                                  <a:pt x="7188" y="42161"/>
                                  <a:pt x="6286" y="41259"/>
                                  <a:pt x="5398" y="40370"/>
                                </a:cubicBezTo>
                                <a:cubicBezTo>
                                  <a:pt x="4496" y="39468"/>
                                  <a:pt x="3746" y="38427"/>
                                  <a:pt x="3073" y="37220"/>
                                </a:cubicBezTo>
                                <a:cubicBezTo>
                                  <a:pt x="2400" y="36026"/>
                                  <a:pt x="1803" y="34680"/>
                                  <a:pt x="1207" y="33182"/>
                                </a:cubicBezTo>
                                <a:cubicBezTo>
                                  <a:pt x="597" y="31683"/>
                                  <a:pt x="305" y="30045"/>
                                  <a:pt x="152" y="28242"/>
                                </a:cubicBezTo>
                                <a:cubicBezTo>
                                  <a:pt x="0" y="26451"/>
                                  <a:pt x="0" y="24508"/>
                                  <a:pt x="0" y="22412"/>
                                </a:cubicBezTo>
                                <a:cubicBezTo>
                                  <a:pt x="0" y="20317"/>
                                  <a:pt x="152" y="18361"/>
                                  <a:pt x="457" y="16570"/>
                                </a:cubicBezTo>
                                <a:cubicBezTo>
                                  <a:pt x="749" y="14780"/>
                                  <a:pt x="1207" y="13129"/>
                                  <a:pt x="1803" y="11630"/>
                                </a:cubicBezTo>
                                <a:cubicBezTo>
                                  <a:pt x="2400" y="10131"/>
                                  <a:pt x="2997" y="8785"/>
                                  <a:pt x="3670" y="7591"/>
                                </a:cubicBezTo>
                                <a:cubicBezTo>
                                  <a:pt x="4343" y="6397"/>
                                  <a:pt x="5093" y="5343"/>
                                  <a:pt x="5994" y="4442"/>
                                </a:cubicBezTo>
                                <a:cubicBezTo>
                                  <a:pt x="6883" y="3552"/>
                                  <a:pt x="7785" y="2804"/>
                                  <a:pt x="8763" y="2207"/>
                                </a:cubicBezTo>
                                <a:cubicBezTo>
                                  <a:pt x="9728" y="1597"/>
                                  <a:pt x="10782" y="1153"/>
                                  <a:pt x="11976" y="860"/>
                                </a:cubicBezTo>
                                <a:cubicBezTo>
                                  <a:pt x="13170" y="556"/>
                                  <a:pt x="14224" y="250"/>
                                  <a:pt x="15265" y="35"/>
                                </a:cubicBezTo>
                                <a:lnTo>
                                  <a:pt x="155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" name="Shape 255"/>
                        <wps:cNvSpPr/>
                        <wps:spPr>
                          <a:xfrm>
                            <a:off x="2334214" y="9789831"/>
                            <a:ext cx="17063" cy="60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3" h="60465">
                                <a:moveTo>
                                  <a:pt x="2997" y="0"/>
                                </a:moveTo>
                                <a:lnTo>
                                  <a:pt x="8382" y="0"/>
                                </a:lnTo>
                                <a:lnTo>
                                  <a:pt x="13767" y="0"/>
                                </a:lnTo>
                                <a:lnTo>
                                  <a:pt x="13767" y="2985"/>
                                </a:lnTo>
                                <a:lnTo>
                                  <a:pt x="13767" y="5982"/>
                                </a:lnTo>
                                <a:lnTo>
                                  <a:pt x="17063" y="6339"/>
                                </a:lnTo>
                                <a:lnTo>
                                  <a:pt x="17063" y="16341"/>
                                </a:lnTo>
                                <a:lnTo>
                                  <a:pt x="16612" y="15863"/>
                                </a:lnTo>
                                <a:cubicBezTo>
                                  <a:pt x="15570" y="15266"/>
                                  <a:pt x="14364" y="14961"/>
                                  <a:pt x="13170" y="14961"/>
                                </a:cubicBezTo>
                                <a:lnTo>
                                  <a:pt x="13170" y="29629"/>
                                </a:lnTo>
                                <a:lnTo>
                                  <a:pt x="13170" y="44298"/>
                                </a:lnTo>
                                <a:cubicBezTo>
                                  <a:pt x="13767" y="44298"/>
                                  <a:pt x="14364" y="44145"/>
                                  <a:pt x="14897" y="43930"/>
                                </a:cubicBezTo>
                                <a:cubicBezTo>
                                  <a:pt x="15418" y="43701"/>
                                  <a:pt x="15863" y="43397"/>
                                  <a:pt x="16167" y="43104"/>
                                </a:cubicBezTo>
                                <a:lnTo>
                                  <a:pt x="17063" y="42488"/>
                                </a:lnTo>
                                <a:lnTo>
                                  <a:pt x="17063" y="52450"/>
                                </a:lnTo>
                                <a:lnTo>
                                  <a:pt x="13767" y="53277"/>
                                </a:lnTo>
                                <a:lnTo>
                                  <a:pt x="13767" y="56871"/>
                                </a:lnTo>
                                <a:lnTo>
                                  <a:pt x="13767" y="60465"/>
                                </a:lnTo>
                                <a:lnTo>
                                  <a:pt x="8382" y="60465"/>
                                </a:lnTo>
                                <a:lnTo>
                                  <a:pt x="2997" y="60465"/>
                                </a:lnTo>
                                <a:lnTo>
                                  <a:pt x="2997" y="56871"/>
                                </a:lnTo>
                                <a:lnTo>
                                  <a:pt x="2997" y="53277"/>
                                </a:lnTo>
                                <a:lnTo>
                                  <a:pt x="0" y="52906"/>
                                </a:lnTo>
                                <a:lnTo>
                                  <a:pt x="0" y="42615"/>
                                </a:lnTo>
                                <a:lnTo>
                                  <a:pt x="597" y="43104"/>
                                </a:lnTo>
                                <a:cubicBezTo>
                                  <a:pt x="1194" y="43397"/>
                                  <a:pt x="1651" y="43549"/>
                                  <a:pt x="2172" y="43701"/>
                                </a:cubicBezTo>
                                <a:cubicBezTo>
                                  <a:pt x="2693" y="43853"/>
                                  <a:pt x="3289" y="43993"/>
                                  <a:pt x="4191" y="44298"/>
                                </a:cubicBezTo>
                                <a:lnTo>
                                  <a:pt x="4191" y="29629"/>
                                </a:lnTo>
                                <a:lnTo>
                                  <a:pt x="4191" y="14961"/>
                                </a:lnTo>
                                <a:lnTo>
                                  <a:pt x="3886" y="14961"/>
                                </a:lnTo>
                                <a:lnTo>
                                  <a:pt x="3594" y="14961"/>
                                </a:lnTo>
                                <a:lnTo>
                                  <a:pt x="0" y="15844"/>
                                </a:lnTo>
                                <a:lnTo>
                                  <a:pt x="0" y="6925"/>
                                </a:lnTo>
                                <a:lnTo>
                                  <a:pt x="2997" y="6579"/>
                                </a:lnTo>
                                <a:lnTo>
                                  <a:pt x="2997" y="3290"/>
                                </a:lnTo>
                                <a:lnTo>
                                  <a:pt x="29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" name="Shape 256"/>
                        <wps:cNvSpPr/>
                        <wps:spPr>
                          <a:xfrm>
                            <a:off x="2351277" y="9796170"/>
                            <a:ext cx="15259" cy="461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59" h="46111">
                                <a:moveTo>
                                  <a:pt x="0" y="0"/>
                                </a:moveTo>
                                <a:lnTo>
                                  <a:pt x="222" y="24"/>
                                </a:lnTo>
                                <a:cubicBezTo>
                                  <a:pt x="1340" y="240"/>
                                  <a:pt x="2394" y="545"/>
                                  <a:pt x="3295" y="836"/>
                                </a:cubicBezTo>
                                <a:cubicBezTo>
                                  <a:pt x="4489" y="1142"/>
                                  <a:pt x="5531" y="1586"/>
                                  <a:pt x="6509" y="2183"/>
                                </a:cubicBezTo>
                                <a:cubicBezTo>
                                  <a:pt x="7486" y="2793"/>
                                  <a:pt x="8376" y="3529"/>
                                  <a:pt x="9277" y="4431"/>
                                </a:cubicBezTo>
                                <a:cubicBezTo>
                                  <a:pt x="10179" y="5332"/>
                                  <a:pt x="10928" y="6374"/>
                                  <a:pt x="11601" y="7580"/>
                                </a:cubicBezTo>
                                <a:cubicBezTo>
                                  <a:pt x="12274" y="8774"/>
                                  <a:pt x="12871" y="10120"/>
                                  <a:pt x="13468" y="11619"/>
                                </a:cubicBezTo>
                                <a:cubicBezTo>
                                  <a:pt x="14065" y="13118"/>
                                  <a:pt x="14522" y="14756"/>
                                  <a:pt x="14815" y="16635"/>
                                </a:cubicBezTo>
                                <a:cubicBezTo>
                                  <a:pt x="15119" y="18502"/>
                                  <a:pt x="15259" y="20598"/>
                                  <a:pt x="15259" y="22998"/>
                                </a:cubicBezTo>
                                <a:cubicBezTo>
                                  <a:pt x="15259" y="25094"/>
                                  <a:pt x="15119" y="27037"/>
                                  <a:pt x="14891" y="28828"/>
                                </a:cubicBezTo>
                                <a:cubicBezTo>
                                  <a:pt x="14662" y="30631"/>
                                  <a:pt x="14370" y="32269"/>
                                  <a:pt x="14065" y="33768"/>
                                </a:cubicBezTo>
                                <a:cubicBezTo>
                                  <a:pt x="13468" y="35266"/>
                                  <a:pt x="12871" y="36612"/>
                                  <a:pt x="12198" y="37806"/>
                                </a:cubicBezTo>
                                <a:cubicBezTo>
                                  <a:pt x="11525" y="39013"/>
                                  <a:pt x="10776" y="40054"/>
                                  <a:pt x="9874" y="40956"/>
                                </a:cubicBezTo>
                                <a:cubicBezTo>
                                  <a:pt x="8973" y="41845"/>
                                  <a:pt x="8083" y="42594"/>
                                  <a:pt x="7105" y="43267"/>
                                </a:cubicBezTo>
                                <a:cubicBezTo>
                                  <a:pt x="6140" y="43941"/>
                                  <a:pt x="5086" y="44550"/>
                                  <a:pt x="3892" y="45147"/>
                                </a:cubicBezTo>
                                <a:cubicBezTo>
                                  <a:pt x="2699" y="45439"/>
                                  <a:pt x="1492" y="45744"/>
                                  <a:pt x="298" y="46036"/>
                                </a:cubicBezTo>
                                <a:lnTo>
                                  <a:pt x="0" y="46111"/>
                                </a:lnTo>
                                <a:lnTo>
                                  <a:pt x="0" y="36149"/>
                                </a:lnTo>
                                <a:lnTo>
                                  <a:pt x="527" y="35787"/>
                                </a:lnTo>
                                <a:cubicBezTo>
                                  <a:pt x="895" y="35419"/>
                                  <a:pt x="1200" y="34961"/>
                                  <a:pt x="1492" y="34365"/>
                                </a:cubicBezTo>
                                <a:cubicBezTo>
                                  <a:pt x="1797" y="33768"/>
                                  <a:pt x="2089" y="33171"/>
                                  <a:pt x="2394" y="32498"/>
                                </a:cubicBezTo>
                                <a:cubicBezTo>
                                  <a:pt x="2699" y="31824"/>
                                  <a:pt x="2991" y="31076"/>
                                  <a:pt x="3295" y="30174"/>
                                </a:cubicBezTo>
                                <a:cubicBezTo>
                                  <a:pt x="3588" y="29272"/>
                                  <a:pt x="3740" y="28231"/>
                                  <a:pt x="3816" y="27037"/>
                                </a:cubicBezTo>
                                <a:cubicBezTo>
                                  <a:pt x="3892" y="25830"/>
                                  <a:pt x="3892" y="24485"/>
                                  <a:pt x="3892" y="22998"/>
                                </a:cubicBezTo>
                                <a:cubicBezTo>
                                  <a:pt x="3892" y="20598"/>
                                  <a:pt x="3740" y="18502"/>
                                  <a:pt x="3435" y="16711"/>
                                </a:cubicBezTo>
                                <a:cubicBezTo>
                                  <a:pt x="3143" y="14908"/>
                                  <a:pt x="2699" y="13410"/>
                                  <a:pt x="2089" y="12216"/>
                                </a:cubicBezTo>
                                <a:lnTo>
                                  <a:pt x="0" y="100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" name="Shape 257"/>
                        <wps:cNvSpPr/>
                        <wps:spPr>
                          <a:xfrm>
                            <a:off x="2377914" y="9790430"/>
                            <a:ext cx="19164" cy="58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64" h="58065">
                                <a:moveTo>
                                  <a:pt x="15570" y="0"/>
                                </a:moveTo>
                                <a:lnTo>
                                  <a:pt x="19164" y="66"/>
                                </a:lnTo>
                                <a:lnTo>
                                  <a:pt x="19164" y="9909"/>
                                </a:lnTo>
                                <a:lnTo>
                                  <a:pt x="18491" y="10097"/>
                                </a:lnTo>
                                <a:cubicBezTo>
                                  <a:pt x="17818" y="10173"/>
                                  <a:pt x="17069" y="10173"/>
                                  <a:pt x="16167" y="10173"/>
                                </a:cubicBezTo>
                                <a:lnTo>
                                  <a:pt x="14440" y="10173"/>
                                </a:lnTo>
                                <a:lnTo>
                                  <a:pt x="13170" y="10173"/>
                                </a:lnTo>
                                <a:lnTo>
                                  <a:pt x="11747" y="10173"/>
                                </a:lnTo>
                                <a:lnTo>
                                  <a:pt x="10782" y="10173"/>
                                </a:lnTo>
                                <a:lnTo>
                                  <a:pt x="10782" y="19457"/>
                                </a:lnTo>
                                <a:lnTo>
                                  <a:pt x="10782" y="28728"/>
                                </a:lnTo>
                                <a:lnTo>
                                  <a:pt x="11150" y="28728"/>
                                </a:lnTo>
                                <a:lnTo>
                                  <a:pt x="11976" y="28728"/>
                                </a:lnTo>
                                <a:lnTo>
                                  <a:pt x="12573" y="28728"/>
                                </a:lnTo>
                                <a:lnTo>
                                  <a:pt x="13170" y="28728"/>
                                </a:lnTo>
                                <a:lnTo>
                                  <a:pt x="13995" y="28728"/>
                                </a:lnTo>
                                <a:lnTo>
                                  <a:pt x="14376" y="28728"/>
                                </a:lnTo>
                                <a:lnTo>
                                  <a:pt x="14973" y="28728"/>
                                </a:lnTo>
                                <a:lnTo>
                                  <a:pt x="15570" y="28728"/>
                                </a:lnTo>
                                <a:cubicBezTo>
                                  <a:pt x="16167" y="28728"/>
                                  <a:pt x="16916" y="28728"/>
                                  <a:pt x="17665" y="28651"/>
                                </a:cubicBezTo>
                                <a:lnTo>
                                  <a:pt x="19164" y="28279"/>
                                </a:lnTo>
                                <a:lnTo>
                                  <a:pt x="19164" y="38757"/>
                                </a:lnTo>
                                <a:lnTo>
                                  <a:pt x="17361" y="38913"/>
                                </a:lnTo>
                                <a:lnTo>
                                  <a:pt x="16764" y="38913"/>
                                </a:lnTo>
                                <a:lnTo>
                                  <a:pt x="16167" y="38913"/>
                                </a:lnTo>
                                <a:lnTo>
                                  <a:pt x="15265" y="38913"/>
                                </a:lnTo>
                                <a:lnTo>
                                  <a:pt x="14376" y="38913"/>
                                </a:lnTo>
                                <a:lnTo>
                                  <a:pt x="13474" y="38913"/>
                                </a:lnTo>
                                <a:lnTo>
                                  <a:pt x="12573" y="38913"/>
                                </a:lnTo>
                                <a:lnTo>
                                  <a:pt x="11747" y="38913"/>
                                </a:lnTo>
                                <a:lnTo>
                                  <a:pt x="11379" y="38913"/>
                                </a:lnTo>
                                <a:lnTo>
                                  <a:pt x="11379" y="48489"/>
                                </a:lnTo>
                                <a:lnTo>
                                  <a:pt x="11379" y="58065"/>
                                </a:lnTo>
                                <a:lnTo>
                                  <a:pt x="5994" y="58065"/>
                                </a:lnTo>
                                <a:lnTo>
                                  <a:pt x="597" y="58065"/>
                                </a:lnTo>
                                <a:lnTo>
                                  <a:pt x="597" y="29934"/>
                                </a:lnTo>
                                <a:lnTo>
                                  <a:pt x="597" y="1791"/>
                                </a:lnTo>
                                <a:lnTo>
                                  <a:pt x="305" y="1791"/>
                                </a:lnTo>
                                <a:lnTo>
                                  <a:pt x="0" y="1791"/>
                                </a:lnTo>
                                <a:cubicBezTo>
                                  <a:pt x="1207" y="1486"/>
                                  <a:pt x="2400" y="1346"/>
                                  <a:pt x="3594" y="1194"/>
                                </a:cubicBezTo>
                                <a:cubicBezTo>
                                  <a:pt x="4788" y="1042"/>
                                  <a:pt x="5994" y="889"/>
                                  <a:pt x="7188" y="597"/>
                                </a:cubicBezTo>
                                <a:cubicBezTo>
                                  <a:pt x="8687" y="597"/>
                                  <a:pt x="10033" y="445"/>
                                  <a:pt x="11379" y="292"/>
                                </a:cubicBezTo>
                                <a:cubicBezTo>
                                  <a:pt x="12725" y="140"/>
                                  <a:pt x="14071" y="0"/>
                                  <a:pt x="155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" name="Shape 258"/>
                        <wps:cNvSpPr/>
                        <wps:spPr>
                          <a:xfrm>
                            <a:off x="2397078" y="9790496"/>
                            <a:ext cx="20345" cy="38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45" h="38691">
                                <a:moveTo>
                                  <a:pt x="0" y="0"/>
                                </a:moveTo>
                                <a:lnTo>
                                  <a:pt x="597" y="11"/>
                                </a:lnTo>
                                <a:cubicBezTo>
                                  <a:pt x="1943" y="74"/>
                                  <a:pt x="3289" y="226"/>
                                  <a:pt x="4788" y="531"/>
                                </a:cubicBezTo>
                                <a:cubicBezTo>
                                  <a:pt x="6287" y="823"/>
                                  <a:pt x="7633" y="1128"/>
                                  <a:pt x="8903" y="1573"/>
                                </a:cubicBezTo>
                                <a:cubicBezTo>
                                  <a:pt x="10173" y="2030"/>
                                  <a:pt x="11367" y="2627"/>
                                  <a:pt x="12573" y="3516"/>
                                </a:cubicBezTo>
                                <a:cubicBezTo>
                                  <a:pt x="13767" y="4125"/>
                                  <a:pt x="14808" y="4875"/>
                                  <a:pt x="15710" y="5840"/>
                                </a:cubicBezTo>
                                <a:cubicBezTo>
                                  <a:pt x="16612" y="6817"/>
                                  <a:pt x="17361" y="8011"/>
                                  <a:pt x="17958" y="9510"/>
                                </a:cubicBezTo>
                                <a:cubicBezTo>
                                  <a:pt x="18555" y="10704"/>
                                  <a:pt x="19152" y="12050"/>
                                  <a:pt x="19596" y="13625"/>
                                </a:cubicBezTo>
                                <a:cubicBezTo>
                                  <a:pt x="20053" y="15200"/>
                                  <a:pt x="20345" y="16990"/>
                                  <a:pt x="20345" y="19086"/>
                                </a:cubicBezTo>
                                <a:cubicBezTo>
                                  <a:pt x="20345" y="20889"/>
                                  <a:pt x="20206" y="22527"/>
                                  <a:pt x="19901" y="24026"/>
                                </a:cubicBezTo>
                                <a:cubicBezTo>
                                  <a:pt x="19596" y="25525"/>
                                  <a:pt x="19152" y="26871"/>
                                  <a:pt x="18555" y="28065"/>
                                </a:cubicBezTo>
                                <a:cubicBezTo>
                                  <a:pt x="17958" y="29259"/>
                                  <a:pt x="17209" y="30313"/>
                                  <a:pt x="16383" y="31290"/>
                                </a:cubicBezTo>
                                <a:cubicBezTo>
                                  <a:pt x="15558" y="32256"/>
                                  <a:pt x="14669" y="33158"/>
                                  <a:pt x="13767" y="34059"/>
                                </a:cubicBezTo>
                                <a:cubicBezTo>
                                  <a:pt x="12865" y="34948"/>
                                  <a:pt x="11824" y="35698"/>
                                  <a:pt x="10617" y="36295"/>
                                </a:cubicBezTo>
                                <a:cubicBezTo>
                                  <a:pt x="9423" y="36892"/>
                                  <a:pt x="8077" y="37348"/>
                                  <a:pt x="6578" y="37640"/>
                                </a:cubicBezTo>
                                <a:cubicBezTo>
                                  <a:pt x="5385" y="37946"/>
                                  <a:pt x="4039" y="38250"/>
                                  <a:pt x="2616" y="38466"/>
                                </a:cubicBezTo>
                                <a:lnTo>
                                  <a:pt x="0" y="38691"/>
                                </a:lnTo>
                                <a:lnTo>
                                  <a:pt x="0" y="28213"/>
                                </a:lnTo>
                                <a:lnTo>
                                  <a:pt x="597" y="28065"/>
                                </a:lnTo>
                                <a:cubicBezTo>
                                  <a:pt x="1194" y="28065"/>
                                  <a:pt x="1943" y="27912"/>
                                  <a:pt x="2616" y="27620"/>
                                </a:cubicBezTo>
                                <a:cubicBezTo>
                                  <a:pt x="3289" y="27315"/>
                                  <a:pt x="3886" y="26871"/>
                                  <a:pt x="4191" y="26274"/>
                                </a:cubicBezTo>
                                <a:cubicBezTo>
                                  <a:pt x="4788" y="25969"/>
                                  <a:pt x="5232" y="25525"/>
                                  <a:pt x="5690" y="25004"/>
                                </a:cubicBezTo>
                                <a:cubicBezTo>
                                  <a:pt x="6134" y="24471"/>
                                  <a:pt x="6578" y="23874"/>
                                  <a:pt x="7176" y="23277"/>
                                </a:cubicBezTo>
                                <a:cubicBezTo>
                                  <a:pt x="7480" y="22680"/>
                                  <a:pt x="7785" y="21930"/>
                                  <a:pt x="8001" y="21029"/>
                                </a:cubicBezTo>
                                <a:cubicBezTo>
                                  <a:pt x="8230" y="20140"/>
                                  <a:pt x="8382" y="19086"/>
                                  <a:pt x="8382" y="17892"/>
                                </a:cubicBezTo>
                                <a:cubicBezTo>
                                  <a:pt x="8382" y="16990"/>
                                  <a:pt x="8230" y="16241"/>
                                  <a:pt x="8001" y="15568"/>
                                </a:cubicBezTo>
                                <a:cubicBezTo>
                                  <a:pt x="7785" y="14894"/>
                                  <a:pt x="7480" y="14298"/>
                                  <a:pt x="7176" y="13701"/>
                                </a:cubicBezTo>
                                <a:cubicBezTo>
                                  <a:pt x="6883" y="13104"/>
                                  <a:pt x="6426" y="12647"/>
                                  <a:pt x="5982" y="12202"/>
                                </a:cubicBezTo>
                                <a:cubicBezTo>
                                  <a:pt x="5537" y="11758"/>
                                  <a:pt x="5080" y="11301"/>
                                  <a:pt x="4788" y="10704"/>
                                </a:cubicBezTo>
                                <a:cubicBezTo>
                                  <a:pt x="4191" y="10412"/>
                                  <a:pt x="3594" y="10107"/>
                                  <a:pt x="2985" y="9878"/>
                                </a:cubicBezTo>
                                <a:cubicBezTo>
                                  <a:pt x="2387" y="9662"/>
                                  <a:pt x="1791" y="9510"/>
                                  <a:pt x="1194" y="9510"/>
                                </a:cubicBezTo>
                                <a:lnTo>
                                  <a:pt x="0" y="98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" name="Shape 259"/>
                        <wps:cNvSpPr/>
                        <wps:spPr>
                          <a:xfrm>
                            <a:off x="2427602" y="9790450"/>
                            <a:ext cx="21260" cy="58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60" h="58648">
                                <a:moveTo>
                                  <a:pt x="21260" y="0"/>
                                </a:moveTo>
                                <a:lnTo>
                                  <a:pt x="21260" y="10237"/>
                                </a:lnTo>
                                <a:lnTo>
                                  <a:pt x="16764" y="11430"/>
                                </a:lnTo>
                                <a:cubicBezTo>
                                  <a:pt x="15418" y="12255"/>
                                  <a:pt x="14376" y="13449"/>
                                  <a:pt x="13779" y="14948"/>
                                </a:cubicBezTo>
                                <a:cubicBezTo>
                                  <a:pt x="12878" y="16446"/>
                                  <a:pt x="12281" y="18390"/>
                                  <a:pt x="11900" y="20777"/>
                                </a:cubicBezTo>
                                <a:cubicBezTo>
                                  <a:pt x="11531" y="23177"/>
                                  <a:pt x="11379" y="26022"/>
                                  <a:pt x="11379" y="29311"/>
                                </a:cubicBezTo>
                                <a:cubicBezTo>
                                  <a:pt x="11379" y="30810"/>
                                  <a:pt x="11379" y="32156"/>
                                  <a:pt x="11455" y="33426"/>
                                </a:cubicBezTo>
                                <a:cubicBezTo>
                                  <a:pt x="11531" y="34696"/>
                                  <a:pt x="11684" y="35902"/>
                                  <a:pt x="11976" y="37096"/>
                                </a:cubicBezTo>
                                <a:cubicBezTo>
                                  <a:pt x="11976" y="38290"/>
                                  <a:pt x="12129" y="39344"/>
                                  <a:pt x="12357" y="40309"/>
                                </a:cubicBezTo>
                                <a:cubicBezTo>
                                  <a:pt x="12573" y="41287"/>
                                  <a:pt x="12878" y="42189"/>
                                  <a:pt x="13170" y="43078"/>
                                </a:cubicBezTo>
                                <a:cubicBezTo>
                                  <a:pt x="13474" y="43979"/>
                                  <a:pt x="13919" y="44729"/>
                                  <a:pt x="14452" y="45402"/>
                                </a:cubicBezTo>
                                <a:cubicBezTo>
                                  <a:pt x="14973" y="46075"/>
                                  <a:pt x="15570" y="46672"/>
                                  <a:pt x="16167" y="47269"/>
                                </a:cubicBezTo>
                                <a:cubicBezTo>
                                  <a:pt x="16764" y="47866"/>
                                  <a:pt x="17513" y="48323"/>
                                  <a:pt x="18339" y="48616"/>
                                </a:cubicBezTo>
                                <a:cubicBezTo>
                                  <a:pt x="19164" y="48920"/>
                                  <a:pt x="20066" y="49072"/>
                                  <a:pt x="20955" y="49072"/>
                                </a:cubicBezTo>
                                <a:lnTo>
                                  <a:pt x="21260" y="49028"/>
                                </a:lnTo>
                                <a:lnTo>
                                  <a:pt x="21260" y="58588"/>
                                </a:lnTo>
                                <a:lnTo>
                                  <a:pt x="20955" y="58648"/>
                                </a:lnTo>
                                <a:cubicBezTo>
                                  <a:pt x="19164" y="58648"/>
                                  <a:pt x="17361" y="58496"/>
                                  <a:pt x="15646" y="58127"/>
                                </a:cubicBezTo>
                                <a:cubicBezTo>
                                  <a:pt x="13919" y="57747"/>
                                  <a:pt x="12281" y="57150"/>
                                  <a:pt x="10782" y="56248"/>
                                </a:cubicBezTo>
                                <a:cubicBezTo>
                                  <a:pt x="9284" y="55651"/>
                                  <a:pt x="8090" y="54749"/>
                                  <a:pt x="7036" y="53708"/>
                                </a:cubicBezTo>
                                <a:cubicBezTo>
                                  <a:pt x="5994" y="52654"/>
                                  <a:pt x="5093" y="51460"/>
                                  <a:pt x="4191" y="50267"/>
                                </a:cubicBezTo>
                                <a:cubicBezTo>
                                  <a:pt x="3302" y="49072"/>
                                  <a:pt x="2553" y="47726"/>
                                  <a:pt x="1956" y="46227"/>
                                </a:cubicBezTo>
                                <a:cubicBezTo>
                                  <a:pt x="1346" y="44729"/>
                                  <a:pt x="901" y="43078"/>
                                  <a:pt x="609" y="41287"/>
                                </a:cubicBezTo>
                                <a:cubicBezTo>
                                  <a:pt x="305" y="39484"/>
                                  <a:pt x="152" y="37541"/>
                                  <a:pt x="76" y="35522"/>
                                </a:cubicBezTo>
                                <a:cubicBezTo>
                                  <a:pt x="0" y="33503"/>
                                  <a:pt x="0" y="31407"/>
                                  <a:pt x="0" y="29311"/>
                                </a:cubicBezTo>
                                <a:cubicBezTo>
                                  <a:pt x="0" y="26911"/>
                                  <a:pt x="152" y="24816"/>
                                  <a:pt x="381" y="22796"/>
                                </a:cubicBezTo>
                                <a:cubicBezTo>
                                  <a:pt x="609" y="20777"/>
                                  <a:pt x="901" y="18834"/>
                                  <a:pt x="1207" y="16739"/>
                                </a:cubicBezTo>
                                <a:cubicBezTo>
                                  <a:pt x="1498" y="14948"/>
                                  <a:pt x="2095" y="13297"/>
                                  <a:pt x="2845" y="11798"/>
                                </a:cubicBezTo>
                                <a:cubicBezTo>
                                  <a:pt x="3594" y="10299"/>
                                  <a:pt x="4495" y="8953"/>
                                  <a:pt x="5398" y="7759"/>
                                </a:cubicBezTo>
                                <a:cubicBezTo>
                                  <a:pt x="6286" y="6565"/>
                                  <a:pt x="7341" y="5511"/>
                                  <a:pt x="8458" y="4546"/>
                                </a:cubicBezTo>
                                <a:cubicBezTo>
                                  <a:pt x="9588" y="3568"/>
                                  <a:pt x="10782" y="2667"/>
                                  <a:pt x="11976" y="1777"/>
                                </a:cubicBezTo>
                                <a:cubicBezTo>
                                  <a:pt x="13170" y="1168"/>
                                  <a:pt x="14668" y="724"/>
                                  <a:pt x="16320" y="431"/>
                                </a:cubicBezTo>
                                <a:lnTo>
                                  <a:pt x="212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" name="Shape 260"/>
                        <wps:cNvSpPr/>
                        <wps:spPr>
                          <a:xfrm>
                            <a:off x="2448861" y="9790425"/>
                            <a:ext cx="21247" cy="58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47" h="58613">
                                <a:moveTo>
                                  <a:pt x="292" y="0"/>
                                </a:moveTo>
                                <a:cubicBezTo>
                                  <a:pt x="2095" y="0"/>
                                  <a:pt x="3886" y="152"/>
                                  <a:pt x="5537" y="520"/>
                                </a:cubicBezTo>
                                <a:cubicBezTo>
                                  <a:pt x="7188" y="901"/>
                                  <a:pt x="8674" y="1498"/>
                                  <a:pt x="9881" y="2400"/>
                                </a:cubicBezTo>
                                <a:cubicBezTo>
                                  <a:pt x="11367" y="2997"/>
                                  <a:pt x="12573" y="3899"/>
                                  <a:pt x="13614" y="4940"/>
                                </a:cubicBezTo>
                                <a:cubicBezTo>
                                  <a:pt x="14668" y="5994"/>
                                  <a:pt x="15558" y="7188"/>
                                  <a:pt x="16459" y="8382"/>
                                </a:cubicBezTo>
                                <a:cubicBezTo>
                                  <a:pt x="17361" y="9575"/>
                                  <a:pt x="18110" y="10922"/>
                                  <a:pt x="18707" y="12420"/>
                                </a:cubicBezTo>
                                <a:cubicBezTo>
                                  <a:pt x="19304" y="13919"/>
                                  <a:pt x="19748" y="15570"/>
                                  <a:pt x="20053" y="17361"/>
                                </a:cubicBezTo>
                                <a:cubicBezTo>
                                  <a:pt x="20358" y="19164"/>
                                  <a:pt x="20650" y="21107"/>
                                  <a:pt x="20879" y="23126"/>
                                </a:cubicBezTo>
                                <a:cubicBezTo>
                                  <a:pt x="21095" y="25146"/>
                                  <a:pt x="21247" y="27241"/>
                                  <a:pt x="21247" y="29337"/>
                                </a:cubicBezTo>
                                <a:cubicBezTo>
                                  <a:pt x="21247" y="33833"/>
                                  <a:pt x="20802" y="37871"/>
                                  <a:pt x="19901" y="41466"/>
                                </a:cubicBezTo>
                                <a:cubicBezTo>
                                  <a:pt x="19012" y="45047"/>
                                  <a:pt x="17653" y="48196"/>
                                  <a:pt x="15862" y="50888"/>
                                </a:cubicBezTo>
                                <a:cubicBezTo>
                                  <a:pt x="14072" y="53581"/>
                                  <a:pt x="11824" y="55525"/>
                                  <a:pt x="9131" y="56807"/>
                                </a:cubicBezTo>
                                <a:lnTo>
                                  <a:pt x="0" y="58613"/>
                                </a:lnTo>
                                <a:lnTo>
                                  <a:pt x="0" y="49054"/>
                                </a:lnTo>
                                <a:lnTo>
                                  <a:pt x="2311" y="48717"/>
                                </a:lnTo>
                                <a:cubicBezTo>
                                  <a:pt x="3137" y="48489"/>
                                  <a:pt x="3886" y="48196"/>
                                  <a:pt x="4483" y="47892"/>
                                </a:cubicBezTo>
                                <a:cubicBezTo>
                                  <a:pt x="5080" y="47599"/>
                                  <a:pt x="5690" y="47142"/>
                                  <a:pt x="6210" y="46545"/>
                                </a:cubicBezTo>
                                <a:cubicBezTo>
                                  <a:pt x="6731" y="45948"/>
                                  <a:pt x="7176" y="45199"/>
                                  <a:pt x="7480" y="44297"/>
                                </a:cubicBezTo>
                                <a:cubicBezTo>
                                  <a:pt x="7785" y="43408"/>
                                  <a:pt x="8077" y="42507"/>
                                  <a:pt x="8382" y="41528"/>
                                </a:cubicBezTo>
                                <a:cubicBezTo>
                                  <a:pt x="8674" y="40563"/>
                                  <a:pt x="8979" y="39509"/>
                                  <a:pt x="9271" y="38315"/>
                                </a:cubicBezTo>
                                <a:cubicBezTo>
                                  <a:pt x="9576" y="37122"/>
                                  <a:pt x="9728" y="35775"/>
                                  <a:pt x="9804" y="34354"/>
                                </a:cubicBezTo>
                                <a:cubicBezTo>
                                  <a:pt x="9881" y="32931"/>
                                  <a:pt x="9881" y="31432"/>
                                  <a:pt x="9881" y="29934"/>
                                </a:cubicBezTo>
                                <a:lnTo>
                                  <a:pt x="9881" y="26047"/>
                                </a:lnTo>
                                <a:lnTo>
                                  <a:pt x="9881" y="22148"/>
                                </a:lnTo>
                                <a:cubicBezTo>
                                  <a:pt x="9881" y="20955"/>
                                  <a:pt x="9728" y="19914"/>
                                  <a:pt x="9500" y="18935"/>
                                </a:cubicBezTo>
                                <a:cubicBezTo>
                                  <a:pt x="9271" y="17958"/>
                                  <a:pt x="8979" y="17069"/>
                                  <a:pt x="8674" y="16167"/>
                                </a:cubicBezTo>
                                <a:cubicBezTo>
                                  <a:pt x="8382" y="15265"/>
                                  <a:pt x="7925" y="14516"/>
                                  <a:pt x="7404" y="13843"/>
                                </a:cubicBezTo>
                                <a:cubicBezTo>
                                  <a:pt x="6883" y="13170"/>
                                  <a:pt x="6286" y="12573"/>
                                  <a:pt x="5690" y="11976"/>
                                </a:cubicBezTo>
                                <a:cubicBezTo>
                                  <a:pt x="5080" y="11379"/>
                                  <a:pt x="4343" y="10922"/>
                                  <a:pt x="3442" y="10630"/>
                                </a:cubicBezTo>
                                <a:cubicBezTo>
                                  <a:pt x="2540" y="10325"/>
                                  <a:pt x="1499" y="10185"/>
                                  <a:pt x="292" y="10185"/>
                                </a:cubicBezTo>
                                <a:lnTo>
                                  <a:pt x="0" y="10263"/>
                                </a:lnTo>
                                <a:lnTo>
                                  <a:pt x="0" y="26"/>
                                </a:lnTo>
                                <a:lnTo>
                                  <a:pt x="2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" name="Shape 261"/>
                        <wps:cNvSpPr/>
                        <wps:spPr>
                          <a:xfrm>
                            <a:off x="2482088" y="9791029"/>
                            <a:ext cx="19755" cy="58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55" h="58064">
                                <a:moveTo>
                                  <a:pt x="7785" y="0"/>
                                </a:moveTo>
                                <a:lnTo>
                                  <a:pt x="10173" y="0"/>
                                </a:lnTo>
                                <a:lnTo>
                                  <a:pt x="12573" y="0"/>
                                </a:lnTo>
                                <a:lnTo>
                                  <a:pt x="14961" y="0"/>
                                </a:lnTo>
                                <a:lnTo>
                                  <a:pt x="17361" y="0"/>
                                </a:lnTo>
                                <a:lnTo>
                                  <a:pt x="19755" y="47"/>
                                </a:lnTo>
                                <a:lnTo>
                                  <a:pt x="19755" y="9372"/>
                                </a:lnTo>
                                <a:lnTo>
                                  <a:pt x="19152" y="9271"/>
                                </a:lnTo>
                                <a:cubicBezTo>
                                  <a:pt x="18555" y="9131"/>
                                  <a:pt x="17958" y="8979"/>
                                  <a:pt x="17361" y="8979"/>
                                </a:cubicBezTo>
                                <a:lnTo>
                                  <a:pt x="15265" y="8979"/>
                                </a:lnTo>
                                <a:lnTo>
                                  <a:pt x="13170" y="8979"/>
                                </a:lnTo>
                                <a:lnTo>
                                  <a:pt x="11443" y="8979"/>
                                </a:lnTo>
                                <a:lnTo>
                                  <a:pt x="10173" y="8979"/>
                                </a:lnTo>
                                <a:lnTo>
                                  <a:pt x="10173" y="16459"/>
                                </a:lnTo>
                                <a:lnTo>
                                  <a:pt x="10173" y="23940"/>
                                </a:lnTo>
                                <a:lnTo>
                                  <a:pt x="12268" y="23940"/>
                                </a:lnTo>
                                <a:lnTo>
                                  <a:pt x="14364" y="23940"/>
                                </a:lnTo>
                                <a:lnTo>
                                  <a:pt x="14364" y="24244"/>
                                </a:lnTo>
                                <a:lnTo>
                                  <a:pt x="14364" y="24536"/>
                                </a:lnTo>
                                <a:lnTo>
                                  <a:pt x="15558" y="24536"/>
                                </a:lnTo>
                                <a:lnTo>
                                  <a:pt x="16764" y="24536"/>
                                </a:lnTo>
                                <a:lnTo>
                                  <a:pt x="18186" y="24536"/>
                                </a:lnTo>
                                <a:lnTo>
                                  <a:pt x="19152" y="24536"/>
                                </a:lnTo>
                                <a:lnTo>
                                  <a:pt x="19755" y="24252"/>
                                </a:lnTo>
                                <a:lnTo>
                                  <a:pt x="19755" y="32918"/>
                                </a:lnTo>
                                <a:lnTo>
                                  <a:pt x="18859" y="32918"/>
                                </a:lnTo>
                                <a:lnTo>
                                  <a:pt x="16764" y="32918"/>
                                </a:lnTo>
                                <a:lnTo>
                                  <a:pt x="13767" y="32918"/>
                                </a:lnTo>
                                <a:lnTo>
                                  <a:pt x="10770" y="32918"/>
                                </a:lnTo>
                                <a:lnTo>
                                  <a:pt x="10770" y="40703"/>
                                </a:lnTo>
                                <a:lnTo>
                                  <a:pt x="10770" y="48489"/>
                                </a:lnTo>
                                <a:lnTo>
                                  <a:pt x="11151" y="48489"/>
                                </a:lnTo>
                                <a:lnTo>
                                  <a:pt x="11976" y="48489"/>
                                </a:lnTo>
                                <a:lnTo>
                                  <a:pt x="12865" y="48489"/>
                                </a:lnTo>
                                <a:lnTo>
                                  <a:pt x="13767" y="48489"/>
                                </a:lnTo>
                                <a:lnTo>
                                  <a:pt x="14745" y="48489"/>
                                </a:lnTo>
                                <a:lnTo>
                                  <a:pt x="16167" y="48489"/>
                                </a:lnTo>
                                <a:cubicBezTo>
                                  <a:pt x="16459" y="48489"/>
                                  <a:pt x="16764" y="48489"/>
                                  <a:pt x="17056" y="48489"/>
                                </a:cubicBezTo>
                                <a:lnTo>
                                  <a:pt x="17958" y="48489"/>
                                </a:lnTo>
                                <a:lnTo>
                                  <a:pt x="19755" y="48416"/>
                                </a:lnTo>
                                <a:lnTo>
                                  <a:pt x="19755" y="57914"/>
                                </a:lnTo>
                                <a:lnTo>
                                  <a:pt x="17958" y="58064"/>
                                </a:lnTo>
                                <a:lnTo>
                                  <a:pt x="16167" y="58064"/>
                                </a:lnTo>
                                <a:lnTo>
                                  <a:pt x="14364" y="58064"/>
                                </a:lnTo>
                                <a:lnTo>
                                  <a:pt x="12192" y="58064"/>
                                </a:lnTo>
                                <a:lnTo>
                                  <a:pt x="9576" y="58064"/>
                                </a:lnTo>
                                <a:cubicBezTo>
                                  <a:pt x="8674" y="58064"/>
                                  <a:pt x="7785" y="58064"/>
                                  <a:pt x="6960" y="57988"/>
                                </a:cubicBezTo>
                                <a:cubicBezTo>
                                  <a:pt x="6134" y="57912"/>
                                  <a:pt x="5385" y="57772"/>
                                  <a:pt x="4788" y="57467"/>
                                </a:cubicBezTo>
                                <a:cubicBezTo>
                                  <a:pt x="3886" y="57467"/>
                                  <a:pt x="3137" y="57315"/>
                                  <a:pt x="2388" y="57175"/>
                                </a:cubicBezTo>
                                <a:cubicBezTo>
                                  <a:pt x="1638" y="57023"/>
                                  <a:pt x="902" y="56870"/>
                                  <a:pt x="0" y="56870"/>
                                </a:cubicBezTo>
                                <a:lnTo>
                                  <a:pt x="0" y="29032"/>
                                </a:lnTo>
                                <a:lnTo>
                                  <a:pt x="0" y="1194"/>
                                </a:lnTo>
                                <a:cubicBezTo>
                                  <a:pt x="597" y="1194"/>
                                  <a:pt x="1194" y="1041"/>
                                  <a:pt x="1791" y="888"/>
                                </a:cubicBezTo>
                                <a:cubicBezTo>
                                  <a:pt x="2388" y="749"/>
                                  <a:pt x="2997" y="597"/>
                                  <a:pt x="3594" y="597"/>
                                </a:cubicBezTo>
                                <a:cubicBezTo>
                                  <a:pt x="4191" y="597"/>
                                  <a:pt x="4940" y="597"/>
                                  <a:pt x="5689" y="521"/>
                                </a:cubicBezTo>
                                <a:cubicBezTo>
                                  <a:pt x="6439" y="444"/>
                                  <a:pt x="7188" y="291"/>
                                  <a:pt x="77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" name="Shape 262"/>
                        <wps:cNvSpPr/>
                        <wps:spPr>
                          <a:xfrm>
                            <a:off x="2501843" y="9791075"/>
                            <a:ext cx="20352" cy="57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52" h="57868">
                                <a:moveTo>
                                  <a:pt x="0" y="0"/>
                                </a:moveTo>
                                <a:lnTo>
                                  <a:pt x="1492" y="29"/>
                                </a:lnTo>
                                <a:cubicBezTo>
                                  <a:pt x="2839" y="105"/>
                                  <a:pt x="4185" y="245"/>
                                  <a:pt x="5391" y="550"/>
                                </a:cubicBezTo>
                                <a:cubicBezTo>
                                  <a:pt x="6585" y="842"/>
                                  <a:pt x="7779" y="1147"/>
                                  <a:pt x="8909" y="1515"/>
                                </a:cubicBezTo>
                                <a:cubicBezTo>
                                  <a:pt x="10027" y="1896"/>
                                  <a:pt x="11081" y="2341"/>
                                  <a:pt x="11970" y="2938"/>
                                </a:cubicBezTo>
                                <a:cubicBezTo>
                                  <a:pt x="12872" y="3547"/>
                                  <a:pt x="13773" y="4144"/>
                                  <a:pt x="14586" y="4818"/>
                                </a:cubicBezTo>
                                <a:cubicBezTo>
                                  <a:pt x="15411" y="5490"/>
                                  <a:pt x="16161" y="6240"/>
                                  <a:pt x="16758" y="7129"/>
                                </a:cubicBezTo>
                                <a:cubicBezTo>
                                  <a:pt x="17354" y="7738"/>
                                  <a:pt x="17812" y="8627"/>
                                  <a:pt x="18104" y="9758"/>
                                </a:cubicBezTo>
                                <a:cubicBezTo>
                                  <a:pt x="18409" y="10875"/>
                                  <a:pt x="18561" y="12222"/>
                                  <a:pt x="18561" y="13720"/>
                                </a:cubicBezTo>
                                <a:cubicBezTo>
                                  <a:pt x="18561" y="14317"/>
                                  <a:pt x="18561" y="15067"/>
                                  <a:pt x="18485" y="15815"/>
                                </a:cubicBezTo>
                                <a:cubicBezTo>
                                  <a:pt x="18409" y="16565"/>
                                  <a:pt x="18256" y="17314"/>
                                  <a:pt x="17964" y="17911"/>
                                </a:cubicBezTo>
                                <a:cubicBezTo>
                                  <a:pt x="17659" y="18508"/>
                                  <a:pt x="17354" y="19105"/>
                                  <a:pt x="17063" y="19702"/>
                                </a:cubicBezTo>
                                <a:cubicBezTo>
                                  <a:pt x="16758" y="20299"/>
                                  <a:pt x="16466" y="20908"/>
                                  <a:pt x="16161" y="21505"/>
                                </a:cubicBezTo>
                                <a:cubicBezTo>
                                  <a:pt x="15869" y="22103"/>
                                  <a:pt x="15411" y="22699"/>
                                  <a:pt x="14891" y="23220"/>
                                </a:cubicBezTo>
                                <a:cubicBezTo>
                                  <a:pt x="14370" y="23753"/>
                                  <a:pt x="13773" y="24198"/>
                                  <a:pt x="13163" y="24490"/>
                                </a:cubicBezTo>
                                <a:cubicBezTo>
                                  <a:pt x="12567" y="25099"/>
                                  <a:pt x="11817" y="25543"/>
                                  <a:pt x="11004" y="25849"/>
                                </a:cubicBezTo>
                                <a:cubicBezTo>
                                  <a:pt x="10179" y="26141"/>
                                  <a:pt x="9277" y="26293"/>
                                  <a:pt x="8376" y="26293"/>
                                </a:cubicBezTo>
                                <a:lnTo>
                                  <a:pt x="8376" y="26585"/>
                                </a:lnTo>
                                <a:lnTo>
                                  <a:pt x="8376" y="26890"/>
                                </a:lnTo>
                                <a:cubicBezTo>
                                  <a:pt x="9277" y="26890"/>
                                  <a:pt x="10027" y="27043"/>
                                  <a:pt x="10776" y="27258"/>
                                </a:cubicBezTo>
                                <a:cubicBezTo>
                                  <a:pt x="11525" y="27487"/>
                                  <a:pt x="12275" y="27792"/>
                                  <a:pt x="13163" y="28084"/>
                                </a:cubicBezTo>
                                <a:cubicBezTo>
                                  <a:pt x="13773" y="28389"/>
                                  <a:pt x="14522" y="28833"/>
                                  <a:pt x="15195" y="29290"/>
                                </a:cubicBezTo>
                                <a:cubicBezTo>
                                  <a:pt x="15869" y="29735"/>
                                  <a:pt x="16466" y="30180"/>
                                  <a:pt x="16758" y="30484"/>
                                </a:cubicBezTo>
                                <a:cubicBezTo>
                                  <a:pt x="17354" y="31081"/>
                                  <a:pt x="17812" y="31678"/>
                                  <a:pt x="18180" y="32351"/>
                                </a:cubicBezTo>
                                <a:cubicBezTo>
                                  <a:pt x="18561" y="33024"/>
                                  <a:pt x="18853" y="33773"/>
                                  <a:pt x="19158" y="34675"/>
                                </a:cubicBezTo>
                                <a:cubicBezTo>
                                  <a:pt x="19450" y="35577"/>
                                  <a:pt x="19755" y="36466"/>
                                  <a:pt x="19983" y="37443"/>
                                </a:cubicBezTo>
                                <a:cubicBezTo>
                                  <a:pt x="20199" y="38409"/>
                                  <a:pt x="20352" y="39463"/>
                                  <a:pt x="20352" y="40656"/>
                                </a:cubicBezTo>
                                <a:cubicBezTo>
                                  <a:pt x="20352" y="42156"/>
                                  <a:pt x="20199" y="43501"/>
                                  <a:pt x="19907" y="44772"/>
                                </a:cubicBezTo>
                                <a:cubicBezTo>
                                  <a:pt x="19602" y="46041"/>
                                  <a:pt x="19158" y="47248"/>
                                  <a:pt x="18561" y="48442"/>
                                </a:cubicBezTo>
                                <a:cubicBezTo>
                                  <a:pt x="17964" y="49636"/>
                                  <a:pt x="17215" y="50537"/>
                                  <a:pt x="16390" y="51363"/>
                                </a:cubicBezTo>
                                <a:cubicBezTo>
                                  <a:pt x="15564" y="52188"/>
                                  <a:pt x="14662" y="52938"/>
                                  <a:pt x="13773" y="53827"/>
                                </a:cubicBezTo>
                                <a:cubicBezTo>
                                  <a:pt x="12872" y="54424"/>
                                  <a:pt x="11817" y="55033"/>
                                  <a:pt x="10624" y="55554"/>
                                </a:cubicBezTo>
                                <a:cubicBezTo>
                                  <a:pt x="9430" y="56074"/>
                                  <a:pt x="8084" y="56519"/>
                                  <a:pt x="6585" y="56824"/>
                                </a:cubicBezTo>
                                <a:cubicBezTo>
                                  <a:pt x="5391" y="57128"/>
                                  <a:pt x="4045" y="57421"/>
                                  <a:pt x="2623" y="57649"/>
                                </a:cubicBezTo>
                                <a:lnTo>
                                  <a:pt x="0" y="57868"/>
                                </a:lnTo>
                                <a:lnTo>
                                  <a:pt x="0" y="48369"/>
                                </a:lnTo>
                                <a:lnTo>
                                  <a:pt x="70" y="48366"/>
                                </a:lnTo>
                                <a:cubicBezTo>
                                  <a:pt x="743" y="48289"/>
                                  <a:pt x="1492" y="48137"/>
                                  <a:pt x="2394" y="47845"/>
                                </a:cubicBezTo>
                                <a:cubicBezTo>
                                  <a:pt x="2991" y="47540"/>
                                  <a:pt x="3588" y="47388"/>
                                  <a:pt x="4185" y="47248"/>
                                </a:cubicBezTo>
                                <a:cubicBezTo>
                                  <a:pt x="4794" y="47096"/>
                                  <a:pt x="5391" y="46944"/>
                                  <a:pt x="5988" y="46651"/>
                                </a:cubicBezTo>
                                <a:cubicBezTo>
                                  <a:pt x="6585" y="46346"/>
                                  <a:pt x="7030" y="45902"/>
                                  <a:pt x="7410" y="45445"/>
                                </a:cubicBezTo>
                                <a:cubicBezTo>
                                  <a:pt x="7779" y="45000"/>
                                  <a:pt x="8084" y="44555"/>
                                  <a:pt x="8376" y="44251"/>
                                </a:cubicBezTo>
                                <a:cubicBezTo>
                                  <a:pt x="8680" y="43654"/>
                                  <a:pt x="8833" y="43057"/>
                                  <a:pt x="8909" y="42460"/>
                                </a:cubicBezTo>
                                <a:cubicBezTo>
                                  <a:pt x="8985" y="41850"/>
                                  <a:pt x="8985" y="41253"/>
                                  <a:pt x="8985" y="40656"/>
                                </a:cubicBezTo>
                                <a:cubicBezTo>
                                  <a:pt x="8985" y="39755"/>
                                  <a:pt x="8833" y="39019"/>
                                  <a:pt x="8604" y="38345"/>
                                </a:cubicBezTo>
                                <a:cubicBezTo>
                                  <a:pt x="8376" y="37660"/>
                                  <a:pt x="8084" y="37063"/>
                                  <a:pt x="7779" y="36466"/>
                                </a:cubicBezTo>
                                <a:cubicBezTo>
                                  <a:pt x="7487" y="35869"/>
                                  <a:pt x="7030" y="35424"/>
                                  <a:pt x="6509" y="35044"/>
                                </a:cubicBezTo>
                                <a:cubicBezTo>
                                  <a:pt x="5988" y="34675"/>
                                  <a:pt x="5391" y="34370"/>
                                  <a:pt x="4794" y="34079"/>
                                </a:cubicBezTo>
                                <a:cubicBezTo>
                                  <a:pt x="4185" y="33773"/>
                                  <a:pt x="3588" y="33481"/>
                                  <a:pt x="2991" y="33253"/>
                                </a:cubicBezTo>
                                <a:cubicBezTo>
                                  <a:pt x="2394" y="33024"/>
                                  <a:pt x="1797" y="32872"/>
                                  <a:pt x="1200" y="32872"/>
                                </a:cubicBezTo>
                                <a:lnTo>
                                  <a:pt x="0" y="32872"/>
                                </a:lnTo>
                                <a:lnTo>
                                  <a:pt x="0" y="24206"/>
                                </a:lnTo>
                                <a:lnTo>
                                  <a:pt x="2089" y="23220"/>
                                </a:lnTo>
                                <a:cubicBezTo>
                                  <a:pt x="2991" y="22699"/>
                                  <a:pt x="3893" y="22103"/>
                                  <a:pt x="4794" y="21505"/>
                                </a:cubicBezTo>
                                <a:cubicBezTo>
                                  <a:pt x="5683" y="20908"/>
                                  <a:pt x="6280" y="20159"/>
                                  <a:pt x="6661" y="19334"/>
                                </a:cubicBezTo>
                                <a:cubicBezTo>
                                  <a:pt x="7030" y="18508"/>
                                  <a:pt x="7182" y="17606"/>
                                  <a:pt x="7182" y="16717"/>
                                </a:cubicBezTo>
                                <a:cubicBezTo>
                                  <a:pt x="7182" y="16108"/>
                                  <a:pt x="7182" y="15511"/>
                                  <a:pt x="7106" y="14914"/>
                                </a:cubicBezTo>
                                <a:cubicBezTo>
                                  <a:pt x="7030" y="14317"/>
                                  <a:pt x="6890" y="13720"/>
                                  <a:pt x="6585" y="13123"/>
                                </a:cubicBezTo>
                                <a:cubicBezTo>
                                  <a:pt x="6280" y="12526"/>
                                  <a:pt x="5988" y="12069"/>
                                  <a:pt x="5607" y="11701"/>
                                </a:cubicBezTo>
                                <a:cubicBezTo>
                                  <a:pt x="5239" y="11319"/>
                                  <a:pt x="4794" y="11028"/>
                                  <a:pt x="4185" y="10723"/>
                                </a:cubicBezTo>
                                <a:cubicBezTo>
                                  <a:pt x="3588" y="10430"/>
                                  <a:pt x="3143" y="10126"/>
                                  <a:pt x="2699" y="9897"/>
                                </a:cubicBezTo>
                                <a:cubicBezTo>
                                  <a:pt x="2242" y="9682"/>
                                  <a:pt x="1797" y="9529"/>
                                  <a:pt x="1200" y="9529"/>
                                </a:cubicBezTo>
                                <a:lnTo>
                                  <a:pt x="0" y="93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" name="Shape 263"/>
                        <wps:cNvSpPr/>
                        <wps:spPr>
                          <a:xfrm>
                            <a:off x="2532372" y="9790425"/>
                            <a:ext cx="21857" cy="58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7" h="58674">
                                <a:moveTo>
                                  <a:pt x="21552" y="0"/>
                                </a:moveTo>
                                <a:lnTo>
                                  <a:pt x="21857" y="30"/>
                                </a:lnTo>
                                <a:lnTo>
                                  <a:pt x="21857" y="10263"/>
                                </a:lnTo>
                                <a:lnTo>
                                  <a:pt x="17361" y="11455"/>
                                </a:lnTo>
                                <a:cubicBezTo>
                                  <a:pt x="16015" y="12281"/>
                                  <a:pt x="14973" y="13474"/>
                                  <a:pt x="14376" y="14974"/>
                                </a:cubicBezTo>
                                <a:cubicBezTo>
                                  <a:pt x="13474" y="16472"/>
                                  <a:pt x="12878" y="18415"/>
                                  <a:pt x="12497" y="20803"/>
                                </a:cubicBezTo>
                                <a:cubicBezTo>
                                  <a:pt x="12128" y="23202"/>
                                  <a:pt x="11976" y="26047"/>
                                  <a:pt x="11976" y="29337"/>
                                </a:cubicBezTo>
                                <a:cubicBezTo>
                                  <a:pt x="11976" y="30835"/>
                                  <a:pt x="11976" y="32182"/>
                                  <a:pt x="12052" y="33451"/>
                                </a:cubicBezTo>
                                <a:cubicBezTo>
                                  <a:pt x="12128" y="34722"/>
                                  <a:pt x="12281" y="35928"/>
                                  <a:pt x="12573" y="37122"/>
                                </a:cubicBezTo>
                                <a:cubicBezTo>
                                  <a:pt x="12573" y="38315"/>
                                  <a:pt x="12725" y="39370"/>
                                  <a:pt x="12954" y="40335"/>
                                </a:cubicBezTo>
                                <a:cubicBezTo>
                                  <a:pt x="13170" y="41313"/>
                                  <a:pt x="13474" y="42214"/>
                                  <a:pt x="13767" y="43104"/>
                                </a:cubicBezTo>
                                <a:cubicBezTo>
                                  <a:pt x="14071" y="44005"/>
                                  <a:pt x="14516" y="44755"/>
                                  <a:pt x="15049" y="45427"/>
                                </a:cubicBezTo>
                                <a:cubicBezTo>
                                  <a:pt x="15570" y="46101"/>
                                  <a:pt x="16167" y="46698"/>
                                  <a:pt x="16764" y="47295"/>
                                </a:cubicBezTo>
                                <a:cubicBezTo>
                                  <a:pt x="17361" y="47892"/>
                                  <a:pt x="18110" y="48349"/>
                                  <a:pt x="18936" y="48641"/>
                                </a:cubicBezTo>
                                <a:cubicBezTo>
                                  <a:pt x="19761" y="48946"/>
                                  <a:pt x="20663" y="49098"/>
                                  <a:pt x="21552" y="49098"/>
                                </a:cubicBezTo>
                                <a:lnTo>
                                  <a:pt x="21857" y="49054"/>
                                </a:lnTo>
                                <a:lnTo>
                                  <a:pt x="21857" y="58496"/>
                                </a:lnTo>
                                <a:lnTo>
                                  <a:pt x="20955" y="58674"/>
                                </a:lnTo>
                                <a:cubicBezTo>
                                  <a:pt x="19164" y="58674"/>
                                  <a:pt x="17361" y="58521"/>
                                  <a:pt x="15646" y="58153"/>
                                </a:cubicBezTo>
                                <a:cubicBezTo>
                                  <a:pt x="13919" y="57772"/>
                                  <a:pt x="12281" y="57176"/>
                                  <a:pt x="10782" y="56273"/>
                                </a:cubicBezTo>
                                <a:cubicBezTo>
                                  <a:pt x="9283" y="55676"/>
                                  <a:pt x="8090" y="54775"/>
                                  <a:pt x="7036" y="53733"/>
                                </a:cubicBezTo>
                                <a:cubicBezTo>
                                  <a:pt x="5994" y="52680"/>
                                  <a:pt x="5092" y="51486"/>
                                  <a:pt x="4191" y="50292"/>
                                </a:cubicBezTo>
                                <a:cubicBezTo>
                                  <a:pt x="3289" y="49098"/>
                                  <a:pt x="2553" y="47751"/>
                                  <a:pt x="1943" y="46253"/>
                                </a:cubicBezTo>
                                <a:cubicBezTo>
                                  <a:pt x="1346" y="44755"/>
                                  <a:pt x="902" y="43104"/>
                                  <a:pt x="597" y="41313"/>
                                </a:cubicBezTo>
                                <a:cubicBezTo>
                                  <a:pt x="597" y="39509"/>
                                  <a:pt x="457" y="37567"/>
                                  <a:pt x="305" y="35547"/>
                                </a:cubicBezTo>
                                <a:cubicBezTo>
                                  <a:pt x="152" y="33528"/>
                                  <a:pt x="0" y="31432"/>
                                  <a:pt x="0" y="29337"/>
                                </a:cubicBezTo>
                                <a:cubicBezTo>
                                  <a:pt x="0" y="26936"/>
                                  <a:pt x="152" y="24841"/>
                                  <a:pt x="381" y="22822"/>
                                </a:cubicBezTo>
                                <a:cubicBezTo>
                                  <a:pt x="597" y="20803"/>
                                  <a:pt x="902" y="18859"/>
                                  <a:pt x="1194" y="16764"/>
                                </a:cubicBezTo>
                                <a:cubicBezTo>
                                  <a:pt x="1498" y="14974"/>
                                  <a:pt x="2095" y="13322"/>
                                  <a:pt x="2845" y="11823"/>
                                </a:cubicBezTo>
                                <a:cubicBezTo>
                                  <a:pt x="3594" y="10325"/>
                                  <a:pt x="4496" y="8979"/>
                                  <a:pt x="5385" y="7785"/>
                                </a:cubicBezTo>
                                <a:cubicBezTo>
                                  <a:pt x="6286" y="6591"/>
                                  <a:pt x="7340" y="5537"/>
                                  <a:pt x="8458" y="4572"/>
                                </a:cubicBezTo>
                                <a:cubicBezTo>
                                  <a:pt x="9576" y="3594"/>
                                  <a:pt x="10782" y="2692"/>
                                  <a:pt x="11976" y="1803"/>
                                </a:cubicBezTo>
                                <a:cubicBezTo>
                                  <a:pt x="13170" y="1194"/>
                                  <a:pt x="14668" y="750"/>
                                  <a:pt x="16319" y="457"/>
                                </a:cubicBezTo>
                                <a:cubicBezTo>
                                  <a:pt x="17958" y="152"/>
                                  <a:pt x="19761" y="0"/>
                                  <a:pt x="215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" name="Shape 264"/>
                        <wps:cNvSpPr/>
                        <wps:spPr>
                          <a:xfrm>
                            <a:off x="2554228" y="9790455"/>
                            <a:ext cx="20650" cy="58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50" h="58465">
                                <a:moveTo>
                                  <a:pt x="0" y="0"/>
                                </a:moveTo>
                                <a:lnTo>
                                  <a:pt x="4940" y="490"/>
                                </a:lnTo>
                                <a:cubicBezTo>
                                  <a:pt x="6579" y="871"/>
                                  <a:pt x="8077" y="1468"/>
                                  <a:pt x="9271" y="2370"/>
                                </a:cubicBezTo>
                                <a:cubicBezTo>
                                  <a:pt x="10477" y="2967"/>
                                  <a:pt x="11671" y="3869"/>
                                  <a:pt x="12789" y="4910"/>
                                </a:cubicBezTo>
                                <a:cubicBezTo>
                                  <a:pt x="13919" y="5964"/>
                                  <a:pt x="14960" y="7158"/>
                                  <a:pt x="15862" y="8351"/>
                                </a:cubicBezTo>
                                <a:cubicBezTo>
                                  <a:pt x="16764" y="9545"/>
                                  <a:pt x="17513" y="10892"/>
                                  <a:pt x="18110" y="12390"/>
                                </a:cubicBezTo>
                                <a:cubicBezTo>
                                  <a:pt x="18707" y="13889"/>
                                  <a:pt x="19151" y="15540"/>
                                  <a:pt x="19456" y="17331"/>
                                </a:cubicBezTo>
                                <a:cubicBezTo>
                                  <a:pt x="19748" y="19134"/>
                                  <a:pt x="20053" y="21077"/>
                                  <a:pt x="20282" y="23096"/>
                                </a:cubicBezTo>
                                <a:cubicBezTo>
                                  <a:pt x="20498" y="25116"/>
                                  <a:pt x="20650" y="27211"/>
                                  <a:pt x="20650" y="29307"/>
                                </a:cubicBezTo>
                                <a:cubicBezTo>
                                  <a:pt x="20650" y="33803"/>
                                  <a:pt x="20206" y="37841"/>
                                  <a:pt x="19304" y="41435"/>
                                </a:cubicBezTo>
                                <a:cubicBezTo>
                                  <a:pt x="18402" y="45017"/>
                                  <a:pt x="17056" y="48166"/>
                                  <a:pt x="15265" y="50858"/>
                                </a:cubicBezTo>
                                <a:cubicBezTo>
                                  <a:pt x="13462" y="53551"/>
                                  <a:pt x="11227" y="55494"/>
                                  <a:pt x="8534" y="56776"/>
                                </a:cubicBezTo>
                                <a:lnTo>
                                  <a:pt x="0" y="58465"/>
                                </a:lnTo>
                                <a:lnTo>
                                  <a:pt x="0" y="49023"/>
                                </a:lnTo>
                                <a:lnTo>
                                  <a:pt x="2311" y="48687"/>
                                </a:lnTo>
                                <a:cubicBezTo>
                                  <a:pt x="3137" y="48458"/>
                                  <a:pt x="3886" y="48166"/>
                                  <a:pt x="4483" y="47861"/>
                                </a:cubicBezTo>
                                <a:cubicBezTo>
                                  <a:pt x="5080" y="47569"/>
                                  <a:pt x="5690" y="47112"/>
                                  <a:pt x="6210" y="46515"/>
                                </a:cubicBezTo>
                                <a:cubicBezTo>
                                  <a:pt x="6731" y="45918"/>
                                  <a:pt x="7175" y="45169"/>
                                  <a:pt x="7480" y="44267"/>
                                </a:cubicBezTo>
                                <a:cubicBezTo>
                                  <a:pt x="7785" y="43378"/>
                                  <a:pt x="8077" y="42476"/>
                                  <a:pt x="8382" y="41498"/>
                                </a:cubicBezTo>
                                <a:cubicBezTo>
                                  <a:pt x="8674" y="40533"/>
                                  <a:pt x="8979" y="39479"/>
                                  <a:pt x="9271" y="38285"/>
                                </a:cubicBezTo>
                                <a:cubicBezTo>
                                  <a:pt x="9576" y="37092"/>
                                  <a:pt x="9728" y="35745"/>
                                  <a:pt x="9804" y="34323"/>
                                </a:cubicBezTo>
                                <a:cubicBezTo>
                                  <a:pt x="9881" y="32900"/>
                                  <a:pt x="9881" y="31402"/>
                                  <a:pt x="9881" y="29904"/>
                                </a:cubicBezTo>
                                <a:lnTo>
                                  <a:pt x="9881" y="26017"/>
                                </a:lnTo>
                                <a:lnTo>
                                  <a:pt x="9881" y="22118"/>
                                </a:lnTo>
                                <a:cubicBezTo>
                                  <a:pt x="9881" y="20924"/>
                                  <a:pt x="9728" y="19883"/>
                                  <a:pt x="9500" y="18905"/>
                                </a:cubicBezTo>
                                <a:cubicBezTo>
                                  <a:pt x="9271" y="17928"/>
                                  <a:pt x="8979" y="17038"/>
                                  <a:pt x="8674" y="16137"/>
                                </a:cubicBezTo>
                                <a:cubicBezTo>
                                  <a:pt x="8382" y="15235"/>
                                  <a:pt x="7925" y="14486"/>
                                  <a:pt x="7404" y="13812"/>
                                </a:cubicBezTo>
                                <a:cubicBezTo>
                                  <a:pt x="6883" y="13140"/>
                                  <a:pt x="6286" y="12543"/>
                                  <a:pt x="5690" y="11946"/>
                                </a:cubicBezTo>
                                <a:cubicBezTo>
                                  <a:pt x="5080" y="11349"/>
                                  <a:pt x="4343" y="10892"/>
                                  <a:pt x="3441" y="10599"/>
                                </a:cubicBezTo>
                                <a:cubicBezTo>
                                  <a:pt x="2540" y="10295"/>
                                  <a:pt x="1499" y="10155"/>
                                  <a:pt x="292" y="10155"/>
                                </a:cubicBezTo>
                                <a:lnTo>
                                  <a:pt x="0" y="102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" name="Shape 265"/>
                        <wps:cNvSpPr/>
                        <wps:spPr>
                          <a:xfrm>
                            <a:off x="2586848" y="9791618"/>
                            <a:ext cx="40716" cy="56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16" h="56883">
                                <a:moveTo>
                                  <a:pt x="0" y="0"/>
                                </a:moveTo>
                                <a:lnTo>
                                  <a:pt x="5398" y="0"/>
                                </a:lnTo>
                                <a:lnTo>
                                  <a:pt x="10782" y="0"/>
                                </a:lnTo>
                                <a:lnTo>
                                  <a:pt x="10782" y="14669"/>
                                </a:lnTo>
                                <a:lnTo>
                                  <a:pt x="10782" y="29337"/>
                                </a:lnTo>
                                <a:lnTo>
                                  <a:pt x="10477" y="33236"/>
                                </a:lnTo>
                                <a:lnTo>
                                  <a:pt x="10185" y="37123"/>
                                </a:lnTo>
                                <a:lnTo>
                                  <a:pt x="10477" y="37123"/>
                                </a:lnTo>
                                <a:lnTo>
                                  <a:pt x="10782" y="37123"/>
                                </a:lnTo>
                                <a:lnTo>
                                  <a:pt x="12573" y="33236"/>
                                </a:lnTo>
                                <a:lnTo>
                                  <a:pt x="14376" y="29337"/>
                                </a:lnTo>
                                <a:lnTo>
                                  <a:pt x="22454" y="14974"/>
                                </a:lnTo>
                                <a:lnTo>
                                  <a:pt x="30531" y="609"/>
                                </a:lnTo>
                                <a:lnTo>
                                  <a:pt x="35623" y="609"/>
                                </a:lnTo>
                                <a:lnTo>
                                  <a:pt x="40716" y="609"/>
                                </a:lnTo>
                                <a:lnTo>
                                  <a:pt x="40716" y="28740"/>
                                </a:lnTo>
                                <a:lnTo>
                                  <a:pt x="40716" y="56883"/>
                                </a:lnTo>
                                <a:lnTo>
                                  <a:pt x="35331" y="56883"/>
                                </a:lnTo>
                                <a:lnTo>
                                  <a:pt x="29934" y="56883"/>
                                </a:lnTo>
                                <a:lnTo>
                                  <a:pt x="29934" y="41618"/>
                                </a:lnTo>
                                <a:lnTo>
                                  <a:pt x="29934" y="26353"/>
                                </a:lnTo>
                                <a:lnTo>
                                  <a:pt x="30239" y="22758"/>
                                </a:lnTo>
                                <a:lnTo>
                                  <a:pt x="30531" y="19165"/>
                                </a:lnTo>
                                <a:lnTo>
                                  <a:pt x="30239" y="19165"/>
                                </a:lnTo>
                                <a:lnTo>
                                  <a:pt x="29934" y="19165"/>
                                </a:lnTo>
                                <a:lnTo>
                                  <a:pt x="28143" y="23051"/>
                                </a:lnTo>
                                <a:lnTo>
                                  <a:pt x="26340" y="26950"/>
                                </a:lnTo>
                                <a:lnTo>
                                  <a:pt x="18263" y="41618"/>
                                </a:lnTo>
                                <a:lnTo>
                                  <a:pt x="10185" y="56286"/>
                                </a:lnTo>
                                <a:lnTo>
                                  <a:pt x="5093" y="56286"/>
                                </a:lnTo>
                                <a:lnTo>
                                  <a:pt x="0" y="56286"/>
                                </a:lnTo>
                                <a:lnTo>
                                  <a:pt x="0" y="281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" name="Shape 266"/>
                        <wps:cNvSpPr/>
                        <wps:spPr>
                          <a:xfrm>
                            <a:off x="2592246" y="9776658"/>
                            <a:ext cx="31128" cy="107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28" h="10782">
                                <a:moveTo>
                                  <a:pt x="10172" y="0"/>
                                </a:moveTo>
                                <a:cubicBezTo>
                                  <a:pt x="10172" y="901"/>
                                  <a:pt x="10325" y="1651"/>
                                  <a:pt x="10617" y="2248"/>
                                </a:cubicBezTo>
                                <a:cubicBezTo>
                                  <a:pt x="10922" y="2845"/>
                                  <a:pt x="11366" y="3289"/>
                                  <a:pt x="11963" y="3594"/>
                                </a:cubicBezTo>
                                <a:cubicBezTo>
                                  <a:pt x="12573" y="3886"/>
                                  <a:pt x="13170" y="4190"/>
                                  <a:pt x="13843" y="4419"/>
                                </a:cubicBezTo>
                                <a:cubicBezTo>
                                  <a:pt x="14516" y="4635"/>
                                  <a:pt x="15265" y="4788"/>
                                  <a:pt x="16154" y="4788"/>
                                </a:cubicBezTo>
                                <a:cubicBezTo>
                                  <a:pt x="17958" y="4788"/>
                                  <a:pt x="19304" y="4343"/>
                                  <a:pt x="20269" y="3518"/>
                                </a:cubicBezTo>
                                <a:cubicBezTo>
                                  <a:pt x="21247" y="2692"/>
                                  <a:pt x="21844" y="1498"/>
                                  <a:pt x="22148" y="0"/>
                                </a:cubicBezTo>
                                <a:lnTo>
                                  <a:pt x="26632" y="597"/>
                                </a:lnTo>
                                <a:lnTo>
                                  <a:pt x="31128" y="1194"/>
                                </a:lnTo>
                                <a:cubicBezTo>
                                  <a:pt x="30823" y="2997"/>
                                  <a:pt x="30226" y="4496"/>
                                  <a:pt x="29401" y="5690"/>
                                </a:cubicBezTo>
                                <a:cubicBezTo>
                                  <a:pt x="28588" y="6883"/>
                                  <a:pt x="27534" y="7785"/>
                                  <a:pt x="26339" y="8382"/>
                                </a:cubicBezTo>
                                <a:cubicBezTo>
                                  <a:pt x="25133" y="9283"/>
                                  <a:pt x="23647" y="9880"/>
                                  <a:pt x="21920" y="10249"/>
                                </a:cubicBezTo>
                                <a:cubicBezTo>
                                  <a:pt x="20206" y="10630"/>
                                  <a:pt x="18250" y="10782"/>
                                  <a:pt x="16154" y="10782"/>
                                </a:cubicBezTo>
                                <a:cubicBezTo>
                                  <a:pt x="14961" y="10782"/>
                                  <a:pt x="13919" y="10782"/>
                                  <a:pt x="12941" y="10706"/>
                                </a:cubicBezTo>
                                <a:cubicBezTo>
                                  <a:pt x="11963" y="10630"/>
                                  <a:pt x="11074" y="10477"/>
                                  <a:pt x="10172" y="10173"/>
                                </a:cubicBezTo>
                                <a:cubicBezTo>
                                  <a:pt x="9271" y="9880"/>
                                  <a:pt x="8382" y="9728"/>
                                  <a:pt x="7557" y="9499"/>
                                </a:cubicBezTo>
                                <a:cubicBezTo>
                                  <a:pt x="6731" y="9283"/>
                                  <a:pt x="5981" y="8979"/>
                                  <a:pt x="5385" y="8382"/>
                                </a:cubicBezTo>
                                <a:cubicBezTo>
                                  <a:pt x="4788" y="8077"/>
                                  <a:pt x="4191" y="7632"/>
                                  <a:pt x="3581" y="7112"/>
                                </a:cubicBezTo>
                                <a:cubicBezTo>
                                  <a:pt x="2985" y="6591"/>
                                  <a:pt x="2387" y="5982"/>
                                  <a:pt x="1790" y="5385"/>
                                </a:cubicBezTo>
                                <a:cubicBezTo>
                                  <a:pt x="1486" y="4788"/>
                                  <a:pt x="1194" y="4039"/>
                                  <a:pt x="889" y="3213"/>
                                </a:cubicBezTo>
                                <a:cubicBezTo>
                                  <a:pt x="597" y="2400"/>
                                  <a:pt x="292" y="1498"/>
                                  <a:pt x="0" y="597"/>
                                </a:cubicBezTo>
                                <a:lnTo>
                                  <a:pt x="5080" y="305"/>
                                </a:lnTo>
                                <a:lnTo>
                                  <a:pt x="101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" name="Shape 267"/>
                        <wps:cNvSpPr/>
                        <wps:spPr>
                          <a:xfrm>
                            <a:off x="1808583" y="9902979"/>
                            <a:ext cx="41910" cy="568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56871">
                                <a:moveTo>
                                  <a:pt x="0" y="0"/>
                                </a:moveTo>
                                <a:lnTo>
                                  <a:pt x="5690" y="0"/>
                                </a:lnTo>
                                <a:lnTo>
                                  <a:pt x="11380" y="0"/>
                                </a:lnTo>
                                <a:lnTo>
                                  <a:pt x="16167" y="8078"/>
                                </a:lnTo>
                                <a:lnTo>
                                  <a:pt x="20955" y="16167"/>
                                </a:lnTo>
                                <a:lnTo>
                                  <a:pt x="25743" y="8078"/>
                                </a:lnTo>
                                <a:lnTo>
                                  <a:pt x="30531" y="0"/>
                                </a:lnTo>
                                <a:lnTo>
                                  <a:pt x="36221" y="0"/>
                                </a:lnTo>
                                <a:lnTo>
                                  <a:pt x="41910" y="0"/>
                                </a:lnTo>
                                <a:lnTo>
                                  <a:pt x="41910" y="28435"/>
                                </a:lnTo>
                                <a:lnTo>
                                  <a:pt x="41910" y="56871"/>
                                </a:lnTo>
                                <a:lnTo>
                                  <a:pt x="36221" y="56871"/>
                                </a:lnTo>
                                <a:lnTo>
                                  <a:pt x="30531" y="56871"/>
                                </a:lnTo>
                                <a:lnTo>
                                  <a:pt x="30531" y="41897"/>
                                </a:lnTo>
                                <a:lnTo>
                                  <a:pt x="30531" y="26937"/>
                                </a:lnTo>
                                <a:lnTo>
                                  <a:pt x="30836" y="22441"/>
                                </a:lnTo>
                                <a:lnTo>
                                  <a:pt x="31128" y="17958"/>
                                </a:lnTo>
                                <a:lnTo>
                                  <a:pt x="30836" y="17958"/>
                                </a:lnTo>
                                <a:lnTo>
                                  <a:pt x="30531" y="17958"/>
                                </a:lnTo>
                                <a:lnTo>
                                  <a:pt x="26035" y="25438"/>
                                </a:lnTo>
                                <a:lnTo>
                                  <a:pt x="21552" y="32919"/>
                                </a:lnTo>
                                <a:lnTo>
                                  <a:pt x="20650" y="32919"/>
                                </a:lnTo>
                                <a:lnTo>
                                  <a:pt x="19749" y="32919"/>
                                </a:lnTo>
                                <a:lnTo>
                                  <a:pt x="14961" y="25438"/>
                                </a:lnTo>
                                <a:lnTo>
                                  <a:pt x="10173" y="17958"/>
                                </a:lnTo>
                                <a:lnTo>
                                  <a:pt x="10173" y="21844"/>
                                </a:lnTo>
                                <a:lnTo>
                                  <a:pt x="10173" y="25743"/>
                                </a:lnTo>
                                <a:lnTo>
                                  <a:pt x="10173" y="41301"/>
                                </a:lnTo>
                                <a:lnTo>
                                  <a:pt x="10173" y="56871"/>
                                </a:lnTo>
                                <a:lnTo>
                                  <a:pt x="5093" y="56871"/>
                                </a:lnTo>
                                <a:lnTo>
                                  <a:pt x="0" y="56871"/>
                                </a:lnTo>
                                <a:lnTo>
                                  <a:pt x="0" y="284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" name="Shape 268"/>
                        <wps:cNvSpPr/>
                        <wps:spPr>
                          <a:xfrm>
                            <a:off x="1860664" y="9903576"/>
                            <a:ext cx="22752" cy="56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52" h="56273">
                                <a:moveTo>
                                  <a:pt x="17958" y="0"/>
                                </a:moveTo>
                                <a:lnTo>
                                  <a:pt x="22752" y="0"/>
                                </a:lnTo>
                                <a:lnTo>
                                  <a:pt x="22752" y="15591"/>
                                </a:lnTo>
                                <a:lnTo>
                                  <a:pt x="22746" y="15570"/>
                                </a:lnTo>
                                <a:lnTo>
                                  <a:pt x="22453" y="15570"/>
                                </a:lnTo>
                                <a:lnTo>
                                  <a:pt x="22149" y="15570"/>
                                </a:lnTo>
                                <a:lnTo>
                                  <a:pt x="19457" y="25146"/>
                                </a:lnTo>
                                <a:lnTo>
                                  <a:pt x="16764" y="34722"/>
                                </a:lnTo>
                                <a:lnTo>
                                  <a:pt x="22746" y="34722"/>
                                </a:lnTo>
                                <a:lnTo>
                                  <a:pt x="22752" y="34722"/>
                                </a:lnTo>
                                <a:lnTo>
                                  <a:pt x="22752" y="43700"/>
                                </a:lnTo>
                                <a:lnTo>
                                  <a:pt x="22746" y="43700"/>
                                </a:lnTo>
                                <a:lnTo>
                                  <a:pt x="14364" y="43700"/>
                                </a:lnTo>
                                <a:lnTo>
                                  <a:pt x="12573" y="49987"/>
                                </a:lnTo>
                                <a:lnTo>
                                  <a:pt x="10782" y="56273"/>
                                </a:lnTo>
                                <a:lnTo>
                                  <a:pt x="5385" y="56273"/>
                                </a:lnTo>
                                <a:lnTo>
                                  <a:pt x="0" y="56273"/>
                                </a:lnTo>
                                <a:lnTo>
                                  <a:pt x="8979" y="28130"/>
                                </a:lnTo>
                                <a:lnTo>
                                  <a:pt x="17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" name="Shape 269"/>
                        <wps:cNvSpPr/>
                        <wps:spPr>
                          <a:xfrm>
                            <a:off x="1883416" y="9903576"/>
                            <a:ext cx="23946" cy="56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46" h="56273">
                                <a:moveTo>
                                  <a:pt x="0" y="0"/>
                                </a:moveTo>
                                <a:lnTo>
                                  <a:pt x="603" y="0"/>
                                </a:lnTo>
                                <a:lnTo>
                                  <a:pt x="5988" y="0"/>
                                </a:lnTo>
                                <a:lnTo>
                                  <a:pt x="14967" y="28130"/>
                                </a:lnTo>
                                <a:lnTo>
                                  <a:pt x="23946" y="56273"/>
                                </a:lnTo>
                                <a:lnTo>
                                  <a:pt x="18256" y="56273"/>
                                </a:lnTo>
                                <a:lnTo>
                                  <a:pt x="12567" y="56273"/>
                                </a:lnTo>
                                <a:lnTo>
                                  <a:pt x="10471" y="49987"/>
                                </a:lnTo>
                                <a:lnTo>
                                  <a:pt x="8376" y="43700"/>
                                </a:lnTo>
                                <a:lnTo>
                                  <a:pt x="0" y="43700"/>
                                </a:lnTo>
                                <a:lnTo>
                                  <a:pt x="0" y="34722"/>
                                </a:lnTo>
                                <a:lnTo>
                                  <a:pt x="5988" y="34722"/>
                                </a:lnTo>
                                <a:lnTo>
                                  <a:pt x="2991" y="25146"/>
                                </a:lnTo>
                                <a:lnTo>
                                  <a:pt x="0" y="155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" name="Shape 270"/>
                        <wps:cNvSpPr/>
                        <wps:spPr>
                          <a:xfrm>
                            <a:off x="1918136" y="9901783"/>
                            <a:ext cx="19164" cy="58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64" h="58065">
                                <a:moveTo>
                                  <a:pt x="15570" y="0"/>
                                </a:moveTo>
                                <a:lnTo>
                                  <a:pt x="19164" y="66"/>
                                </a:lnTo>
                                <a:lnTo>
                                  <a:pt x="19164" y="10437"/>
                                </a:lnTo>
                                <a:lnTo>
                                  <a:pt x="18491" y="10249"/>
                                </a:lnTo>
                                <a:cubicBezTo>
                                  <a:pt x="17818" y="10173"/>
                                  <a:pt x="17069" y="10173"/>
                                  <a:pt x="16167" y="10173"/>
                                </a:cubicBezTo>
                                <a:lnTo>
                                  <a:pt x="14440" y="10173"/>
                                </a:lnTo>
                                <a:lnTo>
                                  <a:pt x="13170" y="10173"/>
                                </a:lnTo>
                                <a:lnTo>
                                  <a:pt x="11747" y="10173"/>
                                </a:lnTo>
                                <a:lnTo>
                                  <a:pt x="10782" y="10173"/>
                                </a:lnTo>
                                <a:lnTo>
                                  <a:pt x="10782" y="19456"/>
                                </a:lnTo>
                                <a:lnTo>
                                  <a:pt x="10782" y="28728"/>
                                </a:lnTo>
                                <a:lnTo>
                                  <a:pt x="11150" y="28728"/>
                                </a:lnTo>
                                <a:lnTo>
                                  <a:pt x="11976" y="28728"/>
                                </a:lnTo>
                                <a:lnTo>
                                  <a:pt x="12573" y="28728"/>
                                </a:lnTo>
                                <a:lnTo>
                                  <a:pt x="13170" y="28728"/>
                                </a:lnTo>
                                <a:lnTo>
                                  <a:pt x="13995" y="28728"/>
                                </a:lnTo>
                                <a:lnTo>
                                  <a:pt x="14376" y="28728"/>
                                </a:lnTo>
                                <a:lnTo>
                                  <a:pt x="14973" y="28728"/>
                                </a:lnTo>
                                <a:lnTo>
                                  <a:pt x="15570" y="28728"/>
                                </a:lnTo>
                                <a:cubicBezTo>
                                  <a:pt x="16167" y="28728"/>
                                  <a:pt x="16916" y="28728"/>
                                  <a:pt x="17666" y="28651"/>
                                </a:cubicBezTo>
                                <a:lnTo>
                                  <a:pt x="19164" y="28279"/>
                                </a:lnTo>
                                <a:lnTo>
                                  <a:pt x="19164" y="38757"/>
                                </a:lnTo>
                                <a:lnTo>
                                  <a:pt x="17361" y="38913"/>
                                </a:lnTo>
                                <a:lnTo>
                                  <a:pt x="16764" y="38913"/>
                                </a:lnTo>
                                <a:lnTo>
                                  <a:pt x="16167" y="38913"/>
                                </a:lnTo>
                                <a:lnTo>
                                  <a:pt x="15265" y="38913"/>
                                </a:lnTo>
                                <a:lnTo>
                                  <a:pt x="14376" y="38913"/>
                                </a:lnTo>
                                <a:lnTo>
                                  <a:pt x="13475" y="38913"/>
                                </a:lnTo>
                                <a:lnTo>
                                  <a:pt x="12573" y="38913"/>
                                </a:lnTo>
                                <a:lnTo>
                                  <a:pt x="11747" y="38913"/>
                                </a:lnTo>
                                <a:lnTo>
                                  <a:pt x="11379" y="38913"/>
                                </a:lnTo>
                                <a:lnTo>
                                  <a:pt x="11379" y="48489"/>
                                </a:lnTo>
                                <a:lnTo>
                                  <a:pt x="11379" y="58065"/>
                                </a:lnTo>
                                <a:lnTo>
                                  <a:pt x="5994" y="58065"/>
                                </a:lnTo>
                                <a:lnTo>
                                  <a:pt x="597" y="58065"/>
                                </a:lnTo>
                                <a:lnTo>
                                  <a:pt x="597" y="29934"/>
                                </a:lnTo>
                                <a:lnTo>
                                  <a:pt x="597" y="1791"/>
                                </a:lnTo>
                                <a:lnTo>
                                  <a:pt x="305" y="1791"/>
                                </a:lnTo>
                                <a:lnTo>
                                  <a:pt x="0" y="1791"/>
                                </a:lnTo>
                                <a:cubicBezTo>
                                  <a:pt x="1207" y="1486"/>
                                  <a:pt x="2400" y="1346"/>
                                  <a:pt x="3594" y="1194"/>
                                </a:cubicBezTo>
                                <a:cubicBezTo>
                                  <a:pt x="4788" y="1042"/>
                                  <a:pt x="5994" y="889"/>
                                  <a:pt x="7188" y="597"/>
                                </a:cubicBezTo>
                                <a:cubicBezTo>
                                  <a:pt x="8687" y="597"/>
                                  <a:pt x="10033" y="445"/>
                                  <a:pt x="11379" y="292"/>
                                </a:cubicBezTo>
                                <a:cubicBezTo>
                                  <a:pt x="12725" y="140"/>
                                  <a:pt x="14072" y="0"/>
                                  <a:pt x="155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" name="Shape 271"/>
                        <wps:cNvSpPr/>
                        <wps:spPr>
                          <a:xfrm>
                            <a:off x="1937300" y="9901849"/>
                            <a:ext cx="20345" cy="38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45" h="38691">
                                <a:moveTo>
                                  <a:pt x="0" y="0"/>
                                </a:moveTo>
                                <a:lnTo>
                                  <a:pt x="597" y="11"/>
                                </a:lnTo>
                                <a:cubicBezTo>
                                  <a:pt x="1943" y="74"/>
                                  <a:pt x="3289" y="226"/>
                                  <a:pt x="4788" y="531"/>
                                </a:cubicBezTo>
                                <a:cubicBezTo>
                                  <a:pt x="6287" y="823"/>
                                  <a:pt x="7633" y="1128"/>
                                  <a:pt x="8903" y="1573"/>
                                </a:cubicBezTo>
                                <a:cubicBezTo>
                                  <a:pt x="10173" y="2030"/>
                                  <a:pt x="11366" y="2627"/>
                                  <a:pt x="12573" y="3515"/>
                                </a:cubicBezTo>
                                <a:cubicBezTo>
                                  <a:pt x="13767" y="4125"/>
                                  <a:pt x="14808" y="4875"/>
                                  <a:pt x="15710" y="5840"/>
                                </a:cubicBezTo>
                                <a:cubicBezTo>
                                  <a:pt x="16612" y="6817"/>
                                  <a:pt x="17361" y="8011"/>
                                  <a:pt x="17958" y="9510"/>
                                </a:cubicBezTo>
                                <a:cubicBezTo>
                                  <a:pt x="18555" y="10704"/>
                                  <a:pt x="19152" y="12050"/>
                                  <a:pt x="19609" y="13625"/>
                                </a:cubicBezTo>
                                <a:cubicBezTo>
                                  <a:pt x="20053" y="15200"/>
                                  <a:pt x="20345" y="16990"/>
                                  <a:pt x="20345" y="19086"/>
                                </a:cubicBezTo>
                                <a:cubicBezTo>
                                  <a:pt x="20345" y="20889"/>
                                  <a:pt x="20206" y="22527"/>
                                  <a:pt x="19901" y="24026"/>
                                </a:cubicBezTo>
                                <a:cubicBezTo>
                                  <a:pt x="19609" y="25525"/>
                                  <a:pt x="19152" y="26871"/>
                                  <a:pt x="18555" y="28065"/>
                                </a:cubicBezTo>
                                <a:cubicBezTo>
                                  <a:pt x="17958" y="29259"/>
                                  <a:pt x="17208" y="30313"/>
                                  <a:pt x="16383" y="31290"/>
                                </a:cubicBezTo>
                                <a:cubicBezTo>
                                  <a:pt x="15557" y="32256"/>
                                  <a:pt x="14669" y="33158"/>
                                  <a:pt x="13767" y="34059"/>
                                </a:cubicBezTo>
                                <a:cubicBezTo>
                                  <a:pt x="12865" y="34948"/>
                                  <a:pt x="11824" y="35698"/>
                                  <a:pt x="10617" y="36295"/>
                                </a:cubicBezTo>
                                <a:cubicBezTo>
                                  <a:pt x="9423" y="36892"/>
                                  <a:pt x="8077" y="37349"/>
                                  <a:pt x="6579" y="37640"/>
                                </a:cubicBezTo>
                                <a:cubicBezTo>
                                  <a:pt x="5385" y="37946"/>
                                  <a:pt x="4039" y="38250"/>
                                  <a:pt x="2616" y="38466"/>
                                </a:cubicBezTo>
                                <a:lnTo>
                                  <a:pt x="0" y="38691"/>
                                </a:lnTo>
                                <a:lnTo>
                                  <a:pt x="0" y="28213"/>
                                </a:lnTo>
                                <a:lnTo>
                                  <a:pt x="597" y="28065"/>
                                </a:lnTo>
                                <a:cubicBezTo>
                                  <a:pt x="1194" y="28065"/>
                                  <a:pt x="1943" y="27912"/>
                                  <a:pt x="2616" y="27697"/>
                                </a:cubicBezTo>
                                <a:cubicBezTo>
                                  <a:pt x="3289" y="27468"/>
                                  <a:pt x="3886" y="27163"/>
                                  <a:pt x="4191" y="26871"/>
                                </a:cubicBezTo>
                                <a:cubicBezTo>
                                  <a:pt x="4788" y="26567"/>
                                  <a:pt x="5232" y="26122"/>
                                  <a:pt x="5690" y="25601"/>
                                </a:cubicBezTo>
                                <a:cubicBezTo>
                                  <a:pt x="6134" y="25067"/>
                                  <a:pt x="6579" y="24471"/>
                                  <a:pt x="7175" y="23874"/>
                                </a:cubicBezTo>
                                <a:cubicBezTo>
                                  <a:pt x="7480" y="23277"/>
                                  <a:pt x="7785" y="22527"/>
                                  <a:pt x="8001" y="21702"/>
                                </a:cubicBezTo>
                                <a:cubicBezTo>
                                  <a:pt x="8230" y="20889"/>
                                  <a:pt x="8382" y="19988"/>
                                  <a:pt x="8382" y="19086"/>
                                </a:cubicBezTo>
                                <a:cubicBezTo>
                                  <a:pt x="8382" y="18184"/>
                                  <a:pt x="8230" y="17435"/>
                                  <a:pt x="8001" y="16762"/>
                                </a:cubicBezTo>
                                <a:cubicBezTo>
                                  <a:pt x="7785" y="16089"/>
                                  <a:pt x="7480" y="15492"/>
                                  <a:pt x="7175" y="14894"/>
                                </a:cubicBezTo>
                                <a:cubicBezTo>
                                  <a:pt x="6883" y="14298"/>
                                  <a:pt x="6579" y="13701"/>
                                  <a:pt x="6210" y="13181"/>
                                </a:cubicBezTo>
                                <a:cubicBezTo>
                                  <a:pt x="5829" y="12647"/>
                                  <a:pt x="5385" y="12202"/>
                                  <a:pt x="4788" y="11898"/>
                                </a:cubicBezTo>
                                <a:cubicBezTo>
                                  <a:pt x="4191" y="11605"/>
                                  <a:pt x="3594" y="11301"/>
                                  <a:pt x="2984" y="11085"/>
                                </a:cubicBezTo>
                                <a:cubicBezTo>
                                  <a:pt x="2388" y="10856"/>
                                  <a:pt x="1791" y="10704"/>
                                  <a:pt x="1194" y="10704"/>
                                </a:cubicBezTo>
                                <a:lnTo>
                                  <a:pt x="0" y="103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" name="Shape 272"/>
                        <wps:cNvSpPr/>
                        <wps:spPr>
                          <a:xfrm>
                            <a:off x="1968425" y="9902972"/>
                            <a:ext cx="44298" cy="56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298" h="56883">
                                <a:moveTo>
                                  <a:pt x="0" y="0"/>
                                </a:moveTo>
                                <a:lnTo>
                                  <a:pt x="5385" y="0"/>
                                </a:lnTo>
                                <a:lnTo>
                                  <a:pt x="10782" y="0"/>
                                </a:lnTo>
                                <a:lnTo>
                                  <a:pt x="10782" y="11684"/>
                                </a:lnTo>
                                <a:lnTo>
                                  <a:pt x="10782" y="23355"/>
                                </a:lnTo>
                                <a:lnTo>
                                  <a:pt x="13767" y="23355"/>
                                </a:lnTo>
                                <a:lnTo>
                                  <a:pt x="16764" y="23355"/>
                                </a:lnTo>
                                <a:lnTo>
                                  <a:pt x="23050" y="11684"/>
                                </a:lnTo>
                                <a:lnTo>
                                  <a:pt x="29337" y="0"/>
                                </a:lnTo>
                                <a:lnTo>
                                  <a:pt x="35623" y="0"/>
                                </a:lnTo>
                                <a:lnTo>
                                  <a:pt x="41910" y="0"/>
                                </a:lnTo>
                                <a:lnTo>
                                  <a:pt x="34125" y="13780"/>
                                </a:lnTo>
                                <a:lnTo>
                                  <a:pt x="26340" y="27546"/>
                                </a:lnTo>
                                <a:lnTo>
                                  <a:pt x="35319" y="42215"/>
                                </a:lnTo>
                                <a:lnTo>
                                  <a:pt x="44298" y="56883"/>
                                </a:lnTo>
                                <a:lnTo>
                                  <a:pt x="37414" y="56883"/>
                                </a:lnTo>
                                <a:lnTo>
                                  <a:pt x="30531" y="56883"/>
                                </a:lnTo>
                                <a:lnTo>
                                  <a:pt x="23647" y="44907"/>
                                </a:lnTo>
                                <a:lnTo>
                                  <a:pt x="16764" y="32931"/>
                                </a:lnTo>
                                <a:lnTo>
                                  <a:pt x="13767" y="32931"/>
                                </a:lnTo>
                                <a:lnTo>
                                  <a:pt x="10782" y="32931"/>
                                </a:lnTo>
                                <a:lnTo>
                                  <a:pt x="10782" y="44907"/>
                                </a:lnTo>
                                <a:lnTo>
                                  <a:pt x="10782" y="56883"/>
                                </a:lnTo>
                                <a:lnTo>
                                  <a:pt x="5385" y="56883"/>
                                </a:lnTo>
                                <a:lnTo>
                                  <a:pt x="0" y="56883"/>
                                </a:lnTo>
                                <a:lnTo>
                                  <a:pt x="0" y="284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" name="Shape 273"/>
                        <wps:cNvSpPr/>
                        <wps:spPr>
                          <a:xfrm>
                            <a:off x="2022305" y="9903576"/>
                            <a:ext cx="40119" cy="56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19" h="56274">
                                <a:moveTo>
                                  <a:pt x="0" y="0"/>
                                </a:moveTo>
                                <a:lnTo>
                                  <a:pt x="5385" y="0"/>
                                </a:lnTo>
                                <a:lnTo>
                                  <a:pt x="10782" y="0"/>
                                </a:lnTo>
                                <a:lnTo>
                                  <a:pt x="10782" y="14364"/>
                                </a:lnTo>
                                <a:lnTo>
                                  <a:pt x="10782" y="28740"/>
                                </a:lnTo>
                                <a:lnTo>
                                  <a:pt x="10477" y="32627"/>
                                </a:lnTo>
                                <a:lnTo>
                                  <a:pt x="10185" y="36513"/>
                                </a:lnTo>
                                <a:lnTo>
                                  <a:pt x="10477" y="36513"/>
                                </a:lnTo>
                                <a:lnTo>
                                  <a:pt x="10782" y="36513"/>
                                </a:lnTo>
                                <a:lnTo>
                                  <a:pt x="12573" y="32627"/>
                                </a:lnTo>
                                <a:lnTo>
                                  <a:pt x="14376" y="28740"/>
                                </a:lnTo>
                                <a:lnTo>
                                  <a:pt x="22149" y="14364"/>
                                </a:lnTo>
                                <a:lnTo>
                                  <a:pt x="29934" y="0"/>
                                </a:lnTo>
                                <a:lnTo>
                                  <a:pt x="35026" y="0"/>
                                </a:lnTo>
                                <a:lnTo>
                                  <a:pt x="40119" y="0"/>
                                </a:lnTo>
                                <a:lnTo>
                                  <a:pt x="40119" y="28131"/>
                                </a:lnTo>
                                <a:lnTo>
                                  <a:pt x="40119" y="56274"/>
                                </a:lnTo>
                                <a:lnTo>
                                  <a:pt x="34722" y="56274"/>
                                </a:lnTo>
                                <a:lnTo>
                                  <a:pt x="29337" y="56274"/>
                                </a:lnTo>
                                <a:lnTo>
                                  <a:pt x="29337" y="41301"/>
                                </a:lnTo>
                                <a:lnTo>
                                  <a:pt x="29337" y="26340"/>
                                </a:lnTo>
                                <a:lnTo>
                                  <a:pt x="29642" y="22746"/>
                                </a:lnTo>
                                <a:lnTo>
                                  <a:pt x="29934" y="19152"/>
                                </a:lnTo>
                                <a:lnTo>
                                  <a:pt x="29642" y="19152"/>
                                </a:lnTo>
                                <a:lnTo>
                                  <a:pt x="29337" y="19152"/>
                                </a:lnTo>
                                <a:lnTo>
                                  <a:pt x="27838" y="22746"/>
                                </a:lnTo>
                                <a:lnTo>
                                  <a:pt x="26340" y="26340"/>
                                </a:lnTo>
                                <a:lnTo>
                                  <a:pt x="18262" y="41301"/>
                                </a:lnTo>
                                <a:lnTo>
                                  <a:pt x="10185" y="56274"/>
                                </a:lnTo>
                                <a:lnTo>
                                  <a:pt x="5093" y="56274"/>
                                </a:lnTo>
                                <a:lnTo>
                                  <a:pt x="0" y="56274"/>
                                </a:lnTo>
                                <a:lnTo>
                                  <a:pt x="0" y="281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" name="Shape 274"/>
                        <wps:cNvSpPr/>
                        <wps:spPr>
                          <a:xfrm>
                            <a:off x="2076784" y="9901783"/>
                            <a:ext cx="19761" cy="58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61" h="58065">
                                <a:moveTo>
                                  <a:pt x="15570" y="0"/>
                                </a:moveTo>
                                <a:cubicBezTo>
                                  <a:pt x="17069" y="0"/>
                                  <a:pt x="18415" y="0"/>
                                  <a:pt x="19761" y="77"/>
                                </a:cubicBezTo>
                                <a:lnTo>
                                  <a:pt x="19761" y="10502"/>
                                </a:lnTo>
                                <a:lnTo>
                                  <a:pt x="18631" y="10249"/>
                                </a:lnTo>
                                <a:cubicBezTo>
                                  <a:pt x="17958" y="10173"/>
                                  <a:pt x="17361" y="10173"/>
                                  <a:pt x="16764" y="10173"/>
                                </a:cubicBezTo>
                                <a:lnTo>
                                  <a:pt x="15037" y="10173"/>
                                </a:lnTo>
                                <a:lnTo>
                                  <a:pt x="13767" y="10173"/>
                                </a:lnTo>
                                <a:lnTo>
                                  <a:pt x="12344" y="10173"/>
                                </a:lnTo>
                                <a:lnTo>
                                  <a:pt x="11379" y="10173"/>
                                </a:lnTo>
                                <a:lnTo>
                                  <a:pt x="11379" y="19456"/>
                                </a:lnTo>
                                <a:lnTo>
                                  <a:pt x="11379" y="28728"/>
                                </a:lnTo>
                                <a:lnTo>
                                  <a:pt x="11748" y="28728"/>
                                </a:lnTo>
                                <a:lnTo>
                                  <a:pt x="12573" y="28728"/>
                                </a:lnTo>
                                <a:lnTo>
                                  <a:pt x="13170" y="28728"/>
                                </a:lnTo>
                                <a:lnTo>
                                  <a:pt x="13767" y="28728"/>
                                </a:lnTo>
                                <a:lnTo>
                                  <a:pt x="14592" y="28728"/>
                                </a:lnTo>
                                <a:lnTo>
                                  <a:pt x="14973" y="28728"/>
                                </a:lnTo>
                                <a:lnTo>
                                  <a:pt x="15570" y="28728"/>
                                </a:lnTo>
                                <a:lnTo>
                                  <a:pt x="16167" y="28728"/>
                                </a:lnTo>
                                <a:cubicBezTo>
                                  <a:pt x="16764" y="28728"/>
                                  <a:pt x="17513" y="28728"/>
                                  <a:pt x="18262" y="28651"/>
                                </a:cubicBezTo>
                                <a:lnTo>
                                  <a:pt x="19761" y="28279"/>
                                </a:lnTo>
                                <a:lnTo>
                                  <a:pt x="19761" y="38706"/>
                                </a:lnTo>
                                <a:lnTo>
                                  <a:pt x="17361" y="38913"/>
                                </a:lnTo>
                                <a:lnTo>
                                  <a:pt x="16764" y="38913"/>
                                </a:lnTo>
                                <a:lnTo>
                                  <a:pt x="16167" y="38913"/>
                                </a:lnTo>
                                <a:lnTo>
                                  <a:pt x="15265" y="38913"/>
                                </a:lnTo>
                                <a:lnTo>
                                  <a:pt x="14364" y="38913"/>
                                </a:lnTo>
                                <a:lnTo>
                                  <a:pt x="13475" y="38913"/>
                                </a:lnTo>
                                <a:lnTo>
                                  <a:pt x="12573" y="38913"/>
                                </a:lnTo>
                                <a:lnTo>
                                  <a:pt x="11748" y="38913"/>
                                </a:lnTo>
                                <a:lnTo>
                                  <a:pt x="11379" y="38913"/>
                                </a:lnTo>
                                <a:lnTo>
                                  <a:pt x="11379" y="48489"/>
                                </a:lnTo>
                                <a:lnTo>
                                  <a:pt x="11379" y="58065"/>
                                </a:lnTo>
                                <a:lnTo>
                                  <a:pt x="5982" y="58065"/>
                                </a:lnTo>
                                <a:lnTo>
                                  <a:pt x="597" y="58065"/>
                                </a:lnTo>
                                <a:lnTo>
                                  <a:pt x="597" y="29934"/>
                                </a:lnTo>
                                <a:lnTo>
                                  <a:pt x="597" y="1791"/>
                                </a:lnTo>
                                <a:lnTo>
                                  <a:pt x="305" y="1791"/>
                                </a:lnTo>
                                <a:lnTo>
                                  <a:pt x="0" y="1791"/>
                                </a:lnTo>
                                <a:cubicBezTo>
                                  <a:pt x="1194" y="1486"/>
                                  <a:pt x="2400" y="1346"/>
                                  <a:pt x="3594" y="1194"/>
                                </a:cubicBezTo>
                                <a:cubicBezTo>
                                  <a:pt x="4788" y="1042"/>
                                  <a:pt x="5982" y="889"/>
                                  <a:pt x="7188" y="597"/>
                                </a:cubicBezTo>
                                <a:cubicBezTo>
                                  <a:pt x="8687" y="597"/>
                                  <a:pt x="10033" y="445"/>
                                  <a:pt x="11379" y="292"/>
                                </a:cubicBezTo>
                                <a:cubicBezTo>
                                  <a:pt x="12726" y="140"/>
                                  <a:pt x="14071" y="0"/>
                                  <a:pt x="155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" name="Shape 275"/>
                        <wps:cNvSpPr/>
                        <wps:spPr>
                          <a:xfrm>
                            <a:off x="2096545" y="9901860"/>
                            <a:ext cx="19749" cy="38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49" h="38629">
                                <a:moveTo>
                                  <a:pt x="0" y="0"/>
                                </a:moveTo>
                                <a:cubicBezTo>
                                  <a:pt x="1346" y="63"/>
                                  <a:pt x="2692" y="215"/>
                                  <a:pt x="4191" y="520"/>
                                </a:cubicBezTo>
                                <a:cubicBezTo>
                                  <a:pt x="5690" y="812"/>
                                  <a:pt x="7036" y="1117"/>
                                  <a:pt x="8306" y="1562"/>
                                </a:cubicBezTo>
                                <a:cubicBezTo>
                                  <a:pt x="9576" y="2019"/>
                                  <a:pt x="10769" y="2616"/>
                                  <a:pt x="11963" y="3504"/>
                                </a:cubicBezTo>
                                <a:cubicBezTo>
                                  <a:pt x="13170" y="4114"/>
                                  <a:pt x="14211" y="4864"/>
                                  <a:pt x="15113" y="5829"/>
                                </a:cubicBezTo>
                                <a:cubicBezTo>
                                  <a:pt x="16015" y="6807"/>
                                  <a:pt x="16764" y="8000"/>
                                  <a:pt x="17361" y="9499"/>
                                </a:cubicBezTo>
                                <a:cubicBezTo>
                                  <a:pt x="17958" y="10693"/>
                                  <a:pt x="18555" y="12040"/>
                                  <a:pt x="18999" y="13614"/>
                                </a:cubicBezTo>
                                <a:cubicBezTo>
                                  <a:pt x="19456" y="15189"/>
                                  <a:pt x="19749" y="16980"/>
                                  <a:pt x="19749" y="19075"/>
                                </a:cubicBezTo>
                                <a:cubicBezTo>
                                  <a:pt x="19749" y="20879"/>
                                  <a:pt x="19596" y="22516"/>
                                  <a:pt x="19304" y="24016"/>
                                </a:cubicBezTo>
                                <a:cubicBezTo>
                                  <a:pt x="18999" y="25514"/>
                                  <a:pt x="18555" y="26860"/>
                                  <a:pt x="17958" y="28054"/>
                                </a:cubicBezTo>
                                <a:cubicBezTo>
                                  <a:pt x="17361" y="29248"/>
                                  <a:pt x="16612" y="30302"/>
                                  <a:pt x="15786" y="31279"/>
                                </a:cubicBezTo>
                                <a:cubicBezTo>
                                  <a:pt x="14961" y="32245"/>
                                  <a:pt x="14059" y="33147"/>
                                  <a:pt x="13170" y="34048"/>
                                </a:cubicBezTo>
                                <a:cubicBezTo>
                                  <a:pt x="12268" y="34937"/>
                                  <a:pt x="11227" y="35687"/>
                                  <a:pt x="10020" y="36284"/>
                                </a:cubicBezTo>
                                <a:cubicBezTo>
                                  <a:pt x="8827" y="36881"/>
                                  <a:pt x="7480" y="37338"/>
                                  <a:pt x="5982" y="37629"/>
                                </a:cubicBezTo>
                                <a:cubicBezTo>
                                  <a:pt x="4788" y="37935"/>
                                  <a:pt x="3442" y="38240"/>
                                  <a:pt x="2019" y="38455"/>
                                </a:cubicBezTo>
                                <a:lnTo>
                                  <a:pt x="0" y="38629"/>
                                </a:lnTo>
                                <a:lnTo>
                                  <a:pt x="0" y="28202"/>
                                </a:lnTo>
                                <a:lnTo>
                                  <a:pt x="597" y="28054"/>
                                </a:lnTo>
                                <a:cubicBezTo>
                                  <a:pt x="1194" y="28054"/>
                                  <a:pt x="1943" y="27901"/>
                                  <a:pt x="2616" y="27686"/>
                                </a:cubicBezTo>
                                <a:cubicBezTo>
                                  <a:pt x="3289" y="27457"/>
                                  <a:pt x="3886" y="27152"/>
                                  <a:pt x="4191" y="26860"/>
                                </a:cubicBezTo>
                                <a:cubicBezTo>
                                  <a:pt x="4788" y="26556"/>
                                  <a:pt x="5232" y="26111"/>
                                  <a:pt x="5690" y="25590"/>
                                </a:cubicBezTo>
                                <a:cubicBezTo>
                                  <a:pt x="6134" y="25057"/>
                                  <a:pt x="6578" y="24460"/>
                                  <a:pt x="7176" y="23863"/>
                                </a:cubicBezTo>
                                <a:cubicBezTo>
                                  <a:pt x="7480" y="23266"/>
                                  <a:pt x="7785" y="22516"/>
                                  <a:pt x="8001" y="21691"/>
                                </a:cubicBezTo>
                                <a:cubicBezTo>
                                  <a:pt x="8230" y="20879"/>
                                  <a:pt x="8382" y="19977"/>
                                  <a:pt x="8382" y="19075"/>
                                </a:cubicBezTo>
                                <a:cubicBezTo>
                                  <a:pt x="8382" y="18173"/>
                                  <a:pt x="8230" y="17424"/>
                                  <a:pt x="8001" y="16751"/>
                                </a:cubicBezTo>
                                <a:cubicBezTo>
                                  <a:pt x="7785" y="16078"/>
                                  <a:pt x="7480" y="15481"/>
                                  <a:pt x="7176" y="14884"/>
                                </a:cubicBezTo>
                                <a:cubicBezTo>
                                  <a:pt x="6883" y="14287"/>
                                  <a:pt x="6578" y="13691"/>
                                  <a:pt x="6210" y="13170"/>
                                </a:cubicBezTo>
                                <a:cubicBezTo>
                                  <a:pt x="5829" y="12636"/>
                                  <a:pt x="5385" y="12192"/>
                                  <a:pt x="4788" y="11887"/>
                                </a:cubicBezTo>
                                <a:cubicBezTo>
                                  <a:pt x="4191" y="11595"/>
                                  <a:pt x="3594" y="11290"/>
                                  <a:pt x="2985" y="11074"/>
                                </a:cubicBezTo>
                                <a:cubicBezTo>
                                  <a:pt x="2387" y="10845"/>
                                  <a:pt x="1791" y="10693"/>
                                  <a:pt x="1194" y="10693"/>
                                </a:cubicBezTo>
                                <a:lnTo>
                                  <a:pt x="0" y="104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" name="Shape 276"/>
                        <wps:cNvSpPr/>
                        <wps:spPr>
                          <a:xfrm>
                            <a:off x="2126473" y="9902376"/>
                            <a:ext cx="21857" cy="59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7" h="59271">
                                <a:moveTo>
                                  <a:pt x="21552" y="0"/>
                                </a:moveTo>
                                <a:lnTo>
                                  <a:pt x="21857" y="30"/>
                                </a:lnTo>
                                <a:lnTo>
                                  <a:pt x="21857" y="10263"/>
                                </a:lnTo>
                                <a:lnTo>
                                  <a:pt x="17361" y="11455"/>
                                </a:lnTo>
                                <a:cubicBezTo>
                                  <a:pt x="16015" y="12281"/>
                                  <a:pt x="14973" y="13474"/>
                                  <a:pt x="14376" y="14974"/>
                                </a:cubicBezTo>
                                <a:cubicBezTo>
                                  <a:pt x="13474" y="16459"/>
                                  <a:pt x="12878" y="18415"/>
                                  <a:pt x="12497" y="20803"/>
                                </a:cubicBezTo>
                                <a:cubicBezTo>
                                  <a:pt x="12128" y="23202"/>
                                  <a:pt x="11976" y="26047"/>
                                  <a:pt x="11976" y="29337"/>
                                </a:cubicBezTo>
                                <a:cubicBezTo>
                                  <a:pt x="11976" y="30835"/>
                                  <a:pt x="11976" y="32182"/>
                                  <a:pt x="12052" y="33451"/>
                                </a:cubicBezTo>
                                <a:cubicBezTo>
                                  <a:pt x="12128" y="34722"/>
                                  <a:pt x="12281" y="35928"/>
                                  <a:pt x="12573" y="37122"/>
                                </a:cubicBezTo>
                                <a:cubicBezTo>
                                  <a:pt x="12573" y="38315"/>
                                  <a:pt x="12725" y="39370"/>
                                  <a:pt x="12954" y="40335"/>
                                </a:cubicBezTo>
                                <a:cubicBezTo>
                                  <a:pt x="13170" y="41313"/>
                                  <a:pt x="13474" y="42202"/>
                                  <a:pt x="13767" y="43104"/>
                                </a:cubicBezTo>
                                <a:cubicBezTo>
                                  <a:pt x="14071" y="44005"/>
                                  <a:pt x="14516" y="44755"/>
                                  <a:pt x="15049" y="45427"/>
                                </a:cubicBezTo>
                                <a:cubicBezTo>
                                  <a:pt x="15570" y="46101"/>
                                  <a:pt x="16167" y="46698"/>
                                  <a:pt x="16764" y="47295"/>
                                </a:cubicBezTo>
                                <a:cubicBezTo>
                                  <a:pt x="17361" y="47892"/>
                                  <a:pt x="18110" y="48349"/>
                                  <a:pt x="18935" y="48641"/>
                                </a:cubicBezTo>
                                <a:cubicBezTo>
                                  <a:pt x="19761" y="48946"/>
                                  <a:pt x="20663" y="49098"/>
                                  <a:pt x="21552" y="49098"/>
                                </a:cubicBezTo>
                                <a:lnTo>
                                  <a:pt x="21857" y="49054"/>
                                </a:lnTo>
                                <a:lnTo>
                                  <a:pt x="21857" y="59093"/>
                                </a:lnTo>
                                <a:lnTo>
                                  <a:pt x="20955" y="59271"/>
                                </a:lnTo>
                                <a:cubicBezTo>
                                  <a:pt x="19164" y="59271"/>
                                  <a:pt x="17361" y="59118"/>
                                  <a:pt x="15722" y="58750"/>
                                </a:cubicBezTo>
                                <a:cubicBezTo>
                                  <a:pt x="14071" y="58369"/>
                                  <a:pt x="12573" y="57772"/>
                                  <a:pt x="11379" y="56870"/>
                                </a:cubicBezTo>
                                <a:cubicBezTo>
                                  <a:pt x="9880" y="56273"/>
                                  <a:pt x="8687" y="55384"/>
                                  <a:pt x="7633" y="54330"/>
                                </a:cubicBezTo>
                                <a:cubicBezTo>
                                  <a:pt x="6591" y="53289"/>
                                  <a:pt x="5689" y="52083"/>
                                  <a:pt x="4788" y="50888"/>
                                </a:cubicBezTo>
                                <a:cubicBezTo>
                                  <a:pt x="3899" y="49695"/>
                                  <a:pt x="3149" y="48349"/>
                                  <a:pt x="2552" y="46850"/>
                                </a:cubicBezTo>
                                <a:cubicBezTo>
                                  <a:pt x="1943" y="45351"/>
                                  <a:pt x="1498" y="43700"/>
                                  <a:pt x="1206" y="41910"/>
                                </a:cubicBezTo>
                                <a:cubicBezTo>
                                  <a:pt x="902" y="39509"/>
                                  <a:pt x="597" y="37414"/>
                                  <a:pt x="381" y="35395"/>
                                </a:cubicBezTo>
                                <a:cubicBezTo>
                                  <a:pt x="152" y="33375"/>
                                  <a:pt x="0" y="31432"/>
                                  <a:pt x="0" y="29337"/>
                                </a:cubicBezTo>
                                <a:cubicBezTo>
                                  <a:pt x="0" y="26936"/>
                                  <a:pt x="152" y="24702"/>
                                  <a:pt x="381" y="22606"/>
                                </a:cubicBezTo>
                                <a:cubicBezTo>
                                  <a:pt x="597" y="20510"/>
                                  <a:pt x="902" y="18555"/>
                                  <a:pt x="1206" y="16764"/>
                                </a:cubicBezTo>
                                <a:cubicBezTo>
                                  <a:pt x="1498" y="14974"/>
                                  <a:pt x="2095" y="13322"/>
                                  <a:pt x="2845" y="11823"/>
                                </a:cubicBezTo>
                                <a:cubicBezTo>
                                  <a:pt x="3594" y="10325"/>
                                  <a:pt x="4496" y="8979"/>
                                  <a:pt x="5385" y="7785"/>
                                </a:cubicBezTo>
                                <a:cubicBezTo>
                                  <a:pt x="6286" y="6591"/>
                                  <a:pt x="7340" y="5537"/>
                                  <a:pt x="8458" y="4572"/>
                                </a:cubicBezTo>
                                <a:cubicBezTo>
                                  <a:pt x="9576" y="3594"/>
                                  <a:pt x="10782" y="2692"/>
                                  <a:pt x="11976" y="1803"/>
                                </a:cubicBezTo>
                                <a:cubicBezTo>
                                  <a:pt x="13170" y="1194"/>
                                  <a:pt x="14668" y="749"/>
                                  <a:pt x="16319" y="457"/>
                                </a:cubicBezTo>
                                <a:cubicBezTo>
                                  <a:pt x="17958" y="152"/>
                                  <a:pt x="19761" y="0"/>
                                  <a:pt x="215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" name="Shape 277"/>
                        <wps:cNvSpPr/>
                        <wps:spPr>
                          <a:xfrm>
                            <a:off x="2148330" y="9902406"/>
                            <a:ext cx="20650" cy="59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50" h="59062">
                                <a:moveTo>
                                  <a:pt x="0" y="0"/>
                                </a:moveTo>
                                <a:lnTo>
                                  <a:pt x="4940" y="490"/>
                                </a:lnTo>
                                <a:cubicBezTo>
                                  <a:pt x="6579" y="871"/>
                                  <a:pt x="8077" y="1468"/>
                                  <a:pt x="9271" y="2370"/>
                                </a:cubicBezTo>
                                <a:cubicBezTo>
                                  <a:pt x="10770" y="2966"/>
                                  <a:pt x="11976" y="3869"/>
                                  <a:pt x="13017" y="4910"/>
                                </a:cubicBezTo>
                                <a:cubicBezTo>
                                  <a:pt x="14072" y="5964"/>
                                  <a:pt x="14961" y="7158"/>
                                  <a:pt x="15862" y="8351"/>
                                </a:cubicBezTo>
                                <a:cubicBezTo>
                                  <a:pt x="16764" y="9545"/>
                                  <a:pt x="17513" y="10892"/>
                                  <a:pt x="18110" y="12467"/>
                                </a:cubicBezTo>
                                <a:cubicBezTo>
                                  <a:pt x="18707" y="14041"/>
                                  <a:pt x="19152" y="15832"/>
                                  <a:pt x="19456" y="17928"/>
                                </a:cubicBezTo>
                                <a:cubicBezTo>
                                  <a:pt x="19748" y="19731"/>
                                  <a:pt x="20053" y="21674"/>
                                  <a:pt x="20282" y="23693"/>
                                </a:cubicBezTo>
                                <a:cubicBezTo>
                                  <a:pt x="20498" y="25712"/>
                                  <a:pt x="20650" y="27808"/>
                                  <a:pt x="20650" y="29904"/>
                                </a:cubicBezTo>
                                <a:cubicBezTo>
                                  <a:pt x="20650" y="34399"/>
                                  <a:pt x="20206" y="38438"/>
                                  <a:pt x="19304" y="42032"/>
                                </a:cubicBezTo>
                                <a:cubicBezTo>
                                  <a:pt x="18402" y="45626"/>
                                  <a:pt x="17056" y="48763"/>
                                  <a:pt x="15265" y="51456"/>
                                </a:cubicBezTo>
                                <a:cubicBezTo>
                                  <a:pt x="13462" y="54148"/>
                                  <a:pt x="11227" y="56091"/>
                                  <a:pt x="8534" y="57373"/>
                                </a:cubicBezTo>
                                <a:lnTo>
                                  <a:pt x="0" y="59062"/>
                                </a:lnTo>
                                <a:lnTo>
                                  <a:pt x="0" y="49023"/>
                                </a:lnTo>
                                <a:lnTo>
                                  <a:pt x="2311" y="48687"/>
                                </a:lnTo>
                                <a:cubicBezTo>
                                  <a:pt x="3137" y="48458"/>
                                  <a:pt x="3886" y="48166"/>
                                  <a:pt x="4483" y="47861"/>
                                </a:cubicBezTo>
                                <a:cubicBezTo>
                                  <a:pt x="5080" y="47569"/>
                                  <a:pt x="5690" y="47112"/>
                                  <a:pt x="6210" y="46515"/>
                                </a:cubicBezTo>
                                <a:cubicBezTo>
                                  <a:pt x="6731" y="45918"/>
                                  <a:pt x="7176" y="45169"/>
                                  <a:pt x="7480" y="44267"/>
                                </a:cubicBezTo>
                                <a:cubicBezTo>
                                  <a:pt x="7785" y="43378"/>
                                  <a:pt x="8077" y="42476"/>
                                  <a:pt x="8382" y="41498"/>
                                </a:cubicBezTo>
                                <a:cubicBezTo>
                                  <a:pt x="8674" y="40533"/>
                                  <a:pt x="8979" y="39479"/>
                                  <a:pt x="9271" y="38285"/>
                                </a:cubicBezTo>
                                <a:cubicBezTo>
                                  <a:pt x="9576" y="37092"/>
                                  <a:pt x="9728" y="35745"/>
                                  <a:pt x="9804" y="34323"/>
                                </a:cubicBezTo>
                                <a:cubicBezTo>
                                  <a:pt x="9881" y="32901"/>
                                  <a:pt x="9881" y="31402"/>
                                  <a:pt x="9881" y="29904"/>
                                </a:cubicBezTo>
                                <a:lnTo>
                                  <a:pt x="9881" y="26017"/>
                                </a:lnTo>
                                <a:lnTo>
                                  <a:pt x="9881" y="22118"/>
                                </a:lnTo>
                                <a:cubicBezTo>
                                  <a:pt x="9881" y="20924"/>
                                  <a:pt x="9728" y="19883"/>
                                  <a:pt x="9500" y="18905"/>
                                </a:cubicBezTo>
                                <a:cubicBezTo>
                                  <a:pt x="9271" y="17928"/>
                                  <a:pt x="8979" y="17038"/>
                                  <a:pt x="8674" y="16137"/>
                                </a:cubicBezTo>
                                <a:cubicBezTo>
                                  <a:pt x="8382" y="15235"/>
                                  <a:pt x="7925" y="14486"/>
                                  <a:pt x="7404" y="13812"/>
                                </a:cubicBezTo>
                                <a:cubicBezTo>
                                  <a:pt x="6883" y="13140"/>
                                  <a:pt x="6286" y="12543"/>
                                  <a:pt x="5690" y="11946"/>
                                </a:cubicBezTo>
                                <a:cubicBezTo>
                                  <a:pt x="5080" y="11349"/>
                                  <a:pt x="4343" y="10892"/>
                                  <a:pt x="3442" y="10599"/>
                                </a:cubicBezTo>
                                <a:cubicBezTo>
                                  <a:pt x="2540" y="10295"/>
                                  <a:pt x="1499" y="10155"/>
                                  <a:pt x="292" y="10155"/>
                                </a:cubicBezTo>
                                <a:lnTo>
                                  <a:pt x="0" y="102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" name="Shape 278"/>
                        <wps:cNvSpPr/>
                        <wps:spPr>
                          <a:xfrm>
                            <a:off x="2181556" y="9902383"/>
                            <a:ext cx="19755" cy="58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55" h="58064">
                                <a:moveTo>
                                  <a:pt x="7785" y="0"/>
                                </a:moveTo>
                                <a:lnTo>
                                  <a:pt x="9957" y="0"/>
                                </a:lnTo>
                                <a:lnTo>
                                  <a:pt x="12573" y="0"/>
                                </a:lnTo>
                                <a:lnTo>
                                  <a:pt x="14961" y="0"/>
                                </a:lnTo>
                                <a:lnTo>
                                  <a:pt x="17361" y="0"/>
                                </a:lnTo>
                                <a:lnTo>
                                  <a:pt x="19755" y="40"/>
                                </a:lnTo>
                                <a:lnTo>
                                  <a:pt x="19755" y="9372"/>
                                </a:lnTo>
                                <a:lnTo>
                                  <a:pt x="19152" y="9271"/>
                                </a:lnTo>
                                <a:cubicBezTo>
                                  <a:pt x="18555" y="9118"/>
                                  <a:pt x="17958" y="8979"/>
                                  <a:pt x="17361" y="8979"/>
                                </a:cubicBezTo>
                                <a:lnTo>
                                  <a:pt x="15265" y="8979"/>
                                </a:lnTo>
                                <a:lnTo>
                                  <a:pt x="13170" y="8979"/>
                                </a:lnTo>
                                <a:lnTo>
                                  <a:pt x="11443" y="8979"/>
                                </a:lnTo>
                                <a:lnTo>
                                  <a:pt x="10173" y="8979"/>
                                </a:lnTo>
                                <a:lnTo>
                                  <a:pt x="10173" y="16459"/>
                                </a:lnTo>
                                <a:lnTo>
                                  <a:pt x="10173" y="23939"/>
                                </a:lnTo>
                                <a:lnTo>
                                  <a:pt x="12268" y="23939"/>
                                </a:lnTo>
                                <a:lnTo>
                                  <a:pt x="14364" y="23939"/>
                                </a:lnTo>
                                <a:lnTo>
                                  <a:pt x="14364" y="24244"/>
                                </a:lnTo>
                                <a:lnTo>
                                  <a:pt x="14364" y="24536"/>
                                </a:lnTo>
                                <a:lnTo>
                                  <a:pt x="15558" y="24536"/>
                                </a:lnTo>
                                <a:lnTo>
                                  <a:pt x="16764" y="24536"/>
                                </a:lnTo>
                                <a:lnTo>
                                  <a:pt x="18186" y="24536"/>
                                </a:lnTo>
                                <a:lnTo>
                                  <a:pt x="19152" y="24536"/>
                                </a:lnTo>
                                <a:lnTo>
                                  <a:pt x="19755" y="24274"/>
                                </a:lnTo>
                                <a:lnTo>
                                  <a:pt x="19755" y="33515"/>
                                </a:lnTo>
                                <a:lnTo>
                                  <a:pt x="18859" y="33515"/>
                                </a:lnTo>
                                <a:lnTo>
                                  <a:pt x="16764" y="33515"/>
                                </a:lnTo>
                                <a:lnTo>
                                  <a:pt x="13767" y="33515"/>
                                </a:lnTo>
                                <a:lnTo>
                                  <a:pt x="10770" y="33515"/>
                                </a:lnTo>
                                <a:lnTo>
                                  <a:pt x="10770" y="41300"/>
                                </a:lnTo>
                                <a:lnTo>
                                  <a:pt x="10770" y="49085"/>
                                </a:lnTo>
                                <a:lnTo>
                                  <a:pt x="11150" y="49085"/>
                                </a:lnTo>
                                <a:lnTo>
                                  <a:pt x="11976" y="49085"/>
                                </a:lnTo>
                                <a:lnTo>
                                  <a:pt x="12865" y="49085"/>
                                </a:lnTo>
                                <a:lnTo>
                                  <a:pt x="13767" y="49085"/>
                                </a:lnTo>
                                <a:lnTo>
                                  <a:pt x="14744" y="49085"/>
                                </a:lnTo>
                                <a:lnTo>
                                  <a:pt x="16167" y="49085"/>
                                </a:lnTo>
                                <a:cubicBezTo>
                                  <a:pt x="16459" y="49085"/>
                                  <a:pt x="16764" y="49085"/>
                                  <a:pt x="17056" y="49085"/>
                                </a:cubicBezTo>
                                <a:cubicBezTo>
                                  <a:pt x="17361" y="49085"/>
                                  <a:pt x="17653" y="49085"/>
                                  <a:pt x="17958" y="49085"/>
                                </a:cubicBezTo>
                                <a:lnTo>
                                  <a:pt x="19755" y="49013"/>
                                </a:lnTo>
                                <a:lnTo>
                                  <a:pt x="19755" y="57914"/>
                                </a:lnTo>
                                <a:lnTo>
                                  <a:pt x="17958" y="58064"/>
                                </a:lnTo>
                                <a:lnTo>
                                  <a:pt x="16167" y="58064"/>
                                </a:lnTo>
                                <a:lnTo>
                                  <a:pt x="14364" y="58064"/>
                                </a:lnTo>
                                <a:lnTo>
                                  <a:pt x="12192" y="58064"/>
                                </a:lnTo>
                                <a:lnTo>
                                  <a:pt x="9576" y="58064"/>
                                </a:lnTo>
                                <a:cubicBezTo>
                                  <a:pt x="8674" y="58064"/>
                                  <a:pt x="7785" y="58064"/>
                                  <a:pt x="6959" y="57988"/>
                                </a:cubicBezTo>
                                <a:cubicBezTo>
                                  <a:pt x="6134" y="57912"/>
                                  <a:pt x="5385" y="57772"/>
                                  <a:pt x="4788" y="57467"/>
                                </a:cubicBezTo>
                                <a:cubicBezTo>
                                  <a:pt x="3886" y="57467"/>
                                  <a:pt x="3137" y="57315"/>
                                  <a:pt x="2388" y="57162"/>
                                </a:cubicBezTo>
                                <a:cubicBezTo>
                                  <a:pt x="1638" y="57023"/>
                                  <a:pt x="902" y="56870"/>
                                  <a:pt x="0" y="56870"/>
                                </a:cubicBezTo>
                                <a:lnTo>
                                  <a:pt x="0" y="29032"/>
                                </a:lnTo>
                                <a:lnTo>
                                  <a:pt x="0" y="1194"/>
                                </a:lnTo>
                                <a:cubicBezTo>
                                  <a:pt x="597" y="1194"/>
                                  <a:pt x="1194" y="1041"/>
                                  <a:pt x="1791" y="889"/>
                                </a:cubicBezTo>
                                <a:cubicBezTo>
                                  <a:pt x="2388" y="736"/>
                                  <a:pt x="2997" y="597"/>
                                  <a:pt x="3594" y="597"/>
                                </a:cubicBezTo>
                                <a:cubicBezTo>
                                  <a:pt x="4191" y="597"/>
                                  <a:pt x="4940" y="444"/>
                                  <a:pt x="5689" y="291"/>
                                </a:cubicBezTo>
                                <a:cubicBezTo>
                                  <a:pt x="6439" y="140"/>
                                  <a:pt x="7188" y="0"/>
                                  <a:pt x="77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" name="Shape 279"/>
                        <wps:cNvSpPr/>
                        <wps:spPr>
                          <a:xfrm>
                            <a:off x="2201310" y="9902423"/>
                            <a:ext cx="20352" cy="57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52" h="57875">
                                <a:moveTo>
                                  <a:pt x="0" y="0"/>
                                </a:moveTo>
                                <a:lnTo>
                                  <a:pt x="1492" y="24"/>
                                </a:lnTo>
                                <a:cubicBezTo>
                                  <a:pt x="2838" y="100"/>
                                  <a:pt x="4185" y="252"/>
                                  <a:pt x="5391" y="557"/>
                                </a:cubicBezTo>
                                <a:cubicBezTo>
                                  <a:pt x="6585" y="850"/>
                                  <a:pt x="7779" y="1154"/>
                                  <a:pt x="8909" y="1522"/>
                                </a:cubicBezTo>
                                <a:cubicBezTo>
                                  <a:pt x="10027" y="1903"/>
                                  <a:pt x="11068" y="2348"/>
                                  <a:pt x="11970" y="2945"/>
                                </a:cubicBezTo>
                                <a:cubicBezTo>
                                  <a:pt x="12872" y="3542"/>
                                  <a:pt x="13773" y="4151"/>
                                  <a:pt x="14586" y="4825"/>
                                </a:cubicBezTo>
                                <a:cubicBezTo>
                                  <a:pt x="15411" y="5497"/>
                                  <a:pt x="16161" y="6247"/>
                                  <a:pt x="16758" y="7136"/>
                                </a:cubicBezTo>
                                <a:cubicBezTo>
                                  <a:pt x="17354" y="8037"/>
                                  <a:pt x="17812" y="9079"/>
                                  <a:pt x="18104" y="10209"/>
                                </a:cubicBezTo>
                                <a:cubicBezTo>
                                  <a:pt x="18409" y="11326"/>
                                  <a:pt x="18561" y="12520"/>
                                  <a:pt x="18561" y="13727"/>
                                </a:cubicBezTo>
                                <a:cubicBezTo>
                                  <a:pt x="18561" y="14324"/>
                                  <a:pt x="18561" y="15073"/>
                                  <a:pt x="18485" y="15822"/>
                                </a:cubicBezTo>
                                <a:cubicBezTo>
                                  <a:pt x="18409" y="16572"/>
                                  <a:pt x="18256" y="17321"/>
                                  <a:pt x="17964" y="17918"/>
                                </a:cubicBezTo>
                                <a:cubicBezTo>
                                  <a:pt x="17659" y="18515"/>
                                  <a:pt x="17354" y="19112"/>
                                  <a:pt x="17063" y="19709"/>
                                </a:cubicBezTo>
                                <a:cubicBezTo>
                                  <a:pt x="16758" y="20306"/>
                                  <a:pt x="16466" y="20903"/>
                                  <a:pt x="16161" y="21512"/>
                                </a:cubicBezTo>
                                <a:cubicBezTo>
                                  <a:pt x="15869" y="22109"/>
                                  <a:pt x="15411" y="22706"/>
                                  <a:pt x="14891" y="23226"/>
                                </a:cubicBezTo>
                                <a:cubicBezTo>
                                  <a:pt x="14370" y="23747"/>
                                  <a:pt x="13773" y="24205"/>
                                  <a:pt x="13163" y="24497"/>
                                </a:cubicBezTo>
                                <a:cubicBezTo>
                                  <a:pt x="12567" y="24802"/>
                                  <a:pt x="11817" y="25246"/>
                                  <a:pt x="11004" y="25627"/>
                                </a:cubicBezTo>
                                <a:cubicBezTo>
                                  <a:pt x="10179" y="25995"/>
                                  <a:pt x="9277" y="26300"/>
                                  <a:pt x="8376" y="26300"/>
                                </a:cubicBezTo>
                                <a:lnTo>
                                  <a:pt x="8376" y="26592"/>
                                </a:lnTo>
                                <a:lnTo>
                                  <a:pt x="8376" y="26897"/>
                                </a:lnTo>
                                <a:cubicBezTo>
                                  <a:pt x="9277" y="26897"/>
                                  <a:pt x="10027" y="27050"/>
                                  <a:pt x="10776" y="27265"/>
                                </a:cubicBezTo>
                                <a:cubicBezTo>
                                  <a:pt x="11525" y="27494"/>
                                  <a:pt x="12275" y="27798"/>
                                  <a:pt x="13163" y="28091"/>
                                </a:cubicBezTo>
                                <a:cubicBezTo>
                                  <a:pt x="13773" y="28395"/>
                                  <a:pt x="14523" y="28840"/>
                                  <a:pt x="15195" y="29284"/>
                                </a:cubicBezTo>
                                <a:cubicBezTo>
                                  <a:pt x="15869" y="29742"/>
                                  <a:pt x="16466" y="30187"/>
                                  <a:pt x="16758" y="30491"/>
                                </a:cubicBezTo>
                                <a:cubicBezTo>
                                  <a:pt x="17354" y="31088"/>
                                  <a:pt x="17812" y="31685"/>
                                  <a:pt x="18180" y="32358"/>
                                </a:cubicBezTo>
                                <a:cubicBezTo>
                                  <a:pt x="18561" y="33031"/>
                                  <a:pt x="18853" y="33780"/>
                                  <a:pt x="19158" y="34682"/>
                                </a:cubicBezTo>
                                <a:cubicBezTo>
                                  <a:pt x="19450" y="35571"/>
                                  <a:pt x="19755" y="36473"/>
                                  <a:pt x="19983" y="37450"/>
                                </a:cubicBezTo>
                                <a:cubicBezTo>
                                  <a:pt x="20199" y="38415"/>
                                  <a:pt x="20352" y="39470"/>
                                  <a:pt x="20352" y="40663"/>
                                </a:cubicBezTo>
                                <a:cubicBezTo>
                                  <a:pt x="20352" y="42163"/>
                                  <a:pt x="20199" y="43508"/>
                                  <a:pt x="19907" y="44779"/>
                                </a:cubicBezTo>
                                <a:cubicBezTo>
                                  <a:pt x="19602" y="46048"/>
                                  <a:pt x="19158" y="47255"/>
                                  <a:pt x="18561" y="48449"/>
                                </a:cubicBezTo>
                                <a:cubicBezTo>
                                  <a:pt x="17964" y="49643"/>
                                  <a:pt x="17215" y="50544"/>
                                  <a:pt x="16390" y="51370"/>
                                </a:cubicBezTo>
                                <a:cubicBezTo>
                                  <a:pt x="15564" y="52183"/>
                                  <a:pt x="14662" y="52932"/>
                                  <a:pt x="13773" y="53834"/>
                                </a:cubicBezTo>
                                <a:cubicBezTo>
                                  <a:pt x="12872" y="54431"/>
                                  <a:pt x="11817" y="55028"/>
                                  <a:pt x="10623" y="55561"/>
                                </a:cubicBezTo>
                                <a:cubicBezTo>
                                  <a:pt x="9430" y="56082"/>
                                  <a:pt x="8084" y="56526"/>
                                  <a:pt x="6585" y="56831"/>
                                </a:cubicBezTo>
                                <a:cubicBezTo>
                                  <a:pt x="5391" y="57123"/>
                                  <a:pt x="4045" y="57428"/>
                                  <a:pt x="2623" y="57656"/>
                                </a:cubicBezTo>
                                <a:lnTo>
                                  <a:pt x="0" y="57875"/>
                                </a:lnTo>
                                <a:lnTo>
                                  <a:pt x="0" y="48973"/>
                                </a:lnTo>
                                <a:lnTo>
                                  <a:pt x="70" y="48970"/>
                                </a:lnTo>
                                <a:cubicBezTo>
                                  <a:pt x="743" y="48893"/>
                                  <a:pt x="1492" y="48741"/>
                                  <a:pt x="2394" y="48449"/>
                                </a:cubicBezTo>
                                <a:cubicBezTo>
                                  <a:pt x="2991" y="48144"/>
                                  <a:pt x="3588" y="47992"/>
                                  <a:pt x="4185" y="47852"/>
                                </a:cubicBezTo>
                                <a:cubicBezTo>
                                  <a:pt x="4794" y="47699"/>
                                  <a:pt x="5391" y="47547"/>
                                  <a:pt x="5988" y="47255"/>
                                </a:cubicBezTo>
                                <a:cubicBezTo>
                                  <a:pt x="6585" y="46950"/>
                                  <a:pt x="7029" y="46506"/>
                                  <a:pt x="7410" y="46048"/>
                                </a:cubicBezTo>
                                <a:cubicBezTo>
                                  <a:pt x="7779" y="45604"/>
                                  <a:pt x="8084" y="45159"/>
                                  <a:pt x="8376" y="44855"/>
                                </a:cubicBezTo>
                                <a:cubicBezTo>
                                  <a:pt x="8680" y="44258"/>
                                  <a:pt x="8833" y="43661"/>
                                  <a:pt x="8909" y="43064"/>
                                </a:cubicBezTo>
                                <a:cubicBezTo>
                                  <a:pt x="8985" y="42455"/>
                                  <a:pt x="8985" y="41857"/>
                                  <a:pt x="8985" y="41260"/>
                                </a:cubicBezTo>
                                <a:cubicBezTo>
                                  <a:pt x="8985" y="40359"/>
                                  <a:pt x="8833" y="39622"/>
                                  <a:pt x="8604" y="38949"/>
                                </a:cubicBezTo>
                                <a:cubicBezTo>
                                  <a:pt x="8376" y="38264"/>
                                  <a:pt x="8084" y="37667"/>
                                  <a:pt x="7779" y="37070"/>
                                </a:cubicBezTo>
                                <a:cubicBezTo>
                                  <a:pt x="7487" y="36473"/>
                                  <a:pt x="7029" y="36028"/>
                                  <a:pt x="6509" y="35647"/>
                                </a:cubicBezTo>
                                <a:cubicBezTo>
                                  <a:pt x="5988" y="35279"/>
                                  <a:pt x="5391" y="34974"/>
                                  <a:pt x="4794" y="34682"/>
                                </a:cubicBezTo>
                                <a:cubicBezTo>
                                  <a:pt x="4185" y="34377"/>
                                  <a:pt x="3588" y="34085"/>
                                  <a:pt x="2991" y="33857"/>
                                </a:cubicBezTo>
                                <a:cubicBezTo>
                                  <a:pt x="2394" y="33628"/>
                                  <a:pt x="1797" y="33475"/>
                                  <a:pt x="1200" y="33475"/>
                                </a:cubicBezTo>
                                <a:lnTo>
                                  <a:pt x="0" y="33475"/>
                                </a:lnTo>
                                <a:lnTo>
                                  <a:pt x="0" y="24235"/>
                                </a:lnTo>
                                <a:lnTo>
                                  <a:pt x="2318" y="23226"/>
                                </a:lnTo>
                                <a:cubicBezTo>
                                  <a:pt x="3296" y="22706"/>
                                  <a:pt x="4185" y="22109"/>
                                  <a:pt x="4794" y="21512"/>
                                </a:cubicBezTo>
                                <a:cubicBezTo>
                                  <a:pt x="5683" y="20903"/>
                                  <a:pt x="6280" y="20166"/>
                                  <a:pt x="6661" y="19341"/>
                                </a:cubicBezTo>
                                <a:cubicBezTo>
                                  <a:pt x="7029" y="18515"/>
                                  <a:pt x="7182" y="17613"/>
                                  <a:pt x="7182" y="16711"/>
                                </a:cubicBezTo>
                                <a:cubicBezTo>
                                  <a:pt x="7182" y="16115"/>
                                  <a:pt x="7182" y="15518"/>
                                  <a:pt x="7106" y="14921"/>
                                </a:cubicBezTo>
                                <a:cubicBezTo>
                                  <a:pt x="7029" y="14324"/>
                                  <a:pt x="6890" y="13727"/>
                                  <a:pt x="6585" y="13130"/>
                                </a:cubicBezTo>
                                <a:cubicBezTo>
                                  <a:pt x="6280" y="12520"/>
                                  <a:pt x="5988" y="12076"/>
                                  <a:pt x="5607" y="11708"/>
                                </a:cubicBezTo>
                                <a:cubicBezTo>
                                  <a:pt x="5239" y="11326"/>
                                  <a:pt x="4794" y="11034"/>
                                  <a:pt x="4185" y="10730"/>
                                </a:cubicBezTo>
                                <a:cubicBezTo>
                                  <a:pt x="3893" y="10437"/>
                                  <a:pt x="3435" y="10133"/>
                                  <a:pt x="2915" y="9904"/>
                                </a:cubicBezTo>
                                <a:cubicBezTo>
                                  <a:pt x="2394" y="9689"/>
                                  <a:pt x="1797" y="9536"/>
                                  <a:pt x="1200" y="9536"/>
                                </a:cubicBezTo>
                                <a:lnTo>
                                  <a:pt x="0" y="9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" name="Shape 280"/>
                        <wps:cNvSpPr/>
                        <wps:spPr>
                          <a:xfrm>
                            <a:off x="2233637" y="9902972"/>
                            <a:ext cx="44298" cy="56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298" h="56883">
                                <a:moveTo>
                                  <a:pt x="0" y="0"/>
                                </a:moveTo>
                                <a:lnTo>
                                  <a:pt x="5385" y="0"/>
                                </a:lnTo>
                                <a:lnTo>
                                  <a:pt x="10782" y="0"/>
                                </a:lnTo>
                                <a:lnTo>
                                  <a:pt x="10782" y="11684"/>
                                </a:lnTo>
                                <a:lnTo>
                                  <a:pt x="10782" y="23355"/>
                                </a:lnTo>
                                <a:lnTo>
                                  <a:pt x="13767" y="23355"/>
                                </a:lnTo>
                                <a:lnTo>
                                  <a:pt x="16764" y="23355"/>
                                </a:lnTo>
                                <a:lnTo>
                                  <a:pt x="23050" y="11684"/>
                                </a:lnTo>
                                <a:lnTo>
                                  <a:pt x="29337" y="0"/>
                                </a:lnTo>
                                <a:lnTo>
                                  <a:pt x="35623" y="0"/>
                                </a:lnTo>
                                <a:lnTo>
                                  <a:pt x="41910" y="0"/>
                                </a:lnTo>
                                <a:lnTo>
                                  <a:pt x="34125" y="13780"/>
                                </a:lnTo>
                                <a:lnTo>
                                  <a:pt x="26340" y="27546"/>
                                </a:lnTo>
                                <a:lnTo>
                                  <a:pt x="35319" y="42215"/>
                                </a:lnTo>
                                <a:lnTo>
                                  <a:pt x="44298" y="56883"/>
                                </a:lnTo>
                                <a:lnTo>
                                  <a:pt x="37414" y="56883"/>
                                </a:lnTo>
                                <a:lnTo>
                                  <a:pt x="30531" y="56883"/>
                                </a:lnTo>
                                <a:lnTo>
                                  <a:pt x="23647" y="44907"/>
                                </a:lnTo>
                                <a:lnTo>
                                  <a:pt x="16764" y="32931"/>
                                </a:lnTo>
                                <a:lnTo>
                                  <a:pt x="13767" y="32931"/>
                                </a:lnTo>
                                <a:lnTo>
                                  <a:pt x="10782" y="32931"/>
                                </a:lnTo>
                                <a:lnTo>
                                  <a:pt x="10782" y="44907"/>
                                </a:lnTo>
                                <a:lnTo>
                                  <a:pt x="10782" y="56883"/>
                                </a:lnTo>
                                <a:lnTo>
                                  <a:pt x="5385" y="56883"/>
                                </a:lnTo>
                                <a:lnTo>
                                  <a:pt x="0" y="56883"/>
                                </a:lnTo>
                                <a:lnTo>
                                  <a:pt x="0" y="284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" name="Shape 281"/>
                        <wps:cNvSpPr/>
                        <wps:spPr>
                          <a:xfrm>
                            <a:off x="2287516" y="9903576"/>
                            <a:ext cx="40119" cy="56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19" h="56274">
                                <a:moveTo>
                                  <a:pt x="0" y="0"/>
                                </a:moveTo>
                                <a:lnTo>
                                  <a:pt x="5385" y="0"/>
                                </a:lnTo>
                                <a:lnTo>
                                  <a:pt x="10782" y="0"/>
                                </a:lnTo>
                                <a:lnTo>
                                  <a:pt x="10782" y="14364"/>
                                </a:lnTo>
                                <a:lnTo>
                                  <a:pt x="10782" y="28740"/>
                                </a:lnTo>
                                <a:lnTo>
                                  <a:pt x="10477" y="32627"/>
                                </a:lnTo>
                                <a:lnTo>
                                  <a:pt x="10185" y="36513"/>
                                </a:lnTo>
                                <a:lnTo>
                                  <a:pt x="10477" y="36513"/>
                                </a:lnTo>
                                <a:lnTo>
                                  <a:pt x="10782" y="36513"/>
                                </a:lnTo>
                                <a:lnTo>
                                  <a:pt x="12281" y="32627"/>
                                </a:lnTo>
                                <a:lnTo>
                                  <a:pt x="13767" y="28740"/>
                                </a:lnTo>
                                <a:lnTo>
                                  <a:pt x="21857" y="14364"/>
                                </a:lnTo>
                                <a:lnTo>
                                  <a:pt x="29934" y="0"/>
                                </a:lnTo>
                                <a:lnTo>
                                  <a:pt x="35026" y="0"/>
                                </a:lnTo>
                                <a:lnTo>
                                  <a:pt x="40119" y="0"/>
                                </a:lnTo>
                                <a:lnTo>
                                  <a:pt x="40119" y="28131"/>
                                </a:lnTo>
                                <a:lnTo>
                                  <a:pt x="40119" y="56274"/>
                                </a:lnTo>
                                <a:lnTo>
                                  <a:pt x="34722" y="56274"/>
                                </a:lnTo>
                                <a:lnTo>
                                  <a:pt x="29337" y="56274"/>
                                </a:lnTo>
                                <a:lnTo>
                                  <a:pt x="29337" y="41301"/>
                                </a:lnTo>
                                <a:lnTo>
                                  <a:pt x="29337" y="26340"/>
                                </a:lnTo>
                                <a:lnTo>
                                  <a:pt x="29642" y="22746"/>
                                </a:lnTo>
                                <a:lnTo>
                                  <a:pt x="29934" y="19152"/>
                                </a:lnTo>
                                <a:lnTo>
                                  <a:pt x="29642" y="19152"/>
                                </a:lnTo>
                                <a:lnTo>
                                  <a:pt x="29337" y="19152"/>
                                </a:lnTo>
                                <a:lnTo>
                                  <a:pt x="27838" y="22746"/>
                                </a:lnTo>
                                <a:lnTo>
                                  <a:pt x="26340" y="26340"/>
                                </a:lnTo>
                                <a:lnTo>
                                  <a:pt x="18263" y="41301"/>
                                </a:lnTo>
                                <a:lnTo>
                                  <a:pt x="10185" y="56274"/>
                                </a:lnTo>
                                <a:lnTo>
                                  <a:pt x="5093" y="56274"/>
                                </a:lnTo>
                                <a:lnTo>
                                  <a:pt x="0" y="56274"/>
                                </a:lnTo>
                                <a:lnTo>
                                  <a:pt x="0" y="281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" name="Shape 282"/>
                        <wps:cNvSpPr/>
                        <wps:spPr>
                          <a:xfrm>
                            <a:off x="1241044" y="9807791"/>
                            <a:ext cx="144882" cy="1520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882" h="152057">
                                <a:moveTo>
                                  <a:pt x="0" y="0"/>
                                </a:moveTo>
                                <a:lnTo>
                                  <a:pt x="21552" y="0"/>
                                </a:lnTo>
                                <a:lnTo>
                                  <a:pt x="43104" y="0"/>
                                </a:lnTo>
                                <a:lnTo>
                                  <a:pt x="43104" y="28435"/>
                                </a:lnTo>
                                <a:lnTo>
                                  <a:pt x="43104" y="56871"/>
                                </a:lnTo>
                                <a:lnTo>
                                  <a:pt x="72441" y="56871"/>
                                </a:lnTo>
                                <a:lnTo>
                                  <a:pt x="101778" y="56871"/>
                                </a:lnTo>
                                <a:lnTo>
                                  <a:pt x="101778" y="28435"/>
                                </a:lnTo>
                                <a:lnTo>
                                  <a:pt x="101778" y="0"/>
                                </a:lnTo>
                                <a:lnTo>
                                  <a:pt x="123330" y="0"/>
                                </a:lnTo>
                                <a:lnTo>
                                  <a:pt x="144882" y="0"/>
                                </a:lnTo>
                                <a:lnTo>
                                  <a:pt x="144882" y="76022"/>
                                </a:lnTo>
                                <a:lnTo>
                                  <a:pt x="144882" y="152057"/>
                                </a:lnTo>
                                <a:lnTo>
                                  <a:pt x="123330" y="152057"/>
                                </a:lnTo>
                                <a:lnTo>
                                  <a:pt x="101778" y="152057"/>
                                </a:lnTo>
                                <a:lnTo>
                                  <a:pt x="101778" y="122428"/>
                                </a:lnTo>
                                <a:lnTo>
                                  <a:pt x="101778" y="92787"/>
                                </a:lnTo>
                                <a:lnTo>
                                  <a:pt x="72441" y="92787"/>
                                </a:lnTo>
                                <a:lnTo>
                                  <a:pt x="43104" y="92787"/>
                                </a:lnTo>
                                <a:lnTo>
                                  <a:pt x="43104" y="122428"/>
                                </a:lnTo>
                                <a:lnTo>
                                  <a:pt x="43104" y="152057"/>
                                </a:lnTo>
                                <a:lnTo>
                                  <a:pt x="21552" y="152057"/>
                                </a:lnTo>
                                <a:lnTo>
                                  <a:pt x="0" y="152057"/>
                                </a:lnTo>
                                <a:lnTo>
                                  <a:pt x="0" y="760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" name="Shape 283"/>
                        <wps:cNvSpPr/>
                        <wps:spPr>
                          <a:xfrm>
                            <a:off x="1091972" y="9807791"/>
                            <a:ext cx="125717" cy="156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17" h="156248">
                                <a:moveTo>
                                  <a:pt x="7785" y="0"/>
                                </a:moveTo>
                                <a:lnTo>
                                  <a:pt x="62865" y="0"/>
                                </a:lnTo>
                                <a:lnTo>
                                  <a:pt x="117945" y="0"/>
                                </a:lnTo>
                                <a:lnTo>
                                  <a:pt x="117945" y="13170"/>
                                </a:lnTo>
                                <a:lnTo>
                                  <a:pt x="117945" y="26340"/>
                                </a:lnTo>
                                <a:lnTo>
                                  <a:pt x="102070" y="43396"/>
                                </a:lnTo>
                                <a:lnTo>
                                  <a:pt x="86208" y="60465"/>
                                </a:lnTo>
                                <a:cubicBezTo>
                                  <a:pt x="92494" y="61964"/>
                                  <a:pt x="98031" y="63907"/>
                                  <a:pt x="102895" y="66599"/>
                                </a:cubicBezTo>
                                <a:cubicBezTo>
                                  <a:pt x="107760" y="69291"/>
                                  <a:pt x="111951" y="72733"/>
                                  <a:pt x="115545" y="77229"/>
                                </a:cubicBezTo>
                                <a:cubicBezTo>
                                  <a:pt x="118834" y="81115"/>
                                  <a:pt x="121387" y="85458"/>
                                  <a:pt x="123101" y="90170"/>
                                </a:cubicBezTo>
                                <a:cubicBezTo>
                                  <a:pt x="124828" y="94882"/>
                                  <a:pt x="125717" y="99975"/>
                                  <a:pt x="125717" y="105359"/>
                                </a:cubicBezTo>
                                <a:cubicBezTo>
                                  <a:pt x="125717" y="109855"/>
                                  <a:pt x="125120" y="114198"/>
                                  <a:pt x="123927" y="118390"/>
                                </a:cubicBezTo>
                                <a:cubicBezTo>
                                  <a:pt x="122733" y="122580"/>
                                  <a:pt x="120929" y="126619"/>
                                  <a:pt x="118542" y="130505"/>
                                </a:cubicBezTo>
                                <a:cubicBezTo>
                                  <a:pt x="116142" y="134404"/>
                                  <a:pt x="113157" y="137846"/>
                                  <a:pt x="109487" y="140907"/>
                                </a:cubicBezTo>
                                <a:cubicBezTo>
                                  <a:pt x="105816" y="143980"/>
                                  <a:pt x="101473" y="146672"/>
                                  <a:pt x="96393" y="149060"/>
                                </a:cubicBezTo>
                                <a:cubicBezTo>
                                  <a:pt x="91300" y="151461"/>
                                  <a:pt x="85611" y="153251"/>
                                  <a:pt x="79400" y="154457"/>
                                </a:cubicBezTo>
                                <a:cubicBezTo>
                                  <a:pt x="73190" y="155651"/>
                                  <a:pt x="66459" y="156248"/>
                                  <a:pt x="59271" y="156248"/>
                                </a:cubicBezTo>
                                <a:cubicBezTo>
                                  <a:pt x="53886" y="156248"/>
                                  <a:pt x="48641" y="155804"/>
                                  <a:pt x="43409" y="155054"/>
                                </a:cubicBezTo>
                                <a:cubicBezTo>
                                  <a:pt x="38164" y="154305"/>
                                  <a:pt x="32931" y="153251"/>
                                  <a:pt x="27546" y="152057"/>
                                </a:cubicBezTo>
                                <a:cubicBezTo>
                                  <a:pt x="22149" y="150558"/>
                                  <a:pt x="17209" y="148920"/>
                                  <a:pt x="12649" y="147041"/>
                                </a:cubicBezTo>
                                <a:cubicBezTo>
                                  <a:pt x="8090" y="145173"/>
                                  <a:pt x="3899" y="143078"/>
                                  <a:pt x="0" y="140678"/>
                                </a:cubicBezTo>
                                <a:lnTo>
                                  <a:pt x="7785" y="124523"/>
                                </a:lnTo>
                                <a:lnTo>
                                  <a:pt x="15570" y="108356"/>
                                </a:lnTo>
                                <a:cubicBezTo>
                                  <a:pt x="18567" y="110452"/>
                                  <a:pt x="21857" y="112243"/>
                                  <a:pt x="25298" y="113817"/>
                                </a:cubicBezTo>
                                <a:cubicBezTo>
                                  <a:pt x="28740" y="115392"/>
                                  <a:pt x="32334" y="116739"/>
                                  <a:pt x="35928" y="117932"/>
                                </a:cubicBezTo>
                                <a:cubicBezTo>
                                  <a:pt x="39815" y="118834"/>
                                  <a:pt x="43561" y="119583"/>
                                  <a:pt x="47219" y="120104"/>
                                </a:cubicBezTo>
                                <a:cubicBezTo>
                                  <a:pt x="50889" y="120624"/>
                                  <a:pt x="54483" y="120930"/>
                                  <a:pt x="58077" y="120930"/>
                                </a:cubicBezTo>
                                <a:cubicBezTo>
                                  <a:pt x="61671" y="120930"/>
                                  <a:pt x="64960" y="120624"/>
                                  <a:pt x="67882" y="119952"/>
                                </a:cubicBezTo>
                                <a:cubicBezTo>
                                  <a:pt x="70790" y="119279"/>
                                  <a:pt x="73343" y="118237"/>
                                  <a:pt x="75438" y="116739"/>
                                </a:cubicBezTo>
                                <a:cubicBezTo>
                                  <a:pt x="77534" y="115240"/>
                                  <a:pt x="79172" y="113449"/>
                                  <a:pt x="80302" y="111430"/>
                                </a:cubicBezTo>
                                <a:cubicBezTo>
                                  <a:pt x="81420" y="109398"/>
                                  <a:pt x="82017" y="107162"/>
                                  <a:pt x="82017" y="104763"/>
                                </a:cubicBezTo>
                                <a:cubicBezTo>
                                  <a:pt x="82017" y="99670"/>
                                  <a:pt x="80074" y="95936"/>
                                  <a:pt x="76187" y="93459"/>
                                </a:cubicBezTo>
                                <a:cubicBezTo>
                                  <a:pt x="72288" y="90995"/>
                                  <a:pt x="66459" y="89801"/>
                                  <a:pt x="58674" y="89801"/>
                                </a:cubicBezTo>
                                <a:lnTo>
                                  <a:pt x="49695" y="89801"/>
                                </a:lnTo>
                                <a:lnTo>
                                  <a:pt x="40716" y="89801"/>
                                </a:lnTo>
                                <a:lnTo>
                                  <a:pt x="40716" y="76327"/>
                                </a:lnTo>
                                <a:lnTo>
                                  <a:pt x="40716" y="62853"/>
                                </a:lnTo>
                                <a:lnTo>
                                  <a:pt x="54178" y="48184"/>
                                </a:lnTo>
                                <a:lnTo>
                                  <a:pt x="67653" y="33528"/>
                                </a:lnTo>
                                <a:lnTo>
                                  <a:pt x="37719" y="33528"/>
                                </a:lnTo>
                                <a:lnTo>
                                  <a:pt x="7785" y="33528"/>
                                </a:lnTo>
                                <a:lnTo>
                                  <a:pt x="7785" y="16764"/>
                                </a:lnTo>
                                <a:lnTo>
                                  <a:pt x="77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" name="Shape 284"/>
                        <wps:cNvSpPr/>
                        <wps:spPr>
                          <a:xfrm>
                            <a:off x="1415860" y="9804826"/>
                            <a:ext cx="71533" cy="155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33" h="155023">
                                <a:moveTo>
                                  <a:pt x="71533" y="0"/>
                                </a:moveTo>
                                <a:lnTo>
                                  <a:pt x="71533" y="35340"/>
                                </a:lnTo>
                                <a:lnTo>
                                  <a:pt x="71234" y="35287"/>
                                </a:lnTo>
                                <a:cubicBezTo>
                                  <a:pt x="66751" y="35287"/>
                                  <a:pt x="62700" y="36037"/>
                                  <a:pt x="59119" y="37459"/>
                                </a:cubicBezTo>
                                <a:cubicBezTo>
                                  <a:pt x="55525" y="38881"/>
                                  <a:pt x="52375" y="40977"/>
                                  <a:pt x="49682" y="43669"/>
                                </a:cubicBezTo>
                                <a:cubicBezTo>
                                  <a:pt x="46990" y="46362"/>
                                  <a:pt x="45047" y="49803"/>
                                  <a:pt x="43777" y="53994"/>
                                </a:cubicBezTo>
                                <a:cubicBezTo>
                                  <a:pt x="42507" y="58186"/>
                                  <a:pt x="41897" y="63126"/>
                                  <a:pt x="41897" y="68815"/>
                                </a:cubicBezTo>
                                <a:lnTo>
                                  <a:pt x="41897" y="78391"/>
                                </a:lnTo>
                                <a:lnTo>
                                  <a:pt x="41897" y="87980"/>
                                </a:lnTo>
                                <a:lnTo>
                                  <a:pt x="71533" y="87980"/>
                                </a:lnTo>
                                <a:lnTo>
                                  <a:pt x="71533" y="121495"/>
                                </a:lnTo>
                                <a:lnTo>
                                  <a:pt x="42507" y="121495"/>
                                </a:lnTo>
                                <a:lnTo>
                                  <a:pt x="42507" y="138259"/>
                                </a:lnTo>
                                <a:lnTo>
                                  <a:pt x="42507" y="155023"/>
                                </a:lnTo>
                                <a:lnTo>
                                  <a:pt x="21247" y="155023"/>
                                </a:lnTo>
                                <a:lnTo>
                                  <a:pt x="0" y="155023"/>
                                </a:lnTo>
                                <a:lnTo>
                                  <a:pt x="0" y="114015"/>
                                </a:lnTo>
                                <a:lnTo>
                                  <a:pt x="0" y="73006"/>
                                </a:lnTo>
                                <a:cubicBezTo>
                                  <a:pt x="0" y="65222"/>
                                  <a:pt x="749" y="58046"/>
                                  <a:pt x="2235" y="51454"/>
                                </a:cubicBezTo>
                                <a:cubicBezTo>
                                  <a:pt x="3734" y="44863"/>
                                  <a:pt x="5982" y="38881"/>
                                  <a:pt x="8979" y="33496"/>
                                </a:cubicBezTo>
                                <a:cubicBezTo>
                                  <a:pt x="11963" y="27807"/>
                                  <a:pt x="15558" y="23019"/>
                                  <a:pt x="19749" y="18904"/>
                                </a:cubicBezTo>
                                <a:cubicBezTo>
                                  <a:pt x="23940" y="14790"/>
                                  <a:pt x="28727" y="11348"/>
                                  <a:pt x="34125" y="8351"/>
                                </a:cubicBezTo>
                                <a:cubicBezTo>
                                  <a:pt x="39510" y="5658"/>
                                  <a:pt x="45339" y="3563"/>
                                  <a:pt x="51626" y="2140"/>
                                </a:cubicBezTo>
                                <a:lnTo>
                                  <a:pt x="715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" name="Shape 285"/>
                        <wps:cNvSpPr/>
                        <wps:spPr>
                          <a:xfrm>
                            <a:off x="1253020" y="9738347"/>
                            <a:ext cx="5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">
                                <a:moveTo>
                                  <a:pt x="597" y="0"/>
                                </a:moveTo>
                                <a:lnTo>
                                  <a:pt x="29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" name="Shape 286"/>
                        <wps:cNvSpPr/>
                        <wps:spPr>
                          <a:xfrm>
                            <a:off x="1187768" y="9680270"/>
                            <a:ext cx="65253" cy="78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253" h="78423">
                                <a:moveTo>
                                  <a:pt x="0" y="0"/>
                                </a:moveTo>
                                <a:lnTo>
                                  <a:pt x="32017" y="0"/>
                                </a:lnTo>
                                <a:lnTo>
                                  <a:pt x="64046" y="0"/>
                                </a:lnTo>
                                <a:lnTo>
                                  <a:pt x="64046" y="9881"/>
                                </a:lnTo>
                                <a:lnTo>
                                  <a:pt x="64046" y="19762"/>
                                </a:lnTo>
                                <a:lnTo>
                                  <a:pt x="45199" y="19762"/>
                                </a:lnTo>
                                <a:lnTo>
                                  <a:pt x="26340" y="19762"/>
                                </a:lnTo>
                                <a:lnTo>
                                  <a:pt x="26340" y="24244"/>
                                </a:lnTo>
                                <a:lnTo>
                                  <a:pt x="26340" y="28740"/>
                                </a:lnTo>
                                <a:lnTo>
                                  <a:pt x="42799" y="28740"/>
                                </a:lnTo>
                                <a:lnTo>
                                  <a:pt x="59258" y="28740"/>
                                </a:lnTo>
                                <a:lnTo>
                                  <a:pt x="59258" y="38316"/>
                                </a:lnTo>
                                <a:lnTo>
                                  <a:pt x="59258" y="47892"/>
                                </a:lnTo>
                                <a:lnTo>
                                  <a:pt x="42799" y="47892"/>
                                </a:lnTo>
                                <a:lnTo>
                                  <a:pt x="26340" y="47892"/>
                                </a:lnTo>
                                <a:lnTo>
                                  <a:pt x="26340" y="52984"/>
                                </a:lnTo>
                                <a:lnTo>
                                  <a:pt x="26340" y="58077"/>
                                </a:lnTo>
                                <a:lnTo>
                                  <a:pt x="46088" y="58077"/>
                                </a:lnTo>
                                <a:lnTo>
                                  <a:pt x="65253" y="58077"/>
                                </a:lnTo>
                                <a:lnTo>
                                  <a:pt x="65253" y="68250"/>
                                </a:lnTo>
                                <a:lnTo>
                                  <a:pt x="65253" y="78423"/>
                                </a:lnTo>
                                <a:lnTo>
                                  <a:pt x="32626" y="78423"/>
                                </a:lnTo>
                                <a:lnTo>
                                  <a:pt x="0" y="78423"/>
                                </a:lnTo>
                                <a:lnTo>
                                  <a:pt x="0" y="39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" name="Shape 287"/>
                        <wps:cNvSpPr/>
                        <wps:spPr>
                          <a:xfrm>
                            <a:off x="1436802" y="9679674"/>
                            <a:ext cx="50590" cy="78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90" h="78422">
                                <a:moveTo>
                                  <a:pt x="0" y="0"/>
                                </a:moveTo>
                                <a:lnTo>
                                  <a:pt x="13183" y="0"/>
                                </a:lnTo>
                                <a:lnTo>
                                  <a:pt x="26353" y="0"/>
                                </a:lnTo>
                                <a:lnTo>
                                  <a:pt x="26353" y="13767"/>
                                </a:lnTo>
                                <a:lnTo>
                                  <a:pt x="26353" y="27534"/>
                                </a:lnTo>
                                <a:lnTo>
                                  <a:pt x="38621" y="27534"/>
                                </a:lnTo>
                                <a:lnTo>
                                  <a:pt x="50590" y="27534"/>
                                </a:lnTo>
                                <a:lnTo>
                                  <a:pt x="50590" y="49683"/>
                                </a:lnTo>
                                <a:lnTo>
                                  <a:pt x="38621" y="49683"/>
                                </a:lnTo>
                                <a:lnTo>
                                  <a:pt x="26353" y="49683"/>
                                </a:lnTo>
                                <a:lnTo>
                                  <a:pt x="26353" y="64059"/>
                                </a:lnTo>
                                <a:lnTo>
                                  <a:pt x="26353" y="78422"/>
                                </a:lnTo>
                                <a:lnTo>
                                  <a:pt x="13183" y="78422"/>
                                </a:lnTo>
                                <a:lnTo>
                                  <a:pt x="0" y="78422"/>
                                </a:lnTo>
                                <a:lnTo>
                                  <a:pt x="0" y="39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" name="Shape 288"/>
                        <wps:cNvSpPr/>
                        <wps:spPr>
                          <a:xfrm>
                            <a:off x="1352398" y="9679674"/>
                            <a:ext cx="71844" cy="78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44" h="78422">
                                <a:moveTo>
                                  <a:pt x="0" y="0"/>
                                </a:moveTo>
                                <a:lnTo>
                                  <a:pt x="35916" y="0"/>
                                </a:lnTo>
                                <a:lnTo>
                                  <a:pt x="71844" y="0"/>
                                </a:lnTo>
                                <a:lnTo>
                                  <a:pt x="71539" y="10173"/>
                                </a:lnTo>
                                <a:lnTo>
                                  <a:pt x="71234" y="20358"/>
                                </a:lnTo>
                                <a:lnTo>
                                  <a:pt x="59868" y="20358"/>
                                </a:lnTo>
                                <a:lnTo>
                                  <a:pt x="48489" y="20358"/>
                                </a:lnTo>
                                <a:lnTo>
                                  <a:pt x="48489" y="49391"/>
                                </a:lnTo>
                                <a:lnTo>
                                  <a:pt x="48489" y="78422"/>
                                </a:lnTo>
                                <a:lnTo>
                                  <a:pt x="35623" y="78422"/>
                                </a:lnTo>
                                <a:lnTo>
                                  <a:pt x="22746" y="78422"/>
                                </a:lnTo>
                                <a:lnTo>
                                  <a:pt x="22746" y="49391"/>
                                </a:lnTo>
                                <a:lnTo>
                                  <a:pt x="22746" y="20358"/>
                                </a:lnTo>
                                <a:lnTo>
                                  <a:pt x="11366" y="20358"/>
                                </a:lnTo>
                                <a:lnTo>
                                  <a:pt x="0" y="20358"/>
                                </a:lnTo>
                                <a:lnTo>
                                  <a:pt x="0" y="101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" name="Shape 289"/>
                        <wps:cNvSpPr/>
                        <wps:spPr>
                          <a:xfrm>
                            <a:off x="1094372" y="9679674"/>
                            <a:ext cx="75425" cy="79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25" h="79020">
                                <a:moveTo>
                                  <a:pt x="0" y="0"/>
                                </a:moveTo>
                                <a:lnTo>
                                  <a:pt x="13170" y="0"/>
                                </a:lnTo>
                                <a:lnTo>
                                  <a:pt x="26340" y="0"/>
                                </a:lnTo>
                                <a:lnTo>
                                  <a:pt x="26340" y="10478"/>
                                </a:lnTo>
                                <a:lnTo>
                                  <a:pt x="26340" y="20955"/>
                                </a:lnTo>
                                <a:cubicBezTo>
                                  <a:pt x="26340" y="23343"/>
                                  <a:pt x="26492" y="25438"/>
                                  <a:pt x="26937" y="27242"/>
                                </a:cubicBezTo>
                                <a:cubicBezTo>
                                  <a:pt x="27381" y="29032"/>
                                  <a:pt x="28130" y="30531"/>
                                  <a:pt x="29337" y="31725"/>
                                </a:cubicBezTo>
                                <a:cubicBezTo>
                                  <a:pt x="30531" y="32931"/>
                                  <a:pt x="31877" y="33820"/>
                                  <a:pt x="33452" y="34417"/>
                                </a:cubicBezTo>
                                <a:cubicBezTo>
                                  <a:pt x="35014" y="35027"/>
                                  <a:pt x="36817" y="35319"/>
                                  <a:pt x="38913" y="35319"/>
                                </a:cubicBezTo>
                                <a:cubicBezTo>
                                  <a:pt x="41008" y="35319"/>
                                  <a:pt x="42951" y="35166"/>
                                  <a:pt x="44742" y="34875"/>
                                </a:cubicBezTo>
                                <a:cubicBezTo>
                                  <a:pt x="46545" y="34569"/>
                                  <a:pt x="48184" y="34125"/>
                                  <a:pt x="49682" y="33528"/>
                                </a:cubicBezTo>
                                <a:lnTo>
                                  <a:pt x="49682" y="17056"/>
                                </a:lnTo>
                                <a:lnTo>
                                  <a:pt x="49682" y="597"/>
                                </a:lnTo>
                                <a:lnTo>
                                  <a:pt x="62560" y="597"/>
                                </a:lnTo>
                                <a:lnTo>
                                  <a:pt x="75425" y="597"/>
                                </a:lnTo>
                                <a:lnTo>
                                  <a:pt x="75425" y="39815"/>
                                </a:lnTo>
                                <a:lnTo>
                                  <a:pt x="75425" y="79020"/>
                                </a:lnTo>
                                <a:lnTo>
                                  <a:pt x="62560" y="79020"/>
                                </a:lnTo>
                                <a:lnTo>
                                  <a:pt x="49682" y="79020"/>
                                </a:lnTo>
                                <a:lnTo>
                                  <a:pt x="49682" y="66446"/>
                                </a:lnTo>
                                <a:lnTo>
                                  <a:pt x="49682" y="53873"/>
                                </a:lnTo>
                                <a:cubicBezTo>
                                  <a:pt x="46990" y="54776"/>
                                  <a:pt x="44450" y="55373"/>
                                  <a:pt x="42050" y="55753"/>
                                </a:cubicBezTo>
                                <a:cubicBezTo>
                                  <a:pt x="39662" y="56121"/>
                                  <a:pt x="37414" y="56274"/>
                                  <a:pt x="35319" y="56274"/>
                                </a:cubicBezTo>
                                <a:cubicBezTo>
                                  <a:pt x="29629" y="56274"/>
                                  <a:pt x="24536" y="55525"/>
                                  <a:pt x="20129" y="54102"/>
                                </a:cubicBezTo>
                                <a:cubicBezTo>
                                  <a:pt x="15710" y="52680"/>
                                  <a:pt x="11976" y="50585"/>
                                  <a:pt x="8979" y="47892"/>
                                </a:cubicBezTo>
                                <a:cubicBezTo>
                                  <a:pt x="5982" y="45200"/>
                                  <a:pt x="3734" y="41758"/>
                                  <a:pt x="2248" y="37719"/>
                                </a:cubicBezTo>
                                <a:cubicBezTo>
                                  <a:pt x="749" y="33668"/>
                                  <a:pt x="0" y="29032"/>
                                  <a:pt x="0" y="23940"/>
                                </a:cubicBezTo>
                                <a:lnTo>
                                  <a:pt x="0" y="119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" name="Shape 290"/>
                        <wps:cNvSpPr/>
                        <wps:spPr>
                          <a:xfrm>
                            <a:off x="1264387" y="9677274"/>
                            <a:ext cx="78435" cy="83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35" h="83223">
                                <a:moveTo>
                                  <a:pt x="43104" y="0"/>
                                </a:moveTo>
                                <a:cubicBezTo>
                                  <a:pt x="47003" y="0"/>
                                  <a:pt x="50597" y="457"/>
                                  <a:pt x="53962" y="1206"/>
                                </a:cubicBezTo>
                                <a:cubicBezTo>
                                  <a:pt x="57328" y="1956"/>
                                  <a:pt x="60465" y="2997"/>
                                  <a:pt x="63462" y="4191"/>
                                </a:cubicBezTo>
                                <a:cubicBezTo>
                                  <a:pt x="66459" y="5690"/>
                                  <a:pt x="69304" y="7341"/>
                                  <a:pt x="71844" y="9284"/>
                                </a:cubicBezTo>
                                <a:cubicBezTo>
                                  <a:pt x="74384" y="11226"/>
                                  <a:pt x="76632" y="13474"/>
                                  <a:pt x="78435" y="16167"/>
                                </a:cubicBezTo>
                                <a:lnTo>
                                  <a:pt x="70053" y="23647"/>
                                </a:lnTo>
                                <a:lnTo>
                                  <a:pt x="61671" y="31140"/>
                                </a:lnTo>
                                <a:cubicBezTo>
                                  <a:pt x="59271" y="28143"/>
                                  <a:pt x="56579" y="25895"/>
                                  <a:pt x="53657" y="24396"/>
                                </a:cubicBezTo>
                                <a:cubicBezTo>
                                  <a:pt x="50736" y="22898"/>
                                  <a:pt x="47600" y="22161"/>
                                  <a:pt x="44310" y="22161"/>
                                </a:cubicBezTo>
                                <a:cubicBezTo>
                                  <a:pt x="41618" y="22161"/>
                                  <a:pt x="39218" y="22606"/>
                                  <a:pt x="37046" y="23508"/>
                                </a:cubicBezTo>
                                <a:cubicBezTo>
                                  <a:pt x="34874" y="24396"/>
                                  <a:pt x="32931" y="25743"/>
                                  <a:pt x="31140" y="27546"/>
                                </a:cubicBezTo>
                                <a:cubicBezTo>
                                  <a:pt x="29642" y="29337"/>
                                  <a:pt x="28435" y="31432"/>
                                  <a:pt x="27622" y="33833"/>
                                </a:cubicBezTo>
                                <a:cubicBezTo>
                                  <a:pt x="26797" y="36220"/>
                                  <a:pt x="26340" y="38912"/>
                                  <a:pt x="26340" y="41910"/>
                                </a:cubicBezTo>
                                <a:cubicBezTo>
                                  <a:pt x="26340" y="44907"/>
                                  <a:pt x="26645" y="47599"/>
                                  <a:pt x="27394" y="49987"/>
                                </a:cubicBezTo>
                                <a:cubicBezTo>
                                  <a:pt x="28143" y="52388"/>
                                  <a:pt x="29337" y="54483"/>
                                  <a:pt x="31140" y="56273"/>
                                </a:cubicBezTo>
                                <a:cubicBezTo>
                                  <a:pt x="32626" y="58077"/>
                                  <a:pt x="34582" y="59423"/>
                                  <a:pt x="36817" y="60325"/>
                                </a:cubicBezTo>
                                <a:cubicBezTo>
                                  <a:pt x="39065" y="61214"/>
                                  <a:pt x="41618" y="61671"/>
                                  <a:pt x="44310" y="61671"/>
                                </a:cubicBezTo>
                                <a:cubicBezTo>
                                  <a:pt x="47600" y="61671"/>
                                  <a:pt x="50736" y="60922"/>
                                  <a:pt x="53657" y="59423"/>
                                </a:cubicBezTo>
                                <a:cubicBezTo>
                                  <a:pt x="56579" y="57924"/>
                                  <a:pt x="59271" y="55676"/>
                                  <a:pt x="61671" y="52692"/>
                                </a:cubicBezTo>
                                <a:lnTo>
                                  <a:pt x="70053" y="60172"/>
                                </a:lnTo>
                                <a:lnTo>
                                  <a:pt x="78435" y="67652"/>
                                </a:lnTo>
                                <a:cubicBezTo>
                                  <a:pt x="76340" y="70053"/>
                                  <a:pt x="74092" y="72288"/>
                                  <a:pt x="71615" y="74244"/>
                                </a:cubicBezTo>
                                <a:cubicBezTo>
                                  <a:pt x="69152" y="76187"/>
                                  <a:pt x="66459" y="77825"/>
                                  <a:pt x="63462" y="79032"/>
                                </a:cubicBezTo>
                                <a:cubicBezTo>
                                  <a:pt x="60465" y="80531"/>
                                  <a:pt x="57328" y="81572"/>
                                  <a:pt x="53962" y="82245"/>
                                </a:cubicBezTo>
                                <a:cubicBezTo>
                                  <a:pt x="50597" y="82918"/>
                                  <a:pt x="47003" y="83223"/>
                                  <a:pt x="43104" y="83223"/>
                                </a:cubicBezTo>
                                <a:cubicBezTo>
                                  <a:pt x="39218" y="83223"/>
                                  <a:pt x="35331" y="82765"/>
                                  <a:pt x="31585" y="81876"/>
                                </a:cubicBezTo>
                                <a:cubicBezTo>
                                  <a:pt x="27838" y="80975"/>
                                  <a:pt x="24244" y="79628"/>
                                  <a:pt x="20955" y="77825"/>
                                </a:cubicBezTo>
                                <a:cubicBezTo>
                                  <a:pt x="17666" y="76035"/>
                                  <a:pt x="14668" y="73939"/>
                                  <a:pt x="12052" y="71400"/>
                                </a:cubicBezTo>
                                <a:cubicBezTo>
                                  <a:pt x="9436" y="68846"/>
                                  <a:pt x="7188" y="65862"/>
                                  <a:pt x="5397" y="62268"/>
                                </a:cubicBezTo>
                                <a:cubicBezTo>
                                  <a:pt x="3594" y="59271"/>
                                  <a:pt x="2248" y="55981"/>
                                  <a:pt x="1346" y="52463"/>
                                </a:cubicBezTo>
                                <a:cubicBezTo>
                                  <a:pt x="457" y="48946"/>
                                  <a:pt x="0" y="45200"/>
                                  <a:pt x="0" y="41313"/>
                                </a:cubicBezTo>
                                <a:cubicBezTo>
                                  <a:pt x="0" y="37122"/>
                                  <a:pt x="457" y="33236"/>
                                  <a:pt x="1346" y="29642"/>
                                </a:cubicBezTo>
                                <a:cubicBezTo>
                                  <a:pt x="2248" y="26047"/>
                                  <a:pt x="3594" y="22758"/>
                                  <a:pt x="5397" y="19761"/>
                                </a:cubicBezTo>
                                <a:cubicBezTo>
                                  <a:pt x="7188" y="16764"/>
                                  <a:pt x="9436" y="14071"/>
                                  <a:pt x="12052" y="11684"/>
                                </a:cubicBezTo>
                                <a:cubicBezTo>
                                  <a:pt x="14668" y="9284"/>
                                  <a:pt x="17666" y="7188"/>
                                  <a:pt x="20955" y="5397"/>
                                </a:cubicBezTo>
                                <a:cubicBezTo>
                                  <a:pt x="24244" y="3594"/>
                                  <a:pt x="27699" y="2248"/>
                                  <a:pt x="31356" y="1346"/>
                                </a:cubicBezTo>
                                <a:cubicBezTo>
                                  <a:pt x="35027" y="457"/>
                                  <a:pt x="38913" y="0"/>
                                  <a:pt x="431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" name="Shape 291"/>
                        <wps:cNvSpPr/>
                        <wps:spPr>
                          <a:xfrm>
                            <a:off x="1487392" y="9804794"/>
                            <a:ext cx="73336" cy="155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36" h="155055">
                                <a:moveTo>
                                  <a:pt x="299" y="0"/>
                                </a:moveTo>
                                <a:cubicBezTo>
                                  <a:pt x="7487" y="0"/>
                                  <a:pt x="14218" y="597"/>
                                  <a:pt x="20504" y="1943"/>
                                </a:cubicBezTo>
                                <a:cubicBezTo>
                                  <a:pt x="26791" y="3290"/>
                                  <a:pt x="32633" y="5385"/>
                                  <a:pt x="38018" y="8382"/>
                                </a:cubicBezTo>
                                <a:cubicBezTo>
                                  <a:pt x="43707" y="11075"/>
                                  <a:pt x="48648" y="14517"/>
                                  <a:pt x="52991" y="18707"/>
                                </a:cubicBezTo>
                                <a:cubicBezTo>
                                  <a:pt x="57322" y="22899"/>
                                  <a:pt x="61068" y="27839"/>
                                  <a:pt x="64357" y="33528"/>
                                </a:cubicBezTo>
                                <a:cubicBezTo>
                                  <a:pt x="67355" y="38913"/>
                                  <a:pt x="69603" y="44895"/>
                                  <a:pt x="71101" y="51486"/>
                                </a:cubicBezTo>
                                <a:cubicBezTo>
                                  <a:pt x="72587" y="58078"/>
                                  <a:pt x="73336" y="65253"/>
                                  <a:pt x="73336" y="73038"/>
                                </a:cubicBezTo>
                                <a:lnTo>
                                  <a:pt x="73336" y="114047"/>
                                </a:lnTo>
                                <a:lnTo>
                                  <a:pt x="73336" y="155055"/>
                                </a:lnTo>
                                <a:lnTo>
                                  <a:pt x="51784" y="155055"/>
                                </a:lnTo>
                                <a:lnTo>
                                  <a:pt x="30232" y="155055"/>
                                </a:lnTo>
                                <a:lnTo>
                                  <a:pt x="30232" y="138291"/>
                                </a:lnTo>
                                <a:lnTo>
                                  <a:pt x="30232" y="121527"/>
                                </a:lnTo>
                                <a:lnTo>
                                  <a:pt x="603" y="121527"/>
                                </a:lnTo>
                                <a:lnTo>
                                  <a:pt x="0" y="121527"/>
                                </a:lnTo>
                                <a:lnTo>
                                  <a:pt x="0" y="88012"/>
                                </a:lnTo>
                                <a:lnTo>
                                  <a:pt x="6" y="88012"/>
                                </a:lnTo>
                                <a:lnTo>
                                  <a:pt x="29635" y="88012"/>
                                </a:lnTo>
                                <a:lnTo>
                                  <a:pt x="29343" y="78423"/>
                                </a:lnTo>
                                <a:lnTo>
                                  <a:pt x="29039" y="68847"/>
                                </a:lnTo>
                                <a:cubicBezTo>
                                  <a:pt x="29039" y="63157"/>
                                  <a:pt x="28442" y="58217"/>
                                  <a:pt x="27172" y="54026"/>
                                </a:cubicBezTo>
                                <a:cubicBezTo>
                                  <a:pt x="25902" y="49835"/>
                                  <a:pt x="23946" y="46393"/>
                                  <a:pt x="21253" y="43701"/>
                                </a:cubicBezTo>
                                <a:cubicBezTo>
                                  <a:pt x="18561" y="41008"/>
                                  <a:pt x="15424" y="38913"/>
                                  <a:pt x="11830" y="37491"/>
                                </a:cubicBezTo>
                                <a:lnTo>
                                  <a:pt x="0" y="35372"/>
                                </a:lnTo>
                                <a:lnTo>
                                  <a:pt x="0" y="32"/>
                                </a:lnTo>
                                <a:lnTo>
                                  <a:pt x="2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" name="Shape 292"/>
                        <wps:cNvSpPr/>
                        <wps:spPr>
                          <a:xfrm>
                            <a:off x="1532598" y="9680270"/>
                            <a:ext cx="35922" cy="78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22" h="78423">
                                <a:moveTo>
                                  <a:pt x="0" y="0"/>
                                </a:moveTo>
                                <a:lnTo>
                                  <a:pt x="12865" y="0"/>
                                </a:lnTo>
                                <a:lnTo>
                                  <a:pt x="25743" y="0"/>
                                </a:lnTo>
                                <a:lnTo>
                                  <a:pt x="25743" y="11976"/>
                                </a:lnTo>
                                <a:lnTo>
                                  <a:pt x="25743" y="23953"/>
                                </a:lnTo>
                                <a:lnTo>
                                  <a:pt x="33820" y="23953"/>
                                </a:lnTo>
                                <a:lnTo>
                                  <a:pt x="35922" y="23953"/>
                                </a:lnTo>
                                <a:lnTo>
                                  <a:pt x="35922" y="42507"/>
                                </a:lnTo>
                                <a:lnTo>
                                  <a:pt x="31433" y="42507"/>
                                </a:lnTo>
                                <a:lnTo>
                                  <a:pt x="25743" y="42507"/>
                                </a:lnTo>
                                <a:lnTo>
                                  <a:pt x="25743" y="51181"/>
                                </a:lnTo>
                                <a:lnTo>
                                  <a:pt x="25743" y="59868"/>
                                </a:lnTo>
                                <a:lnTo>
                                  <a:pt x="31433" y="59868"/>
                                </a:lnTo>
                                <a:lnTo>
                                  <a:pt x="35922" y="59868"/>
                                </a:lnTo>
                                <a:lnTo>
                                  <a:pt x="35922" y="78423"/>
                                </a:lnTo>
                                <a:lnTo>
                                  <a:pt x="19456" y="78423"/>
                                </a:lnTo>
                                <a:lnTo>
                                  <a:pt x="0" y="78423"/>
                                </a:lnTo>
                                <a:lnTo>
                                  <a:pt x="0" y="39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" name="Shape 293"/>
                        <wps:cNvSpPr/>
                        <wps:spPr>
                          <a:xfrm>
                            <a:off x="1487392" y="9679674"/>
                            <a:ext cx="26638" cy="78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38" h="78422">
                                <a:moveTo>
                                  <a:pt x="299" y="0"/>
                                </a:moveTo>
                                <a:lnTo>
                                  <a:pt x="13468" y="0"/>
                                </a:lnTo>
                                <a:lnTo>
                                  <a:pt x="26638" y="0"/>
                                </a:lnTo>
                                <a:lnTo>
                                  <a:pt x="26638" y="39218"/>
                                </a:lnTo>
                                <a:lnTo>
                                  <a:pt x="26638" y="78422"/>
                                </a:lnTo>
                                <a:lnTo>
                                  <a:pt x="13468" y="78422"/>
                                </a:lnTo>
                                <a:lnTo>
                                  <a:pt x="299" y="78422"/>
                                </a:lnTo>
                                <a:lnTo>
                                  <a:pt x="299" y="64059"/>
                                </a:lnTo>
                                <a:lnTo>
                                  <a:pt x="299" y="49683"/>
                                </a:lnTo>
                                <a:lnTo>
                                  <a:pt x="0" y="49683"/>
                                </a:lnTo>
                                <a:lnTo>
                                  <a:pt x="0" y="27534"/>
                                </a:lnTo>
                                <a:lnTo>
                                  <a:pt x="299" y="27534"/>
                                </a:lnTo>
                                <a:lnTo>
                                  <a:pt x="299" y="13767"/>
                                </a:lnTo>
                                <a:lnTo>
                                  <a:pt x="2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" name="Shape 294"/>
                        <wps:cNvSpPr/>
                        <wps:spPr>
                          <a:xfrm>
                            <a:off x="1588275" y="9807194"/>
                            <a:ext cx="150266" cy="1520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266" h="152057">
                                <a:moveTo>
                                  <a:pt x="0" y="0"/>
                                </a:moveTo>
                                <a:lnTo>
                                  <a:pt x="21552" y="0"/>
                                </a:lnTo>
                                <a:lnTo>
                                  <a:pt x="43104" y="0"/>
                                </a:lnTo>
                                <a:lnTo>
                                  <a:pt x="43104" y="35916"/>
                                </a:lnTo>
                                <a:lnTo>
                                  <a:pt x="43104" y="71831"/>
                                </a:lnTo>
                                <a:lnTo>
                                  <a:pt x="43701" y="71831"/>
                                </a:lnTo>
                                <a:lnTo>
                                  <a:pt x="44298" y="71831"/>
                                </a:lnTo>
                                <a:lnTo>
                                  <a:pt x="70942" y="35916"/>
                                </a:lnTo>
                                <a:lnTo>
                                  <a:pt x="97574" y="0"/>
                                </a:lnTo>
                                <a:lnTo>
                                  <a:pt x="123317" y="0"/>
                                </a:lnTo>
                                <a:lnTo>
                                  <a:pt x="149060" y="0"/>
                                </a:lnTo>
                                <a:lnTo>
                                  <a:pt x="119736" y="36817"/>
                                </a:lnTo>
                                <a:lnTo>
                                  <a:pt x="90399" y="73634"/>
                                </a:lnTo>
                                <a:lnTo>
                                  <a:pt x="120333" y="112840"/>
                                </a:lnTo>
                                <a:lnTo>
                                  <a:pt x="150266" y="152057"/>
                                </a:lnTo>
                                <a:lnTo>
                                  <a:pt x="122428" y="152057"/>
                                </a:lnTo>
                                <a:lnTo>
                                  <a:pt x="94590" y="152057"/>
                                </a:lnTo>
                                <a:lnTo>
                                  <a:pt x="68847" y="115837"/>
                                </a:lnTo>
                                <a:lnTo>
                                  <a:pt x="43104" y="79616"/>
                                </a:lnTo>
                                <a:lnTo>
                                  <a:pt x="43104" y="115837"/>
                                </a:lnTo>
                                <a:lnTo>
                                  <a:pt x="43104" y="152057"/>
                                </a:lnTo>
                                <a:lnTo>
                                  <a:pt x="21552" y="152057"/>
                                </a:lnTo>
                                <a:lnTo>
                                  <a:pt x="0" y="152057"/>
                                </a:lnTo>
                                <a:lnTo>
                                  <a:pt x="0" y="760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" name="Shape 295"/>
                        <wps:cNvSpPr/>
                        <wps:spPr>
                          <a:xfrm>
                            <a:off x="1568520" y="9704223"/>
                            <a:ext cx="36519" cy="54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19" h="54470">
                                <a:moveTo>
                                  <a:pt x="0" y="0"/>
                                </a:moveTo>
                                <a:lnTo>
                                  <a:pt x="5988" y="0"/>
                                </a:lnTo>
                                <a:cubicBezTo>
                                  <a:pt x="11068" y="0"/>
                                  <a:pt x="15412" y="597"/>
                                  <a:pt x="19158" y="1714"/>
                                </a:cubicBezTo>
                                <a:cubicBezTo>
                                  <a:pt x="22892" y="2845"/>
                                  <a:pt x="26041" y="4483"/>
                                  <a:pt x="28734" y="6578"/>
                                </a:cubicBezTo>
                                <a:cubicBezTo>
                                  <a:pt x="31426" y="8674"/>
                                  <a:pt x="33369" y="11366"/>
                                  <a:pt x="34639" y="14592"/>
                                </a:cubicBezTo>
                                <a:cubicBezTo>
                                  <a:pt x="35922" y="17805"/>
                                  <a:pt x="36519" y="21551"/>
                                  <a:pt x="36519" y="25743"/>
                                </a:cubicBezTo>
                                <a:cubicBezTo>
                                  <a:pt x="36519" y="30226"/>
                                  <a:pt x="35770" y="34265"/>
                                  <a:pt x="34347" y="37858"/>
                                </a:cubicBezTo>
                                <a:cubicBezTo>
                                  <a:pt x="32925" y="41453"/>
                                  <a:pt x="30829" y="44590"/>
                                  <a:pt x="28137" y="47295"/>
                                </a:cubicBezTo>
                                <a:cubicBezTo>
                                  <a:pt x="24835" y="49682"/>
                                  <a:pt x="21253" y="51485"/>
                                  <a:pt x="17139" y="52679"/>
                                </a:cubicBezTo>
                                <a:cubicBezTo>
                                  <a:pt x="13011" y="53873"/>
                                  <a:pt x="8376" y="54470"/>
                                  <a:pt x="2991" y="54470"/>
                                </a:cubicBezTo>
                                <a:lnTo>
                                  <a:pt x="0" y="54470"/>
                                </a:lnTo>
                                <a:lnTo>
                                  <a:pt x="0" y="35916"/>
                                </a:lnTo>
                                <a:lnTo>
                                  <a:pt x="1187" y="35916"/>
                                </a:lnTo>
                                <a:cubicBezTo>
                                  <a:pt x="2394" y="35916"/>
                                  <a:pt x="3588" y="35763"/>
                                  <a:pt x="4705" y="35395"/>
                                </a:cubicBezTo>
                                <a:cubicBezTo>
                                  <a:pt x="5836" y="35013"/>
                                  <a:pt x="6877" y="34417"/>
                                  <a:pt x="7779" y="33515"/>
                                </a:cubicBezTo>
                                <a:cubicBezTo>
                                  <a:pt x="8680" y="32626"/>
                                  <a:pt x="9277" y="31572"/>
                                  <a:pt x="9646" y="30378"/>
                                </a:cubicBezTo>
                                <a:cubicBezTo>
                                  <a:pt x="10027" y="29184"/>
                                  <a:pt x="10179" y="27838"/>
                                  <a:pt x="10179" y="26339"/>
                                </a:cubicBezTo>
                                <a:cubicBezTo>
                                  <a:pt x="10179" y="23647"/>
                                  <a:pt x="9430" y="21691"/>
                                  <a:pt x="7931" y="20421"/>
                                </a:cubicBezTo>
                                <a:cubicBezTo>
                                  <a:pt x="6433" y="19152"/>
                                  <a:pt x="4185" y="18554"/>
                                  <a:pt x="1187" y="18554"/>
                                </a:cubicBezTo>
                                <a:lnTo>
                                  <a:pt x="0" y="185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" name="Shape 296"/>
                        <wps:cNvSpPr/>
                        <wps:spPr>
                          <a:xfrm>
                            <a:off x="1657122" y="9680270"/>
                            <a:ext cx="77229" cy="78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229" h="78423">
                                <a:moveTo>
                                  <a:pt x="0" y="0"/>
                                </a:moveTo>
                                <a:lnTo>
                                  <a:pt x="12573" y="0"/>
                                </a:lnTo>
                                <a:lnTo>
                                  <a:pt x="25146" y="0"/>
                                </a:lnTo>
                                <a:lnTo>
                                  <a:pt x="25146" y="20358"/>
                                </a:lnTo>
                                <a:lnTo>
                                  <a:pt x="25146" y="40716"/>
                                </a:lnTo>
                                <a:lnTo>
                                  <a:pt x="38608" y="20358"/>
                                </a:lnTo>
                                <a:lnTo>
                                  <a:pt x="52083" y="0"/>
                                </a:lnTo>
                                <a:lnTo>
                                  <a:pt x="64656" y="0"/>
                                </a:lnTo>
                                <a:lnTo>
                                  <a:pt x="77229" y="0"/>
                                </a:lnTo>
                                <a:lnTo>
                                  <a:pt x="77229" y="39218"/>
                                </a:lnTo>
                                <a:lnTo>
                                  <a:pt x="77229" y="78423"/>
                                </a:lnTo>
                                <a:lnTo>
                                  <a:pt x="64351" y="78423"/>
                                </a:lnTo>
                                <a:lnTo>
                                  <a:pt x="51486" y="78423"/>
                                </a:lnTo>
                                <a:lnTo>
                                  <a:pt x="51486" y="58077"/>
                                </a:lnTo>
                                <a:lnTo>
                                  <a:pt x="51486" y="37719"/>
                                </a:lnTo>
                                <a:lnTo>
                                  <a:pt x="38316" y="58077"/>
                                </a:lnTo>
                                <a:lnTo>
                                  <a:pt x="25146" y="78423"/>
                                </a:lnTo>
                                <a:lnTo>
                                  <a:pt x="12573" y="78423"/>
                                </a:lnTo>
                                <a:lnTo>
                                  <a:pt x="0" y="78423"/>
                                </a:lnTo>
                                <a:lnTo>
                                  <a:pt x="0" y="39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" name="Shape 297"/>
                        <wps:cNvSpPr/>
                        <wps:spPr>
                          <a:xfrm>
                            <a:off x="1612811" y="9679674"/>
                            <a:ext cx="25743" cy="78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3" h="78422">
                                <a:moveTo>
                                  <a:pt x="0" y="0"/>
                                </a:moveTo>
                                <a:lnTo>
                                  <a:pt x="12878" y="0"/>
                                </a:lnTo>
                                <a:lnTo>
                                  <a:pt x="25743" y="0"/>
                                </a:lnTo>
                                <a:lnTo>
                                  <a:pt x="25743" y="39218"/>
                                </a:lnTo>
                                <a:lnTo>
                                  <a:pt x="25743" y="78422"/>
                                </a:lnTo>
                                <a:lnTo>
                                  <a:pt x="12878" y="78422"/>
                                </a:lnTo>
                                <a:lnTo>
                                  <a:pt x="0" y="78422"/>
                                </a:lnTo>
                                <a:lnTo>
                                  <a:pt x="0" y="39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" name="Shape 298"/>
                        <wps:cNvSpPr/>
                        <wps:spPr>
                          <a:xfrm>
                            <a:off x="1670889" y="9656318"/>
                            <a:ext cx="49085" cy="19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85" h="19164">
                                <a:moveTo>
                                  <a:pt x="0" y="0"/>
                                </a:moveTo>
                                <a:lnTo>
                                  <a:pt x="8687" y="0"/>
                                </a:lnTo>
                                <a:lnTo>
                                  <a:pt x="17361" y="0"/>
                                </a:lnTo>
                                <a:cubicBezTo>
                                  <a:pt x="17361" y="1207"/>
                                  <a:pt x="17513" y="2248"/>
                                  <a:pt x="17805" y="3149"/>
                                </a:cubicBezTo>
                                <a:cubicBezTo>
                                  <a:pt x="18110" y="4052"/>
                                  <a:pt x="18555" y="4800"/>
                                  <a:pt x="19152" y="5397"/>
                                </a:cubicBezTo>
                                <a:cubicBezTo>
                                  <a:pt x="19761" y="5994"/>
                                  <a:pt x="20510" y="6439"/>
                                  <a:pt x="21399" y="6744"/>
                                </a:cubicBezTo>
                                <a:cubicBezTo>
                                  <a:pt x="22301" y="7036"/>
                                  <a:pt x="23343" y="7188"/>
                                  <a:pt x="24549" y="7188"/>
                                </a:cubicBezTo>
                                <a:cubicBezTo>
                                  <a:pt x="25743" y="7188"/>
                                  <a:pt x="26784" y="7036"/>
                                  <a:pt x="27686" y="6744"/>
                                </a:cubicBezTo>
                                <a:cubicBezTo>
                                  <a:pt x="28588" y="6439"/>
                                  <a:pt x="29337" y="5994"/>
                                  <a:pt x="29934" y="5397"/>
                                </a:cubicBezTo>
                                <a:cubicBezTo>
                                  <a:pt x="30531" y="4800"/>
                                  <a:pt x="30975" y="4052"/>
                                  <a:pt x="31280" y="3149"/>
                                </a:cubicBezTo>
                                <a:cubicBezTo>
                                  <a:pt x="31585" y="2248"/>
                                  <a:pt x="31724" y="1207"/>
                                  <a:pt x="31724" y="0"/>
                                </a:cubicBezTo>
                                <a:lnTo>
                                  <a:pt x="40411" y="0"/>
                                </a:lnTo>
                                <a:lnTo>
                                  <a:pt x="49085" y="0"/>
                                </a:lnTo>
                                <a:cubicBezTo>
                                  <a:pt x="49085" y="3302"/>
                                  <a:pt x="48641" y="6147"/>
                                  <a:pt x="47663" y="8534"/>
                                </a:cubicBezTo>
                                <a:cubicBezTo>
                                  <a:pt x="46698" y="10935"/>
                                  <a:pt x="45199" y="12878"/>
                                  <a:pt x="43104" y="14377"/>
                                </a:cubicBezTo>
                                <a:cubicBezTo>
                                  <a:pt x="41313" y="15875"/>
                                  <a:pt x="38760" y="17069"/>
                                  <a:pt x="35623" y="17894"/>
                                </a:cubicBezTo>
                                <a:cubicBezTo>
                                  <a:pt x="32474" y="18720"/>
                                  <a:pt x="28740" y="19164"/>
                                  <a:pt x="24549" y="19164"/>
                                </a:cubicBezTo>
                                <a:cubicBezTo>
                                  <a:pt x="20358" y="19164"/>
                                  <a:pt x="16612" y="18720"/>
                                  <a:pt x="13474" y="17894"/>
                                </a:cubicBezTo>
                                <a:cubicBezTo>
                                  <a:pt x="10325" y="17069"/>
                                  <a:pt x="7785" y="15875"/>
                                  <a:pt x="5982" y="14377"/>
                                </a:cubicBezTo>
                                <a:cubicBezTo>
                                  <a:pt x="4191" y="12878"/>
                                  <a:pt x="2845" y="10935"/>
                                  <a:pt x="1867" y="8534"/>
                                </a:cubicBezTo>
                                <a:cubicBezTo>
                                  <a:pt x="902" y="6147"/>
                                  <a:pt x="305" y="330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" name="Shape 299"/>
                        <wps:cNvSpPr/>
                        <wps:spPr>
                          <a:xfrm>
                            <a:off x="874056" y="9881420"/>
                            <a:ext cx="132309" cy="132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309" h="132308">
                                <a:moveTo>
                                  <a:pt x="83223" y="0"/>
                                </a:moveTo>
                                <a:lnTo>
                                  <a:pt x="107760" y="0"/>
                                </a:lnTo>
                                <a:lnTo>
                                  <a:pt x="132309" y="0"/>
                                </a:lnTo>
                                <a:lnTo>
                                  <a:pt x="132309" y="29337"/>
                                </a:lnTo>
                                <a:lnTo>
                                  <a:pt x="132309" y="58674"/>
                                </a:lnTo>
                                <a:cubicBezTo>
                                  <a:pt x="132309" y="79032"/>
                                  <a:pt x="124079" y="97434"/>
                                  <a:pt x="110757" y="110757"/>
                                </a:cubicBezTo>
                                <a:cubicBezTo>
                                  <a:pt x="97434" y="124078"/>
                                  <a:pt x="79032" y="132308"/>
                                  <a:pt x="58674" y="132308"/>
                                </a:cubicBezTo>
                                <a:lnTo>
                                  <a:pt x="29337" y="132308"/>
                                </a:lnTo>
                                <a:lnTo>
                                  <a:pt x="0" y="132308"/>
                                </a:lnTo>
                                <a:lnTo>
                                  <a:pt x="0" y="107759"/>
                                </a:lnTo>
                                <a:lnTo>
                                  <a:pt x="0" y="83223"/>
                                </a:lnTo>
                                <a:lnTo>
                                  <a:pt x="29337" y="83223"/>
                                </a:lnTo>
                                <a:lnTo>
                                  <a:pt x="58674" y="83223"/>
                                </a:lnTo>
                                <a:cubicBezTo>
                                  <a:pt x="65557" y="83223"/>
                                  <a:pt x="71691" y="80531"/>
                                  <a:pt x="76111" y="76111"/>
                                </a:cubicBezTo>
                                <a:cubicBezTo>
                                  <a:pt x="80518" y="71691"/>
                                  <a:pt x="83223" y="65557"/>
                                  <a:pt x="83223" y="58674"/>
                                </a:cubicBezTo>
                                <a:lnTo>
                                  <a:pt x="83223" y="29337"/>
                                </a:lnTo>
                                <a:lnTo>
                                  <a:pt x="832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" name="Shape 300"/>
                        <wps:cNvSpPr/>
                        <wps:spPr>
                          <a:xfrm>
                            <a:off x="613643" y="9881420"/>
                            <a:ext cx="132296" cy="132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296" h="132308">
                                <a:moveTo>
                                  <a:pt x="0" y="0"/>
                                </a:moveTo>
                                <a:lnTo>
                                  <a:pt x="24536" y="0"/>
                                </a:lnTo>
                                <a:lnTo>
                                  <a:pt x="49085" y="0"/>
                                </a:lnTo>
                                <a:lnTo>
                                  <a:pt x="49085" y="29337"/>
                                </a:lnTo>
                                <a:lnTo>
                                  <a:pt x="49085" y="58674"/>
                                </a:lnTo>
                                <a:cubicBezTo>
                                  <a:pt x="49085" y="65557"/>
                                  <a:pt x="51778" y="71691"/>
                                  <a:pt x="56198" y="76111"/>
                                </a:cubicBezTo>
                                <a:cubicBezTo>
                                  <a:pt x="60604" y="80531"/>
                                  <a:pt x="66751" y="83223"/>
                                  <a:pt x="73635" y="83223"/>
                                </a:cubicBezTo>
                                <a:lnTo>
                                  <a:pt x="102972" y="83223"/>
                                </a:lnTo>
                                <a:lnTo>
                                  <a:pt x="132296" y="83223"/>
                                </a:lnTo>
                                <a:lnTo>
                                  <a:pt x="132296" y="107759"/>
                                </a:lnTo>
                                <a:lnTo>
                                  <a:pt x="132296" y="132308"/>
                                </a:lnTo>
                                <a:lnTo>
                                  <a:pt x="102972" y="132308"/>
                                </a:lnTo>
                                <a:lnTo>
                                  <a:pt x="73635" y="132308"/>
                                </a:lnTo>
                                <a:cubicBezTo>
                                  <a:pt x="53276" y="132308"/>
                                  <a:pt x="34862" y="124078"/>
                                  <a:pt x="21552" y="110757"/>
                                </a:cubicBezTo>
                                <a:cubicBezTo>
                                  <a:pt x="8230" y="97434"/>
                                  <a:pt x="0" y="79032"/>
                                  <a:pt x="0" y="58674"/>
                                </a:cubicBezTo>
                                <a:lnTo>
                                  <a:pt x="0" y="293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" name="Shape 301"/>
                        <wps:cNvSpPr/>
                        <wps:spPr>
                          <a:xfrm>
                            <a:off x="675898" y="9737148"/>
                            <a:ext cx="266408" cy="196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408" h="196354">
                                <a:moveTo>
                                  <a:pt x="231686" y="0"/>
                                </a:moveTo>
                                <a:lnTo>
                                  <a:pt x="249047" y="17360"/>
                                </a:lnTo>
                                <a:lnTo>
                                  <a:pt x="266408" y="34721"/>
                                </a:lnTo>
                                <a:lnTo>
                                  <a:pt x="185585" y="115544"/>
                                </a:lnTo>
                                <a:lnTo>
                                  <a:pt x="104762" y="196354"/>
                                </a:lnTo>
                                <a:lnTo>
                                  <a:pt x="52388" y="143980"/>
                                </a:lnTo>
                                <a:lnTo>
                                  <a:pt x="0" y="91592"/>
                                </a:lnTo>
                                <a:lnTo>
                                  <a:pt x="17361" y="74231"/>
                                </a:lnTo>
                                <a:lnTo>
                                  <a:pt x="34722" y="56870"/>
                                </a:lnTo>
                                <a:lnTo>
                                  <a:pt x="69748" y="91897"/>
                                </a:lnTo>
                                <a:lnTo>
                                  <a:pt x="104762" y="126911"/>
                                </a:lnTo>
                                <a:lnTo>
                                  <a:pt x="168224" y="63461"/>
                                </a:lnTo>
                                <a:lnTo>
                                  <a:pt x="2316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" name="Shape 302"/>
                        <wps:cNvSpPr/>
                        <wps:spPr>
                          <a:xfrm>
                            <a:off x="874056" y="9621007"/>
                            <a:ext cx="132309" cy="132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309" h="132308">
                                <a:moveTo>
                                  <a:pt x="0" y="0"/>
                                </a:moveTo>
                                <a:lnTo>
                                  <a:pt x="29337" y="0"/>
                                </a:lnTo>
                                <a:lnTo>
                                  <a:pt x="58674" y="0"/>
                                </a:lnTo>
                                <a:cubicBezTo>
                                  <a:pt x="79032" y="0"/>
                                  <a:pt x="97434" y="8230"/>
                                  <a:pt x="110757" y="21552"/>
                                </a:cubicBezTo>
                                <a:cubicBezTo>
                                  <a:pt x="124079" y="34874"/>
                                  <a:pt x="132309" y="53277"/>
                                  <a:pt x="132309" y="73634"/>
                                </a:cubicBezTo>
                                <a:lnTo>
                                  <a:pt x="132309" y="102971"/>
                                </a:lnTo>
                                <a:lnTo>
                                  <a:pt x="132309" y="132308"/>
                                </a:lnTo>
                                <a:lnTo>
                                  <a:pt x="107760" y="132308"/>
                                </a:lnTo>
                                <a:lnTo>
                                  <a:pt x="83223" y="132308"/>
                                </a:lnTo>
                                <a:lnTo>
                                  <a:pt x="83223" y="102971"/>
                                </a:lnTo>
                                <a:lnTo>
                                  <a:pt x="83223" y="73634"/>
                                </a:lnTo>
                                <a:cubicBezTo>
                                  <a:pt x="83223" y="66751"/>
                                  <a:pt x="80518" y="60617"/>
                                  <a:pt x="76111" y="56197"/>
                                </a:cubicBezTo>
                                <a:cubicBezTo>
                                  <a:pt x="71691" y="51777"/>
                                  <a:pt x="65557" y="49085"/>
                                  <a:pt x="58674" y="49085"/>
                                </a:cubicBezTo>
                                <a:lnTo>
                                  <a:pt x="29337" y="49085"/>
                                </a:lnTo>
                                <a:lnTo>
                                  <a:pt x="0" y="49085"/>
                                </a:lnTo>
                                <a:lnTo>
                                  <a:pt x="0" y="245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" name="Shape 303"/>
                        <wps:cNvSpPr/>
                        <wps:spPr>
                          <a:xfrm>
                            <a:off x="613643" y="9621007"/>
                            <a:ext cx="132296" cy="13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296" h="132296">
                                <a:moveTo>
                                  <a:pt x="73635" y="0"/>
                                </a:moveTo>
                                <a:lnTo>
                                  <a:pt x="102972" y="0"/>
                                </a:lnTo>
                                <a:lnTo>
                                  <a:pt x="132296" y="0"/>
                                </a:lnTo>
                                <a:lnTo>
                                  <a:pt x="132296" y="24536"/>
                                </a:lnTo>
                                <a:lnTo>
                                  <a:pt x="132296" y="49085"/>
                                </a:lnTo>
                                <a:lnTo>
                                  <a:pt x="102972" y="49085"/>
                                </a:lnTo>
                                <a:lnTo>
                                  <a:pt x="73635" y="49085"/>
                                </a:lnTo>
                                <a:cubicBezTo>
                                  <a:pt x="66751" y="49085"/>
                                  <a:pt x="60604" y="51777"/>
                                  <a:pt x="56198" y="56197"/>
                                </a:cubicBezTo>
                                <a:cubicBezTo>
                                  <a:pt x="51778" y="60617"/>
                                  <a:pt x="49085" y="66751"/>
                                  <a:pt x="49085" y="73634"/>
                                </a:cubicBezTo>
                                <a:lnTo>
                                  <a:pt x="49085" y="102971"/>
                                </a:lnTo>
                                <a:lnTo>
                                  <a:pt x="49085" y="132296"/>
                                </a:lnTo>
                                <a:lnTo>
                                  <a:pt x="24536" y="132296"/>
                                </a:lnTo>
                                <a:lnTo>
                                  <a:pt x="0" y="132296"/>
                                </a:lnTo>
                                <a:lnTo>
                                  <a:pt x="0" y="102971"/>
                                </a:lnTo>
                                <a:lnTo>
                                  <a:pt x="0" y="73634"/>
                                </a:lnTo>
                                <a:cubicBezTo>
                                  <a:pt x="0" y="53277"/>
                                  <a:pt x="8230" y="34874"/>
                                  <a:pt x="21552" y="21552"/>
                                </a:cubicBezTo>
                                <a:cubicBezTo>
                                  <a:pt x="34862" y="8230"/>
                                  <a:pt x="53276" y="0"/>
                                  <a:pt x="736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540004" y="1946288"/>
                            <a:ext cx="5162059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  <w:sz w:val="30"/>
                                </w:rPr>
                                <w:t xml:space="preserve">Передача товаров с использованием сервиса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540004" y="2174888"/>
                            <a:ext cx="3763510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30"/>
                                </w:rPr>
                                <w:t>электронного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30"/>
                                </w:rPr>
                                <w:t xml:space="preserve"> документооборота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540004" y="1019976"/>
                            <a:ext cx="2723063" cy="349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1C1C1A"/>
                                  <w:sz w:val="44"/>
                                </w:rPr>
                                <w:t xml:space="preserve">МАРКИРОВКА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540004" y="1355256"/>
                            <a:ext cx="4200961" cy="349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1C1C1A"/>
                                  <w:sz w:val="44"/>
                                </w:rPr>
                                <w:t xml:space="preserve">УПАКОВАННОЙ ВОДЫ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8" name="Shape 308"/>
                        <wps:cNvSpPr/>
                        <wps:spPr>
                          <a:xfrm>
                            <a:off x="623141" y="1748547"/>
                            <a:ext cx="374336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3363">
                                <a:moveTo>
                                  <a:pt x="0" y="0"/>
                                </a:moveTo>
                                <a:lnTo>
                                  <a:pt x="1871688" y="0"/>
                                </a:lnTo>
                                <a:lnTo>
                                  <a:pt x="3743363" y="0"/>
                                </a:lnTo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F6F52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743" o:spid="_x0000_s1026" style="position:absolute;left:0;text-align:left;margin-left:0;margin-top:0;width:595.25pt;height:841.9pt;z-index:251660288;mso-position-horizontal-relative:page;mso-position-vertical-relative:page" coordsize="75599,10692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mvF/8Ax9N/wH+V&#10;dLXNeL/+Ppv+A/yr4bxD/wCRHL1X5M6sH/FMSiiiv5yPY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QKKKK/sY+d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5rxf/wAfTf8AAf5V0tc14v8A+Ppv+A/yr4bxD/5EcvVfkzqwf8UxKKKK/nI9g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9Aooor+xj50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mvF//H03/Af5V0tc14v/AOPpv+A/yr4bxD/5EcvVfkzqwf8AFMSiiiv5yPY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QKKKK/sY+d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5rxf8A8fTf8B/lXS1zXi//AI+m/wCA/wAq+G8Q/wDkRy9V&#10;+TOrB/xTEooor+cj2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0Ciiiv7GPn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ua8X/wDH03/Af5V0tc14v/4+m/4D&#10;/KvhvEP/AJEcvVfkzqwf8UxKKKK/nI9g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9Aooor+xj50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mvF//AB9N/wAB&#10;/lXS1zXi/wD4+m/4D/KvhvEP/kRy9V+TOrB/xTEooor+cj2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0Ciiiv7GPn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ua8X/8fTf8B/lXS1zXi/8A4+m/4D/KvhvEP/kRy9V+TOrB/wAUxKKKK/nI9g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9Aooor+xj50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mvF/wDx9N/wH+VdLXNeL/8Aj6b/AID/ACr4bxD/AORHL1X5M6sH/FMSiiiv&#10;5yPY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QKKKK/sY+d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5rxf/AMfTf8B/lXS1zXi//j6b/gP8q+G8Q/8AkRy9&#10;V+TOrB/xTEooor+cj2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0Ciiiv7GPn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ua8X/8AH03/AAH+VdLXNeL/APj6&#10;b/gP8q+G8Q/+RHL1X5M6sH/FMSiiiv5yPY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QKKKK/sY+d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5rxf/x9N/wH&#10;+VdLXNeL/wDj6b/gP8q+G8Q/+RHL1X5M6sH/ABTEooor+cj2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0Ciiiv7GPn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ua8X/APH03/Af5V0tc14v/wCPpv8AgP8AKvhvEP8A5EcvVfkzqwf8UxKKKK/nI9g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9Aooor+xj50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mvF/8Ax9N/wH+VdLXNeL/+Ppv+A/yr4bxD/wCRHL1X5M6sH/FMSiii&#10;v5yPY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QKKKK/sY+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5rxf/wAfTf8AAf5V0tc14v8A+Ppv+A/yr4bxD/5E&#10;cvVfkzqwf8UxKKKK/nI9g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9Aooor+xj50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mvF//H03/Af5V0tc14v/AOPp&#10;v+A/yr4bxD/5EcvVfkzqwf8AFMSiiiv5yPY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QKKKK/sY+d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5rxf8A8fTf&#10;8B/lXS1zXi//AI+m/wCA/wAq+G8Q/wDkRy9V+TOrB/xTEooor+cj2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0Ciiiv7GPn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ua8X/wDH03/Af5V0tc14v/4+m/4D/KvhvEP/AJEcvVfkzqwf8UxKKKK/nI9g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9Aooor+xj50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mvF//AB9N/wAB/lXS1zXi/wD4+m/4D/KvhvEP/kRy9V+TOrB/xTEo&#10;oor+cj2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0Ciiiv7GPn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ua8X/8fTf8B/lXS1zXi/8A4+m/4D/KvhvEP/kR&#10;y9V+TOrB/wAUxKKKK/nI9g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9Aooor+xj5&#10;0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mvF/wDx9N/wH+VdLXNeL/8A&#10;j6b/AID/ACr4bxD/AORHL1X5M6sH/FMSiiiv5yPY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QKKKK/sY+d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5rxf/&#10;AMfTf8B/lXS1zXi//j6b/gP8q+G8Q/8AkRy9V+TOrB/xTEooor+cj2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0Ciiiv7GPnQ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ua8X/8AH03/AAH+VdLXNeL/APj6b/gP8q+G8Q/+RHL1X5M6sH/FMSiiiv5yPY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QKKKK/sY+d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5rxf/x9N/wH+VdLXNeL/wDj6b/gP8q+G8Q/+RHL1X5M6sH/ABTE&#10;ooor+cj2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0Ciiiv7GPn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ua8X/APH03/Af5V0tc14v/wCPpv8AgP8AKvhv&#10;EP8A5EcvVfkzqwf8UxKKKK/nI9g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9Aooo&#10;r+xj50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mvF/8Ax9N/wH+VdLXN&#10;eL/+Ppv+A/yr4bxD/wCRHL1X5M6sH/FMSiiiv5yPY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QKKKK/sY+d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5rxf&#10;/wAfTf8AAf5V0tc14v8A+Ppv+A/yr4bxD/5EcvVfkzqwf8UxKKKK/nI9g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9Aooor+xj50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mvF//H03/Af5V0tc14v/AOPpv+A/yr4bxD/5EcvVfkzqwf8AFMSiiiv5yPY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QKKKK/sY+d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5rxf8A8fTf8B/lXS1zXi//AI+m/wCA/wAq+G8Q/wDkRy9V+TOr&#10;B/xTEooor+cj2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0Ciiiv7GP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ua8X/wDH03/Af5V0tc14v/4+m/4D/Kvh&#10;vEP/AJEcvVfkzqwf8UxKKKK/nI9g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9Aoo&#10;or+xj50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mvF//AB9N/wAB/lXS&#10;1zXi/wD4+m/4D/KvhvEP/kRy9V+TOrB/xTEooor+cj2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0Ciiiv7GPn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ua&#10;8X/8fTf8B/lXS1zXi/8A4+m/4D/KvhvEP/kRy9V+TOrB/wAUxKKKK/nI9g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9Aooor+xj50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mvF/wDx9N/wH+VdLXNeL/8Aj6b/AID/ACr4bxD/AORHL1X5M6sH/FMSiiiv5yPY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QKKKK/sY+d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5rxf/AMfTf8B/lXS1zXi//j6b/gP8q+G8Q/8AkRy9V+TO&#10;rB/xTEooor+cj2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0Ciiiv7GPn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ua8X/8AH03/AAH+VdLXNeL/APj6b/gP&#10;8q+G8Q/+RHL1X5M6sH/FMSiiiv5yPY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Q&#10;KKKK/sY+d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5rxf/x9N/wH+VdL&#10;XNeL/wDj6b/gP8q+G8Q/+RHL1X5M6sH/ABTEooor+cj2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0Ciiiv7GPn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u&#10;a8X/APH03/Af5V0tc14v/wCPpv8AgP8AKvhvEP8A5EcvVfkzqwf8UxKKKK/nI9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9Aooor+xj50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mvF/8Ax9N/wH+VdLXNeL/+Ppv+A/yr4bxD/wCRHL1X5M6sH/FMSiiiv5yP&#10;Y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QKKKK/sY+d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5rxf/wAfTf8AAf5V0tc14v8A+Ppv+A/yr4bxD/5EcvVf&#10;kzqwf8UxKKKK/nI9g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9Aooor+xj50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mvF//H03/Af5V0tc14v/AOPpv+A/&#10;yr4bxD/5EcvVfkzqwf8AFMSiiiv5yPY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QKKKK/sY+d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5rxf8A8fTf8B/l&#10;XS1zXi//AI+m/wCA/wAq+G8Q/wDkRy9V+TOrB/xTEooor+cj2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0Ciiiv7GPn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ua8X/wDH03/Af5V0tc14v/4+m/4D/KvhvEP/AJEcvVfkzqwf8UxKKKK/nI9g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9Aooor+xj50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mvF//AB9N/wAB/lXS1zXi/wD4+m/4D/KvhvEP/kRy9V+TOrB/xTEooor+&#10;cj2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0Ciiiv7GPn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ua8X/8fTf8B/lXS1zXi/8A4+m/4D/KvhvEP/kRy9V+&#10;TOrB/wAUxKKKK/nI9g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9Aooor+xj50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mvF/wDx9N/wH+VdLXNeL/8Aj6b/&#10;AID/ACr4bxD/AORHL1X5M6sH/FMSiiiv5yPY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QKKKK/sY+d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5rxf/AMfT&#10;f8B/lXS1zXi//j6b/gP8q+G8Q/8AkRy9V+TOrB/xTEooor+cj2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0Ciiiv7GPn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ua8X/8AH03/AAH+VdLXNeL/APj6b/gP8q+G8Q/+RHL1X5M6sH/FMSiiiv5yPY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QKKKK/sY+d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5rxf/x9N/wH+VdLXNeL/wDj6b/gP8q+G8Q/+RHL1X5M6sH/ABTEooor&#10;+cj2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0Ciiiv7GPn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0Ciiiv7GP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0Ciiiv7GPn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c14v/4+m/4D/KulrmvF/wDx9N/wH+VfDeIf/Ijl6r8mdWD/AIpiUUUV/OR7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6BRRRX9jHzo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XNeL/APj6b/gP8q6Wua8X/wDH03/Af5V8N4h/8iOXqvyZ1YP+&#10;KYlFFFfzkew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egUUUV/Yx86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zXi/8A4+m/4D/KulrmvF//AB9N/wAB/lXw&#10;3iH/AMiOXqvyZ1YP+KYlFFFfzkew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egUU&#10;UV/Yx86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zXi//AI+m/wCA/wAq&#10;6Wua8X/8fTf8B/lXw3iH/wAiOXqvyZ1YP+KYlFFFfzkew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egUUUV/Yx86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zXi//j6b/gP8q6Wua8X/APH03/Af5V8N4h/8iOXqvyZ1YP8AimJRRRX85Hs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748" o:spid="_x0000_s1027" type="#_x0000_t75" style="position:absolute;width:75438;height:106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uNvvFAAAA3gAAAA8AAABkcnMvZG93bnJldi54bWxEj0FrwkAQhe8F/8Myhd7qxiqpRlcRpSCC&#10;h6p4HnbHJDQ7G7JbTf995yB4m+G9ee+bxar3jbpRF+vABkbDDBSxDa7m0sD59PU+BRUTssMmMBn4&#10;owir5eBlgYULd/6m2zGVSkI4FmigSqkttI62Io9xGFpi0a6h85hk7UrtOrxLuG/0R5bl2mPN0lBh&#10;S5uK7M/x1xvw09aW3ORbm2+y/ejcz+LlcjDm7bVfz0El6tPT/LjeOcEff06EV96RGfTy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bjb7xQAAAN4AAAAPAAAAAAAAAAAAAAAA&#10;AJ8CAABkcnMvZG93bnJldi54bWxQSwUGAAAAAAQABAD3AAAAkQMAAAAA&#10;">
                  <v:imagedata r:id="rId6" o:title=""/>
                </v:shape>
                <v:shape id="Shape 225" o:spid="_x0000_s1028" style="position:absolute;left:5400;top:95473;width:21620;height:5400;visibility:visible;mso-wrap-style:square;v-text-anchor:top" coordsize="2161997,540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jTe8cA&#10;AADcAAAADwAAAGRycy9kb3ducmV2LnhtbESPT2vCQBTE70K/w/IKvenGtEpIsxGVij148E/p+TX7&#10;TKLZtyG7Nem3dwuFHoeZ+Q2TLQbTiBt1rrasYDqJQBAXVtdcKvg4bcYJCOeRNTaWScEPOVjkD6MM&#10;U217PtDt6EsRIOxSVFB536ZSuqIig25iW+LgnW1n0AfZlVJ32Ae4aWQcRXNpsOawUGFL64qK6/Hb&#10;KJjPPvv9tLy8mORr2F+X293z6i1R6ulxWL6C8DT4//Bf+10riOMZ/J4JR0Dm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403vHAAAA3AAAAA8AAAAAAAAAAAAAAAAAmAIAAGRy&#10;cy9kb3ducmV2LnhtbFBLBQYAAAAABAAEAPUAAACMAwAAAAA=&#10;" path="m89802,r991197,l2072195,v24804,,47244,10058,63501,26301c2151939,42558,2161997,65012,2161997,89801r,180201l2161997,450203v,24803,-10058,47243,-26301,63500c2119439,529958,2096999,540004,2072195,540004r-991196,l89802,540004v-24803,,-47257,-10046,-63501,-26301c10046,497446,,475006,,450203l,270002,,89801c,65012,10046,42558,26301,26301,42545,10058,64999,,89802,xe" fillcolor="#f6f52c" stroked="f" strokeweight="0">
                  <v:stroke miterlimit="83231f" joinstyle="miter"/>
                  <v:path arrowok="t" textboxrect="0,0,2161997,540004"/>
                </v:shape>
                <v:shape id="Shape 226" o:spid="_x0000_s1029" style="position:absolute;left:18085;top:96796;width:401;height:569;visibility:visible;mso-wrap-style:square;v-text-anchor:top" coordsize="40107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UpeL8A&#10;AADcAAAADwAAAGRycy9kb3ducmV2LnhtbESPywrCMBBF94L/EEZwp6ldFKlGEUFx4cYXuBybsS02&#10;k9pErX9vBMHl5T4OdzpvTSWe1LjSsoLRMAJBnFldcq7geFgNxiCcR9ZYWSYFb3Iwn3U7U0y1ffGO&#10;nnufizDCLkUFhfd1KqXLCjLohrYmDt7VNgZ9kE0udYOvMG4qGUdRIg2WHAgF1rQsKLvtHyZwR/fH&#10;2p22Ptnw6Rq5y9lc9Fmpfq9dTEB4av0//GtvtII4TuB7JhwBOfs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29Sl4vwAAANwAAAAPAAAAAAAAAAAAAAAAAJgCAABkcnMvZG93bnJl&#10;di54bWxQSwUGAAAAAAQABAD1AAAAhAMAAAAA&#10;" path="m,l5385,r5397,l10782,11684r,11671l20053,23355r9284,l29337,11684,29337,r5385,l40107,r,28435l40107,56883r-5385,l29337,56883r,-11976l29337,32931r-9284,l10782,32931r,11976l10782,56883r-5397,l,56883,,28435,,xe" fillcolor="#62666a" stroked="f" strokeweight="0">
                  <v:stroke miterlimit="83231f" joinstyle="miter"/>
                  <v:path arrowok="t" textboxrect="0,0,40107,56883"/>
                </v:shape>
                <v:shape id="Shape 227" o:spid="_x0000_s1030" style="position:absolute;left:18594;top:96802;width:228;height:563;visibility:visible;mso-wrap-style:square;v-text-anchor:top" coordsize="22752,56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ROy8MA&#10;AADcAAAADwAAAGRycy9kb3ducmV2LnhtbESPQWsCMRSE7wX/Q3hCbzXrFtqyGkUsRenFVj14fGye&#10;2cXNy5LE3e2/bwTB4zAz3zDz5WAb0ZEPtWMF00kGgrh0umaj4Hj4evkAESKyxsYxKfijAMvF6GmO&#10;hXY9/1K3j0YkCIcCFVQxtoWUoazIYpi4ljh5Z+ctxiS9kdpjn+C2kXmWvUmLNaeFCltaV1Re9ler&#10;gL673m92eDpvJf58upORrxej1PN4WM1ARBriI3xvb7WCPH+H25l0BO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ROy8MAAADcAAAADwAAAAAAAAAAAAAAAACYAgAAZHJzL2Rv&#10;d25yZXYueG1sUEsFBgAAAAAEAAQA9QAAAIgDAAAAAA==&#10;" path="m17958,r4794,l22752,15591r-6,-21l22454,15570r-305,l19457,25146r-2693,9576l22746,34722r6,l22752,43700r-6,l14364,43700r-1791,6287l10782,56273r-5397,l,56273,8979,28131,17958,xe" fillcolor="#62666a" stroked="f" strokeweight="0">
                  <v:stroke miterlimit="83231f" joinstyle="miter"/>
                  <v:path arrowok="t" textboxrect="0,0,22752,56273"/>
                </v:shape>
                <v:shape id="Shape 228" o:spid="_x0000_s1031" style="position:absolute;left:18822;top:96802;width:239;height:563;visibility:visible;mso-wrap-style:square;v-text-anchor:top" coordsize="23946,56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FmEL4A&#10;AADcAAAADwAAAGRycy9kb3ducmV2LnhtbERPy4rCMBTdD/gP4QruxtTKiFSjqCAI4sL39tJc22Jz&#10;U5Ko9e8nC8Hl4byn89bU4knOV5YVDPoJCOLc6ooLBafj+ncMwgdkjbVlUvAmD/NZ52eKmbYv3tPz&#10;EAoRQ9hnqKAMocmk9HlJBn3fNsSRu1lnMEToCqkdvmK4qWWaJCNpsOLYUGJDq5Ly++FhFOQ7X5/x&#10;ONxZeXGLv+vSb5MwVqrXbRcTEIHa8BV/3ButIE3j2ngmHgE5+w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nRZhC+AAAA3AAAAA8AAAAAAAAAAAAAAAAAmAIAAGRycy9kb3ducmV2&#10;LnhtbFBLBQYAAAAABAAEAPUAAACDAwAAAAA=&#10;" path="m,l603,,5988,r8979,28131l23946,56273r-5690,l12567,56273,10471,49987,8376,43700,,43700,,34722r5988,l2991,25146,,15591,,xe" fillcolor="#62666a" stroked="f" strokeweight="0">
                  <v:stroke miterlimit="83231f" joinstyle="miter"/>
                  <v:path arrowok="t" textboxrect="0,0,23946,56273"/>
                </v:shape>
                <v:shape id="Shape 229" o:spid="_x0000_s1032" style="position:absolute;left:19157;top:96796;width:443;height:677;visibility:visible;mso-wrap-style:square;v-text-anchor:top" coordsize="44298,67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NYfMUA&#10;AADcAAAADwAAAGRycy9kb3ducmV2LnhtbESPQWsCMRSE74L/ITyhF9FstyB1NYpaBG+iLVRvj83r&#10;ZunmZUlSXfvrTaHgcZiZb5j5srONuJAPtWMFz+MMBHHpdM2Vgo/37egVRIjIGhvHpOBGAZaLfm+O&#10;hXZXPtDlGCuRIBwKVGBibAspQ2nIYhi7ljh5X85bjEn6SmqP1wS3jcyzbCIt1pwWDLa0MVR+H3+s&#10;gv2a7O/n6vC29sMXNvXpvBnuzko9DbrVDESkLj7C/+2dVpDnU/g7k46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U1h8xQAAANwAAAAPAAAAAAAAAAAAAAAAAJgCAABkcnMv&#10;ZG93bnJldi54bWxQSwUGAAAAAAQABAD1AAAAigMAAAAA&#10;" path="m,l5385,r5385,l10770,23355r,23343l18555,46698r7785,l26340,23355,26340,r5689,l37706,r,23355l37706,46698r3302,l44298,46698r,10478l44298,67653r-4788,l34722,67653r,-5385l34722,56871r-17361,l,56871,,28435,,xe" fillcolor="#62666a" stroked="f" strokeweight="0">
                  <v:stroke miterlimit="83231f" joinstyle="miter"/>
                  <v:path arrowok="t" textboxrect="0,0,44298,67653"/>
                </v:shape>
                <v:shape id="Shape 230" o:spid="_x0000_s1033" style="position:absolute;left:19702;top:96796;width:401;height:569;visibility:visible;mso-wrap-style:square;v-text-anchor:top" coordsize="40119,568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I93bsA&#10;AADcAAAADwAAAGRycy9kb3ducmV2LnhtbERPSwrCMBDdC94hjOBO06qIVKOIIHTpj7odmrEtNpPS&#10;RFtvbxaCy8f7b3a9qcWbWldZVhBPIxDEudUVFwpu1+NkBcJ5ZI21ZVLwIQe77XCwwUTbjs/0vvhC&#10;hBB2CSoovW8SKV1ekkE3tQ1x4B62NegDbAupW+xCuKnlLIqW0mDFoaHEhg4l5c/LyyjoaI68Ql1/&#10;7lkcuyxLT/d0odR41O/XIDz1/i/+uVOtYDYP88OZcATk9gs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LriPd27AAAA3AAAAA8AAAAAAAAAAAAAAAAAmAIAAGRycy9kb3ducmV2Lnht&#10;bFBLBQYAAAAABAAEAPUAAACAAwAAAAA=&#10;" path="m,l5398,r5384,l10782,14669r,14668l10477,33224r-292,3886l10477,37110r305,l12281,33224r1499,-3887l21857,14669,29934,r5093,l40119,r,28435l40119,56871r-5689,l28740,56871r,-14974l28740,26937r597,-3594l29934,19748r-292,l29337,19748r-1791,3595l25743,26937,17958,41897,10185,56871r-5092,l,56871,,28435,,xe" fillcolor="#62666a" stroked="f" strokeweight="0">
                  <v:stroke miterlimit="83231f" joinstyle="miter"/>
                  <v:path arrowok="t" textboxrect="0,0,40119,56871"/>
                </v:shape>
                <v:shape id="Shape 231" o:spid="_x0000_s1034" style="position:absolute;left:20223;top:96790;width:212;height:593;visibility:visible;mso-wrap-style:square;v-text-anchor:top" coordsize="21260,59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ZK2cEA&#10;AADcAAAADwAAAGRycy9kb3ducmV2LnhtbESPzYrCMBSF94LvEO6AO02tINJpKo4gCK6sDrq8NHfa&#10;Ms1NaaKtb28EweXh/HycdD2YRtypc7VlBfNZBIK4sLrmUsH5tJuuQDiPrLGxTAoe5GCdjUcpJtr2&#10;fKR77ksRRtglqKDyvk2kdEVFBt3MtsTB+7OdQR9kV0rdYR/GTSPjKFpKgzUHQoUtbSsq/vObCZB+&#10;c7UXEx9+L/5H5sfrzW2XpNTka9h8g/A0+E/43d5rBfFiDq8z4QjI7A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DWStnBAAAA3AAAAA8AAAAAAAAAAAAAAAAAmAIAAGRycy9kb3du&#10;cmV2LnhtbFBLBQYAAAAABAAEAPUAAACGAwAAAAA=&#10;" path="m21260,r,10237l16764,11430v-1346,825,-2388,2019,-2984,3518c13170,16433,12573,18390,12129,20777v-445,2400,-750,5245,-750,8534c11379,30810,11379,32156,11455,33426v76,1270,229,2476,521,3670c11976,38290,12129,39344,12357,40309v216,978,521,1867,813,2769c13475,43979,13919,44729,14453,45402v521,673,1117,1270,1714,1867c16764,47866,17513,48323,18339,48616v826,304,1727,456,2616,456l21260,49028r,10157l20955,59245v-1790,,-3594,-152,-5309,-521c13919,58344,12281,57747,10782,56845,9284,56248,8090,55359,7036,54305,5995,53263,5093,52057,4191,50863,3302,49669,2553,48323,1956,46824,1346,45326,902,43675,610,41884v,-2400,-153,-4496,-305,-6515c153,33350,,31407,,29311,,26911,153,24676,381,22580v229,-2095,521,-4051,826,-5841c1499,14948,2096,13297,2845,11798,3594,10299,4496,8953,5398,7759,6287,6565,7341,5511,8458,4546,9589,3568,10782,2667,11976,1777,13170,1168,14669,724,16320,431l21260,xe" fillcolor="#62666a" stroked="f" strokeweight="0">
                  <v:stroke miterlimit="83231f" joinstyle="miter"/>
                  <v:path arrowok="t" textboxrect="0,0,21260,59245"/>
                </v:shape>
                <v:shape id="Shape 232" o:spid="_x0000_s1035" style="position:absolute;left:20435;top:96790;width:213;height:592;visibility:visible;mso-wrap-style:square;v-text-anchor:top" coordsize="21247,59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G+5sUA&#10;AADcAAAADwAAAGRycy9kb3ducmV2LnhtbESPQWsCMRSE70L/Q3iF3jTrKqWsRhFBKsVD1SIeH5vn&#10;ZnHzsiTp7vbfN0Khx2FmvmGW68E2oiMfascKppMMBHHpdM2Vgq/zbvwGIkRkjY1jUvBDAdarp9ES&#10;C+16PlJ3ipVIEA4FKjAxtoWUoTRkMUxcS5y8m/MWY5K+ktpjn+C2kXmWvUqLNacFgy1tDZX307dV&#10;cLhsb77LPnfHedj3M/M+x4/zVamX52GzABFpiP/hv/ZeK8hnOTzOp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wb7mxQAAANwAAAAPAAAAAAAAAAAAAAAAAJgCAABkcnMv&#10;ZG93bnJldi54bWxQSwUGAAAAAAQABAD1AAAAigMAAAAA&#10;" path="m292,c2095,,3886,152,5537,520v1651,381,3137,978,4344,1880c11074,2997,12268,3899,13399,4940v1117,1054,2159,2248,3060,3442c17361,9575,18110,10922,18707,12497v597,1574,1042,3365,1346,5461c20358,19761,20650,21704,20879,23723v216,2020,368,4116,368,6211c21247,34430,20803,38468,19901,42062v-889,3594,-2248,6731,-4039,9424c14072,54178,11824,56121,9131,57403l,59210,,49054r2311,-337c3137,48489,3886,48196,4483,47892v597,-293,1207,-750,1727,-1347c6731,45948,7176,45199,7480,44297v305,-889,597,-1790,902,-2769c8674,40563,8979,39509,9271,38315v305,-1193,457,-2540,534,-3961c9881,32931,9881,31432,9881,29934r,-3887l9881,22148v,-1193,-153,-2234,-381,-3213c9271,17958,8979,17069,8674,16167,8382,15265,7925,14516,7404,13843,6883,13170,6286,12573,5690,11976,5080,11379,4344,10922,3442,10630,2540,10325,1499,10185,292,10185l,10263,,26,292,xe" fillcolor="#62666a" stroked="f" strokeweight="0">
                  <v:stroke miterlimit="83231f" joinstyle="miter"/>
                  <v:path arrowok="t" textboxrect="0,0,21247,59210"/>
                </v:shape>
                <v:shape id="Shape 233" o:spid="_x0000_s1036" style="position:absolute;left:20767;top:96796;width:408;height:569;visibility:visible;mso-wrap-style:square;v-text-anchor:top" coordsize="40716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xnosUA&#10;AADcAAAADwAAAGRycy9kb3ducmV2LnhtbESPzWrDMBCE74W8g9hAb42cGEpwopgkkLTpJX8tvS7W&#10;1ja2VkZSHeftq0Khx2FmvmGW+WBa0ZPztWUF00kCgriwuuZSwft19zQH4QOyxtYyKbiTh3w1elhi&#10;pu2Nz9RfQikihH2GCqoQukxKX1Rk0E9sRxy9L+sMhihdKbXDW4SbVs6S5FkarDkuVNjRtqKiuXwb&#10;BZvDMd3e98Wpees5Pdj9i/5wn0o9jof1AkSgIfyH/9qvWsEsTeH3TDw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GeixQAAANwAAAAPAAAAAAAAAAAAAAAAAJgCAABkcnMv&#10;ZG93bnJldi54bWxQSwUGAAAAAAQABAD1AAAAigMAAAAA&#10;" path="m,l5690,r5689,l11379,11684r,11671l20358,23355r8979,l29337,11684,29337,r5689,l40716,r,28435l40716,56883r-5690,l29337,56883r,-11976l29337,32931r-8979,l11379,32931r,11976l11379,56883r-5689,l,56883,,28435,,xe" fillcolor="#62666a" stroked="f" strokeweight="0">
                  <v:stroke miterlimit="83231f" joinstyle="miter"/>
                  <v:path arrowok="t" textboxrect="0,0,40716,56883"/>
                </v:shape>
                <v:shape id="Shape 234" o:spid="_x0000_s1037" style="position:absolute;left:21276;top:96802;width:228;height:563;visibility:visible;mso-wrap-style:square;v-text-anchor:top" coordsize="22752,56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9GYcQA&#10;AADcAAAADwAAAGRycy9kb3ducmV2LnhtbESPT2sCMRTE7wW/Q3iCt5pVS5HVKKIUpZfWPwePj80z&#10;u7h5WZJ0d/32plDocZiZ3zDLdW9r0ZIPlWMFk3EGgrhwumKj4HL+eJ2DCBFZY+2YFDwowHo1eFli&#10;rl3HR2pP0YgE4ZCjgjLGJpcyFCVZDGPXECfv5rzFmKQ3UnvsEtzWcppl79JixWmhxIa2JRX3049V&#10;QJ9t5/dfeL0dJH7v3NXI2d0oNRr2mwWISH38D/+1D1rBdPYGv2fSEZ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vRmHEAAAA3AAAAA8AAAAAAAAAAAAAAAAAmAIAAGRycy9k&#10;b3ducmV2LnhtbFBLBQYAAAAABAAEAPUAAACJAwAAAAA=&#10;" path="m17958,r4794,l22752,15591r-6,-21l22454,15570r-305,l19457,25146r-2693,9576l22746,34722r6,l22752,43700r-6,l14364,43700r-1791,6287l10783,56273r-5398,l,56273,8979,28131,17958,xe" fillcolor="#62666a" stroked="f" strokeweight="0">
                  <v:stroke miterlimit="83231f" joinstyle="miter"/>
                  <v:path arrowok="t" textboxrect="0,0,22752,56273"/>
                </v:shape>
                <v:shape id="Shape 235" o:spid="_x0000_s1038" style="position:absolute;left:21504;top:96802;width:239;height:563;visibility:visible;mso-wrap-style:square;v-text-anchor:top" coordsize="23946,56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lfU8QA&#10;AADcAAAADwAAAGRycy9kb3ducmV2LnhtbESPQWvCQBSE74L/YXlCb7qpYgnRVVQQCiUHE22vj+wz&#10;Cc2+Dburpv++WxB6HGbmG2a9HUwn7uR8a1nB6ywBQVxZ3XKt4FwepykIH5A1dpZJwQ952G7GozVm&#10;2j74RPci1CJC2GeooAmhz6T0VUMG/cz2xNG7WmcwROlqqR0+Itx0cp4kb9Jgy3GhwZ4ODVXfxc0o&#10;qHLfXbBc5FZ+ut3ya+8/kpAq9TIZdisQgYbwH36237WC+WIJf2fiEZ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JX1PEAAAA3AAAAA8AAAAAAAAAAAAAAAAAmAIAAGRycy9k&#10;b3ducmV2LnhtbFBLBQYAAAAABAAEAPUAAACJAwAAAAA=&#10;" path="m,l603,,5988,r8979,28131l23946,56273r-5690,l12567,56273,10471,49987,8376,43700,,43700,,34722r5988,l2991,25146,,15591,,xe" fillcolor="#62666a" stroked="f" strokeweight="0">
                  <v:stroke miterlimit="83231f" joinstyle="miter"/>
                  <v:path arrowok="t" textboxrect="0,0,23946,56273"/>
                </v:shape>
                <v:shape id="Shape 236" o:spid="_x0000_s1039" style="position:absolute;left:21833;top:96796;width:443;height:575;visibility:visible;mso-wrap-style:square;v-text-anchor:top" coordsize="44310,57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cz3MMA&#10;AADcAAAADwAAAGRycy9kb3ducmV2LnhtbESPW4vCMBSE34X9D+Es+KbpWrxQjbIsKL5ab/h2aI5t&#10;d5uTkmS1/vvNguDjMDPfMItVZxpxI+drywo+hgkI4sLqmksFh/16MAPhA7LGxjIpeJCH1fKtt8BM&#10;2zvv6JaHUkQI+wwVVCG0mZS+qMigH9qWOHpX6wyGKF0ptcN7hJtGjpJkIg3WHBcqbOmrouIn/zUK&#10;2NpLOi6+uym7Q63zU7reHM9K9d+7zzmIQF14hZ/trVYwSifwfyYe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hcz3MMAAADcAAAADwAAAAAAAAAAAAAAAACYAgAAZHJzL2Rv&#10;d25yZXYueG1sUEsFBgAAAAAEAAQA9QAAAIgDAAAAAA==&#10;" path="m12573,l28435,,44310,r,28131l44310,56274r-5397,l33528,56274r,-23050l33528,10173r-292,l32931,10173r-5092,l22758,10173v,2692,-152,5093,-304,7327c22301,19748,22149,21844,22149,23940v,2095,-140,4038,-368,5918c21552,31724,21260,33516,20955,35319v-292,1790,-597,3441,-902,4940c19761,41758,19457,43104,19165,44297v-305,1195,-750,2389,-1194,3519c17513,48933,17069,49988,16764,50877v-889,1206,-1790,2248,-2692,3149c13170,54928,12281,55677,11379,56274v-901,597,-1943,889,-2997,1041c7341,57468,6287,57468,5398,57468v-610,,-1207,,-1727,-77c3150,57315,2693,57163,2400,56871v-596,,-1054,-153,-1422,-305c597,56414,305,56274,,56274l597,51486r610,-4800l1575,46686r825,l2997,46686r597,c3899,46686,4343,46686,4788,46622v457,-77,902,-229,1207,-533c6287,45796,6744,45492,7189,45124v444,-382,901,-827,1193,-1424c8687,43104,8979,42355,9284,41453v305,-902,597,-1943,902,-3137c10478,37109,10782,35763,11011,34265v216,-1499,368,-3137,368,-4940c11684,27534,11824,25591,11900,23495v76,-2096,76,-4343,76,-6731c11976,14364,12129,11671,12281,8827,12421,5982,12573,2985,12573,xe" fillcolor="#62666a" stroked="f" strokeweight="0">
                  <v:stroke miterlimit="83231f" joinstyle="miter"/>
                  <v:path arrowok="t" textboxrect="0,0,44310,57468"/>
                </v:shape>
                <v:shape id="Shape 237" o:spid="_x0000_s1040" style="position:absolute;left:22408;top:96796;width:191;height:575;visibility:visible;mso-wrap-style:square;v-text-anchor:top" coordsize="19164,57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WORMMA&#10;AADcAAAADwAAAGRycy9kb3ducmV2LnhtbESPW4vCMBSE3xf8D+EIvq2pF1atRhFBkd0nb++H5tgW&#10;m5OaxFr/vVlY2MdhZr5hFqvWVKIh50vLCgb9BARxZnXJuYLzafs5BeEDssbKMil4kYfVsvOxwFTb&#10;Jx+oOYZcRAj7FBUUIdSplD4ryKDv25o4elfrDIYoXS61w2eEm0oOk+RLGiw5LhRY06ag7HZ8GAU/&#10;3yU2M3Pfzdb5rhpfRtLZ8VWpXrddz0EEasN/+K+91wqGown8nolHQC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WORMMAAADcAAAADwAAAAAAAAAAAAAAAACYAgAAZHJzL2Rv&#10;d25yZXYueG1sUEsFBgAAAAAEAAQA9QAAAIgDAAAAAA==&#10;" path="m,l5385,r5397,l10782,10172r,10186l11150,20358r826,l12878,20358r889,l14745,20358r1422,l17132,20358r1423,l19164,20368r,9989l18263,30226v-750,-140,-1499,-292,-2096,-292l15570,29934r-597,l14072,29934r-902,l12344,29934r-368,l11379,29934r-597,l10782,38315r,8383c11074,46698,11379,46698,11748,46774v381,63,825,216,1422,521c13767,47586,14364,47739,14973,47816v597,76,1194,76,1791,76c17666,47892,18415,47892,19088,47816r76,-21l19164,57087r-2997,380l14897,57467r-1727,l11303,57467r-2324,c8077,57467,7340,57467,6591,57391v-749,-76,-1498,-216,-2400,-521c3289,56870,2540,56718,1867,56578,1194,56426,597,56273,,56273l,28130,,xe" fillcolor="#62666a" stroked="f" strokeweight="0">
                  <v:stroke miterlimit="83231f" joinstyle="miter"/>
                  <v:path arrowok="t" textboxrect="0,0,19164,57467"/>
                </v:shape>
                <v:shape id="Shape 238" o:spid="_x0000_s1041" style="position:absolute;left:22599;top:97000;width:204;height:367;visibility:visible;mso-wrap-style:square;v-text-anchor:top" coordsize="20345,36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QztsAA&#10;AADcAAAADwAAAGRycy9kb3ducmV2LnhtbERPTYvCMBC9L/gfwgheFk2tIEs1igqioAdXxfPQjG21&#10;mZQm2vrvzUHw+Hjf03lrSvGk2hWWFQwHEQji1OqCMwXn07r/B8J5ZI2lZVLwIgfzWedniom2Df/T&#10;8+gzEULYJagg975KpHRpTgbdwFbEgbva2qAPsM6krrEJ4aaUcRSNpcGCQ0OOFa1ySu/Hh1FwWDar&#10;s97tilPc0u2yiWl43/8q1eu2iwkIT63/ij/urVYQj8LacCYcATl7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xQztsAAAADcAAAADwAAAAAAAAAAAAAAAACYAgAAZHJzL2Rvd25y&#10;ZXYueG1sUEsFBgAAAAAEAAQA9QAAAIUDAAAAAA==&#10;" path="m,l3289,53v1346,77,2693,229,3886,534c8369,879,9576,1336,10694,1857v1130,520,2171,1118,3073,1715c14656,4181,15557,4918,16383,5820v825,901,1575,1942,2172,3149c19152,10163,19596,11509,19901,13008v292,1498,444,3137,444,4940c20345,21237,19901,24082,18923,26470v-965,2400,-2464,4343,-4559,5842c12268,33810,9868,35004,7023,35830l,36719,,27427r1791,-500c2388,26927,2984,26774,3581,26470v610,-293,1207,-737,1804,-1347c5982,24831,6426,24387,6807,23854v368,-521,673,-1118,965,-1715c8077,21542,8230,20932,8306,20259v76,-673,76,-1422,76,-2311c8382,17046,8230,16145,8001,15395v-229,-749,-521,-1346,-826,-1638c6883,13160,6579,12703,6210,12335v-381,-381,-825,-674,-1422,-978c4191,11064,3581,10760,2984,10531v-596,-216,-1193,-368,-1790,-368l,9989,,xe" fillcolor="#62666a" stroked="f" strokeweight="0">
                  <v:stroke miterlimit="83231f" joinstyle="miter"/>
                  <v:path arrowok="t" textboxrect="0,0,20345,36719"/>
                </v:shape>
                <v:shape id="Shape 239" o:spid="_x0000_s1042" style="position:absolute;left:22917;top:96796;width:401;height:569;visibility:visible;mso-wrap-style:square;v-text-anchor:top" coordsize="40119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ycFMUA&#10;AADcAAAADwAAAGRycy9kb3ducmV2LnhtbESPQWsCMRSE7wX/Q3gFbzVbLVa3RrGVUk9CtwXp7bF5&#10;3SzdvIQk6tpfb4RCj8PMfMMsVr3txJFCbB0ruB8VIIhrp1tuFHx+vN7NQMSErLFzTArOFGG1HNws&#10;sNTuxO90rFIjMoRjiQpMSr6UMtaGLMaR88TZ+3bBYsoyNFIHPGW47eS4KKbSYst5waCnF0P1T3Ww&#10;Cuzjb2399G0fqs352Xh6+JrttkoNb/v1E4hEffoP/7W3WsF4MofrmXwE5P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rJwUxQAAANwAAAAPAAAAAAAAAAAAAAAAAJgCAABkcnMv&#10;ZG93bnJldi54bWxQSwUGAAAAAAQABAD1AAAAigMAAAAA&#10;" path="m,l5385,r5397,l10782,11684r,11671l20053,23355r9284,l29337,11684,29337,r5385,l40119,r,28435l40119,56883r-5397,l29337,56883r,-11976l29337,32931r-9284,l10782,32931r,11976l10782,56883r-5397,l,56883,,28435,,xe" fillcolor="#62666a" stroked="f" strokeweight="0">
                  <v:stroke miterlimit="83231f" joinstyle="miter"/>
                  <v:path arrowok="t" textboxrect="0,0,40119,56883"/>
                </v:shape>
                <v:shape id="Shape 240" o:spid="_x0000_s1043" style="position:absolute;left:23425;top:96802;width:228;height:563;visibility:visible;mso-wrap-style:square;v-text-anchor:top" coordsize="22752,56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IzH8EA&#10;AADcAAAADwAAAGRycy9kb3ducmV2LnhtbERPz2vCMBS+D/Y/hDfwNlOdjFEbRTZk4mXTefD4aF7T&#10;YvNSktjW/94chB0/vt/FerSt6MmHxrGC2TQDQVw63bBRcPrbvn6ACBFZY+uYFNwowHr1/FRgrt3A&#10;B+qP0YgUwiFHBXWMXS5lKGuyGKauI05c5bzFmKA3UnscUrht5TzL3qXFhlNDjR191lRejlergPb9&#10;4L9/8FztJP5+ubORbxej1ORl3CxBRBrjv/jh3mkF80Wan86kIyB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OSMx/BAAAA3AAAAA8AAAAAAAAAAAAAAAAAmAIAAGRycy9kb3du&#10;cmV2LnhtbFBLBQYAAAAABAAEAPUAAACGAwAAAAA=&#10;" path="m17958,r4794,l22752,15591r-6,-21l22454,15570r-305,l19457,25146r-2693,9576l22746,34722r6,l22752,43700r-6,l14364,43700r-1791,6287l10782,56273r-5397,l,56273,8979,28131,17958,xe" fillcolor="#62666a" stroked="f" strokeweight="0">
                  <v:stroke miterlimit="83231f" joinstyle="miter"/>
                  <v:path arrowok="t" textboxrect="0,0,22752,56273"/>
                </v:shape>
                <v:shape id="Shape 241" o:spid="_x0000_s1044" style="position:absolute;left:23653;top:96802;width:239;height:563;visibility:visible;mso-wrap-style:square;v-text-anchor:top" coordsize="23946,56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QqLcQA&#10;AADcAAAADwAAAGRycy9kb3ducmV2LnhtbESPQWvCQBSE74L/YXlCb7qJrSKpa9BCoVA8qK1eH9nX&#10;JJh9G3a3Sfrvu4LgcZiZb5h1PphGdOR8bVlBOktAEBdW11wq+Dq9T1cgfEDW2FgmBX/kId+MR2vM&#10;tO35QN0xlCJC2GeooAqhzaT0RUUG/cy2xNH7sc5giNKVUjvsI9w0cp4kS2mw5rhQYUtvFRXX469R&#10;UOx9842n572VZ7ddXHb+MwkrpZ4mw/YVRKAhPML39odWMH9J4XYmHgG5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0Ki3EAAAA3AAAAA8AAAAAAAAAAAAAAAAAmAIAAGRycy9k&#10;b3ducmV2LnhtbFBLBQYAAAAABAAEAPUAAACJAwAAAAA=&#10;" path="m,l603,,5988,r8979,28131l23946,56273r-5690,l12567,56273,10471,49987,8376,43700,,43700,,34722r5988,l2991,25146,,15591,,xe" fillcolor="#62666a" stroked="f" strokeweight="0">
                  <v:stroke miterlimit="83231f" joinstyle="miter"/>
                  <v:path arrowok="t" textboxrect="0,0,23946,56273"/>
                </v:shape>
                <v:shape id="Shape 242" o:spid="_x0000_s1045" style="position:absolute;left:23988;top:96798;width:231;height:567;visibility:visible;mso-wrap-style:square;v-text-anchor:top" coordsize="23051,56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V3OsUA&#10;AADcAAAADwAAAGRycy9kb3ducmV2LnhtbESPQWvCQBSE7wX/w/KE3urGYItEN0EsYnsqjaLXZ/aZ&#10;BLNv0+w2Sf99t1DwOMzMN8w6G00jeupcbVnBfBaBIC6srrlUcDzsnpYgnEfW2FgmBT/kIEsnD2tM&#10;tB34k/rclyJA2CWooPK+TaR0RUUG3cy2xMG72s6gD7Irpe5wCHDTyDiKXqTBmsNChS1tKypu+bdR&#10;EJ1vX9d+/v6RPw97fN0d4sZdTko9TsfNCoSn0d/D/+03rSBexPB3JhwBmf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xXc6xQAAANwAAAAPAAAAAAAAAAAAAAAAAJgCAABkcnMv&#10;ZG93bnJldi54bWxQSwUGAAAAAAQABAD1AAAAigMAAAAA&#10;" path="m23051,r,9920l22746,10008v-597,,-1194,153,-1791,457c20358,10757,19748,11202,19152,11812v-292,291,-750,736,-1194,1269c17513,13602,17056,14199,16764,14796v-305,597,-597,1206,-826,1879c15710,17349,15570,18098,15570,18986v,597,,1207,64,1804c15710,21387,15862,21984,16167,22581v292,597,597,1054,965,1498c17513,24524,17958,24981,18555,25578v597,292,1193,597,1803,889c20955,26772,21552,27077,22149,27369r902,195l23051,39413r-3899,6815l13170,56706r-6592,l,56706,7188,45327,14364,33960v-597,-305,-1194,-597,-1791,-902c11976,32754,11379,32462,10769,32156v-596,-291,-1193,-749,-1714,-1270c8534,30366,8077,29769,7785,29172,7188,28563,6731,27826,6363,27001v-381,-826,-673,-1728,-978,-2630c5093,23482,4940,22428,4864,21311v-76,-1118,-76,-2325,-76,-3518c4788,16002,4940,14351,5309,12853v381,-1499,978,-2845,1879,-4039c8077,7620,8979,6566,9957,5588v965,-965,2019,-1867,3213,-2768c14364,2223,15418,1625,16459,1181,17513,724,18555,432,19748,432l23051,xe" fillcolor="#62666a" stroked="f" strokeweight="0">
                  <v:stroke miterlimit="83231f" joinstyle="miter"/>
                  <v:path arrowok="t" textboxrect="0,0,23051,56706"/>
                </v:shape>
                <v:shape id="Shape 243" o:spid="_x0000_s1046" style="position:absolute;left:24219;top:96796;width:182;height:569;visibility:visible;mso-wrap-style:square;v-text-anchor:top" coordsize="18250,568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m9c8QA&#10;AADcAAAADwAAAGRycy9kb3ducmV2LnhtbESPzWrDMBCE74W+g9hCb438E0pwo4TSECiBHJyk98Xa&#10;2qbWypEU28nTR4VCj8PMfMMs15PpxEDOt5YVpLMEBHFldcu1gtNx+7IA4QOyxs4yKbiSh/Xq8WGJ&#10;hbYjlzQcQi0ihH2BCpoQ+kJKXzVk0M9sTxy9b+sMhihdLbXDMcJNJ7MkeZUGW44LDfb00VD1c7gY&#10;Bbeczc4tNuc0Ox/1V1rtqdwEpZ6fpvc3EIGm8B/+a39qBdk8h98z8QjI1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pvXPEAAAA3AAAAA8AAAAAAAAAAAAAAAAAmAIAAGRycy9k&#10;b3ducmV2LnhtbFBLBQYAAAAABAAEAPUAAACJAwAAAAA=&#10;" path="m5080,l6579,,8077,,9880,r1791,c12268,,12865,,13462,77v609,76,1206,215,1804,520c15862,597,16459,750,16980,889v533,153,978,305,1270,305l18250,29032r,27839l12865,56871r-5385,l7480,46393r,-10477l4788,35916r-2693,l,39578,,27729r1499,326c2248,28131,2985,28131,3886,28131r1803,l7480,28131r,-9271l7480,9576r-901,l5689,9576r-977,l3289,9576v-597,,-1194,,-1790,76l,10085,,165,673,77c2095,,3594,,5080,xe" fillcolor="#62666a" stroked="f" strokeweight="0">
                  <v:stroke miterlimit="83231f" joinstyle="miter"/>
                  <v:path arrowok="t" textboxrect="0,0,18250,56871"/>
                </v:shape>
                <v:shape id="Shape 244" o:spid="_x0000_s1047" style="position:absolute;left:18073;top:97916;width:419;height:580;visibility:visible;mso-wrap-style:square;v-text-anchor:top" coordsize="41910,580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u9GsMA&#10;AADcAAAADwAAAGRycy9kb3ducmV2LnhtbESPT2vCQBTE7wW/w/IK3uqmEiSkrtIKggcPRtv76+5r&#10;Epp9G7Jr/nx7VxA8DjPzG2a9HW0jeup87VjB+yIBQaydqblU8H3Zv2UgfEA22DgmBRN52G5mL2vM&#10;jRu4oP4cShEh7HNUUIXQ5lJ6XZFFv3AtcfT+XGcxRNmV0nQ4RLht5DJJVtJizXGhwpZ2Fen/89Uq&#10;GMsvKX+yXTEU7nKadK31rzkqNX8dPz9ABBrDM/xoH4yCZZrC/Uw8An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Gu9GsMAAADcAAAADwAAAAAAAAAAAAAAAACYAgAAZHJzL2Rv&#10;d25yZXYueG1sUEsFBgAAAAAEAAQA9QAAAIgDAAAAAA==&#10;" path="m26950,v1485,,2984,,4406,77c32779,153,34125,305,35331,598v1194,304,2236,609,3137,901c39370,1804,40119,2096,40716,2401r,8381l40716,19165r-4496,l31737,19165r,-4496l31737,10185v-901,,-1803,-152,-2692,-304c28143,9728,27242,9576,26340,9576v-1194,,-2236,152,-3214,381c22149,10185,21260,10478,20358,10782v-902,293,-1791,750,-2616,1347c16916,12726,16167,13475,15570,14377v-597,889,-1194,1790,-1727,2768c13322,18111,12878,19165,12573,20358v-292,1194,-597,2541,-826,3963c11532,25743,11379,27242,11379,28740v,1499,153,2845,368,4115c11976,34125,12281,35319,12573,36526v305,1193,749,2234,1270,3213c14376,40716,14973,41605,15570,42507v597,902,1346,1652,2172,2324c18567,45504,19456,46101,20358,46698v902,597,1943,901,3074,1054c24549,47892,25743,47892,26950,47892v888,,1790,,2692,-76c30531,47752,31433,47599,32334,47295r,-4788l32334,37719r292,l32931,37719r4496,l41910,37719r,8077l41910,53887v-902,596,-1943,1193,-3074,1713c37719,56135,36525,56579,35331,56871v-1206,305,-2552,609,-3975,825c29934,57925,28435,58077,26950,58077v-1804,,-3595,-152,-5322,-456c19914,57328,18263,56871,16764,56274v-1499,-597,-2984,-1346,-4407,-2172c10935,53289,9589,52388,8382,51486,7188,50292,6147,48946,5169,47447,4191,45949,3302,44310,2400,42507,1803,40716,1207,38621,749,36297,305,33972,,31433,,28740,,26048,152,23495,533,21184v369,-2324,966,-4420,1867,-6210c3302,13171,4191,11532,5245,10033,6286,8534,7493,7189,8979,5994,10185,4788,11532,3746,12954,2922v1422,-826,2921,-1423,4407,-1715c18859,598,20510,305,22149,153,23800,,25451,,26950,xe" fillcolor="#62666a" stroked="f" strokeweight="0">
                  <v:stroke miterlimit="83231f" joinstyle="miter"/>
                  <v:path arrowok="t" textboxrect="0,0,41910,58077"/>
                </v:shape>
                <v:shape id="Shape 245" o:spid="_x0000_s1048" style="position:absolute;left:18618;top:97916;width:407;height:563;visibility:visible;mso-wrap-style:square;v-text-anchor:top" coordsize="40716,56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31jcUA&#10;AADcAAAADwAAAGRycy9kb3ducmV2LnhtbESPwW7CMBBE75X4B2uReiMOiFaQYhCtiuihFwKX3rbx&#10;1gnE6yg2Sfj7uhJSj6OZeaNZbQZbi45aXzlWME1SEMSF0xUbBafjbrIA4QOyxtoxKbiRh8169LDC&#10;TLueD9TlwYgIYZ+hgjKEJpPSFyVZ9IlriKP341qLIcrWSN1iH+G2lrM0fZYWK44LJTb0VlJxya9W&#10;waubL2/v9vyZV9+7L206sz+5XqnH8bB9ARFoCP/he/tDK5jNn+DvTDw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nfWNxQAAANwAAAAPAAAAAAAAAAAAAAAAAJgCAABkcnMv&#10;ZG93bnJldi54bWxQSwUGAAAAAAQABAD1AAAAigMAAAAA&#10;" path="m,l5690,r5689,l11379,14669r,14668l10782,33224r-597,3885l10477,37109r305,l12573,32931r1803,-4191l22453,14364,30531,r5092,l40716,r,28131l40716,56274r-5690,l29337,56274r,-14973l29337,26340r305,-3594l29934,19152r-1791,3899l26340,26937,18263,41605,10185,56274r-5092,l,56274,,28131,,xe" fillcolor="#62666a" stroked="f" strokeweight="0">
                  <v:stroke miterlimit="83231f" joinstyle="miter"/>
                  <v:path arrowok="t" textboxrect="0,0,40716,56274"/>
                </v:shape>
                <v:shape id="Shape 246" o:spid="_x0000_s1049" style="position:absolute;left:19139;top:97916;width:419;height:580;visibility:visible;mso-wrap-style:square;v-text-anchor:top" coordsize="41910,580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WG9sMA&#10;AADcAAAADwAAAGRycy9kb3ducmV2LnhtbESPT2vCQBTE74LfYXmCN90oEkJ0lVYQevDQaHt/7r4m&#10;odm3IbvNn2/vFgo9DjPzG+ZwGm0jeup87VjBZp2AINbO1Fwq+LhfVhkIH5ANNo5JwUQeTsf57IC5&#10;cQMX1N9CKSKEfY4KqhDaXEqvK7Lo164ljt6X6yyGKLtSmg6HCLeN3CZJKi3WHBcqbOlckf6+/VgF&#10;Y/kq5Wd2LobC3d8nXWv9MFellovxZQ8i0Bj+w3/tN6Ngu0vh90w8AvL4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/WG9sMAAADcAAAADwAAAAAAAAAAAAAAAACYAgAAZHJzL2Rv&#10;d25yZXYueG1sUEsFBgAAAAAEAAQA9QAAAIgDAAAAAA==&#10;" path="m26950,v1485,,2984,,4406,77c32779,153,34125,305,35331,598v1194,304,2236,609,3137,901c39370,1804,40119,2096,40716,2401r,8381l40716,19165r-4496,l31737,19165r,-4496l31737,10185v-901,,-1803,-152,-2692,-304c28143,9728,27241,9576,26340,9576v-1194,,-2236,152,-3214,381c22149,10185,21260,10478,20358,10782v-902,293,-1791,750,-2616,1347c16916,12726,16167,13475,15570,14377v-597,889,-1194,1790,-1727,2768c13322,18111,12878,19165,12573,20358v-292,1194,-597,2541,-826,3963c11532,25743,11379,27242,11379,28740v,1499,153,2845,368,4115c11976,34125,12281,35319,12573,36526v305,1193,749,2234,1270,3213c14376,40716,14973,41605,15570,42507v597,902,1346,1652,2172,2324c18567,45504,19456,46101,20358,46698v902,597,1943,901,3074,1054c24549,47892,25743,47892,26950,47892v888,,1790,,2692,-76c30531,47752,31433,47599,32334,47295r,-4788l32334,37719r292,l32931,37719r4496,l41910,37719r,8077l41910,53887v-902,596,-1943,1193,-3074,1713c37719,56135,36525,56579,35331,56871v-1206,305,-2552,609,-3975,825c29934,57925,28435,58077,26950,58077v-1804,,-3595,-152,-5322,-456c19914,57328,18263,56871,16764,56274v-1499,-597,-2984,-1346,-4407,-2172c10935,53289,9589,52388,8382,51486,7188,50292,6147,48946,5169,47447,4191,45949,3302,44310,2400,42507,1803,40716,1207,38621,749,36297,305,33972,,31433,,28740,,26048,152,23495,533,21184v369,-2324,966,-4420,1867,-6210c3302,13171,4191,11532,5245,10033,6286,8534,7493,7189,8979,5994,10185,4788,11532,3746,12954,2922v1422,-826,2921,-1423,4407,-1715c18859,598,20510,305,22149,153,23800,,25451,,26950,xe" fillcolor="#62666a" stroked="f" strokeweight="0">
                  <v:stroke miterlimit="83231f" joinstyle="miter"/>
                  <v:path arrowok="t" textboxrect="0,0,41910,58077"/>
                </v:shape>
                <v:shape id="Shape 247" o:spid="_x0000_s1050" style="position:absolute;left:19654;top:97916;width:443;height:562;visibility:visible;mso-wrap-style:square;v-text-anchor:top" coordsize="44310,56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CwksYA&#10;AADcAAAADwAAAGRycy9kb3ducmV2LnhtbESPQWvCQBSE70L/w/KEXqRuTIqVNBuppQURL6bt/TX7&#10;mgSzb2N21fjv3YLgcZiZb5hsOZhWnKh3jWUFs2kEgri0uuFKwffX59MChPPIGlvLpOBCDpb5wyjD&#10;VNsz7+hU+EoECLsUFdTed6mUrqzJoJvajjh4f7Y36IPsK6l7PAe4aWUcRXNpsOGwUGNH7zWV++Jo&#10;FCxWm+Yj+f05FpNLsk2q+DDTa1TqcTy8vYLwNPh7+NZeawXx8wv8nwlHQOZ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/CwksYAAADcAAAADwAAAAAAAAAAAAAAAACYAgAAZHJz&#10;L2Rvd25yZXYueG1sUEsFBgAAAAAEAAQA9QAAAIsDAAAAAA==&#10;" path="m,l22149,,44310,r,9284l44310,18555r-4496,l35331,18555r,-4788l35331,8979r-3899,l27546,8979r,19164l27546,47295r4483,l36525,47295r,4496l36525,56273r-14669,l7188,56273r,-4482l7188,47295r4788,l16764,47295r,-19152l16764,8979r-3886,l8979,8979r,4788l8979,18555r-4483,l,18555,,9284,,xe" fillcolor="#62666a" stroked="f" strokeweight="0">
                  <v:stroke miterlimit="83231f" joinstyle="miter"/>
                  <v:path arrowok="t" textboxrect="0,0,44310,56273"/>
                </v:shape>
                <v:shape id="Shape 248" o:spid="_x0000_s1051" style="position:absolute;left:20211;top:97916;width:371;height:562;visibility:visible;mso-wrap-style:square;v-text-anchor:top" coordsize="37122,56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DbnMMA&#10;AADcAAAADwAAAGRycy9kb3ducmV2LnhtbERPy2rCQBTdF/oPwy24ayYNQSRmlLZQdFFK1VJcXjI3&#10;r2buhMxool/vLAouD+edryfTiTMNrrGs4CWKQRAXVjdcKfg5fDwvQDiPrLGzTAou5GC9enzIMdN2&#10;5B2d974SIYRdhgpq7/tMSlfUZNBFticOXGkHgz7AoZJ6wDGEm04mcTyXBhsODTX29F5T8bc/GQX2&#10;lG4+yzYpv7eXr+NvR9e3+dgqNXuaXpcgPE3+Lv53b7WCJA1rw5lwBO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KDbnMMAAADcAAAADwAAAAAAAAAAAAAAAACYAgAAZHJzL2Rv&#10;d25yZXYueG1sUEsFBgAAAAAEAAQA9QAAAIgDAAAAAA==&#10;" path="m,l18555,,37122,r,4788l37122,9575r-13170,l10782,9575r,6592l10782,22745r11964,l34722,22745r,5094l34722,32931r-11976,l10782,32931r,6884l10782,46698r13170,l37122,46698r,4788l37122,56273r-18567,l,56273,,28143,,xe" fillcolor="#62666a" stroked="f" strokeweight="0">
                  <v:stroke miterlimit="83231f" joinstyle="miter"/>
                  <v:path arrowok="t" textboxrect="0,0,37122,56273"/>
                </v:shape>
                <v:shape id="Shape 249" o:spid="_x0000_s1052" style="position:absolute;left:20714;top:97916;width:419;height:563;visibility:visible;mso-wrap-style:square;v-text-anchor:top" coordsize="41910,56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sIu8IA&#10;AADcAAAADwAAAGRycy9kb3ducmV2LnhtbESPS2vDMBCE74X+B7GF3hq5IYTEjRJKSyHXPMh5kdYP&#10;4l25kuo4/fVRoNDjMDPfMKvNyJ0aKMTWi4HXSQGKxHrXSm3gePh6WYCKCcVh54UMXCnCZv34sMLS&#10;+YvsaNinWmWIxBINNCn1pdbRNsQYJ74nyV7lA2PKMtTaBbxkOHd6WhRzzdhKXmiwp4+G7Hn/wwbQ&#10;9raqHHP4/h2qz/OCD8fZyZjnp/H9DVSiMf2H/9pbZ2A6W8L9TD4Cen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6wi7wgAAANwAAAAPAAAAAAAAAAAAAAAAAJgCAABkcnMvZG93&#10;bnJldi54bWxQSwUGAAAAAAQABAD1AAAAhwMAAAAA&#10;" path="m,l5690,r5677,l16167,7786r4788,7772l25743,7786,30531,r5689,l41910,r,28131l41910,56274r-5397,l31128,56274r,-14973l31128,26340r,-4496l31128,17361r-305,l30531,17361r-4496,7481l21552,32322r-902,l19749,32322,14961,24842,10173,17361r,4191l10173,25743r,15265l10173,56274r-5093,l,56274,,28131,,xe" fillcolor="#62666a" stroked="f" strokeweight="0">
                  <v:stroke miterlimit="83231f" joinstyle="miter"/>
                  <v:path arrowok="t" textboxrect="0,0,41910,56274"/>
                </v:shape>
                <v:shape id="Shape 250" o:spid="_x0000_s1053" style="position:absolute;left:21234;top:97916;width:228;height:563;visibility:visible;mso-wrap-style:square;v-text-anchor:top" coordsize="22752,56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cZMsMA&#10;AADcAAAADwAAAGRycy9kb3ducmV2LnhtbERPW2vCMBR+H/gfwhH2NlNdJ6MaRYSNwYTROvD10Byb&#10;YnNSmvSy/XrzMNjjx3ff7ifbiIE6XztWsFwkIIhLp2uuFHyf355eQfiArLFxTAp+yMN+N3vYYqbd&#10;yDkNRahEDGGfoQITQptJ6UtDFv3CtcSRu7rOYoiwq6TucIzhtpGrJFlLizXHBoMtHQ2Vt6K3Ci6f&#10;fvp9Hk7p8NWf349p2+drQ0o9zqfDBkSgKfyL/9wfWsHqJc6PZ+IRkL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cZMsMAAADcAAAADwAAAAAAAAAAAAAAAACYAgAAZHJzL2Rv&#10;d25yZXYueG1sUEsFBgAAAAAEAAQA9QAAAIgDAAAAAA==&#10;" path="m17958,r4794,l22752,16187r-6,-20l22454,16167r-305,l19457,25743r-2693,9576l22746,35319r6,l22752,43700r-6,l14364,43700r-1791,6287l10783,56274r-5398,l,56274,8979,28130,17958,xe" fillcolor="#62666a" stroked="f" strokeweight="0">
                  <v:stroke miterlimit="83231f" joinstyle="miter"/>
                  <v:path arrowok="t" textboxrect="0,0,22752,56274"/>
                </v:shape>
                <v:shape id="Shape 251" o:spid="_x0000_s1054" style="position:absolute;left:21462;top:97916;width:239;height:563;visibility:visible;mso-wrap-style:square;v-text-anchor:top" coordsize="23946,56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Yr9cYA&#10;AADcAAAADwAAAGRycy9kb3ducmV2LnhtbESPT2vCQBTE74V+h+UVeqsbQ9NK6iqlRNFDD7W5eHtk&#10;n0kw+zZk1/zx07tCocdhZn7DLNejaURPnastK5jPIhDEhdU1lwry383LAoTzyBoby6RgIgfr1ePD&#10;ElNtB/6h/uBLESDsUlRQed+mUrqiIoNuZlvi4J1sZ9AH2ZVSdzgEuGlkHEVv0mDNYaHClr4qKs6H&#10;i1GQHQue9sfF9/VVbpP8Pc/aOs6Uen4aPz9AeBr9f/ivvdMK4mQO9zPhCM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MYr9cYAAADcAAAADwAAAAAAAAAAAAAAAACYAgAAZHJz&#10;L2Rvd25yZXYueG1sUEsFBgAAAAAEAAQA9QAAAIsDAAAAAA==&#10;" path="m,l603,,5988,r8979,28130l23946,56274r-5690,l12567,56274,10471,49987,8376,43700,,43700,,35319r5988,l2991,25743,,16187,,xe" fillcolor="#62666a" stroked="f" strokeweight="0">
                  <v:stroke miterlimit="83231f" joinstyle="miter"/>
                  <v:path arrowok="t" textboxrect="0,0,23946,56274"/>
                </v:shape>
                <v:shape id="Shape 252" o:spid="_x0000_s1055" style="position:absolute;left:22144;top:97916;width:443;height:670;visibility:visible;mso-wrap-style:square;v-text-anchor:top" coordsize="44298,67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fLMMUA&#10;AADcAAAADwAAAGRycy9kb3ducmV2LnhtbESPQWsCMRSE74X+h/AK3mrWhZayGkUKLV4qaIvF23Pz&#10;3KwmL0uSuuu/bwoFj8PMfMPMFoOz4kIhtp4VTMYFCOLa65YbBV+fb48vIGJC1mg9k4IrRVjM7+9m&#10;WGnf84Yu29SIDOFYoQKTUldJGWtDDuPYd8TZO/rgMGUZGqkD9hnurCyL4lk6bDkvGOzo1VB93v44&#10;Bd97ffp4X613xh12p2B7W/thotToYVhOQSQa0i38315pBeVTCX9n8hG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V8swxQAAANwAAAAPAAAAAAAAAAAAAAAAAJgCAABkcnMv&#10;ZG93bnJldi54bWxQSwUGAAAAAAQABAD1AAAAigMAAAAA&#10;" path="m,l5385,r5384,l10769,23355r,23343l18555,46698r7785,l26340,23355,26340,r5385,l37110,r,23355l37110,46698r3594,l44298,46698r,10185l44298,67056r-5093,l34125,67056r,-5385l34125,56286r-17069,l,56286,,28143,,xe" fillcolor="#62666a" stroked="f" strokeweight="0">
                  <v:stroke miterlimit="83231f" joinstyle="miter"/>
                  <v:path arrowok="t" textboxrect="0,0,44298,67056"/>
                </v:shape>
                <v:shape id="Shape 253" o:spid="_x0000_s1056" style="position:absolute;left:22683;top:97916;width:407;height:563;visibility:visible;mso-wrap-style:square;v-text-anchor:top" coordsize="40716,56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Fev8YA&#10;AADcAAAADwAAAGRycy9kb3ducmV2LnhtbESPzW7CMBCE75X6DtZW4gYOP60gxaC2KoIDF1Iu3JZ4&#10;64TG6yh2k/D2uBJSj6OZ+UazXPe2Ei01vnSsYDxKQBDnTpdsFBy/NsM5CB+QNVaOScGVPKxXjw9L&#10;TLXr+EBtFoyIEPYpKihCqFMpfV6QRT9yNXH0vl1jMUTZGKkb7CLcVnKSJC/SYslxocCaPgrKf7Jf&#10;q+DdzRbXT3vZZ+V5c9KmNduj65QaPPVvryAC9eE/fG/vtILJ8xT+zsQj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eFev8YAAADcAAAADwAAAAAAAAAAAAAAAACYAgAAZHJz&#10;L2Rvd25yZXYueG1sUEsFBgAAAAAEAAQA9QAAAIsDAAAAAA==&#10;" path="m,l5690,r5689,l11379,14669r,14668l10782,33224r-597,3885l10477,37109r305,l12573,32931r1803,-4191l22453,14364,30531,r5092,l40716,r,28131l40716,56274r-5689,l29337,56274r,-14973l29337,26340r305,-3594l29934,19152r-1791,3899l26340,26937,18262,41605,10185,56274r-5092,l,56274,,28131,,xe" fillcolor="#62666a" stroked="f" strokeweight="0">
                  <v:stroke miterlimit="83231f" joinstyle="miter"/>
                  <v:path arrowok="t" textboxrect="0,0,40716,56274"/>
                </v:shape>
                <v:shape id="Shape 254" o:spid="_x0000_s1057" style="position:absolute;left:23186;top:97967;width:156;height:460;visibility:visible;mso-wrap-style:square;v-text-anchor:top" coordsize="15570,459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NkmscA&#10;AADcAAAADwAAAGRycy9kb3ducmV2LnhtbESPQUsDMRSE70L/Q3hCL2KzVltk27QUqdhLBbeC9Pa6&#10;eW6Wbl6WJO5u/30jCB6HmfmGWa4H24iOfKgdK3iYZCCIS6drrhR8Hl7vn0GEiKyxcUwKLhRgvRrd&#10;LDHXrucP6opYiQThkKMCE2ObSxlKQxbDxLXEyft23mJM0ldSe+wT3DZymmVzabHmtGCwpRdD5bn4&#10;sQrOd/74uNeDeStO28Px/avvuKmUGt8OmwWISEP8D/+1d1rBdPYEv2fSEZCr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7DZJrHAAAA3AAAAA8AAAAAAAAAAAAAAAAAmAIAAGRy&#10;cy9kb3ducmV2LnhtbFBLBQYAAAAABAAEAPUAAACMAwAAAAA=&#10;" path="m15570,r,8919l15494,8937v-978,597,-1714,1499,-2324,2693c12573,12824,12128,14170,11824,15897v-292,1714,-445,3810,-445,6515c11379,23899,11379,25244,11456,26451v76,1194,228,2235,520,3137c12281,30490,12573,31391,12878,32141v292,736,597,1345,902,1638c14072,34375,14516,34833,14973,35201r597,489l15570,45981r-597,-74c13780,45603,12573,45158,11379,44561,10185,44256,9131,43659,8166,42910,7188,42161,6286,41259,5398,40370,4496,39468,3746,38427,3073,37220,2400,36026,1803,34680,1207,33182,597,31683,305,30045,152,28242,,26451,,24508,,22412,,20317,152,18361,457,16570v292,-1790,750,-3441,1346,-4940c2400,10131,2997,8785,3670,7591,4343,6397,5093,5343,5994,4442,6883,3552,7785,2804,8763,2207,9728,1597,10782,1153,11976,860,13170,556,14224,250,15265,35l15570,xe" fillcolor="#62666a" stroked="f" strokeweight="0">
                  <v:stroke miterlimit="83231f" joinstyle="miter"/>
                  <v:path arrowok="t" textboxrect="0,0,15570,45981"/>
                </v:shape>
                <v:shape id="Shape 255" o:spid="_x0000_s1058" style="position:absolute;left:23342;top:97898;width:170;height:604;visibility:visible;mso-wrap-style:square;v-text-anchor:top" coordsize="17063,60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CsCsQA&#10;AADcAAAADwAAAGRycy9kb3ducmV2LnhtbESPzWrDMBCE74W+g9hCbo1sk5jEjWJCS6CFXprkARZr&#10;Y5taK0eSf/L2VaHQ4zAz3zC7cjadGMn51rKCdJmAIK6sbrlWcDkfnzcgfEDW2FkmBXfyUO4fH3ZY&#10;aDvxF42nUIsIYV+ggiaEvpDSVw0Z9EvbE0fvap3BEKWrpXY4RbjpZJYkuTTYclxosKfXhqrv02AU&#10;eHf7GLYkya7e9Hb6vOb9kOZKLZ7mwwuIQHP4D/+137WCbL2G3zPxCMj9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wrArEAAAA3AAAAA8AAAAAAAAAAAAAAAAAmAIAAGRycy9k&#10;b3ducmV2LnhtbFBLBQYAAAAABAAEAPUAAACJAwAAAAA=&#10;" path="m2997,l8382,r5385,l13767,2985r,2997l17063,6339r,10002l16612,15863v-1042,-597,-2248,-902,-3442,-902l13170,29629r,14669c13767,44298,14364,44145,14897,43930v521,-229,966,-533,1270,-826l17063,42488r,9962l13767,53277r,3594l13767,60465r-5385,l2997,60465r,-3594l2997,53277,,52906,,42615r597,489c1194,43397,1651,43549,2172,43701v521,152,1117,292,2019,597l4191,29629r,-14668l3886,14961r-292,l,15844,,6925,2997,6579r,-3289l2997,xe" fillcolor="#62666a" stroked="f" strokeweight="0">
                  <v:stroke miterlimit="83231f" joinstyle="miter"/>
                  <v:path arrowok="t" textboxrect="0,0,17063,60465"/>
                </v:shape>
                <v:shape id="Shape 256" o:spid="_x0000_s1059" style="position:absolute;left:23512;top:97961;width:153;height:461;visibility:visible;mso-wrap-style:square;v-text-anchor:top" coordsize="15259,46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UAq8QA&#10;AADcAAAADwAAAGRycy9kb3ducmV2LnhtbESPT2vCQBTE74V+h+UJvdVNxD8luooUBC+FaMTzI/ua&#10;DWbfhuyapP30bqHgcZiZ3zCb3Wgb0VPna8cK0mkCgrh0uuZKwaU4vH+A8AFZY+OYFPyQh9329WWD&#10;mXYDn6g/h0pECPsMFZgQ2kxKXxqy6KeuJY7et+sshii7SuoOhwi3jZwlyVJarDkuGGzp01B5O9+t&#10;gmu7z9NyzH+/UlMMN7/q5TyXSr1Nxv0aRKAxPMP/7aNWMFss4e9MPAJy+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FAKvEAAAA3AAAAA8AAAAAAAAAAAAAAAAAmAIAAGRycy9k&#10;b3ducmV2LnhtbFBLBQYAAAAABAAEAPUAAACJAwAAAAA=&#10;" path="m,l222,24c1340,240,2394,545,3295,836v1194,306,2236,750,3214,1347c7486,2793,8376,3529,9277,4431v902,901,1651,1943,2324,3149c12274,8774,12871,10120,13468,11619v597,1499,1054,3137,1347,5016c15119,18502,15259,20598,15259,22998v,2096,-140,4039,-368,5830c14662,30631,14370,32269,14065,33768v-597,1498,-1194,2844,-1867,4038c11525,39013,10776,40054,9874,40956v-901,889,-1791,1638,-2769,2311c6140,43941,5086,44550,3892,45147v-1193,292,-2400,597,-3594,889l,46111,,36149r527,-362c895,35419,1200,34961,1492,34365v305,-597,597,-1194,902,-1867c2699,31824,2991,31076,3295,30174v293,-902,445,-1943,521,-3137c3892,25830,3892,24485,3892,22998v,-2400,-152,-4496,-457,-6287c3143,14908,2699,13410,2089,12216l,10002,,xe" fillcolor="#62666a" stroked="f" strokeweight="0">
                  <v:stroke miterlimit="83231f" joinstyle="miter"/>
                  <v:path arrowok="t" textboxrect="0,0,15259,46111"/>
                </v:shape>
                <v:shape id="Shape 257" o:spid="_x0000_s1060" style="position:absolute;left:23779;top:97904;width:191;height:580;visibility:visible;mso-wrap-style:square;v-text-anchor:top" coordsize="19164,580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R9v8UA&#10;AADcAAAADwAAAGRycy9kb3ducmV2LnhtbESPQWsCMRSE7wX/Q3iF3mq2C3VlaxQtKF4Eqx56fG5e&#10;N1s3L9sk6vbfN0LB4zAz3zCTWW9bcSEfGscKXoYZCOLK6YZrBYf98nkMIkRkja1jUvBLAWbTwcME&#10;S+2u/EGXXaxFgnAoUYGJsSulDJUhi2HoOuLkfTlvMSbpa6k9XhPctjLPspG02HBaMNjRu6HqtDtb&#10;Bfuf7LvAZrtx4bhZLYp8ffTmU6mnx37+BiJSH+/h//ZaK8hfC7idSUdAT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1H2/xQAAANwAAAAPAAAAAAAAAAAAAAAAAJgCAABkcnMv&#10;ZG93bnJldi54bWxQSwUGAAAAAAQABAD1AAAAigMAAAAA&#10;" path="m15570,r3594,66l19164,9909r-673,188c17818,10173,17069,10173,16167,10173r-1727,l13170,10173r-1423,l10782,10173r,9284l10782,28728r368,l11976,28728r597,l13170,28728r825,l14376,28728r597,l15570,28728v597,,1346,,2095,-77l19164,28279r,10478l17361,38913r-597,l16167,38913r-902,l14376,38913r-902,l12573,38913r-826,l11379,38913r,9576l11379,58065r-5385,l597,58065r,-28131l597,1791r-292,l,1791c1207,1486,2400,1346,3594,1194,4788,1042,5994,889,7188,597v1499,,2845,-152,4191,-305c12725,140,14071,,15570,xe" fillcolor="#62666a" stroked="f" strokeweight="0">
                  <v:stroke miterlimit="83231f" joinstyle="miter"/>
                  <v:path arrowok="t" textboxrect="0,0,19164,58065"/>
                </v:shape>
                <v:shape id="Shape 258" o:spid="_x0000_s1061" style="position:absolute;left:23970;top:97904;width:204;height:387;visibility:visible;mso-wrap-style:square;v-text-anchor:top" coordsize="20345,38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vLtcEA&#10;AADcAAAADwAAAGRycy9kb3ducmV2LnhtbERPy2oCMRTdC/5DuII7zahUdDSK2EoLXYiPjbvr5DoZ&#10;nNyESarTv28WBZeH816uW1uLBzWhcqxgNMxAEBdOV1wqOJ92gxmIEJE11o5JwS8FWK+6nSXm2j35&#10;QI9jLEUK4ZCjAhOjz6UMhSGLYeg8ceJurrEYE2xKqRt8pnBby3GWTaXFilODQU9bQ8X9+GMVOD+/&#10;hv2nnLxn3+bysfO32clJpfq9drMAEamNL/G/+0srGL+ltelMOgJy9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KLy7XBAAAA3AAAAA8AAAAAAAAAAAAAAAAAmAIAAGRycy9kb3du&#10;cmV2LnhtbFBLBQYAAAAABAAEAPUAAACGAwAAAAA=&#10;" path="m,l597,11c1943,74,3289,226,4788,531v1499,292,2845,597,4115,1042c10173,2030,11367,2627,12573,3516v1194,609,2235,1359,3137,2324c16612,6817,17361,8011,17958,9510v597,1194,1194,2540,1638,4115c20053,15200,20345,16990,20345,19086v,1803,-139,3441,-444,4940c19596,25525,19152,26871,18555,28065v-597,1194,-1346,2248,-2172,3225c15558,32256,14669,33158,13767,34059v-902,889,-1943,1639,-3150,2236c9423,36892,8077,37348,6578,37640v-1193,306,-2539,610,-3962,826l,38691,,28213r597,-148c1194,28065,1943,27912,2616,27620v673,-305,1270,-749,1575,-1346c4788,25969,5232,25525,5690,25004v444,-533,888,-1130,1486,-1727c7480,22680,7785,21930,8001,21029v229,-889,381,-1943,381,-3137c8382,16990,8230,16241,8001,15568v-216,-674,-521,-1270,-825,-1867c6883,13104,6426,12647,5982,12202v-445,-444,-902,-901,-1194,-1498c4191,10412,3594,10107,2985,9878,2387,9662,1791,9510,1194,9510l,9844,,xe" fillcolor="#62666a" stroked="f" strokeweight="0">
                  <v:stroke miterlimit="83231f" joinstyle="miter"/>
                  <v:path arrowok="t" textboxrect="0,0,20345,38691"/>
                </v:shape>
                <v:shape id="Shape 259" o:spid="_x0000_s1062" style="position:absolute;left:24276;top:97904;width:212;height:586;visibility:visible;mso-wrap-style:square;v-text-anchor:top" coordsize="21260,58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EOFcUA&#10;AADcAAAADwAAAGRycy9kb3ducmV2LnhtbESPT2vCQBTE7wW/w/IEb3WjpK2NrqIBwR5rW+jxkX1N&#10;gtm3YXfNn376riD0OMzMb5jNbjCN6Mj52rKCxTwBQVxYXXOp4PPj+LgC4QOyxsYyKRjJw247edhg&#10;pm3P79SdQykihH2GCqoQ2kxKX1Rk0M9tSxy9H+sMhihdKbXDPsJNI5dJ8iwN1hwXKmwpr6i4nK9G&#10;wUke3CFPy9/Ufa/8S3j7Gtt+odRsOuzXIAIN4T98b5+0guXTK9zOxCMgt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gQ4VxQAAANwAAAAPAAAAAAAAAAAAAAAAAJgCAABkcnMv&#10;ZG93bnJldi54bWxQSwUGAAAAAAQABAD1AAAAigMAAAAA&#10;" path="m21260,r,10237l16764,11430v-1346,825,-2388,2019,-2985,3518c12878,16446,12281,18390,11900,20777v-369,2400,-521,5245,-521,8534c11379,30810,11379,32156,11455,33426v76,1270,229,2476,521,3670c11976,38290,12129,39344,12357,40309v216,978,521,1880,813,2769c13474,43979,13919,44729,14452,45402v521,673,1118,1270,1715,1867c16764,47866,17513,48323,18339,48616v825,304,1727,456,2616,456l21260,49028r,9560l20955,58648v-1791,,-3594,-152,-5309,-521c13919,57747,12281,57150,10782,56248,9284,55651,8090,54749,7036,53708,5994,52654,5093,51460,4191,50267,3302,49072,2553,47726,1956,46227,1346,44729,901,43078,609,41287,305,39484,152,37541,76,35522,,33503,,31407,,29311,,26911,152,24816,381,22796v228,-2019,520,-3962,826,-6057c1498,14948,2095,13297,2845,11798,3594,10299,4495,8953,5398,7759,6286,6565,7341,5511,8458,4546,9588,3568,10782,2667,11976,1777,13170,1168,14668,724,16320,431l21260,xe" fillcolor="#62666a" stroked="f" strokeweight="0">
                  <v:stroke miterlimit="83231f" joinstyle="miter"/>
                  <v:path arrowok="t" textboxrect="0,0,21260,58648"/>
                </v:shape>
                <v:shape id="Shape 260" o:spid="_x0000_s1063" style="position:absolute;left:24488;top:97904;width:213;height:586;visibility:visible;mso-wrap-style:square;v-text-anchor:top" coordsize="21247,586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xQmcQA&#10;AADcAAAADwAAAGRycy9kb3ducmV2LnhtbERPTWvCQBC9C/6HZYRepG6MwWp0lVAQml6stt6H7JhE&#10;s7Mhu2raX989FHp8vO/1tjeNuFPnassKppMIBHFhdc2lgq/P3fMChPPIGhvLpOCbHGw3w8EaU20f&#10;fKD70ZcihLBLUUHlfZtK6YqKDLqJbYkDd7adQR9gV0rd4SOEm0bGUTSXBmsODRW29FpRcT3ejIK9&#10;7cfT/JItZy+nwyxP3i8fLvlR6mnUZysQnnr/L/5zv2kF8TzMD2fCEZ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MUJnEAAAA3AAAAA8AAAAAAAAAAAAAAAAAmAIAAGRycy9k&#10;b3ducmV2LnhtbFBLBQYAAAAABAAEAPUAAACJAwAAAAA=&#10;" path="m292,c2095,,3886,152,5537,520v1651,381,3137,978,4344,1880c11367,2997,12573,3899,13614,4940v1054,1054,1944,2248,2845,3442c17361,9575,18110,10922,18707,12420v597,1499,1041,3150,1346,4941c20358,19164,20650,21107,20879,23126v216,2020,368,4115,368,6211c21247,33833,20802,37871,19901,41466v-889,3581,-2248,6730,-4039,9422c14072,53581,11824,55525,9131,56807l,58613,,49054r2311,-337c3137,48489,3886,48196,4483,47892v597,-293,1207,-750,1727,-1347c6731,45948,7176,45199,7480,44297v305,-889,597,-1790,902,-2769c8674,40563,8979,39509,9271,38315v305,-1193,457,-2540,533,-3961c9881,32931,9881,31432,9881,29934r,-3887l9881,22148v,-1193,-153,-2234,-381,-3213c9271,17958,8979,17069,8674,16167,8382,15265,7925,14516,7404,13843,6883,13170,6286,12573,5690,11976,5080,11379,4343,10922,3442,10630,2540,10325,1499,10185,292,10185l,10263,,26,292,xe" fillcolor="#62666a" stroked="f" strokeweight="0">
                  <v:stroke miterlimit="83231f" joinstyle="miter"/>
                  <v:path arrowok="t" textboxrect="0,0,21247,58613"/>
                </v:shape>
                <v:shape id="Shape 261" o:spid="_x0000_s1064" style="position:absolute;left:24820;top:97910;width:198;height:580;visibility:visible;mso-wrap-style:square;v-text-anchor:top" coordsize="19755,58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rY4sUA&#10;AADcAAAADwAAAGRycy9kb3ducmV2LnhtbESPQWsCMRSE74X+h/AKvdWsQqVsjSJS0YIHu7WH3h6b&#10;t7vBzcs2ie723xtB8DjMzDfMbDHYVpzJB+NYwXiUgSAunTZcKzh8r1/eQISIrLF1TAr+KcBi/vgw&#10;w1y7nr/oXMRaJAiHHBU0MXa5lKFsyGIYuY44eZXzFmOSvpbaY5/gtpWTLJtKi4bTQoMdrRoqj8XJ&#10;JkpvPn42n3t/qKrX3ar4i+Z3p5V6fhqW7yAiDfEevrW3WsFkOobrmXQE5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CtjixQAAANwAAAAPAAAAAAAAAAAAAAAAAJgCAABkcnMv&#10;ZG93bnJldi54bWxQSwUGAAAAAAQABAD1AAAAigMAAAAA&#10;" path="m7785,r2388,l12573,r2388,l17361,r2394,47l19755,9372r-603,-101c18555,9131,17958,8979,17361,8979r-2096,l13170,8979r-1727,l10173,8979r,7480l10173,23940r2095,l14364,23940r,304l14364,24536r1194,l16764,24536r1422,l19152,24536r603,-284l19755,32918r-896,l16764,32918r-2997,l10770,32918r,7785l10770,48489r381,l11976,48489r889,l13767,48489r978,l16167,48489v292,,597,,889,l17958,48489r1797,-73l19755,57914r-1797,150l16167,58064r-1803,l12192,58064r-2616,c8674,58064,7785,58064,6960,57988v-826,-76,-1575,-216,-2172,-521c3886,57467,3137,57315,2388,57175,1638,57023,902,56870,,56870l,29032,,1194v597,,1194,-153,1791,-306c2388,749,2997,597,3594,597v597,,1346,,2095,-76c6439,444,7188,291,7785,xe" fillcolor="#62666a" stroked="f" strokeweight="0">
                  <v:stroke miterlimit="83231f" joinstyle="miter"/>
                  <v:path arrowok="t" textboxrect="0,0,19755,58064"/>
                </v:shape>
                <v:shape id="Shape 262" o:spid="_x0000_s1065" style="position:absolute;left:25018;top:97910;width:203;height:579;visibility:visible;mso-wrap-style:square;v-text-anchor:top" coordsize="20352,57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Ug9sUA&#10;AADcAAAADwAAAGRycy9kb3ducmV2LnhtbESPQWvCQBSE7wX/w/KE3uqmAUWjq1ShUuhBNCJ4e2Sf&#10;2WD2bchuY9pf3xUEj8PMfMMsVr2tRUetrxwreB8lIIgLpysuFRzzz7cpCB+QNdaOScEveVgtBy8L&#10;zLS78Z66QyhFhLDPUIEJocmk9IUhi37kGuLoXVxrMUTZllK3eItwW8s0SSbSYsVxwWBDG0PF9fBj&#10;FezGZpafT3/n7Xo6/kadmG6rjVKvw/5jDiJQH57hR/tLK0gnKdzPxCM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RSD2xQAAANwAAAAPAAAAAAAAAAAAAAAAAJgCAABkcnMv&#10;ZG93bnJldi54bWxQSwUGAAAAAAQABAD1AAAAigMAAAAA&#10;" path="m,l1492,29v1347,76,2693,216,3899,521c6585,842,7779,1147,8909,1515v1118,381,2172,826,3061,1423c12872,3547,13773,4144,14586,4818v825,672,1575,1422,2172,2311c17354,7738,17812,8627,18104,9758v305,1117,457,2464,457,3962c18561,14317,18561,15067,18485,15815v-76,750,-229,1499,-521,2096c17659,18508,17354,19105,17063,19702v-305,597,-597,1206,-902,1803c15869,22103,15411,22699,14891,23220v-521,533,-1118,978,-1728,1270c12567,25099,11817,25543,11004,25849v-825,292,-1727,444,-2628,444l8376,26585r,305c9277,26890,10027,27043,10776,27258v749,229,1499,534,2387,826c13773,28389,14522,28833,15195,29290v674,445,1271,890,1563,1194c17354,31081,17812,31678,18180,32351v381,673,673,1422,978,2324c19450,35577,19755,36466,19983,37443v216,966,369,2020,369,3213c20352,42156,20199,43501,19907,44772v-305,1269,-749,2476,-1346,3670c17964,49636,17215,50537,16390,51363v-826,825,-1728,1575,-2617,2464c12872,54424,11817,55033,10624,55554v-1194,520,-2540,965,-4039,1270c5391,57128,4045,57421,2623,57649l,57868,,48369r70,-3c743,48289,1492,48137,2394,47845v597,-305,1194,-457,1791,-597c4794,47096,5391,46944,5988,46651v597,-305,1042,-749,1422,-1206c7779,45000,8084,44555,8376,44251v304,-597,457,-1194,533,-1791c8985,41850,8985,41253,8985,40656v,-901,-152,-1637,-381,-2311c8376,37660,8084,37063,7779,36466,7487,35869,7030,35424,6509,35044v-521,-369,-1118,-674,-1715,-965c4185,33773,3588,33481,2991,33253v-597,-229,-1194,-381,-1791,-381l,32872,,24206r2089,-986c2991,22699,3893,22103,4794,21505v889,-597,1486,-1346,1867,-2171c7030,18508,7182,17606,7182,16717v,-609,,-1206,-76,-1803c7030,14317,6890,13720,6585,13123v-305,-597,-597,-1054,-978,-1422c5239,11319,4794,11028,4185,10723,3588,10430,3143,10126,2699,9897,2242,9682,1797,9529,1200,9529l,9326,,xe" fillcolor="#62666a" stroked="f" strokeweight="0">
                  <v:stroke miterlimit="83231f" joinstyle="miter"/>
                  <v:path arrowok="t" textboxrect="0,0,20352,57868"/>
                </v:shape>
                <v:shape id="Shape 263" o:spid="_x0000_s1066" style="position:absolute;left:25323;top:97904;width:219;height:586;visibility:visible;mso-wrap-style:square;v-text-anchor:top" coordsize="21857,586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w/zsQA&#10;AADcAAAADwAAAGRycy9kb3ducmV2LnhtbESPUUvDMBSF34X9h3AHvrl0KwSpy0Y3GAhW0M0fcG2u&#10;TVlzU5q0q//eCIKPh3POdzjb/ew6MdEQWs8a1qsMBHHtTcuNho/L6eERRIjIBjvPpOGbAux3i7st&#10;Fsbf+J2mc2xEgnAoUIONsS+kDLUlh2Hle+LkffnBYUxyaKQZ8JbgrpObLFPSYctpwWJPR0v19Tw6&#10;DdWnyg/5qKayrF6Ue3X2bawOWt8v5/IJRKQ5/of/2s9Gw0bl8HsmHQG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cP87EAAAA3AAAAA8AAAAAAAAAAAAAAAAAmAIAAGRycy9k&#10;b3ducmV2LnhtbFBLBQYAAAAABAAEAPUAAACJAwAAAAA=&#10;" path="m21552,r305,30l21857,10263r-4496,1192c16015,12281,14973,13474,14376,14974v-902,1498,-1498,3441,-1879,5829c12128,23202,11976,26047,11976,29337v,1498,,2845,76,4114c12128,34722,12281,35928,12573,37122v,1193,152,2248,381,3213c13170,41313,13474,42214,13767,43104v304,901,749,1651,1282,2323c15570,46101,16167,46698,16764,47295v597,597,1346,1054,2172,1346c19761,48946,20663,49098,21552,49098r305,-44l21857,58496r-902,178c19164,58674,17361,58521,15646,58153v-1727,-381,-3365,-977,-4864,-1880c9283,55676,8090,54775,7036,53733,5994,52680,5092,51486,4191,50292,3289,49098,2553,47751,1943,46253,1346,44755,902,43104,597,41313v,-1804,-140,-3746,-292,-5766c152,33528,,31432,,29337,,26936,152,24841,381,22822v216,-2019,521,-3963,813,-6058c1498,14974,2095,13322,2845,11823,3594,10325,4496,8979,5385,7785,6286,6591,7340,5537,8458,4572,9576,3594,10782,2692,11976,1803,13170,1194,14668,750,16319,457,17958,152,19761,,21552,xe" fillcolor="#62666a" stroked="f" strokeweight="0">
                  <v:stroke miterlimit="83231f" joinstyle="miter"/>
                  <v:path arrowok="t" textboxrect="0,0,21857,58674"/>
                </v:shape>
                <v:shape id="Shape 264" o:spid="_x0000_s1067" style="position:absolute;left:25542;top:97904;width:206;height:585;visibility:visible;mso-wrap-style:square;v-text-anchor:top" coordsize="20650,58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zF18YA&#10;AADcAAAADwAAAGRycy9kb3ducmV2LnhtbESPT2vCQBTE70K/w/IK3nRTlRCim1BKU4qnakXx9si+&#10;/LHZtyG71fTbdwtCj8PM/IbZ5KPpxJUG11pW8DSPQBCXVrdcKzh8FrMEhPPIGjvLpOCHHOTZw2SD&#10;qbY33tF172sRIOxSVNB436dSurIhg25ue+LgVXYw6IMcaqkHvAW46eQiimJpsOWw0GBPLw2VX/tv&#10;o+B8KC7FabuMfXV8ez1TkZQfVaLU9HF8XoPwNPr/8L39rhUs4hX8nQlHQG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zF18YAAADcAAAADwAAAAAAAAAAAAAAAACYAgAAZHJz&#10;L2Rvd25yZXYueG1sUEsFBgAAAAAEAAQA9QAAAIsDAAAAAA==&#10;" path="m,l4940,490v1639,381,3137,978,4331,1880c10477,2967,11671,3869,12789,4910v1130,1054,2171,2248,3073,3441c16764,9545,17513,10892,18110,12390v597,1499,1041,3150,1346,4941c19748,19134,20053,21077,20282,23096v216,2020,368,4115,368,6211c20650,33803,20206,37841,19304,41435v-902,3582,-2248,6731,-4039,9423c13462,53551,11227,55494,8534,56776l,58465,,49023r2311,-336c3137,48458,3886,48166,4483,47861v597,-292,1207,-749,1727,-1346c6731,45918,7175,45169,7480,44267v305,-889,597,-1791,902,-2769c8674,40533,8979,39479,9271,38285v305,-1193,457,-2540,533,-3962c9881,32900,9881,31402,9881,29904r,-3887l9881,22118v,-1194,-153,-2235,-381,-3213c9271,17928,8979,17038,8674,16137,8382,15235,7925,14486,7404,13812,6883,13140,6286,12543,5690,11946,5080,11349,4343,10892,3441,10599,2540,10295,1499,10155,292,10155l,10233,,xe" fillcolor="#62666a" stroked="f" strokeweight="0">
                  <v:stroke miterlimit="83231f" joinstyle="miter"/>
                  <v:path arrowok="t" textboxrect="0,0,20650,58465"/>
                </v:shape>
                <v:shape id="Shape 265" o:spid="_x0000_s1068" style="position:absolute;left:25868;top:97916;width:407;height:569;visibility:visible;mso-wrap-style:square;v-text-anchor:top" coordsize="40716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p1UMUA&#10;AADcAAAADwAAAGRycy9kb3ducmV2LnhtbESPW2sCMRSE3wv+h3AE32q2ilJWo1TB60tbL/T1sDnd&#10;XdycLElc139vhEIfh5n5hpnOW1OJhpwvLSt46ycgiDOrS84VnI6r13cQPiBrrCyTgjt5mM86L1NM&#10;tb3xNzWHkIsIYZ+igiKEOpXSZwUZ9H1bE0fv1zqDIUqXS+3wFuGmkoMkGUuDJceFAmtaFpRdDlej&#10;YLH7HC7v6+zrsm94uLPrjT67H6V63fZjAiJQG/7Df+2tVjAYj+B5Jh4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inVQxQAAANwAAAAPAAAAAAAAAAAAAAAAAJgCAABkcnMv&#10;ZG93bnJldi54bWxQSwUGAAAAAAQABAD1AAAAigMAAAAA&#10;" path="m,l5398,r5384,l10782,14669r,14668l10477,33236r-292,3887l10477,37123r305,l12573,33236r1803,-3899l22454,14974,30531,609r5092,l40716,609r,28131l40716,56883r-5385,l29934,56883r,-15265l29934,26353r305,-3595l30531,19165r-292,l29934,19165r-1791,3886l26340,26950,18263,41618,10185,56286r-5092,l,56286,,28143,,xe" fillcolor="#62666a" stroked="f" strokeweight="0">
                  <v:stroke miterlimit="83231f" joinstyle="miter"/>
                  <v:path arrowok="t" textboxrect="0,0,40716,56883"/>
                </v:shape>
                <v:shape id="Shape 266" o:spid="_x0000_s1069" style="position:absolute;left:25922;top:97766;width:311;height:108;visibility:visible;mso-wrap-style:square;v-text-anchor:top" coordsize="31128,10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1CTMMA&#10;AADcAAAADwAAAGRycy9kb3ducmV2LnhtbESPT4vCMBTE74LfITxhL2JTK3Rr1ygqFPbqn8vens2z&#10;Ldu8lCZq99tvBMHjMDO/YVabwbTiTr1rLCuYRzEI4tLqhisF51Mxy0A4j6yxtUwK/sjBZj0erTDX&#10;9sEHuh99JQKEXY4Kau+7XEpX1mTQRbYjDt7V9gZ9kH0ldY+PADetTOI4lQYbDgs1drSvqfw93oyC&#10;opI/n9NhVy6yLEm4WOrLYeuV+pgM2y8Qngb/Dr/a31pBkqbwPBOOgF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v1CTMMAAADcAAAADwAAAAAAAAAAAAAAAACYAgAAZHJzL2Rv&#10;d25yZXYueG1sUEsFBgAAAAAEAAQA9QAAAIgDAAAAAA==&#10;" path="m10172,v,901,153,1651,445,2248c10922,2845,11366,3289,11963,3594v610,292,1207,596,1880,825c14516,4635,15265,4788,16154,4788v1804,,3150,-445,4115,-1270c21247,2692,21844,1498,22148,r4484,597l31128,1194v-305,1803,-902,3302,-1727,4496c28588,6883,27534,7785,26339,8382v-1206,901,-2692,1498,-4419,1867c20206,10630,18250,10782,16154,10782v-1193,,-2235,,-3213,-76c11963,10630,11074,10477,10172,10173,9271,9880,8382,9728,7557,9499,6731,9283,5981,8979,5385,8382,4788,8077,4191,7632,3581,7112,2985,6591,2387,5982,1790,5385,1486,4788,1194,4039,889,3213,597,2400,292,1498,,597l5080,305,10172,xe" fillcolor="#62666a" stroked="f" strokeweight="0">
                  <v:stroke miterlimit="83231f" joinstyle="miter"/>
                  <v:path arrowok="t" textboxrect="0,0,31128,10782"/>
                </v:shape>
                <v:shape id="Shape 267" o:spid="_x0000_s1070" style="position:absolute;left:18085;top:99029;width:419;height:569;visibility:visible;mso-wrap-style:square;v-text-anchor:top" coordsize="41910,568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9y38QA&#10;AADcAAAADwAAAGRycy9kb3ducmV2LnhtbESPQYvCMBSE74L/ITxhbzZVRKUaRdwVvCxSuyweH82z&#10;rTYvpYna/fcbQfA4zMw3zHLdmVrcqXWVZQWjKAZBnFtdcaHgJ9sN5yCcR9ZYWyYFf+Rgver3lpho&#10;++CU7kdfiABhl6CC0vsmkdLlJRl0kW2Ig3e2rUEfZFtI3eIjwE0tx3E8lQYrDgslNrQtKb8eb0ZB&#10;+tX83k7eHaS+XL6zLJ1sP/O9Uh+DbrMA4anz7/CrvdcKxtMZPM+EIy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vct/EAAAA3AAAAA8AAAAAAAAAAAAAAAAAmAIAAGRycy9k&#10;b3ducmV2LnhtbFBLBQYAAAAABAAEAPUAAACJAwAAAAA=&#10;" path="m,l5690,r5690,l16167,8078r4788,8089l25743,8078,30531,r5690,l41910,r,28435l41910,56871r-5689,l30531,56871r,-14974l30531,26937r305,-4496l31128,17958r-292,l30531,17958r-4496,7480l21552,32919r-902,l19749,32919,14961,25438,10173,17958r,3886l10173,25743r,15558l10173,56871r-5080,l,56871,,28435,,xe" fillcolor="#62666a" stroked="f" strokeweight="0">
                  <v:stroke miterlimit="83231f" joinstyle="miter"/>
                  <v:path arrowok="t" textboxrect="0,0,41910,56871"/>
                </v:shape>
                <v:shape id="Shape 268" o:spid="_x0000_s1071" style="position:absolute;left:18606;top:99035;width:228;height:563;visibility:visible;mso-wrap-style:square;v-text-anchor:top" coordsize="22752,56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Fjeb8A&#10;AADcAAAADwAAAGRycy9kb3ducmV2LnhtbERPy4rCMBTdC/MP4Q6403QcEKlGEQcZmY3PhctLc02L&#10;zU1JYlv/frIQXB7Oe7HqbS1a8qFyrOBrnIEgLpyu2Ci4nLejGYgQkTXWjknBkwKslh+DBebadXyk&#10;9hSNSCEcclRQxtjkUoaiJIth7BrixN2ctxgT9EZqj10Kt7WcZNlUWqw4NZTY0Kak4n56WAX013b+&#10;d4/X207i4cddjfy+G6WGn/16DiJSH9/il3unFUymaW06k46AXP4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GUWN5vwAAANwAAAAPAAAAAAAAAAAAAAAAAJgCAABkcnMvZG93bnJl&#10;di54bWxQSwUGAAAAAAQABAD1AAAAhAMAAAAA&#10;" path="m17958,r4794,l22752,15591r-6,-21l22453,15570r-304,l19457,25146r-2693,9576l22746,34722r6,l22752,43700r-6,l14364,43700r-1791,6287l10782,56273r-5397,l,56273,8979,28130,17958,xe" fillcolor="#62666a" stroked="f" strokeweight="0">
                  <v:stroke miterlimit="83231f" joinstyle="miter"/>
                  <v:path arrowok="t" textboxrect="0,0,22752,56273"/>
                </v:shape>
                <v:shape id="Shape 269" o:spid="_x0000_s1072" style="position:absolute;left:18834;top:99035;width:239;height:563;visibility:visible;mso-wrap-style:square;v-text-anchor:top" coordsize="23946,56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d6S8IA&#10;AADcAAAADwAAAGRycy9kb3ducmV2LnhtbESPQYvCMBSE74L/ITzBm6YqK1qNooIgLB7UVa+P5tkW&#10;m5eSRK3/frMg7HGYmW+Y+bIxlXiS86VlBYN+AoI4s7rkXMHPadubgPABWWNlmRS8ycNy0W7NMdX2&#10;xQd6HkMuIoR9igqKEOpUSp8VZND3bU0cvZt1BkOULpfa4SvCTSWHSTKWBkuOCwXWtCkoux8fRkG2&#10;99UZT6O9lRe3+rqu/XcSJkp1O81qBiJQE/7Dn/ZOKxiOp/B3Jh4Bu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93pLwgAAANwAAAAPAAAAAAAAAAAAAAAAAJgCAABkcnMvZG93&#10;bnJldi54bWxQSwUGAAAAAAQABAD1AAAAhwMAAAAA&#10;" path="m,l603,,5988,r8979,28130l23946,56273r-5690,l12567,56273,10471,49987,8376,43700,,43700,,34722r5988,l2991,25146,,15591,,xe" fillcolor="#62666a" stroked="f" strokeweight="0">
                  <v:stroke miterlimit="83231f" joinstyle="miter"/>
                  <v:path arrowok="t" textboxrect="0,0,23946,56273"/>
                </v:shape>
                <v:shape id="Shape 270" o:spid="_x0000_s1073" style="position:absolute;left:19181;top:99017;width:192;height:581;visibility:visible;mso-wrap-style:square;v-text-anchor:top" coordsize="19164,580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i5q8EA&#10;AADcAAAADwAAAGRycy9kb3ducmV2LnhtbERPu27CMBTdK/EP1kXqVhwykCrFoILUigWJ19DxEl/i&#10;0Pg62AbSv8cDUsej857Oe9uKG/nQOFYwHmUgiCunG64VHPZfb+8gQkTW2DomBX8UYD4bvEyx1O7O&#10;W7rtYi1SCIcSFZgYu1LKUBmyGEauI07cyXmLMUFfS+3xnsJtK/Msm0iLDacGgx0tDVW/u6tVsL9k&#10;5wKbzdqF4/p7UeSrozc/Sr0O+88PEJH6+C9+uldaQV6k+elMOgJy9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GIuavBAAAA3AAAAA8AAAAAAAAAAAAAAAAAmAIAAGRycy9kb3du&#10;cmV2LnhtbFBLBQYAAAAABAAEAPUAAACGAwAAAAA=&#10;" path="m15570,r3594,66l19164,10437r-673,-188c17818,10173,17069,10173,16167,10173r-1727,l13170,10173r-1423,l10782,10173r,9283l10782,28728r368,l11976,28728r597,l13170,28728r825,l14376,28728r597,l15570,28728v597,,1346,,2096,-77l19164,28279r,10478l17361,38913r-597,l16167,38913r-902,l14376,38913r-901,l12573,38913r-826,l11379,38913r,9576l11379,58065r-5385,l597,58065r,-28131l597,1791r-292,l,1791c1207,1486,2400,1346,3594,1194,4788,1042,5994,889,7188,597v1499,,2845,-152,4191,-305c12725,140,14072,,15570,xe" fillcolor="#62666a" stroked="f" strokeweight="0">
                  <v:stroke miterlimit="83231f" joinstyle="miter"/>
                  <v:path arrowok="t" textboxrect="0,0,19164,58065"/>
                </v:shape>
                <v:shape id="Shape 271" o:spid="_x0000_s1074" style="position:absolute;left:19373;top:99018;width:203;height:387;visibility:visible;mso-wrap-style:square;v-text-anchor:top" coordsize="20345,38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Q+SMYA&#10;AADcAAAADwAAAGRycy9kb3ducmV2LnhtbESPT2sCMRTE7wW/Q3hCbzWrhVbXjSJtpUIP4p+Lt+fm&#10;7WZx8xI2qW6/fSMUehxm5jdMsextK67UhcaxgvEoA0FcOt1wreB4WD9NQYSIrLF1TAp+KMByMXgo&#10;MNfuxju67mMtEoRDjgpMjD6XMpSGLIaR88TJq1xnMSbZ1VJ3eEtw28pJlr1Iiw2nBYOe3gyVl/23&#10;VeD87By2n/L5Pfsyp4+1r6YHJ5V6HParOYhIffwP/7U3WsHkdQz3M+k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AQ+SMYAAADcAAAADwAAAAAAAAAAAAAAAACYAgAAZHJz&#10;L2Rvd25yZXYueG1sUEsFBgAAAAAEAAQA9QAAAIsDAAAAAA==&#10;" path="m,l597,11c1943,74,3289,226,4788,531v1499,292,2845,597,4115,1042c10173,2030,11366,2627,12573,3515v1194,610,2235,1360,3137,2325c16612,6817,17361,8011,17958,9510v597,1194,1194,2540,1651,4115c20053,15200,20345,16990,20345,19086v,1803,-139,3441,-444,4940c19609,25525,19152,26871,18555,28065v-597,1194,-1347,2248,-2172,3225c15557,32256,14669,33158,13767,34059v-902,889,-1943,1639,-3150,2236c9423,36892,8077,37349,6579,37640v-1194,306,-2540,610,-3963,826l,38691,,28213r597,-148c1194,28065,1943,27912,2616,27697v673,-229,1270,-534,1575,-826c4788,26567,5232,26122,5690,25601v444,-534,889,-1130,1485,-1727c7480,23277,7785,22527,8001,21702v229,-813,381,-1714,381,-2616c8382,18184,8230,17435,8001,16762v-216,-673,-521,-1270,-826,-1868c6883,14298,6579,13701,6210,13181v-381,-534,-825,-979,-1422,-1283c4191,11605,3594,11301,2984,11085v-596,-229,-1193,-381,-1790,-381l,10371,,xe" fillcolor="#62666a" stroked="f" strokeweight="0">
                  <v:stroke miterlimit="83231f" joinstyle="miter"/>
                  <v:path arrowok="t" textboxrect="0,0,20345,38691"/>
                </v:shape>
                <v:shape id="Shape 272" o:spid="_x0000_s1075" style="position:absolute;left:19684;top:99029;width:443;height:569;visibility:visible;mso-wrap-style:square;v-text-anchor:top" coordsize="44298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++28IA&#10;AADcAAAADwAAAGRycy9kb3ducmV2LnhtbESPQWvCQBSE7wX/w/KE3urGUFqJrqKC2Ftp1Psj+5Jd&#10;kn0bs6um/75bKPQ4zMw3zGozuk7caQjWs4L5LANBXHltuVFwPh1eFiBCRNbYeSYF3xRgs548rbDQ&#10;/sFfdC9jIxKEQ4EKTIx9IWWoDDkMM98TJ6/2g8OY5NBIPeAjwV0n8yx7kw4tpwWDPe0NVW15cwps&#10;a5xp2jocrzWed2VvPy+vVqnn6bhdgog0xv/wX/tDK8jfc/g9k46AX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j77bwgAAANwAAAAPAAAAAAAAAAAAAAAAAJgCAABkcnMvZG93&#10;bnJldi54bWxQSwUGAAAAAAQABAD1AAAAhwMAAAAA&#10;" path="m,l5385,r5397,l10782,11684r,11671l13767,23355r2997,l23050,11684,29337,r6286,l41910,,34125,13780,26340,27546r8979,14669l44298,56883r-6884,l30531,56883,23647,44907,16764,32931r-2997,l10782,32931r,11976l10782,56883r-5397,l,56883,,28435,,xe" fillcolor="#62666a" stroked="f" strokeweight="0">
                  <v:stroke miterlimit="83231f" joinstyle="miter"/>
                  <v:path arrowok="t" textboxrect="0,0,44298,56883"/>
                </v:shape>
                <v:shape id="Shape 273" o:spid="_x0000_s1076" style="position:absolute;left:20223;top:99035;width:401;height:563;visibility:visible;mso-wrap-style:square;v-text-anchor:top" coordsize="40119,56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SfWsQA&#10;AADcAAAADwAAAGRycy9kb3ducmV2LnhtbESPQWvCQBSE70L/w/IKvelGK62kriJC0YuUago9PrLP&#10;JJp9G7KvSfz33ULB4zAz3zDL9eBq1VEbKs8GppMEFHHubcWFgez0Pl6ACoJssfZMBm4UYL16GC0x&#10;tb7nT+qOUqgI4ZCigVKkSbUOeUkOw8Q3xNE7+9ahRNkW2rbYR7ir9SxJXrTDiuNCiQ1tS8qvxx9n&#10;QC5+t3OLj6o79Nk3ZSLJ/Msa8/Q4bN5ACQ1yD/+399bA7PUZ/s7EI6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0n1rEAAAA3AAAAA8AAAAAAAAAAAAAAAAAmAIAAGRycy9k&#10;b3ducmV2LnhtbFBLBQYAAAAABAAEAPUAAACJAwAAAAA=&#10;" path="m,l5385,r5397,l10782,14364r,14376l10477,32627r-292,3886l10477,36513r305,l12573,32627r1803,-3887l22149,14364,29934,r5092,l40119,r,28131l40119,56274r-5397,l29337,56274r,-14973l29337,26340r305,-3594l29934,19152r-292,l29337,19152r-1499,3594l26340,26340,18262,41301,10185,56274r-5092,l,56274,,28131,,xe" fillcolor="#62666a" stroked="f" strokeweight="0">
                  <v:stroke miterlimit="83231f" joinstyle="miter"/>
                  <v:path arrowok="t" textboxrect="0,0,40119,56274"/>
                </v:shape>
                <v:shape id="Shape 274" o:spid="_x0000_s1077" style="position:absolute;left:20767;top:99017;width:198;height:581;visibility:visible;mso-wrap-style:square;v-text-anchor:top" coordsize="19761,580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r1FscA&#10;AADcAAAADwAAAGRycy9kb3ducmV2LnhtbESPT2vCQBTE7wW/w/IEL0U3CdLW6CqloEhFwT899PbI&#10;PpOQ7NuYXTX99m6h0OMwM79hZovO1OJGrSstK4hHEQjizOqScwWn43L4BsJ5ZI21ZVLwQw4W897T&#10;DFNt77yn28HnIkDYpaig8L5JpXRZQQbdyDbEwTvb1qAPss2lbvEe4KaWSRS9SIMlh4UCG/ooKKsO&#10;V6OA4+9Pk8RV9bXpLrvn9X7SRKutUoN+9z4F4anz/+G/9lorSF7H8HsmHAE5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cK9RbHAAAA3AAAAA8AAAAAAAAAAAAAAAAAmAIAAGRy&#10;cy9kb3ducmV2LnhtbFBLBQYAAAAABAAEAPUAAACMAwAAAAA=&#10;" path="m15570,v1499,,2845,,4191,77l19761,10502r-1130,-253c17958,10173,17361,10173,16764,10173r-1727,l13767,10173r-1423,l11379,10173r,9283l11379,28728r369,l12573,28728r597,l13767,28728r825,l14973,28728r597,l16167,28728v597,,1346,,2095,-77l19761,28279r,10427l17361,38913r-597,l16167,38913r-902,l14364,38913r-889,l12573,38913r-825,l11379,38913r,9576l11379,58065r-5397,l597,58065r,-28131l597,1791r-292,l,1791c1194,1486,2400,1346,3594,1194,4788,1042,5982,889,7188,597v1499,,2845,-152,4191,-305c12726,140,14071,,15570,xe" fillcolor="#62666a" stroked="f" strokeweight="0">
                  <v:stroke miterlimit="83231f" joinstyle="miter"/>
                  <v:path arrowok="t" textboxrect="0,0,19761,58065"/>
                </v:shape>
                <v:shape id="Shape 275" o:spid="_x0000_s1078" style="position:absolute;left:20965;top:99018;width:197;height:386;visibility:visible;mso-wrap-style:square;v-text-anchor:top" coordsize="19749,38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Dw4McA&#10;AADcAAAADwAAAGRycy9kb3ducmV2LnhtbESPT2vCQBTE7wW/w/KE3upGaWuJ2UixBKqX4p+2eHtk&#10;n0ls9m3IrjH99q4geBxm5jdMMu9NLTpqXWVZwXgUgSDOra64ULDbZk9vIJxH1lhbJgX/5GCeDh4S&#10;jLU985q6jS9EgLCLUUHpfRNL6fKSDLqRbYiDd7CtQR9kW0jd4jnATS0nUfQqDVYcFkpsaFFS/rc5&#10;GQXfH6fl7/N+/LPKvtgep6vlgk2j1OOwf5+B8NT7e/jW/tQKJtMXuJ4JR0C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/w8ODHAAAA3AAAAA8AAAAAAAAAAAAAAAAAmAIAAGRy&#10;cy9kb3ducmV2LnhtbFBLBQYAAAAABAAEAPUAAACMAwAAAAA=&#10;" path="m,c1346,63,2692,215,4191,520v1499,292,2845,597,4115,1042c9576,2019,10769,2616,11963,3504v1207,610,2248,1360,3150,2325c16015,6807,16764,8000,17361,9499v597,1194,1194,2541,1638,4115c19456,15189,19749,16980,19749,19075v,1804,-153,3441,-445,4941c18999,25514,18555,26860,17958,28054v-597,1194,-1346,2248,-2172,3225c14961,32245,14059,33147,13170,34048v-902,889,-1943,1639,-3150,2236c8827,36881,7480,37338,5982,37629v-1194,306,-2540,611,-3963,826l,38629,,28202r597,-148c1194,28054,1943,27901,2616,27686v673,-229,1270,-534,1575,-826c4788,26556,5232,26111,5690,25590v444,-533,888,-1130,1486,-1727c7480,23266,7785,22516,8001,21691v229,-812,381,-1714,381,-2616c8382,18173,8230,17424,8001,16751v-216,-673,-521,-1270,-825,-1867c6883,14287,6578,13691,6210,13170v-381,-534,-825,-978,-1422,-1283c4191,11595,3594,11290,2985,11074v-598,-229,-1194,-381,-1791,-381l,10426,,xe" fillcolor="#62666a" stroked="f" strokeweight="0">
                  <v:stroke miterlimit="83231f" joinstyle="miter"/>
                  <v:path arrowok="t" textboxrect="0,0,19749,38629"/>
                </v:shape>
                <v:shape id="Shape 276" o:spid="_x0000_s1079" style="position:absolute;left:21264;top:99023;width:219;height:593;visibility:visible;mso-wrap-style:square;v-text-anchor:top" coordsize="21857,59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ACeMMA&#10;AADcAAAADwAAAGRycy9kb3ducmV2LnhtbESPT4vCMBTE7wt+h/AWvK1pPfina5RFFAVBsLvg9dm8&#10;bYvNS2mixm9vBMHjMDO/YWaLYBpxpc7VlhWkgwQEcWF1zaWCv9/11wSE88gaG8uk4E4OFvPexwwz&#10;bW98oGvuSxEh7DJUUHnfZlK6oiKDbmBb4uj9286gj7Irpe7wFuGmkcMkGUmDNceFCltaVlSc84tR&#10;wEWzM6kOExmm+2mqT5vzdnVUqv8Zfr5BeAr+HX61t1rBcDyC55l4BO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IACeMMAAADcAAAADwAAAAAAAAAAAAAAAACYAgAAZHJzL2Rv&#10;d25yZXYueG1sUEsFBgAAAAAEAAQA9QAAAIgDAAAAAA==&#10;" path="m21552,r305,30l21857,10263r-4496,1192c16015,12281,14973,13474,14376,14974v-902,1485,-1498,3441,-1879,5829c12128,23202,11976,26047,11976,29337v,1498,,2845,76,4114c12128,34722,12281,35928,12573,37122v,1193,152,2248,381,3213c13170,41313,13474,42202,13767,43104v304,901,749,1651,1282,2323c15570,46101,16167,46698,16764,47295v597,597,1346,1054,2171,1346c19761,48946,20663,49098,21552,49098r305,-44l21857,59093r-902,178c19164,59271,17361,59118,15722,58750v-1651,-381,-3149,-978,-4343,-1880c9880,56273,8687,55384,7633,54330,6591,53289,5689,52083,4788,50888,3899,49695,3149,48349,2552,46850,1943,45351,1498,43700,1206,41910,902,39509,597,37414,381,35395,152,33375,,31432,,29337,,26936,152,24702,381,22606v216,-2096,521,-4051,825,-5842c1498,14974,2095,13322,2845,11823,3594,10325,4496,8979,5385,7785,6286,6591,7340,5537,8458,4572,9576,3594,10782,2692,11976,1803,13170,1194,14668,749,16319,457,17958,152,19761,,21552,xe" fillcolor="#62666a" stroked="f" strokeweight="0">
                  <v:stroke miterlimit="83231f" joinstyle="miter"/>
                  <v:path arrowok="t" textboxrect="0,0,21857,59271"/>
                </v:shape>
                <v:shape id="Shape 277" o:spid="_x0000_s1080" style="position:absolute;left:21483;top:99024;width:206;height:590;visibility:visible;mso-wrap-style:square;v-text-anchor:top" coordsize="20650,590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OcosIA&#10;AADcAAAADwAAAGRycy9kb3ducmV2LnhtbESPwWrDMBBE74H+g9hCb7HcGJLiRgmhEJrcWqW9L9bG&#10;MrFWRlIc9++rQKHHYWbeMOvt5HoxUoidZwXPRQmCuPGm41bB12k/fwERE7LB3jMp+KEI283DbI21&#10;8Tf+pFGnVmQIxxoV2JSGWsrYWHIYCz8QZ+/sg8OUZWilCXjLcNfLRVkupcOO84LFgd4sNRd9dQqW&#10;2oZ3rT++q6niQxiP1Tk1lVJPj9PuFUSiKf2H/9oHo2CxWsH9TD4C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k5yiwgAAANwAAAAPAAAAAAAAAAAAAAAAAJgCAABkcnMvZG93&#10;bnJldi54bWxQSwUGAAAAAAQABAD1AAAAhwMAAAAA&#10;" path="m,l4940,490v1639,381,3137,978,4331,1880c10770,2966,11976,3869,13017,4910v1055,1054,1944,2248,2845,3441c16764,9545,17513,10892,18110,12467v597,1574,1042,3365,1346,5461c19748,19731,20053,21674,20282,23693v216,2019,368,4115,368,6211c20650,34399,20206,38438,19304,42032v-902,3594,-2248,6731,-4039,9424c13462,54148,11227,56091,8534,57373l,59062,,49023r2311,-336c3137,48458,3886,48166,4483,47861v597,-292,1207,-749,1727,-1346c6731,45918,7176,45169,7480,44267v305,-889,597,-1791,902,-2769c8674,40533,8979,39479,9271,38285v305,-1193,457,-2540,533,-3962c9881,32901,9881,31402,9881,29904r,-3887l9881,22118v,-1194,-153,-2235,-381,-3213c9271,17928,8979,17038,8674,16137,8382,15235,7925,14486,7404,13812,6883,13140,6286,12543,5690,11946,5080,11349,4343,10892,3442,10599,2540,10295,1499,10155,292,10155l,10233,,xe" fillcolor="#62666a" stroked="f" strokeweight="0">
                  <v:stroke miterlimit="83231f" joinstyle="miter"/>
                  <v:path arrowok="t" textboxrect="0,0,20650,59062"/>
                </v:shape>
                <v:shape id="Shape 278" o:spid="_x0000_s1081" style="position:absolute;left:21815;top:99023;width:198;height:581;visibility:visible;mso-wrap-style:square;v-text-anchor:top" coordsize="19755,58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nnosYA&#10;AADcAAAADwAAAGRycy9kb3ducmV2LnhtbESPTU/DMAyG70j7D5EncWMpk/hQWTahaQiQdmBlHLhZ&#10;jdtGNE6XhLX8e3xA4mi9fh/7WW0m36szxeQCG7heFKCI62AdtwaO709X96BSRrbYByYDP5Rgs55d&#10;rLC0YeQDnavcKoFwKtFAl/NQap3qjjymRRiIJWtC9JhljK22EUeB+14vi+JWe3QsFzocaNtR/VV9&#10;e6GMbvfx/PoWj01zs99Wp+w+99aYy/n0+AAq05T/l//aL9bA8k6+FRkRAb3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+nnosYAAADcAAAADwAAAAAAAAAAAAAAAACYAgAAZHJz&#10;L2Rvd25yZXYueG1sUEsFBgAAAAAEAAQA9QAAAIsDAAAAAA==&#10;" path="m7785,l9957,r2616,l14961,r2400,l19755,40r,9332l19152,9271v-597,-153,-1194,-292,-1791,-292l15265,8979r-2095,l11443,8979r-1270,l10173,16459r,7480l12268,23939r2096,l14364,24244r,292l15558,24536r1206,l18186,24536r966,l19755,24274r,9241l18859,33515r-2095,l13767,33515r-2997,l10770,41300r,7785l11150,49085r826,l12865,49085r902,l14744,49085r1423,c16459,49085,16764,49085,17056,49085v305,,597,,902,l19755,49013r,8901l17958,58064r-1791,l14364,58064r-2172,l9576,58064v-902,,-1791,,-2617,-76c6134,57912,5385,57772,4788,57467v-902,,-1651,-152,-2400,-305c1638,57023,902,56870,,56870l,29032,,1194v597,,1194,-153,1791,-305c2388,736,2997,597,3594,597v597,,1346,-153,2095,-306c6439,140,7188,,7785,xe" fillcolor="#62666a" stroked="f" strokeweight="0">
                  <v:stroke miterlimit="83231f" joinstyle="miter"/>
                  <v:path arrowok="t" textboxrect="0,0,19755,58064"/>
                </v:shape>
                <v:shape id="Shape 279" o:spid="_x0000_s1082" style="position:absolute;left:22013;top:99024;width:203;height:578;visibility:visible;mso-wrap-style:square;v-text-anchor:top" coordsize="20352,57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2waMQA&#10;AADcAAAADwAAAGRycy9kb3ducmV2LnhtbESPQWvCQBSE7wX/w/IEb3Wjh7ZGVxGlqNBL1Iu3R/aZ&#10;Dcm+DdlNjP/eLRR6HGbmG2a1GWwtemp96VjBbJqAIM6dLrlQcL18v3+B8AFZY+2YFDzJw2Y9elth&#10;qt2DM+rPoRARwj5FBSaEJpXS54Ys+qlriKN3d63FEGVbSN3iI8JtLedJ8iEtlhwXDDa0M5RX584q&#10;yPaHTt774lT+VLdnZRJTd4dMqcl42C5BBBrCf/ivfdQK5p8L+D0Tj4Bc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9sGjEAAAA3AAAAA8AAAAAAAAAAAAAAAAAmAIAAGRycy9k&#10;b3ducmV2LnhtbFBLBQYAAAAABAAEAPUAAACJAwAAAAA=&#10;" path="m,l1492,24v1346,76,2693,228,3899,533c6585,850,7779,1154,8909,1522v1118,381,2159,826,3061,1423c12872,3542,13773,4151,14586,4825v825,672,1575,1422,2172,2311c17354,8037,17812,9079,18104,10209v305,1117,457,2311,457,3518c18561,14324,18561,15073,18485,15822v-76,750,-229,1499,-521,2096c17659,18515,17354,19112,17063,19709v-305,597,-597,1194,-902,1803c15869,22109,15411,22706,14891,23226v-521,521,-1118,979,-1728,1271c12567,24802,11817,25246,11004,25627v-825,368,-1727,673,-2628,673l8376,26592r,305c9277,26897,10027,27050,10776,27265v749,229,1499,533,2387,826c13773,28395,14523,28840,15195,29284v674,458,1271,903,1563,1207c17354,31088,17812,31685,18180,32358v381,673,673,1422,978,2324c19450,35571,19755,36473,19983,37450v216,965,369,2020,369,3213c20352,42163,20199,43508,19907,44779v-305,1269,-749,2476,-1346,3670c17964,49643,17215,50544,16390,51370v-826,813,-1728,1562,-2617,2464c12872,54431,11817,55028,10623,55561v-1193,521,-2539,965,-4038,1270c5391,57123,4045,57428,2623,57656l,57875,,48973r70,-3c743,48893,1492,48741,2394,48449v597,-305,1194,-457,1791,-597c4794,47699,5391,47547,5988,47255v597,-305,1041,-749,1422,-1207c7779,45604,8084,45159,8376,44855v304,-597,457,-1194,533,-1791c8985,42455,8985,41857,8985,41260v,-901,-152,-1638,-381,-2311c8376,38264,8084,37667,7779,37070,7487,36473,7029,36028,6509,35647v-521,-368,-1118,-673,-1715,-965c4185,34377,3588,34085,2991,33857v-597,-229,-1194,-382,-1791,-382l,33475,,24235,2318,23226v978,-520,1867,-1117,2476,-1714c5683,20903,6280,20166,6661,19341v368,-826,521,-1728,521,-2630c7182,16115,7182,15518,7106,14921v-77,-597,-216,-1194,-521,-1791c6280,12520,5988,12076,5607,11708v-368,-382,-813,-674,-1422,-978c3893,10437,3435,10133,2915,9904,2394,9689,1797,9536,1200,9536l,9333,,xe" fillcolor="#62666a" stroked="f" strokeweight="0">
                  <v:stroke miterlimit="83231f" joinstyle="miter"/>
                  <v:path arrowok="t" textboxrect="0,0,20352,57875"/>
                </v:shape>
                <v:shape id="Shape 280" o:spid="_x0000_s1083" style="position:absolute;left:22336;top:99029;width:443;height:569;visibility:visible;mso-wrap-style:square;v-text-anchor:top" coordsize="44298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T1EL8A&#10;AADcAAAADwAAAGRycy9kb3ducmV2LnhtbERPz0vDMBS+C/4P4QnebLohMrplYxNEb8Pa3R/NaxPa&#10;vNQmtt1/vxwGHj++37vD4nox0RisZwWrLAdBXHttuVVQ/Xy8bECEiKyx90wKrhTgsH982GGh/czf&#10;NJWxFSmEQ4EKTIxDIWWoDTkMmR+IE9f40WFMcGylHnFO4a6X6zx/kw4tpwaDA70bqrvyzymwnXGm&#10;7Zrw+dtgdSoHe768WqWen5bjFkSkJf6L7+4vrWC9SfPTmXQE5P4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dxPUQvwAAANwAAAAPAAAAAAAAAAAAAAAAAJgCAABkcnMvZG93bnJl&#10;di54bWxQSwUGAAAAAAQABAD1AAAAhAMAAAAA&#10;" path="m,l5385,r5397,l10782,11684r,11671l13767,23355r2997,l23050,11684,29337,r6286,l41910,,34125,13780,26340,27546r8979,14669l44298,56883r-6884,l30531,56883,23647,44907,16764,32931r-2997,l10782,32931r,11976l10782,56883r-5397,l,56883,,28435,,xe" fillcolor="#62666a" stroked="f" strokeweight="0">
                  <v:stroke miterlimit="83231f" joinstyle="miter"/>
                  <v:path arrowok="t" textboxrect="0,0,44298,56883"/>
                </v:shape>
                <v:shape id="Shape 281" o:spid="_x0000_s1084" style="position:absolute;left:22875;top:99035;width:401;height:563;visibility:visible;mso-wrap-style:square;v-text-anchor:top" coordsize="40119,56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/UkcMA&#10;AADcAAAADwAAAGRycy9kb3ducmV2LnhtbESPQWvCQBSE7wX/w/KE3upGkRKiq4gg9iKlNoLHR/aZ&#10;RLNvQ/Y1Sf99t1DocZiZb5j1dnSN6qkLtWcD81kCirjwtubSQP55eElBBUG22HgmA98UYLuZPK0x&#10;s37gD+rPUqoI4ZChgUqkzbQORUUOw8y3xNG7+c6hRNmV2nY4RLhr9CJJXrXDmuNChS3tKyoe5y9n&#10;QO7+eHTpe92fhvxKuUiyvFhjnqfjbgVKaJT/8F/7zRpYpHP4PROPgN7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b/UkcMAAADcAAAADwAAAAAAAAAAAAAAAACYAgAAZHJzL2Rv&#10;d25yZXYueG1sUEsFBgAAAAAEAAQA9QAAAIgDAAAAAA==&#10;" path="m,l5385,r5397,l10782,14364r,14376l10477,32627r-292,3886l10477,36513r305,l12281,32627r1486,-3887l21857,14364,29934,r5092,l40119,r,28131l40119,56274r-5397,l29337,56274r,-14973l29337,26340r305,-3594l29934,19152r-292,l29337,19152r-1499,3594l26340,26340,18263,41301,10185,56274r-5092,l,56274,,28131,,xe" fillcolor="#62666a" stroked="f" strokeweight="0">
                  <v:stroke miterlimit="83231f" joinstyle="miter"/>
                  <v:path arrowok="t" textboxrect="0,0,40119,56274"/>
                </v:shape>
                <v:shape id="Shape 282" o:spid="_x0000_s1085" style="position:absolute;left:12410;top:98077;width:1449;height:1521;visibility:visible;mso-wrap-style:square;v-text-anchor:top" coordsize="144882,1520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KIM8YA&#10;AADcAAAADwAAAGRycy9kb3ducmV2LnhtbESPT2vCQBTE74LfYXkFb7ppRJHUVWpUEG/aP9Dba/Y1&#10;Sc2+jdk1xm/vFoQeh5n5DTNfdqYSLTWutKzgeRSBIM6sLjlX8P62Hc5AOI+ssbJMCm7kYLno9+aY&#10;aHvlA7VHn4sAYZeggsL7OpHSZQUZdCNbEwfvxzYGfZBNLnWD1wA3lYyjaCoNlhwWCqwpLSg7HS9G&#10;QbtZbSbfu3X6+ZH+mvjrtKfz+KzU4Kl7fQHhqfP/4Ud7pxXEsxj+zoQj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rKIM8YAAADcAAAADwAAAAAAAAAAAAAAAACYAgAAZHJz&#10;L2Rvd25yZXYueG1sUEsFBgAAAAAEAAQA9QAAAIsDAAAAAA==&#10;" path="m,l21552,,43104,r,28435l43104,56871r29337,l101778,56871r,-28436l101778,r21552,l144882,r,76022l144882,152057r-21552,l101778,152057r,-29629l101778,92787r-29337,l43104,92787r,29641l43104,152057r-21552,l,152057,,76022,,xe" fillcolor="#62666a" stroked="f" strokeweight="0">
                  <v:stroke miterlimit="83231f" joinstyle="miter"/>
                  <v:path arrowok="t" textboxrect="0,0,144882,152057"/>
                </v:shape>
                <v:shape id="Shape 283" o:spid="_x0000_s1086" style="position:absolute;left:10919;top:98077;width:1257;height:1563;visibility:visible;mso-wrap-style:square;v-text-anchor:top" coordsize="125717,156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Yx2MYA&#10;AADcAAAADwAAAGRycy9kb3ducmV2LnhtbESPQWvCQBSE70L/w/IKvenGCCqpaxDBkl7E2h56fGSf&#10;SUj2bZrdJqm/3hUKHoeZ+YbZpKNpRE+dqywrmM8iEMS51RUXCr4+D9M1COeRNTaWScEfOUi3T5MN&#10;JtoO/EH92RciQNglqKD0vk2kdHlJBt3MtsTBu9jOoA+yK6TucAhw08g4ipbSYMVhocSW9iXl9fnX&#10;KFit6svbYSjer63/kbg4fe+PfabUy/O4ewXhafSP8H870wri9QLuZ8IRkN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qYx2MYAAADcAAAADwAAAAAAAAAAAAAAAACYAgAAZHJz&#10;L2Rvd25yZXYueG1sUEsFBgAAAAAEAAQA9QAAAIsDAAAAAA==&#10;" path="m7785,l62865,r55080,l117945,13170r,13170l102070,43396,86208,60465v6286,1499,11823,3442,16687,6134c107760,69291,111951,72733,115545,77229v3289,3886,5842,8229,7556,12941c124828,94882,125717,99975,125717,105359v,4496,-597,8839,-1790,13031c122733,122580,120929,126619,118542,130505v-2400,3899,-5385,7341,-9055,10402c105816,143980,101473,146672,96393,149060v-5093,2401,-10782,4191,-16993,5397c73190,155651,66459,156248,59271,156248v-5385,,-10630,-444,-15862,-1194c38164,154305,32931,153251,27546,152057v-5397,-1499,-10337,-3137,-14897,-5016c8090,145173,3899,143078,,140678l7785,124523r7785,-16167c18567,110452,21857,112243,25298,113817v3442,1575,7036,2922,10630,4115c39815,118834,43561,119583,47219,120104v3670,520,7264,826,10858,826c61671,120930,64960,120624,67882,119952v2908,-673,5461,-1715,7556,-3213c77534,115240,79172,113449,80302,111430v1118,-2032,1715,-4268,1715,-6667c82017,99670,80074,95936,76187,93459,72288,90995,66459,89801,58674,89801r-8979,l40716,89801r,-13474l40716,62853,54178,48184,67653,33528r-29934,l7785,33528r,-16764l7785,xe" fillcolor="#62666a" stroked="f" strokeweight="0">
                  <v:stroke miterlimit="83231f" joinstyle="miter"/>
                  <v:path arrowok="t" textboxrect="0,0,125717,156248"/>
                </v:shape>
                <v:shape id="Shape 284" o:spid="_x0000_s1087" style="position:absolute;left:14158;top:98048;width:715;height:1550;visibility:visible;mso-wrap-style:square;v-text-anchor:top" coordsize="71533,1550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5sksUA&#10;AADcAAAADwAAAGRycy9kb3ducmV2LnhtbESPQWvCQBSE70L/w/IK3nTTUMRG1xAsLcFLqdr7I/tM&#10;otm3aXY10V/vFgoeh5n5hlmmg2nEhTpXW1bwMo1AEBdW11wq2O8+JnMQziNrbCyTgis5SFdPoyUm&#10;2vb8TZetL0WAsEtQQeV9m0jpiooMuqltiYN3sJ1BH2RXSt1hH+CmkXEUzaTBmsNChS2tKypO27NR&#10;YG7vn7u3Yxbv5c+6j5qvTX7Of5UaPw/ZAoSnwT/C/+1cK4jnr/B3Jhw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/mySxQAAANwAAAAPAAAAAAAAAAAAAAAAAJgCAABkcnMv&#10;ZG93bnJldi54bWxQSwUGAAAAAAQABAD1AAAAigMAAAAA&#10;" path="m71533,r,35340l71234,35287v-4483,,-8534,750,-12115,2172c55525,38881,52375,40977,49682,43669v-2692,2693,-4635,6134,-5905,10325c42507,58186,41897,63126,41897,68815r,9576l41897,87980r29636,l71533,121495r-29026,l42507,138259r,16764l21247,155023,,155023,,114015,,73006c,65222,749,58046,2235,51454,3734,44863,5982,38881,8979,33496,11963,27807,15558,23019,19749,18904,23940,14790,28727,11348,34125,8351,39510,5658,45339,3563,51626,2140l71533,xe" fillcolor="#62666a" stroked="f" strokeweight="0">
                  <v:stroke miterlimit="83231f" joinstyle="miter"/>
                  <v:path arrowok="t" textboxrect="0,0,71533,155023"/>
                </v:shape>
                <v:shape id="Shape 285" o:spid="_x0000_s1088" style="position:absolute;left:12530;top:97383;width:6;height:0;visibility:visible;mso-wrap-style:square;v-text-anchor:top" coordsize="59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/9AsQA&#10;AADcAAAADwAAAGRycy9kb3ducmV2LnhtbESPQWsCMRSE74X+h/AK3mpSscu6GqUVBMGTaw89PjbP&#10;3cXNy5KkuvrrTUHwOMzMN8xiNdhOnMmH1rGGj7ECQVw503Kt4eewec9BhIhssHNMGq4UYLV8fVlg&#10;YdyF93QuYy0ShEOBGpoY+0LKUDVkMYxdT5y8o/MWY5K+lsbjJcFtJydKZdJiy2mhwZ7WDVWn8s9q&#10;+J5l03W3y3a/V+/yUu1vTtFB69Hb8DUHEWmIz/CjvTUaJvkn/J9JR0A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P/QLEAAAA3AAAAA8AAAAAAAAAAAAAAAAAmAIAAGRycy9k&#10;b3ducmV2LnhtbFBLBQYAAAAABAAEAPUAAACJAwAAAAA=&#10;" path="m597,l292,,,,597,xe" fillcolor="#62666a" stroked="f" strokeweight="0">
                  <v:stroke miterlimit="83231f" joinstyle="miter"/>
                  <v:path arrowok="t" textboxrect="0,0,597,0"/>
                </v:shape>
                <v:shape id="Shape 286" o:spid="_x0000_s1089" style="position:absolute;left:11877;top:96802;width:653;height:784;visibility:visible;mso-wrap-style:square;v-text-anchor:top" coordsize="65253,784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rRy8YA&#10;AADcAAAADwAAAGRycy9kb3ducmV2LnhtbESPQWvCQBSE7wX/w/IEL6FutBAkuoqIhSKUUhXq8ZF9&#10;JsHs27C7muiv7xYKHoeZ+YZZrHrTiBs5X1tWMBmnIIgLq2suFRwP768zED4ga2wsk4I7eVgtBy8L&#10;zLXt+Jtu+1CKCGGfo4IqhDaX0hcVGfRj2xJH72ydwRClK6V22EW4aeQ0TTNpsOa4UGFLm4qKy/5q&#10;FCTZZLdN3n6SR/d1Np+XDbnT4arUaNiv5yAC9eEZ/m9/aAXTWQZ/Z+IR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3rRy8YAAADcAAAADwAAAAAAAAAAAAAAAACYAgAAZHJz&#10;L2Rvd25yZXYueG1sUEsFBgAAAAAEAAQA9QAAAIsDAAAAAA==&#10;" path="m,l32017,,64046,r,9881l64046,19762r-18847,l26340,19762r,4482l26340,28740r16459,l59258,28740r,9576l59258,47892r-16459,l26340,47892r,5092l26340,58077r19748,l65253,58077r,10173l65253,78423r-32627,l,78423,,39218,,xe" fillcolor="#62666a" stroked="f" strokeweight="0">
                  <v:stroke miterlimit="83231f" joinstyle="miter"/>
                  <v:path arrowok="t" textboxrect="0,0,65253,78423"/>
                </v:shape>
                <v:shape id="Shape 287" o:spid="_x0000_s1090" style="position:absolute;left:14368;top:96796;width:505;height:784;visibility:visible;mso-wrap-style:square;v-text-anchor:top" coordsize="50590,78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11zsYA&#10;AADcAAAADwAAAGRycy9kb3ducmV2LnhtbESPT2vCQBTE70K/w/IEb3VjlBrTbEQK1dKT/5AeX7Ov&#10;SWj2bciumvrpu4WCx2HmN8Nky9404kKdqy0rmIwjEMSF1TWXCo6H18cEhPPIGhvLpOCHHCzzh0GG&#10;qbZX3tFl70sRStilqKDyvk2ldEVFBt3YtsTB+7KdQR9kV0rd4TWUm0bGUfQkDdYcFips6aWi4nt/&#10;Ngpit11vPrT5PMXJorHx+226mt2UGg371TMIT72/h//pNx24ZA5/Z8IRk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t11zsYAAADcAAAADwAAAAAAAAAAAAAAAACYAgAAZHJz&#10;L2Rvd25yZXYueG1sUEsFBgAAAAAEAAQA9QAAAIsDAAAAAA==&#10;" path="m,l13183,,26353,r,13767l26353,27534r12268,l50590,27534r,22149l38621,49683r-12268,l26353,64059r,14363l13183,78422,,78422,,39218,,xe" fillcolor="#62666a" stroked="f" strokeweight="0">
                  <v:stroke miterlimit="83231f" joinstyle="miter"/>
                  <v:path arrowok="t" textboxrect="0,0,50590,78422"/>
                </v:shape>
                <v:shape id="Shape 288" o:spid="_x0000_s1091" style="position:absolute;left:13523;top:96796;width:719;height:784;visibility:visible;mso-wrap-style:square;v-text-anchor:top" coordsize="71844,78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eVicEA&#10;AADcAAAADwAAAGRycy9kb3ducmV2LnhtbERPz2vCMBS+C/sfwht409SKUqpRtsFAHDtY9f5snm2x&#10;eSlJqvW/Xw7Cjh/f7/V2MK24k/ONZQWzaQKCuLS64UrB6fg9yUD4gKyxtUwKnuRhu3kbrTHX9sEH&#10;uhehEjGEfY4K6hC6XEpf1mTQT21HHLmrdQZDhK6S2uEjhptWpkmylAYbjg01dvRVU3kreqPg1h+T&#10;tLj0spqnn7N5dnaL/e+PUuP34WMFItAQ/sUv904rSLO4Np6JR0B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iHlYnBAAAA3AAAAA8AAAAAAAAAAAAAAAAAmAIAAGRycy9kb3du&#10;cmV2LnhtbFBLBQYAAAAABAAEAPUAAACGAwAAAAA=&#10;" path="m,l35916,,71844,r-305,10173l71234,20358r-11366,l48489,20358r,29033l48489,78422r-12866,l22746,78422r,-29031l22746,20358r-11380,l,20358,,10173,,xe" fillcolor="#62666a" stroked="f" strokeweight="0">
                  <v:stroke miterlimit="83231f" joinstyle="miter"/>
                  <v:path arrowok="t" textboxrect="0,0,71844,78422"/>
                </v:shape>
                <v:shape id="Shape 289" o:spid="_x0000_s1092" style="position:absolute;left:10943;top:96796;width:754;height:790;visibility:visible;mso-wrap-style:square;v-text-anchor:top" coordsize="75425,79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jFZcQA&#10;AADcAAAADwAAAGRycy9kb3ducmV2LnhtbERPTWvCQBS8C/6H5Qm96cYUxKSuIlJBihS0PfT4yL4m&#10;abJv4+42Sf99t1DwMIdhvpjNbjSt6Mn52rKC5SIBQVxYXXOp4P3tOF+D8AFZY2uZFPyQh912Otlg&#10;ru3AF+qvoRSxhH2OCqoQulxKX1Rk0C9sRxy1T+sMhkhdKbXDIZabVqZJspIGa44LFXZ0qKhort9G&#10;weOr/njuj8NLxM2es0vy5U6NUg+zcf8EItAY7ub/9EkrSNcZ/J2JR0B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YxWXEAAAA3AAAAA8AAAAAAAAAAAAAAAAAmAIAAGRycy9k&#10;b3ducmV2LnhtbFBLBQYAAAAABAAEAPUAAACJAwAAAAA=&#10;" path="m,l13170,,26340,r,10478l26340,20955v,2388,152,4483,597,6287c27381,29032,28130,30531,29337,31725v1194,1206,2540,2095,4115,2692c35014,35027,36817,35319,38913,35319v2095,,4038,-153,5829,-444c46545,34569,48184,34125,49682,33528r,-16472l49682,597r12878,l75425,597r,39218l75425,79020r-12865,l49682,79020r,-12574l49682,53873v-2692,903,-5232,1500,-7632,1880c39662,56121,37414,56274,35319,56274v-5690,,-10783,-749,-15190,-2172c15710,52680,11976,50585,8979,47892,5982,45200,3734,41758,2248,37719,749,33668,,29032,,23940l,11976,,xe" fillcolor="#62666a" stroked="f" strokeweight="0">
                  <v:stroke miterlimit="83231f" joinstyle="miter"/>
                  <v:path arrowok="t" textboxrect="0,0,75425,79020"/>
                </v:shape>
                <v:shape id="Shape 290" o:spid="_x0000_s1093" style="position:absolute;left:12643;top:96772;width:785;height:832;visibility:visible;mso-wrap-style:square;v-text-anchor:top" coordsize="78435,83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dmM8MA&#10;AADcAAAADwAAAGRycy9kb3ducmV2LnhtbERPz2vCMBS+C/sfwhvspuk8qKtGEXVTPAi6IXh7NM+m&#10;rnkpTdbW/94chB0/vt+zRWdL0VDtC8cK3gcJCOLM6YJzBT/fn/0JCB+QNZaOScGdPCzmL70Zptq1&#10;fKTmFHIRQ9inqMCEUKVS+syQRT9wFXHkrq62GCKsc6lrbGO4LeUwSUbSYsGxwWBFK0PZ7+nPKkjG&#10;crPe7I9GNrc2r0aHr+3hclbq7bVbTkEE6sK/+OneaQXDjzg/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dmM8MAAADcAAAADwAAAAAAAAAAAAAAAACYAgAAZHJzL2Rv&#10;d25yZXYueG1sUEsFBgAAAAAEAAQA9QAAAIgDAAAAAA==&#10;" path="m43104,v3899,,7493,457,10858,1206c57328,1956,60465,2997,63462,4191v2997,1499,5842,3150,8382,5093c74384,11226,76632,13474,78435,16167r-8382,7480l61671,31140c59271,28143,56579,25895,53657,24396,50736,22898,47600,22161,44310,22161v-2692,,-5092,445,-7264,1347c34874,24396,32931,25743,31140,27546v-1498,1791,-2705,3886,-3518,6287c26797,36220,26340,38912,26340,41910v,2997,305,5689,1054,8077c28143,52388,29337,54483,31140,56273v1486,1804,3442,3150,5677,4052c39065,61214,41618,61671,44310,61671v3290,,6426,-749,9347,-2248c56579,57924,59271,55676,61671,52692r8382,7480l78435,67652v-2095,2401,-4343,4636,-6820,6592c69152,76187,66459,77825,63462,79032v-2997,1499,-6134,2540,-9500,3213c50597,82918,47003,83223,43104,83223v-3886,,-7773,-458,-11519,-1347c27838,80975,24244,79628,20955,77825,17666,76035,14668,73939,12052,71400,9436,68846,7188,65862,5397,62268,3594,59271,2248,55981,1346,52463,457,48946,,45200,,41313,,37122,457,33236,1346,29642v902,-3595,2248,-6884,4051,-9881c7188,16764,9436,14071,12052,11684,14668,9284,17666,7188,20955,5397,24244,3594,27699,2248,31356,1346,35027,457,38913,,43104,xe" fillcolor="#62666a" stroked="f" strokeweight="0">
                  <v:stroke miterlimit="83231f" joinstyle="miter"/>
                  <v:path arrowok="t" textboxrect="0,0,78435,83223"/>
                </v:shape>
                <v:shape id="Shape 291" o:spid="_x0000_s1094" style="position:absolute;left:14873;top:98047;width:734;height:1551;visibility:visible;mso-wrap-style:square;v-text-anchor:top" coordsize="73336,155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8JsccA&#10;AADcAAAADwAAAGRycy9kb3ducmV2LnhtbESPQWvCQBSE74L/YXlCL6VuDCpp6iq1EigeLNr2/pp9&#10;TZZm38bsqum/dwsFj8PMfMMsVr1txJk6bxwrmIwTEMSl04YrBR/vxUMGwgdkjY1jUvBLHlbL4WCB&#10;uXYX3tP5ECoRIexzVFCH0OZS+rImi37sWuLofbvOYoiyq6Tu8BLhtpFpksylRcNxocaWXmoqfw4n&#10;qyCb7T7NzGw267dpkX6199tilx2Vuhv1z08gAvXhFv5vv2oF6eME/s7EI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fCbHHAAAA3AAAAA8AAAAAAAAAAAAAAAAAmAIAAGRy&#10;cy9kb3ducmV2LnhtbFBLBQYAAAAABAAEAPUAAACMAwAAAAA=&#10;" path="m299,c7487,,14218,597,20504,1943v6287,1347,12129,3442,17514,6439c43707,11075,48648,14517,52991,18707v4331,4192,8077,9132,11366,14821c67355,38913,69603,44895,71101,51486v1486,6592,2235,13767,2235,21552l73336,114047r,41008l51784,155055r-21552,l30232,138291r,-16764l603,121527r-603,l,88012r6,l29635,88012r-292,-9589l29039,68847v,-5690,-597,-10630,-1867,-14821c25902,49835,23946,46393,21253,43701,18561,41008,15424,38913,11830,37491l,35372,,32,299,xe" fillcolor="#62666a" stroked="f" strokeweight="0">
                  <v:stroke miterlimit="83231f" joinstyle="miter"/>
                  <v:path arrowok="t" textboxrect="0,0,73336,155055"/>
                </v:shape>
                <v:shape id="Shape 292" o:spid="_x0000_s1095" style="position:absolute;left:15325;top:96802;width:360;height:784;visibility:visible;mso-wrap-style:square;v-text-anchor:top" coordsize="35922,784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XDa8UA&#10;AADcAAAADwAAAGRycy9kb3ducmV2LnhtbESPQWsCMRSE7wX/Q3iCt5rtHopujdKqBUUQte39uXlu&#10;lm5eliSu23/fCIUeh5n5hpktetuIjnyoHSt4GmcgiEuna64UfH68P05AhIissXFMCn4owGI+eJhh&#10;od2Nj9SdYiUShEOBCkyMbSFlKA1ZDGPXEifv4rzFmKSvpPZ4S3DbyDzLnqXFmtOCwZaWhsrv09Uq&#10;6PLDdLLaNnq33n0tL2fj92/1WanRsH99ARGpj//hv/ZGK8inOdzPpCM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NcNrxQAAANwAAAAPAAAAAAAAAAAAAAAAAJgCAABkcnMv&#10;ZG93bnJldi54bWxQSwUGAAAAAAQABAD1AAAAigMAAAAA&#10;" path="m,l12865,,25743,r,11976l25743,23953r8077,l35922,23953r,18554l31433,42507r-5690,l25743,51181r,8687l31433,59868r4489,l35922,78423r-16466,l,78423,,39218,,xe" fillcolor="#62666a" stroked="f" strokeweight="0">
                  <v:stroke miterlimit="83231f" joinstyle="miter"/>
                  <v:path arrowok="t" textboxrect="0,0,35922,78423"/>
                </v:shape>
                <v:shape id="Shape 293" o:spid="_x0000_s1096" style="position:absolute;left:14873;top:96796;width:267;height:784;visibility:visible;mso-wrap-style:square;v-text-anchor:top" coordsize="26638,78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BES8MA&#10;AADcAAAADwAAAGRycy9kb3ducmV2LnhtbESPT2uDQBTE74F+h+UVekvWGugf6yqNUOi1mgR6e7gv&#10;KnHfirtR8+27gUCPw8z8hknzxfRiotF1lhU8byIQxLXVHTcK9tXX+g2E88gae8uk4EoO8uxhlWKi&#10;7cw/NJW+EQHCLkEFrfdDIqWrWzLoNnYgDt7JjgZ9kGMj9YhzgJtexlH0Ig12HBZaHKhoqT6XF6OA&#10;qmO1PWB8Ledp91vIwejo9ajU0+Py+QHC0+L/w/f2t1YQv2/hdiYcAZ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oBES8MAAADcAAAADwAAAAAAAAAAAAAAAACYAgAAZHJzL2Rv&#10;d25yZXYueG1sUEsFBgAAAAAEAAQA9QAAAIgDAAAAAA==&#10;" path="m299,l13468,,26638,r,39218l26638,78422r-13170,l299,78422r,-14363l299,49683r-299,l,27534r299,l299,13767,299,xe" fillcolor="#62666a" stroked="f" strokeweight="0">
                  <v:stroke miterlimit="83231f" joinstyle="miter"/>
                  <v:path arrowok="t" textboxrect="0,0,26638,78422"/>
                </v:shape>
                <v:shape id="Shape 294" o:spid="_x0000_s1097" style="position:absolute;left:15882;top:98071;width:1503;height:1521;visibility:visible;mso-wrap-style:square;v-text-anchor:top" coordsize="150266,1520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ahXsYA&#10;AADcAAAADwAAAGRycy9kb3ducmV2LnhtbESPzW7CMBCE70h9B2srcQOHqAqQYlBVicKhPfDzAEu8&#10;TaLG69Q2IfD0dSUkjqOZ+UazWPWmER05X1tWMBknIIgLq2suFRwP69EMhA/IGhvLpOBKHlbLp8EC&#10;c20vvKNuH0oRIexzVFCF0OZS+qIig35sW+LofVtnMETpSqkdXiLcNDJNkkwarDkuVNjSe0XFz/5s&#10;FGST39ummGbJLXVdzZ/Zx9fsZJQaPvdvryAC9eERvre3WkE6f4H/M/EI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0ahXsYAAADcAAAADwAAAAAAAAAAAAAAAACYAgAAZHJz&#10;L2Rvd25yZXYueG1sUEsFBgAAAAAEAAQA9QAAAIsDAAAAAA==&#10;" path="m,l21552,,43104,r,35916l43104,71831r597,l44298,71831,70942,35916,97574,r25743,l149060,,119736,36817,90399,73634r29934,39206l150266,152057r-27838,l94590,152057,68847,115837,43104,79616r,36221l43104,152057r-21552,l,152057,,76022,,xe" fillcolor="#62666a" stroked="f" strokeweight="0">
                  <v:stroke miterlimit="83231f" joinstyle="miter"/>
                  <v:path arrowok="t" textboxrect="0,0,150266,152057"/>
                </v:shape>
                <v:shape id="Shape 295" o:spid="_x0000_s1098" style="position:absolute;left:15685;top:97042;width:365;height:544;visibility:visible;mso-wrap-style:square;v-text-anchor:top" coordsize="36519,54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qUHMUA&#10;AADcAAAADwAAAGRycy9kb3ducmV2LnhtbESPT2sCMRTE70K/Q3gFL1KzlUbs1ihVsHjpwT/0/Ni8&#10;3SxuXpZNdNdv3xSEHoeZ+Q2zXA+uETfqQu1Zw+s0A0FceFNzpeF82r0sQISIbLDxTBruFGC9ehot&#10;MTe+5wPdjrESCcIhRw02xjaXMhSWHIapb4mTV/rOYUyyq6TpsE9w18hZls2lw5rTgsWWtpaKy/Hq&#10;NPRKlj8qm1D5vVAXtXmzu6/tQevx8/D5ASLSEP/Dj/beaJi9K/g7k46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ypQcxQAAANwAAAAPAAAAAAAAAAAAAAAAAJgCAABkcnMv&#10;ZG93bnJldi54bWxQSwUGAAAAAAQABAD1AAAAigMAAAAA&#10;" path="m,l5988,v5080,,9424,597,13170,1714c22892,2845,26041,4483,28734,6578v2692,2096,4635,4788,5905,8014c35922,17805,36519,21551,36519,25743v,4483,-749,8522,-2172,12115c32925,41453,30829,44590,28137,47295v-3302,2387,-6884,4190,-10998,5384c13011,53873,8376,54470,2991,54470l,54470,,35916r1187,c2394,35916,3588,35763,4705,35395v1131,-382,2172,-978,3074,-1880c8680,32626,9277,31572,9646,30378v381,-1194,533,-2540,533,-4039c10179,23647,9430,21691,7931,20421,6433,19152,4185,18554,1187,18554l,18554,,xe" fillcolor="#62666a" stroked="f" strokeweight="0">
                  <v:stroke miterlimit="83231f" joinstyle="miter"/>
                  <v:path arrowok="t" textboxrect="0,0,36519,54470"/>
                </v:shape>
                <v:shape id="Shape 296" o:spid="_x0000_s1099" style="position:absolute;left:16571;top:96802;width:772;height:784;visibility:visible;mso-wrap-style:square;v-text-anchor:top" coordsize="77229,784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miW8QA&#10;AADcAAAADwAAAGRycy9kb3ducmV2LnhtbESPQWvCQBSE7wX/w/KE3urGFKRGVxFLQS9CVMTjI/tM&#10;gtm3Mbu68d+7hUKPw8x8w8yXvWnEgzpXW1YwHiUgiAuray4VHA8/H18gnEfW2FgmBU9ysFwM3uaY&#10;aRs4p8felyJC2GWooPK+zaR0RUUG3ci2xNG72M6gj7Irpe4wRLhpZJokE2mw5rhQYUvriorr/m4U&#10;7G7b03fY6svx+Zlf03MfdJ4Hpd6H/WoGwlPv/8N/7Y1WkE4n8HsmHgG5e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5olvEAAAA3AAAAA8AAAAAAAAAAAAAAAAAmAIAAGRycy9k&#10;b3ducmV2LnhtbFBLBQYAAAAABAAEAPUAAACJAwAAAAA=&#10;" path="m,l12573,,25146,r,20358l25146,40716,38608,20358,52083,,64656,,77229,r,39218l77229,78423r-12878,l51486,78423r,-20346l51486,37719,38316,58077,25146,78423r-12573,l,78423,,39218,,xe" fillcolor="#62666a" stroked="f" strokeweight="0">
                  <v:stroke miterlimit="83231f" joinstyle="miter"/>
                  <v:path arrowok="t" textboxrect="0,0,77229,78423"/>
                </v:shape>
                <v:shape id="Shape 297" o:spid="_x0000_s1100" style="position:absolute;left:16128;top:96796;width:257;height:784;visibility:visible;mso-wrap-style:square;v-text-anchor:top" coordsize="25743,78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HThMYA&#10;AADcAAAADwAAAGRycy9kb3ducmV2LnhtbESPQWsCMRSE7wX/Q3iCNzdRa223RlFR6sEeanvp7bF5&#10;3V1MXpZN1O2/NwWhx2FmvmHmy85ZcaE21J41jDIFgrjwpuZSw9fnbvgMIkRkg9YzafilAMtF72GO&#10;ufFX/qDLMZYiQTjkqKGKscmlDEVFDkPmG+Lk/fjWYUyyLaVp8ZrgzsqxUk/SYc1pocKGNhUVp+PZ&#10;adh/v5+snL6px9n6MJlEu1JqW2o96HerVxCRuvgfvrf3RsP4ZQZ/Z9IR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OHThMYAAADcAAAADwAAAAAAAAAAAAAAAACYAgAAZHJz&#10;L2Rvd25yZXYueG1sUEsFBgAAAAAEAAQA9QAAAIsDAAAAAA==&#10;" path="m,l12878,,25743,r,39218l25743,78422r-12865,l,78422,,39218,,xe" fillcolor="#62666a" stroked="f" strokeweight="0">
                  <v:stroke miterlimit="83231f" joinstyle="miter"/>
                  <v:path arrowok="t" textboxrect="0,0,25743,78422"/>
                </v:shape>
                <v:shape id="Shape 298" o:spid="_x0000_s1101" style="position:absolute;left:16708;top:96563;width:491;height:191;visibility:visible;mso-wrap-style:square;v-text-anchor:top" coordsize="49085,19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7IcsAA&#10;AADcAAAADwAAAGRycy9kb3ducmV2LnhtbERPy4rCMBTdC/MP4QpuRFO7EKcaRQYVcedjXF+Sa1ts&#10;bkoTtfr1ZiG4PJz3bNHaStyp8aVjBaNhAoJYO1NyruB0XA8mIHxANlg5JgVP8rCY/3RmmBn34D3d&#10;DyEXMYR9hgqKEOpMSq8LsuiHriaO3MU1FkOETS5Ng48YbiuZJslYWiw5NhRY019B+nq4WQXb/81u&#10;VJerdHM9r5786ut9wlqpXrddTkEEasNX/HFvjYL0N66NZ+IRkPM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n7IcsAAAADcAAAADwAAAAAAAAAAAAAAAACYAgAAZHJzL2Rvd25y&#10;ZXYueG1sUEsFBgAAAAAEAAQA9QAAAIUDAAAAAA==&#10;" path="m,l8687,r8674,c17361,1207,17513,2248,17805,3149v305,903,750,1651,1347,2248c19761,5994,20510,6439,21399,6744v902,292,1944,444,3150,444c25743,7188,26784,7036,27686,6744v902,-305,1651,-750,2248,-1347c30531,4800,30975,4052,31280,3149,31585,2248,31724,1207,31724,r8687,l49085,v,3302,-444,6147,-1422,8534c46698,10935,45199,12878,43104,14377v-1791,1498,-4344,2692,-7481,3517c32474,18720,28740,19164,24549,19164v-4191,,-7937,-444,-11075,-1270c10325,17069,7785,15875,5982,14377,4191,12878,2845,10935,1867,8534,902,6147,305,3302,,xe" fillcolor="#62666a" stroked="f" strokeweight="0">
                  <v:stroke miterlimit="83231f" joinstyle="miter"/>
                  <v:path arrowok="t" textboxrect="0,0,49085,19164"/>
                </v:shape>
                <v:shape id="Shape 299" o:spid="_x0000_s1102" style="position:absolute;left:8740;top:98814;width:1323;height:1323;visibility:visible;mso-wrap-style:square;v-text-anchor:top" coordsize="132309,13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0m0sUA&#10;AADcAAAADwAAAGRycy9kb3ducmV2LnhtbESPQWvCQBSE74L/YXlCb7rRg2jqKlUI6sGKaQ89PrKv&#10;2bTZtzG71fjvu4LgcZiZb5jFqrO1uFDrK8cKxqMEBHHhdMWlgs+PbDgD4QOyxtoxKbiRh9Wy31tg&#10;qt2VT3TJQykihH2KCkwITSqlLwxZ9CPXEEfv27UWQ5RtKXWL1wi3tZwkyVRarDguGGxoY6j4zf+s&#10;gkP+vptu19VPtnfn7Ze1x8zQUamXQff2CiJQF57hR3unFUzmc7ifiUdA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HSbSxQAAANwAAAAPAAAAAAAAAAAAAAAAAJgCAABkcnMv&#10;ZG93bnJldi54bWxQSwUGAAAAAAQABAD1AAAAigMAAAAA&#10;" path="m83223,r24537,l132309,r,29337l132309,58674v,20358,-8230,38760,-21552,52083c97434,124078,79032,132308,58674,132308r-29337,l,132308,,107759,,83223r29337,l58674,83223v6883,,13017,-2692,17437,-7112c80518,71691,83223,65557,83223,58674r,-29337l83223,xe" fillcolor="#62666a" stroked="f" strokeweight="0">
                  <v:stroke miterlimit="83231f" joinstyle="miter"/>
                  <v:path arrowok="t" textboxrect="0,0,132309,132308"/>
                </v:shape>
                <v:shape id="Shape 300" o:spid="_x0000_s1103" style="position:absolute;left:6136;top:98814;width:1323;height:1323;visibility:visible;mso-wrap-style:square;v-text-anchor:top" coordsize="132296,13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K68b8A&#10;AADcAAAADwAAAGRycy9kb3ducmV2LnhtbERPTYvCMBC9C/sfwix403QVRLpGEVERBcW67HloZtuy&#10;zSQkUeu/NwfB4+N9zxadacWNfGgsK/gaZiCIS6sbrhT8XDaDKYgQkTW2lknBgwIs5h+9Geba3vlM&#10;tyJWIoVwyFFBHaPLpQxlTQbD0DrixP1ZbzAm6CupPd5TuGnlKMsm0mDDqaFGR6uayv/iahRMt+yM&#10;+z2s29PaH/eHMPbLFSvV/+yW3yAidfEtfrl3WsE4S/PTmXQE5Pw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GgrrxvwAAANwAAAAPAAAAAAAAAAAAAAAAAJgCAABkcnMvZG93bnJl&#10;di54bWxQSwUGAAAAAAQABAD1AAAAhAMAAAAA&#10;" path="m,l24536,,49085,r,29337l49085,58674v,6883,2693,13017,7113,17437c60604,80531,66751,83223,73635,83223r29337,l132296,83223r,24536l132296,132308r-29324,l73635,132308v-20359,,-38773,-8230,-52083,-21551c8230,97434,,79032,,58674l,29337,,xe" fillcolor="#62666a" stroked="f" strokeweight="0">
                  <v:stroke miterlimit="83231f" joinstyle="miter"/>
                  <v:path arrowok="t" textboxrect="0,0,132296,132308"/>
                </v:shape>
                <v:shape id="Shape 301" o:spid="_x0000_s1104" style="position:absolute;left:6758;top:97371;width:2665;height:1964;visibility:visible;mso-wrap-style:square;v-text-anchor:top" coordsize="266408,1963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TFKcQA&#10;AADcAAAADwAAAGRycy9kb3ducmV2LnhtbESP0WrCQBRE3wX/YblC33STFopE1yCCtfRFavIBl+w1&#10;icneTbJrTP++Wyj4OMzMGWabTqYVIw2utqwgXkUgiAuray4V5NlxuQbhPLLG1jIp+CEH6W4+22Ki&#10;7YO/abz4UgQIuwQVVN53iZSuqMigW9mOOHhXOxj0QQ6l1AM+Aty08jWK3qXBmsNChR0dKiqay90o&#10;YHk95212y/PGNl/9uTSnrP9Q6mUx7TcgPE3+Gf5vf2oFb1EMf2fCEZC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kxSnEAAAA3AAAAA8AAAAAAAAAAAAAAAAAmAIAAGRycy9k&#10;b3ducmV2LnhtbFBLBQYAAAAABAAEAPUAAACJAwAAAAA=&#10;" path="m231686,r17361,17360l266408,34721r-80823,80823l104762,196354,52388,143980,,91592,17361,74231,34722,56870,69748,91897r35014,35014l168224,63461,231686,xe" fillcolor="#62666a" stroked="f" strokeweight="0">
                  <v:stroke miterlimit="83231f" joinstyle="miter"/>
                  <v:path arrowok="t" textboxrect="0,0,266408,196354"/>
                </v:shape>
                <v:shape id="Shape 302" o:spid="_x0000_s1105" style="position:absolute;left:8740;top:96210;width:1323;height:1323;visibility:visible;mso-wrap-style:square;v-text-anchor:top" coordsize="132309,13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IuucUA&#10;AADcAAAADwAAAGRycy9kb3ducmV2LnhtbESPQWvCQBSE7wX/w/IEb3WjBSnRVaoQtIcqRg89PrKv&#10;2dTs2zS7avz3rlDwOMzMN8xs0dlaXKj1lWMFo2ECgrhwuuJSwfGQvb6D8AFZY+2YFNzIw2Lee5lh&#10;qt2V93TJQykihH2KCkwITSqlLwxZ9EPXEEfvx7UWQ5RtKXWL1wi3tRwnyURarDguGGxoZag45Wer&#10;4CvfbibrZfWbfbq/9be1u8zQTqlBv/uYggjUhWf4v73RCt6SMTzOxCM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Ui65xQAAANwAAAAPAAAAAAAAAAAAAAAAAJgCAABkcnMv&#10;ZG93bnJldi54bWxQSwUGAAAAAAQABAD1AAAAigMAAAAA&#10;" path="m,l29337,,58674,v20358,,38760,8230,52083,21552c124079,34874,132309,53277,132309,73634r,29337l132309,132308r-24549,l83223,132308r,-29337l83223,73634v,-6883,-2705,-13017,-7112,-17437c71691,51777,65557,49085,58674,49085r-29337,l,49085,,24536,,xe" fillcolor="#62666a" stroked="f" strokeweight="0">
                  <v:stroke miterlimit="83231f" joinstyle="miter"/>
                  <v:path arrowok="t" textboxrect="0,0,132309,132308"/>
                </v:shape>
                <v:shape id="Shape 303" o:spid="_x0000_s1106" style="position:absolute;left:6136;top:96210;width:1323;height:1323;visibility:visible;mso-wrap-style:square;v-text-anchor:top" coordsize="132296,13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a8cYA&#10;AADcAAAADwAAAGRycy9kb3ducmV2LnhtbESPT2vCQBTE74LfYXmCN900QpHoKqVa9FBQ45/zI/tM&#10;UrNv0+yq0U/fLRR6HGbmN8x03ppK3KhxpWUFL8MIBHFmdcm5gsP+YzAG4TyyxsoyKXiQg/ms25li&#10;ou2dd3RLfS4ChF2CCgrv60RKlxVk0A1tTRy8s20M+iCbXOoG7wFuKhlH0as0WHJYKLCm94KyS3o1&#10;ClaXR3r6Xqzq5/L69bmpfHyU21ipfq99m4Dw1Pr/8F97rRWMohH8nglHQM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Ara8cYAAADcAAAADwAAAAAAAAAAAAAAAACYAgAAZHJz&#10;L2Rvd25yZXYueG1sUEsFBgAAAAAEAAQA9QAAAIsDAAAAAA==&#10;" path="m73635,r29337,l132296,r,24536l132296,49085r-29324,l73635,49085v-6884,,-13031,2692,-17437,7112c51778,60617,49085,66751,49085,73634r,29337l49085,132296r-24549,l,132296,,102971,,73634c,53277,8230,34874,21552,21552,34862,8230,53276,,73635,xe" fillcolor="#62666a" stroked="f" strokeweight="0">
                  <v:stroke miterlimit="83231f" joinstyle="miter"/>
                  <v:path arrowok="t" textboxrect="0,0,132296,132296"/>
                </v:shape>
                <v:rect id="Rectangle 304" o:spid="_x0000_s1107" style="position:absolute;left:5400;top:19462;width:51620;height:2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SEqM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xISo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  <w:sz w:val="30"/>
                          </w:rPr>
                          <w:t xml:space="preserve">Передача товаров с использованием сервиса </w:t>
                        </w:r>
                      </w:p>
                    </w:txbxContent>
                  </v:textbox>
                </v:rect>
                <v:rect id="Rectangle 305" o:spid="_x0000_s1108" style="position:absolute;left:5400;top:21748;width:37635;height:2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hM8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iCEz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30"/>
                          </w:rPr>
                          <w:t>электронного</w:t>
                        </w:r>
                        <w:proofErr w:type="gramEnd"/>
                        <w:r>
                          <w:rPr>
                            <w:color w:val="62666A"/>
                            <w:sz w:val="30"/>
                          </w:rPr>
                          <w:t xml:space="preserve"> документооборота </w:t>
                        </w:r>
                      </w:p>
                    </w:txbxContent>
                  </v:textbox>
                </v:rect>
                <v:rect id="Rectangle 306" o:spid="_x0000_s1109" style="position:absolute;left:5400;top:10199;width:27230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q/R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r9E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1C1C1A"/>
                            <w:sz w:val="44"/>
                          </w:rPr>
                          <w:t xml:space="preserve">МАРКИРОВКА </w:t>
                        </w:r>
                      </w:p>
                    </w:txbxContent>
                  </v:textbox>
                </v:rect>
                <v:rect id="Rectangle 307" o:spid="_x0000_s1110" style="position:absolute;left:5400;top:13552;width:42009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Ya38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Fhrf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1C1C1A"/>
                            <w:sz w:val="44"/>
                          </w:rPr>
                          <w:t xml:space="preserve">УПАКОВАННОЙ ВОДЫ </w:t>
                        </w:r>
                      </w:p>
                    </w:txbxContent>
                  </v:textbox>
                </v:rect>
                <v:shape id="Shape 308" o:spid="_x0000_s1111" style="position:absolute;left:6231;top:17485;width:37434;height:0;visibility:visible;mso-wrap-style:square;v-text-anchor:top" coordsize="374336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dB3sEA&#10;AADcAAAADwAAAGRycy9kb3ducmV2LnhtbERPS2vCQBC+F/wPywi91V0VSo2uIkJBkEJ9HDwO2TGJ&#10;ZmfT7Bjjv+8eCj1+fO/Fqve16qiNVWAL45EBRZwHV3Fh4XT8fPsAFQXZYR2YLDwpwmo5eFlg5sKD&#10;99QdpFAphGOGFkqRJtM65iV5jKPQECfuElqPkmBbaNfiI4X7Wk+MedceK04NJTa0KSm/He7egvj9&#10;ret358sdf77N1T0lxK+Zta/Dfj0HJdTLv/jPvXUWpiatTWfSEdDL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XQd7BAAAA3AAAAA8AAAAAAAAAAAAAAAAAmAIAAGRycy9kb3du&#10;cmV2LnhtbFBLBQYAAAAABAAEAPUAAACGAwAAAAA=&#10;" path="m,l1871688,,3743363,e" filled="f" strokecolor="#f6f52c" strokeweight="2pt">
                  <v:stroke miterlimit="83231f" joinstyle="miter"/>
                  <v:path arrowok="t" textboxrect="0,0,3743363,0"/>
                </v:shape>
                <w10:wrap type="topAndBottom" anchorx="page" anchory="page"/>
              </v:group>
            </w:pict>
          </mc:Fallback>
        </mc:AlternateContent>
      </w:r>
      <w:hyperlink r:id="rId7">
        <w:r>
          <w:rPr>
            <w:b/>
            <w:color w:val="62666A"/>
            <w:sz w:val="18"/>
            <w:u w:val="single" w:color="62666A"/>
          </w:rPr>
          <w:t>Правила маркировки упакованной воды определены Постановлением Правительства РФ №841 от 31.05.2021 г.</w:t>
        </w:r>
      </w:hyperlink>
    </w:p>
    <w:p w:rsidR="002C1DA3" w:rsidRDefault="0024055B">
      <w:pPr>
        <w:spacing w:after="66" w:line="240" w:lineRule="auto"/>
        <w:ind w:left="-5" w:hanging="10"/>
      </w:pPr>
      <w:r>
        <w:rPr>
          <w:b/>
          <w:color w:val="1C1C1A"/>
          <w:sz w:val="30"/>
        </w:rPr>
        <w:lastRenderedPageBreak/>
        <w:t xml:space="preserve">ПОРЯДОК </w:t>
      </w:r>
      <w:r>
        <w:rPr>
          <w:b/>
          <w:color w:val="1C1C1A"/>
          <w:sz w:val="30"/>
        </w:rPr>
        <w:t xml:space="preserve">ПЕРЕХОДА НА ПЕРЕДАЧУ ТОВАРОВ С ИСПОЛЬЗОВАНИЕМ </w:t>
      </w:r>
    </w:p>
    <w:p w:rsidR="002C1DA3" w:rsidRDefault="0024055B">
      <w:pPr>
        <w:spacing w:line="240" w:lineRule="auto"/>
        <w:ind w:left="-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margin">
                  <wp:posOffset>-127000</wp:posOffset>
                </wp:positionH>
                <wp:positionV relativeFrom="paragraph">
                  <wp:posOffset>465955</wp:posOffset>
                </wp:positionV>
                <wp:extent cx="6734048" cy="2680424"/>
                <wp:effectExtent l="0" t="0" r="0" b="0"/>
                <wp:wrapTopAndBottom/>
                <wp:docPr id="13867" name="Group 13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048" cy="2680424"/>
                          <a:chOff x="0" y="0"/>
                          <a:chExt cx="6734048" cy="2680424"/>
                        </a:xfrm>
                      </wpg:grpSpPr>
                      <wps:wsp>
                        <wps:cNvPr id="311" name="Shape 311"/>
                        <wps:cNvSpPr/>
                        <wps:spPr>
                          <a:xfrm>
                            <a:off x="0" y="0"/>
                            <a:ext cx="6734048" cy="2680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4048" h="2680424">
                                <a:moveTo>
                                  <a:pt x="6734048" y="2589670"/>
                                </a:moveTo>
                                <a:cubicBezTo>
                                  <a:pt x="6734048" y="2639797"/>
                                  <a:pt x="6701815" y="2680424"/>
                                  <a:pt x="6662052" y="2680424"/>
                                </a:cubicBezTo>
                                <a:lnTo>
                                  <a:pt x="3367024" y="2680424"/>
                                </a:lnTo>
                                <a:lnTo>
                                  <a:pt x="72009" y="2680424"/>
                                </a:lnTo>
                                <a:cubicBezTo>
                                  <a:pt x="32245" y="2680424"/>
                                  <a:pt x="0" y="2639797"/>
                                  <a:pt x="0" y="2589670"/>
                                </a:cubicBezTo>
                                <a:lnTo>
                                  <a:pt x="0" y="1340218"/>
                                </a:lnTo>
                                <a:lnTo>
                                  <a:pt x="0" y="90754"/>
                                </a:lnTo>
                                <a:cubicBezTo>
                                  <a:pt x="0" y="40640"/>
                                  <a:pt x="32245" y="0"/>
                                  <a:pt x="72009" y="0"/>
                                </a:cubicBezTo>
                                <a:lnTo>
                                  <a:pt x="3367024" y="0"/>
                                </a:lnTo>
                                <a:lnTo>
                                  <a:pt x="6662052" y="0"/>
                                </a:lnTo>
                                <a:cubicBezTo>
                                  <a:pt x="6701815" y="0"/>
                                  <a:pt x="6734048" y="40640"/>
                                  <a:pt x="6734048" y="90754"/>
                                </a:cubicBezTo>
                                <a:lnTo>
                                  <a:pt x="6734048" y="1340218"/>
                                </a:lnTo>
                                <a:lnTo>
                                  <a:pt x="6734048" y="2589670"/>
                                </a:lnTo>
                                <a:close/>
                              </a:path>
                            </a:pathLst>
                          </a:custGeom>
                          <a:ln w="13843" cap="flat">
                            <a:miter lim="127000"/>
                          </a:ln>
                        </wps:spPr>
                        <wps:style>
                          <a:lnRef idx="1">
                            <a:srgbClr val="E4E4E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2716847" y="679816"/>
                            <a:ext cx="1540966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  <w:sz w:val="20"/>
                                </w:rPr>
                                <w:t>С 1 ноября 2022 года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3875468" y="679816"/>
                            <a:ext cx="70436" cy="165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rFonts w:ascii="Segoe UI" w:eastAsia="Segoe UI" w:hAnsi="Segoe UI" w:cs="Segoe UI"/>
                                  <w:color w:val="62666A"/>
                                  <w:sz w:val="20"/>
                                </w:rPr>
                                <w:t>*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3928427" y="679816"/>
                            <a:ext cx="3556232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в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систему маркировки необходимо передавать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2716847" y="832216"/>
                            <a:ext cx="4163801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сведения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о поставке товара в виде объемно-сортового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749" name="Rectangle 13749"/>
                        <wps:cNvSpPr/>
                        <wps:spPr>
                          <a:xfrm>
                            <a:off x="2716847" y="984616"/>
                            <a:ext cx="49491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750" name="Rectangle 13750"/>
                        <wps:cNvSpPr/>
                        <wps:spPr>
                          <a:xfrm>
                            <a:off x="2754058" y="984616"/>
                            <a:ext cx="5059210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артикульного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) учета - код товара (GTIN) и его количество. В рамках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2716847" y="1137016"/>
                            <a:ext cx="4200116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передачи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информации в объемно-сортовом учете коды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2716847" y="1289416"/>
                            <a:ext cx="2747152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идентификации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указывать не нужно.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2716847" y="1594216"/>
                            <a:ext cx="70435" cy="165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rFonts w:ascii="Segoe UI" w:eastAsia="Segoe UI" w:hAnsi="Segoe UI" w:cs="Segoe UI"/>
                                  <w:color w:val="62666A"/>
                                  <w:sz w:val="20"/>
                                </w:rPr>
                                <w:t>*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2798381" y="1594216"/>
                            <a:ext cx="4275788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Для сегмента </w:t>
                              </w:r>
                              <w:proofErr w:type="spellStart"/>
                              <w:r>
                                <w:rPr>
                                  <w:color w:val="62666A"/>
                                  <w:sz w:val="20"/>
                                </w:rPr>
                                <w:t>HoReCa</w:t>
                              </w:r>
                              <w:proofErr w:type="spell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и Госучреждений, приобретающих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2805747" y="1746616"/>
                            <a:ext cx="2886841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упакованную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воду для использования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4976305" y="1746616"/>
                            <a:ext cx="1979946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>в</w:t>
                              </w:r>
                              <w:proofErr w:type="gramEnd"/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 xml:space="preserve"> целях, не связанных с ее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2805747" y="1899016"/>
                            <a:ext cx="2971296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>последующей</w:t>
                              </w:r>
                              <w:proofErr w:type="gramEnd"/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 xml:space="preserve"> реализацией (продажей)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5039805" y="1899016"/>
                            <a:ext cx="1628968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, передача сведений 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2805747" y="2051416"/>
                            <a:ext cx="4884844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систему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маркировки об обороте упакованной воды посредством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2805747" y="2203816"/>
                            <a:ext cx="3970230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ЭДО становится обязательной c 1 декабря 2023 года.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53" name="Shape 353"/>
                        <wps:cNvSpPr/>
                        <wps:spPr>
                          <a:xfrm>
                            <a:off x="2716848" y="1471923"/>
                            <a:ext cx="38902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0201">
                                <a:moveTo>
                                  <a:pt x="0" y="0"/>
                                </a:moveTo>
                                <a:lnTo>
                                  <a:pt x="1945094" y="0"/>
                                </a:lnTo>
                                <a:lnTo>
                                  <a:pt x="3890201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E4E4E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" name="Rectangle 354"/>
                        <wps:cNvSpPr/>
                        <wps:spPr>
                          <a:xfrm>
                            <a:off x="282056" y="153336"/>
                            <a:ext cx="2531775" cy="269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1C1C1A"/>
                                  <w:sz w:val="34"/>
                                </w:rPr>
                                <w:t xml:space="preserve">КТО ПЕРЕХОДИТ?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56" name="Shape 356"/>
                        <wps:cNvSpPr/>
                        <wps:spPr>
                          <a:xfrm>
                            <a:off x="2305094" y="564523"/>
                            <a:ext cx="258267" cy="1861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267" h="1861465">
                                <a:moveTo>
                                  <a:pt x="0" y="0"/>
                                </a:moveTo>
                                <a:lnTo>
                                  <a:pt x="47358" y="0"/>
                                </a:lnTo>
                                <a:cubicBezTo>
                                  <a:pt x="99860" y="0"/>
                                  <a:pt x="142430" y="52959"/>
                                  <a:pt x="142430" y="118288"/>
                                </a:cubicBezTo>
                                <a:lnTo>
                                  <a:pt x="142430" y="465366"/>
                                </a:lnTo>
                                <a:lnTo>
                                  <a:pt x="142430" y="780796"/>
                                </a:lnTo>
                                <a:cubicBezTo>
                                  <a:pt x="142430" y="834301"/>
                                  <a:pt x="258267" y="930732"/>
                                  <a:pt x="258267" y="930732"/>
                                </a:cubicBezTo>
                                <a:cubicBezTo>
                                  <a:pt x="258267" y="930732"/>
                                  <a:pt x="142430" y="1027176"/>
                                  <a:pt x="142430" y="1080669"/>
                                </a:cubicBezTo>
                                <a:lnTo>
                                  <a:pt x="142430" y="1396099"/>
                                </a:lnTo>
                                <a:lnTo>
                                  <a:pt x="142430" y="1743177"/>
                                </a:lnTo>
                                <a:cubicBezTo>
                                  <a:pt x="142430" y="1808505"/>
                                  <a:pt x="99860" y="1861465"/>
                                  <a:pt x="47358" y="1861465"/>
                                </a:cubicBezTo>
                                <a:lnTo>
                                  <a:pt x="0" y="1861465"/>
                                </a:lnTo>
                              </a:path>
                            </a:pathLst>
                          </a:custGeom>
                          <a:ln w="63500" cap="flat">
                            <a:miter lim="127000"/>
                          </a:ln>
                        </wps:spPr>
                        <wps:style>
                          <a:lnRef idx="1">
                            <a:srgbClr val="E4E4E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" name="Shape 357"/>
                        <wps:cNvSpPr/>
                        <wps:spPr>
                          <a:xfrm>
                            <a:off x="330703" y="845110"/>
                            <a:ext cx="128689" cy="140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89" h="140284">
                                <a:moveTo>
                                  <a:pt x="23165" y="0"/>
                                </a:moveTo>
                                <a:lnTo>
                                  <a:pt x="128689" y="0"/>
                                </a:lnTo>
                                <a:lnTo>
                                  <a:pt x="124828" y="140284"/>
                                </a:lnTo>
                                <a:lnTo>
                                  <a:pt x="10300" y="140284"/>
                                </a:lnTo>
                                <a:lnTo>
                                  <a:pt x="10300" y="56629"/>
                                </a:lnTo>
                                <a:lnTo>
                                  <a:pt x="0" y="50190"/>
                                </a:lnTo>
                                <a:cubicBezTo>
                                  <a:pt x="4724" y="36893"/>
                                  <a:pt x="14669" y="9271"/>
                                  <a:pt x="16726" y="5143"/>
                                </a:cubicBezTo>
                                <a:cubicBezTo>
                                  <a:pt x="18783" y="1029"/>
                                  <a:pt x="21882" y="0"/>
                                  <a:pt x="231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" name="Shape 358"/>
                        <wps:cNvSpPr/>
                        <wps:spPr>
                          <a:xfrm>
                            <a:off x="455533" y="815081"/>
                            <a:ext cx="271983" cy="170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983" h="170307">
                                <a:moveTo>
                                  <a:pt x="10300" y="432"/>
                                </a:moveTo>
                                <a:lnTo>
                                  <a:pt x="254825" y="432"/>
                                </a:lnTo>
                                <a:cubicBezTo>
                                  <a:pt x="269240" y="432"/>
                                  <a:pt x="271983" y="11582"/>
                                  <a:pt x="271551" y="17158"/>
                                </a:cubicBezTo>
                                <a:lnTo>
                                  <a:pt x="271551" y="170307"/>
                                </a:lnTo>
                                <a:lnTo>
                                  <a:pt x="138989" y="170307"/>
                                </a:lnTo>
                                <a:lnTo>
                                  <a:pt x="0" y="170307"/>
                                </a:lnTo>
                                <a:lnTo>
                                  <a:pt x="0" y="10719"/>
                                </a:lnTo>
                                <a:cubicBezTo>
                                  <a:pt x="0" y="1461"/>
                                  <a:pt x="6871" y="0"/>
                                  <a:pt x="10300" y="4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10" name="Shape 15710"/>
                        <wps:cNvSpPr/>
                        <wps:spPr>
                          <a:xfrm>
                            <a:off x="337135" y="905605"/>
                            <a:ext cx="10300" cy="78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0" h="78499">
                                <a:moveTo>
                                  <a:pt x="0" y="0"/>
                                </a:moveTo>
                                <a:lnTo>
                                  <a:pt x="10300" y="0"/>
                                </a:lnTo>
                                <a:lnTo>
                                  <a:pt x="10300" y="78499"/>
                                </a:lnTo>
                                <a:lnTo>
                                  <a:pt x="0" y="784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0" name="Shape 360"/>
                        <wps:cNvSpPr/>
                        <wps:spPr>
                          <a:xfrm>
                            <a:off x="326415" y="838680"/>
                            <a:ext cx="129121" cy="66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121" h="66916">
                                <a:moveTo>
                                  <a:pt x="32550" y="0"/>
                                </a:moveTo>
                                <a:lnTo>
                                  <a:pt x="129121" y="0"/>
                                </a:lnTo>
                                <a:lnTo>
                                  <a:pt x="129121" y="10287"/>
                                </a:lnTo>
                                <a:lnTo>
                                  <a:pt x="32550" y="10287"/>
                                </a:lnTo>
                                <a:cubicBezTo>
                                  <a:pt x="29083" y="10287"/>
                                  <a:pt x="26099" y="12649"/>
                                  <a:pt x="25464" y="15888"/>
                                </a:cubicBezTo>
                                <a:lnTo>
                                  <a:pt x="25235" y="16701"/>
                                </a:lnTo>
                                <a:lnTo>
                                  <a:pt x="10719" y="55689"/>
                                </a:lnTo>
                                <a:cubicBezTo>
                                  <a:pt x="10744" y="55855"/>
                                  <a:pt x="10808" y="56020"/>
                                  <a:pt x="10947" y="56185"/>
                                </a:cubicBezTo>
                                <a:cubicBezTo>
                                  <a:pt x="11074" y="56350"/>
                                  <a:pt x="11392" y="56617"/>
                                  <a:pt x="11938" y="56617"/>
                                </a:cubicBezTo>
                                <a:lnTo>
                                  <a:pt x="129121" y="56617"/>
                                </a:lnTo>
                                <a:lnTo>
                                  <a:pt x="129121" y="66916"/>
                                </a:lnTo>
                                <a:lnTo>
                                  <a:pt x="11938" y="66916"/>
                                </a:lnTo>
                                <a:cubicBezTo>
                                  <a:pt x="8458" y="66916"/>
                                  <a:pt x="5207" y="65392"/>
                                  <a:pt x="3010" y="62738"/>
                                </a:cubicBezTo>
                                <a:cubicBezTo>
                                  <a:pt x="864" y="60160"/>
                                  <a:pt x="0" y="56794"/>
                                  <a:pt x="622" y="53518"/>
                                </a:cubicBezTo>
                                <a:lnTo>
                                  <a:pt x="851" y="52680"/>
                                </a:lnTo>
                                <a:lnTo>
                                  <a:pt x="15443" y="13462"/>
                                </a:lnTo>
                                <a:cubicBezTo>
                                  <a:pt x="17208" y="5626"/>
                                  <a:pt x="24321" y="0"/>
                                  <a:pt x="325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1" name="Shape 361"/>
                        <wps:cNvSpPr/>
                        <wps:spPr>
                          <a:xfrm>
                            <a:off x="362413" y="839806"/>
                            <a:ext cx="23635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35" h="51816">
                                <a:moveTo>
                                  <a:pt x="19355" y="800"/>
                                </a:moveTo>
                                <a:cubicBezTo>
                                  <a:pt x="22073" y="1613"/>
                                  <a:pt x="23635" y="4483"/>
                                  <a:pt x="22822" y="7201"/>
                                </a:cubicBezTo>
                                <a:lnTo>
                                  <a:pt x="10668" y="48133"/>
                                </a:lnTo>
                                <a:cubicBezTo>
                                  <a:pt x="10008" y="50368"/>
                                  <a:pt x="7963" y="51816"/>
                                  <a:pt x="5740" y="51816"/>
                                </a:cubicBezTo>
                                <a:cubicBezTo>
                                  <a:pt x="5258" y="51816"/>
                                  <a:pt x="4763" y="51752"/>
                                  <a:pt x="4267" y="51600"/>
                                </a:cubicBezTo>
                                <a:cubicBezTo>
                                  <a:pt x="1549" y="50787"/>
                                  <a:pt x="0" y="47930"/>
                                  <a:pt x="800" y="45199"/>
                                </a:cubicBezTo>
                                <a:lnTo>
                                  <a:pt x="12954" y="4280"/>
                                </a:lnTo>
                                <a:cubicBezTo>
                                  <a:pt x="13767" y="1550"/>
                                  <a:pt x="16624" y="0"/>
                                  <a:pt x="19355" y="80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" name="Shape 362"/>
                        <wps:cNvSpPr/>
                        <wps:spPr>
                          <a:xfrm>
                            <a:off x="393301" y="839806"/>
                            <a:ext cx="23635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35" h="51816">
                                <a:moveTo>
                                  <a:pt x="19355" y="800"/>
                                </a:moveTo>
                                <a:cubicBezTo>
                                  <a:pt x="22073" y="1613"/>
                                  <a:pt x="23635" y="4483"/>
                                  <a:pt x="22822" y="7201"/>
                                </a:cubicBezTo>
                                <a:lnTo>
                                  <a:pt x="10668" y="48133"/>
                                </a:lnTo>
                                <a:cubicBezTo>
                                  <a:pt x="10008" y="50368"/>
                                  <a:pt x="7963" y="51816"/>
                                  <a:pt x="5740" y="51816"/>
                                </a:cubicBezTo>
                                <a:cubicBezTo>
                                  <a:pt x="5258" y="51816"/>
                                  <a:pt x="4763" y="51752"/>
                                  <a:pt x="4267" y="51600"/>
                                </a:cubicBezTo>
                                <a:cubicBezTo>
                                  <a:pt x="1549" y="50787"/>
                                  <a:pt x="0" y="47930"/>
                                  <a:pt x="800" y="45199"/>
                                </a:cubicBezTo>
                                <a:lnTo>
                                  <a:pt x="12954" y="4280"/>
                                </a:lnTo>
                                <a:cubicBezTo>
                                  <a:pt x="13767" y="1550"/>
                                  <a:pt x="16624" y="0"/>
                                  <a:pt x="19355" y="80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" name="Shape 363"/>
                        <wps:cNvSpPr/>
                        <wps:spPr>
                          <a:xfrm>
                            <a:off x="424187" y="839806"/>
                            <a:ext cx="23635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35" h="51816">
                                <a:moveTo>
                                  <a:pt x="19355" y="800"/>
                                </a:moveTo>
                                <a:cubicBezTo>
                                  <a:pt x="22073" y="1613"/>
                                  <a:pt x="23635" y="4483"/>
                                  <a:pt x="22822" y="7201"/>
                                </a:cubicBezTo>
                                <a:lnTo>
                                  <a:pt x="10668" y="48133"/>
                                </a:lnTo>
                                <a:cubicBezTo>
                                  <a:pt x="10008" y="50368"/>
                                  <a:pt x="7963" y="51816"/>
                                  <a:pt x="5740" y="51816"/>
                                </a:cubicBezTo>
                                <a:cubicBezTo>
                                  <a:pt x="5258" y="51816"/>
                                  <a:pt x="4763" y="51752"/>
                                  <a:pt x="4267" y="51600"/>
                                </a:cubicBezTo>
                                <a:cubicBezTo>
                                  <a:pt x="1549" y="50787"/>
                                  <a:pt x="0" y="47930"/>
                                  <a:pt x="800" y="45199"/>
                                </a:cubicBezTo>
                                <a:lnTo>
                                  <a:pt x="12954" y="4280"/>
                                </a:lnTo>
                                <a:cubicBezTo>
                                  <a:pt x="13767" y="1550"/>
                                  <a:pt x="16624" y="0"/>
                                  <a:pt x="19355" y="80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" name="Shape 364"/>
                        <wps:cNvSpPr/>
                        <wps:spPr>
                          <a:xfrm>
                            <a:off x="388609" y="926189"/>
                            <a:ext cx="23165" cy="2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5" h="23165">
                                <a:moveTo>
                                  <a:pt x="4597" y="0"/>
                                </a:moveTo>
                                <a:lnTo>
                                  <a:pt x="18580" y="0"/>
                                </a:lnTo>
                                <a:cubicBezTo>
                                  <a:pt x="21107" y="0"/>
                                  <a:pt x="23165" y="2045"/>
                                  <a:pt x="23165" y="4585"/>
                                </a:cubicBezTo>
                                <a:lnTo>
                                  <a:pt x="23165" y="18567"/>
                                </a:lnTo>
                                <a:cubicBezTo>
                                  <a:pt x="23152" y="21120"/>
                                  <a:pt x="21107" y="23165"/>
                                  <a:pt x="18580" y="23165"/>
                                </a:cubicBezTo>
                                <a:lnTo>
                                  <a:pt x="4597" y="23165"/>
                                </a:lnTo>
                                <a:cubicBezTo>
                                  <a:pt x="2070" y="23165"/>
                                  <a:pt x="0" y="21120"/>
                                  <a:pt x="0" y="18567"/>
                                </a:cubicBezTo>
                                <a:lnTo>
                                  <a:pt x="0" y="4585"/>
                                </a:lnTo>
                                <a:cubicBezTo>
                                  <a:pt x="0" y="2070"/>
                                  <a:pt x="2045" y="0"/>
                                  <a:pt x="45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" name="Shape 365"/>
                        <wps:cNvSpPr/>
                        <wps:spPr>
                          <a:xfrm>
                            <a:off x="383465" y="921036"/>
                            <a:ext cx="16732" cy="33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32" h="33464">
                                <a:moveTo>
                                  <a:pt x="9741" y="0"/>
                                </a:moveTo>
                                <a:lnTo>
                                  <a:pt x="16732" y="0"/>
                                </a:lnTo>
                                <a:lnTo>
                                  <a:pt x="16732" y="10299"/>
                                </a:lnTo>
                                <a:lnTo>
                                  <a:pt x="10300" y="10299"/>
                                </a:lnTo>
                                <a:lnTo>
                                  <a:pt x="10300" y="23164"/>
                                </a:lnTo>
                                <a:lnTo>
                                  <a:pt x="16732" y="23164"/>
                                </a:lnTo>
                                <a:lnTo>
                                  <a:pt x="16732" y="33464"/>
                                </a:lnTo>
                                <a:lnTo>
                                  <a:pt x="9741" y="33464"/>
                                </a:lnTo>
                                <a:cubicBezTo>
                                  <a:pt x="4369" y="33464"/>
                                  <a:pt x="0" y="29095"/>
                                  <a:pt x="0" y="23723"/>
                                </a:cubicBezTo>
                                <a:lnTo>
                                  <a:pt x="0" y="9740"/>
                                </a:lnTo>
                                <a:cubicBezTo>
                                  <a:pt x="0" y="4369"/>
                                  <a:pt x="4369" y="0"/>
                                  <a:pt x="97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" name="Shape 366"/>
                        <wps:cNvSpPr/>
                        <wps:spPr>
                          <a:xfrm>
                            <a:off x="400197" y="921036"/>
                            <a:ext cx="16732" cy="33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32" h="33464">
                                <a:moveTo>
                                  <a:pt x="0" y="0"/>
                                </a:moveTo>
                                <a:lnTo>
                                  <a:pt x="6991" y="0"/>
                                </a:lnTo>
                                <a:cubicBezTo>
                                  <a:pt x="12363" y="0"/>
                                  <a:pt x="16732" y="4369"/>
                                  <a:pt x="16732" y="9740"/>
                                </a:cubicBezTo>
                                <a:lnTo>
                                  <a:pt x="16732" y="23723"/>
                                </a:lnTo>
                                <a:cubicBezTo>
                                  <a:pt x="16694" y="29108"/>
                                  <a:pt x="12325" y="33464"/>
                                  <a:pt x="6991" y="33464"/>
                                </a:cubicBezTo>
                                <a:lnTo>
                                  <a:pt x="0" y="33464"/>
                                </a:lnTo>
                                <a:lnTo>
                                  <a:pt x="0" y="23164"/>
                                </a:lnTo>
                                <a:lnTo>
                                  <a:pt x="6433" y="23164"/>
                                </a:lnTo>
                                <a:lnTo>
                                  <a:pt x="6433" y="10299"/>
                                </a:lnTo>
                                <a:lnTo>
                                  <a:pt x="0" y="102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11" name="Shape 15711"/>
                        <wps:cNvSpPr/>
                        <wps:spPr>
                          <a:xfrm>
                            <a:off x="761864" y="982247"/>
                            <a:ext cx="1023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36" h="9144">
                                <a:moveTo>
                                  <a:pt x="0" y="0"/>
                                </a:moveTo>
                                <a:lnTo>
                                  <a:pt x="10236" y="0"/>
                                </a:lnTo>
                                <a:lnTo>
                                  <a:pt x="10236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12" name="Shape 15712"/>
                        <wps:cNvSpPr/>
                        <wps:spPr>
                          <a:xfrm>
                            <a:off x="730685" y="697106"/>
                            <a:ext cx="41415" cy="286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15" h="286271">
                                <a:moveTo>
                                  <a:pt x="0" y="0"/>
                                </a:moveTo>
                                <a:lnTo>
                                  <a:pt x="41415" y="0"/>
                                </a:lnTo>
                                <a:lnTo>
                                  <a:pt x="41415" y="286271"/>
                                </a:lnTo>
                                <a:lnTo>
                                  <a:pt x="0" y="28627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13" name="Shape 15713"/>
                        <wps:cNvSpPr/>
                        <wps:spPr>
                          <a:xfrm>
                            <a:off x="653203" y="697106"/>
                            <a:ext cx="88570" cy="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570" h="11074">
                                <a:moveTo>
                                  <a:pt x="0" y="0"/>
                                </a:moveTo>
                                <a:lnTo>
                                  <a:pt x="88570" y="0"/>
                                </a:lnTo>
                                <a:lnTo>
                                  <a:pt x="88570" y="11074"/>
                                </a:lnTo>
                                <a:lnTo>
                                  <a:pt x="0" y="1107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14" name="Shape 15714"/>
                        <wps:cNvSpPr/>
                        <wps:spPr>
                          <a:xfrm>
                            <a:off x="640896" y="697106"/>
                            <a:ext cx="23381" cy="116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81" h="116421">
                                <a:moveTo>
                                  <a:pt x="0" y="0"/>
                                </a:moveTo>
                                <a:lnTo>
                                  <a:pt x="23381" y="0"/>
                                </a:lnTo>
                                <a:lnTo>
                                  <a:pt x="23381" y="116421"/>
                                </a:lnTo>
                                <a:lnTo>
                                  <a:pt x="0" y="11642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15" name="Shape 15715"/>
                        <wps:cNvSpPr/>
                        <wps:spPr>
                          <a:xfrm>
                            <a:off x="654038" y="730460"/>
                            <a:ext cx="84607" cy="10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07" h="10299">
                                <a:moveTo>
                                  <a:pt x="0" y="0"/>
                                </a:moveTo>
                                <a:lnTo>
                                  <a:pt x="84607" y="0"/>
                                </a:lnTo>
                                <a:lnTo>
                                  <a:pt x="84607" y="10299"/>
                                </a:lnTo>
                                <a:lnTo>
                                  <a:pt x="0" y="102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16" name="Shape 15716"/>
                        <wps:cNvSpPr/>
                        <wps:spPr>
                          <a:xfrm>
                            <a:off x="589601" y="697105"/>
                            <a:ext cx="22911" cy="1189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11" h="118974">
                                <a:moveTo>
                                  <a:pt x="0" y="0"/>
                                </a:moveTo>
                                <a:lnTo>
                                  <a:pt x="22911" y="0"/>
                                </a:lnTo>
                                <a:lnTo>
                                  <a:pt x="22911" y="118974"/>
                                </a:lnTo>
                                <a:lnTo>
                                  <a:pt x="0" y="11897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17" name="Shape 15717"/>
                        <wps:cNvSpPr/>
                        <wps:spPr>
                          <a:xfrm>
                            <a:off x="513896" y="697105"/>
                            <a:ext cx="86652" cy="11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652" h="11201">
                                <a:moveTo>
                                  <a:pt x="0" y="0"/>
                                </a:moveTo>
                                <a:lnTo>
                                  <a:pt x="86652" y="0"/>
                                </a:lnTo>
                                <a:lnTo>
                                  <a:pt x="86652" y="11201"/>
                                </a:lnTo>
                                <a:lnTo>
                                  <a:pt x="0" y="1120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18" name="Shape 15718"/>
                        <wps:cNvSpPr/>
                        <wps:spPr>
                          <a:xfrm>
                            <a:off x="501895" y="697105"/>
                            <a:ext cx="22936" cy="1189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36" h="118974">
                                <a:moveTo>
                                  <a:pt x="0" y="0"/>
                                </a:moveTo>
                                <a:lnTo>
                                  <a:pt x="22936" y="0"/>
                                </a:lnTo>
                                <a:lnTo>
                                  <a:pt x="22936" y="118974"/>
                                </a:lnTo>
                                <a:lnTo>
                                  <a:pt x="0" y="11897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19" name="Shape 15719"/>
                        <wps:cNvSpPr/>
                        <wps:spPr>
                          <a:xfrm>
                            <a:off x="602276" y="814936"/>
                            <a:ext cx="1023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36" h="9144">
                                <a:moveTo>
                                  <a:pt x="0" y="0"/>
                                </a:moveTo>
                                <a:lnTo>
                                  <a:pt x="10236" y="0"/>
                                </a:lnTo>
                                <a:lnTo>
                                  <a:pt x="10236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20" name="Shape 15720"/>
                        <wps:cNvSpPr/>
                        <wps:spPr>
                          <a:xfrm>
                            <a:off x="501895" y="814936"/>
                            <a:ext cx="1023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36" h="9144">
                                <a:moveTo>
                                  <a:pt x="0" y="0"/>
                                </a:moveTo>
                                <a:lnTo>
                                  <a:pt x="10236" y="0"/>
                                </a:lnTo>
                                <a:lnTo>
                                  <a:pt x="10236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21" name="Shape 15721"/>
                        <wps:cNvSpPr/>
                        <wps:spPr>
                          <a:xfrm>
                            <a:off x="514732" y="730561"/>
                            <a:ext cx="84607" cy="10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07" h="10299">
                                <a:moveTo>
                                  <a:pt x="0" y="0"/>
                                </a:moveTo>
                                <a:lnTo>
                                  <a:pt x="84607" y="0"/>
                                </a:lnTo>
                                <a:lnTo>
                                  <a:pt x="84607" y="10299"/>
                                </a:lnTo>
                                <a:lnTo>
                                  <a:pt x="0" y="102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" name="Shape 371"/>
                        <wps:cNvSpPr/>
                        <wps:spPr>
                          <a:xfrm>
                            <a:off x="358371" y="564548"/>
                            <a:ext cx="112603" cy="140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603" h="140284">
                                <a:moveTo>
                                  <a:pt x="111328" y="0"/>
                                </a:moveTo>
                                <a:lnTo>
                                  <a:pt x="112603" y="278"/>
                                </a:lnTo>
                                <a:lnTo>
                                  <a:pt x="112603" y="10584"/>
                                </a:lnTo>
                                <a:lnTo>
                                  <a:pt x="111328" y="10300"/>
                                </a:lnTo>
                                <a:cubicBezTo>
                                  <a:pt x="97358" y="10300"/>
                                  <a:pt x="84734" y="19113"/>
                                  <a:pt x="79908" y="32233"/>
                                </a:cubicBezTo>
                                <a:cubicBezTo>
                                  <a:pt x="78638" y="35674"/>
                                  <a:pt x="75032" y="37528"/>
                                  <a:pt x="71488" y="36550"/>
                                </a:cubicBezTo>
                                <a:cubicBezTo>
                                  <a:pt x="67246" y="35357"/>
                                  <a:pt x="62929" y="34760"/>
                                  <a:pt x="58636" y="34760"/>
                                </a:cubicBezTo>
                                <a:cubicBezTo>
                                  <a:pt x="58204" y="34760"/>
                                  <a:pt x="57772" y="34760"/>
                                  <a:pt x="57340" y="34772"/>
                                </a:cubicBezTo>
                                <a:cubicBezTo>
                                  <a:pt x="32423" y="35408"/>
                                  <a:pt x="12065" y="55385"/>
                                  <a:pt x="10960" y="80251"/>
                                </a:cubicBezTo>
                                <a:cubicBezTo>
                                  <a:pt x="10401" y="93383"/>
                                  <a:pt x="15088" y="105842"/>
                                  <a:pt x="24155" y="115303"/>
                                </a:cubicBezTo>
                                <a:cubicBezTo>
                                  <a:pt x="33236" y="124777"/>
                                  <a:pt x="45453" y="129985"/>
                                  <a:pt x="58560" y="129985"/>
                                </a:cubicBezTo>
                                <a:cubicBezTo>
                                  <a:pt x="71653" y="129985"/>
                                  <a:pt x="84315" y="124511"/>
                                  <a:pt x="93282" y="114960"/>
                                </a:cubicBezTo>
                                <a:cubicBezTo>
                                  <a:pt x="94793" y="113360"/>
                                  <a:pt x="96825" y="112446"/>
                                  <a:pt x="99022" y="112382"/>
                                </a:cubicBezTo>
                                <a:cubicBezTo>
                                  <a:pt x="101244" y="112306"/>
                                  <a:pt x="103442" y="113195"/>
                                  <a:pt x="105054" y="114744"/>
                                </a:cubicBezTo>
                                <a:lnTo>
                                  <a:pt x="112603" y="117417"/>
                                </a:lnTo>
                                <a:lnTo>
                                  <a:pt x="112603" y="129969"/>
                                </a:lnTo>
                                <a:lnTo>
                                  <a:pt x="110550" y="129748"/>
                                </a:lnTo>
                                <a:cubicBezTo>
                                  <a:pt x="106474" y="128444"/>
                                  <a:pt x="102661" y="126327"/>
                                  <a:pt x="99352" y="123482"/>
                                </a:cubicBezTo>
                                <a:cubicBezTo>
                                  <a:pt x="88557" y="134175"/>
                                  <a:pt x="73800" y="140284"/>
                                  <a:pt x="58560" y="140284"/>
                                </a:cubicBezTo>
                                <a:cubicBezTo>
                                  <a:pt x="42621" y="140284"/>
                                  <a:pt x="27762" y="133947"/>
                                  <a:pt x="16726" y="122428"/>
                                </a:cubicBezTo>
                                <a:cubicBezTo>
                                  <a:pt x="5690" y="110922"/>
                                  <a:pt x="0" y="95783"/>
                                  <a:pt x="673" y="79807"/>
                                </a:cubicBezTo>
                                <a:cubicBezTo>
                                  <a:pt x="2007" y="49555"/>
                                  <a:pt x="26784" y="25247"/>
                                  <a:pt x="57061" y="24486"/>
                                </a:cubicBezTo>
                                <a:cubicBezTo>
                                  <a:pt x="61836" y="24346"/>
                                  <a:pt x="66637" y="24828"/>
                                  <a:pt x="71387" y="25895"/>
                                </a:cubicBezTo>
                                <a:cubicBezTo>
                                  <a:pt x="78372" y="10300"/>
                                  <a:pt x="94056" y="0"/>
                                  <a:pt x="1113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" name="Shape 372"/>
                        <wps:cNvSpPr/>
                        <wps:spPr>
                          <a:xfrm>
                            <a:off x="470974" y="564826"/>
                            <a:ext cx="112670" cy="1308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670" h="130849">
                                <a:moveTo>
                                  <a:pt x="0" y="0"/>
                                </a:moveTo>
                                <a:lnTo>
                                  <a:pt x="16939" y="3698"/>
                                </a:lnTo>
                                <a:cubicBezTo>
                                  <a:pt x="22582" y="6291"/>
                                  <a:pt x="27675" y="10091"/>
                                  <a:pt x="31847" y="14924"/>
                                </a:cubicBezTo>
                                <a:cubicBezTo>
                                  <a:pt x="35886" y="13819"/>
                                  <a:pt x="40140" y="13565"/>
                                  <a:pt x="44458" y="14200"/>
                                </a:cubicBezTo>
                                <a:cubicBezTo>
                                  <a:pt x="58098" y="16181"/>
                                  <a:pt x="68829" y="27141"/>
                                  <a:pt x="70544" y="40832"/>
                                </a:cubicBezTo>
                                <a:cubicBezTo>
                                  <a:pt x="70874" y="43499"/>
                                  <a:pt x="70874" y="46140"/>
                                  <a:pt x="70544" y="48693"/>
                                </a:cubicBezTo>
                                <a:cubicBezTo>
                                  <a:pt x="79548" y="51881"/>
                                  <a:pt x="85327" y="58002"/>
                                  <a:pt x="87765" y="66955"/>
                                </a:cubicBezTo>
                                <a:cubicBezTo>
                                  <a:pt x="94255" y="67908"/>
                                  <a:pt x="100275" y="71108"/>
                                  <a:pt x="104720" y="76049"/>
                                </a:cubicBezTo>
                                <a:cubicBezTo>
                                  <a:pt x="110092" y="82018"/>
                                  <a:pt x="112670" y="90057"/>
                                  <a:pt x="111819" y="98083"/>
                                </a:cubicBezTo>
                                <a:cubicBezTo>
                                  <a:pt x="110396" y="111075"/>
                                  <a:pt x="99932" y="121578"/>
                                  <a:pt x="86940" y="123064"/>
                                </a:cubicBezTo>
                                <a:cubicBezTo>
                                  <a:pt x="80221" y="123839"/>
                                  <a:pt x="73490" y="122213"/>
                                  <a:pt x="67902" y="118441"/>
                                </a:cubicBezTo>
                                <a:cubicBezTo>
                                  <a:pt x="62098" y="121591"/>
                                  <a:pt x="55532" y="123254"/>
                                  <a:pt x="48916" y="123254"/>
                                </a:cubicBezTo>
                                <a:cubicBezTo>
                                  <a:pt x="43125" y="123254"/>
                                  <a:pt x="37524" y="122010"/>
                                  <a:pt x="32266" y="119572"/>
                                </a:cubicBezTo>
                                <a:cubicBezTo>
                                  <a:pt x="26881" y="125985"/>
                                  <a:pt x="19134" y="130062"/>
                                  <a:pt x="10727" y="130849"/>
                                </a:cubicBezTo>
                                <a:lnTo>
                                  <a:pt x="0" y="129691"/>
                                </a:lnTo>
                                <a:lnTo>
                                  <a:pt x="0" y="117139"/>
                                </a:lnTo>
                                <a:lnTo>
                                  <a:pt x="9774" y="120600"/>
                                </a:lnTo>
                                <a:cubicBezTo>
                                  <a:pt x="15997" y="120016"/>
                                  <a:pt x="21674" y="116778"/>
                                  <a:pt x="25370" y="111698"/>
                                </a:cubicBezTo>
                                <a:cubicBezTo>
                                  <a:pt x="27669" y="108611"/>
                                  <a:pt x="31784" y="107722"/>
                                  <a:pt x="35200" y="109551"/>
                                </a:cubicBezTo>
                                <a:cubicBezTo>
                                  <a:pt x="39480" y="111799"/>
                                  <a:pt x="44102" y="112955"/>
                                  <a:pt x="48916" y="112955"/>
                                </a:cubicBezTo>
                                <a:cubicBezTo>
                                  <a:pt x="53970" y="112955"/>
                                  <a:pt x="58974" y="111647"/>
                                  <a:pt x="63381" y="109183"/>
                                </a:cubicBezTo>
                                <a:cubicBezTo>
                                  <a:pt x="66556" y="107430"/>
                                  <a:pt x="70493" y="107659"/>
                                  <a:pt x="73440" y="109767"/>
                                </a:cubicBezTo>
                                <a:cubicBezTo>
                                  <a:pt x="77046" y="112282"/>
                                  <a:pt x="81326" y="113349"/>
                                  <a:pt x="85759" y="112828"/>
                                </a:cubicBezTo>
                                <a:cubicBezTo>
                                  <a:pt x="94026" y="111888"/>
                                  <a:pt x="100681" y="105221"/>
                                  <a:pt x="101583" y="96978"/>
                                </a:cubicBezTo>
                                <a:cubicBezTo>
                                  <a:pt x="102129" y="91784"/>
                                  <a:pt x="100529" y="86793"/>
                                  <a:pt x="97062" y="82932"/>
                                </a:cubicBezTo>
                                <a:cubicBezTo>
                                  <a:pt x="93645" y="79122"/>
                                  <a:pt x="88756" y="76938"/>
                                  <a:pt x="83663" y="76938"/>
                                </a:cubicBezTo>
                                <a:cubicBezTo>
                                  <a:pt x="82025" y="76938"/>
                                  <a:pt x="79142" y="76252"/>
                                  <a:pt x="78291" y="71642"/>
                                </a:cubicBezTo>
                                <a:cubicBezTo>
                                  <a:pt x="77707" y="68505"/>
                                  <a:pt x="76348" y="61177"/>
                                  <a:pt x="65997" y="58040"/>
                                </a:cubicBezTo>
                                <a:cubicBezTo>
                                  <a:pt x="61895" y="56795"/>
                                  <a:pt x="59381" y="52668"/>
                                  <a:pt x="60168" y="48414"/>
                                </a:cubicBezTo>
                                <a:cubicBezTo>
                                  <a:pt x="60536" y="46394"/>
                                  <a:pt x="60587" y="44273"/>
                                  <a:pt x="60320" y="42102"/>
                                </a:cubicBezTo>
                                <a:cubicBezTo>
                                  <a:pt x="59203" y="33148"/>
                                  <a:pt x="51900" y="25680"/>
                                  <a:pt x="42972" y="24385"/>
                                </a:cubicBezTo>
                                <a:cubicBezTo>
                                  <a:pt x="39924" y="23941"/>
                                  <a:pt x="36940" y="24144"/>
                                  <a:pt x="34095" y="24995"/>
                                </a:cubicBezTo>
                                <a:cubicBezTo>
                                  <a:pt x="30513" y="26023"/>
                                  <a:pt x="26754" y="24893"/>
                                  <a:pt x="24456" y="22137"/>
                                </a:cubicBezTo>
                                <a:cubicBezTo>
                                  <a:pt x="21262" y="18289"/>
                                  <a:pt x="17318" y="15260"/>
                                  <a:pt x="12929" y="13193"/>
                                </a:cubicBezTo>
                                <a:lnTo>
                                  <a:pt x="0" y="103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" name="Shape 373"/>
                        <wps:cNvSpPr/>
                        <wps:spPr>
                          <a:xfrm>
                            <a:off x="553783" y="564504"/>
                            <a:ext cx="155994" cy="131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994" h="131305">
                                <a:moveTo>
                                  <a:pt x="42062" y="0"/>
                                </a:moveTo>
                                <a:cubicBezTo>
                                  <a:pt x="54826" y="0"/>
                                  <a:pt x="66853" y="5537"/>
                                  <a:pt x="75184" y="15227"/>
                                </a:cubicBezTo>
                                <a:cubicBezTo>
                                  <a:pt x="79235" y="14110"/>
                                  <a:pt x="83477" y="13856"/>
                                  <a:pt x="87795" y="14491"/>
                                </a:cubicBezTo>
                                <a:cubicBezTo>
                                  <a:pt x="101435" y="16485"/>
                                  <a:pt x="112166" y="27432"/>
                                  <a:pt x="113881" y="41135"/>
                                </a:cubicBezTo>
                                <a:cubicBezTo>
                                  <a:pt x="114211" y="43790"/>
                                  <a:pt x="114211" y="46431"/>
                                  <a:pt x="113881" y="48984"/>
                                </a:cubicBezTo>
                                <a:cubicBezTo>
                                  <a:pt x="122885" y="52172"/>
                                  <a:pt x="128664" y="58293"/>
                                  <a:pt x="131102" y="67246"/>
                                </a:cubicBezTo>
                                <a:cubicBezTo>
                                  <a:pt x="137592" y="68199"/>
                                  <a:pt x="143624" y="71399"/>
                                  <a:pt x="148057" y="76353"/>
                                </a:cubicBezTo>
                                <a:cubicBezTo>
                                  <a:pt x="153429" y="82334"/>
                                  <a:pt x="155994" y="90373"/>
                                  <a:pt x="155131" y="98412"/>
                                </a:cubicBezTo>
                                <a:cubicBezTo>
                                  <a:pt x="153708" y="111404"/>
                                  <a:pt x="143243" y="121895"/>
                                  <a:pt x="130251" y="123380"/>
                                </a:cubicBezTo>
                                <a:cubicBezTo>
                                  <a:pt x="123558" y="124168"/>
                                  <a:pt x="116802" y="122530"/>
                                  <a:pt x="111214" y="118770"/>
                                </a:cubicBezTo>
                                <a:cubicBezTo>
                                  <a:pt x="100406" y="124612"/>
                                  <a:pt x="86881" y="125108"/>
                                  <a:pt x="75578" y="119901"/>
                                </a:cubicBezTo>
                                <a:cubicBezTo>
                                  <a:pt x="70193" y="126302"/>
                                  <a:pt x="62446" y="130391"/>
                                  <a:pt x="54039" y="131166"/>
                                </a:cubicBezTo>
                                <a:cubicBezTo>
                                  <a:pt x="53035" y="131267"/>
                                  <a:pt x="52032" y="131305"/>
                                  <a:pt x="51029" y="131305"/>
                                </a:cubicBezTo>
                                <a:cubicBezTo>
                                  <a:pt x="42697" y="131305"/>
                                  <a:pt x="34658" y="128067"/>
                                  <a:pt x="28613" y="122187"/>
                                </a:cubicBezTo>
                                <a:cubicBezTo>
                                  <a:pt x="26568" y="120205"/>
                                  <a:pt x="26530" y="116954"/>
                                  <a:pt x="28512" y="114910"/>
                                </a:cubicBezTo>
                                <a:cubicBezTo>
                                  <a:pt x="30493" y="112878"/>
                                  <a:pt x="33757" y="112827"/>
                                  <a:pt x="35789" y="114808"/>
                                </a:cubicBezTo>
                                <a:cubicBezTo>
                                  <a:pt x="40399" y="119291"/>
                                  <a:pt x="46698" y="121514"/>
                                  <a:pt x="53086" y="120917"/>
                                </a:cubicBezTo>
                                <a:cubicBezTo>
                                  <a:pt x="59296" y="120333"/>
                                  <a:pt x="64986" y="117094"/>
                                  <a:pt x="68682" y="112027"/>
                                </a:cubicBezTo>
                                <a:cubicBezTo>
                                  <a:pt x="70980" y="108928"/>
                                  <a:pt x="75095" y="108039"/>
                                  <a:pt x="78511" y="109868"/>
                                </a:cubicBezTo>
                                <a:cubicBezTo>
                                  <a:pt x="82791" y="112128"/>
                                  <a:pt x="87414" y="113271"/>
                                  <a:pt x="92227" y="113271"/>
                                </a:cubicBezTo>
                                <a:cubicBezTo>
                                  <a:pt x="97282" y="113271"/>
                                  <a:pt x="102286" y="111976"/>
                                  <a:pt x="106693" y="109499"/>
                                </a:cubicBezTo>
                                <a:cubicBezTo>
                                  <a:pt x="109868" y="107747"/>
                                  <a:pt x="113805" y="107988"/>
                                  <a:pt x="116751" y="110084"/>
                                </a:cubicBezTo>
                                <a:cubicBezTo>
                                  <a:pt x="120358" y="112598"/>
                                  <a:pt x="124638" y="113678"/>
                                  <a:pt x="129070" y="113157"/>
                                </a:cubicBezTo>
                                <a:cubicBezTo>
                                  <a:pt x="137338" y="112205"/>
                                  <a:pt x="143993" y="105537"/>
                                  <a:pt x="144894" y="97295"/>
                                </a:cubicBezTo>
                                <a:cubicBezTo>
                                  <a:pt x="145453" y="92088"/>
                                  <a:pt x="143866" y="87084"/>
                                  <a:pt x="140399" y="83223"/>
                                </a:cubicBezTo>
                                <a:cubicBezTo>
                                  <a:pt x="136982" y="79426"/>
                                  <a:pt x="132105" y="77241"/>
                                  <a:pt x="127000" y="77241"/>
                                </a:cubicBezTo>
                                <a:cubicBezTo>
                                  <a:pt x="125362" y="77241"/>
                                  <a:pt x="122479" y="76556"/>
                                  <a:pt x="121628" y="71933"/>
                                </a:cubicBezTo>
                                <a:cubicBezTo>
                                  <a:pt x="121044" y="68809"/>
                                  <a:pt x="119685" y="61481"/>
                                  <a:pt x="109334" y="58331"/>
                                </a:cubicBezTo>
                                <a:cubicBezTo>
                                  <a:pt x="105232" y="57099"/>
                                  <a:pt x="102718" y="52959"/>
                                  <a:pt x="103505" y="48717"/>
                                </a:cubicBezTo>
                                <a:cubicBezTo>
                                  <a:pt x="103873" y="46685"/>
                                  <a:pt x="103924" y="44564"/>
                                  <a:pt x="103657" y="42393"/>
                                </a:cubicBezTo>
                                <a:cubicBezTo>
                                  <a:pt x="102540" y="33439"/>
                                  <a:pt x="95237" y="25984"/>
                                  <a:pt x="86309" y="24676"/>
                                </a:cubicBezTo>
                                <a:cubicBezTo>
                                  <a:pt x="83261" y="24232"/>
                                  <a:pt x="80277" y="24435"/>
                                  <a:pt x="77432" y="25286"/>
                                </a:cubicBezTo>
                                <a:cubicBezTo>
                                  <a:pt x="73851" y="26314"/>
                                  <a:pt x="70091" y="25197"/>
                                  <a:pt x="67805" y="22441"/>
                                </a:cubicBezTo>
                                <a:cubicBezTo>
                                  <a:pt x="61404" y="14719"/>
                                  <a:pt x="52019" y="10287"/>
                                  <a:pt x="42062" y="10287"/>
                                </a:cubicBezTo>
                                <a:cubicBezTo>
                                  <a:pt x="28092" y="10287"/>
                                  <a:pt x="15469" y="19101"/>
                                  <a:pt x="10643" y="32220"/>
                                </a:cubicBezTo>
                                <a:cubicBezTo>
                                  <a:pt x="9665" y="34887"/>
                                  <a:pt x="6706" y="36258"/>
                                  <a:pt x="4039" y="35281"/>
                                </a:cubicBezTo>
                                <a:cubicBezTo>
                                  <a:pt x="1372" y="34303"/>
                                  <a:pt x="0" y="31344"/>
                                  <a:pt x="991" y="28664"/>
                                </a:cubicBezTo>
                                <a:cubicBezTo>
                                  <a:pt x="7290" y="11519"/>
                                  <a:pt x="23800" y="0"/>
                                  <a:pt x="420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22" name="Shape 15722"/>
                        <wps:cNvSpPr/>
                        <wps:spPr>
                          <a:xfrm>
                            <a:off x="450390" y="810364"/>
                            <a:ext cx="15773" cy="1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3" h="169875">
                                <a:moveTo>
                                  <a:pt x="0" y="0"/>
                                </a:moveTo>
                                <a:lnTo>
                                  <a:pt x="15773" y="0"/>
                                </a:lnTo>
                                <a:lnTo>
                                  <a:pt x="15773" y="169875"/>
                                </a:lnTo>
                                <a:lnTo>
                                  <a:pt x="0" y="169875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23" name="Shape 15723"/>
                        <wps:cNvSpPr/>
                        <wps:spPr>
                          <a:xfrm>
                            <a:off x="450390" y="810364"/>
                            <a:ext cx="280556" cy="15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556" h="15862">
                                <a:moveTo>
                                  <a:pt x="0" y="0"/>
                                </a:moveTo>
                                <a:lnTo>
                                  <a:pt x="280556" y="0"/>
                                </a:lnTo>
                                <a:lnTo>
                                  <a:pt x="280556" y="15862"/>
                                </a:lnTo>
                                <a:lnTo>
                                  <a:pt x="0" y="15862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24" name="Shape 15724"/>
                        <wps:cNvSpPr/>
                        <wps:spPr>
                          <a:xfrm>
                            <a:off x="715172" y="810364"/>
                            <a:ext cx="15773" cy="1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3" h="169875">
                                <a:moveTo>
                                  <a:pt x="0" y="0"/>
                                </a:moveTo>
                                <a:lnTo>
                                  <a:pt x="15773" y="0"/>
                                </a:lnTo>
                                <a:lnTo>
                                  <a:pt x="15773" y="169875"/>
                                </a:lnTo>
                                <a:lnTo>
                                  <a:pt x="0" y="169875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75" name="Shape 13775"/>
                        <wps:cNvSpPr/>
                        <wps:spPr>
                          <a:xfrm>
                            <a:off x="450390" y="980239"/>
                            <a:ext cx="103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0">
                                <a:moveTo>
                                  <a:pt x="0" y="0"/>
                                </a:moveTo>
                                <a:lnTo>
                                  <a:pt x="10300" y="0"/>
                                </a:lnTo>
                                <a:lnTo>
                                  <a:pt x="103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74" name="Shape 13774"/>
                        <wps:cNvSpPr/>
                        <wps:spPr>
                          <a:xfrm>
                            <a:off x="720646" y="980239"/>
                            <a:ext cx="103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0">
                                <a:moveTo>
                                  <a:pt x="0" y="0"/>
                                </a:moveTo>
                                <a:lnTo>
                                  <a:pt x="10300" y="0"/>
                                </a:lnTo>
                                <a:lnTo>
                                  <a:pt x="103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" name="Shape 375"/>
                        <wps:cNvSpPr/>
                        <wps:spPr>
                          <a:xfrm>
                            <a:off x="669168" y="856695"/>
                            <a:ext cx="36043" cy="92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43" h="92659">
                                <a:moveTo>
                                  <a:pt x="6617" y="0"/>
                                </a:moveTo>
                                <a:lnTo>
                                  <a:pt x="29426" y="0"/>
                                </a:lnTo>
                                <a:cubicBezTo>
                                  <a:pt x="33096" y="0"/>
                                  <a:pt x="36043" y="2540"/>
                                  <a:pt x="36043" y="5664"/>
                                </a:cubicBezTo>
                                <a:lnTo>
                                  <a:pt x="36043" y="86970"/>
                                </a:lnTo>
                                <a:cubicBezTo>
                                  <a:pt x="36043" y="90107"/>
                                  <a:pt x="33058" y="92659"/>
                                  <a:pt x="29426" y="92659"/>
                                </a:cubicBezTo>
                                <a:lnTo>
                                  <a:pt x="6617" y="92659"/>
                                </a:lnTo>
                                <a:cubicBezTo>
                                  <a:pt x="2946" y="92659"/>
                                  <a:pt x="0" y="90107"/>
                                  <a:pt x="0" y="86995"/>
                                </a:cubicBezTo>
                                <a:lnTo>
                                  <a:pt x="0" y="5664"/>
                                </a:lnTo>
                                <a:cubicBezTo>
                                  <a:pt x="0" y="2515"/>
                                  <a:pt x="2985" y="0"/>
                                  <a:pt x="66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25" name="Shape 15725"/>
                        <wps:cNvSpPr/>
                        <wps:spPr>
                          <a:xfrm>
                            <a:off x="664023" y="943691"/>
                            <a:ext cx="23165" cy="10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5" h="10808">
                                <a:moveTo>
                                  <a:pt x="0" y="0"/>
                                </a:moveTo>
                                <a:lnTo>
                                  <a:pt x="23165" y="0"/>
                                </a:lnTo>
                                <a:lnTo>
                                  <a:pt x="23165" y="10808"/>
                                </a:lnTo>
                                <a:lnTo>
                                  <a:pt x="0" y="1080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26" name="Shape 15726"/>
                        <wps:cNvSpPr/>
                        <wps:spPr>
                          <a:xfrm>
                            <a:off x="664023" y="851540"/>
                            <a:ext cx="23165" cy="102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5" h="102959">
                                <a:moveTo>
                                  <a:pt x="0" y="0"/>
                                </a:moveTo>
                                <a:lnTo>
                                  <a:pt x="23165" y="0"/>
                                </a:lnTo>
                                <a:lnTo>
                                  <a:pt x="23165" y="102959"/>
                                </a:lnTo>
                                <a:lnTo>
                                  <a:pt x="0" y="10295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27" name="Shape 15727"/>
                        <wps:cNvSpPr/>
                        <wps:spPr>
                          <a:xfrm>
                            <a:off x="664023" y="851540"/>
                            <a:ext cx="23165" cy="102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5" h="102959">
                                <a:moveTo>
                                  <a:pt x="0" y="0"/>
                                </a:moveTo>
                                <a:lnTo>
                                  <a:pt x="23165" y="0"/>
                                </a:lnTo>
                                <a:lnTo>
                                  <a:pt x="23165" y="102959"/>
                                </a:lnTo>
                                <a:lnTo>
                                  <a:pt x="0" y="10295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28" name="Shape 15728"/>
                        <wps:cNvSpPr/>
                        <wps:spPr>
                          <a:xfrm>
                            <a:off x="664023" y="851540"/>
                            <a:ext cx="23165" cy="10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5" h="10897">
                                <a:moveTo>
                                  <a:pt x="0" y="0"/>
                                </a:moveTo>
                                <a:lnTo>
                                  <a:pt x="23165" y="0"/>
                                </a:lnTo>
                                <a:lnTo>
                                  <a:pt x="23165" y="10897"/>
                                </a:lnTo>
                                <a:lnTo>
                                  <a:pt x="0" y="1089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29" name="Shape 15729"/>
                        <wps:cNvSpPr/>
                        <wps:spPr>
                          <a:xfrm>
                            <a:off x="687188" y="851540"/>
                            <a:ext cx="23165" cy="102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5" h="102959">
                                <a:moveTo>
                                  <a:pt x="0" y="0"/>
                                </a:moveTo>
                                <a:lnTo>
                                  <a:pt x="23165" y="0"/>
                                </a:lnTo>
                                <a:lnTo>
                                  <a:pt x="23165" y="102959"/>
                                </a:lnTo>
                                <a:lnTo>
                                  <a:pt x="0" y="10295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30" name="Shape 15730"/>
                        <wps:cNvSpPr/>
                        <wps:spPr>
                          <a:xfrm>
                            <a:off x="687188" y="851540"/>
                            <a:ext cx="23165" cy="102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5" h="102959">
                                <a:moveTo>
                                  <a:pt x="0" y="0"/>
                                </a:moveTo>
                                <a:lnTo>
                                  <a:pt x="23165" y="0"/>
                                </a:lnTo>
                                <a:lnTo>
                                  <a:pt x="23165" y="102959"/>
                                </a:lnTo>
                                <a:lnTo>
                                  <a:pt x="0" y="10295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31" name="Shape 15731"/>
                        <wps:cNvSpPr/>
                        <wps:spPr>
                          <a:xfrm>
                            <a:off x="687188" y="943602"/>
                            <a:ext cx="23165" cy="10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5" h="10897">
                                <a:moveTo>
                                  <a:pt x="0" y="0"/>
                                </a:moveTo>
                                <a:lnTo>
                                  <a:pt x="23165" y="0"/>
                                </a:lnTo>
                                <a:lnTo>
                                  <a:pt x="23165" y="10897"/>
                                </a:lnTo>
                                <a:lnTo>
                                  <a:pt x="0" y="1089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32" name="Shape 15732"/>
                        <wps:cNvSpPr/>
                        <wps:spPr>
                          <a:xfrm>
                            <a:off x="687188" y="851540"/>
                            <a:ext cx="23165" cy="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5" h="10820">
                                <a:moveTo>
                                  <a:pt x="0" y="0"/>
                                </a:moveTo>
                                <a:lnTo>
                                  <a:pt x="23165" y="0"/>
                                </a:lnTo>
                                <a:lnTo>
                                  <a:pt x="23165" y="10820"/>
                                </a:lnTo>
                                <a:lnTo>
                                  <a:pt x="0" y="1082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33" name="Shape 15733"/>
                        <wps:cNvSpPr/>
                        <wps:spPr>
                          <a:xfrm>
                            <a:off x="682042" y="856697"/>
                            <a:ext cx="10300" cy="92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0" h="92659">
                                <a:moveTo>
                                  <a:pt x="0" y="0"/>
                                </a:moveTo>
                                <a:lnTo>
                                  <a:pt x="10300" y="0"/>
                                </a:lnTo>
                                <a:lnTo>
                                  <a:pt x="10300" y="92659"/>
                                </a:lnTo>
                                <a:lnTo>
                                  <a:pt x="0" y="926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34" name="Shape 15734"/>
                        <wps:cNvSpPr/>
                        <wps:spPr>
                          <a:xfrm>
                            <a:off x="671742" y="913315"/>
                            <a:ext cx="30886" cy="10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86" h="10299">
                                <a:moveTo>
                                  <a:pt x="0" y="0"/>
                                </a:moveTo>
                                <a:lnTo>
                                  <a:pt x="30886" y="0"/>
                                </a:lnTo>
                                <a:lnTo>
                                  <a:pt x="30886" y="10299"/>
                                </a:lnTo>
                                <a:lnTo>
                                  <a:pt x="0" y="102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35" name="Shape 15735"/>
                        <wps:cNvSpPr/>
                        <wps:spPr>
                          <a:xfrm>
                            <a:off x="671742" y="882428"/>
                            <a:ext cx="30886" cy="10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86" h="10299">
                                <a:moveTo>
                                  <a:pt x="0" y="0"/>
                                </a:moveTo>
                                <a:lnTo>
                                  <a:pt x="30886" y="0"/>
                                </a:lnTo>
                                <a:lnTo>
                                  <a:pt x="30886" y="10299"/>
                                </a:lnTo>
                                <a:lnTo>
                                  <a:pt x="0" y="102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1" name="Shape 381"/>
                        <wps:cNvSpPr/>
                        <wps:spPr>
                          <a:xfrm>
                            <a:off x="615115" y="856695"/>
                            <a:ext cx="36043" cy="92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43" h="92659">
                                <a:moveTo>
                                  <a:pt x="6617" y="0"/>
                                </a:moveTo>
                                <a:lnTo>
                                  <a:pt x="29426" y="0"/>
                                </a:lnTo>
                                <a:cubicBezTo>
                                  <a:pt x="33096" y="0"/>
                                  <a:pt x="36043" y="2540"/>
                                  <a:pt x="36043" y="5664"/>
                                </a:cubicBezTo>
                                <a:lnTo>
                                  <a:pt x="36043" y="86970"/>
                                </a:lnTo>
                                <a:cubicBezTo>
                                  <a:pt x="36043" y="90107"/>
                                  <a:pt x="33058" y="92659"/>
                                  <a:pt x="29426" y="92659"/>
                                </a:cubicBezTo>
                                <a:lnTo>
                                  <a:pt x="6617" y="92659"/>
                                </a:lnTo>
                                <a:cubicBezTo>
                                  <a:pt x="2946" y="92659"/>
                                  <a:pt x="0" y="90107"/>
                                  <a:pt x="0" y="86995"/>
                                </a:cubicBezTo>
                                <a:lnTo>
                                  <a:pt x="0" y="5664"/>
                                </a:lnTo>
                                <a:cubicBezTo>
                                  <a:pt x="0" y="2515"/>
                                  <a:pt x="2985" y="0"/>
                                  <a:pt x="66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36" name="Shape 15736"/>
                        <wps:cNvSpPr/>
                        <wps:spPr>
                          <a:xfrm>
                            <a:off x="609970" y="851540"/>
                            <a:ext cx="23165" cy="102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5" h="102959">
                                <a:moveTo>
                                  <a:pt x="0" y="0"/>
                                </a:moveTo>
                                <a:lnTo>
                                  <a:pt x="23165" y="0"/>
                                </a:lnTo>
                                <a:lnTo>
                                  <a:pt x="23165" y="102959"/>
                                </a:lnTo>
                                <a:lnTo>
                                  <a:pt x="0" y="10295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37" name="Shape 15737"/>
                        <wps:cNvSpPr/>
                        <wps:spPr>
                          <a:xfrm>
                            <a:off x="609970" y="851540"/>
                            <a:ext cx="23165" cy="102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5" h="102959">
                                <a:moveTo>
                                  <a:pt x="0" y="0"/>
                                </a:moveTo>
                                <a:lnTo>
                                  <a:pt x="23165" y="0"/>
                                </a:lnTo>
                                <a:lnTo>
                                  <a:pt x="23165" y="102959"/>
                                </a:lnTo>
                                <a:lnTo>
                                  <a:pt x="0" y="10295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38" name="Shape 15738"/>
                        <wps:cNvSpPr/>
                        <wps:spPr>
                          <a:xfrm>
                            <a:off x="609970" y="851540"/>
                            <a:ext cx="23165" cy="10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5" h="10897">
                                <a:moveTo>
                                  <a:pt x="0" y="0"/>
                                </a:moveTo>
                                <a:lnTo>
                                  <a:pt x="23165" y="0"/>
                                </a:lnTo>
                                <a:lnTo>
                                  <a:pt x="23165" y="10897"/>
                                </a:lnTo>
                                <a:lnTo>
                                  <a:pt x="0" y="1089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39" name="Shape 15739"/>
                        <wps:cNvSpPr/>
                        <wps:spPr>
                          <a:xfrm>
                            <a:off x="609970" y="943691"/>
                            <a:ext cx="23165" cy="10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5" h="10808">
                                <a:moveTo>
                                  <a:pt x="0" y="0"/>
                                </a:moveTo>
                                <a:lnTo>
                                  <a:pt x="23165" y="0"/>
                                </a:lnTo>
                                <a:lnTo>
                                  <a:pt x="23165" y="10808"/>
                                </a:lnTo>
                                <a:lnTo>
                                  <a:pt x="0" y="1080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40" name="Shape 15740"/>
                        <wps:cNvSpPr/>
                        <wps:spPr>
                          <a:xfrm>
                            <a:off x="633135" y="851540"/>
                            <a:ext cx="23165" cy="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5" h="10820">
                                <a:moveTo>
                                  <a:pt x="0" y="0"/>
                                </a:moveTo>
                                <a:lnTo>
                                  <a:pt x="23165" y="0"/>
                                </a:lnTo>
                                <a:lnTo>
                                  <a:pt x="23165" y="10820"/>
                                </a:lnTo>
                                <a:lnTo>
                                  <a:pt x="0" y="1082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41" name="Shape 15741"/>
                        <wps:cNvSpPr/>
                        <wps:spPr>
                          <a:xfrm>
                            <a:off x="633135" y="851540"/>
                            <a:ext cx="23165" cy="102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5" h="102959">
                                <a:moveTo>
                                  <a:pt x="0" y="0"/>
                                </a:moveTo>
                                <a:lnTo>
                                  <a:pt x="23165" y="0"/>
                                </a:lnTo>
                                <a:lnTo>
                                  <a:pt x="23165" y="102959"/>
                                </a:lnTo>
                                <a:lnTo>
                                  <a:pt x="0" y="10295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42" name="Shape 15742"/>
                        <wps:cNvSpPr/>
                        <wps:spPr>
                          <a:xfrm>
                            <a:off x="633135" y="943602"/>
                            <a:ext cx="23165" cy="10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5" h="10897">
                                <a:moveTo>
                                  <a:pt x="0" y="0"/>
                                </a:moveTo>
                                <a:lnTo>
                                  <a:pt x="23165" y="0"/>
                                </a:lnTo>
                                <a:lnTo>
                                  <a:pt x="23165" y="10897"/>
                                </a:lnTo>
                                <a:lnTo>
                                  <a:pt x="0" y="1089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43" name="Shape 15743"/>
                        <wps:cNvSpPr/>
                        <wps:spPr>
                          <a:xfrm>
                            <a:off x="633135" y="851540"/>
                            <a:ext cx="23165" cy="102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5" h="102959">
                                <a:moveTo>
                                  <a:pt x="0" y="0"/>
                                </a:moveTo>
                                <a:lnTo>
                                  <a:pt x="23165" y="0"/>
                                </a:lnTo>
                                <a:lnTo>
                                  <a:pt x="23165" y="102959"/>
                                </a:lnTo>
                                <a:lnTo>
                                  <a:pt x="0" y="10295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44" name="Shape 15744"/>
                        <wps:cNvSpPr/>
                        <wps:spPr>
                          <a:xfrm>
                            <a:off x="627991" y="856697"/>
                            <a:ext cx="10300" cy="92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0" h="92659">
                                <a:moveTo>
                                  <a:pt x="0" y="0"/>
                                </a:moveTo>
                                <a:lnTo>
                                  <a:pt x="10300" y="0"/>
                                </a:lnTo>
                                <a:lnTo>
                                  <a:pt x="10300" y="92659"/>
                                </a:lnTo>
                                <a:lnTo>
                                  <a:pt x="0" y="926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45" name="Shape 15745"/>
                        <wps:cNvSpPr/>
                        <wps:spPr>
                          <a:xfrm>
                            <a:off x="617691" y="913315"/>
                            <a:ext cx="30886" cy="10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86" h="10299">
                                <a:moveTo>
                                  <a:pt x="0" y="0"/>
                                </a:moveTo>
                                <a:lnTo>
                                  <a:pt x="30886" y="0"/>
                                </a:lnTo>
                                <a:lnTo>
                                  <a:pt x="30886" y="10299"/>
                                </a:lnTo>
                                <a:lnTo>
                                  <a:pt x="0" y="102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46" name="Shape 15746"/>
                        <wps:cNvSpPr/>
                        <wps:spPr>
                          <a:xfrm>
                            <a:off x="617691" y="882428"/>
                            <a:ext cx="30886" cy="10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86" h="10299">
                                <a:moveTo>
                                  <a:pt x="0" y="0"/>
                                </a:moveTo>
                                <a:lnTo>
                                  <a:pt x="30886" y="0"/>
                                </a:lnTo>
                                <a:lnTo>
                                  <a:pt x="30886" y="10299"/>
                                </a:lnTo>
                                <a:lnTo>
                                  <a:pt x="0" y="102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47" name="Shape 15747"/>
                        <wps:cNvSpPr/>
                        <wps:spPr>
                          <a:xfrm>
                            <a:off x="476130" y="851550"/>
                            <a:ext cx="10935" cy="1286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35" h="128689">
                                <a:moveTo>
                                  <a:pt x="0" y="0"/>
                                </a:moveTo>
                                <a:lnTo>
                                  <a:pt x="10935" y="0"/>
                                </a:lnTo>
                                <a:lnTo>
                                  <a:pt x="10935" y="128689"/>
                                </a:lnTo>
                                <a:lnTo>
                                  <a:pt x="0" y="12868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48" name="Shape 15748"/>
                        <wps:cNvSpPr/>
                        <wps:spPr>
                          <a:xfrm>
                            <a:off x="588741" y="851550"/>
                            <a:ext cx="10935" cy="1286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35" h="128689">
                                <a:moveTo>
                                  <a:pt x="0" y="0"/>
                                </a:moveTo>
                                <a:lnTo>
                                  <a:pt x="10935" y="0"/>
                                </a:lnTo>
                                <a:lnTo>
                                  <a:pt x="10935" y="128689"/>
                                </a:lnTo>
                                <a:lnTo>
                                  <a:pt x="0" y="12868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49" name="Shape 15749"/>
                        <wps:cNvSpPr/>
                        <wps:spPr>
                          <a:xfrm>
                            <a:off x="476130" y="851550"/>
                            <a:ext cx="123546" cy="10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546" h="10998">
                                <a:moveTo>
                                  <a:pt x="0" y="0"/>
                                </a:moveTo>
                                <a:lnTo>
                                  <a:pt x="123546" y="0"/>
                                </a:lnTo>
                                <a:lnTo>
                                  <a:pt x="123546" y="10998"/>
                                </a:lnTo>
                                <a:lnTo>
                                  <a:pt x="0" y="1099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80" name="Shape 13780"/>
                        <wps:cNvSpPr/>
                        <wps:spPr>
                          <a:xfrm>
                            <a:off x="476130" y="980239"/>
                            <a:ext cx="103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0">
                                <a:moveTo>
                                  <a:pt x="0" y="0"/>
                                </a:moveTo>
                                <a:lnTo>
                                  <a:pt x="10300" y="0"/>
                                </a:lnTo>
                                <a:lnTo>
                                  <a:pt x="103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79" name="Shape 13779"/>
                        <wps:cNvSpPr/>
                        <wps:spPr>
                          <a:xfrm>
                            <a:off x="589376" y="980239"/>
                            <a:ext cx="103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0">
                                <a:moveTo>
                                  <a:pt x="0" y="0"/>
                                </a:moveTo>
                                <a:lnTo>
                                  <a:pt x="10300" y="0"/>
                                </a:lnTo>
                                <a:lnTo>
                                  <a:pt x="103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50" name="Shape 15750"/>
                        <wps:cNvSpPr/>
                        <wps:spPr>
                          <a:xfrm>
                            <a:off x="481280" y="879850"/>
                            <a:ext cx="113246" cy="10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246" h="10299">
                                <a:moveTo>
                                  <a:pt x="0" y="0"/>
                                </a:moveTo>
                                <a:lnTo>
                                  <a:pt x="113246" y="0"/>
                                </a:lnTo>
                                <a:lnTo>
                                  <a:pt x="113246" y="10299"/>
                                </a:lnTo>
                                <a:lnTo>
                                  <a:pt x="0" y="102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51" name="Shape 15751"/>
                        <wps:cNvSpPr/>
                        <wps:spPr>
                          <a:xfrm>
                            <a:off x="532753" y="885006"/>
                            <a:ext cx="10300" cy="97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0" h="97803">
                                <a:moveTo>
                                  <a:pt x="0" y="0"/>
                                </a:moveTo>
                                <a:lnTo>
                                  <a:pt x="10300" y="0"/>
                                </a:lnTo>
                                <a:lnTo>
                                  <a:pt x="10300" y="97803"/>
                                </a:lnTo>
                                <a:lnTo>
                                  <a:pt x="0" y="978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0" name="Shape 390"/>
                        <wps:cNvSpPr/>
                        <wps:spPr>
                          <a:xfrm>
                            <a:off x="651157" y="980235"/>
                            <a:ext cx="144132" cy="10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132" h="10300">
                                <a:moveTo>
                                  <a:pt x="5143" y="0"/>
                                </a:moveTo>
                                <a:lnTo>
                                  <a:pt x="138989" y="0"/>
                                </a:lnTo>
                                <a:cubicBezTo>
                                  <a:pt x="141834" y="0"/>
                                  <a:pt x="144132" y="2311"/>
                                  <a:pt x="144132" y="5156"/>
                                </a:cubicBezTo>
                                <a:cubicBezTo>
                                  <a:pt x="144132" y="7988"/>
                                  <a:pt x="141834" y="10300"/>
                                  <a:pt x="138989" y="10300"/>
                                </a:cubicBezTo>
                                <a:lnTo>
                                  <a:pt x="5143" y="10300"/>
                                </a:lnTo>
                                <a:cubicBezTo>
                                  <a:pt x="2299" y="10300"/>
                                  <a:pt x="0" y="7988"/>
                                  <a:pt x="0" y="5156"/>
                                </a:cubicBezTo>
                                <a:cubicBezTo>
                                  <a:pt x="0" y="2311"/>
                                  <a:pt x="2299" y="0"/>
                                  <a:pt x="51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" name="Shape 391"/>
                        <wps:cNvSpPr/>
                        <wps:spPr>
                          <a:xfrm>
                            <a:off x="432366" y="980235"/>
                            <a:ext cx="180175" cy="10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175" h="10300">
                                <a:moveTo>
                                  <a:pt x="5156" y="0"/>
                                </a:moveTo>
                                <a:lnTo>
                                  <a:pt x="175031" y="0"/>
                                </a:lnTo>
                                <a:cubicBezTo>
                                  <a:pt x="177876" y="0"/>
                                  <a:pt x="180175" y="2311"/>
                                  <a:pt x="180175" y="5156"/>
                                </a:cubicBezTo>
                                <a:cubicBezTo>
                                  <a:pt x="180175" y="7988"/>
                                  <a:pt x="177876" y="10300"/>
                                  <a:pt x="175031" y="10300"/>
                                </a:cubicBezTo>
                                <a:lnTo>
                                  <a:pt x="5156" y="10300"/>
                                </a:lnTo>
                                <a:cubicBezTo>
                                  <a:pt x="2311" y="10300"/>
                                  <a:pt x="0" y="7988"/>
                                  <a:pt x="0" y="5156"/>
                                </a:cubicBezTo>
                                <a:cubicBezTo>
                                  <a:pt x="0" y="2311"/>
                                  <a:pt x="2311" y="0"/>
                                  <a:pt x="51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" name="Shape 392"/>
                        <wps:cNvSpPr/>
                        <wps:spPr>
                          <a:xfrm>
                            <a:off x="308820" y="980235"/>
                            <a:ext cx="61773" cy="10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73" h="10300">
                                <a:moveTo>
                                  <a:pt x="5156" y="0"/>
                                </a:moveTo>
                                <a:lnTo>
                                  <a:pt x="56629" y="0"/>
                                </a:lnTo>
                                <a:cubicBezTo>
                                  <a:pt x="59474" y="0"/>
                                  <a:pt x="61773" y="2311"/>
                                  <a:pt x="61773" y="5156"/>
                                </a:cubicBezTo>
                                <a:cubicBezTo>
                                  <a:pt x="61773" y="7988"/>
                                  <a:pt x="59474" y="10300"/>
                                  <a:pt x="56629" y="10300"/>
                                </a:cubicBezTo>
                                <a:lnTo>
                                  <a:pt x="5156" y="10300"/>
                                </a:lnTo>
                                <a:cubicBezTo>
                                  <a:pt x="2311" y="10300"/>
                                  <a:pt x="0" y="7988"/>
                                  <a:pt x="0" y="5156"/>
                                </a:cubicBezTo>
                                <a:cubicBezTo>
                                  <a:pt x="0" y="2311"/>
                                  <a:pt x="2311" y="0"/>
                                  <a:pt x="51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3" name="Shape 393"/>
                        <wps:cNvSpPr/>
                        <wps:spPr>
                          <a:xfrm>
                            <a:off x="393767" y="980235"/>
                            <a:ext cx="25730" cy="10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30" h="10300">
                                <a:moveTo>
                                  <a:pt x="5143" y="0"/>
                                </a:moveTo>
                                <a:lnTo>
                                  <a:pt x="20587" y="0"/>
                                </a:lnTo>
                                <a:cubicBezTo>
                                  <a:pt x="23431" y="0"/>
                                  <a:pt x="25730" y="2311"/>
                                  <a:pt x="25730" y="5156"/>
                                </a:cubicBezTo>
                                <a:cubicBezTo>
                                  <a:pt x="25730" y="7988"/>
                                  <a:pt x="23431" y="10300"/>
                                  <a:pt x="20587" y="10300"/>
                                </a:cubicBezTo>
                                <a:lnTo>
                                  <a:pt x="5143" y="10300"/>
                                </a:lnTo>
                                <a:cubicBezTo>
                                  <a:pt x="2299" y="10300"/>
                                  <a:pt x="0" y="7988"/>
                                  <a:pt x="0" y="5156"/>
                                </a:cubicBezTo>
                                <a:cubicBezTo>
                                  <a:pt x="0" y="2311"/>
                                  <a:pt x="2299" y="0"/>
                                  <a:pt x="51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953464" y="739595"/>
                            <a:ext cx="1584714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>ПРОИЗВОДИТЕЛЬ/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953464" y="891995"/>
                            <a:ext cx="953497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 xml:space="preserve">ИМПОРТЕР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6" name="Shape 396"/>
                        <wps:cNvSpPr/>
                        <wps:spPr>
                          <a:xfrm>
                            <a:off x="305124" y="1476258"/>
                            <a:ext cx="506082" cy="226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082" h="226581">
                                <a:moveTo>
                                  <a:pt x="225222" y="0"/>
                                </a:moveTo>
                                <a:lnTo>
                                  <a:pt x="484378" y="0"/>
                                </a:lnTo>
                                <a:lnTo>
                                  <a:pt x="506082" y="56985"/>
                                </a:lnTo>
                                <a:lnTo>
                                  <a:pt x="506082" y="67831"/>
                                </a:lnTo>
                                <a:lnTo>
                                  <a:pt x="502006" y="73266"/>
                                </a:lnTo>
                                <a:lnTo>
                                  <a:pt x="492519" y="73266"/>
                                </a:lnTo>
                                <a:lnTo>
                                  <a:pt x="492519" y="226581"/>
                                </a:lnTo>
                                <a:lnTo>
                                  <a:pt x="0" y="226581"/>
                                </a:lnTo>
                                <a:lnTo>
                                  <a:pt x="0" y="56985"/>
                                </a:lnTo>
                                <a:lnTo>
                                  <a:pt x="206235" y="56985"/>
                                </a:lnTo>
                                <a:lnTo>
                                  <a:pt x="2252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52" name="Shape 15752"/>
                        <wps:cNvSpPr/>
                        <wps:spPr>
                          <a:xfrm>
                            <a:off x="349901" y="1529176"/>
                            <a:ext cx="1084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" h="9144">
                                <a:moveTo>
                                  <a:pt x="0" y="0"/>
                                </a:moveTo>
                                <a:lnTo>
                                  <a:pt x="10846" y="0"/>
                                </a:lnTo>
                                <a:lnTo>
                                  <a:pt x="10846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53" name="Shape 15753"/>
                        <wps:cNvSpPr/>
                        <wps:spPr>
                          <a:xfrm>
                            <a:off x="491519" y="1325658"/>
                            <a:ext cx="13056" cy="488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56" h="48844">
                                <a:moveTo>
                                  <a:pt x="0" y="0"/>
                                </a:moveTo>
                                <a:lnTo>
                                  <a:pt x="13056" y="0"/>
                                </a:lnTo>
                                <a:lnTo>
                                  <a:pt x="13056" y="48844"/>
                                </a:lnTo>
                                <a:lnTo>
                                  <a:pt x="0" y="488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54" name="Shape 15754"/>
                        <wps:cNvSpPr/>
                        <wps:spPr>
                          <a:xfrm>
                            <a:off x="349901" y="1325658"/>
                            <a:ext cx="154673" cy="488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673" h="48844">
                                <a:moveTo>
                                  <a:pt x="0" y="0"/>
                                </a:moveTo>
                                <a:lnTo>
                                  <a:pt x="154673" y="0"/>
                                </a:lnTo>
                                <a:lnTo>
                                  <a:pt x="154673" y="48844"/>
                                </a:lnTo>
                                <a:lnTo>
                                  <a:pt x="0" y="488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55" name="Shape 15755"/>
                        <wps:cNvSpPr/>
                        <wps:spPr>
                          <a:xfrm>
                            <a:off x="349901" y="1325658"/>
                            <a:ext cx="13043" cy="208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43" h="208941">
                                <a:moveTo>
                                  <a:pt x="0" y="0"/>
                                </a:moveTo>
                                <a:lnTo>
                                  <a:pt x="13043" y="0"/>
                                </a:lnTo>
                                <a:lnTo>
                                  <a:pt x="13043" y="208941"/>
                                </a:lnTo>
                                <a:lnTo>
                                  <a:pt x="0" y="20894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8" name="Shape 398"/>
                        <wps:cNvSpPr/>
                        <wps:spPr>
                          <a:xfrm>
                            <a:off x="528556" y="1282240"/>
                            <a:ext cx="86379" cy="73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79" h="73266">
                                <a:moveTo>
                                  <a:pt x="25959" y="0"/>
                                </a:moveTo>
                                <a:lnTo>
                                  <a:pt x="86379" y="0"/>
                                </a:lnTo>
                                <a:lnTo>
                                  <a:pt x="86379" y="10846"/>
                                </a:lnTo>
                                <a:lnTo>
                                  <a:pt x="25959" y="10846"/>
                                </a:lnTo>
                                <a:cubicBezTo>
                                  <a:pt x="23914" y="10846"/>
                                  <a:pt x="22187" y="12281"/>
                                  <a:pt x="21742" y="14313"/>
                                </a:cubicBezTo>
                                <a:lnTo>
                                  <a:pt x="11379" y="62408"/>
                                </a:lnTo>
                                <a:lnTo>
                                  <a:pt x="86379" y="62408"/>
                                </a:lnTo>
                                <a:lnTo>
                                  <a:pt x="86379" y="73266"/>
                                </a:lnTo>
                                <a:lnTo>
                                  <a:pt x="10871" y="73266"/>
                                </a:lnTo>
                                <a:cubicBezTo>
                                  <a:pt x="7722" y="73266"/>
                                  <a:pt x="4762" y="71857"/>
                                  <a:pt x="2781" y="69393"/>
                                </a:cubicBezTo>
                                <a:cubicBezTo>
                                  <a:pt x="775" y="66904"/>
                                  <a:pt x="0" y="63691"/>
                                  <a:pt x="673" y="60566"/>
                                </a:cubicBezTo>
                                <a:lnTo>
                                  <a:pt x="11138" y="12040"/>
                                </a:lnTo>
                                <a:cubicBezTo>
                                  <a:pt x="12624" y="5067"/>
                                  <a:pt x="18859" y="0"/>
                                  <a:pt x="259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9" name="Shape 399"/>
                        <wps:cNvSpPr/>
                        <wps:spPr>
                          <a:xfrm>
                            <a:off x="614935" y="1282240"/>
                            <a:ext cx="89605" cy="73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605" h="73266">
                                <a:moveTo>
                                  <a:pt x="0" y="0"/>
                                </a:moveTo>
                                <a:lnTo>
                                  <a:pt x="89605" y="0"/>
                                </a:lnTo>
                                <a:lnTo>
                                  <a:pt x="69742" y="65824"/>
                                </a:lnTo>
                                <a:cubicBezTo>
                                  <a:pt x="68396" y="70282"/>
                                  <a:pt x="64383" y="73266"/>
                                  <a:pt x="59760" y="73266"/>
                                </a:cubicBezTo>
                                <a:lnTo>
                                  <a:pt x="0" y="73266"/>
                                </a:lnTo>
                                <a:lnTo>
                                  <a:pt x="0" y="62408"/>
                                </a:lnTo>
                                <a:lnTo>
                                  <a:pt x="59442" y="62408"/>
                                </a:lnTo>
                                <a:lnTo>
                                  <a:pt x="75000" y="10846"/>
                                </a:lnTo>
                                <a:lnTo>
                                  <a:pt x="0" y="108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0" name="Shape 400"/>
                        <wps:cNvSpPr/>
                        <wps:spPr>
                          <a:xfrm>
                            <a:off x="762358" y="1281766"/>
                            <a:ext cx="24867" cy="73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67" h="73737">
                                <a:moveTo>
                                  <a:pt x="7125" y="572"/>
                                </a:moveTo>
                                <a:cubicBezTo>
                                  <a:pt x="10046" y="0"/>
                                  <a:pt x="12903" y="1931"/>
                                  <a:pt x="13475" y="4877"/>
                                </a:cubicBezTo>
                                <a:lnTo>
                                  <a:pt x="24206" y="60884"/>
                                </a:lnTo>
                                <a:cubicBezTo>
                                  <a:pt x="24867" y="64046"/>
                                  <a:pt x="24054" y="67349"/>
                                  <a:pt x="21996" y="69889"/>
                                </a:cubicBezTo>
                                <a:cubicBezTo>
                                  <a:pt x="20002" y="72327"/>
                                  <a:pt x="17069" y="73737"/>
                                  <a:pt x="13945" y="73737"/>
                                </a:cubicBezTo>
                                <a:lnTo>
                                  <a:pt x="5423" y="73737"/>
                                </a:lnTo>
                                <a:cubicBezTo>
                                  <a:pt x="2426" y="73737"/>
                                  <a:pt x="0" y="71311"/>
                                  <a:pt x="0" y="68314"/>
                                </a:cubicBezTo>
                                <a:cubicBezTo>
                                  <a:pt x="0" y="65316"/>
                                  <a:pt x="2426" y="62878"/>
                                  <a:pt x="5423" y="62878"/>
                                </a:cubicBezTo>
                                <a:lnTo>
                                  <a:pt x="13538" y="62878"/>
                                </a:lnTo>
                                <a:lnTo>
                                  <a:pt x="2807" y="6922"/>
                                </a:lnTo>
                                <a:cubicBezTo>
                                  <a:pt x="2248" y="3976"/>
                                  <a:pt x="4178" y="1131"/>
                                  <a:pt x="7125" y="57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1" name="Shape 401"/>
                        <wps:cNvSpPr/>
                        <wps:spPr>
                          <a:xfrm>
                            <a:off x="539851" y="1344647"/>
                            <a:ext cx="10846" cy="32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" h="32563">
                                <a:moveTo>
                                  <a:pt x="5423" y="0"/>
                                </a:moveTo>
                                <a:cubicBezTo>
                                  <a:pt x="8420" y="0"/>
                                  <a:pt x="10846" y="2426"/>
                                  <a:pt x="10846" y="5423"/>
                                </a:cubicBezTo>
                                <a:lnTo>
                                  <a:pt x="10846" y="27140"/>
                                </a:lnTo>
                                <a:cubicBezTo>
                                  <a:pt x="10846" y="30138"/>
                                  <a:pt x="8420" y="32563"/>
                                  <a:pt x="5423" y="32563"/>
                                </a:cubicBezTo>
                                <a:cubicBezTo>
                                  <a:pt x="2426" y="32563"/>
                                  <a:pt x="0" y="30138"/>
                                  <a:pt x="0" y="27140"/>
                                </a:cubicBezTo>
                                <a:lnTo>
                                  <a:pt x="0" y="5423"/>
                                </a:lnTo>
                                <a:cubicBezTo>
                                  <a:pt x="0" y="2426"/>
                                  <a:pt x="2426" y="0"/>
                                  <a:pt x="54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56" name="Shape 15756"/>
                        <wps:cNvSpPr/>
                        <wps:spPr>
                          <a:xfrm>
                            <a:off x="759650" y="1474904"/>
                            <a:ext cx="1084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" h="9144">
                                <a:moveTo>
                                  <a:pt x="0" y="0"/>
                                </a:moveTo>
                                <a:lnTo>
                                  <a:pt x="10846" y="0"/>
                                </a:lnTo>
                                <a:lnTo>
                                  <a:pt x="10846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57" name="Shape 15757"/>
                        <wps:cNvSpPr/>
                        <wps:spPr>
                          <a:xfrm>
                            <a:off x="694525" y="1282232"/>
                            <a:ext cx="10846" cy="198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" h="198095">
                                <a:moveTo>
                                  <a:pt x="0" y="0"/>
                                </a:moveTo>
                                <a:lnTo>
                                  <a:pt x="10846" y="0"/>
                                </a:lnTo>
                                <a:lnTo>
                                  <a:pt x="10846" y="198095"/>
                                </a:lnTo>
                                <a:lnTo>
                                  <a:pt x="0" y="198095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58" name="Shape 15758"/>
                        <wps:cNvSpPr/>
                        <wps:spPr>
                          <a:xfrm>
                            <a:off x="694525" y="1474904"/>
                            <a:ext cx="1084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" h="9144">
                                <a:moveTo>
                                  <a:pt x="0" y="0"/>
                                </a:moveTo>
                                <a:lnTo>
                                  <a:pt x="10846" y="0"/>
                                </a:lnTo>
                                <a:lnTo>
                                  <a:pt x="10846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59" name="Shape 15759"/>
                        <wps:cNvSpPr/>
                        <wps:spPr>
                          <a:xfrm>
                            <a:off x="759650" y="1282232"/>
                            <a:ext cx="10846" cy="198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" h="198095">
                                <a:moveTo>
                                  <a:pt x="0" y="0"/>
                                </a:moveTo>
                                <a:lnTo>
                                  <a:pt x="10846" y="0"/>
                                </a:lnTo>
                                <a:lnTo>
                                  <a:pt x="10846" y="198095"/>
                                </a:lnTo>
                                <a:lnTo>
                                  <a:pt x="0" y="198095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60" name="Shape 15760"/>
                        <wps:cNvSpPr/>
                        <wps:spPr>
                          <a:xfrm>
                            <a:off x="694525" y="1282232"/>
                            <a:ext cx="75971" cy="10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971" h="10859">
                                <a:moveTo>
                                  <a:pt x="0" y="0"/>
                                </a:moveTo>
                                <a:lnTo>
                                  <a:pt x="75971" y="0"/>
                                </a:lnTo>
                                <a:lnTo>
                                  <a:pt x="75971" y="10859"/>
                                </a:lnTo>
                                <a:lnTo>
                                  <a:pt x="0" y="1085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3" name="Shape 403"/>
                        <wps:cNvSpPr/>
                        <wps:spPr>
                          <a:xfrm>
                            <a:off x="401454" y="1325648"/>
                            <a:ext cx="46127" cy="43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27" h="43421">
                                <a:moveTo>
                                  <a:pt x="5423" y="0"/>
                                </a:moveTo>
                                <a:cubicBezTo>
                                  <a:pt x="8420" y="0"/>
                                  <a:pt x="10859" y="2439"/>
                                  <a:pt x="10859" y="5435"/>
                                </a:cubicBezTo>
                                <a:lnTo>
                                  <a:pt x="10859" y="32563"/>
                                </a:lnTo>
                                <a:lnTo>
                                  <a:pt x="35281" y="32563"/>
                                </a:lnTo>
                                <a:lnTo>
                                  <a:pt x="35281" y="5435"/>
                                </a:lnTo>
                                <a:cubicBezTo>
                                  <a:pt x="35281" y="2439"/>
                                  <a:pt x="37706" y="0"/>
                                  <a:pt x="40704" y="0"/>
                                </a:cubicBezTo>
                                <a:cubicBezTo>
                                  <a:pt x="43701" y="0"/>
                                  <a:pt x="46127" y="2439"/>
                                  <a:pt x="46127" y="5435"/>
                                </a:cubicBezTo>
                                <a:lnTo>
                                  <a:pt x="46127" y="33757"/>
                                </a:lnTo>
                                <a:cubicBezTo>
                                  <a:pt x="46127" y="39091"/>
                                  <a:pt x="41643" y="43421"/>
                                  <a:pt x="36119" y="43421"/>
                                </a:cubicBezTo>
                                <a:lnTo>
                                  <a:pt x="10020" y="43421"/>
                                </a:lnTo>
                                <a:cubicBezTo>
                                  <a:pt x="4496" y="43421"/>
                                  <a:pt x="0" y="39091"/>
                                  <a:pt x="0" y="33757"/>
                                </a:cubicBezTo>
                                <a:lnTo>
                                  <a:pt x="0" y="5435"/>
                                </a:lnTo>
                                <a:cubicBezTo>
                                  <a:pt x="0" y="2439"/>
                                  <a:pt x="2426" y="0"/>
                                  <a:pt x="54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61" name="Shape 15761"/>
                        <wps:cNvSpPr/>
                        <wps:spPr>
                          <a:xfrm>
                            <a:off x="453018" y="1366362"/>
                            <a:ext cx="13043" cy="1682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43" h="168237">
                                <a:moveTo>
                                  <a:pt x="0" y="0"/>
                                </a:moveTo>
                                <a:lnTo>
                                  <a:pt x="13043" y="0"/>
                                </a:lnTo>
                                <a:lnTo>
                                  <a:pt x="13043" y="168237"/>
                                </a:lnTo>
                                <a:lnTo>
                                  <a:pt x="0" y="16823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CAC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62" name="Shape 15762"/>
                        <wps:cNvSpPr/>
                        <wps:spPr>
                          <a:xfrm>
                            <a:off x="453018" y="1366362"/>
                            <a:ext cx="143815" cy="13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815" h="13043">
                                <a:moveTo>
                                  <a:pt x="0" y="0"/>
                                </a:moveTo>
                                <a:lnTo>
                                  <a:pt x="143815" y="0"/>
                                </a:lnTo>
                                <a:lnTo>
                                  <a:pt x="143815" y="13043"/>
                                </a:lnTo>
                                <a:lnTo>
                                  <a:pt x="0" y="1304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CAC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63" name="Shape 15763"/>
                        <wps:cNvSpPr/>
                        <wps:spPr>
                          <a:xfrm>
                            <a:off x="453018" y="1529176"/>
                            <a:ext cx="1084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" h="9144">
                                <a:moveTo>
                                  <a:pt x="0" y="0"/>
                                </a:moveTo>
                                <a:lnTo>
                                  <a:pt x="10846" y="0"/>
                                </a:lnTo>
                                <a:lnTo>
                                  <a:pt x="10846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CAC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64" name="Shape 15764"/>
                        <wps:cNvSpPr/>
                        <wps:spPr>
                          <a:xfrm>
                            <a:off x="591410" y="1366362"/>
                            <a:ext cx="9144" cy="10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84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846"/>
                                </a:lnTo>
                                <a:lnTo>
                                  <a:pt x="0" y="1084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CAC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65" name="Shape 15765"/>
                        <wps:cNvSpPr/>
                        <wps:spPr>
                          <a:xfrm>
                            <a:off x="661962" y="1474904"/>
                            <a:ext cx="1084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" h="9144">
                                <a:moveTo>
                                  <a:pt x="0" y="0"/>
                                </a:moveTo>
                                <a:lnTo>
                                  <a:pt x="10846" y="0"/>
                                </a:lnTo>
                                <a:lnTo>
                                  <a:pt x="10846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CAC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66" name="Shape 15766"/>
                        <wps:cNvSpPr/>
                        <wps:spPr>
                          <a:xfrm>
                            <a:off x="580555" y="1474904"/>
                            <a:ext cx="1084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" h="9144">
                                <a:moveTo>
                                  <a:pt x="0" y="0"/>
                                </a:moveTo>
                                <a:lnTo>
                                  <a:pt x="10846" y="0"/>
                                </a:lnTo>
                                <a:lnTo>
                                  <a:pt x="10846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CAC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67" name="Shape 15767"/>
                        <wps:cNvSpPr/>
                        <wps:spPr>
                          <a:xfrm>
                            <a:off x="661962" y="1366358"/>
                            <a:ext cx="10846" cy="1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" h="113970">
                                <a:moveTo>
                                  <a:pt x="0" y="0"/>
                                </a:moveTo>
                                <a:lnTo>
                                  <a:pt x="10846" y="0"/>
                                </a:lnTo>
                                <a:lnTo>
                                  <a:pt x="10846" y="113970"/>
                                </a:lnTo>
                                <a:lnTo>
                                  <a:pt x="0" y="11397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CAC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68" name="Shape 15768"/>
                        <wps:cNvSpPr/>
                        <wps:spPr>
                          <a:xfrm>
                            <a:off x="580555" y="1366358"/>
                            <a:ext cx="92253" cy="10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253" h="10858">
                                <a:moveTo>
                                  <a:pt x="0" y="0"/>
                                </a:moveTo>
                                <a:lnTo>
                                  <a:pt x="92253" y="0"/>
                                </a:lnTo>
                                <a:lnTo>
                                  <a:pt x="92253" y="10858"/>
                                </a:lnTo>
                                <a:lnTo>
                                  <a:pt x="0" y="1085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CAC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69" name="Shape 15769"/>
                        <wps:cNvSpPr/>
                        <wps:spPr>
                          <a:xfrm>
                            <a:off x="580555" y="1366358"/>
                            <a:ext cx="10846" cy="1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" h="113970">
                                <a:moveTo>
                                  <a:pt x="0" y="0"/>
                                </a:moveTo>
                                <a:lnTo>
                                  <a:pt x="10846" y="0"/>
                                </a:lnTo>
                                <a:lnTo>
                                  <a:pt x="10846" y="113970"/>
                                </a:lnTo>
                                <a:lnTo>
                                  <a:pt x="0" y="11397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CAC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6" name="Shape 406"/>
                        <wps:cNvSpPr/>
                        <wps:spPr>
                          <a:xfrm>
                            <a:off x="607682" y="1369074"/>
                            <a:ext cx="37998" cy="46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98" h="46127">
                                <a:moveTo>
                                  <a:pt x="5436" y="0"/>
                                </a:moveTo>
                                <a:cubicBezTo>
                                  <a:pt x="8433" y="0"/>
                                  <a:pt x="10859" y="2426"/>
                                  <a:pt x="10859" y="5423"/>
                                </a:cubicBezTo>
                                <a:lnTo>
                                  <a:pt x="10859" y="35268"/>
                                </a:lnTo>
                                <a:lnTo>
                                  <a:pt x="27140" y="35268"/>
                                </a:lnTo>
                                <a:lnTo>
                                  <a:pt x="27140" y="5423"/>
                                </a:lnTo>
                                <a:cubicBezTo>
                                  <a:pt x="27140" y="2426"/>
                                  <a:pt x="29566" y="0"/>
                                  <a:pt x="32563" y="0"/>
                                </a:cubicBezTo>
                                <a:cubicBezTo>
                                  <a:pt x="35560" y="0"/>
                                  <a:pt x="37998" y="2426"/>
                                  <a:pt x="37998" y="5423"/>
                                </a:cubicBezTo>
                                <a:lnTo>
                                  <a:pt x="37998" y="36462"/>
                                </a:lnTo>
                                <a:cubicBezTo>
                                  <a:pt x="37998" y="41796"/>
                                  <a:pt x="33655" y="46127"/>
                                  <a:pt x="28334" y="46127"/>
                                </a:cubicBezTo>
                                <a:lnTo>
                                  <a:pt x="9665" y="46127"/>
                                </a:lnTo>
                                <a:cubicBezTo>
                                  <a:pt x="4343" y="46127"/>
                                  <a:pt x="0" y="41796"/>
                                  <a:pt x="0" y="36462"/>
                                </a:cubicBezTo>
                                <a:lnTo>
                                  <a:pt x="0" y="5423"/>
                                </a:lnTo>
                                <a:cubicBezTo>
                                  <a:pt x="0" y="2426"/>
                                  <a:pt x="2439" y="0"/>
                                  <a:pt x="54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CAC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70" name="Shape 15770"/>
                        <wps:cNvSpPr/>
                        <wps:spPr>
                          <a:xfrm>
                            <a:off x="526284" y="1697417"/>
                            <a:ext cx="1084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" h="9144">
                                <a:moveTo>
                                  <a:pt x="0" y="0"/>
                                </a:moveTo>
                                <a:lnTo>
                                  <a:pt x="10846" y="0"/>
                                </a:lnTo>
                                <a:lnTo>
                                  <a:pt x="10846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71" name="Shape 15771"/>
                        <wps:cNvSpPr/>
                        <wps:spPr>
                          <a:xfrm>
                            <a:off x="526284" y="1472183"/>
                            <a:ext cx="108534" cy="10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534" h="10858">
                                <a:moveTo>
                                  <a:pt x="0" y="0"/>
                                </a:moveTo>
                                <a:lnTo>
                                  <a:pt x="108534" y="0"/>
                                </a:lnTo>
                                <a:lnTo>
                                  <a:pt x="108534" y="10858"/>
                                </a:lnTo>
                                <a:lnTo>
                                  <a:pt x="0" y="1085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72" name="Shape 15772"/>
                        <wps:cNvSpPr/>
                        <wps:spPr>
                          <a:xfrm>
                            <a:off x="526284" y="1472183"/>
                            <a:ext cx="10846" cy="2306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" h="230657">
                                <a:moveTo>
                                  <a:pt x="0" y="0"/>
                                </a:moveTo>
                                <a:lnTo>
                                  <a:pt x="10846" y="0"/>
                                </a:lnTo>
                                <a:lnTo>
                                  <a:pt x="10846" y="230657"/>
                                </a:lnTo>
                                <a:lnTo>
                                  <a:pt x="0" y="23065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73" name="Shape 15773"/>
                        <wps:cNvSpPr/>
                        <wps:spPr>
                          <a:xfrm>
                            <a:off x="629395" y="1472183"/>
                            <a:ext cx="9144" cy="10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85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858"/>
                                </a:lnTo>
                                <a:lnTo>
                                  <a:pt x="0" y="1085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8" name="Shape 408"/>
                        <wps:cNvSpPr/>
                        <wps:spPr>
                          <a:xfrm>
                            <a:off x="792213" y="1544100"/>
                            <a:ext cx="10846" cy="160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" h="160096">
                                <a:moveTo>
                                  <a:pt x="5423" y="0"/>
                                </a:moveTo>
                                <a:cubicBezTo>
                                  <a:pt x="8420" y="0"/>
                                  <a:pt x="10846" y="2426"/>
                                  <a:pt x="10846" y="5423"/>
                                </a:cubicBezTo>
                                <a:lnTo>
                                  <a:pt x="10846" y="154674"/>
                                </a:lnTo>
                                <a:cubicBezTo>
                                  <a:pt x="10846" y="157671"/>
                                  <a:pt x="8420" y="160096"/>
                                  <a:pt x="5423" y="160096"/>
                                </a:cubicBezTo>
                                <a:cubicBezTo>
                                  <a:pt x="2426" y="160096"/>
                                  <a:pt x="0" y="157671"/>
                                  <a:pt x="0" y="154674"/>
                                </a:cubicBezTo>
                                <a:lnTo>
                                  <a:pt x="0" y="5423"/>
                                </a:lnTo>
                                <a:cubicBezTo>
                                  <a:pt x="0" y="2426"/>
                                  <a:pt x="2426" y="0"/>
                                  <a:pt x="54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74" name="Shape 15774"/>
                        <wps:cNvSpPr/>
                        <wps:spPr>
                          <a:xfrm>
                            <a:off x="301057" y="1700131"/>
                            <a:ext cx="1084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" h="9144">
                                <a:moveTo>
                                  <a:pt x="0" y="0"/>
                                </a:moveTo>
                                <a:lnTo>
                                  <a:pt x="10846" y="0"/>
                                </a:lnTo>
                                <a:lnTo>
                                  <a:pt x="10846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75" name="Shape 15775"/>
                        <wps:cNvSpPr/>
                        <wps:spPr>
                          <a:xfrm>
                            <a:off x="425873" y="1526459"/>
                            <a:ext cx="9144" cy="10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85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858"/>
                                </a:lnTo>
                                <a:lnTo>
                                  <a:pt x="0" y="1085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76" name="Shape 15776"/>
                        <wps:cNvSpPr/>
                        <wps:spPr>
                          <a:xfrm>
                            <a:off x="301057" y="1526459"/>
                            <a:ext cx="130251" cy="10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251" h="10858">
                                <a:moveTo>
                                  <a:pt x="0" y="0"/>
                                </a:moveTo>
                                <a:lnTo>
                                  <a:pt x="130251" y="0"/>
                                </a:lnTo>
                                <a:lnTo>
                                  <a:pt x="130251" y="10858"/>
                                </a:lnTo>
                                <a:lnTo>
                                  <a:pt x="0" y="1085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77" name="Shape 15777"/>
                        <wps:cNvSpPr/>
                        <wps:spPr>
                          <a:xfrm>
                            <a:off x="301057" y="1526459"/>
                            <a:ext cx="10846" cy="1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" h="179095">
                                <a:moveTo>
                                  <a:pt x="0" y="0"/>
                                </a:moveTo>
                                <a:lnTo>
                                  <a:pt x="10846" y="0"/>
                                </a:lnTo>
                                <a:lnTo>
                                  <a:pt x="10846" y="179095"/>
                                </a:lnTo>
                                <a:lnTo>
                                  <a:pt x="0" y="179095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78" name="Shape 15778"/>
                        <wps:cNvSpPr/>
                        <wps:spPr>
                          <a:xfrm>
                            <a:off x="420455" y="1697417"/>
                            <a:ext cx="1084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" h="9144">
                                <a:moveTo>
                                  <a:pt x="0" y="0"/>
                                </a:moveTo>
                                <a:lnTo>
                                  <a:pt x="10846" y="0"/>
                                </a:lnTo>
                                <a:lnTo>
                                  <a:pt x="10846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79" name="Shape 15779"/>
                        <wps:cNvSpPr/>
                        <wps:spPr>
                          <a:xfrm>
                            <a:off x="510003" y="1526463"/>
                            <a:ext cx="9144" cy="10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84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846"/>
                                </a:lnTo>
                                <a:lnTo>
                                  <a:pt x="0" y="1084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80" name="Shape 15780"/>
                        <wps:cNvSpPr/>
                        <wps:spPr>
                          <a:xfrm>
                            <a:off x="420455" y="1526463"/>
                            <a:ext cx="10846" cy="1763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6" h="176378">
                                <a:moveTo>
                                  <a:pt x="0" y="0"/>
                                </a:moveTo>
                                <a:lnTo>
                                  <a:pt x="10846" y="0"/>
                                </a:lnTo>
                                <a:lnTo>
                                  <a:pt x="10846" y="176378"/>
                                </a:lnTo>
                                <a:lnTo>
                                  <a:pt x="0" y="17637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81" name="Shape 15781"/>
                        <wps:cNvSpPr/>
                        <wps:spPr>
                          <a:xfrm>
                            <a:off x="420455" y="1526463"/>
                            <a:ext cx="94971" cy="10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971" h="10846">
                                <a:moveTo>
                                  <a:pt x="0" y="0"/>
                                </a:moveTo>
                                <a:lnTo>
                                  <a:pt x="94971" y="0"/>
                                </a:lnTo>
                                <a:lnTo>
                                  <a:pt x="94971" y="10846"/>
                                </a:lnTo>
                                <a:lnTo>
                                  <a:pt x="0" y="1084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1" name="Shape 411"/>
                        <wps:cNvSpPr/>
                        <wps:spPr>
                          <a:xfrm>
                            <a:off x="336330" y="1569878"/>
                            <a:ext cx="59703" cy="21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03" h="21704">
                                <a:moveTo>
                                  <a:pt x="10858" y="0"/>
                                </a:moveTo>
                                <a:lnTo>
                                  <a:pt x="48844" y="0"/>
                                </a:lnTo>
                                <a:cubicBezTo>
                                  <a:pt x="54839" y="0"/>
                                  <a:pt x="59703" y="4851"/>
                                  <a:pt x="59703" y="10846"/>
                                </a:cubicBezTo>
                                <a:cubicBezTo>
                                  <a:pt x="59703" y="16852"/>
                                  <a:pt x="54839" y="21704"/>
                                  <a:pt x="48844" y="21704"/>
                                </a:cubicBezTo>
                                <a:lnTo>
                                  <a:pt x="10858" y="21704"/>
                                </a:lnTo>
                                <a:cubicBezTo>
                                  <a:pt x="4851" y="21704"/>
                                  <a:pt x="0" y="16852"/>
                                  <a:pt x="0" y="10846"/>
                                </a:cubicBezTo>
                                <a:cubicBezTo>
                                  <a:pt x="0" y="4851"/>
                                  <a:pt x="4851" y="0"/>
                                  <a:pt x="108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2" name="Shape 412"/>
                        <wps:cNvSpPr/>
                        <wps:spPr>
                          <a:xfrm>
                            <a:off x="330902" y="1564445"/>
                            <a:ext cx="35281" cy="32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81" h="32562">
                                <a:moveTo>
                                  <a:pt x="16281" y="0"/>
                                </a:moveTo>
                                <a:lnTo>
                                  <a:pt x="35281" y="0"/>
                                </a:lnTo>
                                <a:lnTo>
                                  <a:pt x="35281" y="10858"/>
                                </a:lnTo>
                                <a:lnTo>
                                  <a:pt x="16281" y="10858"/>
                                </a:lnTo>
                                <a:cubicBezTo>
                                  <a:pt x="13284" y="10858"/>
                                  <a:pt x="10858" y="13297"/>
                                  <a:pt x="10858" y="16281"/>
                                </a:cubicBezTo>
                                <a:cubicBezTo>
                                  <a:pt x="10858" y="19279"/>
                                  <a:pt x="13284" y="21717"/>
                                  <a:pt x="16281" y="21717"/>
                                </a:cubicBezTo>
                                <a:lnTo>
                                  <a:pt x="35281" y="21717"/>
                                </a:lnTo>
                                <a:lnTo>
                                  <a:pt x="35281" y="32562"/>
                                </a:lnTo>
                                <a:lnTo>
                                  <a:pt x="16281" y="32562"/>
                                </a:lnTo>
                                <a:cubicBezTo>
                                  <a:pt x="7303" y="32562"/>
                                  <a:pt x="0" y="25260"/>
                                  <a:pt x="0" y="16281"/>
                                </a:cubicBezTo>
                                <a:cubicBezTo>
                                  <a:pt x="0" y="7302"/>
                                  <a:pt x="7303" y="0"/>
                                  <a:pt x="162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3" name="Shape 413"/>
                        <wps:cNvSpPr/>
                        <wps:spPr>
                          <a:xfrm>
                            <a:off x="366183" y="1564445"/>
                            <a:ext cx="35268" cy="32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68" h="32562">
                                <a:moveTo>
                                  <a:pt x="0" y="0"/>
                                </a:moveTo>
                                <a:lnTo>
                                  <a:pt x="18987" y="0"/>
                                </a:lnTo>
                                <a:cubicBezTo>
                                  <a:pt x="27965" y="0"/>
                                  <a:pt x="35268" y="7302"/>
                                  <a:pt x="35268" y="16281"/>
                                </a:cubicBezTo>
                                <a:cubicBezTo>
                                  <a:pt x="35268" y="25260"/>
                                  <a:pt x="27965" y="32562"/>
                                  <a:pt x="18987" y="32562"/>
                                </a:cubicBezTo>
                                <a:lnTo>
                                  <a:pt x="0" y="32562"/>
                                </a:lnTo>
                                <a:lnTo>
                                  <a:pt x="0" y="21717"/>
                                </a:lnTo>
                                <a:lnTo>
                                  <a:pt x="18987" y="21717"/>
                                </a:lnTo>
                                <a:cubicBezTo>
                                  <a:pt x="21984" y="21717"/>
                                  <a:pt x="24422" y="19279"/>
                                  <a:pt x="24422" y="16281"/>
                                </a:cubicBezTo>
                                <a:cubicBezTo>
                                  <a:pt x="24422" y="13297"/>
                                  <a:pt x="21984" y="10858"/>
                                  <a:pt x="18987" y="10858"/>
                                </a:cubicBezTo>
                                <a:lnTo>
                                  <a:pt x="0" y="108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4" name="Shape 414"/>
                        <wps:cNvSpPr/>
                        <wps:spPr>
                          <a:xfrm>
                            <a:off x="619083" y="1472181"/>
                            <a:ext cx="102304" cy="2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304" h="233375">
                                <a:moveTo>
                                  <a:pt x="0" y="0"/>
                                </a:moveTo>
                                <a:lnTo>
                                  <a:pt x="102304" y="0"/>
                                </a:lnTo>
                                <a:lnTo>
                                  <a:pt x="102304" y="10858"/>
                                </a:lnTo>
                                <a:lnTo>
                                  <a:pt x="15202" y="10858"/>
                                </a:lnTo>
                                <a:lnTo>
                                  <a:pt x="35052" y="68707"/>
                                </a:lnTo>
                                <a:cubicBezTo>
                                  <a:pt x="35293" y="69799"/>
                                  <a:pt x="36284" y="70561"/>
                                  <a:pt x="37452" y="70561"/>
                                </a:cubicBezTo>
                                <a:lnTo>
                                  <a:pt x="102304" y="70561"/>
                                </a:lnTo>
                                <a:lnTo>
                                  <a:pt x="102304" y="81407"/>
                                </a:lnTo>
                                <a:lnTo>
                                  <a:pt x="37452" y="81407"/>
                                </a:lnTo>
                                <a:cubicBezTo>
                                  <a:pt x="31305" y="81407"/>
                                  <a:pt x="26048" y="77343"/>
                                  <a:pt x="24549" y="71462"/>
                                </a:cubicBezTo>
                                <a:lnTo>
                                  <a:pt x="13030" y="37935"/>
                                </a:lnTo>
                                <a:lnTo>
                                  <a:pt x="13030" y="227940"/>
                                </a:lnTo>
                                <a:cubicBezTo>
                                  <a:pt x="13030" y="230936"/>
                                  <a:pt x="10592" y="233375"/>
                                  <a:pt x="7594" y="233375"/>
                                </a:cubicBezTo>
                                <a:cubicBezTo>
                                  <a:pt x="4597" y="233375"/>
                                  <a:pt x="2172" y="230936"/>
                                  <a:pt x="2172" y="227940"/>
                                </a:cubicBezTo>
                                <a:lnTo>
                                  <a:pt x="2172" y="63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5" name="Shape 415"/>
                        <wps:cNvSpPr/>
                        <wps:spPr>
                          <a:xfrm>
                            <a:off x="721387" y="1472181"/>
                            <a:ext cx="98560" cy="81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560" h="81407">
                                <a:moveTo>
                                  <a:pt x="0" y="0"/>
                                </a:moveTo>
                                <a:lnTo>
                                  <a:pt x="65108" y="0"/>
                                </a:lnTo>
                                <a:cubicBezTo>
                                  <a:pt x="70378" y="0"/>
                                  <a:pt x="75128" y="3302"/>
                                  <a:pt x="76919" y="8217"/>
                                </a:cubicBezTo>
                                <a:lnTo>
                                  <a:pt x="97531" y="64846"/>
                                </a:lnTo>
                                <a:cubicBezTo>
                                  <a:pt x="98560" y="68808"/>
                                  <a:pt x="97721" y="72961"/>
                                  <a:pt x="95194" y="76225"/>
                                </a:cubicBezTo>
                                <a:cubicBezTo>
                                  <a:pt x="92654" y="79515"/>
                                  <a:pt x="88793" y="81407"/>
                                  <a:pt x="84615" y="81407"/>
                                </a:cubicBezTo>
                                <a:lnTo>
                                  <a:pt x="0" y="81407"/>
                                </a:lnTo>
                                <a:lnTo>
                                  <a:pt x="0" y="70561"/>
                                </a:lnTo>
                                <a:lnTo>
                                  <a:pt x="84615" y="70561"/>
                                </a:lnTo>
                                <a:cubicBezTo>
                                  <a:pt x="85694" y="70561"/>
                                  <a:pt x="86330" y="69952"/>
                                  <a:pt x="86609" y="69583"/>
                                </a:cubicBezTo>
                                <a:cubicBezTo>
                                  <a:pt x="86850" y="69266"/>
                                  <a:pt x="87218" y="68618"/>
                                  <a:pt x="87066" y="67767"/>
                                </a:cubicBezTo>
                                <a:lnTo>
                                  <a:pt x="66721" y="11925"/>
                                </a:lnTo>
                                <a:cubicBezTo>
                                  <a:pt x="66479" y="11278"/>
                                  <a:pt x="65844" y="10858"/>
                                  <a:pt x="65108" y="10858"/>
                                </a:cubicBezTo>
                                <a:lnTo>
                                  <a:pt x="0" y="108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" name="Shape 416"/>
                        <wps:cNvSpPr/>
                        <wps:spPr>
                          <a:xfrm>
                            <a:off x="504873" y="1471639"/>
                            <a:ext cx="30899" cy="83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99" h="83312">
                                <a:moveTo>
                                  <a:pt x="22682" y="698"/>
                                </a:moveTo>
                                <a:cubicBezTo>
                                  <a:pt x="25603" y="1410"/>
                                  <a:pt x="27381" y="4343"/>
                                  <a:pt x="26683" y="7251"/>
                                </a:cubicBezTo>
                                <a:lnTo>
                                  <a:pt x="11570" y="69393"/>
                                </a:lnTo>
                                <a:cubicBezTo>
                                  <a:pt x="11290" y="70447"/>
                                  <a:pt x="11709" y="71183"/>
                                  <a:pt x="11976" y="71527"/>
                                </a:cubicBezTo>
                                <a:cubicBezTo>
                                  <a:pt x="12243" y="71869"/>
                                  <a:pt x="12852" y="72454"/>
                                  <a:pt x="13856" y="72454"/>
                                </a:cubicBezTo>
                                <a:lnTo>
                                  <a:pt x="25476" y="72454"/>
                                </a:lnTo>
                                <a:cubicBezTo>
                                  <a:pt x="28473" y="72454"/>
                                  <a:pt x="30899" y="74892"/>
                                  <a:pt x="30899" y="77889"/>
                                </a:cubicBezTo>
                                <a:cubicBezTo>
                                  <a:pt x="30899" y="80887"/>
                                  <a:pt x="28473" y="83312"/>
                                  <a:pt x="25476" y="83312"/>
                                </a:cubicBezTo>
                                <a:lnTo>
                                  <a:pt x="13856" y="83312"/>
                                </a:lnTo>
                                <a:cubicBezTo>
                                  <a:pt x="9741" y="83312"/>
                                  <a:pt x="5918" y="81432"/>
                                  <a:pt x="3391" y="78168"/>
                                </a:cubicBezTo>
                                <a:cubicBezTo>
                                  <a:pt x="864" y="74917"/>
                                  <a:pt x="0" y="70751"/>
                                  <a:pt x="1041" y="66764"/>
                                </a:cubicBezTo>
                                <a:lnTo>
                                  <a:pt x="16129" y="4687"/>
                                </a:lnTo>
                                <a:cubicBezTo>
                                  <a:pt x="16840" y="1778"/>
                                  <a:pt x="19774" y="0"/>
                                  <a:pt x="22682" y="69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7" name="Shape 417"/>
                        <wps:cNvSpPr/>
                        <wps:spPr>
                          <a:xfrm>
                            <a:off x="732506" y="1697409"/>
                            <a:ext cx="89548" cy="10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48" h="10858">
                                <a:moveTo>
                                  <a:pt x="5436" y="0"/>
                                </a:moveTo>
                                <a:lnTo>
                                  <a:pt x="84125" y="0"/>
                                </a:lnTo>
                                <a:cubicBezTo>
                                  <a:pt x="87122" y="0"/>
                                  <a:pt x="89548" y="2438"/>
                                  <a:pt x="89548" y="5435"/>
                                </a:cubicBezTo>
                                <a:cubicBezTo>
                                  <a:pt x="89548" y="8433"/>
                                  <a:pt x="87122" y="10858"/>
                                  <a:pt x="84125" y="10858"/>
                                </a:cubicBezTo>
                                <a:lnTo>
                                  <a:pt x="5436" y="10858"/>
                                </a:lnTo>
                                <a:cubicBezTo>
                                  <a:pt x="2439" y="10858"/>
                                  <a:pt x="0" y="8433"/>
                                  <a:pt x="0" y="5435"/>
                                </a:cubicBezTo>
                                <a:cubicBezTo>
                                  <a:pt x="0" y="2438"/>
                                  <a:pt x="2439" y="0"/>
                                  <a:pt x="54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8" name="Shape 418"/>
                        <wps:cNvSpPr/>
                        <wps:spPr>
                          <a:xfrm>
                            <a:off x="507280" y="1697409"/>
                            <a:ext cx="162814" cy="10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814" h="10858">
                                <a:moveTo>
                                  <a:pt x="5436" y="0"/>
                                </a:moveTo>
                                <a:lnTo>
                                  <a:pt x="157391" y="0"/>
                                </a:lnTo>
                                <a:cubicBezTo>
                                  <a:pt x="160388" y="0"/>
                                  <a:pt x="162814" y="2438"/>
                                  <a:pt x="162814" y="5435"/>
                                </a:cubicBezTo>
                                <a:cubicBezTo>
                                  <a:pt x="162814" y="8433"/>
                                  <a:pt x="160388" y="10858"/>
                                  <a:pt x="157391" y="10858"/>
                                </a:cubicBezTo>
                                <a:lnTo>
                                  <a:pt x="5436" y="10858"/>
                                </a:lnTo>
                                <a:cubicBezTo>
                                  <a:pt x="2438" y="10858"/>
                                  <a:pt x="0" y="8433"/>
                                  <a:pt x="0" y="5435"/>
                                </a:cubicBezTo>
                                <a:cubicBezTo>
                                  <a:pt x="0" y="2438"/>
                                  <a:pt x="2438" y="0"/>
                                  <a:pt x="54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9" name="Shape 419"/>
                        <wps:cNvSpPr/>
                        <wps:spPr>
                          <a:xfrm>
                            <a:off x="282054" y="1697409"/>
                            <a:ext cx="195377" cy="10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377" h="10858">
                                <a:moveTo>
                                  <a:pt x="5436" y="0"/>
                                </a:moveTo>
                                <a:lnTo>
                                  <a:pt x="189954" y="0"/>
                                </a:lnTo>
                                <a:cubicBezTo>
                                  <a:pt x="192951" y="0"/>
                                  <a:pt x="195377" y="2438"/>
                                  <a:pt x="195377" y="5435"/>
                                </a:cubicBezTo>
                                <a:cubicBezTo>
                                  <a:pt x="195377" y="8433"/>
                                  <a:pt x="192951" y="10858"/>
                                  <a:pt x="189954" y="10858"/>
                                </a:cubicBezTo>
                                <a:lnTo>
                                  <a:pt x="5436" y="10858"/>
                                </a:lnTo>
                                <a:cubicBezTo>
                                  <a:pt x="2438" y="10858"/>
                                  <a:pt x="0" y="8433"/>
                                  <a:pt x="0" y="5435"/>
                                </a:cubicBezTo>
                                <a:cubicBezTo>
                                  <a:pt x="0" y="2438"/>
                                  <a:pt x="2438" y="0"/>
                                  <a:pt x="54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0" name="Shape 420"/>
                        <wps:cNvSpPr/>
                        <wps:spPr>
                          <a:xfrm>
                            <a:off x="694521" y="1697409"/>
                            <a:ext cx="29845" cy="10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45" h="10858">
                                <a:moveTo>
                                  <a:pt x="5423" y="0"/>
                                </a:moveTo>
                                <a:lnTo>
                                  <a:pt x="24422" y="0"/>
                                </a:lnTo>
                                <a:cubicBezTo>
                                  <a:pt x="27419" y="0"/>
                                  <a:pt x="29845" y="2438"/>
                                  <a:pt x="29845" y="5435"/>
                                </a:cubicBezTo>
                                <a:cubicBezTo>
                                  <a:pt x="29845" y="8433"/>
                                  <a:pt x="27419" y="10858"/>
                                  <a:pt x="24422" y="10858"/>
                                </a:cubicBezTo>
                                <a:lnTo>
                                  <a:pt x="5423" y="10858"/>
                                </a:lnTo>
                                <a:cubicBezTo>
                                  <a:pt x="2426" y="10858"/>
                                  <a:pt x="0" y="8433"/>
                                  <a:pt x="0" y="5435"/>
                                </a:cubicBezTo>
                                <a:cubicBezTo>
                                  <a:pt x="0" y="2438"/>
                                  <a:pt x="2426" y="0"/>
                                  <a:pt x="54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1" name="Shape 421"/>
                        <wps:cNvSpPr/>
                        <wps:spPr>
                          <a:xfrm>
                            <a:off x="613533" y="2009596"/>
                            <a:ext cx="32550" cy="193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50" h="193192">
                                <a:moveTo>
                                  <a:pt x="8255" y="698"/>
                                </a:moveTo>
                                <a:cubicBezTo>
                                  <a:pt x="10973" y="1397"/>
                                  <a:pt x="12598" y="4166"/>
                                  <a:pt x="11900" y="6883"/>
                                </a:cubicBezTo>
                                <a:cubicBezTo>
                                  <a:pt x="10236" y="13284"/>
                                  <a:pt x="10249" y="25184"/>
                                  <a:pt x="11925" y="32347"/>
                                </a:cubicBezTo>
                                <a:cubicBezTo>
                                  <a:pt x="12929" y="36639"/>
                                  <a:pt x="14059" y="40081"/>
                                  <a:pt x="15253" y="43726"/>
                                </a:cubicBezTo>
                                <a:cubicBezTo>
                                  <a:pt x="17793" y="51435"/>
                                  <a:pt x="20422" y="59423"/>
                                  <a:pt x="22174" y="76073"/>
                                </a:cubicBezTo>
                                <a:cubicBezTo>
                                  <a:pt x="27191" y="123761"/>
                                  <a:pt x="32271" y="187083"/>
                                  <a:pt x="32322" y="187718"/>
                                </a:cubicBezTo>
                                <a:cubicBezTo>
                                  <a:pt x="32550" y="190512"/>
                                  <a:pt x="30467" y="192951"/>
                                  <a:pt x="27673" y="193180"/>
                                </a:cubicBezTo>
                                <a:cubicBezTo>
                                  <a:pt x="27534" y="193192"/>
                                  <a:pt x="27407" y="193192"/>
                                  <a:pt x="27267" y="193192"/>
                                </a:cubicBezTo>
                                <a:cubicBezTo>
                                  <a:pt x="24651" y="193192"/>
                                  <a:pt x="22428" y="191185"/>
                                  <a:pt x="22212" y="188531"/>
                                </a:cubicBezTo>
                                <a:cubicBezTo>
                                  <a:pt x="22162" y="187896"/>
                                  <a:pt x="17094" y="124701"/>
                                  <a:pt x="12090" y="77139"/>
                                </a:cubicBezTo>
                                <a:cubicBezTo>
                                  <a:pt x="10452" y="61557"/>
                                  <a:pt x="7988" y="54101"/>
                                  <a:pt x="5613" y="46888"/>
                                </a:cubicBezTo>
                                <a:cubicBezTo>
                                  <a:pt x="4407" y="43205"/>
                                  <a:pt x="3150" y="39382"/>
                                  <a:pt x="2045" y="34645"/>
                                </a:cubicBezTo>
                                <a:cubicBezTo>
                                  <a:pt x="0" y="25895"/>
                                  <a:pt x="13" y="12293"/>
                                  <a:pt x="2083" y="4331"/>
                                </a:cubicBezTo>
                                <a:cubicBezTo>
                                  <a:pt x="2781" y="1625"/>
                                  <a:pt x="5550" y="0"/>
                                  <a:pt x="8255" y="69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EEEE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2" name="Shape 422"/>
                        <wps:cNvSpPr/>
                        <wps:spPr>
                          <a:xfrm>
                            <a:off x="397787" y="2142012"/>
                            <a:ext cx="293954" cy="278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954" h="278918">
                                <a:moveTo>
                                  <a:pt x="85484" y="0"/>
                                </a:moveTo>
                                <a:lnTo>
                                  <a:pt x="211480" y="0"/>
                                </a:lnTo>
                                <a:cubicBezTo>
                                  <a:pt x="219596" y="0"/>
                                  <a:pt x="226822" y="5118"/>
                                  <a:pt x="229502" y="12751"/>
                                </a:cubicBezTo>
                                <a:lnTo>
                                  <a:pt x="292265" y="212052"/>
                                </a:lnTo>
                                <a:cubicBezTo>
                                  <a:pt x="293954" y="223203"/>
                                  <a:pt x="285344" y="233274"/>
                                  <a:pt x="274028" y="233274"/>
                                </a:cubicBezTo>
                                <a:lnTo>
                                  <a:pt x="236677" y="233274"/>
                                </a:lnTo>
                                <a:lnTo>
                                  <a:pt x="241897" y="263093"/>
                                </a:lnTo>
                                <a:cubicBezTo>
                                  <a:pt x="243167" y="271412"/>
                                  <a:pt x="236728" y="278918"/>
                                  <a:pt x="228308" y="278918"/>
                                </a:cubicBezTo>
                                <a:lnTo>
                                  <a:pt x="68059" y="278918"/>
                                </a:lnTo>
                                <a:lnTo>
                                  <a:pt x="65519" y="278918"/>
                                </a:lnTo>
                                <a:lnTo>
                                  <a:pt x="15748" y="278918"/>
                                </a:lnTo>
                                <a:cubicBezTo>
                                  <a:pt x="6591" y="278918"/>
                                  <a:pt x="0" y="270142"/>
                                  <a:pt x="2540" y="261341"/>
                                </a:cubicBezTo>
                                <a:lnTo>
                                  <a:pt x="67221" y="13437"/>
                                </a:lnTo>
                                <a:cubicBezTo>
                                  <a:pt x="69710" y="5449"/>
                                  <a:pt x="77114" y="0"/>
                                  <a:pt x="854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" name="Shape 423"/>
                        <wps:cNvSpPr/>
                        <wps:spPr>
                          <a:xfrm>
                            <a:off x="393797" y="2136943"/>
                            <a:ext cx="126024" cy="28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024" h="289052">
                                <a:moveTo>
                                  <a:pt x="89471" y="0"/>
                                </a:moveTo>
                                <a:lnTo>
                                  <a:pt x="126024" y="0"/>
                                </a:lnTo>
                                <a:lnTo>
                                  <a:pt x="126024" y="10134"/>
                                </a:lnTo>
                                <a:lnTo>
                                  <a:pt x="89471" y="10134"/>
                                </a:lnTo>
                                <a:cubicBezTo>
                                  <a:pt x="86665" y="10134"/>
                                  <a:pt x="84036" y="10947"/>
                                  <a:pt x="81814" y="12382"/>
                                </a:cubicBezTo>
                                <a:cubicBezTo>
                                  <a:pt x="83566" y="13614"/>
                                  <a:pt x="84798" y="15532"/>
                                  <a:pt x="85141" y="17793"/>
                                </a:cubicBezTo>
                                <a:lnTo>
                                  <a:pt x="122187" y="208876"/>
                                </a:lnTo>
                                <a:cubicBezTo>
                                  <a:pt x="122720" y="211633"/>
                                  <a:pt x="120929" y="214287"/>
                                  <a:pt x="118174" y="214820"/>
                                </a:cubicBezTo>
                                <a:cubicBezTo>
                                  <a:pt x="115418" y="215354"/>
                                  <a:pt x="112763" y="213563"/>
                                  <a:pt x="112230" y="210807"/>
                                </a:cubicBezTo>
                                <a:lnTo>
                                  <a:pt x="77889" y="33693"/>
                                </a:lnTo>
                                <a:lnTo>
                                  <a:pt x="60769" y="217957"/>
                                </a:lnTo>
                                <a:cubicBezTo>
                                  <a:pt x="60198" y="221805"/>
                                  <a:pt x="61341" y="225704"/>
                                  <a:pt x="63894" y="228650"/>
                                </a:cubicBezTo>
                                <a:cubicBezTo>
                                  <a:pt x="66421" y="231584"/>
                                  <a:pt x="70104" y="233273"/>
                                  <a:pt x="73977" y="233273"/>
                                </a:cubicBezTo>
                                <a:lnTo>
                                  <a:pt x="126024" y="233273"/>
                                </a:lnTo>
                                <a:lnTo>
                                  <a:pt x="126024" y="243421"/>
                                </a:lnTo>
                                <a:lnTo>
                                  <a:pt x="73977" y="243421"/>
                                </a:lnTo>
                                <a:cubicBezTo>
                                  <a:pt x="67158" y="243421"/>
                                  <a:pt x="60681" y="240449"/>
                                  <a:pt x="56223" y="235293"/>
                                </a:cubicBezTo>
                                <a:cubicBezTo>
                                  <a:pt x="51778" y="230150"/>
                                  <a:pt x="49771" y="223355"/>
                                  <a:pt x="50711" y="216636"/>
                                </a:cubicBezTo>
                                <a:lnTo>
                                  <a:pt x="65062" y="62154"/>
                                </a:lnTo>
                                <a:lnTo>
                                  <a:pt x="11430" y="267691"/>
                                </a:lnTo>
                                <a:cubicBezTo>
                                  <a:pt x="10643" y="270472"/>
                                  <a:pt x="11151" y="273253"/>
                                  <a:pt x="12814" y="275450"/>
                                </a:cubicBezTo>
                                <a:cubicBezTo>
                                  <a:pt x="14465" y="277660"/>
                                  <a:pt x="16993" y="278917"/>
                                  <a:pt x="19736" y="278917"/>
                                </a:cubicBezTo>
                                <a:lnTo>
                                  <a:pt x="126024" y="278917"/>
                                </a:lnTo>
                                <a:lnTo>
                                  <a:pt x="126024" y="289052"/>
                                </a:lnTo>
                                <a:lnTo>
                                  <a:pt x="19736" y="289052"/>
                                </a:lnTo>
                                <a:cubicBezTo>
                                  <a:pt x="13767" y="289052"/>
                                  <a:pt x="8293" y="286321"/>
                                  <a:pt x="4699" y="281559"/>
                                </a:cubicBezTo>
                                <a:cubicBezTo>
                                  <a:pt x="1118" y="276784"/>
                                  <a:pt x="0" y="270751"/>
                                  <a:pt x="1651" y="265011"/>
                                </a:cubicBezTo>
                                <a:lnTo>
                                  <a:pt x="66307" y="17221"/>
                                </a:lnTo>
                                <a:cubicBezTo>
                                  <a:pt x="69532" y="6832"/>
                                  <a:pt x="78816" y="0"/>
                                  <a:pt x="894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" name="Shape 424"/>
                        <wps:cNvSpPr/>
                        <wps:spPr>
                          <a:xfrm>
                            <a:off x="519821" y="2136943"/>
                            <a:ext cx="176274" cy="28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74" h="289052">
                                <a:moveTo>
                                  <a:pt x="0" y="0"/>
                                </a:moveTo>
                                <a:lnTo>
                                  <a:pt x="89445" y="0"/>
                                </a:lnTo>
                                <a:cubicBezTo>
                                  <a:pt x="99681" y="0"/>
                                  <a:pt x="108850" y="6477"/>
                                  <a:pt x="112254" y="16142"/>
                                </a:cubicBezTo>
                                <a:lnTo>
                                  <a:pt x="175182" y="215976"/>
                                </a:lnTo>
                                <a:lnTo>
                                  <a:pt x="175233" y="216357"/>
                                </a:lnTo>
                                <a:cubicBezTo>
                                  <a:pt x="176274" y="223152"/>
                                  <a:pt x="174306" y="230022"/>
                                  <a:pt x="169823" y="235229"/>
                                </a:cubicBezTo>
                                <a:cubicBezTo>
                                  <a:pt x="165353" y="240436"/>
                                  <a:pt x="158863" y="243421"/>
                                  <a:pt x="151992" y="243421"/>
                                </a:cubicBezTo>
                                <a:lnTo>
                                  <a:pt x="120687" y="243421"/>
                                </a:lnTo>
                                <a:lnTo>
                                  <a:pt x="124865" y="267284"/>
                                </a:lnTo>
                                <a:cubicBezTo>
                                  <a:pt x="125716" y="272834"/>
                                  <a:pt x="124128" y="278333"/>
                                  <a:pt x="120547" y="282498"/>
                                </a:cubicBezTo>
                                <a:cubicBezTo>
                                  <a:pt x="116965" y="286664"/>
                                  <a:pt x="111771" y="289052"/>
                                  <a:pt x="106272" y="289052"/>
                                </a:cubicBezTo>
                                <a:lnTo>
                                  <a:pt x="0" y="289052"/>
                                </a:lnTo>
                                <a:lnTo>
                                  <a:pt x="0" y="278917"/>
                                </a:lnTo>
                                <a:lnTo>
                                  <a:pt x="106272" y="278917"/>
                                </a:lnTo>
                                <a:cubicBezTo>
                                  <a:pt x="108812" y="278917"/>
                                  <a:pt x="111200" y="277813"/>
                                  <a:pt x="112863" y="275895"/>
                                </a:cubicBezTo>
                                <a:cubicBezTo>
                                  <a:pt x="114514" y="273964"/>
                                  <a:pt x="115238" y="271437"/>
                                  <a:pt x="114857" y="268922"/>
                                </a:cubicBezTo>
                                <a:lnTo>
                                  <a:pt x="110387" y="243421"/>
                                </a:lnTo>
                                <a:lnTo>
                                  <a:pt x="0" y="243421"/>
                                </a:lnTo>
                                <a:lnTo>
                                  <a:pt x="0" y="233273"/>
                                </a:lnTo>
                                <a:lnTo>
                                  <a:pt x="114565" y="233273"/>
                                </a:lnTo>
                                <a:lnTo>
                                  <a:pt x="114743" y="233273"/>
                                </a:lnTo>
                                <a:lnTo>
                                  <a:pt x="151992" y="233273"/>
                                </a:lnTo>
                                <a:cubicBezTo>
                                  <a:pt x="155904" y="233273"/>
                                  <a:pt x="159599" y="231572"/>
                                  <a:pt x="162139" y="228625"/>
                                </a:cubicBezTo>
                                <a:cubicBezTo>
                                  <a:pt x="164603" y="225755"/>
                                  <a:pt x="165733" y="221983"/>
                                  <a:pt x="165263" y="218236"/>
                                </a:cubicBezTo>
                                <a:lnTo>
                                  <a:pt x="102627" y="19342"/>
                                </a:lnTo>
                                <a:cubicBezTo>
                                  <a:pt x="100709" y="13906"/>
                                  <a:pt x="95388" y="10134"/>
                                  <a:pt x="89445" y="10134"/>
                                </a:cubicBezTo>
                                <a:lnTo>
                                  <a:pt x="0" y="101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" name="Shape 425"/>
                        <wps:cNvSpPr/>
                        <wps:spPr>
                          <a:xfrm>
                            <a:off x="455483" y="2369976"/>
                            <a:ext cx="12865" cy="36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5" h="36855">
                                <a:moveTo>
                                  <a:pt x="4864" y="229"/>
                                </a:moveTo>
                                <a:cubicBezTo>
                                  <a:pt x="7620" y="0"/>
                                  <a:pt x="10109" y="2057"/>
                                  <a:pt x="10351" y="4851"/>
                                </a:cubicBezTo>
                                <a:lnTo>
                                  <a:pt x="12624" y="31343"/>
                                </a:lnTo>
                                <a:cubicBezTo>
                                  <a:pt x="12865" y="34137"/>
                                  <a:pt x="10795" y="36601"/>
                                  <a:pt x="8014" y="36843"/>
                                </a:cubicBezTo>
                                <a:cubicBezTo>
                                  <a:pt x="7861" y="36855"/>
                                  <a:pt x="7722" y="36855"/>
                                  <a:pt x="7569" y="36855"/>
                                </a:cubicBezTo>
                                <a:cubicBezTo>
                                  <a:pt x="4966" y="36855"/>
                                  <a:pt x="2756" y="34861"/>
                                  <a:pt x="2527" y="32220"/>
                                </a:cubicBezTo>
                                <a:lnTo>
                                  <a:pt x="241" y="5714"/>
                                </a:lnTo>
                                <a:cubicBezTo>
                                  <a:pt x="0" y="2933"/>
                                  <a:pt x="2070" y="470"/>
                                  <a:pt x="4864" y="22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" name="Shape 426"/>
                        <wps:cNvSpPr/>
                        <wps:spPr>
                          <a:xfrm>
                            <a:off x="508956" y="2091297"/>
                            <a:ext cx="23635" cy="8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35" h="81115">
                                <a:moveTo>
                                  <a:pt x="16751" y="699"/>
                                </a:moveTo>
                                <a:cubicBezTo>
                                  <a:pt x="19469" y="0"/>
                                  <a:pt x="22238" y="1626"/>
                                  <a:pt x="22936" y="4331"/>
                                </a:cubicBezTo>
                                <a:cubicBezTo>
                                  <a:pt x="23635" y="7049"/>
                                  <a:pt x="22009" y="9817"/>
                                  <a:pt x="19291" y="10516"/>
                                </a:cubicBezTo>
                                <a:cubicBezTo>
                                  <a:pt x="13907" y="11913"/>
                                  <a:pt x="10135" y="16764"/>
                                  <a:pt x="10135" y="22340"/>
                                </a:cubicBezTo>
                                <a:lnTo>
                                  <a:pt x="10135" y="76048"/>
                                </a:lnTo>
                                <a:cubicBezTo>
                                  <a:pt x="10135" y="78842"/>
                                  <a:pt x="7874" y="81115"/>
                                  <a:pt x="5067" y="81115"/>
                                </a:cubicBezTo>
                                <a:cubicBezTo>
                                  <a:pt x="2261" y="81115"/>
                                  <a:pt x="0" y="78842"/>
                                  <a:pt x="0" y="76048"/>
                                </a:cubicBezTo>
                                <a:lnTo>
                                  <a:pt x="0" y="22340"/>
                                </a:lnTo>
                                <a:cubicBezTo>
                                  <a:pt x="0" y="12141"/>
                                  <a:pt x="6883" y="3239"/>
                                  <a:pt x="16751" y="69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7" name="Shape 427"/>
                        <wps:cNvSpPr/>
                        <wps:spPr>
                          <a:xfrm>
                            <a:off x="490678" y="2116068"/>
                            <a:ext cx="16269" cy="30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69" h="30988">
                                <a:moveTo>
                                  <a:pt x="11900" y="686"/>
                                </a:moveTo>
                                <a:cubicBezTo>
                                  <a:pt x="14618" y="1359"/>
                                  <a:pt x="16269" y="4114"/>
                                  <a:pt x="15583" y="6833"/>
                                </a:cubicBezTo>
                                <a:lnTo>
                                  <a:pt x="10516" y="27140"/>
                                </a:lnTo>
                                <a:cubicBezTo>
                                  <a:pt x="9944" y="29452"/>
                                  <a:pt x="7874" y="30988"/>
                                  <a:pt x="5601" y="30988"/>
                                </a:cubicBezTo>
                                <a:cubicBezTo>
                                  <a:pt x="5194" y="30988"/>
                                  <a:pt x="4775" y="30937"/>
                                  <a:pt x="4369" y="30835"/>
                                </a:cubicBezTo>
                                <a:cubicBezTo>
                                  <a:pt x="1651" y="30163"/>
                                  <a:pt x="0" y="27407"/>
                                  <a:pt x="673" y="24689"/>
                                </a:cubicBezTo>
                                <a:lnTo>
                                  <a:pt x="5753" y="4382"/>
                                </a:lnTo>
                                <a:cubicBezTo>
                                  <a:pt x="6426" y="1663"/>
                                  <a:pt x="9169" y="0"/>
                                  <a:pt x="11900" y="68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" name="Shape 428"/>
                        <wps:cNvSpPr/>
                        <wps:spPr>
                          <a:xfrm>
                            <a:off x="569088" y="2093520"/>
                            <a:ext cx="18466" cy="78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66" h="78892">
                                <a:moveTo>
                                  <a:pt x="8611" y="1574"/>
                                </a:moveTo>
                                <a:cubicBezTo>
                                  <a:pt x="14783" y="5766"/>
                                  <a:pt x="18466" y="12700"/>
                                  <a:pt x="18466" y="20117"/>
                                </a:cubicBezTo>
                                <a:lnTo>
                                  <a:pt x="18466" y="73825"/>
                                </a:lnTo>
                                <a:cubicBezTo>
                                  <a:pt x="18466" y="76619"/>
                                  <a:pt x="16205" y="78892"/>
                                  <a:pt x="13399" y="78892"/>
                                </a:cubicBezTo>
                                <a:cubicBezTo>
                                  <a:pt x="10592" y="78892"/>
                                  <a:pt x="8331" y="76619"/>
                                  <a:pt x="8331" y="73825"/>
                                </a:cubicBezTo>
                                <a:lnTo>
                                  <a:pt x="8331" y="20117"/>
                                </a:lnTo>
                                <a:cubicBezTo>
                                  <a:pt x="8331" y="16053"/>
                                  <a:pt x="6299" y="12255"/>
                                  <a:pt x="2921" y="9957"/>
                                </a:cubicBezTo>
                                <a:cubicBezTo>
                                  <a:pt x="597" y="8382"/>
                                  <a:pt x="0" y="5232"/>
                                  <a:pt x="1575" y="2908"/>
                                </a:cubicBezTo>
                                <a:cubicBezTo>
                                  <a:pt x="3150" y="597"/>
                                  <a:pt x="6299" y="0"/>
                                  <a:pt x="8611" y="157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" name="Shape 429"/>
                        <wps:cNvSpPr/>
                        <wps:spPr>
                          <a:xfrm>
                            <a:off x="564286" y="2121217"/>
                            <a:ext cx="13576" cy="23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76" h="23305">
                                <a:moveTo>
                                  <a:pt x="4534" y="559"/>
                                </a:moveTo>
                                <a:cubicBezTo>
                                  <a:pt x="7290" y="0"/>
                                  <a:pt x="9944" y="1791"/>
                                  <a:pt x="10490" y="4534"/>
                                </a:cubicBezTo>
                                <a:lnTo>
                                  <a:pt x="13030" y="17234"/>
                                </a:lnTo>
                                <a:cubicBezTo>
                                  <a:pt x="13576" y="19990"/>
                                  <a:pt x="11798" y="22657"/>
                                  <a:pt x="9055" y="23203"/>
                                </a:cubicBezTo>
                                <a:cubicBezTo>
                                  <a:pt x="8712" y="23267"/>
                                  <a:pt x="8382" y="23305"/>
                                  <a:pt x="8052" y="23305"/>
                                </a:cubicBezTo>
                                <a:cubicBezTo>
                                  <a:pt x="5677" y="23305"/>
                                  <a:pt x="3569" y="21641"/>
                                  <a:pt x="3086" y="19228"/>
                                </a:cubicBezTo>
                                <a:lnTo>
                                  <a:pt x="546" y="6515"/>
                                </a:lnTo>
                                <a:cubicBezTo>
                                  <a:pt x="0" y="3772"/>
                                  <a:pt x="1778" y="1105"/>
                                  <a:pt x="4534" y="55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53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82" name="Shape 15782"/>
                        <wps:cNvSpPr/>
                        <wps:spPr>
                          <a:xfrm>
                            <a:off x="443024" y="2161349"/>
                            <a:ext cx="1005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8" h="9144">
                                <a:moveTo>
                                  <a:pt x="0" y="0"/>
                                </a:moveTo>
                                <a:lnTo>
                                  <a:pt x="10058" y="0"/>
                                </a:lnTo>
                                <a:lnTo>
                                  <a:pt x="10058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EEEE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83" name="Shape 15783"/>
                        <wps:cNvSpPr/>
                        <wps:spPr>
                          <a:xfrm>
                            <a:off x="443024" y="2032532"/>
                            <a:ext cx="32969" cy="134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69" h="134810">
                                <a:moveTo>
                                  <a:pt x="0" y="0"/>
                                </a:moveTo>
                                <a:lnTo>
                                  <a:pt x="32969" y="0"/>
                                </a:lnTo>
                                <a:lnTo>
                                  <a:pt x="32969" y="134810"/>
                                </a:lnTo>
                                <a:lnTo>
                                  <a:pt x="0" y="13481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EEEE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84" name="Shape 15784"/>
                        <wps:cNvSpPr/>
                        <wps:spPr>
                          <a:xfrm>
                            <a:off x="465935" y="2032532"/>
                            <a:ext cx="1005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8" h="9144">
                                <a:moveTo>
                                  <a:pt x="0" y="0"/>
                                </a:moveTo>
                                <a:lnTo>
                                  <a:pt x="10058" y="0"/>
                                </a:lnTo>
                                <a:lnTo>
                                  <a:pt x="10058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EEEE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85" name="Shape 15785"/>
                        <wps:cNvSpPr/>
                        <wps:spPr>
                          <a:xfrm>
                            <a:off x="443024" y="2032532"/>
                            <a:ext cx="32969" cy="134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69" h="134810">
                                <a:moveTo>
                                  <a:pt x="0" y="0"/>
                                </a:moveTo>
                                <a:lnTo>
                                  <a:pt x="32969" y="0"/>
                                </a:lnTo>
                                <a:lnTo>
                                  <a:pt x="32969" y="134810"/>
                                </a:lnTo>
                                <a:lnTo>
                                  <a:pt x="0" y="13481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EEEE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1" name="Shape 431"/>
                        <wps:cNvSpPr/>
                        <wps:spPr>
                          <a:xfrm>
                            <a:off x="460384" y="2002140"/>
                            <a:ext cx="16002" cy="409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02" h="40957">
                                <a:moveTo>
                                  <a:pt x="4636" y="457"/>
                                </a:moveTo>
                                <a:cubicBezTo>
                                  <a:pt x="7379" y="0"/>
                                  <a:pt x="10008" y="1867"/>
                                  <a:pt x="10465" y="4622"/>
                                </a:cubicBezTo>
                                <a:lnTo>
                                  <a:pt x="15532" y="35051"/>
                                </a:lnTo>
                                <a:cubicBezTo>
                                  <a:pt x="16002" y="37808"/>
                                  <a:pt x="14135" y="40424"/>
                                  <a:pt x="11367" y="40881"/>
                                </a:cubicBezTo>
                                <a:cubicBezTo>
                                  <a:pt x="11087" y="40932"/>
                                  <a:pt x="10808" y="40957"/>
                                  <a:pt x="10528" y="40957"/>
                                </a:cubicBezTo>
                                <a:cubicBezTo>
                                  <a:pt x="8090" y="40957"/>
                                  <a:pt x="5944" y="39205"/>
                                  <a:pt x="5537" y="36716"/>
                                </a:cubicBezTo>
                                <a:lnTo>
                                  <a:pt x="457" y="6286"/>
                                </a:lnTo>
                                <a:cubicBezTo>
                                  <a:pt x="0" y="3530"/>
                                  <a:pt x="1867" y="914"/>
                                  <a:pt x="4636" y="45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EEEE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2" name="Shape 432"/>
                        <wps:cNvSpPr/>
                        <wps:spPr>
                          <a:xfrm>
                            <a:off x="701654" y="2337222"/>
                            <a:ext cx="96355" cy="10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355" h="10147">
                                <a:moveTo>
                                  <a:pt x="5080" y="0"/>
                                </a:moveTo>
                                <a:lnTo>
                                  <a:pt x="91288" y="0"/>
                                </a:lnTo>
                                <a:cubicBezTo>
                                  <a:pt x="94094" y="0"/>
                                  <a:pt x="96355" y="2274"/>
                                  <a:pt x="96355" y="5080"/>
                                </a:cubicBezTo>
                                <a:cubicBezTo>
                                  <a:pt x="96355" y="7874"/>
                                  <a:pt x="94094" y="10147"/>
                                  <a:pt x="91288" y="10147"/>
                                </a:cubicBezTo>
                                <a:lnTo>
                                  <a:pt x="5080" y="10147"/>
                                </a:lnTo>
                                <a:cubicBezTo>
                                  <a:pt x="2273" y="10147"/>
                                  <a:pt x="0" y="7874"/>
                                  <a:pt x="0" y="5080"/>
                                </a:cubicBezTo>
                                <a:cubicBezTo>
                                  <a:pt x="0" y="2274"/>
                                  <a:pt x="2273" y="0"/>
                                  <a:pt x="50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3" name="Shape 433"/>
                        <wps:cNvSpPr/>
                        <wps:spPr>
                          <a:xfrm>
                            <a:off x="711807" y="2380328"/>
                            <a:ext cx="76060" cy="10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060" h="10147">
                                <a:moveTo>
                                  <a:pt x="5067" y="0"/>
                                </a:moveTo>
                                <a:lnTo>
                                  <a:pt x="70993" y="0"/>
                                </a:lnTo>
                                <a:cubicBezTo>
                                  <a:pt x="73800" y="0"/>
                                  <a:pt x="76060" y="2274"/>
                                  <a:pt x="76060" y="5080"/>
                                </a:cubicBezTo>
                                <a:cubicBezTo>
                                  <a:pt x="76060" y="7874"/>
                                  <a:pt x="73800" y="10147"/>
                                  <a:pt x="70993" y="10147"/>
                                </a:cubicBezTo>
                                <a:lnTo>
                                  <a:pt x="5067" y="10147"/>
                                </a:lnTo>
                                <a:cubicBezTo>
                                  <a:pt x="2261" y="10147"/>
                                  <a:pt x="0" y="7874"/>
                                  <a:pt x="0" y="5080"/>
                                </a:cubicBezTo>
                                <a:cubicBezTo>
                                  <a:pt x="0" y="2274"/>
                                  <a:pt x="2261" y="0"/>
                                  <a:pt x="50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4" name="Shape 434"/>
                        <wps:cNvSpPr/>
                        <wps:spPr>
                          <a:xfrm>
                            <a:off x="666158" y="2154658"/>
                            <a:ext cx="131851" cy="10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51" h="10147">
                                <a:moveTo>
                                  <a:pt x="5080" y="0"/>
                                </a:moveTo>
                                <a:lnTo>
                                  <a:pt x="126784" y="0"/>
                                </a:lnTo>
                                <a:cubicBezTo>
                                  <a:pt x="129591" y="0"/>
                                  <a:pt x="131851" y="2274"/>
                                  <a:pt x="131851" y="5080"/>
                                </a:cubicBezTo>
                                <a:cubicBezTo>
                                  <a:pt x="131851" y="7874"/>
                                  <a:pt x="129591" y="10147"/>
                                  <a:pt x="126784" y="10147"/>
                                </a:cubicBezTo>
                                <a:lnTo>
                                  <a:pt x="5080" y="10147"/>
                                </a:lnTo>
                                <a:cubicBezTo>
                                  <a:pt x="2273" y="10147"/>
                                  <a:pt x="0" y="7874"/>
                                  <a:pt x="0" y="5080"/>
                                </a:cubicBezTo>
                                <a:cubicBezTo>
                                  <a:pt x="0" y="2274"/>
                                  <a:pt x="2273" y="0"/>
                                  <a:pt x="50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" name="Shape 435"/>
                        <wps:cNvSpPr/>
                        <wps:spPr>
                          <a:xfrm>
                            <a:off x="643341" y="2111552"/>
                            <a:ext cx="144526" cy="10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526" h="10147">
                                <a:moveTo>
                                  <a:pt x="5067" y="0"/>
                                </a:moveTo>
                                <a:lnTo>
                                  <a:pt x="139459" y="0"/>
                                </a:lnTo>
                                <a:cubicBezTo>
                                  <a:pt x="142265" y="0"/>
                                  <a:pt x="144526" y="2274"/>
                                  <a:pt x="144526" y="5080"/>
                                </a:cubicBezTo>
                                <a:cubicBezTo>
                                  <a:pt x="144526" y="7874"/>
                                  <a:pt x="142265" y="10147"/>
                                  <a:pt x="139459" y="10147"/>
                                </a:cubicBezTo>
                                <a:lnTo>
                                  <a:pt x="5067" y="10147"/>
                                </a:lnTo>
                                <a:cubicBezTo>
                                  <a:pt x="2273" y="10147"/>
                                  <a:pt x="0" y="7874"/>
                                  <a:pt x="0" y="5080"/>
                                </a:cubicBezTo>
                                <a:cubicBezTo>
                                  <a:pt x="0" y="2274"/>
                                  <a:pt x="2273" y="0"/>
                                  <a:pt x="50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" name="Shape 436"/>
                        <wps:cNvSpPr/>
                        <wps:spPr>
                          <a:xfrm>
                            <a:off x="316249" y="2337222"/>
                            <a:ext cx="91275" cy="10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275" h="10147">
                                <a:moveTo>
                                  <a:pt x="5067" y="0"/>
                                </a:moveTo>
                                <a:lnTo>
                                  <a:pt x="86208" y="0"/>
                                </a:lnTo>
                                <a:cubicBezTo>
                                  <a:pt x="89014" y="0"/>
                                  <a:pt x="91275" y="2274"/>
                                  <a:pt x="91275" y="5080"/>
                                </a:cubicBezTo>
                                <a:cubicBezTo>
                                  <a:pt x="91275" y="7874"/>
                                  <a:pt x="89014" y="10147"/>
                                  <a:pt x="86208" y="10147"/>
                                </a:cubicBezTo>
                                <a:lnTo>
                                  <a:pt x="5067" y="10147"/>
                                </a:lnTo>
                                <a:cubicBezTo>
                                  <a:pt x="2273" y="10147"/>
                                  <a:pt x="0" y="7874"/>
                                  <a:pt x="0" y="5080"/>
                                </a:cubicBezTo>
                                <a:cubicBezTo>
                                  <a:pt x="0" y="2274"/>
                                  <a:pt x="2273" y="0"/>
                                  <a:pt x="50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" name="Shape 437"/>
                        <wps:cNvSpPr/>
                        <wps:spPr>
                          <a:xfrm>
                            <a:off x="354281" y="2380328"/>
                            <a:ext cx="40564" cy="10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64" h="10147">
                                <a:moveTo>
                                  <a:pt x="5067" y="0"/>
                                </a:moveTo>
                                <a:lnTo>
                                  <a:pt x="35496" y="0"/>
                                </a:lnTo>
                                <a:cubicBezTo>
                                  <a:pt x="38303" y="0"/>
                                  <a:pt x="40564" y="2274"/>
                                  <a:pt x="40564" y="5080"/>
                                </a:cubicBezTo>
                                <a:cubicBezTo>
                                  <a:pt x="40564" y="7874"/>
                                  <a:pt x="38303" y="10147"/>
                                  <a:pt x="35496" y="10147"/>
                                </a:cubicBezTo>
                                <a:lnTo>
                                  <a:pt x="5067" y="10147"/>
                                </a:lnTo>
                                <a:cubicBezTo>
                                  <a:pt x="2273" y="10147"/>
                                  <a:pt x="0" y="7874"/>
                                  <a:pt x="0" y="5080"/>
                                </a:cubicBezTo>
                                <a:cubicBezTo>
                                  <a:pt x="0" y="2274"/>
                                  <a:pt x="2273" y="0"/>
                                  <a:pt x="50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8" name="Shape 438"/>
                        <wps:cNvSpPr/>
                        <wps:spPr>
                          <a:xfrm>
                            <a:off x="308635" y="2154658"/>
                            <a:ext cx="131851" cy="10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51" h="10147">
                                <a:moveTo>
                                  <a:pt x="5080" y="0"/>
                                </a:moveTo>
                                <a:lnTo>
                                  <a:pt x="126784" y="0"/>
                                </a:lnTo>
                                <a:cubicBezTo>
                                  <a:pt x="129591" y="0"/>
                                  <a:pt x="131851" y="2274"/>
                                  <a:pt x="131851" y="5080"/>
                                </a:cubicBezTo>
                                <a:cubicBezTo>
                                  <a:pt x="131851" y="7874"/>
                                  <a:pt x="129591" y="10147"/>
                                  <a:pt x="126784" y="10147"/>
                                </a:cubicBezTo>
                                <a:lnTo>
                                  <a:pt x="5080" y="10147"/>
                                </a:lnTo>
                                <a:cubicBezTo>
                                  <a:pt x="2273" y="10147"/>
                                  <a:pt x="0" y="7874"/>
                                  <a:pt x="0" y="5080"/>
                                </a:cubicBezTo>
                                <a:cubicBezTo>
                                  <a:pt x="0" y="2274"/>
                                  <a:pt x="2273" y="0"/>
                                  <a:pt x="50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9" name="Shape 439"/>
                        <wps:cNvSpPr/>
                        <wps:spPr>
                          <a:xfrm>
                            <a:off x="306100" y="2111552"/>
                            <a:ext cx="124244" cy="10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244" h="10147">
                                <a:moveTo>
                                  <a:pt x="5080" y="0"/>
                                </a:moveTo>
                                <a:lnTo>
                                  <a:pt x="119177" y="0"/>
                                </a:lnTo>
                                <a:cubicBezTo>
                                  <a:pt x="121984" y="0"/>
                                  <a:pt x="124244" y="2274"/>
                                  <a:pt x="124244" y="5080"/>
                                </a:cubicBezTo>
                                <a:cubicBezTo>
                                  <a:pt x="124244" y="7874"/>
                                  <a:pt x="121984" y="10147"/>
                                  <a:pt x="119177" y="10147"/>
                                </a:cubicBezTo>
                                <a:lnTo>
                                  <a:pt x="5080" y="10147"/>
                                </a:lnTo>
                                <a:cubicBezTo>
                                  <a:pt x="2273" y="10147"/>
                                  <a:pt x="0" y="7874"/>
                                  <a:pt x="0" y="5080"/>
                                </a:cubicBezTo>
                                <a:cubicBezTo>
                                  <a:pt x="0" y="2274"/>
                                  <a:pt x="2273" y="0"/>
                                  <a:pt x="50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CECE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86" name="Shape 15786"/>
                        <wps:cNvSpPr/>
                        <wps:spPr>
                          <a:xfrm>
                            <a:off x="521605" y="2001434"/>
                            <a:ext cx="50368" cy="117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68" h="117729">
                                <a:moveTo>
                                  <a:pt x="0" y="0"/>
                                </a:moveTo>
                                <a:lnTo>
                                  <a:pt x="50368" y="0"/>
                                </a:lnTo>
                                <a:lnTo>
                                  <a:pt x="50368" y="117729"/>
                                </a:lnTo>
                                <a:lnTo>
                                  <a:pt x="0" y="11772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CAC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87" name="Shape 15787"/>
                        <wps:cNvSpPr/>
                        <wps:spPr>
                          <a:xfrm>
                            <a:off x="569853" y="1999580"/>
                            <a:ext cx="1046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65" h="9144">
                                <a:moveTo>
                                  <a:pt x="0" y="0"/>
                                </a:moveTo>
                                <a:lnTo>
                                  <a:pt x="10465" y="0"/>
                                </a:lnTo>
                                <a:lnTo>
                                  <a:pt x="10465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CAC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88" name="Shape 15788"/>
                        <wps:cNvSpPr/>
                        <wps:spPr>
                          <a:xfrm>
                            <a:off x="531829" y="1999580"/>
                            <a:ext cx="50394" cy="1195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94" h="119583">
                                <a:moveTo>
                                  <a:pt x="0" y="0"/>
                                </a:moveTo>
                                <a:lnTo>
                                  <a:pt x="50394" y="0"/>
                                </a:lnTo>
                                <a:lnTo>
                                  <a:pt x="50394" y="119583"/>
                                </a:lnTo>
                                <a:lnTo>
                                  <a:pt x="0" y="11958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CAC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89" name="Shape 15789"/>
                        <wps:cNvSpPr/>
                        <wps:spPr>
                          <a:xfrm>
                            <a:off x="521605" y="2070319"/>
                            <a:ext cx="60617" cy="488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7" h="48844">
                                <a:moveTo>
                                  <a:pt x="0" y="0"/>
                                </a:moveTo>
                                <a:lnTo>
                                  <a:pt x="60617" y="0"/>
                                </a:lnTo>
                                <a:lnTo>
                                  <a:pt x="60617" y="48844"/>
                                </a:lnTo>
                                <a:lnTo>
                                  <a:pt x="0" y="488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CAC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1" name="Shape 441"/>
                        <wps:cNvSpPr/>
                        <wps:spPr>
                          <a:xfrm>
                            <a:off x="506452" y="2002102"/>
                            <a:ext cx="30328" cy="916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28" h="91681">
                                <a:moveTo>
                                  <a:pt x="16789" y="508"/>
                                </a:moveTo>
                                <a:cubicBezTo>
                                  <a:pt x="19533" y="0"/>
                                  <a:pt x="22187" y="1816"/>
                                  <a:pt x="22695" y="4572"/>
                                </a:cubicBezTo>
                                <a:lnTo>
                                  <a:pt x="29756" y="42558"/>
                                </a:lnTo>
                                <a:cubicBezTo>
                                  <a:pt x="30328" y="47689"/>
                                  <a:pt x="28296" y="52730"/>
                                  <a:pt x="24346" y="56045"/>
                                </a:cubicBezTo>
                                <a:lnTo>
                                  <a:pt x="14834" y="63982"/>
                                </a:lnTo>
                                <a:cubicBezTo>
                                  <a:pt x="14605" y="64173"/>
                                  <a:pt x="14427" y="64401"/>
                                  <a:pt x="14351" y="64643"/>
                                </a:cubicBezTo>
                                <a:lnTo>
                                  <a:pt x="10376" y="76556"/>
                                </a:lnTo>
                                <a:cubicBezTo>
                                  <a:pt x="10313" y="76759"/>
                                  <a:pt x="10287" y="76950"/>
                                  <a:pt x="10300" y="77153"/>
                                </a:cubicBezTo>
                                <a:lnTo>
                                  <a:pt x="12472" y="85306"/>
                                </a:lnTo>
                                <a:cubicBezTo>
                                  <a:pt x="13195" y="88011"/>
                                  <a:pt x="11582" y="90792"/>
                                  <a:pt x="8877" y="91504"/>
                                </a:cubicBezTo>
                                <a:cubicBezTo>
                                  <a:pt x="8446" y="91630"/>
                                  <a:pt x="8001" y="91681"/>
                                  <a:pt x="7569" y="91681"/>
                                </a:cubicBezTo>
                                <a:cubicBezTo>
                                  <a:pt x="5334" y="91681"/>
                                  <a:pt x="3277" y="90183"/>
                                  <a:pt x="2667" y="87909"/>
                                </a:cubicBezTo>
                                <a:lnTo>
                                  <a:pt x="318" y="78969"/>
                                </a:lnTo>
                                <a:cubicBezTo>
                                  <a:pt x="0" y="77076"/>
                                  <a:pt x="152" y="75108"/>
                                  <a:pt x="762" y="73304"/>
                                </a:cubicBezTo>
                                <a:lnTo>
                                  <a:pt x="4712" y="61493"/>
                                </a:lnTo>
                                <a:cubicBezTo>
                                  <a:pt x="5359" y="59487"/>
                                  <a:pt x="6604" y="57632"/>
                                  <a:pt x="8319" y="56197"/>
                                </a:cubicBezTo>
                                <a:lnTo>
                                  <a:pt x="17831" y="48260"/>
                                </a:lnTo>
                                <a:cubicBezTo>
                                  <a:pt x="19139" y="47168"/>
                                  <a:pt x="19825" y="45530"/>
                                  <a:pt x="19685" y="43840"/>
                                </a:cubicBezTo>
                                <a:lnTo>
                                  <a:pt x="12725" y="6426"/>
                                </a:lnTo>
                                <a:cubicBezTo>
                                  <a:pt x="12217" y="3670"/>
                                  <a:pt x="14034" y="1016"/>
                                  <a:pt x="16789" y="50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CAC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90" name="Shape 15790"/>
                        <wps:cNvSpPr/>
                        <wps:spPr>
                          <a:xfrm>
                            <a:off x="658556" y="2017707"/>
                            <a:ext cx="39307" cy="123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12383">
                                <a:moveTo>
                                  <a:pt x="0" y="0"/>
                                </a:moveTo>
                                <a:lnTo>
                                  <a:pt x="39307" y="0"/>
                                </a:lnTo>
                                <a:lnTo>
                                  <a:pt x="39307" y="12383"/>
                                </a:lnTo>
                                <a:lnTo>
                                  <a:pt x="0" y="1238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91" name="Shape 15791"/>
                        <wps:cNvSpPr/>
                        <wps:spPr>
                          <a:xfrm>
                            <a:off x="658556" y="2017707"/>
                            <a:ext cx="39307" cy="103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103963">
                                <a:moveTo>
                                  <a:pt x="0" y="0"/>
                                </a:moveTo>
                                <a:lnTo>
                                  <a:pt x="39307" y="0"/>
                                </a:lnTo>
                                <a:lnTo>
                                  <a:pt x="39307" y="103963"/>
                                </a:lnTo>
                                <a:lnTo>
                                  <a:pt x="0" y="10396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92" name="Shape 15792"/>
                        <wps:cNvSpPr/>
                        <wps:spPr>
                          <a:xfrm>
                            <a:off x="658556" y="2109300"/>
                            <a:ext cx="39307" cy="12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12370">
                                <a:moveTo>
                                  <a:pt x="0" y="0"/>
                                </a:moveTo>
                                <a:lnTo>
                                  <a:pt x="39307" y="0"/>
                                </a:lnTo>
                                <a:lnTo>
                                  <a:pt x="39307" y="12370"/>
                                </a:lnTo>
                                <a:lnTo>
                                  <a:pt x="0" y="1237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93" name="Shape 15793"/>
                        <wps:cNvSpPr/>
                        <wps:spPr>
                          <a:xfrm>
                            <a:off x="658556" y="2017707"/>
                            <a:ext cx="39307" cy="103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7" h="103963">
                                <a:moveTo>
                                  <a:pt x="0" y="0"/>
                                </a:moveTo>
                                <a:lnTo>
                                  <a:pt x="39307" y="0"/>
                                </a:lnTo>
                                <a:lnTo>
                                  <a:pt x="39307" y="103963"/>
                                </a:lnTo>
                                <a:lnTo>
                                  <a:pt x="0" y="10396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94" name="Shape 15794"/>
                        <wps:cNvSpPr/>
                        <wps:spPr>
                          <a:xfrm>
                            <a:off x="697862" y="2111535"/>
                            <a:ext cx="39294" cy="10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94" h="10135">
                                <a:moveTo>
                                  <a:pt x="0" y="0"/>
                                </a:moveTo>
                                <a:lnTo>
                                  <a:pt x="39294" y="0"/>
                                </a:lnTo>
                                <a:lnTo>
                                  <a:pt x="39294" y="10135"/>
                                </a:lnTo>
                                <a:lnTo>
                                  <a:pt x="0" y="10135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95" name="Shape 15795"/>
                        <wps:cNvSpPr/>
                        <wps:spPr>
                          <a:xfrm>
                            <a:off x="697862" y="2017707"/>
                            <a:ext cx="39294" cy="103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94" h="103963">
                                <a:moveTo>
                                  <a:pt x="0" y="0"/>
                                </a:moveTo>
                                <a:lnTo>
                                  <a:pt x="39294" y="0"/>
                                </a:lnTo>
                                <a:lnTo>
                                  <a:pt x="39294" y="103963"/>
                                </a:lnTo>
                                <a:lnTo>
                                  <a:pt x="0" y="10396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96" name="Shape 15796"/>
                        <wps:cNvSpPr/>
                        <wps:spPr>
                          <a:xfrm>
                            <a:off x="697862" y="2017707"/>
                            <a:ext cx="39294" cy="103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94" h="103963">
                                <a:moveTo>
                                  <a:pt x="0" y="0"/>
                                </a:moveTo>
                                <a:lnTo>
                                  <a:pt x="39294" y="0"/>
                                </a:lnTo>
                                <a:lnTo>
                                  <a:pt x="39294" y="103963"/>
                                </a:lnTo>
                                <a:lnTo>
                                  <a:pt x="0" y="10396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97" name="Shape 15797"/>
                        <wps:cNvSpPr/>
                        <wps:spPr>
                          <a:xfrm>
                            <a:off x="697862" y="2017707"/>
                            <a:ext cx="39294" cy="10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94" h="10147">
                                <a:moveTo>
                                  <a:pt x="0" y="0"/>
                                </a:moveTo>
                                <a:lnTo>
                                  <a:pt x="39294" y="0"/>
                                </a:lnTo>
                                <a:lnTo>
                                  <a:pt x="39294" y="10147"/>
                                </a:lnTo>
                                <a:lnTo>
                                  <a:pt x="0" y="1014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98" name="Shape 15798"/>
                        <wps:cNvSpPr/>
                        <wps:spPr>
                          <a:xfrm>
                            <a:off x="727014" y="2017712"/>
                            <a:ext cx="38036" cy="12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36" h="12370">
                                <a:moveTo>
                                  <a:pt x="0" y="0"/>
                                </a:moveTo>
                                <a:lnTo>
                                  <a:pt x="38036" y="0"/>
                                </a:lnTo>
                                <a:lnTo>
                                  <a:pt x="38036" y="12370"/>
                                </a:lnTo>
                                <a:lnTo>
                                  <a:pt x="0" y="1237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99" name="Shape 15799"/>
                        <wps:cNvSpPr/>
                        <wps:spPr>
                          <a:xfrm>
                            <a:off x="727014" y="2017712"/>
                            <a:ext cx="38036" cy="103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36" h="103962">
                                <a:moveTo>
                                  <a:pt x="0" y="0"/>
                                </a:moveTo>
                                <a:lnTo>
                                  <a:pt x="38036" y="0"/>
                                </a:lnTo>
                                <a:lnTo>
                                  <a:pt x="38036" y="103962"/>
                                </a:lnTo>
                                <a:lnTo>
                                  <a:pt x="0" y="103962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00" name="Shape 15800"/>
                        <wps:cNvSpPr/>
                        <wps:spPr>
                          <a:xfrm>
                            <a:off x="727014" y="2109304"/>
                            <a:ext cx="38036" cy="12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36" h="12370">
                                <a:moveTo>
                                  <a:pt x="0" y="0"/>
                                </a:moveTo>
                                <a:lnTo>
                                  <a:pt x="38036" y="0"/>
                                </a:lnTo>
                                <a:lnTo>
                                  <a:pt x="38036" y="12370"/>
                                </a:lnTo>
                                <a:lnTo>
                                  <a:pt x="0" y="1237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01" name="Shape 15801"/>
                        <wps:cNvSpPr/>
                        <wps:spPr>
                          <a:xfrm>
                            <a:off x="727014" y="2017712"/>
                            <a:ext cx="38036" cy="103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36" h="103962">
                                <a:moveTo>
                                  <a:pt x="0" y="0"/>
                                </a:moveTo>
                                <a:lnTo>
                                  <a:pt x="38036" y="0"/>
                                </a:lnTo>
                                <a:lnTo>
                                  <a:pt x="38036" y="103962"/>
                                </a:lnTo>
                                <a:lnTo>
                                  <a:pt x="0" y="103962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02" name="Shape 15802"/>
                        <wps:cNvSpPr/>
                        <wps:spPr>
                          <a:xfrm>
                            <a:off x="697361" y="2196503"/>
                            <a:ext cx="49987" cy="138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87" h="138188">
                                <a:moveTo>
                                  <a:pt x="0" y="0"/>
                                </a:moveTo>
                                <a:lnTo>
                                  <a:pt x="49987" y="0"/>
                                </a:lnTo>
                                <a:lnTo>
                                  <a:pt x="49987" y="138188"/>
                                </a:lnTo>
                                <a:lnTo>
                                  <a:pt x="0" y="13818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03" name="Shape 15803"/>
                        <wps:cNvSpPr/>
                        <wps:spPr>
                          <a:xfrm>
                            <a:off x="691455" y="2196503"/>
                            <a:ext cx="45822" cy="48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22" h="48399">
                                <a:moveTo>
                                  <a:pt x="0" y="0"/>
                                </a:moveTo>
                                <a:lnTo>
                                  <a:pt x="45822" y="0"/>
                                </a:lnTo>
                                <a:lnTo>
                                  <a:pt x="45822" y="48399"/>
                                </a:lnTo>
                                <a:lnTo>
                                  <a:pt x="0" y="4839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04" name="Shape 15804"/>
                        <wps:cNvSpPr/>
                        <wps:spPr>
                          <a:xfrm>
                            <a:off x="681371" y="2196503"/>
                            <a:ext cx="50000" cy="895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00" h="89509">
                                <a:moveTo>
                                  <a:pt x="0" y="0"/>
                                </a:moveTo>
                                <a:lnTo>
                                  <a:pt x="50000" y="0"/>
                                </a:lnTo>
                                <a:lnTo>
                                  <a:pt x="50000" y="89509"/>
                                </a:lnTo>
                                <a:lnTo>
                                  <a:pt x="0" y="8950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05" name="Shape 15805"/>
                        <wps:cNvSpPr/>
                        <wps:spPr>
                          <a:xfrm>
                            <a:off x="683645" y="2286012"/>
                            <a:ext cx="63703" cy="48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703" h="48679">
                                <a:moveTo>
                                  <a:pt x="0" y="0"/>
                                </a:moveTo>
                                <a:lnTo>
                                  <a:pt x="63703" y="0"/>
                                </a:lnTo>
                                <a:lnTo>
                                  <a:pt x="63703" y="48679"/>
                                </a:lnTo>
                                <a:lnTo>
                                  <a:pt x="0" y="4867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06" name="Shape 15806"/>
                        <wps:cNvSpPr/>
                        <wps:spPr>
                          <a:xfrm>
                            <a:off x="780269" y="2280937"/>
                            <a:ext cx="10135" cy="436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35" h="43612">
                                <a:moveTo>
                                  <a:pt x="0" y="0"/>
                                </a:moveTo>
                                <a:lnTo>
                                  <a:pt x="10135" y="0"/>
                                </a:lnTo>
                                <a:lnTo>
                                  <a:pt x="10135" y="43612"/>
                                </a:lnTo>
                                <a:lnTo>
                                  <a:pt x="0" y="43612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07" name="Shape 15807"/>
                        <wps:cNvSpPr/>
                        <wps:spPr>
                          <a:xfrm>
                            <a:off x="740416" y="2196495"/>
                            <a:ext cx="49987" cy="128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87" h="128054">
                                <a:moveTo>
                                  <a:pt x="0" y="0"/>
                                </a:moveTo>
                                <a:lnTo>
                                  <a:pt x="49987" y="0"/>
                                </a:lnTo>
                                <a:lnTo>
                                  <a:pt x="49987" y="128054"/>
                                </a:lnTo>
                                <a:lnTo>
                                  <a:pt x="0" y="12805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08" name="Shape 15808"/>
                        <wps:cNvSpPr/>
                        <wps:spPr>
                          <a:xfrm>
                            <a:off x="734511" y="2196495"/>
                            <a:ext cx="45822" cy="48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22" h="48413">
                                <a:moveTo>
                                  <a:pt x="0" y="0"/>
                                </a:moveTo>
                                <a:lnTo>
                                  <a:pt x="45822" y="0"/>
                                </a:lnTo>
                                <a:lnTo>
                                  <a:pt x="45822" y="48413"/>
                                </a:lnTo>
                                <a:lnTo>
                                  <a:pt x="0" y="4841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09" name="Shape 15809"/>
                        <wps:cNvSpPr/>
                        <wps:spPr>
                          <a:xfrm>
                            <a:off x="730307" y="2196495"/>
                            <a:ext cx="50025" cy="125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25" h="125781">
                                <a:moveTo>
                                  <a:pt x="0" y="0"/>
                                </a:moveTo>
                                <a:lnTo>
                                  <a:pt x="50025" y="0"/>
                                </a:lnTo>
                                <a:lnTo>
                                  <a:pt x="50025" y="125781"/>
                                </a:lnTo>
                                <a:lnTo>
                                  <a:pt x="0" y="12578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10" name="Shape 15810"/>
                        <wps:cNvSpPr/>
                        <wps:spPr>
                          <a:xfrm>
                            <a:off x="336531" y="2101418"/>
                            <a:ext cx="1014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7" h="9144">
                                <a:moveTo>
                                  <a:pt x="0" y="0"/>
                                </a:moveTo>
                                <a:lnTo>
                                  <a:pt x="10147" y="0"/>
                                </a:lnTo>
                                <a:lnTo>
                                  <a:pt x="10147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11" name="Shape 15811"/>
                        <wps:cNvSpPr/>
                        <wps:spPr>
                          <a:xfrm>
                            <a:off x="403574" y="2017738"/>
                            <a:ext cx="11557" cy="103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57" h="103962">
                                <a:moveTo>
                                  <a:pt x="0" y="0"/>
                                </a:moveTo>
                                <a:lnTo>
                                  <a:pt x="11557" y="0"/>
                                </a:lnTo>
                                <a:lnTo>
                                  <a:pt x="11557" y="103962"/>
                                </a:lnTo>
                                <a:lnTo>
                                  <a:pt x="0" y="103962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12" name="Shape 15812"/>
                        <wps:cNvSpPr/>
                        <wps:spPr>
                          <a:xfrm>
                            <a:off x="404996" y="2116633"/>
                            <a:ext cx="1013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35" h="9144">
                                <a:moveTo>
                                  <a:pt x="0" y="0"/>
                                </a:moveTo>
                                <a:lnTo>
                                  <a:pt x="10135" y="0"/>
                                </a:lnTo>
                                <a:lnTo>
                                  <a:pt x="10135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13" name="Shape 15813"/>
                        <wps:cNvSpPr/>
                        <wps:spPr>
                          <a:xfrm>
                            <a:off x="336531" y="2017738"/>
                            <a:ext cx="12370" cy="88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70" h="88747">
                                <a:moveTo>
                                  <a:pt x="0" y="0"/>
                                </a:moveTo>
                                <a:lnTo>
                                  <a:pt x="12370" y="0"/>
                                </a:lnTo>
                                <a:lnTo>
                                  <a:pt x="12370" y="88747"/>
                                </a:lnTo>
                                <a:lnTo>
                                  <a:pt x="0" y="8874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14" name="Shape 15814"/>
                        <wps:cNvSpPr/>
                        <wps:spPr>
                          <a:xfrm>
                            <a:off x="336531" y="2017738"/>
                            <a:ext cx="78600" cy="12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600" h="12370">
                                <a:moveTo>
                                  <a:pt x="0" y="0"/>
                                </a:moveTo>
                                <a:lnTo>
                                  <a:pt x="78600" y="0"/>
                                </a:lnTo>
                                <a:lnTo>
                                  <a:pt x="78600" y="12370"/>
                                </a:lnTo>
                                <a:lnTo>
                                  <a:pt x="0" y="1237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15" name="Shape 15815"/>
                        <wps:cNvSpPr/>
                        <wps:spPr>
                          <a:xfrm>
                            <a:off x="341598" y="2196503"/>
                            <a:ext cx="50000" cy="1280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00" h="128041">
                                <a:moveTo>
                                  <a:pt x="0" y="0"/>
                                </a:moveTo>
                                <a:lnTo>
                                  <a:pt x="50000" y="0"/>
                                </a:lnTo>
                                <a:lnTo>
                                  <a:pt x="50000" y="128041"/>
                                </a:lnTo>
                                <a:lnTo>
                                  <a:pt x="0" y="12804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16" name="Shape 15816"/>
                        <wps:cNvSpPr/>
                        <wps:spPr>
                          <a:xfrm>
                            <a:off x="351682" y="2196503"/>
                            <a:ext cx="45822" cy="48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22" h="48399">
                                <a:moveTo>
                                  <a:pt x="0" y="0"/>
                                </a:moveTo>
                                <a:lnTo>
                                  <a:pt x="45822" y="0"/>
                                </a:lnTo>
                                <a:lnTo>
                                  <a:pt x="45822" y="48399"/>
                                </a:lnTo>
                                <a:lnTo>
                                  <a:pt x="0" y="4839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17" name="Shape 15817"/>
                        <wps:cNvSpPr/>
                        <wps:spPr>
                          <a:xfrm>
                            <a:off x="357587" y="2196503"/>
                            <a:ext cx="49987" cy="138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87" h="138188">
                                <a:moveTo>
                                  <a:pt x="0" y="0"/>
                                </a:moveTo>
                                <a:lnTo>
                                  <a:pt x="49987" y="0"/>
                                </a:lnTo>
                                <a:lnTo>
                                  <a:pt x="49987" y="138188"/>
                                </a:lnTo>
                                <a:lnTo>
                                  <a:pt x="0" y="13818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18" name="Shape 15818"/>
                        <wps:cNvSpPr/>
                        <wps:spPr>
                          <a:xfrm>
                            <a:off x="341598" y="2319477"/>
                            <a:ext cx="65977" cy="15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977" h="15215">
                                <a:moveTo>
                                  <a:pt x="0" y="0"/>
                                </a:moveTo>
                                <a:lnTo>
                                  <a:pt x="65977" y="0"/>
                                </a:lnTo>
                                <a:lnTo>
                                  <a:pt x="65977" y="15215"/>
                                </a:lnTo>
                                <a:lnTo>
                                  <a:pt x="0" y="15215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8E8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953464" y="1536074"/>
                            <a:ext cx="850631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>ОПТОВИК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953464" y="2202952"/>
                            <a:ext cx="852489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>РОЗНИЦА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867" o:spid="_x0000_s1112" style="position:absolute;left:0;text-align:left;margin-left:-10pt;margin-top:36.7pt;width:530.25pt;height:211.05pt;z-index:251661312;mso-position-horizontal-relative:margin" coordsize="67340,268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">
                <v:shape id="Shape 311" o:spid="_x0000_s1113" style="position:absolute;width:67340;height:26804;visibility:visible;mso-wrap-style:square;v-text-anchor:top" coordsize="6734048,26804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jxvMQA&#10;AADcAAAADwAAAGRycy9kb3ducmV2LnhtbESPQYvCMBSE7wv+h/AEb2taV0WqURbBRRAEtRdvj+bZ&#10;VJuX0mS1/nsjLOxxmJlvmMWqs7W4U+srxwrSYQKCuHC64lJBftp8zkD4gKyxdkwKnuRhtex9LDDT&#10;7sEHuh9DKSKEfYYKTAhNJqUvDFn0Q9cQR+/iWoshyraUusVHhNtajpJkKi1WHBcMNrQ2VNyOv1bB&#10;Lp2cR+PbZn9N8ul1nZ8OE/wxSg363fccRKAu/If/2lut4CtN4X0mHgG5f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o8bzEAAAA3AAAAA8AAAAAAAAAAAAAAAAAmAIAAGRycy9k&#10;b3ducmV2LnhtbFBLBQYAAAAABAAEAPUAAACJAwAAAAA=&#10;" path="m6734048,2589670v,50127,-32233,90754,-71996,90754l3367024,2680424r-3295015,c32245,2680424,,2639797,,2589670l,1340218,,90754c,40640,32245,,72009,l3367024,,6662052,v39763,,71996,40640,71996,90754l6734048,1340218r,1249452xe" filled="f" strokecolor="#e4e4e4" strokeweight="1.09pt">
                  <v:stroke miterlimit="83231f" joinstyle="miter"/>
                  <v:path arrowok="t" textboxrect="0,0,6734048,2680424"/>
                </v:shape>
                <v:rect id="Rectangle 316" o:spid="_x0000_s1114" style="position:absolute;left:27168;top:6798;width:15410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Mpm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DKZn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  <w:sz w:val="20"/>
                          </w:rPr>
                          <w:t>С 1 ноября 2022 года</w:t>
                        </w:r>
                      </w:p>
                    </w:txbxContent>
                  </v:textbox>
                </v:rect>
                <v:rect id="Rectangle 317" o:spid="_x0000_s1115" style="position:absolute;left:38754;top:6798;width:705;height:16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+MAs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+MAs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rFonts w:ascii="Segoe UI" w:eastAsia="Segoe UI" w:hAnsi="Segoe UI" w:cs="Segoe UI"/>
                            <w:color w:val="62666A"/>
                            <w:sz w:val="20"/>
                          </w:rPr>
                          <w:t>*</w:t>
                        </w:r>
                      </w:p>
                    </w:txbxContent>
                  </v:textbox>
                </v:rect>
                <v:rect id="Rectangle 318" o:spid="_x0000_s1116" style="position:absolute;left:39284;top:6798;width:35562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AYcM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UBhwwgAAANwAAAAPAAAAAAAAAAAAAAAAAJgCAABkcnMvZG93&#10;bnJldi54bWxQSwUGAAAAAAQABAD1AAAAhw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в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систему маркировки необходимо передавать </w:t>
                        </w:r>
                      </w:p>
                    </w:txbxContent>
                  </v:textbox>
                </v:rect>
                <v:rect id="Rectangle 319" o:spid="_x0000_s1117" style="position:absolute;left:27168;top:8322;width:41638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y96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cvev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сведения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о поставке товара в виде объемно-сортового </w:t>
                        </w:r>
                      </w:p>
                    </w:txbxContent>
                  </v:textbox>
                </v:rect>
                <v:rect id="Rectangle 13749" o:spid="_x0000_s1118" style="position:absolute;left:27168;top:9846;width:495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kYBMUA&#10;AADeAAAADwAAAGRycy9kb3ducmV2LnhtbERPTWvCQBC9C/0PyxR60422WBNdRVqLHlsV1NuQHZNg&#10;djZkVxP99a4g9DaP9zmTWWtKcaHaFZYV9HsRCOLU6oIzBdvNT3cEwnlkjaVlUnAlB7PpS2eCibYN&#10;/9Fl7TMRQtglqCD3vkqkdGlOBl3PVsSBO9raoA+wzqSusQnhppSDKBpKgwWHhhwr+sopPa3PRsFy&#10;VM33K3trsnJxWO5+d/H3JvZKvb228zEIT63/Fz/dKx3mv39+xP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uRgExQAAAN4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13750" o:spid="_x0000_s1119" style="position:absolute;left:27540;top:9846;width:50592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onRMgA&#10;AADeAAAADwAAAGRycy9kb3ducmV2LnhtbESPzW7CQAyE75V4h5WReisbitpCYEGotIIjP5Vob1bW&#10;JBFZb5TdkpSnx4dK3Gx5PDPfbNG5Sl2oCaVnA8NBAoo487bk3MDX4fNpDCpEZIuVZzLwRwEW897D&#10;DFPrW97RZR9zJSYcUjRQxFinWoesIIdh4GtiuZ184zDK2uTaNtiKuav0c5K8aoclS0KBNb0XlJ33&#10;v87Aelwvvzf+2ubVx8/6uD1OVodJNOax3y2noCJ18S7+/95YqT96exEAwZEZ9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+WidEyAAAAN4AAAAPAAAAAAAAAAAAAAAAAJgCAABk&#10;cnMvZG93bnJldi54bWxQSwUGAAAAAAQABAD1AAAAjQMAAAAA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артикульного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) учета - код товара (GTIN) и его количество. В рамках </w:t>
                        </w:r>
                      </w:p>
                    </w:txbxContent>
                  </v:textbox>
                </v:rect>
                <v:rect id="Rectangle 321" o:spid="_x0000_s1120" style="position:absolute;left:27168;top:11370;width:42001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Z7U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Ge1D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передачи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информации в объемно-сортовом учете коды </w:t>
                        </w:r>
                      </w:p>
                    </w:txbxContent>
                  </v:textbox>
                </v:rect>
                <v:rect id="Rectangle 322" o:spid="_x0000_s1121" style="position:absolute;left:27168;top:12894;width:27471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TlJ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1OUn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идентификации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указывать не нужно. </w:t>
                        </w:r>
                      </w:p>
                    </w:txbxContent>
                  </v:textbox>
                </v:rect>
                <v:rect id="Rectangle 323" o:spid="_x0000_s1122" style="position:absolute;left:27168;top:15942;width:704;height:16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hAv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ZhAvM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rFonts w:ascii="Segoe UI" w:eastAsia="Segoe UI" w:hAnsi="Segoe UI" w:cs="Segoe UI"/>
                            <w:color w:val="62666A"/>
                            <w:sz w:val="20"/>
                          </w:rPr>
                          <w:t>*</w:t>
                        </w:r>
                      </w:p>
                    </w:txbxContent>
                  </v:textbox>
                </v:rect>
                <v:rect id="Rectangle 324" o:spid="_x0000_s1123" style="position:absolute;left:27983;top:15942;width:42758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HYy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cdjI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  <w:sz w:val="20"/>
                          </w:rPr>
                          <w:t xml:space="preserve">Для сегмента </w:t>
                        </w:r>
                        <w:proofErr w:type="spellStart"/>
                        <w:r>
                          <w:rPr>
                            <w:color w:val="62666A"/>
                            <w:sz w:val="20"/>
                          </w:rPr>
                          <w:t>HoReCa</w:t>
                        </w:r>
                        <w:proofErr w:type="spellEnd"/>
                        <w:r>
                          <w:rPr>
                            <w:color w:val="62666A"/>
                            <w:sz w:val="20"/>
                          </w:rPr>
                          <w:t xml:space="preserve"> и Госучреждений, приобретающих </w:t>
                        </w:r>
                      </w:p>
                    </w:txbxContent>
                  </v:textbox>
                </v:rect>
                <v:rect id="Rectangle 325" o:spid="_x0000_s1124" style="position:absolute;left:28057;top:17466;width:28868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19U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PX1T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упакованную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воду для использования </w:t>
                        </w:r>
                      </w:p>
                    </w:txbxContent>
                  </v:textbox>
                </v:rect>
                <v:rect id="Rectangle 326" o:spid="_x0000_s1125" style="position:absolute;left:49763;top:17466;width:19799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/jJ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v4yT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b/>
                            <w:color w:val="62666A"/>
                            <w:sz w:val="20"/>
                          </w:rPr>
                          <w:t>в</w:t>
                        </w:r>
                        <w:proofErr w:type="gramEnd"/>
                        <w:r>
                          <w:rPr>
                            <w:b/>
                            <w:color w:val="62666A"/>
                            <w:sz w:val="20"/>
                          </w:rPr>
                          <w:t xml:space="preserve"> целях, не связанных с ее </w:t>
                        </w:r>
                      </w:p>
                    </w:txbxContent>
                  </v:textbox>
                </v:rect>
                <v:rect id="Rectangle 327" o:spid="_x0000_s1126" style="position:absolute;left:28057;top:18990;width:29713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NGv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0a/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b/>
                            <w:color w:val="62666A"/>
                            <w:sz w:val="20"/>
                          </w:rPr>
                          <w:t>последующей</w:t>
                        </w:r>
                        <w:proofErr w:type="gramEnd"/>
                        <w:r>
                          <w:rPr>
                            <w:b/>
                            <w:color w:val="62666A"/>
                            <w:sz w:val="20"/>
                          </w:rPr>
                          <w:t xml:space="preserve"> реализацией (продажей)</w:t>
                        </w:r>
                      </w:p>
                    </w:txbxContent>
                  </v:textbox>
                </v:rect>
                <v:rect id="Rectangle 328" o:spid="_x0000_s1127" style="position:absolute;left:50398;top:18990;width:16289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zSz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zzSzcMAAADcAAAADwAAAAAAAAAAAAAAAACYAgAAZHJzL2Rv&#10;d25yZXYueG1sUEsFBgAAAAAEAAQA9QAAAIg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  <w:sz w:val="20"/>
                          </w:rPr>
                          <w:t xml:space="preserve">, передача сведений в </w:t>
                        </w:r>
                      </w:p>
                    </w:txbxContent>
                  </v:textbox>
                </v:rect>
                <v:rect id="Rectangle 329" o:spid="_x0000_s1128" style="position:absolute;left:28057;top:20514;width:48848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B3V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B3Vs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систему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маркировки об обороте упакованной воды посредством </w:t>
                        </w:r>
                      </w:p>
                    </w:txbxContent>
                  </v:textbox>
                </v:rect>
                <v:rect id="Rectangle 330" o:spid="_x0000_s1129" style="position:absolute;left:28057;top:22038;width:39702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NIFs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k0gWwgAAANwAAAAPAAAAAAAAAAAAAAAAAJgCAABkcnMvZG93&#10;bnJldi54bWxQSwUGAAAAAAQABAD1AAAAhw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  <w:sz w:val="20"/>
                          </w:rPr>
                          <w:t xml:space="preserve">ЭДО становится обязательной c 1 декабря 2023 года. </w:t>
                        </w:r>
                      </w:p>
                    </w:txbxContent>
                  </v:textbox>
                </v:rect>
                <v:shape id="Shape 353" o:spid="_x0000_s1130" style="position:absolute;left:27168;top:14719;width:38902;height:0;visibility:visible;mso-wrap-style:square;v-text-anchor:top" coordsize="389020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zvcYA&#10;AADcAAAADwAAAGRycy9kb3ducmV2LnhtbESP3UrDQBSE74W+w3IK3plNrT81ZlukIgi2SKMPcNg9&#10;ycZmz4bsmqZv7wqCl8PMfMOUm8l1YqQhtJ4VLLIcBLH2puVGwefHy9UKRIjIBjvPpOBMATbr2UWJ&#10;hfEnPtBYxUYkCIcCFdgY+0LKoC05DJnviZNX+8FhTHJopBnwlOCuk9d5ficdtpwWLPa0taSP1bdT&#10;MI68Pb/nb6vqfv/1vLuprX7QB6Uu59PTI4hIU/wP/7VfjYLl7RJ+z6Qj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UWzvcYAAADcAAAADwAAAAAAAAAAAAAAAACYAgAAZHJz&#10;L2Rvd25yZXYueG1sUEsFBgAAAAAEAAQA9QAAAIsDAAAAAA==&#10;" path="m,l1945094,,3890201,e" filled="f" strokecolor="#e4e4e4" strokeweight="1pt">
                  <v:stroke miterlimit="83231f" joinstyle="miter"/>
                  <v:path arrowok="t" textboxrect="0,0,3890201,0"/>
                </v:shape>
                <v:rect id="Rectangle 354" o:spid="_x0000_s1131" style="position:absolute;left:2820;top:1533;width:25318;height:2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ert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3q7XHAAAA3AAAAA8AAAAAAAAAAAAAAAAAmAIAAGRy&#10;cy9kb3ducmV2LnhtbFBLBQYAAAAABAAEAPUAAACM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1C1C1A"/>
                            <w:sz w:val="34"/>
                          </w:rPr>
                          <w:t xml:space="preserve">КТО ПЕРЕХОДИТ? </w:t>
                        </w:r>
                      </w:p>
                    </w:txbxContent>
                  </v:textbox>
                </v:rect>
                <v:shape id="Shape 356" o:spid="_x0000_s1132" style="position:absolute;left:23050;top:5645;width:2583;height:18614;visibility:visible;mso-wrap-style:square;v-text-anchor:top" coordsize="258267,1861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6K4cQA&#10;AADcAAAADwAAAGRycy9kb3ducmV2LnhtbESP3WoCMRSE7wt9h3AKvatZLS5lNUoRCy3ihbYPcLo5&#10;bhY3J+km3Z+3N4Lg5TAz3zDL9WAb0VEbascKppMMBHHpdM2Vgp/vj5c3ECEia2wck4KRAqxXjw9L&#10;LLTr+UDdMVYiQTgUqMDE6AspQ2nIYpg4T5y8k2stxiTbSuoW+wS3jZxlWS4t1pwWDHraGCrPx3+r&#10;IN/5Le5/5/3Z+L9x/DpsOpyOSj0/De8LEJGGeA/f2p9awes8h+uZdATk6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eiuHEAAAA3AAAAA8AAAAAAAAAAAAAAAAAmAIAAGRycy9k&#10;b3ducmV2LnhtbFBLBQYAAAAABAAEAPUAAACJAwAAAAA=&#10;" path="m,l47358,v52502,,95072,52959,95072,118288l142430,465366r,315430c142430,834301,258267,930732,258267,930732v,,-115837,96444,-115837,149937l142430,1396099r,347078c142430,1808505,99860,1861465,47358,1861465r-47358,e" filled="f" strokecolor="#e4e4e4" strokeweight="5pt">
                  <v:stroke miterlimit="83231f" joinstyle="miter"/>
                  <v:path arrowok="t" textboxrect="0,0,258267,1861465"/>
                </v:shape>
                <v:shape id="Shape 357" o:spid="_x0000_s1133" style="position:absolute;left:3307;top:8451;width:1286;height:1402;visibility:visible;mso-wrap-style:square;v-text-anchor:top" coordsize="128689,140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R8v8UA&#10;AADcAAAADwAAAGRycy9kb3ducmV2LnhtbESPQWvCQBSE7wX/w/IKXkQ3sdVK6ipSLPRqqp6f2dck&#10;JPs2ZLdJzK/vFgo9DjPzDbPdD6YWHbWutKwgXkQgiDOrS84VnD/f5xsQziNrrC2Tgjs52O8mD1tM&#10;tO35RF3qcxEg7BJUUHjfJFK6rCCDbmEb4uB92dagD7LNpW6xD3BTy2UUraXBksNCgQ29FZRV6bdR&#10;cEyxxOdsPN3Gy43Sa1xtZrNKqenjcHgF4Wnw/+G/9odW8LR6gd8z4QjI3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tHy/xQAAANwAAAAPAAAAAAAAAAAAAAAAAJgCAABkcnMv&#10;ZG93bnJldi54bWxQSwUGAAAAAAQABAD1AAAAigMAAAAA&#10;" path="m23165,l128689,r-3861,140284l10300,140284r,-83655l,50190c4724,36893,14669,9271,16726,5143,18783,1029,21882,,23165,xe" fillcolor="#f6f52c" stroked="f" strokeweight="0">
                  <v:stroke miterlimit="83231f" joinstyle="miter"/>
                  <v:path arrowok="t" textboxrect="0,0,128689,140284"/>
                </v:shape>
                <v:shape id="Shape 358" o:spid="_x0000_s1134" style="position:absolute;left:4555;top:8150;width:2720;height:1703;visibility:visible;mso-wrap-style:square;v-text-anchor:top" coordsize="271983,170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G/PMIA&#10;AADcAAAADwAAAGRycy9kb3ducmV2LnhtbERPy4rCMBTdC/5DuIK7MVWpSMcogyLqanyBs7w217ZM&#10;c1OaqO18vVkMuDyc92zRmFI8qHaFZQXDQQSCOLW64EzB+bT+mIJwHlljaZkUtORgMe92Zpho++QD&#10;PY4+EyGEXYIKcu+rREqX5mTQDWxFHLibrQ36AOtM6hqfIdyUchRFE2mw4NCQY0XLnNLf490oqNpT&#10;fF1eNt/NTsb7v3az9fvVj1L9XvP1CcJT49/if/dWKxjHYW04E46An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Mb88wgAAANwAAAAPAAAAAAAAAAAAAAAAAJgCAABkcnMvZG93&#10;bnJldi54bWxQSwUGAAAAAAQABAD1AAAAhwMAAAAA&#10;" path="m10300,432r244525,c269240,432,271983,11582,271551,17158r,153149l138989,170307,,170307,,10719c,1461,6871,,10300,432xe" fillcolor="#f6f52c" stroked="f" strokeweight="0">
                  <v:stroke miterlimit="83231f" joinstyle="miter"/>
                  <v:path arrowok="t" textboxrect="0,0,271983,170307"/>
                </v:shape>
                <v:shape id="Shape 15710" o:spid="_x0000_s1135" style="position:absolute;left:3371;top:9056;width:103;height:785;visibility:visible;mso-wrap-style:square;v-text-anchor:top" coordsize="10300,78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lHfcUA&#10;AADeAAAADwAAAGRycy9kb3ducmV2LnhtbESPT0vDQBDF70K/wzIFb3a3gn+I3ZZSKHoT24o9Dtkx&#10;ic3OhuyYxG/vHARvM8yb995vtZliawbqc5PYw3LhwBCXKTRceTgd9zePYLIgB2wTk4cfyrBZz65W&#10;WIQ08hsNB6mMmnAu0EMt0hXW5rKmiHmROmK9faY+oujaVzb0OKp5bO2tc/c2YsOaUGNHu5rKy+E7&#10;ehAnx9cvPJ33/H6J5zx8jME9e389n7ZPYIQm+Rf/fb8ErX/3sFQAxdEZ7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2Ud9xQAAAN4AAAAPAAAAAAAAAAAAAAAAAJgCAABkcnMv&#10;ZG93bnJldi54bWxQSwUGAAAAAAQABAD1AAAAigMAAAAA&#10;" path="m,l10300,r,78499l,78499,,e" fillcolor="#353534" stroked="f" strokeweight="0">
                  <v:stroke miterlimit="83231f" joinstyle="miter"/>
                  <v:path arrowok="t" textboxrect="0,0,10300,78499"/>
                </v:shape>
                <v:shape id="Shape 360" o:spid="_x0000_s1136" style="position:absolute;left:3264;top:8386;width:1291;height:669;visibility:visible;mso-wrap-style:square;v-text-anchor:top" coordsize="129121,66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64vcUA&#10;AADcAAAADwAAAGRycy9kb3ducmV2LnhtbESPwW7CMAyG75N4h8hIu42UVUJTR0ADjcEkdljHA5jG&#10;tNUapzSBlrefD0g7Wr//z/7my8E16kpdqD0bmE4SUMSFtzWXBg4/m6cXUCEiW2w8k4EbBVguRg9z&#10;zKzv+ZuueSyVQDhkaKCKsc20DkVFDsPEt8SSnXznMMrYldp22AvcNfo5SWbaYc1yocKW1hUVv/nF&#10;Gfj06fbjayv81blPaWrf97vjwZjH8fD2CirSEP+X7+2dNZDO5H2RERH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7ri9xQAAANwAAAAPAAAAAAAAAAAAAAAAAJgCAABkcnMv&#10;ZG93bnJldi54bWxQSwUGAAAAAAQABAD1AAAAigMAAAAA&#10;" path="m32550,r96571,l129121,10287r-96571,c29083,10287,26099,12649,25464,15888r-229,813l10719,55689v25,166,89,331,228,496c11074,56350,11392,56617,11938,56617r117183,l129121,66916r-117183,c8458,66916,5207,65392,3010,62738,864,60160,,56794,622,53518r229,-838l15443,13462c17208,5626,24321,,32550,xe" fillcolor="#353534" stroked="f" strokeweight="0">
                  <v:stroke miterlimit="83231f" joinstyle="miter"/>
                  <v:path arrowok="t" textboxrect="0,0,129121,66916"/>
                </v:shape>
                <v:shape id="Shape 361" o:spid="_x0000_s1137" style="position:absolute;left:3624;top:8398;width:236;height:518;visibility:visible;mso-wrap-style:square;v-text-anchor:top" coordsize="23635,51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7qVsMA&#10;AADcAAAADwAAAGRycy9kb3ducmV2LnhtbESPzarCMBSE94LvEI7gRjT154pUo4jQq1vrRbeH5tgW&#10;m5PSRO19eyMILoeZ+YZZbVpTiQc1rrSsYDyKQBBnVpecK/g7JcMFCOeRNVaWScE/Odisu50Vxto+&#10;+UiP1OciQNjFqKDwvo6ldFlBBt3I1sTBu9rGoA+yyaVu8BngppKTKJpLgyWHhQJr2hWU3dK7UXC6&#10;HM/J7y7L22vyM0gWs+lWH/ZK9XvtdgnCU+u/4U/7oBVM52N4nwlHQK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87qVsMAAADcAAAADwAAAAAAAAAAAAAAAACYAgAAZHJzL2Rv&#10;d25yZXYueG1sUEsFBgAAAAAEAAQA9QAAAIgDAAAAAA==&#10;" path="m19355,800v2718,813,4280,3683,3467,6401l10668,48133v-660,2235,-2705,3683,-4928,3683c5258,51816,4763,51752,4267,51600,1549,50787,,47930,800,45199l12954,4280c13767,1550,16624,,19355,800xe" fillcolor="#353534" stroked="f" strokeweight="0">
                  <v:stroke miterlimit="83231f" joinstyle="miter"/>
                  <v:path arrowok="t" textboxrect="0,0,23635,51816"/>
                </v:shape>
                <v:shape id="Shape 362" o:spid="_x0000_s1138" style="position:absolute;left:3933;top:8398;width:236;height:518;visibility:visible;mso-wrap-style:square;v-text-anchor:top" coordsize="23635,51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x0IcMA&#10;AADcAAAADwAAAGRycy9kb3ducmV2LnhtbESPS4vCQBCE74L/YeiFvYhOfCLZjCJC1KsP3GuT6TzY&#10;TE/IzGr8944geCyq6isqWXemFjdqXWVZwXgUgSDOrK64UHA5p8MlCOeRNdaWScGDHKxX/V6CsbZ3&#10;PtLt5AsRIOxiVFB638RSuqwkg25kG+Lg5bY16INsC6lbvAe4qeUkihbSYMVhocSGtiVlf6d/o+D8&#10;e7ymu21WdHk6H6TL2XSjD3ulvr+6zQ8IT53/hN/tg1YwXUzgdSYcAb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xx0IcMAAADcAAAADwAAAAAAAAAAAAAAAACYAgAAZHJzL2Rv&#10;d25yZXYueG1sUEsFBgAAAAAEAAQA9QAAAIgDAAAAAA==&#10;" path="m19355,800v2718,813,4280,3683,3467,6401l10668,48133v-660,2235,-2705,3683,-4928,3683c5258,51816,4763,51752,4267,51600,1549,50787,,47930,800,45199l12954,4280c13767,1550,16624,,19355,800xe" fillcolor="#353534" stroked="f" strokeweight="0">
                  <v:stroke miterlimit="83231f" joinstyle="miter"/>
                  <v:path arrowok="t" textboxrect="0,0,23635,51816"/>
                </v:shape>
                <v:shape id="Shape 363" o:spid="_x0000_s1139" style="position:absolute;left:4241;top:8398;width:237;height:518;visibility:visible;mso-wrap-style:square;v-text-anchor:top" coordsize="23635,51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DRusMA&#10;AADcAAAADwAAAGRycy9kb3ducmV2LnhtbESPzarCMBSE9xd8h3AENxdNtSpSjSJCvW79QbeH5tgW&#10;m5PSRK1vfyMILoeZ+YZZrFpTiQc1rrSsYDiIQBBnVpecKzgd0/4MhPPIGivLpOBFDlbLzs8CE22f&#10;vKfHweciQNglqKDwvk6kdFlBBt3A1sTBu9rGoA+yyaVu8BngppKjKJpKgyWHhQJr2hSU3Q53o+B4&#10;2Z/T7SbL22s6+U1n43itd39K9brteg7CU+u/4U97pxXE0xjeZ8IRkM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FDRusMAAADcAAAADwAAAAAAAAAAAAAAAACYAgAAZHJzL2Rv&#10;d25yZXYueG1sUEsFBgAAAAAEAAQA9QAAAIgDAAAAAA==&#10;" path="m19355,800v2718,813,4280,3683,3467,6401l10668,48133v-660,2235,-2705,3683,-4928,3683c5258,51816,4763,51752,4267,51600,1549,50787,,47930,800,45199l12954,4280c13767,1550,16624,,19355,800xe" fillcolor="#353534" stroked="f" strokeweight="0">
                  <v:stroke miterlimit="83231f" joinstyle="miter"/>
                  <v:path arrowok="t" textboxrect="0,0,23635,51816"/>
                </v:shape>
                <v:shape id="Shape 364" o:spid="_x0000_s1140" style="position:absolute;left:3886;top:9261;width:231;height:232;visibility:visible;mso-wrap-style:square;v-text-anchor:top" coordsize="23165,23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hfBsYA&#10;AADcAAAADwAAAGRycy9kb3ducmV2LnhtbESPQWsCMRSE74L/ITzBmybWImVrFGlRtAi22ktvr5vX&#10;zdbNy7KJuv33jSB4HGbmG2Y6b10lztSE0rOG0VCBIM69KbnQ8HlYDp5AhIhssPJMGv4owHzW7Uwx&#10;M/7CH3Tex0IkCIcMNdgY60zKkFtyGIa+Jk7ej28cxiSbQpoGLwnuKvmg1EQ6LDktWKzpxVJ+3J+c&#10;BuVfD9+n8uuoxtu31e9mvRjt7LvW/V67eAYRqY338K29NhrGk0e4nklHQM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OhfBsYAAADcAAAADwAAAAAAAAAAAAAAAACYAgAAZHJz&#10;L2Rvd25yZXYueG1sUEsFBgAAAAAEAAQA9QAAAIsDAAAAAA==&#10;" path="m4597,l18580,v2527,,4585,2045,4585,4585l23165,18567v-13,2553,-2058,4598,-4585,4598l4597,23165c2070,23165,,21120,,18567l,4585c,2070,2045,,4597,xe" stroked="f" strokeweight="0">
                  <v:stroke miterlimit="83231f" joinstyle="miter"/>
                  <v:path arrowok="t" textboxrect="0,0,23165,23165"/>
                </v:shape>
                <v:shape id="Shape 365" o:spid="_x0000_s1141" style="position:absolute;left:3834;top:9210;width:167;height:335;visibility:visible;mso-wrap-style:square;v-text-anchor:top" coordsize="16732,33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Gxv8MA&#10;AADcAAAADwAAAGRycy9kb3ducmV2LnhtbESPzWrDMBCE74W8g9hAb43clITgWDbFIVB6KOTnARZr&#10;a5taK+NVbbdPXxUCOQ4z8w2TFbPr1EiDtJ4NPK8SUMSVty3XBq6X49MOlARki51nMvBDAkW+eMgw&#10;tX7iE43nUKsIYUnRQBNCn2otVUMOZeV74uh9+sFhiHKotR1winDX6XWSbLXDluNCgz2VDVVf529n&#10;IPDl8Euz4Brde9UeD1J+1GLM43J+3YMKNId7+NZ+swZethv4PxOPg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0Gxv8MAAADcAAAADwAAAAAAAAAAAAAAAACYAgAAZHJzL2Rv&#10;d25yZXYueG1sUEsFBgAAAAAEAAQA9QAAAIgDAAAAAA==&#10;" path="m9741,r6991,l16732,10299r-6432,l10300,23164r6432,l16732,33464r-6991,c4369,33464,,29095,,23723l,9740c,4369,4369,,9741,xe" fillcolor="#353534" stroked="f" strokeweight="0">
                  <v:stroke miterlimit="83231f" joinstyle="miter"/>
                  <v:path arrowok="t" textboxrect="0,0,16732,33464"/>
                </v:shape>
                <v:shape id="Shape 366" o:spid="_x0000_s1142" style="position:absolute;left:4001;top:9210;width:168;height:335;visibility:visible;mso-wrap-style:square;v-text-anchor:top" coordsize="16732,33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MvyMAA&#10;AADcAAAADwAAAGRycy9kb3ducmV2LnhtbESPzYrCQBCE74LvMLSwN52oECQ6iiiCeBD8eYAm0ybB&#10;TE9Ij5rdp98RBI9FVX1FLVadq9WTWqk8GxiPElDEubcVFwaul91wBkoCssXaMxn4JYHVst9bYGb9&#10;i0/0PIdCRQhLhgbKEJpMa8lLcigj3xBH7+ZbhyHKttC2xVeEu1pPkiTVDiuOCyU2tCkpv58fzkDg&#10;y/aPOsEJukNe7bayORZizM+gW89BBerCN/xp762BaZrC+0w8Anr5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5MvyMAAAADcAAAADwAAAAAAAAAAAAAAAACYAgAAZHJzL2Rvd25y&#10;ZXYueG1sUEsFBgAAAAAEAAQA9QAAAIUDAAAAAA==&#10;" path="m,l6991,v5372,,9741,4369,9741,9740l16732,23723v-38,5385,-4407,9741,-9741,9741l,33464,,23164r6433,l6433,10299,,10299,,xe" fillcolor="#353534" stroked="f" strokeweight="0">
                  <v:stroke miterlimit="83231f" joinstyle="miter"/>
                  <v:path arrowok="t" textboxrect="0,0,16732,33464"/>
                </v:shape>
                <v:shape id="Shape 15711" o:spid="_x0000_s1143" style="position:absolute;left:7618;top:9822;width:103;height:91;visibility:visible;mso-wrap-style:square;v-text-anchor:top" coordsize="102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0P1cIA&#10;AADeAAAADwAAAGRycy9kb3ducmV2LnhtbERPzWoCMRC+F3yHMIKXotkV7NatUUQQigeL2gcYNtPd&#10;4GayJlHXt2+EQm/z8f3OYtXbVtzIB+NYQT7JQBBXThuuFXyftuN3ECEia2wdk4IHBVgtBy8LLLW7&#10;84Fux1iLFMKhRAVNjF0pZagashgmriNO3I/zFmOCvpba4z2F21ZOs+xNWjScGhrsaNNQdT5erQJ9&#10;NjvnH8XX3DvDHV9w379elBoN+/UHiEh9/Bf/uT91mj8r8hye76Qb5P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DQ/VwgAAAN4AAAAPAAAAAAAAAAAAAAAAAJgCAABkcnMvZG93&#10;bnJldi54bWxQSwUGAAAAAAQABAD1AAAAhwMAAAAA&#10;" path="m,l10236,r,9144l,9144e" fillcolor="#62666a" stroked="f" strokeweight="0">
                  <v:stroke miterlimit="83231f" joinstyle="miter"/>
                  <v:path arrowok="t" textboxrect="0,0,10236,9144"/>
                </v:shape>
                <v:shape id="Shape 15712" o:spid="_x0000_s1144" style="position:absolute;left:7306;top:6971;width:415;height:2862;visibility:visible;mso-wrap-style:square;v-text-anchor:top" coordsize="41415,28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1X+cUA&#10;AADeAAAADwAAAGRycy9kb3ducmV2LnhtbERPTWvCQBC9C/0PyxR6041Cq0RXkdLS3KQqhd7G7JgN&#10;ZmdDdhPT/PquIHibx/uc1aa3leio8aVjBdNJAoI4d7rkQsHx8DlegPABWWPlmBT8kYfN+mm0wlS7&#10;K39Ttw+FiCHsU1RgQqhTKX1uyKKfuJo4cmfXWAwRNoXUDV5juK3kLEnepMWSY4PBmt4N5Zd9axUM&#10;w+50+eDWDN1pkf38tucvk+2Uennut0sQgfrwEN/dmY7zX+fTGdzeiTfI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7Vf5xQAAAN4AAAAPAAAAAAAAAAAAAAAAAJgCAABkcnMv&#10;ZG93bnJldi54bWxQSwUGAAAAAAQABAD1AAAAigMAAAAA&#10;" path="m,l41415,r,286271l,286271e" fillcolor="#62666a" stroked="f" strokeweight="0">
                  <v:stroke miterlimit="83231f" joinstyle="miter"/>
                  <v:path arrowok="t" textboxrect="0,0,41415,286271"/>
                </v:shape>
                <v:shape id="Shape 15713" o:spid="_x0000_s1145" style="position:absolute;left:6532;top:6971;width:885;height:110;visibility:visible;mso-wrap-style:square;v-text-anchor:top" coordsize="88570,11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UPjMMA&#10;AADeAAAADwAAAGRycy9kb3ducmV2LnhtbESPQWsCMRCF7wX/Q5iCl6LZVVrbrVFEWvBaq3gdNtPN&#10;0s1kSeKa/vtGELx9w7x5781ynWwnBvKhdaygnBYgiGunW24UHL4/J68gQkTW2DkmBX8UYL0aPSyx&#10;0u7CXzTsYyOyCYcKFZgY+0rKUBuyGKauJ867H+ctxjz6RmqPl2xuOzkrihdpseWcYLCnraH6d3+2&#10;Ctqnmo6DSX359uFPhyt5TEqNH9PmHUSkFO/i2/VO5/rPi3IO13cyg1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/UPjMMAAADeAAAADwAAAAAAAAAAAAAAAACYAgAAZHJzL2Rv&#10;d25yZXYueG1sUEsFBgAAAAAEAAQA9QAAAIgDAAAAAA==&#10;" path="m,l88570,r,11074l,11074e" fillcolor="#62666a" stroked="f" strokeweight="0">
                  <v:stroke miterlimit="83231f" joinstyle="miter"/>
                  <v:path arrowok="t" textboxrect="0,0,88570,11074"/>
                </v:shape>
                <v:shape id="Shape 15714" o:spid="_x0000_s1146" style="position:absolute;left:6408;top:6971;width:234;height:1164;visibility:visible;mso-wrap-style:square;v-text-anchor:top" coordsize="23381,1164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TxR8cA&#10;AADeAAAADwAAAGRycy9kb3ducmV2LnhtbERPS2vCQBC+C/6HZYReim5s6oPUVaS01IMt1Bc9Dtlx&#10;E8zOhuw2pv++Wyh4m4/vOYtVZyvRUuNLxwrGowQEce50yUbBYf86nIPwAVlj5ZgU/JCH1bLfW2Cm&#10;3ZU/qd0FI2II+wwVFCHUmZQ+L8iiH7maOHJn11gMETZG6gavMdxW8iFJptJiybGhwJqeC8ovu2+r&#10;wFyOL7yZlPvp1zY17f1H+n5K35S6G3TrJxCBunAT/7s3Os6fzMaP8PdOvEE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AE8UfHAAAA3gAAAA8AAAAAAAAAAAAAAAAAmAIAAGRy&#10;cy9kb3ducmV2LnhtbFBLBQYAAAAABAAEAPUAAACMAwAAAAA=&#10;" path="m,l23381,r,116421l,116421e" fillcolor="#62666a" stroked="f" strokeweight="0">
                  <v:stroke miterlimit="83231f" joinstyle="miter"/>
                  <v:path arrowok="t" textboxrect="0,0,23381,116421"/>
                </v:shape>
                <v:shape id="Shape 15715" o:spid="_x0000_s1147" style="position:absolute;left:6540;top:7304;width:846;height:103;visibility:visible;mso-wrap-style:square;v-text-anchor:top" coordsize="84607,10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kLVcIA&#10;AADeAAAADwAAAGRycy9kb3ducmV2LnhtbERPTYvCMBC9L/gfwgje1kTBrlSjSLGwB/ew6sXb0Ixt&#10;MZmUJqv135uFhb3N433Oejs4K+7Uh9azhtlUgSCuvGm51nA+le9LECEiG7SeScOTAmw3o7c15sY/&#10;+Jvux1iLFMIhRw1NjF0uZagachimviNO3NX3DmOCfS1Nj48U7qycK5VJhy2nhgY7Khqqbscfp6HM&#10;rLopj93l61ocMluSL/ak9WQ87FYgIg3xX/zn/jRp/uJjtoDfd9INcvM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yQtVwgAAAN4AAAAPAAAAAAAAAAAAAAAAAJgCAABkcnMvZG93&#10;bnJldi54bWxQSwUGAAAAAAQABAD1AAAAhwMAAAAA&#10;" path="m,l84607,r,10299l,10299,,e" fillcolor="#62666a" stroked="f" strokeweight="0">
                  <v:stroke miterlimit="83231f" joinstyle="miter"/>
                  <v:path arrowok="t" textboxrect="0,0,84607,10299"/>
                </v:shape>
                <v:shape id="Shape 15716" o:spid="_x0000_s1148" style="position:absolute;left:5896;top:6971;width:229;height:1189;visibility:visible;mso-wrap-style:square;v-text-anchor:top" coordsize="22911,1189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TWGsQA&#10;AADeAAAADwAAAGRycy9kb3ducmV2LnhtbERP30vDMBB+F/wfwgm+uXQT5+iWDRWEPgyGW/H51tza&#10;0uRSmtjG/34RBr7dx/fzNrtojRhp8K1jBfNZBoK4crrlWkF5+nxagfABWaNxTAp+ycNue3+3wVy7&#10;ib9oPIZapBD2OSpoQuhzKX3VkEU/cz1x4i5usBgSHGqpB5xSuDVykWVLabHl1NBgTx8NVd3xxyoY&#10;nVm4Mk7fpsuK8nl/eD93RVTq8SG+rUEEiuFffHMXOs1/eZ0v4e+ddIP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E1hrEAAAA3gAAAA8AAAAAAAAAAAAAAAAAmAIAAGRycy9k&#10;b3ducmV2LnhtbFBLBQYAAAAABAAEAPUAAACJAwAAAAA=&#10;" path="m,l22911,r,118974l,118974e" fillcolor="#62666a" stroked="f" strokeweight="0">
                  <v:stroke miterlimit="83231f" joinstyle="miter"/>
                  <v:path arrowok="t" textboxrect="0,0,22911,118974"/>
                </v:shape>
                <v:shape id="Shape 15717" o:spid="_x0000_s1149" style="position:absolute;left:5138;top:6971;width:867;height:112;visibility:visible;mso-wrap-style:square;v-text-anchor:top" coordsize="86652,11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HROsIA&#10;AADeAAAADwAAAGRycy9kb3ducmV2LnhtbERPTWvCQBC9C/6HZQRvulFpbVNXkYjFHk3tfciOSWh2&#10;NuyuJu2vdwXB2zze56w2vWnElZyvLSuYTRMQxIXVNZcKTt/7yRsIH5A1NpZJwR952KyHgxWm2nZ8&#10;pGseShFD2KeooAqhTaX0RUUG/dS2xJE7W2cwROhKqR12Mdw0cp4kr9JgzbGhwpayiorf/GIU/Oyy&#10;T0nn7cL5rzbr/k/vvsm1UuNRv/0AEagPT/HDfdBx/stytoT7O/EGu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8dE6wgAAAN4AAAAPAAAAAAAAAAAAAAAAAJgCAABkcnMvZG93&#10;bnJldi54bWxQSwUGAAAAAAQABAD1AAAAhwMAAAAA&#10;" path="m,l86652,r,11201l,11201e" fillcolor="#62666a" stroked="f" strokeweight="0">
                  <v:stroke miterlimit="83231f" joinstyle="miter"/>
                  <v:path arrowok="t" textboxrect="0,0,86652,11201"/>
                </v:shape>
                <v:shape id="Shape 15718" o:spid="_x0000_s1150" style="position:absolute;left:5018;top:6971;width:230;height:1189;visibility:visible;mso-wrap-style:square;v-text-anchor:top" coordsize="22936,1189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rKzskA&#10;AADeAAAADwAAAGRycy9kb3ducmV2LnhtbESPQUvDQBCF74L/YRnBi9hNlKiN3Ra1FAo9iFXodcxO&#10;ksXsbMyubdpf7xwEbzO8N+99M1uMvlN7GqILbCCfZKCIq2AdNwY+3lfXD6BiQrbYBSYDR4qwmJ+f&#10;zbC04cBvtN+mRkkIxxINtCn1pdaxasljnISeWLQ6DB6TrEOj7YAHCfedvsmyO+3RsTS02NNLS9XX&#10;9scbqIvP1dVm19duXbjl9/R5mb/enoy5vBifHkElGtO/+e96bQW/uM+FV96RGfT8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1rKzskAAADeAAAADwAAAAAAAAAAAAAAAACYAgAA&#10;ZHJzL2Rvd25yZXYueG1sUEsFBgAAAAAEAAQA9QAAAI4DAAAAAA==&#10;" path="m,l22936,r,118974l,118974e" fillcolor="#62666a" stroked="f" strokeweight="0">
                  <v:stroke miterlimit="83231f" joinstyle="miter"/>
                  <v:path arrowok="t" textboxrect="0,0,22936,118974"/>
                </v:shape>
                <v:shape id="Shape 15719" o:spid="_x0000_s1151" style="position:absolute;left:6022;top:8149;width:103;height:91;visibility:visible;mso-wrap-style:square;v-text-anchor:top" coordsize="102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sD08QA&#10;AADeAAAADwAAAGRycy9kb3ducmV2LnhtbERPS2rDMBDdF3IHMYFsSiIn0CZxI5tSCJQuWvI5wGBN&#10;bRFr5EiK7dy+KhS6m8f7zq4cbSt68sE4VrBcZCCIK6cN1wrOp/18AyJEZI2tY1JwpwBlMXnYYa7d&#10;wAfqj7EWKYRDjgqaGLtcylA1ZDEsXEecuG/nLcYEfS21xyGF21ausuxZWjScGhrs6K2h6nK8WQX6&#10;Yj6cv6+/tt4Z7viKn+PjVanZdHx9ARFpjP/iP/e7TvOf1sst/L6TbpDF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7A9PEAAAA3gAAAA8AAAAAAAAAAAAAAAAAmAIAAGRycy9k&#10;b3ducmV2LnhtbFBLBQYAAAAABAAEAPUAAACJAwAAAAA=&#10;" path="m,l10236,r,9144l,9144e" fillcolor="#62666a" stroked="f" strokeweight="0">
                  <v:stroke miterlimit="83231f" joinstyle="miter"/>
                  <v:path arrowok="t" textboxrect="0,0,10236,9144"/>
                </v:shape>
                <v:shape id="Shape 15720" o:spid="_x0000_s1152" style="position:absolute;left:5018;top:8149;width:103;height:91;visibility:visible;mso-wrap-style:square;v-text-anchor:top" coordsize="1023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1g88YA&#10;AADeAAAADwAAAGRycy9kb3ducmV2LnhtbESP3WoCMRCF7wu+Q5iCN6VmK7TWrVGkIIgXLf48wLAZ&#10;d4ObyZpEXd/euSj0boY5c875Zovet+pKMbnABt5GBSjiKljHtYHDfvX6CSplZIttYDJwpwSL+eBp&#10;hqUNN97SdZdrJSacSjTQ5NyVWqeqIY9pFDpiuR1D9JhljbW2EW9i7ls9LooP7dGxJDTY0XdD1Wl3&#10;8QbsyW1CvE9+pzE47viMP/3L2Zjhc7/8ApWpz//iv++1lfrvk7EACI7MoO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i1g88YAAADeAAAADwAAAAAAAAAAAAAAAACYAgAAZHJz&#10;L2Rvd25yZXYueG1sUEsFBgAAAAAEAAQA9QAAAIsDAAAAAA==&#10;" path="m,l10236,r,9144l,9144e" fillcolor="#62666a" stroked="f" strokeweight="0">
                  <v:stroke miterlimit="83231f" joinstyle="miter"/>
                  <v:path arrowok="t" textboxrect="0,0,10236,9144"/>
                </v:shape>
                <v:shape id="Shape 15721" o:spid="_x0000_s1153" style="position:absolute;left:5147;top:7305;width:846;height:103;visibility:visible;mso-wrap-style:square;v-text-anchor:top" coordsize="84607,10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7H68IA&#10;AADeAAAADwAAAGRycy9kb3ducmV2LnhtbERPTYvCMBC9L/gfwgh7WxMFq1SjSLHgYfeguxdvQzO2&#10;xWRSmqjdf79ZELzN433Oejs4K+7Uh9azhulEgSCuvGm51vDzXX4sQYSIbNB6Jg2/FGC7Gb2tMTf+&#10;wUe6n2ItUgiHHDU0MXa5lKFqyGGY+I44cRffO4wJ9rU0PT5SuLNyplQmHbacGhrsqGioup5uTkOZ&#10;WXVVHrvz16X4zGxJvtiT1u/jYbcCEWmIL/HTfTBp/nwxm8L/O+kGu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nsfrwgAAAN4AAAAPAAAAAAAAAAAAAAAAAJgCAABkcnMvZG93&#10;bnJldi54bWxQSwUGAAAAAAQABAD1AAAAhwMAAAAA&#10;" path="m,l84607,r,10299l,10299,,e" fillcolor="#62666a" stroked="f" strokeweight="0">
                  <v:stroke miterlimit="83231f" joinstyle="miter"/>
                  <v:path arrowok="t" textboxrect="0,0,84607,10299"/>
                </v:shape>
                <v:shape id="Shape 371" o:spid="_x0000_s1154" style="position:absolute;left:3583;top:5645;width:1126;height:1403;visibility:visible;mso-wrap-style:square;v-text-anchor:top" coordsize="112603,140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kJqMcA&#10;AADcAAAADwAAAGRycy9kb3ducmV2LnhtbESPT2vCQBTE74LfYXmCF6kbG6iSuopYhFIsotZDb4/s&#10;M3/Mvg3Z1cRv7xYKHoeZ+Q0zX3amEjdqXGFZwWQcgSBOrS44U/Bz3LzMQDiPrLGyTAru5GC56Pfm&#10;mGjb8p5uB5+JAGGXoILc+zqR0qU5GXRjWxMH72wbgz7IJpO6wTbATSVfo+hNGiw4LORY0zqn9HK4&#10;GgXl5uv3+7Rr4/3lvtqWo1M5+4iPSg0H3eodhKfOP8P/7U+tIJ5O4O9MOAJy8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7ZCajHAAAA3AAAAA8AAAAAAAAAAAAAAAAAmAIAAGRy&#10;cy9kb3ducmV2LnhtbFBLBQYAAAAABAAEAPUAAACMAwAAAAA=&#10;" path="m111328,r1275,278l112603,10584r-1275,-284c97358,10300,84734,19113,79908,32233v-1270,3441,-4876,5295,-8420,4317c67246,35357,62929,34760,58636,34760v-432,,-864,,-1296,12c32423,35408,12065,55385,10960,80251v-559,13132,4128,25591,13195,35052c33236,124777,45453,129985,58560,129985v13093,,25755,-5474,34722,-15025c94793,113360,96825,112446,99022,112382v2222,-76,4420,813,6032,2362l112603,117417r,12552l110550,129748v-4076,-1304,-7889,-3421,-11198,-6266c88557,134175,73800,140284,58560,140284v-15939,,-30798,-6337,-41834,-17856c5690,110922,,95783,673,79807,2007,49555,26784,25247,57061,24486v4775,-140,9576,342,14326,1409c78372,10300,94056,,111328,xe" fillcolor="#e8e8e8" stroked="f" strokeweight="0">
                  <v:stroke miterlimit="83231f" joinstyle="miter"/>
                  <v:path arrowok="t" textboxrect="0,0,112603,140284"/>
                </v:shape>
                <v:shape id="Shape 372" o:spid="_x0000_s1155" style="position:absolute;left:4709;top:5648;width:1127;height:1308;visibility:visible;mso-wrap-style:square;v-text-anchor:top" coordsize="112670,130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62+MUA&#10;AADcAAAADwAAAGRycy9kb3ducmV2LnhtbESPQUsDMRSE70L/Q3gFbzbrCirbpqUtCN60VdTeHpvX&#10;3cV9LzGJ3e2/N4LgcZiZb5jFauRenSjEzomB61kBiqR2tpPGwOvLw9U9qJhQLPZOyMCZIqyWk4sF&#10;VtYNsqPTPjUqQyRWaKBNyVdax7olxjhzniR7RxcYU5ah0TbgkOHc67IobjVjJ3mhRU/blurP/Tcb&#10;OLyV782B18Mz85d/+ug3Zx92xlxOx/UcVKIx/Yf/2o/WwM1dCb9n8hH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Hrb4xQAAANwAAAAPAAAAAAAAAAAAAAAAAJgCAABkcnMv&#10;ZG93bnJldi54bWxQSwUGAAAAAAQABAD1AAAAigMAAAAA&#10;" path="m,l16939,3698v5643,2593,10736,6393,14908,11226c35886,13819,40140,13565,44458,14200v13640,1981,24371,12941,26086,26632c70874,43499,70874,46140,70544,48693v9004,3188,14783,9309,17221,18262c94255,67908,100275,71108,104720,76049v5372,5969,7950,14008,7099,22034c110396,111075,99932,121578,86940,123064v-6719,775,-13450,-851,-19038,-4623c62098,121591,55532,123254,48916,123254v-5791,,-11392,-1244,-16650,-3682c26881,125985,19134,130062,10727,130849l,129691,,117139r9774,3461c15997,120016,21674,116778,25370,111698v2299,-3087,6414,-3976,9830,-2147c39480,111799,44102,112955,48916,112955v5054,,10058,-1308,14465,-3772c66556,107430,70493,107659,73440,109767v3606,2515,7886,3582,12319,3061c94026,111888,100681,105221,101583,96978v546,-5194,-1054,-10185,-4521,-14046c93645,79122,88756,76938,83663,76938v-1638,,-4521,-686,-5372,-5296c77707,68505,76348,61177,65997,58040,61895,56795,59381,52668,60168,48414v368,-2020,419,-4141,152,-6312c59203,33148,51900,25680,42972,24385v-3048,-444,-6032,-241,-8877,610c30513,26023,26754,24893,24456,22137,21262,18289,17318,15260,12929,13193l,10306,,xe" fillcolor="#e8e8e8" stroked="f" strokeweight="0">
                  <v:stroke miterlimit="83231f" joinstyle="miter"/>
                  <v:path arrowok="t" textboxrect="0,0,112670,130849"/>
                </v:shape>
                <v:shape id="Shape 373" o:spid="_x0000_s1156" style="position:absolute;left:5537;top:5645;width:1560;height:1313;visibility:visible;mso-wrap-style:square;v-text-anchor:top" coordsize="155994,131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+5JcIA&#10;AADcAAAADwAAAGRycy9kb3ducmV2LnhtbESPzYrCMBSF98K8Q7jC7DStgg7VKCIKMhuxjvtLc22K&#10;zU2nibbz9hNBcHk4Px9nue5tLR7U+sqxgnScgCAunK64VPBz3o++QPiArLF2TAr+yMN69TFYYqZd&#10;xyd65KEUcYR9hgpMCE0mpS8MWfRj1xBH7+paiyHKtpS6xS6O21pOkmQmLVYcCQYb2hoqbvndRkif&#10;y03Zfftq/3s8XtJ0ctkZq9TnsN8sQATqwzv8ah+0gul8Cs8z8Qj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H7klwgAAANwAAAAPAAAAAAAAAAAAAAAAAJgCAABkcnMvZG93&#10;bnJldi54bWxQSwUGAAAAAAQABAD1AAAAhwMAAAAA&#10;" path="m42062,c54826,,66853,5537,75184,15227v4051,-1117,8293,-1371,12611,-736c101435,16485,112166,27432,113881,41135v330,2655,330,5296,,7849c122885,52172,128664,58293,131102,67246v6490,953,12522,4153,16955,9107c153429,82334,155994,90373,155131,98412v-1423,12992,-11888,23483,-24880,24968c123558,124168,116802,122530,111214,118770v-10808,5842,-24333,6338,-35636,1131c70193,126302,62446,130391,54039,131166v-1004,101,-2007,139,-3010,139c42697,131305,34658,128067,28613,122187v-2045,-1982,-2083,-5233,-101,-7277c30493,112878,33757,112827,35789,114808v4610,4483,10909,6706,17297,6109c59296,120333,64986,117094,68682,112027v2298,-3099,6413,-3988,9829,-2159c82791,112128,87414,113271,92227,113271v5055,,10059,-1295,14466,-3772c109868,107747,113805,107988,116751,110084v3607,2514,7887,3594,12319,3073c137338,112205,143993,105537,144894,97295v559,-5207,-1028,-10211,-4495,-14072c136982,79426,132105,77241,127000,77241v-1638,,-4521,-685,-5372,-5308c121044,68809,119685,61481,109334,58331v-4102,-1232,-6616,-5372,-5829,-9614c103873,46685,103924,44564,103657,42393,102540,33439,95237,25984,86309,24676v-3048,-444,-6032,-241,-8877,610c73851,26314,70091,25197,67805,22441,61404,14719,52019,10287,42062,10287v-13970,,-26593,8814,-31419,21933c9665,34887,6706,36258,4039,35281,1372,34303,,31344,991,28664,7290,11519,23800,,42062,xe" fillcolor="#e8e8e8" stroked="f" strokeweight="0">
                  <v:stroke miterlimit="83231f" joinstyle="miter"/>
                  <v:path arrowok="t" textboxrect="0,0,155994,131305"/>
                </v:shape>
                <v:shape id="Shape 15722" o:spid="_x0000_s1157" style="position:absolute;left:4503;top:8103;width:158;height:1699;visibility:visible;mso-wrap-style:square;v-text-anchor:top" coordsize="15773,169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gOnMUA&#10;AADeAAAADwAAAGRycy9kb3ducmV2LnhtbERPTWvCQBC9F/oflil4Ed2Y1pqmriKCRfHUxEtvQ3ZM&#10;UrOzIbtq/PduQehtHu9z5sveNOJCnastK5iMIxDEhdU1lwoO+WaUgHAeWWNjmRTcyMFy8fw0x1Tb&#10;K3/TJfOlCCHsUlRQed+mUrqiIoNubFviwB1tZ9AH2JVSd3gN4aaRcRS9S4M1h4YKW1pXVJyys1Hw&#10;etytf5OGh29J/uVuHz/73GUzpQYv/eoThKfe/4sf7q0O86ezOIa/d8IN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eA6cxQAAAN4AAAAPAAAAAAAAAAAAAAAAAJgCAABkcnMv&#10;ZG93bnJldi54bWxQSwUGAAAAAAQABAD1AAAAigMAAAAA&#10;" path="m,l15773,r,169875l,169875e" fillcolor="#353534" stroked="f" strokeweight="0">
                  <v:stroke miterlimit="83231f" joinstyle="miter"/>
                  <v:path arrowok="t" textboxrect="0,0,15773,169875"/>
                </v:shape>
                <v:shape id="Shape 15723" o:spid="_x0000_s1158" style="position:absolute;left:4503;top:8103;width:2806;height:159;visibility:visible;mso-wrap-style:square;v-text-anchor:top" coordsize="280556,15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P3nsMA&#10;AADeAAAADwAAAGRycy9kb3ducmV2LnhtbERPTYvCMBC9L/gfwgje1lRlrVSjiCB48KDWy95mm7Et&#10;NpOSxFr/vVlY2Ns83uesNr1pREfO15YVTMYJCOLC6ppLBdd8/7kA4QOyxsYyKXiRh8168LHCTNsn&#10;n6m7hFLEEPYZKqhCaDMpfVGRQT+2LXHkbtYZDBG6UmqHzxhuGjlNkrk0WHNsqLClXUXF/fIwChK5&#10;d3lHc87L0yFNf86L4vh9VGo07LdLEIH68C/+cx90nP+VTmfw+068Qa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WP3nsMAAADeAAAADwAAAAAAAAAAAAAAAACYAgAAZHJzL2Rv&#10;d25yZXYueG1sUEsFBgAAAAAEAAQA9QAAAIgDAAAAAA==&#10;" path="m,l280556,r,15862l,15862e" fillcolor="#353534" stroked="f" strokeweight="0">
                  <v:stroke miterlimit="83231f" joinstyle="miter"/>
                  <v:path arrowok="t" textboxrect="0,0,280556,15862"/>
                </v:shape>
                <v:shape id="Shape 15724" o:spid="_x0000_s1159" style="position:absolute;left:7151;top:8103;width:158;height:1699;visibility:visible;mso-wrap-style:square;v-text-anchor:top" coordsize="15773,169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0zc8YA&#10;AADeAAAADwAAAGRycy9kb3ducmV2LnhtbERPS2vCQBC+F/oflin0InWj1RpjVhGhYunJpJfehuzk&#10;0WZnQ3ar8d+7gtDbfHzPSTeDacWJetdYVjAZRyCIC6sbrhR85e8vMQjnkTW2lknBhRxs1o8PKSba&#10;nvlIp8xXIoSwS1BB7X2XSOmKmgy6se2IA1fa3qAPsK+k7vEcwk0rp1H0Jg02HBpq7GhXU/Gb/RkF&#10;r+XH7idueTSL8727LL8/c5ctlHp+GrYrEJ4G/y++uw86zJ8vpjO4vRNukO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t0zc8YAAADeAAAADwAAAAAAAAAAAAAAAACYAgAAZHJz&#10;L2Rvd25yZXYueG1sUEsFBgAAAAAEAAQA9QAAAIsDAAAAAA==&#10;" path="m,l15773,r,169875l,169875e" fillcolor="#353534" stroked="f" strokeweight="0">
                  <v:stroke miterlimit="83231f" joinstyle="miter"/>
                  <v:path arrowok="t" textboxrect="0,0,15773,169875"/>
                </v:shape>
                <v:shape id="Shape 13775" o:spid="_x0000_s1160" style="position:absolute;left:4503;top:9802;width:103;height:0;visibility:visible;mso-wrap-style:square;v-text-anchor:top" coordsize="103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AZb8IA&#10;AADeAAAADwAAAGRycy9kb3ducmV2LnhtbERPS4vCMBC+C/6HMII3TVW0S9coKgoe18dh9zY0Y9s1&#10;mZQmav33G0HY23x8z5kvW2vEnRpfOVYwGiYgiHOnKy4UnE+7wQcIH5A1Gsek4EkelotuZ46Zdg8+&#10;0P0YChFD2GeooAyhzqT0eUkW/dDVxJG7uMZiiLAppG7wEcOtkeMkmUmLFceGEmvalJRfjzer4Ecb&#10;bb6NlOfxaVv/7vOvyzotlOr32tUniEBt+Be/3Xsd50/SdAqvd+IN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sBlvwgAAAN4AAAAPAAAAAAAAAAAAAAAAAJgCAABkcnMvZG93&#10;bnJldi54bWxQSwUGAAAAAAQABAD1AAAAhwMAAAAA&#10;" path="m,l10300,r,l,xe" fillcolor="#353534" stroked="f" strokeweight="0">
                  <v:stroke miterlimit="83231f" joinstyle="miter"/>
                  <v:path arrowok="t" textboxrect="0,0,10300,0"/>
                </v:shape>
                <v:shape id="Shape 13774" o:spid="_x0000_s1161" style="position:absolute;left:7206;top:9802;width:103;height:0;visibility:visible;mso-wrap-style:square;v-text-anchor:top" coordsize="103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y89MIA&#10;AADeAAAADwAAAGRycy9kb3ducmV2LnhtbERPS4vCMBC+C/6HMII3TX1gl65RVBQ8ro/D7m1oxrZr&#10;MilN1PrvN4Kwt/n4njNfttaIOzW+cqxgNExAEOdOV1woOJ92gw8QPiBrNI5JwZM8LBfdzhwz7R58&#10;oPsxFCKGsM9QQRlCnUnp85Is+qGriSN3cY3FEGFTSN3gI4ZbI8dJMpMWK44NJda0KSm/Hm9WwY82&#10;2nwbKc/j07b+3edfl3VaKNXvtatPEIHa8C9+u/c6zp+k6RRe78Qb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/Lz0wgAAAN4AAAAPAAAAAAAAAAAAAAAAAJgCAABkcnMvZG93&#10;bnJldi54bWxQSwUGAAAAAAQABAD1AAAAhwMAAAAA&#10;" path="m,l10300,r,l,xe" fillcolor="#353534" stroked="f" strokeweight="0">
                  <v:stroke miterlimit="83231f" joinstyle="miter"/>
                  <v:path arrowok="t" textboxrect="0,0,10300,0"/>
                </v:shape>
                <v:shape id="Shape 375" o:spid="_x0000_s1162" style="position:absolute;left:6691;top:8566;width:361;height:927;visibility:visible;mso-wrap-style:square;v-text-anchor:top" coordsize="36043,926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a43cYA&#10;AADcAAAADwAAAGRycy9kb3ducmV2LnhtbESPT2vCQBTE74LfYXkFb2ZTpbZEV/EPLYKXNi2U3h7Z&#10;ZxLMvg27a0z76buC4HGYmd8wi1VvGtGR87VlBY9JCoK4sLrmUsHX5+v4BYQPyBoby6TglzyslsPB&#10;AjNtL/xBXR5KESHsM1RQhdBmUvqiIoM+sS1x9I7WGQxRulJqh5cIN42cpOlMGqw5LlTY0rai4pSf&#10;jQK32/99H951keNmZjc/2+Pb1HdKjR769RxEoD7cw7f2XiuYPj/B9Uw8AnL5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3a43cYAAADcAAAADwAAAAAAAAAAAAAAAACYAgAAZHJz&#10;L2Rvd25yZXYueG1sUEsFBgAAAAAEAAQA9QAAAIsDAAAAAA==&#10;" path="m6617,l29426,v3670,,6617,2540,6617,5664l36043,86970v,3137,-2985,5689,-6617,5689l6617,92659c2946,92659,,90107,,86995l,5664c,2515,2985,,6617,xe" stroked="f" strokeweight="0">
                  <v:stroke miterlimit="83231f" joinstyle="miter"/>
                  <v:path arrowok="t" textboxrect="0,0,36043,92659"/>
                </v:shape>
                <v:shape id="Shape 15725" o:spid="_x0000_s1163" style="position:absolute;left:6640;top:9436;width:231;height:108;visibility:visible;mso-wrap-style:square;v-text-anchor:top" coordsize="23165,10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jo8YA&#10;AADeAAAADwAAAGRycy9kb3ducmV2LnhtbERPTWvCQBC9F/wPywi91Y2haU10FdsieKiHquB1yI7J&#10;YnY2Zrea9te7BaG3ebzPmS1624gLdd44VjAeJSCIS6cNVwr2u9XTBIQPyBobx6Tghzws5oOHGRba&#10;XfmLLttQiRjCvkAFdQhtIaUva7LoR64ljtzRdRZDhF0ldYfXGG4bmSbJi7RoODbU2NJ7TeVp+20V&#10;mLaR+Xn1YdIkf/7sx7+bt+Nho9TjsF9OQQTqw7/47l7rOD97TTP4eyfeIO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cijo8YAAADeAAAADwAAAAAAAAAAAAAAAACYAgAAZHJz&#10;L2Rvd25yZXYueG1sUEsFBgAAAAAEAAQA9QAAAIsDAAAAAA==&#10;" path="m,l23165,r,10808l,10808e" fillcolor="#353534" stroked="f" strokeweight="0">
                  <v:stroke miterlimit="83231f" joinstyle="miter"/>
                  <v:path arrowok="t" textboxrect="0,0,23165,10808"/>
                </v:shape>
                <v:shape id="Shape 15726" o:spid="_x0000_s1164" style="position:absolute;left:6640;top:8515;width:231;height:1029;visibility:visible;mso-wrap-style:square;v-text-anchor:top" coordsize="23165,102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+caMMA&#10;AADeAAAADwAAAGRycy9kb3ducmV2LnhtbERPTWvCQBC9C/0PyxS86aaiUaKrtJVCES+mRTwO2TEJ&#10;zc6m2VXXf+8Kgrd5vM9ZrIJpxJk6V1tW8DZMQBAXVtdcKvj9+RrMQDiPrLGxTAqu5GC1fOktMNP2&#10;wjs6574UMYRdhgoq79tMSldUZNANbUscuaPtDPoIu1LqDi8x3DRylCSpNFhzbKiwpc+Kir/8ZBTk&#10;6wNux3JP/x/jJPjNPqSnMijVfw3vcxCegn+KH+5vHedPpqMU7u/EG+Ty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d+caMMAAADeAAAADwAAAAAAAAAAAAAAAACYAgAAZHJzL2Rv&#10;d25yZXYueG1sUEsFBgAAAAAEAAQA9QAAAIgDAAAAAA==&#10;" path="m,l23165,r,102959l,102959e" fillcolor="#353534" stroked="f" strokeweight="0">
                  <v:stroke miterlimit="83231f" joinstyle="miter"/>
                  <v:path arrowok="t" textboxrect="0,0,23165,102959"/>
                </v:shape>
                <v:shape id="Shape 15727" o:spid="_x0000_s1165" style="position:absolute;left:6640;top:8515;width:231;height:1029;visibility:visible;mso-wrap-style:square;v-text-anchor:top" coordsize="23165,102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M588MA&#10;AADeAAAADwAAAGRycy9kb3ducmV2LnhtbERPTYvCMBC9C/sfwix403TFValG2VWERbxsV8Tj0Ixt&#10;sZl0m6jx3xtB8DaP9zmzRTC1uFDrKssKPvoJCOLc6ooLBbu/dW8CwnlkjbVlUnAjB4v5W2eGqbZX&#10;/qVL5gsRQ9ilqKD0vkmldHlJBl3fNsSRO9rWoI+wLaRu8RrDTS0HSTKSBiuODSU2tCwpP2VnoyBb&#10;HXA7lHv6/x4mwW/2YXQuglLd9/A1BeEp+Jf46f7Rcf7neDCGxzvxBjm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pM588MAAADeAAAADwAAAAAAAAAAAAAAAACYAgAAZHJzL2Rv&#10;d25yZXYueG1sUEsFBgAAAAAEAAQA9QAAAIgDAAAAAA==&#10;" path="m,l23165,r,102959l,102959e" fillcolor="#353534" stroked="f" strokeweight="0">
                  <v:stroke miterlimit="83231f" joinstyle="miter"/>
                  <v:path arrowok="t" textboxrect="0,0,23165,102959"/>
                </v:shape>
                <v:shape id="Shape 15728" o:spid="_x0000_s1166" style="position:absolute;left:6640;top:8515;width:231;height:109;visibility:visible;mso-wrap-style:square;v-text-anchor:top" coordsize="23165,10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8GN8gA&#10;AADeAAAADwAAAGRycy9kb3ducmV2LnhtbESPT2vCQBDF74V+h2UKXkQ3FVsldZVWqFjsxT/gdcxO&#10;k9DsbNjdmvjtO4dCbzO8N+/9ZrHqXaOuFGLt2cDjOANFXHhbc2ngdHwfzUHFhGyx8UwGbhRhtby/&#10;W2Bufcd7uh5SqSSEY44GqpTaXOtYVOQwjn1LLNqXDw6TrKHUNmAn4a7Rkyx71g5rloYKW1pXVHwf&#10;fpyBzewjfDbb4elWd28Oh5fdOUyDMYOH/vUFVKI+/Zv/rrdW8J9mE+GVd2QGvf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7wY3yAAAAN4AAAAPAAAAAAAAAAAAAAAAAJgCAABk&#10;cnMvZG93bnJldi54bWxQSwUGAAAAAAQABAD1AAAAjQMAAAAA&#10;" path="m,l23165,r,10897l,10897e" fillcolor="#353534" stroked="f" strokeweight="0">
                  <v:stroke miterlimit="83231f" joinstyle="miter"/>
                  <v:path arrowok="t" textboxrect="0,0,23165,10897"/>
                </v:shape>
                <v:shape id="Shape 15729" o:spid="_x0000_s1167" style="position:absolute;left:6871;top:8515;width:232;height:1029;visibility:visible;mso-wrap-style:square;v-text-anchor:top" coordsize="23165,102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AIGsQA&#10;AADeAAAADwAAAGRycy9kb3ducmV2LnhtbERPTWvCQBC9F/wPyxS81U1FrcZsxFoKRbw0ingcstMk&#10;NDubZldd/31XKPQ2j/c52SqYVlyod41lBc+jBARxaXXDlYLD/v1pDsJ5ZI2tZVJwIwerfPCQYart&#10;lT/pUvhKxBB2KSqove9SKV1Zk0E3sh1x5L5sb9BH2FdS93iN4aaV4ySZSYMNx4YaO9rUVH4XZ6Og&#10;eDvhbiKP9PM6SYLfHsPsXAWlho9hvQThKfh/8Z/7Q8f505fxAu7vxBt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ACBrEAAAA3gAAAA8AAAAAAAAAAAAAAAAAmAIAAGRycy9k&#10;b3ducmV2LnhtbFBLBQYAAAAABAAEAPUAAACJAwAAAAA=&#10;" path="m,l23165,r,102959l,102959e" fillcolor="#353534" stroked="f" strokeweight="0">
                  <v:stroke miterlimit="83231f" joinstyle="miter"/>
                  <v:path arrowok="t" textboxrect="0,0,23165,102959"/>
                </v:shape>
                <v:shape id="Shape 15730" o:spid="_x0000_s1168" style="position:absolute;left:6871;top:8515;width:232;height:1029;visibility:visible;mso-wrap-style:square;v-text-anchor:top" coordsize="23165,102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M3WscA&#10;AADeAAAADwAAAGRycy9kb3ducmV2LnhtbESPQUvDQBCF74L/YRnBm91Ya1tiNqUqgkgvTUvpcciO&#10;STA7G7Pbdv33zkHwNsO8ee99xSq5Xp1pDJ1nA/eTDBRx7W3HjYH97u1uCSpEZIu9ZzLwQwFW5fVV&#10;gbn1F97SuYqNEhMOORpoYxxyrUPdksMw8QOx3D796DDKOjbajngRc9fraZbNtcOOJaHFgV5aqr+q&#10;kzNQvR5xM9MH+n6eZSl+HNL81CRjbm/S+glUpBT/xX/f71bqPy4eBEBwZAZd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jN1rHAAAA3gAAAA8AAAAAAAAAAAAAAAAAmAIAAGRy&#10;cy9kb3ducmV2LnhtbFBLBQYAAAAABAAEAPUAAACMAwAAAAA=&#10;" path="m,l23165,r,102959l,102959e" fillcolor="#353534" stroked="f" strokeweight="0">
                  <v:stroke miterlimit="83231f" joinstyle="miter"/>
                  <v:path arrowok="t" textboxrect="0,0,23165,102959"/>
                </v:shape>
                <v:shape id="Shape 15731" o:spid="_x0000_s1169" style="position:absolute;left:6871;top:9436;width:232;height:108;visibility:visible;mso-wrap-style:square;v-text-anchor:top" coordsize="23165,10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w5d8UA&#10;AADeAAAADwAAAGRycy9kb3ducmV2LnhtbERPS2sCMRC+C/0PYQpepGa1WsvWKFWwKHrxAV6nm+nu&#10;0s1kSaK7/vumIHibj+8503lrKnEl50vLCgb9BARxZnXJuYLTcfXyDsIHZI2VZVJwIw/z2VNniqm2&#10;De/pegi5iCHsU1RQhFCnUvqsIIO+b2viyP1YZzBE6HKpHTYx3FRymCRv0mDJsaHAmpYFZb+Hi1Hw&#10;Ndm4XbXunW5lszDY+96e3cgp1X1uPz9ABGrDQ3x3r3WcP568DuD/nXiDn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DDl3xQAAAN4AAAAPAAAAAAAAAAAAAAAAAJgCAABkcnMv&#10;ZG93bnJldi54bWxQSwUGAAAAAAQABAD1AAAAigMAAAAA&#10;" path="m,l23165,r,10897l,10897e" fillcolor="#353534" stroked="f" strokeweight="0">
                  <v:stroke miterlimit="83231f" joinstyle="miter"/>
                  <v:path arrowok="t" textboxrect="0,0,23165,10897"/>
                </v:shape>
                <v:shape id="Shape 15732" o:spid="_x0000_s1170" style="position:absolute;left:6871;top:8515;width:232;height:108;visibility:visible;mso-wrap-style:square;v-text-anchor:top" coordsize="23165,10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rVssMA&#10;AADeAAAADwAAAGRycy9kb3ducmV2LnhtbERP32vCMBB+H/g/hBN8GTO1w+k6o+hg4KtuDB+P5taU&#10;NZeaxLb7740g7O0+vp+32gy2ER35UDtWMJtmIIhLp2uuFHx9fjwtQYSIrLFxTAr+KMBmPXpYYaFd&#10;zwfqjrESKYRDgQpMjG0hZSgNWQxT1xIn7sd5izFBX0ntsU/htpF5lr1IizWnBoMtvRsqf48Xq0B+&#10;86LU/vy46+e+OuXevHbZQanJeNi+gYg0xH/x3b3Xaf588ZzD7Z10g1x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brVssMAAADeAAAADwAAAAAAAAAAAAAAAACYAgAAZHJzL2Rv&#10;d25yZXYueG1sUEsFBgAAAAAEAAQA9QAAAIgDAAAAAA==&#10;" path="m,l23165,r,10820l,10820e" fillcolor="#353534" stroked="f" strokeweight="0">
                  <v:stroke miterlimit="83231f" joinstyle="miter"/>
                  <v:path arrowok="t" textboxrect="0,0,23165,10820"/>
                </v:shape>
                <v:shape id="Shape 15733" o:spid="_x0000_s1171" style="position:absolute;left:6820;top:8566;width:103;height:927;visibility:visible;mso-wrap-style:square;v-text-anchor:top" coordsize="10300,926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q80MYA&#10;AADeAAAADwAAAGRycy9kb3ducmV2LnhtbERP22rCQBB9L/gPywh9q5vWViV1FRFKC4VKvGAfh+w0&#10;G83Ohuw2xr93BcG3OZzrTOedrURLjS8dK3geJCCIc6dLLhRsNx9PExA+IGusHJOCM3mYz3oPU0y1&#10;O3FG7ToUIoawT1GBCaFOpfS5IYt+4GriyP25xmKIsCmkbvAUw20lX5JkJC2WHBsM1rQ0lB/X/1bB&#10;5+EnszvzWi/2vluN9Pfqd5m1Sj32u8U7iEBduItv7i8d57+Nh0O4vhNvkL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xq80MYAAADeAAAADwAAAAAAAAAAAAAAAACYAgAAZHJz&#10;L2Rvd25yZXYueG1sUEsFBgAAAAAEAAQA9QAAAIsDAAAAAA==&#10;" path="m,l10300,r,92659l,92659,,e" fillcolor="#353534" stroked="f" strokeweight="0">
                  <v:stroke miterlimit="83231f" joinstyle="miter"/>
                  <v:path arrowok="t" textboxrect="0,0,10300,92659"/>
                </v:shape>
                <v:shape id="Shape 15734" o:spid="_x0000_s1172" style="position:absolute;left:6717;top:9133;width:309;height:103;visibility:visible;mso-wrap-style:square;v-text-anchor:top" coordsize="30886,10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OquccA&#10;AADeAAAADwAAAGRycy9kb3ducmV2LnhtbESPW2sCMRCF34X+hzAF32q21e1lu1GKICj4YK0gfRs2&#10;sxe6mYRNdNd/b4SCbzOcc745ky8G04ozdb6xrOB5koAgLqxuuFJw+Fk9vYPwAVlja5kUXMjDYv4w&#10;yjHTtudvOu9DJSKEfYYK6hBcJqUvajLoJ9YRR620ncEQ166SusM+wk0rX5LkVRpsOF6o0dGypuJv&#10;fzKRsixT2va//LHbNGl61K5Yk1Nq/Dh8fYIINIS7+T+91rF++jadwe2dOIO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lDqrnHAAAA3gAAAA8AAAAAAAAAAAAAAAAAmAIAAGRy&#10;cy9kb3ducmV2LnhtbFBLBQYAAAAABAAEAPUAAACMAwAAAAA=&#10;" path="m,l30886,r,10299l,10299,,e" fillcolor="#353534" stroked="f" strokeweight="0">
                  <v:stroke miterlimit="83231f" joinstyle="miter"/>
                  <v:path arrowok="t" textboxrect="0,0,30886,10299"/>
                </v:shape>
                <v:shape id="Shape 15735" o:spid="_x0000_s1173" style="position:absolute;left:6717;top:8824;width:309;height:103;visibility:visible;mso-wrap-style:square;v-text-anchor:top" coordsize="30886,10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8PIsYA&#10;AADeAAAADwAAAGRycy9kb3ducmV2LnhtbESPQWsCMRCF7wX/QxihN81qidXVKCIULPTQqiDehs24&#10;u7iZhE10t/++KRR6m+G9982b1aa3jXhQG2rHGibjDARx4UzNpYbT8W00BxEissHGMWn4pgCb9eBp&#10;hblxHX/R4xBLkSAcctRQxehzKUNRkcUwdp44aVfXWoxpbUtpWuwS3DZymmUzabHmdKFCT7uKitvh&#10;bhNld1X00V148fleK3U2vtiT1/p52G+XICL18d/8l96bVF+9vij4fSfN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g8PIsYAAADeAAAADwAAAAAAAAAAAAAAAACYAgAAZHJz&#10;L2Rvd25yZXYueG1sUEsFBgAAAAAEAAQA9QAAAIsDAAAAAA==&#10;" path="m,l30886,r,10299l,10299,,e" fillcolor="#353534" stroked="f" strokeweight="0">
                  <v:stroke miterlimit="83231f" joinstyle="miter"/>
                  <v:path arrowok="t" textboxrect="0,0,30886,10299"/>
                </v:shape>
                <v:shape id="Shape 381" o:spid="_x0000_s1174" style="position:absolute;left:6151;top:8566;width:360;height:927;visibility:visible;mso-wrap-style:square;v-text-anchor:top" coordsize="36043,926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jO+cUA&#10;AADcAAAADwAAAGRycy9kb3ducmV2LnhtbESPQWvCQBSE70L/w/IKvenGCiKpm1AtFqEXjYXS2yP7&#10;TEKzb8PuGqO/visIHoeZ+YZZ5oNpRU/ON5YVTCcJCOLS6oYrBd+HzXgBwgdkja1lUnAhD3n2NFpi&#10;qu2Z99QXoRIRwj5FBXUIXSqlL2sy6Ce2I47e0TqDIUpXSe3wHOGmla9JMpcGG44LNXa0rqn8K05G&#10;gfvYXn++droscDW3q9/18XPme6Venof3NxCBhvAI39tbrWC2mMLtTDwCM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mM75xQAAANwAAAAPAAAAAAAAAAAAAAAAAJgCAABkcnMv&#10;ZG93bnJldi54bWxQSwUGAAAAAAQABAD1AAAAigMAAAAA&#10;" path="m6617,l29426,v3670,,6617,2540,6617,5664l36043,86970v,3137,-2985,5689,-6617,5689l6617,92659c2946,92659,,90107,,86995l,5664c,2515,2985,,6617,xe" stroked="f" strokeweight="0">
                  <v:stroke miterlimit="83231f" joinstyle="miter"/>
                  <v:path arrowok="t" textboxrect="0,0,36043,92659"/>
                </v:shape>
                <v:shape id="Shape 15736" o:spid="_x0000_s1175" style="position:absolute;left:6099;top:8515;width:232;height:1029;visibility:visible;mso-wrap-style:square;v-text-anchor:top" coordsize="23165,102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YKtcQA&#10;AADeAAAADwAAAGRycy9kb3ducmV2LnhtbERPTWvCQBC9C/6HZYTezKZq0xJdRS2FIr0Yi/Q4ZMck&#10;NDsbs6tu/31XKPQ2j/c5i1UwrbhS7xrLCh6TFARxaXXDlYLPw9v4BYTzyBpby6TghxyslsPBAnNt&#10;b7yna+ErEUPY5aig9r7LpXRlTQZdYjviyJ1sb9BH2FdS93iL4aaVkzTNpMGGY0ONHW1rKr+Li1FQ&#10;vH7hx0we6byZpcHvjiG7VEGph1FYz0F4Cv5f/Od+13H+0/M0g/s78Qa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GCrXEAAAA3gAAAA8AAAAAAAAAAAAAAAAAmAIAAGRycy9k&#10;b3ducmV2LnhtbFBLBQYAAAAABAAEAPUAAACJAwAAAAA=&#10;" path="m,l23165,r,102959l,102959e" fillcolor="#353534" stroked="f" strokeweight="0">
                  <v:stroke miterlimit="83231f" joinstyle="miter"/>
                  <v:path arrowok="t" textboxrect="0,0,23165,102959"/>
                </v:shape>
                <v:shape id="Shape 15737" o:spid="_x0000_s1176" style="position:absolute;left:6099;top:8515;width:232;height:1029;visibility:visible;mso-wrap-style:square;v-text-anchor:top" coordsize="23165,102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qvLsQA&#10;AADeAAAADwAAAGRycy9kb3ducmV2LnhtbERPTWvCQBC9C/0PyxR6043VqqRuQrUUpHhpFPE4ZKdJ&#10;MDsbs6tu/71bKPQ2j/c5yzyYVlypd41lBeNRAoK4tLrhSsF+9zFcgHAeWWNrmRT8kIM8exgsMdX2&#10;xl90LXwlYgi7FBXU3neplK6syaAb2Y44ct+2N+gj7Cupe7zFcNPK5ySZSYMNx4YaO1rXVJ6Ki1FQ&#10;vB9xO5UHOq+mSfCfhzC7VEGpp8fw9grCU/D/4j/3Rsf5L/PJHH7fiTfI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9Kry7EAAAA3gAAAA8AAAAAAAAAAAAAAAAAmAIAAGRycy9k&#10;b3ducmV2LnhtbFBLBQYAAAAABAAEAPUAAACJAwAAAAA=&#10;" path="m,l23165,r,102959l,102959e" fillcolor="#353534" stroked="f" strokeweight="0">
                  <v:stroke miterlimit="83231f" joinstyle="miter"/>
                  <v:path arrowok="t" textboxrect="0,0,23165,102959"/>
                </v:shape>
                <v:shape id="Shape 15738" o:spid="_x0000_s1177" style="position:absolute;left:6099;top:8515;width:232;height:109;visibility:visible;mso-wrap-style:square;v-text-anchor:top" coordsize="23165,10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aQ6sgA&#10;AADeAAAADwAAAGRycy9kb3ducmV2LnhtbESPQU/CQBCF7yb+h82YcCGwBQVMZSFgooHgRSTxOnbH&#10;tqE72+yutPx752DibSbvzXvfLNe9a9SFQqw9G5iMM1DEhbc1lwZOHy+jR1AxIVtsPJOBK0VYr25v&#10;lphb3/E7XY6pVBLCMUcDVUptrnUsKnIYx74lFu3bB4dJ1lBqG7CTcNfoaZbNtcOapaHClp4rKs7H&#10;H2fgdbEPb81ueLrW3dbh8OvwGR6CMYO7fvMEKlGf/s1/1zsr+LPFvfDKOzKDXv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NpDqyAAAAN4AAAAPAAAAAAAAAAAAAAAAAJgCAABk&#10;cnMvZG93bnJldi54bWxQSwUGAAAAAAQABAD1AAAAjQMAAAAA&#10;" path="m,l23165,r,10897l,10897e" fillcolor="#353534" stroked="f" strokeweight="0">
                  <v:stroke miterlimit="83231f" joinstyle="miter"/>
                  <v:path arrowok="t" textboxrect="0,0,23165,10897"/>
                </v:shape>
                <v:shape id="Shape 15739" o:spid="_x0000_s1178" style="position:absolute;left:6099;top:9436;width:232;height:108;visibility:visible;mso-wrap-style:square;v-text-anchor:top" coordsize="23165,10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w/e8UA&#10;AADeAAAADwAAAGRycy9kb3ducmV2LnhtbERPS2sCMRC+C/0PYQq9aVar1V2N0gdCD3rwAV6Hzbgb&#10;3Ey2m1RXf70pCL3Nx/ec2aK1lThT441jBf1eAoI4d9pwoWC/W3YnIHxA1lg5JgVX8rCYP3VmmGl3&#10;4Q2dt6EQMYR9hgrKEOpMSp+XZNH3XE0cuaNrLIYIm0LqBi8x3FZykCRv0qLh2FBiTZ8l5aftr1Vg&#10;6kqmP8svM0jS4art39Yfx8NaqZfn9n0KIlAb/sUP97eO80fj1xT+3ok3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XD97xQAAAN4AAAAPAAAAAAAAAAAAAAAAAJgCAABkcnMv&#10;ZG93bnJldi54bWxQSwUGAAAAAAQABAD1AAAAigMAAAAA&#10;" path="m,l23165,r,10808l,10808e" fillcolor="#353534" stroked="f" strokeweight="0">
                  <v:stroke miterlimit="83231f" joinstyle="miter"/>
                  <v:path arrowok="t" textboxrect="0,0,23165,10808"/>
                </v:shape>
                <v:shape id="Shape 15740" o:spid="_x0000_s1179" style="position:absolute;left:6331;top:8515;width:232;height:108;visibility:visible;mso-wrap-style:square;v-text-anchor:top" coordsize="23165,10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KdI8YA&#10;AADeAAAADwAAAGRycy9kb3ducmV2LnhtbESPT0/DMAzF70h8h8hIuyCWMrENyrKJISHtuj9CHK3G&#10;NBWNU5LQlm8/HybtZsvP773fajP6VvUUUxPYwOO0AEVcBdtwbeB0/Hh4BpUyssU2MBn4pwSb9e3N&#10;CksbBt5Tf8i1EhNOJRpwOXel1qly5DFNQ0cst+8QPWZZY61txEHMfatnRbHQHhuWBIcdvTuqfg5/&#10;3oD+5GVl4+/9dpjH+msW3Utf7I2Z3I1vr6AyjfkqvnzvrNSfL58EQHBkBr0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KdI8YAAADeAAAADwAAAAAAAAAAAAAAAACYAgAAZHJz&#10;L2Rvd25yZXYueG1sUEsFBgAAAAAEAAQA9QAAAIsDAAAAAA==&#10;" path="m,l23165,r,10820l,10820e" fillcolor="#353534" stroked="f" strokeweight="0">
                  <v:stroke miterlimit="83231f" joinstyle="miter"/>
                  <v:path arrowok="t" textboxrect="0,0,23165,10820"/>
                </v:shape>
                <v:shape id="Shape 15741" o:spid="_x0000_s1180" style="position:absolute;left:6331;top:8515;width:232;height:1029;visibility:visible;mso-wrap-style:square;v-text-anchor:top" coordsize="23165,102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nhvMQA&#10;AADeAAAADwAAAGRycy9kb3ducmV2LnhtbERPS2vCQBC+C/6HZQre6kaJD1JX0UqhFC9GEY9DdpqE&#10;ZmfT7Krrv+8KBW/z8T1nsQqmEVfqXG1ZwWiYgCAurK65VHA8fLzOQTiPrLGxTAru5GC17PcWmGl7&#10;4z1dc1+KGMIuQwWV920mpSsqMuiGtiWO3LftDPoIu1LqDm8x3DRynCRTabDm2FBhS+8VFT/5xSjI&#10;t2fcpfJEv5s0Cf7rFKaXMig1eAnrNxCegn+K/92fOs6fzNIRPN6JN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p4bzEAAAA3gAAAA8AAAAAAAAAAAAAAAAAmAIAAGRycy9k&#10;b3ducmV2LnhtbFBLBQYAAAAABAAEAPUAAACJAwAAAAA=&#10;" path="m,l23165,r,102959l,102959e" fillcolor="#353534" stroked="f" strokeweight="0">
                  <v:stroke miterlimit="83231f" joinstyle="miter"/>
                  <v:path arrowok="t" textboxrect="0,0,23165,102959"/>
                </v:shape>
                <v:shape id="Shape 15742" o:spid="_x0000_s1181" style="position:absolute;left:6331;top:9436;width:232;height:108;visibility:visible;mso-wrap-style:square;v-text-anchor:top" coordsize="23165,10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jUfcUA&#10;AADeAAAADwAAAGRycy9kb3ducmV2LnhtbERPS2vCQBC+F/oflil4Ed00aJXUNVihYrEXH9DrNDtN&#10;gtnZsLs18d+7BaG3+fies8h704gLOV9bVvA8TkAQF1bXXCo4Hd9HcxA+IGtsLJOCK3nIl48PC8y0&#10;7XhPl0MoRQxhn6GCKoQ2k9IXFRn0Y9sSR+7HOoMhQldK7bCL4aaRaZK8SIM1x4YKW1pXVJwPv0bB&#10;ZvbhPpvt8HStuzeDw+/dl5s4pQZP/eoVRKA+/Ivv7q2O86ezSQp/78Qb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2NR9xQAAAN4AAAAPAAAAAAAAAAAAAAAAAJgCAABkcnMv&#10;ZG93bnJldi54bWxQSwUGAAAAAAQABAD1AAAAigMAAAAA&#10;" path="m,l23165,r,10897l,10897e" fillcolor="#353534" stroked="f" strokeweight="0">
                  <v:stroke miterlimit="83231f" joinstyle="miter"/>
                  <v:path arrowok="t" textboxrect="0,0,23165,10897"/>
                </v:shape>
                <v:shape id="Shape 15743" o:spid="_x0000_s1182" style="position:absolute;left:6331;top:8515;width:232;height:1029;visibility:visible;mso-wrap-style:square;v-text-anchor:top" coordsize="23165,102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faUMQA&#10;AADeAAAADwAAAGRycy9kb3ducmV2LnhtbERPTWvCQBC9C/6HZQRvZlOb2hJdRSuFIr0Yi/Q4ZMck&#10;NDsbs6tu/31XKPQ2j/c5i1UwrbhS7xrLCh6SFARxaXXDlYLPw9vkBYTzyBpby6TghxyslsPBAnNt&#10;b7yna+ErEUPY5aig9r7LpXRlTQZdYjviyJ1sb9BH2FdS93iL4aaV0zSdSYMNx4YaO3qtqfwuLkZB&#10;sf3Cj0we6bzJ0uB3xzC7VEGp8Sis5yA8Bf8v/nO/6zj/6Tl7hPs78Qa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32lDEAAAA3gAAAA8AAAAAAAAAAAAAAAAAmAIAAGRycy9k&#10;b3ducmV2LnhtbFBLBQYAAAAABAAEAPUAAACJAwAAAAA=&#10;" path="m,l23165,r,102959l,102959e" fillcolor="#353534" stroked="f" strokeweight="0">
                  <v:stroke miterlimit="83231f" joinstyle="miter"/>
                  <v:path arrowok="t" textboxrect="0,0,23165,102959"/>
                </v:shape>
                <v:shape id="Shape 15744" o:spid="_x0000_s1183" style="position:absolute;left:6279;top:8566;width:103;height:927;visibility:visible;mso-wrap-style:square;v-text-anchor:top" coordsize="10300,926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VX2cUA&#10;AADeAAAADwAAAGRycy9kb3ducmV2LnhtbERP32vCMBB+H+x/CCfsbaZK56QaRQTZYDCpU/TxaM6m&#10;rrmUJqv1v1+Ewd7u4/t582Vva9FR6yvHCkbDBARx4XTFpYL91+Z5CsIHZI21Y1JwIw/LxePDHDPt&#10;rpxTtwuliCHsM1RgQmgyKX1hyKIfuoY4cmfXWgwRtqXULV5juK3lOEkm0mLFscFgQ2tDxffuxyp4&#10;u3zm9mDSZnX0/XaiP7andd4p9TToVzMQgfrwL/5zv+s4/+U1TeH+TrxB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9VfZxQAAAN4AAAAPAAAAAAAAAAAAAAAAAJgCAABkcnMv&#10;ZG93bnJldi54bWxQSwUGAAAAAAQABAD1AAAAigMAAAAA&#10;" path="m,l10300,r,92659l,92659,,e" fillcolor="#353534" stroked="f" strokeweight="0">
                  <v:stroke miterlimit="83231f" joinstyle="miter"/>
                  <v:path arrowok="t" textboxrect="0,0,10300,92659"/>
                </v:shape>
                <v:shape id="Shape 15745" o:spid="_x0000_s1184" style="position:absolute;left:6176;top:9133;width:309;height:103;visibility:visible;mso-wrap-style:square;v-text-anchor:top" coordsize="30886,10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l8X8YA&#10;AADeAAAADwAAAGRycy9kb3ducmV2LnhtbESPQWsCMRCF7wX/QxihN80qjdXVKCIULPTQqiDehs24&#10;u7iZhE10t/++KRR6m+G9982b1aa3jXhQG2rHGibjDARx4UzNpYbT8W00BxEissHGMWn4pgCb9eBp&#10;hblxHX/R4xBLkSAcctRQxehzKUNRkcUwdp44aVfXWoxpbUtpWuwS3DZymmUzabHmdKFCT7uKitvh&#10;bhNld1X00V148fleK3U2vtiT1/p52G+XICL18d/8l96bVF+9vij4fSfN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l8X8YAAADeAAAADwAAAAAAAAAAAAAAAACYAgAAZHJz&#10;L2Rvd25yZXYueG1sUEsFBgAAAAAEAAQA9QAAAIsDAAAAAA==&#10;" path="m,l30886,r,10299l,10299,,e" fillcolor="#353534" stroked="f" strokeweight="0">
                  <v:stroke miterlimit="83231f" joinstyle="miter"/>
                  <v:path arrowok="t" textboxrect="0,0,30886,10299"/>
                </v:shape>
                <v:shape id="Shape 15746" o:spid="_x0000_s1185" style="position:absolute;left:6176;top:8824;width:309;height:103;visibility:visible;mso-wrap-style:square;v-text-anchor:top" coordsize="30886,10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viKMcA&#10;AADeAAAADwAAAGRycy9kb3ducmV2LnhtbESPQWvCQBCF74X+h2UKvdVNpdE2zUZEEBQ81FgQb0N2&#10;TEKzs0t2NfHfu4VCbzO89755ky9G04kr9b61rOB1koAgrqxuuVbwfVi/vIPwAVljZ5kU3MjDonh8&#10;yDHTduA9XctQiwhhn6GCJgSXSemrhgz6iXXEUTvb3mCIa19L3eMQ4aaT0ySZSYMtxwsNOlo1VP2U&#10;FxMpq3NKu+HEH1/bNk2P2lUbcko9P43LTxCBxvBv/ktvdKyfzt9m8PtOnEEW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7b4ijHAAAA3gAAAA8AAAAAAAAAAAAAAAAAmAIAAGRy&#10;cy9kb3ducmV2LnhtbFBLBQYAAAAABAAEAPUAAACMAwAAAAA=&#10;" path="m,l30886,r,10299l,10299,,e" fillcolor="#353534" stroked="f" strokeweight="0">
                  <v:stroke miterlimit="83231f" joinstyle="miter"/>
                  <v:path arrowok="t" textboxrect="0,0,30886,10299"/>
                </v:shape>
                <v:shape id="Shape 15747" o:spid="_x0000_s1186" style="position:absolute;left:4761;top:8515;width:109;height:1287;visibility:visible;mso-wrap-style:square;v-text-anchor:top" coordsize="10935,128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AuNr8A&#10;AADeAAAADwAAAGRycy9kb3ducmV2LnhtbERPyQrCMBC9C/5DGMGbpoob1SgiCB68uIHehma6YDMp&#10;TdT690YQvM3jrbNYNaYUT6pdYVnBoB+BIE6sLjhTcD5tezMQziNrLC2Tgjc5WC3brQXG2r74QM+j&#10;z0QIYRejgtz7KpbSJTkZdH1bEQcutbVBH2CdSV3jK4SbUg6jaCINFhwacqxok1NyPz6MgmF1cenM&#10;7fmWpI+ttdf0LgdSqW6nWc9BeGr8X/xz73SYP56OpvB9J9w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EkC42vwAAAN4AAAAPAAAAAAAAAAAAAAAAAJgCAABkcnMvZG93bnJl&#10;di54bWxQSwUGAAAAAAQABAD1AAAAhAMAAAAA&#10;" path="m,l10935,r,128689l,128689e" fillcolor="#353534" stroked="f" strokeweight="0">
                  <v:stroke miterlimit="83231f" joinstyle="miter"/>
                  <v:path arrowok="t" textboxrect="0,0,10935,128689"/>
                </v:shape>
                <v:shape id="Shape 15748" o:spid="_x0000_s1187" style="position:absolute;left:5887;top:8515;width:109;height:1287;visibility:visible;mso-wrap-style:square;v-text-anchor:top" coordsize="10935,128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+6RMYA&#10;AADeAAAADwAAAGRycy9kb3ducmV2LnhtbESPT2vCQBDF7wW/wzKCt7pJaGuIriKC0EMvtS3obchO&#10;/mB2NmQ3Gr9951DobYb35r3fbHaT69SNhtB6NpAuE1DEpbct1wa+v47POagQkS12nsnAgwLstrOn&#10;DRbW3/mTbqdYKwnhUKCBJsa+0DqUDTkMS98Ti1b5wWGUdai1HfAu4a7TWZK8aYctS0ODPR0aKq+n&#10;0RnI+p9Q5eGDL2U1Hr0/V1edamMW82m/BhVpiv/mv+t3K/ivqxfhlXdkBr3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+6RMYAAADeAAAADwAAAAAAAAAAAAAAAACYAgAAZHJz&#10;L2Rvd25yZXYueG1sUEsFBgAAAAAEAAQA9QAAAIsDAAAAAA==&#10;" path="m,l10935,r,128689l,128689e" fillcolor="#353534" stroked="f" strokeweight="0">
                  <v:stroke miterlimit="83231f" joinstyle="miter"/>
                  <v:path arrowok="t" textboxrect="0,0,10935,128689"/>
                </v:shape>
                <v:shape id="Shape 15749" o:spid="_x0000_s1188" style="position:absolute;left:4761;top:8515;width:1235;height:110;visibility:visible;mso-wrap-style:square;v-text-anchor:top" coordsize="123546,10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x0rsMA&#10;AADeAAAADwAAAGRycy9kb3ducmV2LnhtbERP32vCMBB+H/g/hBP2pqkyN61GcQVBhAnWoa9HcmvL&#10;mktpMq3/vRGEvd3H9/MWq87W4kKtrxwrGA0TEMTamYoLBd/HzWAKwgdkg7VjUnAjD6tl72WBqXFX&#10;PtAlD4WIIexTVFCG0KRSel2SRT90DXHkflxrMUTYFtK0eI3htpbjJHmXFiuODSU2lJWkf/M/q2Dv&#10;Er07fdFRj6Zbm7vPKjtnmVKv/W49BxGoC//ip3tr4vzJx9sMHu/EG+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Rx0rsMAAADeAAAADwAAAAAAAAAAAAAAAACYAgAAZHJzL2Rv&#10;d25yZXYueG1sUEsFBgAAAAAEAAQA9QAAAIgDAAAAAA==&#10;" path="m,l123546,r,10998l,10998e" fillcolor="#353534" stroked="f" strokeweight="0">
                  <v:stroke miterlimit="83231f" joinstyle="miter"/>
                  <v:path arrowok="t" textboxrect="0,0,123546,10998"/>
                </v:shape>
                <v:shape id="Shape 13780" o:spid="_x0000_s1189" style="position:absolute;left:4761;top:9802;width:103;height:0;visibility:visible;mso-wrap-style:square;v-text-anchor:top" coordsize="103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LK0MUA&#10;AADeAAAADwAAAGRycy9kb3ducmV2LnhtbESPQW/CMAyF75P4D5GRdhspIAEqBARoSBw34AA3qzFt&#10;IXGqJoPu388HpN1s+fm99y1WnXfqQW2sAxsYDjJQxEWwNZcGTsfdxwxUTMgWXWAy8EsRVsve2wJz&#10;G578TY9DKpWYcMzRQJVSk2sdi4o8xkFoiOV2Da3HJGtbatviU8y906Msm2iPNUtChQ1tKyruhx9v&#10;4GKddWen9Wl0/Gxu++LrupmWxrz3u/UcVKIu/Ytf33sr9cfTmQAIjsy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EsrQxQAAAN4AAAAPAAAAAAAAAAAAAAAAAJgCAABkcnMv&#10;ZG93bnJldi54bWxQSwUGAAAAAAQABAD1AAAAigMAAAAA&#10;" path="m,l10300,r,l,xe" fillcolor="#353534" stroked="f" strokeweight="0">
                  <v:stroke miterlimit="83231f" joinstyle="miter"/>
                  <v:path arrowok="t" textboxrect="0,0,10300,0"/>
                </v:shape>
                <v:shape id="Shape 13779" o:spid="_x0000_s1190" style="position:absolute;left:5893;top:9802;width:103;height:0;visibility:visible;mso-wrap-style:square;v-text-anchor:top" coordsize="103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0TasIA&#10;AADeAAAADwAAAGRycy9kb3ducmV2LnhtbERPTYvCMBC9C/6HMMLeNNWFrVajqLjg0VUPehuasa0m&#10;k9JE7f77jbDgbR7vc2aL1hrxoMZXjhUMBwkI4tzpigsFx8N3fwzCB2SNxjEp+CUPi3m3M8NMuyf/&#10;0GMfChFD2GeooAyhzqT0eUkW/cDVxJG7uMZiiLAppG7wGcOtkaMk+ZIWK44NJda0Lim/7e9WwVkb&#10;bU5GyuPosKmv23x3WaWFUh+9djkFEagNb/G/e6vj/M80ncDrnXiDn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/RNqwgAAAN4AAAAPAAAAAAAAAAAAAAAAAJgCAABkcnMvZG93&#10;bnJldi54bWxQSwUGAAAAAAQABAD1AAAAhwMAAAAA&#10;" path="m,l10300,r,l,xe" fillcolor="#353534" stroked="f" strokeweight="0">
                  <v:stroke miterlimit="83231f" joinstyle="miter"/>
                  <v:path arrowok="t" textboxrect="0,0,10300,0"/>
                </v:shape>
                <v:shape id="Shape 15750" o:spid="_x0000_s1191" style="position:absolute;left:4812;top:8798;width:1133;height:103;visibility:visible;mso-wrap-style:square;v-text-anchor:top" coordsize="113246,10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dMu8cA&#10;AADeAAAADwAAAGRycy9kb3ducmV2LnhtbESPT0sDQQzF74LfYYjgzc5arK1rp0UEoTexLbTHuJP9&#10;w+5klp3YbvvpzUHwlpCX995vuR5DZ040pCayg8dJBoa4iL7hysF+9/GwAJME2WMXmRxcKMF6dXuz&#10;xNzHM3/RaSuVURNOOTqoRfrc2lTUFDBNYk+stzIOAUXXobJ+wLOah85Os+zZBmxYE2rs6b2mot3+&#10;BAfSlqWEZrr7Pl4/X+LlKdsfjq1z93fj2ysYoVH+xX/fG6/1Z/OZAiiOzm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HTLvHAAAA3gAAAA8AAAAAAAAAAAAAAAAAmAIAAGRy&#10;cy9kb3ducmV2LnhtbFBLBQYAAAAABAAEAPUAAACMAwAAAAA=&#10;" path="m,l113246,r,10299l,10299,,e" fillcolor="#353534" stroked="f" strokeweight="0">
                  <v:stroke miterlimit="83231f" joinstyle="miter"/>
                  <v:path arrowok="t" textboxrect="0,0,113246,10299"/>
                </v:shape>
                <v:shape id="Shape 15751" o:spid="_x0000_s1192" style="position:absolute;left:5327;top:8850;width:103;height:978;visibility:visible;mso-wrap-style:square;v-text-anchor:top" coordsize="10300,978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OshsQA&#10;AADeAAAADwAAAGRycy9kb3ducmV2LnhtbERPyWrDMBC9F/oPYgq9NXICWXAjh2CSYnIoZIFcB2ni&#10;pdbIWIrj/n1VKPQ2j7fOejPaVgzU+9qxgukkAUGsnam5VHA5799WIHxANtg6JgXf5GGTPT+tMTXu&#10;wUcaTqEUMYR9igqqELpUSq8rsugnriOO3M31FkOEfSlNj48Ybls5S5KFtFhzbKiwo7wi/XW6WwWu&#10;KfL9tvjIb7Om/jznOz0crlqp15dx+w4i0Bj+xX/uwsT58+V8Cr/vxBtk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DrIbEAAAA3gAAAA8AAAAAAAAAAAAAAAAAmAIAAGRycy9k&#10;b3ducmV2LnhtbFBLBQYAAAAABAAEAPUAAACJAwAAAAA=&#10;" path="m,l10300,r,97803l,97803,,e" fillcolor="#353534" stroked="f" strokeweight="0">
                  <v:stroke miterlimit="83231f" joinstyle="miter"/>
                  <v:path arrowok="t" textboxrect="0,0,10300,97803"/>
                </v:shape>
                <v:shape id="Shape 390" o:spid="_x0000_s1193" style="position:absolute;left:6511;top:9802;width:1441;height:103;visibility:visible;mso-wrap-style:square;v-text-anchor:top" coordsize="144132,10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AL8cIA&#10;AADcAAAADwAAAGRycy9kb3ducmV2LnhtbERPTWvCQBC9F/wPyxS81U0qWE1dgxQK4kHsttDrkJ0m&#10;wexsml01/vvOoeDx8b7X5eg7daEhtoEN5LMMFHEVXMu1ga/P96clqJiQHXaBycCNIpSbycMaCxeu&#10;/EEXm2olIRwLNNCk1Bdax6ohj3EWemLhfsLgMQkcau0GvEq47/Rzli20x5alocGe3hqqTvbspfdQ&#10;r46t+93bhd2dIuXn75flwZjp47h9BZVoTHfxv3vnDMxXMl/OyBH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kAvxwgAAANwAAAAPAAAAAAAAAAAAAAAAAJgCAABkcnMvZG93&#10;bnJldi54bWxQSwUGAAAAAAQABAD1AAAAhwMAAAAA&#10;" path="m5143,l138989,v2845,,5143,2311,5143,5156c144132,7988,141834,10300,138989,10300r-133846,c2299,10300,,7988,,5156,,2311,2299,,5143,xe" fillcolor="#353534" stroked="f" strokeweight="0">
                  <v:stroke miterlimit="83231f" joinstyle="miter"/>
                  <v:path arrowok="t" textboxrect="0,0,144132,10300"/>
                </v:shape>
                <v:shape id="Shape 391" o:spid="_x0000_s1194" style="position:absolute;left:4323;top:9802;width:1802;height:103;visibility:visible;mso-wrap-style:square;v-text-anchor:top" coordsize="180175,10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SqYMYA&#10;AADcAAAADwAAAGRycy9kb3ducmV2LnhtbESPQWvCQBSE70L/w/IKvelGhappNlIsUg9CaVTE2yP7&#10;mqTNvg27W43/3i0IPQ4z8w2TLXvTijM531hWMB4lIIhLqxuuFOx36+EchA/IGlvLpOBKHpb5wyDD&#10;VNsLf9K5CJWIEPYpKqhD6FIpfVmTQT+yHXH0vqwzGKJ0ldQOLxFuWjlJkmdpsOG4UGNHq5rKn+LX&#10;KFhsi+vBv3n9ffroN7OjXL1PXKPU02P/+gIiUB/+w/f2RiuYLsbwdyYeAZ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5SqYMYAAADcAAAADwAAAAAAAAAAAAAAAACYAgAAZHJz&#10;L2Rvd25yZXYueG1sUEsFBgAAAAAEAAQA9QAAAIsDAAAAAA==&#10;" path="m5156,l175031,v2845,,5144,2311,5144,5156c180175,7988,177876,10300,175031,10300r-169875,c2311,10300,,7988,,5156,,2311,2311,,5156,xe" fillcolor="#353534" stroked="f" strokeweight="0">
                  <v:stroke miterlimit="83231f" joinstyle="miter"/>
                  <v:path arrowok="t" textboxrect="0,0,180175,10300"/>
                </v:shape>
                <v:shape id="Shape 392" o:spid="_x0000_s1195" style="position:absolute;left:3088;top:9802;width:617;height:103;visibility:visible;mso-wrap-style:square;v-text-anchor:top" coordsize="61773,10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gpz8YA&#10;AADcAAAADwAAAGRycy9kb3ducmV2LnhtbESPQWvCQBSE70L/w/IK3nRTBU1SV5GCIvYgtdJeX7PP&#10;JDT7Nt1dNfbXu0Khx2FmvmFmi8404kzO15YVPA0TEMSF1TWXCg7vq0EKwgdkjY1lUnAlD4v5Q2+G&#10;ubYXfqPzPpQiQtjnqKAKoc2l9EVFBv3QtsTRO1pnMETpSqkdXiLcNHKUJBNpsOa4UGFLLxUV3/uT&#10;UZAdlvXxCz9/P1w63b0m25/UrrdK9R+75TOIQF34D/+1N1rBOBvB/Uw8An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Pgpz8YAAADcAAAADwAAAAAAAAAAAAAAAACYAgAAZHJz&#10;L2Rvd25yZXYueG1sUEsFBgAAAAAEAAQA9QAAAIsDAAAAAA==&#10;" path="m5156,l56629,v2845,,5144,2311,5144,5156c61773,7988,59474,10300,56629,10300r-51473,c2311,10300,,7988,,5156,,2311,2311,,5156,xe" fillcolor="#353534" stroked="f" strokeweight="0">
                  <v:stroke miterlimit="83231f" joinstyle="miter"/>
                  <v:path arrowok="t" textboxrect="0,0,61773,10300"/>
                </v:shape>
                <v:shape id="Shape 393" o:spid="_x0000_s1196" style="position:absolute;left:3937;top:9802;width:257;height:103;visibility:visible;mso-wrap-style:square;v-text-anchor:top" coordsize="25730,10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Ql98UA&#10;AADcAAAADwAAAGRycy9kb3ducmV2LnhtbESPQWvCQBSE70L/w/IKvZmNFWqMrlIKBQtFNO3B4zP7&#10;TKLZtyG7mvjvXUHwOMzMN8x82ZtaXKh1lWUFoygGQZxbXXGh4P/ve5iAcB5ZY22ZFFzJwXLxMphj&#10;qm3HW7pkvhABwi5FBaX3TSqly0sy6CLbEAfvYFuDPsi2kLrFLsBNLd/j+EMarDgslNjQV0n5KTsb&#10;BbY7Hvebn10y2WR+5fbJ2fzGa6XeXvvPGQhPvX+GH+2VVjCejuF+Jhw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pCX3xQAAANwAAAAPAAAAAAAAAAAAAAAAAJgCAABkcnMv&#10;ZG93bnJldi54bWxQSwUGAAAAAAQABAD1AAAAigMAAAAA&#10;" path="m5143,l20587,v2844,,5143,2311,5143,5156c25730,7988,23431,10300,20587,10300r-15444,c2299,10300,,7988,,5156,,2311,2299,,5143,xe" fillcolor="#353534" stroked="f" strokeweight="0">
                  <v:stroke miterlimit="83231f" joinstyle="miter"/>
                  <v:path arrowok="t" textboxrect="0,0,25730,10300"/>
                </v:shape>
                <v:rect id="Rectangle 394" o:spid="_x0000_s1197" style="position:absolute;left:9534;top:7395;width:15847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4RL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hEv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62666A"/>
                            <w:sz w:val="20"/>
                          </w:rPr>
                          <w:t>ПРОИЗВОДИТЕЛЬ/</w:t>
                        </w:r>
                      </w:p>
                    </w:txbxContent>
                  </v:textbox>
                </v:rect>
                <v:rect id="Rectangle 395" o:spid="_x0000_s1198" style="position:absolute;left:9534;top:8919;width:9535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0t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grS0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62666A"/>
                            <w:sz w:val="20"/>
                          </w:rPr>
                          <w:t xml:space="preserve">ИМПОРТЕР </w:t>
                        </w:r>
                      </w:p>
                    </w:txbxContent>
                  </v:textbox>
                </v:rect>
                <v:shape id="Shape 396" o:spid="_x0000_s1199" style="position:absolute;left:3051;top:14762;width:5061;height:2266;visibility:visible;mso-wrap-style:square;v-text-anchor:top" coordsize="506082,226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/32sMA&#10;AADcAAAADwAAAGRycy9kb3ducmV2LnhtbESP0YrCMBRE3wX/IVxh3zRVwV2rUUQsLD4I2/UDLs21&#10;LSY3pYm1u19vBMHHYWbOMOttb43oqPW1YwXTSQKCuHC65lLB+Tcbf4HwAVmjcUwK/sjDdjMcrDHV&#10;7s4/1OWhFBHCPkUFVQhNKqUvKrLoJ64hjt7FtRZDlG0pdYv3CLdGzpJkIS3WHBcqbGhfUXHNb1aB&#10;NeFU/k8p+zx1vjguMzSH+qjUx6jfrUAE6sM7/Gp/awXz5QKeZ+IRkJ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3/32sMAAADcAAAADwAAAAAAAAAAAAAAAACYAgAAZHJzL2Rv&#10;d25yZXYueG1sUEsFBgAAAAAEAAQA9QAAAIgDAAAAAA==&#10;" path="m225222,l484378,r21704,56985l506082,67831r-4076,5435l492519,73266r,153315l,226581,,56985r206235,l225222,xe" fillcolor="#f6f52c" stroked="f" strokeweight="0">
                  <v:stroke miterlimit="83231f" joinstyle="miter"/>
                  <v:path arrowok="t" textboxrect="0,0,506082,226581"/>
                </v:shape>
                <v:shape id="Shape 15752" o:spid="_x0000_s1200" style="position:absolute;left:3499;top:15291;width:108;height:92;visibility:visible;mso-wrap-style:square;v-text-anchor:top" coordsize="1084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ylu8UA&#10;AADeAAAADwAAAGRycy9kb3ducmV2LnhtbERPTWsCMRC9F/ofwgjealZBLatRtqXSKvZQ68XbsJlm&#10;QzeTZRN313/fFAq9zeN9zno7uFp01AbrWcF0koEgLr22bBScP3cPjyBCRNZYeyYFNwqw3dzfrTHX&#10;vucP6k7RiBTCIUcFVYxNLmUoK3IYJr4hTtyXbx3GBFsjdYt9Cne1nGXZQjq0nBoqbOi5ovL7dHUK&#10;Lu+kd+H8uj8W9mCebNe/7Auj1Hg0FCsQkYb4L/5zv+k0f76cz+D3nXSD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LKW7xQAAAN4AAAAPAAAAAAAAAAAAAAAAAJgCAABkcnMv&#10;ZG93bnJldi54bWxQSwUGAAAAAAQABAD1AAAAigMAAAAA&#10;" path="m,l10846,r,9144l,9144e" fillcolor="#ececec" stroked="f" strokeweight="0">
                  <v:stroke miterlimit="83231f" joinstyle="miter"/>
                  <v:path arrowok="t" textboxrect="0,0,10846,9144"/>
                </v:shape>
                <v:shape id="Shape 15753" o:spid="_x0000_s1201" style="position:absolute;left:4915;top:13256;width:130;height:489;visibility:visible;mso-wrap-style:square;v-text-anchor:top" coordsize="13056,488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5wTMUA&#10;AADeAAAADwAAAGRycy9kb3ducmV2LnhtbERPS2sCMRC+C/0PYQq9SM1aWZWtUaRQqEcf0PY2bKa7&#10;2yaTbRJ19dcbQfA2H99zZovOGnEgHxrHCoaDDARx6XTDlYLd9v15CiJEZI3GMSk4UYDF/KE3w0K7&#10;I6/psImVSCEcClRQx9gWUoayJoth4FrixP04bzEm6CupPR5TuDXyJcvG0mLDqaHGlt5qKv82e6vA&#10;mO8+7bcr++mn//nv1+Tcx3hW6umxW76CiNTFu/jm/tBpfj7JR3B9J90g5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vnBMxQAAAN4AAAAPAAAAAAAAAAAAAAAAAJgCAABkcnMv&#10;ZG93bnJldi54bWxQSwUGAAAAAAQABAD1AAAAigMAAAAA&#10;" path="m,l13056,r,48844l,48844e" fillcolor="#ececec" stroked="f" strokeweight="0">
                  <v:stroke miterlimit="83231f" joinstyle="miter"/>
                  <v:path arrowok="t" textboxrect="0,0,13056,48844"/>
                </v:shape>
                <v:shape id="Shape 15754" o:spid="_x0000_s1202" style="position:absolute;left:3499;top:13256;width:1546;height:489;visibility:visible;mso-wrap-style:square;v-text-anchor:top" coordsize="154673,488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d8m8UA&#10;AADeAAAADwAAAGRycy9kb3ducmV2LnhtbERPTWvCQBC9F/wPywjemo3BNCW6Bi0ovXgwLaXHMTsm&#10;wexsyG5j+u+7hUJv83ifsykm04mRBtdaVrCMYhDEldUt1wre3w6PzyCcR9bYWSYF3+Sg2M4eNphr&#10;e+czjaWvRQhhl6OCxvs+l9JVDRl0ke2JA3e1g0Ef4FBLPeA9hJtOJnH8JA22HBoa7OmloepWfhkF&#10;ZXL+OMbZiT61TveXvp5Gf9ortZhPuzUIT5P/F/+5X3WYn2bpCn7fCTfI7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p3ybxQAAAN4AAAAPAAAAAAAAAAAAAAAAAJgCAABkcnMv&#10;ZG93bnJldi54bWxQSwUGAAAAAAQABAD1AAAAigMAAAAA&#10;" path="m,l154673,r,48844l,48844e" fillcolor="#ececec" stroked="f" strokeweight="0">
                  <v:stroke miterlimit="83231f" joinstyle="miter"/>
                  <v:path arrowok="t" textboxrect="0,0,154673,48844"/>
                </v:shape>
                <v:shape id="Shape 15755" o:spid="_x0000_s1203" style="position:absolute;left:3499;top:13256;width:130;height:2089;visibility:visible;mso-wrap-style:square;v-text-anchor:top" coordsize="13043,208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Ax08MA&#10;AADeAAAADwAAAGRycy9kb3ducmV2LnhtbERPTYvCMBC9L/gfwgje1nSFrlKNsizIepNVQbyNzdjW&#10;NpOSRG3/vVlY8DaP9zmLVWcacSfnK8sKPsYJCOLc6ooLBYf9+n0GwgdkjY1lUtCTh9Vy8LbATNsH&#10;/9J9FwoRQ9hnqKAMoc2k9HlJBv3YtsSRu1hnMEToCqkdPmK4aeQkST6lwYpjQ4ktfZeU17ubUXCt&#10;b6dJ363rn7Sn7aHpXb4/npUaDbuvOYhAXXiJ/90bHeen0zSFv3fiDXL5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hAx08MAAADeAAAADwAAAAAAAAAAAAAAAACYAgAAZHJzL2Rv&#10;d25yZXYueG1sUEsFBgAAAAAEAAQA9QAAAIgDAAAAAA==&#10;" path="m,l13043,r,208941l,208941e" fillcolor="#ececec" stroked="f" strokeweight="0">
                  <v:stroke miterlimit="83231f" joinstyle="miter"/>
                  <v:path arrowok="t" textboxrect="0,0,13043,208941"/>
                </v:shape>
                <v:shape id="Shape 398" o:spid="_x0000_s1204" style="position:absolute;left:5285;top:12822;width:864;height:733;visibility:visible;mso-wrap-style:square;v-text-anchor:top" coordsize="86379,73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D4Z8AA&#10;AADcAAAADwAAAGRycy9kb3ducmV2LnhtbERPy4rCMBTdD/gP4QpuBk1VGLUaRRTFzYivD7g017bY&#10;3JQk1vr3ZjEwy8N5L1atqURDzpeWFQwHCQjizOqScwW3664/BeEDssbKMil4k4fVsvO1wFTbF5+p&#10;uYRcxBD2KSooQqhTKX1WkEE/sDVx5O7WGQwRulxqh68Ybio5SpIfabDk2FBgTZuCssflaRSct/uy&#10;OV3NTX8f8bfeGVfpbKJUr9uu5yACteFf/Oc+aAXjWVwbz8QjIJc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fD4Z8AAAADcAAAADwAAAAAAAAAAAAAAAACYAgAAZHJzL2Rvd25y&#10;ZXYueG1sUEsFBgAAAAAEAAQA9QAAAIUDAAAAAA==&#10;" path="m25959,l86379,r,10846l25959,10846v-2045,,-3772,1435,-4217,3467l11379,62408r75000,l86379,73266r-75508,c7722,73266,4762,71857,2781,69393,775,66904,,63691,673,60566l11138,12040c12624,5067,18859,,25959,xe" fillcolor="#ececec" stroked="f" strokeweight="0">
                  <v:stroke miterlimit="83231f" joinstyle="miter"/>
                  <v:path arrowok="t" textboxrect="0,0,86379,73266"/>
                </v:shape>
                <v:shape id="Shape 399" o:spid="_x0000_s1205" style="position:absolute;left:6149;top:12822;width:896;height:733;visibility:visible;mso-wrap-style:square;v-text-anchor:top" coordsize="89605,73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AC/sUA&#10;AADcAAAADwAAAGRycy9kb3ducmV2LnhtbESPT2vCQBTE70K/w/IK3nTTCkVTVymFQpBe/HPp7TX7&#10;mgSzb+Puq0n99G5B8DjMzG+Y5XpwrTpTiI1nA0/TDBRx6W3DlYHD/mMyBxUF2WLrmQz8UYT16mG0&#10;xNz6nrd03kmlEoRjjgZqkS7XOpY1OYxT3xEn78cHh5JkqLQN2Ce4a/Vzlr1ohw2nhRo7eq+pPO5+&#10;nYHN9iThUnxL2M/xc3OS41dfZMaMH4e3V1BCg9zDt3ZhDcwWC/g/k46AXl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IAL+xQAAANwAAAAPAAAAAAAAAAAAAAAAAJgCAABkcnMv&#10;ZG93bnJldi54bWxQSwUGAAAAAAQABAD1AAAAigMAAAAA&#10;" path="m,l89605,,69742,65824v-1346,4458,-5359,7442,-9982,7442l,73266,,62408r59442,l75000,10846,,10846,,xe" fillcolor="#ececec" stroked="f" strokeweight="0">
                  <v:stroke miterlimit="83231f" joinstyle="miter"/>
                  <v:path arrowok="t" textboxrect="0,0,89605,73266"/>
                </v:shape>
                <v:shape id="Shape 400" o:spid="_x0000_s1206" style="position:absolute;left:7623;top:12817;width:249;height:738;visibility:visible;mso-wrap-style:square;v-text-anchor:top" coordsize="24867,73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4TBcEA&#10;AADcAAAADwAAAGRycy9kb3ducmV2LnhtbERPS4vCMBC+C/6HMMJeRNN9iVSjiLAie3F93cdmbIvN&#10;pHSidv31m8OCx4/vPZ23rlI3aqT0bOB1mIAizrwtOTdw2H8NxqAkIFusPJOBXxKYz7qdKabW33lL&#10;t13IVQxhSdFAEUKdai1ZQQ5l6GviyJ194zBE2OTaNniP4a7Sb0ky0g5Ljg0F1rQsKLvsrs7A8SzS&#10;38rpc/Wz+fbvy9Vjg/2HMS+9djEBFagNT/G/e20NfCRxfjwTj4Ce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f+EwXBAAAA3AAAAA8AAAAAAAAAAAAAAAAAmAIAAGRycy9kb3du&#10;cmV2LnhtbFBLBQYAAAAABAAEAPUAAACGAwAAAAA=&#10;" path="m7125,572c10046,,12903,1931,13475,4877l24206,60884v661,3162,-152,6465,-2210,9005c20002,72327,17069,73737,13945,73737r-8522,c2426,73737,,71311,,68314,,65316,2426,62878,5423,62878r8115,l2807,6922c2248,3976,4178,1131,7125,572xe" fillcolor="#ececec" stroked="f" strokeweight="0">
                  <v:stroke miterlimit="83231f" joinstyle="miter"/>
                  <v:path arrowok="t" textboxrect="0,0,24867,73737"/>
                </v:shape>
                <v:shape id="Shape 401" o:spid="_x0000_s1207" style="position:absolute;left:5398;top:13446;width:108;height:326;visibility:visible;mso-wrap-style:square;v-text-anchor:top" coordsize="10846,32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201sQA&#10;AADcAAAADwAAAGRycy9kb3ducmV2LnhtbESPS6vCMBSE9xf8D+EI7q6pInKpRhHFx0Lk+li4PDTH&#10;ttictE3U+u+NILgcZuYbZjxtTCHuVLvcsoJeNwJBnFidc6rgdFz+/oFwHlljYZkUPMnBdNL6GWOs&#10;7YP3dD/4VAQIuxgVZN6XsZQuycig69qSOHgXWxv0Qdap1DU+AtwUsh9FQ2kw57CQYUnzjJLr4WYU&#10;bJbJ6mQXi2u1K9fb/9mtYneulOq0m9kIhKfGf8Of9kYrGEQ9eJ8JR0BO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NtNbEAAAA3AAAAA8AAAAAAAAAAAAAAAAAmAIAAGRycy9k&#10;b3ducmV2LnhtbFBLBQYAAAAABAAEAPUAAACJAwAAAAA=&#10;" path="m5423,v2997,,5423,2426,5423,5423l10846,27140v,2998,-2426,5423,-5423,5423c2426,32563,,30138,,27140l,5423c,2426,2426,,5423,xe" fillcolor="#ececec" stroked="f" strokeweight="0">
                  <v:stroke miterlimit="83231f" joinstyle="miter"/>
                  <v:path arrowok="t" textboxrect="0,0,10846,32563"/>
                </v:shape>
                <v:shape id="Shape 15756" o:spid="_x0000_s1208" style="position:absolute;left:7596;top:14749;width:108;height:91;visibility:visible;mso-wrap-style:square;v-text-anchor:top" coordsize="1084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ejuMUA&#10;AADeAAAADwAAAGRycy9kb3ducmV2LnhtbERPTWsCMRC9F/ofwgi91ayCtqxG2UrFWuyh1ou3YTPN&#10;hm4myybubv+9EQq9zeN9znI9uFp01AbrWcFknIEgLr22bBScvraPzyBCRNZYeyYFvxRgvbq/W2Ku&#10;fc+f1B2jESmEQ44KqhibXMpQVuQwjH1DnLhv3zqMCbZG6hb7FO5qOc2yuXRoOTVU2NCmovLneHEK&#10;zh+kt+G02x8K+25ebNe/7guj1MNoKBYgIg3xX/znftNp/uxpNofbO+kG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F6O4xQAAAN4AAAAPAAAAAAAAAAAAAAAAAJgCAABkcnMv&#10;ZG93bnJldi54bWxQSwUGAAAAAAQABAD1AAAAigMAAAAA&#10;" path="m,l10846,r,9144l,9144e" fillcolor="#ececec" stroked="f" strokeweight="0">
                  <v:stroke miterlimit="83231f" joinstyle="miter"/>
                  <v:path arrowok="t" textboxrect="0,0,10846,9144"/>
                </v:shape>
                <v:shape id="Shape 15757" o:spid="_x0000_s1209" style="position:absolute;left:6945;top:12822;width:108;height:1981;visibility:visible;mso-wrap-style:square;v-text-anchor:top" coordsize="10846,198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9ntsUA&#10;AADeAAAADwAAAGRycy9kb3ducmV2LnhtbERPS2vCQBC+F/oflil4Ed1U8BVdRYRKe6tJ9Txmp0kw&#10;O5vurjH9991Cobf5+J6z3vamER05X1tW8DxOQBAXVtdcKvjIX0YLED4ga2wsk4Jv8rDdPD6sMdX2&#10;zkfqslCKGMI+RQVVCG0qpS8qMujHtiWO3Kd1BkOErpTa4T2Gm0ZOkmQmDdYcGypsaV9Rcc1uRoF9&#10;d19vl/1pWOyW2fkwXOaz7porNXjqdysQgfrwL/5zv+o4fzqfzuH3nXiD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72e2xQAAAN4AAAAPAAAAAAAAAAAAAAAAAJgCAABkcnMv&#10;ZG93bnJldi54bWxQSwUGAAAAAAQABAD1AAAAigMAAAAA&#10;" path="m,l10846,r,198095l,198095e" fillcolor="#ececec" stroked="f" strokeweight="0">
                  <v:stroke miterlimit="83231f" joinstyle="miter"/>
                  <v:path arrowok="t" textboxrect="0,0,10846,198095"/>
                </v:shape>
                <v:shape id="Shape 15758" o:spid="_x0000_s1210" style="position:absolute;left:6945;top:14749;width:108;height:91;visibility:visible;mso-wrap-style:square;v-text-anchor:top" coordsize="1084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SSUccA&#10;AADeAAAADwAAAGRycy9kb3ducmV2LnhtbESPQU/DMAyF70j7D5EncWPpkAaoLJs6xARD48DYhZvV&#10;mDSicaomtOXf4wMSN1vv+b3P6+0UWjVQn3xkA8tFAYq4jtazM3B+31/dgUoZ2WIbmQz8UILtZnax&#10;xtLGkd9oOGWnJIRTiQaanLtS61Q3FDAtYkcs2mfsA2ZZe6dtj6OEh1ZfF8WNDuhZGhrs6KGh+uv0&#10;HQx8vJLdp/PT4Vj5F7fzw/h4qJwxl/OpugeVacr/5r/rZyv4q9uV8Mo7MoPe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EklHHAAAA3gAAAA8AAAAAAAAAAAAAAAAAmAIAAGRy&#10;cy9kb3ducmV2LnhtbFBLBQYAAAAABAAEAPUAAACMAwAAAAA=&#10;" path="m,l10846,r,9144l,9144e" fillcolor="#ececec" stroked="f" strokeweight="0">
                  <v:stroke miterlimit="83231f" joinstyle="miter"/>
                  <v:path arrowok="t" textboxrect="0,0,10846,9144"/>
                </v:shape>
                <v:shape id="Shape 15759" o:spid="_x0000_s1211" style="position:absolute;left:7596;top:12822;width:108;height:1981;visibility:visible;mso-wrap-style:square;v-text-anchor:top" coordsize="10846,198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xWX8UA&#10;AADeAAAADwAAAGRycy9kb3ducmV2LnhtbERPTWvCQBC9C/0PyxR6kbppQdukriJCi940qZ6n2WkS&#10;zM6mu9sY/31XKHibx/uc+XIwrejJ+caygqdJAoK4tLrhSsFn8f74CsIHZI2tZVJwIQ/Lxd1ojpm2&#10;Z95Tn4dKxBD2GSqoQ+gyKX1Zk0E/sR1x5L6tMxgidJXUDs8x3LTyOUlm0mDDsaHGjtY1laf81yiw&#10;O/ez/VofxuUqzY8f47SY9adCqYf7YfUGItAQbuJ/90bH+dOXaQrXd+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PFZfxQAAAN4AAAAPAAAAAAAAAAAAAAAAAJgCAABkcnMv&#10;ZG93bnJldi54bWxQSwUGAAAAAAQABAD1AAAAigMAAAAA&#10;" path="m,l10846,r,198095l,198095e" fillcolor="#ececec" stroked="f" strokeweight="0">
                  <v:stroke miterlimit="83231f" joinstyle="miter"/>
                  <v:path arrowok="t" textboxrect="0,0,10846,198095"/>
                </v:shape>
                <v:shape id="Shape 15760" o:spid="_x0000_s1212" style="position:absolute;left:6945;top:12822;width:759;height:108;visibility:visible;mso-wrap-style:square;v-text-anchor:top" coordsize="75971,10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67NckA&#10;AADeAAAADwAAAGRycy9kb3ducmV2LnhtbESPQUsDMRCF74L/IUzBm82uYitr01IqgggFWz3obdiM&#10;u2s3k5Ck3bW/3jkI3maYN++9b7EaXa9OFFPn2UA5LUAR19523Bh4f3u6vgeVMrLF3jMZ+KEEq+Xl&#10;xQIr6wfe0WmfGyUmnCo00OYcKq1T3ZLDNPWBWG5fPjrMssZG24iDmLte3xTFTDvsWBJaDLRpqT7s&#10;j85AmIfycziuS9rs4vC4/fh+vX05G3M1GdcPoDKN+V/89/1spf7dfCYAgiMz6O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R67NckAAADeAAAADwAAAAAAAAAAAAAAAACYAgAA&#10;ZHJzL2Rvd25yZXYueG1sUEsFBgAAAAAEAAQA9QAAAI4DAAAAAA==&#10;" path="m,l75971,r,10859l,10859e" fillcolor="#ececec" stroked="f" strokeweight="0">
                  <v:stroke miterlimit="83231f" joinstyle="miter"/>
                  <v:path arrowok="t" textboxrect="0,0,75971,10859"/>
                </v:shape>
                <v:shape id="Shape 403" o:spid="_x0000_s1213" style="position:absolute;left:4014;top:13256;width:461;height:434;visibility:visible;mso-wrap-style:square;v-text-anchor:top" coordsize="46127,434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blSMQA&#10;AADcAAAADwAAAGRycy9kb3ducmV2LnhtbESP0WrCQBRE34X+w3ILfTOb2hIluopIC+1bNX7ANXtN&#10;QrN34+42pvn6bkHwcZiZM8xqM5hW9OR8Y1nBc5KCIC6tbrhScCzepwsQPiBrbC2Tgl/ysFk/TFaY&#10;a3vlPfWHUIkIYZ+jgjqELpfSlzUZ9IntiKN3ts5giNJVUju8Rrhp5SxNM2mw4bhQY0e7msrvw49R&#10;MMqvz7exdJf+4imTTXcy22Ku1NPjsF2CCDSEe/jW/tAKXtMX+D8Tj4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25UjEAAAA3AAAAA8AAAAAAAAAAAAAAAAAmAIAAGRycy9k&#10;b3ducmV2LnhtbFBLBQYAAAAABAAEAPUAAACJAwAAAAA=&#10;" path="m5423,v2997,,5436,2439,5436,5435l10859,32563r24422,l35281,5435c35281,2439,37706,,40704,v2997,,5423,2439,5423,5435l46127,33757v,5334,-4484,9664,-10008,9664l10020,43421c4496,43421,,39091,,33757l,5435c,2439,2426,,5423,xe" fillcolor="#ececec" stroked="f" strokeweight="0">
                  <v:stroke miterlimit="83231f" joinstyle="miter"/>
                  <v:path arrowok="t" textboxrect="0,0,46127,43421"/>
                </v:shape>
                <v:shape id="Shape 15761" o:spid="_x0000_s1214" style="position:absolute;left:4530;top:13663;width:130;height:1682;visibility:visible;mso-wrap-style:square;v-text-anchor:top" coordsize="13043,168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EiUsMA&#10;AADeAAAADwAAAGRycy9kb3ducmV2LnhtbERPS2sCMRC+F/wPYQQvolmFqqxG0aLQHn0cPA6bMbu4&#10;mSxJ6q7++qZQ6G0+vuesNp2txYN8qBwrmIwzEMSF0xUbBZfzYbQAESKyxtoxKXhSgM2697bCXLuW&#10;j/Q4RSNSCIccFZQxNrmUoSjJYhi7hjhxN+ctxgS9kdpjm8JtLadZNpMWK04NJTb0UVJxP31bBd7S&#10;cH/esWm3i6/r5W6PQ/PaKTXod9sliEhd/Bf/uT91mv8+n03g9510g1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EiUsMAAADeAAAADwAAAAAAAAAAAAAAAACYAgAAZHJzL2Rv&#10;d25yZXYueG1sUEsFBgAAAAAEAAQA9QAAAIgDAAAAAA==&#10;" path="m,l13043,r,168237l,168237e" fillcolor="#acacac" stroked="f" strokeweight="0">
                  <v:stroke miterlimit="83231f" joinstyle="miter"/>
                  <v:path arrowok="t" textboxrect="0,0,13043,168237"/>
                </v:shape>
                <v:shape id="Shape 15762" o:spid="_x0000_s1215" style="position:absolute;left:4530;top:13663;width:1438;height:131;visibility:visible;mso-wrap-style:square;v-text-anchor:top" coordsize="143815,130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9T2cUA&#10;AADeAAAADwAAAGRycy9kb3ducmV2LnhtbERPTWvCQBC9F/oflil4q5uKsW10lVAoikjB1PY8ZqdJ&#10;SHY2ZFcT/70rCL3N433OYjWYRpypc5VlBS/jCARxbnXFhYLD9+fzGwjnkTU2lknBhRyslo8PC0y0&#10;7XlP58wXIoSwS1BB6X2bSOnykgy6sW2JA/dnO4M+wK6QusM+hJtGTqJoJg1WHBpKbOmjpLzOTkbB&#10;aYrx9rjHHdXZ73u9/koP7idVavQ0pHMQngb/L767NzrMj19nE7i9E26Q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P1PZxQAAAN4AAAAPAAAAAAAAAAAAAAAAAJgCAABkcnMv&#10;ZG93bnJldi54bWxQSwUGAAAAAAQABAD1AAAAigMAAAAA&#10;" path="m,l143815,r,13043l,13043e" fillcolor="#acacac" stroked="f" strokeweight="0">
                  <v:stroke miterlimit="83231f" joinstyle="miter"/>
                  <v:path arrowok="t" textboxrect="0,0,143815,13043"/>
                </v:shape>
                <v:shape id="Shape 15763" o:spid="_x0000_s1216" style="position:absolute;left:4530;top:15291;width:108;height:92;visibility:visible;mso-wrap-style:square;v-text-anchor:top" coordsize="1084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BxMsIA&#10;AADeAAAADwAAAGRycy9kb3ducmV2LnhtbERPTWsCMRC9F/wPYQrearZKra5GsaLgtVZBb8NmTBY3&#10;k2WTruu/b4SCt3m8z5kvO1eJlppQelbwPshAEBdel2wUHH62bxMQISJrrDyTgjsFWC56L3PMtb/x&#10;N7X7aEQK4ZCjAhtjnUsZCksOw8DXxIm7+MZhTLAxUjd4S+GuksMsG0uHJacGizWtLRXX/a9T0F5H&#10;56Nv7SSY7Vd93pjTamq9Uv3XbjUDEamLT/G/e6fT/I/P8Qge76Qb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wHEywgAAAN4AAAAPAAAAAAAAAAAAAAAAAJgCAABkcnMvZG93&#10;bnJldi54bWxQSwUGAAAAAAQABAD1AAAAhwMAAAAA&#10;" path="m,l10846,r,9144l,9144e" fillcolor="#acacac" stroked="f" strokeweight="0">
                  <v:stroke miterlimit="83231f" joinstyle="miter"/>
                  <v:path arrowok="t" textboxrect="0,0,10846,9144"/>
                </v:shape>
                <v:shape id="Shape 15764" o:spid="_x0000_s1217" style="position:absolute;left:5914;top:13663;width:91;height:109;visibility:visible;mso-wrap-style:square;v-text-anchor:top" coordsize="9144,108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JLVcMA&#10;AADeAAAADwAAAGRycy9kb3ducmV2LnhtbERPTWsCMRC9F/wPYQQvotlKq7IaxQot3kpV9Dpsxs3i&#10;ZrImqa7/3giF3ubxPme+bG0truRD5VjB6zADQVw4XXGpYL/7HExBhIissXZMCu4UYLnovMwx1+7G&#10;P3TdxlKkEA45KjAxNrmUoTBkMQxdQ5y4k/MWY4K+lNrjLYXbWo6ybCwtVpwaDDa0NlSct79WgTyO&#10;vin4y+ajPJjL7mvSP9p7X6let13NQERq47/4z73Raf77ZPwGz3fSDX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JLVcMAAADeAAAADwAAAAAAAAAAAAAAAACYAgAAZHJzL2Rv&#10;d25yZXYueG1sUEsFBgAAAAAEAAQA9QAAAIgDAAAAAA==&#10;" path="m,l9144,r,10846l,10846e" fillcolor="#acacac" stroked="f" strokeweight="0">
                  <v:stroke miterlimit="83231f" joinstyle="miter"/>
                  <v:path arrowok="t" textboxrect="0,0,9144,10846"/>
                </v:shape>
                <v:shape id="Shape 15765" o:spid="_x0000_s1218" style="position:absolute;left:6619;top:14749;width:109;height:91;visibility:visible;mso-wrap-style:square;v-text-anchor:top" coordsize="1084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VM3cMA&#10;AADeAAAADwAAAGRycy9kb3ducmV2LnhtbERPS2sCMRC+F/wPYYTealbF12oUKxV6rQ/Q27AZk8XN&#10;ZNmk6/bfN4WCt/n4nrPadK4SLTWh9KxgOMhAEBdel2wUnI77tzmIEJE1Vp5JwQ8F2Kx7LyvMtX/w&#10;F7WHaEQK4ZCjAhtjnUsZCksOw8DXxIm7+cZhTLAxUjf4SOGukqMsm0qHJacGizXtLBX3w7dT0N7H&#10;17Nv7TyY/Xt9/TCX7cJ6pV773XYJIlIXn+J/96dO8yez6QT+3kk3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2VM3cMAAADeAAAADwAAAAAAAAAAAAAAAACYAgAAZHJzL2Rv&#10;d25yZXYueG1sUEsFBgAAAAAEAAQA9QAAAIgDAAAAAA==&#10;" path="m,l10846,r,9144l,9144e" fillcolor="#acacac" stroked="f" strokeweight="0">
                  <v:stroke miterlimit="83231f" joinstyle="miter"/>
                  <v:path arrowok="t" textboxrect="0,0,10846,9144"/>
                </v:shape>
                <v:shape id="Shape 15766" o:spid="_x0000_s1219" style="position:absolute;left:5805;top:14749;width:109;height:91;visibility:visible;mso-wrap-style:square;v-text-anchor:top" coordsize="1084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fSqsMA&#10;AADeAAAADwAAAGRycy9kb3ducmV2LnhtbERP32vCMBB+H/g/hBP2tqbbsGo1ihsTfJ06mG9Hc0uK&#10;zaU0We3+eyMMfLuP7+ct14NrRE9dqD0reM5yEMSV1zUbBcfD9mkGIkRkjY1nUvBHAdar0cMSS+0v&#10;/En9PhqRQjiUqMDG2JZShsqSw5D5ljhxP75zGBPsjNQdXlK4a+RLnhfSYc2pwWJL75aq8/7XKejP&#10;r6cv39tZMNu39vRhvjdz65V6HA+bBYhIQ7yL/907neZPpkUBt3fSDXJ1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7fSqsMAAADeAAAADwAAAAAAAAAAAAAAAACYAgAAZHJzL2Rv&#10;d25yZXYueG1sUEsFBgAAAAAEAAQA9QAAAIgDAAAAAA==&#10;" path="m,l10846,r,9144l,9144e" fillcolor="#acacac" stroked="f" strokeweight="0">
                  <v:stroke miterlimit="83231f" joinstyle="miter"/>
                  <v:path arrowok="t" textboxrect="0,0,10846,9144"/>
                </v:shape>
                <v:shape id="Shape 15767" o:spid="_x0000_s1220" style="position:absolute;left:6619;top:13663;width:109;height:1140;visibility:visible;mso-wrap-style:square;v-text-anchor:top" coordsize="10846,113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U5XccA&#10;AADeAAAADwAAAGRycy9kb3ducmV2LnhtbESPzWrDMBCE74W+g9hAbo2U0ubHjRKMoZCcSh1Delys&#10;rW1qrYwlO87bR4VCb7vMzLezu8NkWzFS7xvHGpYLBYK4dKbhSkNxfn/agPAB2WDrmDTcyMNh//iw&#10;w8S4K3/SmIdKRAj7BDXUIXSJlL6syaJfuI44at+utxji2lfS9HiNcNvKZ6VW0mLD8UKNHWU1lT/5&#10;YCPl0n4NozoWL8NYZPkp3Rr+2Go9n03pG4hAU/g3/6WPJtZ/Xa/W8PtOnEHu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1OV3HAAAA3gAAAA8AAAAAAAAAAAAAAAAAmAIAAGRy&#10;cy9kb3ducmV2LnhtbFBLBQYAAAAABAAEAPUAAACMAwAAAAA=&#10;" path="m,l10846,r,113970l,113970e" fillcolor="#acacac" stroked="f" strokeweight="0">
                  <v:stroke miterlimit="83231f" joinstyle="miter"/>
                  <v:path arrowok="t" textboxrect="0,0,10846,113970"/>
                </v:shape>
                <v:shape id="Shape 15768" o:spid="_x0000_s1221" style="position:absolute;left:5805;top:13663;width:923;height:109;visibility:visible;mso-wrap-style:square;v-text-anchor:top" coordsize="92253,108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VDRMUA&#10;AADeAAAADwAAAGRycy9kb3ducmV2LnhtbESPT2vCQBDF74V+h2UKXkrdKJpKdJVSFLz6B89DdkyW&#10;ZmfT7Grit+8cCt5meG/e+81qM/hG3amLLrCByTgDRVwG67gycD7tPhagYkK22AQmAw+KsFm/vqyw&#10;sKHnA92PqVISwrFAA3VKbaF1LGvyGMehJRbtGjqPSdau0rbDXsJ9o6dZlmuPjqWhxpa+ayp/jjdv&#10;YDt5aPd++81nzZnddbafX/qqNWb0NnwtQSUa0tP8f723gj//zIVX3pEZ9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9UNExQAAAN4AAAAPAAAAAAAAAAAAAAAAAJgCAABkcnMv&#10;ZG93bnJldi54bWxQSwUGAAAAAAQABAD1AAAAigMAAAAA&#10;" path="m,l92253,r,10858l,10858e" fillcolor="#acacac" stroked="f" strokeweight="0">
                  <v:stroke miterlimit="83231f" joinstyle="miter"/>
                  <v:path arrowok="t" textboxrect="0,0,92253,10858"/>
                </v:shape>
                <v:shape id="Shape 15769" o:spid="_x0000_s1222" style="position:absolute;left:5805;top:13663;width:109;height:1140;visibility:visible;mso-wrap-style:square;v-text-anchor:top" coordsize="10846,113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YItMYA&#10;AADeAAAADwAAAGRycy9kb3ducmV2LnhtbESPQWvCQBCF74X+h2UK3ppNi7VNdBURBD2JaaAeh+yY&#10;BLOzIbuJ8d+7BcHbDO+9b94sVqNpxECdqy0r+IhiEMSF1TWXCvLf7fsPCOeRNTaWScGNHKyWry8L&#10;TLW98pGGzJciQNilqKDyvk2ldEVFBl1kW+KgnW1n0Ie1K6Xu8BrgppGfcTyTBmsOFypsaVNRccl6&#10;Eyh/zakf4l0+7Yd8k+3XieZDotTkbVzPQXga/dP8SO90qP/1PUvg/50wg1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YItMYAAADeAAAADwAAAAAAAAAAAAAAAACYAgAAZHJz&#10;L2Rvd25yZXYueG1sUEsFBgAAAAAEAAQA9QAAAIsDAAAAAA==&#10;" path="m,l10846,r,113970l,113970e" fillcolor="#acacac" stroked="f" strokeweight="0">
                  <v:stroke miterlimit="83231f" joinstyle="miter"/>
                  <v:path arrowok="t" textboxrect="0,0,10846,113970"/>
                </v:shape>
                <v:shape id="Shape 406" o:spid="_x0000_s1223" style="position:absolute;left:6076;top:13690;width:380;height:462;visibility:visible;mso-wrap-style:square;v-text-anchor:top" coordsize="37998,46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KEuMQA&#10;AADcAAAADwAAAGRycy9kb3ducmV2LnhtbESPT2sCMRTE7wW/Q3iCl1KzahHZGkWEBfG2thW8PTZv&#10;/7SblyWJun57Iwgeh5n5DbNc96YVF3K+saxgMk5AEBdWN1wp+PnOPhYgfEDW2FomBTfysF4N3paY&#10;anvlnC6HUIkIYZ+igjqELpXSFzUZ9GPbEUevtM5giNJVUju8Rrhp5TRJ5tJgw3Ghxo62NRX/h7NR&#10;8H7cn8o+/8OzdvnktyuLbJYtlBoN+80XiEB9eIWf7Z1W8JnM4XEmHgG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ihLjEAAAA3AAAAA8AAAAAAAAAAAAAAAAAmAIAAGRycy9k&#10;b3ducmV2LnhtbFBLBQYAAAAABAAEAPUAAACJAwAAAAA=&#10;" path="m5436,v2997,,5423,2426,5423,5423l10859,35268r16281,l27140,5423c27140,2426,29566,,32563,v2997,,5435,2426,5435,5423l37998,36462v,5334,-4343,9665,-9664,9665l9665,46127c4343,46127,,41796,,36462l,5423c,2426,2439,,5436,xe" fillcolor="#acacac" stroked="f" strokeweight="0">
                  <v:stroke miterlimit="83231f" joinstyle="miter"/>
                  <v:path arrowok="t" textboxrect="0,0,37998,46127"/>
                </v:shape>
                <v:shape id="Shape 15770" o:spid="_x0000_s1224" style="position:absolute;left:5262;top:16974;width:109;height:91;visibility:visible;mso-wrap-style:square;v-text-anchor:top" coordsize="1084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WBS8cA&#10;AADeAAAADwAAAGRycy9kb3ducmV2LnhtbESP0U4CMRBF30n8h2ZMfJNWEgVXCjEkCjGEBOQDxu24&#10;u7Kdrm2F5e+ZBxPeZjL33jN3Ou99q44UUxPYwsPQgCIug2u4srD/fLufgEoZ2WEbmCycKcF8djOY&#10;YuHCibd03OVKSQinAi3UOXeF1qmsyWMaho5Ybt8hesyyxkq7iCcJ960eGfOkPTYshBo7WtRUHnZ/&#10;XrjmPHnexHf99bvYj7qPn8Nyjcbau9v+9QVUpj5fxf/ulZP3H8djKSB1ZAY9u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2VgUvHAAAA3gAAAA8AAAAAAAAAAAAAAAAAmAIAAGRy&#10;cy9kb3ducmV2LnhtbFBLBQYAAAAABAAEAPUAAACMAwAAAAA=&#10;" path="m,l10846,r,9144l,9144e" fillcolor="#353534" stroked="f" strokeweight="0">
                  <v:stroke miterlimit="83231f" joinstyle="miter"/>
                  <v:path arrowok="t" textboxrect="0,0,10846,9144"/>
                </v:shape>
                <v:shape id="Shape 15771" o:spid="_x0000_s1225" style="position:absolute;left:5262;top:14721;width:1086;height:109;visibility:visible;mso-wrap-style:square;v-text-anchor:top" coordsize="108534,108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KyOMUA&#10;AADeAAAADwAAAGRycy9kb3ducmV2LnhtbERPS2vCQBC+C/0PyxS86cbSGkldpUqF1ov1WY9DdkyC&#10;2dmQXU38912h4G0+vueMp60pxZVqV1hWMOhHIIhTqwvOFOy2i94IhPPIGkvLpOBGDqaTp84YE20b&#10;XtN14zMRQtglqCD3vkqkdGlOBl3fVsSBO9naoA+wzqSusQnhppQvUTSUBgsODTlWNM8pPW8uRsF+&#10;3iwPs8XP9/m1jVfZ58z84vGgVPe5/XgH4an1D/G/+0uH+W9xPID7O+EGO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crI4xQAAAN4AAAAPAAAAAAAAAAAAAAAAAJgCAABkcnMv&#10;ZG93bnJldi54bWxQSwUGAAAAAAQABAD1AAAAigMAAAAA&#10;" path="m,l108534,r,10858l,10858e" fillcolor="#353534" stroked="f" strokeweight="0">
                  <v:stroke miterlimit="83231f" joinstyle="miter"/>
                  <v:path arrowok="t" textboxrect="0,0,108534,10858"/>
                </v:shape>
                <v:shape id="Shape 15772" o:spid="_x0000_s1226" style="position:absolute;left:5262;top:14721;width:109;height:2307;visibility:visible;mso-wrap-style:square;v-text-anchor:top" coordsize="10846,2306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FwGcIA&#10;AADeAAAADwAAAGRycy9kb3ducmV2LnhtbERPS4vCMBC+C/6HMAveNFXQStcoi7Ssx/XBnodmbIvN&#10;pG2ytv77jSB4m4/vOZvdYGpxp85VlhXMZxEI4tzqigsFl3M2XYNwHlljbZkUPMjBbjsebTDRtucj&#10;3U++ECGEXYIKSu+bREqXl2TQzWxDHLir7Qz6ALtC6g77EG5quYiilTRYcWgosaF9Sfnt9GcUcNuv&#10;01Y+2vQ3+05/4sN8ZVym1ORj+PoE4Wnwb/HLfdBh/jKOF/B8J9wgt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QXAZwgAAAN4AAAAPAAAAAAAAAAAAAAAAAJgCAABkcnMvZG93&#10;bnJldi54bWxQSwUGAAAAAAQABAD1AAAAhwMAAAAA&#10;" path="m,l10846,r,230657l,230657e" fillcolor="#353534" stroked="f" strokeweight="0">
                  <v:stroke miterlimit="83231f" joinstyle="miter"/>
                  <v:path arrowok="t" textboxrect="0,0,10846,230657"/>
                </v:shape>
                <v:shape id="Shape 15773" o:spid="_x0000_s1227" style="position:absolute;left:6293;top:14721;width:92;height:109;visibility:visible;mso-wrap-style:square;v-text-anchor:top" coordsize="9144,108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pIz8QA&#10;AADeAAAADwAAAGRycy9kb3ducmV2LnhtbERPzWrCQBC+F3yHZYTe6qaWGo2uUgq2HnLR9gGG7Jhd&#10;mp0N2TVJ+/RdQfA2H9/vbHaja0RPXbCeFTzPMhDEldeWawXfX/unJYgQkTU2nknBLwXYbScPGyy0&#10;H/hI/SnWIoVwKFCBibEtpAyVIYdh5lvixJ195zAm2NVSdzikcNfIeZYtpEPLqcFgS++Gqp/TxSko&#10;V7asLvu/helLCjb/nA8tfyj1OB3f1iAijfEuvrkPOs1/zfMXuL6TbpD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66SM/EAAAA3gAAAA8AAAAAAAAAAAAAAAAAmAIAAGRycy9k&#10;b3ducmV2LnhtbFBLBQYAAAAABAAEAPUAAACJAwAAAAA=&#10;" path="m,l9144,r,10858l,10858e" fillcolor="#353534" stroked="f" strokeweight="0">
                  <v:stroke miterlimit="83231f" joinstyle="miter"/>
                  <v:path arrowok="t" textboxrect="0,0,9144,10858"/>
                </v:shape>
                <v:shape id="Shape 408" o:spid="_x0000_s1228" style="position:absolute;left:7922;top:15441;width:108;height:1600;visibility:visible;mso-wrap-style:square;v-text-anchor:top" coordsize="10846,160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Ti874A&#10;AADcAAAADwAAAGRycy9kb3ducmV2LnhtbERP3UrDMBS+F3yHcATvXDIR6eqyMQRheGe3Bzg0x6as&#10;OSnNsW3e3lwIXn58//vjGgY105T6yBa2GwOKuI2u587C9fLxVIFKguxwiEwWMiU4Hu7v9li7uPAX&#10;zY10qoRwqtGCFxlrrVPrKWDaxJG4cN9xCigFTp12Ey4lPAz62ZhXHbDn0uBxpHdP7a35CRZMrppq&#10;uaRwnfPOn3PGrcintY8P6+kNlNAq/+I/99lZeDFlbTlTjoA+/A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mk4vO+AAAA3AAAAA8AAAAAAAAAAAAAAAAAmAIAAGRycy9kb3ducmV2&#10;LnhtbFBLBQYAAAAABAAEAPUAAACDAwAAAAA=&#10;" path="m5423,v2997,,5423,2426,5423,5423l10846,154674v,2997,-2426,5422,-5423,5422c2426,160096,,157671,,154674l,5423c,2426,2426,,5423,xe" fillcolor="#353534" stroked="f" strokeweight="0">
                  <v:stroke miterlimit="83231f" joinstyle="miter"/>
                  <v:path arrowok="t" textboxrect="0,0,10846,160096"/>
                </v:shape>
                <v:shape id="Shape 15774" o:spid="_x0000_s1229" style="position:absolute;left:3010;top:17001;width:109;height:91;visibility:visible;mso-wrap-style:square;v-text-anchor:top" coordsize="1084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6HSMcA&#10;AADeAAAADwAAAGRycy9kb3ducmV2LnhtbESP3WoCMRCF7wu+QxihdzVRWn9Wo4hgW6QUqj7AuJnu&#10;bt1M1iTV9e0bQejdDOfM+c7MFq2txZl8qBxr6PcUCOLcmYoLDfvd+mkMIkRkg7Vj0nClAIt552GG&#10;mXEX/qLzNhYihXDIUEMZY5NJGfKSLIaea4iT9u28xZhWX0jj8ZLCbS0HSg2lxYoTocSGViXlx+2v&#10;TVx1HU8+/as8nFb7QbP5Ob59oNL6sdsupyAitfHffL9+N6n+y2j0DLd30gxy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Kuh0jHAAAA3gAAAA8AAAAAAAAAAAAAAAAAmAIAAGRy&#10;cy9kb3ducmV2LnhtbFBLBQYAAAAABAAEAPUAAACMAwAAAAA=&#10;" path="m,l10846,r,9144l,9144e" fillcolor="#353534" stroked="f" strokeweight="0">
                  <v:stroke miterlimit="83231f" joinstyle="miter"/>
                  <v:path arrowok="t" textboxrect="0,0,10846,9144"/>
                </v:shape>
                <v:shape id="Shape 15775" o:spid="_x0000_s1230" style="position:absolute;left:4258;top:15264;width:92;height:109;visibility:visible;mso-wrap-style:square;v-text-anchor:top" coordsize="9144,108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91IMMA&#10;AADeAAAADwAAAGRycy9kb3ducmV2LnhtbERPzWrCQBC+F/oOywi91Y2CpkZXKQVbD7lU+wBDdswu&#10;ZmdDdk3SPr0rCL3Nx/c7m93oGtFTF6xnBbNpBoK48tpyreDntH99AxEissbGMyn4pQC77fPTBgvt&#10;B/6m/hhrkUI4FKjAxNgWUobKkMMw9S1x4s6+cxgT7GqpOxxSuGvkPMuW0qHl1GCwpQ9D1eV4dQrK&#10;lS2r6/5vafqSgs2/5kPLn0q9TMb3NYhIY/wXP9wHneYv8nwB93fSDXJ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h91IMMAAADeAAAADwAAAAAAAAAAAAAAAACYAgAAZHJzL2Rv&#10;d25yZXYueG1sUEsFBgAAAAAEAAQA9QAAAIgDAAAAAA==&#10;" path="m,l9144,r,10858l,10858e" fillcolor="#353534" stroked="f" strokeweight="0">
                  <v:stroke miterlimit="83231f" joinstyle="miter"/>
                  <v:path arrowok="t" textboxrect="0,0,9144,10858"/>
                </v:shape>
                <v:shape id="Shape 15776" o:spid="_x0000_s1231" style="position:absolute;left:3010;top:15264;width:1303;height:109;visibility:visible;mso-wrap-style:square;v-text-anchor:top" coordsize="130251,108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JnocUA&#10;AADeAAAADwAAAGRycy9kb3ducmV2LnhtbERPTWvCQBC9C/0Pywi9mY0tNSW6SilUPDSUxF68jdkx&#10;SZudDdnVxH/fLQje5vE+Z7UZTSsu1LvGsoJ5FIMgLq1uuFLwvf+YvYJwHllja5kUXMnBZv0wWWGq&#10;7cA5XQpfiRDCLkUFtfddKqUrazLoItsRB+5ke4M+wL6SuschhJtWPsXxQhpsODTU2NF7TeVvcTYK&#10;qKh+8Ciz53O++/IZNdvr4XOr1ON0fFuC8DT6u/jm3ukw/yVJFvD/TrhB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4mehxQAAAN4AAAAPAAAAAAAAAAAAAAAAAJgCAABkcnMv&#10;ZG93bnJldi54bWxQSwUGAAAAAAQABAD1AAAAigMAAAAA&#10;" path="m,l130251,r,10858l,10858e" fillcolor="#353534" stroked="f" strokeweight="0">
                  <v:stroke miterlimit="83231f" joinstyle="miter"/>
                  <v:path arrowok="t" textboxrect="0,0,130251,10858"/>
                </v:shape>
                <v:shape id="Shape 15777" o:spid="_x0000_s1232" style="position:absolute;left:3010;top:15264;width:109;height:1791;visibility:visible;mso-wrap-style:square;v-text-anchor:top" coordsize="10846,179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DTTsMA&#10;AADeAAAADwAAAGRycy9kb3ducmV2LnhtbERP30vDMBB+F/wfwgl7c6nCrNRlQ4TBNhhzU9/P5tYG&#10;m0tIsq79781A8O0+vp83Xw62Ez2FaBwreJgWIIhrpw03Cj4/VvfPIGJC1tg5JgUjRVgubm/mWGl3&#10;4QP1x9SIHMKxQgVtSr6SMtYtWYxT54kzd3LBYsowNFIHvORw28nHoniSFg3nhhY9vbVU/xzPVoE5&#10;je9dfzD+a7tZeTvOvne8D0pN7obXFxCJhvQv/nOvdZ4/K8sSru/kG+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PDTTsMAAADeAAAADwAAAAAAAAAAAAAAAACYAgAAZHJzL2Rv&#10;d25yZXYueG1sUEsFBgAAAAAEAAQA9QAAAIgDAAAAAA==&#10;" path="m,l10846,r,179095l,179095e" fillcolor="#353534" stroked="f" strokeweight="0">
                  <v:stroke miterlimit="83231f" joinstyle="miter"/>
                  <v:path arrowok="t" textboxrect="0,0,10846,179095"/>
                </v:shape>
                <v:shape id="Shape 15778" o:spid="_x0000_s1233" style="position:absolute;left:4204;top:16974;width:109;height:91;visibility:visible;mso-wrap-style:square;v-text-anchor:top" coordsize="10846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ONTcYA&#10;AADeAAAADwAAAGRycy9kb3ducmV2LnhtbESPzU4CMRDH7yS+QzMm3qSVRMGVQgyJQgwhAXmAcTvu&#10;rmyna1theXvmYMJtJvP/+M103vtWHSmmJrCFh6EBRVwG13BlYf/5dj8BlTKywzYwWThTgvnsZjDF&#10;woUTb+m4y5WSEE4FWqhz7gqtU1mTxzQMHbHcvkP0mGWNlXYRTxLuWz0y5kl7bFgaauxoUVN52P15&#10;6TXnyfMmvuuv38V+1H38HJZrNNbe3favL6Ay9fkq/nevnOA/jsfCK+/IDHp2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+ONTcYAAADeAAAADwAAAAAAAAAAAAAAAACYAgAAZHJz&#10;L2Rvd25yZXYueG1sUEsFBgAAAAAEAAQA9QAAAIsDAAAAAA==&#10;" path="m,l10846,r,9144l,9144e" fillcolor="#353534" stroked="f" strokeweight="0">
                  <v:stroke miterlimit="83231f" joinstyle="miter"/>
                  <v:path arrowok="t" textboxrect="0,0,10846,9144"/>
                </v:shape>
                <v:shape id="Shape 15779" o:spid="_x0000_s1234" style="position:absolute;left:5100;top:15264;width:91;height:109;visibility:visible;mso-wrap-style:square;v-text-anchor:top" coordsize="9144,108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va98QA&#10;AADeAAAADwAAAGRycy9kb3ducmV2LnhtbERPTWvCQBC9F/wPywje6kaxVaOrSCEghVKMevA2ZMck&#10;mJ1dsluT9td3CwVv83ifs972phF3an1tWcFknIAgLqyuuVRwOmbPCxA+IGtsLJOCb/Kw3Qye1phq&#10;2/GB7nkoRQxhn6KCKgSXSumLigz6sXXEkbva1mCIsC2lbrGL4aaR0yR5lQZrjg0VOnqrqLjlX0bB&#10;T3buKL9IXOxnH/T+mV3cNTilRsN+twIRqA8P8b97r+P8l/l8CX/vxBv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b2vfEAAAA3gAAAA8AAAAAAAAAAAAAAAAAmAIAAGRycy9k&#10;b3ducmV2LnhtbFBLBQYAAAAABAAEAPUAAACJAwAAAAA=&#10;" path="m,l9144,r,10846l,10846e" fillcolor="#353534" stroked="f" strokeweight="0">
                  <v:stroke miterlimit="83231f" joinstyle="miter"/>
                  <v:path arrowok="t" textboxrect="0,0,9144,10846"/>
                </v:shape>
                <v:shape id="Shape 15780" o:spid="_x0000_s1235" style="position:absolute;left:4204;top:15264;width:109;height:1764;visibility:visible;mso-wrap-style:square;v-text-anchor:top" coordsize="10846,176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gIEskA&#10;AADeAAAADwAAAGRycy9kb3ducmV2LnhtbESP0WrCQBBF3wv+wzJCX0Q3Bqo2uootbalIoaZ+wJAd&#10;k2B2NmS3Gvv1nYdC32aYO/fes9r0rlEX6kLt2cB0koAiLrytuTRw/HodL0CFiGyx8UwGbhRgsx7c&#10;rTCz/soHuuSxVGLCIUMDVYxtpnUoKnIYJr4lltvJdw6jrF2pbYdXMXeNTpNkph3WLAkVtvRcUXHO&#10;v52Bz9t09/P0UqZNPjrXI7dPP2aPb8bcD/vtElSkPv6L/77frdR/mC8EQHBkBr3+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UgIEskAAADeAAAADwAAAAAAAAAAAAAAAACYAgAA&#10;ZHJzL2Rvd25yZXYueG1sUEsFBgAAAAAEAAQA9QAAAI4DAAAAAA==&#10;" path="m,l10846,r,176378l,176378e" fillcolor="#353534" stroked="f" strokeweight="0">
                  <v:stroke miterlimit="83231f" joinstyle="miter"/>
                  <v:path arrowok="t" textboxrect="0,0,10846,176378"/>
                </v:shape>
                <v:shape id="Shape 15781" o:spid="_x0000_s1236" style="position:absolute;left:4204;top:15264;width:950;height:109;visibility:visible;mso-wrap-style:square;v-text-anchor:top" coordsize="94971,108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OlIcQA&#10;AADeAAAADwAAAGRycy9kb3ducmV2LnhtbERPTWsCMRC9F/wPYYTeataFWlmNoqWC0IPUKl6Hzbgb&#10;3UyWJK7rv28Khd7m8T5nvuxtIzrywThWMB5lIIhLpw1XCg7fm5cpiBCRNTaOScGDAiwXg6c5Ftrd&#10;+Yu6faxECuFQoII6xraQMpQ1WQwj1xIn7uy8xZigr6T2eE/htpF5lk2kRcOpocaW3msqr/ubVZDF&#10;U9XvjpeJ3X3m/vhhzDrvjFLPw341AxGpj//iP/dWp/mvb9Mx/L6Tbp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TpSHEAAAA3gAAAA8AAAAAAAAAAAAAAAAAmAIAAGRycy9k&#10;b3ducmV2LnhtbFBLBQYAAAAABAAEAPUAAACJAwAAAAA=&#10;" path="m,l94971,r,10846l,10846e" fillcolor="#353534" stroked="f" strokeweight="0">
                  <v:stroke miterlimit="83231f" joinstyle="miter"/>
                  <v:path arrowok="t" textboxrect="0,0,94971,10846"/>
                </v:shape>
                <v:shape id="Shape 411" o:spid="_x0000_s1237" style="position:absolute;left:3363;top:15698;width:597;height:217;visibility:visible;mso-wrap-style:square;v-text-anchor:top" coordsize="59703,21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vc8cIA&#10;AADcAAAADwAAAGRycy9kb3ducmV2LnhtbESPwWrDMBBE74X+g9hCb42sUErjRAlpcWlzbNIP2Fpr&#10;y9haGUlJ3L+vAoEch5l5w6w2kxvEiULsPGtQswIEce1Nx62Gn8PH0yuImJANDp5Jwx9F2Kzv71ZY&#10;Gn/mbzrtUysyhGOJGmxKYyllrC05jDM/Emev8cFhyjK00gQ8Z7gb5LwoXqTDjvOCxZHeLdX9/ug0&#10;jL+fi6bpo3ozaddXQVYKbaX148O0XYJINKVb+Nr+MhqelYLLmXwE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q9zxwgAAANwAAAAPAAAAAAAAAAAAAAAAAJgCAABkcnMvZG93&#10;bnJldi54bWxQSwUGAAAAAAQABAD1AAAAhwMAAAAA&#10;" path="m10858,l48844,v5995,,10859,4851,10859,10846c59703,16852,54839,21704,48844,21704r-37986,c4851,21704,,16852,,10846,,4851,4851,,10858,xe" stroked="f" strokeweight="0">
                  <v:stroke miterlimit="83231f" joinstyle="miter"/>
                  <v:path arrowok="t" textboxrect="0,0,59703,21704"/>
                </v:shape>
                <v:shape id="Shape 412" o:spid="_x0000_s1238" style="position:absolute;left:3309;top:15644;width:352;height:326;visibility:visible;mso-wrap-style:square;v-text-anchor:top" coordsize="35281,32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+B/sUA&#10;AADcAAAADwAAAGRycy9kb3ducmV2LnhtbESPS4vCMBSF98L8h3AHZiOaKlKkGqU4CAO6GR+L7i7N&#10;ta02N50mav33ZkBweTiPjzNfdqYWN2pdZVnBaBiBIM6trrhQcNivB1MQziNrrC2Tggc5WC4+enNM&#10;tL3zL912vhBhhF2CCkrvm0RKl5dk0A1tQxy8k20N+iDbQuoW72Hc1HIcRbE0WHEglNjQqqT8srua&#10;wN2mqyr960eb7Jhl20P8XcfpWamvzy6dgfDU+Xf41f7RCiajMfyfCUdAL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z4H+xQAAANwAAAAPAAAAAAAAAAAAAAAAAJgCAABkcnMv&#10;ZG93bnJldi54bWxQSwUGAAAAAAQABAD1AAAAigMAAAAA&#10;" path="m16281,l35281,r,10858l16281,10858v-2997,,-5423,2439,-5423,5423c10858,19279,13284,21717,16281,21717r19000,l35281,32562r-19000,c7303,32562,,25260,,16281,,7302,7303,,16281,xe" fillcolor="#353534" stroked="f" strokeweight="0">
                  <v:stroke miterlimit="83231f" joinstyle="miter"/>
                  <v:path arrowok="t" textboxrect="0,0,35281,32562"/>
                </v:shape>
                <v:shape id="Shape 413" o:spid="_x0000_s1239" style="position:absolute;left:3661;top:15644;width:353;height:326;visibility:visible;mso-wrap-style:square;v-text-anchor:top" coordsize="35268,32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kUocQA&#10;AADcAAAADwAAAGRycy9kb3ducmV2LnhtbESP3YrCMBSE74V9h3AWvNO0/pSlGmVXEL3ydx/g2Bzb&#10;7jYnpYla394IgpfDzHzDTOetqcSVGldaVhD3IxDEmdUl5wp+j8veFwjnkTVWlknBnRzMZx+dKaba&#10;3nhP14PPRYCwS1FB4X2dSumyggy6vq2Jg3e2jUEfZJNL3eAtwE0lB1GUSIMlh4UCa1oUlP0fLkaB&#10;dsvTbjBKhu2ZVnHyY8ab7d9Yqe5n+z0B4an17/CrvdYKRvEQnmfCEZC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JFKHEAAAA3AAAAA8AAAAAAAAAAAAAAAAAmAIAAGRycy9k&#10;b3ducmV2LnhtbFBLBQYAAAAABAAEAPUAAACJAwAAAAA=&#10;" path="m,l18987,v8978,,16281,7302,16281,16281c35268,25260,27965,32562,18987,32562l,32562,,21717r18987,c21984,21717,24422,19279,24422,16281v,-2984,-2438,-5423,-5435,-5423l,10858,,xe" fillcolor="#353534" stroked="f" strokeweight="0">
                  <v:stroke miterlimit="83231f" joinstyle="miter"/>
                  <v:path arrowok="t" textboxrect="0,0,35268,32562"/>
                </v:shape>
                <v:shape id="Shape 414" o:spid="_x0000_s1240" style="position:absolute;left:6190;top:14721;width:1023;height:2334;visibility:visible;mso-wrap-style:square;v-text-anchor:top" coordsize="102304,233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ud6MYA&#10;AADcAAAADwAAAGRycy9kb3ducmV2LnhtbESPX2vCQBDE3wt+h2MLfSl6sYQqqaeoYCm0KP7p+5Jb&#10;L6G5vZDbavrte4WCj8PM/IaZLXrfqAt1sQ5sYDzKQBGXwdbsDJyOm+EUVBRki01gMvBDERbzwd0M&#10;CxuuvKfLQZxKEI4FGqhE2kLrWFbkMY5CS5y8c+g8SpKd07bDa4L7Rj9l2bP2WHNaqLCldUXl1+Hb&#10;G5BPed25/eOmnEzc6j3fnrPthzbm4b5fvoAS6uUW/m+/WQP5OIe/M+kI6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sud6MYAAADcAAAADwAAAAAAAAAAAAAAAACYAgAAZHJz&#10;L2Rvd25yZXYueG1sUEsFBgAAAAAEAAQA9QAAAIsDAAAAAA==&#10;" path="m,l102304,r,10858l15202,10858,35052,68707v241,1092,1232,1854,2400,1854l102304,70561r,10846l37452,81407v-6147,,-11404,-4064,-12903,-9945l13030,37935r,190005c13030,230936,10592,233375,7594,233375v-2997,,-5422,-2439,-5422,-5435l2172,6337,,xe" fillcolor="#353534" stroked="f" strokeweight="0">
                  <v:stroke miterlimit="83231f" joinstyle="miter"/>
                  <v:path arrowok="t" textboxrect="0,0,102304,233375"/>
                </v:shape>
                <v:shape id="Shape 415" o:spid="_x0000_s1241" style="position:absolute;left:7213;top:14721;width:986;height:814;visibility:visible;mso-wrap-style:square;v-text-anchor:top" coordsize="98560,81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f8m8UA&#10;AADcAAAADwAAAGRycy9kb3ducmV2LnhtbESP3YrCMBSE7wXfIRzBG9HUxVW3axRZFAQR8Ye9PjRn&#10;22JzUpKo9e3NguDlMDPfMLNFYypxI+dLywqGgwQEcWZ1ybmC82ndn4LwAVljZZkUPMjDYt5uzTDV&#10;9s4Huh1DLiKEfYoKihDqVEqfFWTQD2xNHL0/6wyGKF0utcN7hJtKfiTJWBosOS4UWNNPQdnleDUK&#10;vnar06i3Ibmtnd1vJ8vL7+OwUqrbaZbfIAI14R1+tTdawWj4Cf9n4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F/ybxQAAANwAAAAPAAAAAAAAAAAAAAAAAJgCAABkcnMv&#10;ZG93bnJldi54bWxQSwUGAAAAAAQABAD1AAAAigMAAAAA&#10;" path="m,l65108,v5270,,10020,3302,11811,8217l97531,64846v1029,3962,190,8115,-2337,11379c92654,79515,88793,81407,84615,81407l,81407,,70561r84615,c85694,70561,86330,69952,86609,69583v241,-317,609,-965,457,-1816l66721,11925v-242,-647,-877,-1067,-1613,-1067l,10858,,xe" fillcolor="#353534" stroked="f" strokeweight="0">
                  <v:stroke miterlimit="83231f" joinstyle="miter"/>
                  <v:path arrowok="t" textboxrect="0,0,98560,81407"/>
                </v:shape>
                <v:shape id="Shape 416" o:spid="_x0000_s1242" style="position:absolute;left:5048;top:14716;width:309;height:833;visibility:visible;mso-wrap-style:square;v-text-anchor:top" coordsize="30899,83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HgtcMA&#10;AADcAAAADwAAAGRycy9kb3ducmV2LnhtbESPzWrDMBCE74G+g9hCb4mcH0Jwo4Q0UOg1ji++ba21&#10;ZGKtjKXGzttXhUKOw8x8w+yPk+vEnYbQelawXGQgiGuvWzYKyuvnfAciRGSNnWdS8KAAx8PLbI+5&#10;9iNf6F5EIxKEQ44KbIx9LmWoLTkMC98TJ6/xg8OY5GCkHnBMcNfJVZZtpcOW04LFns6W6lvx4xSY&#10;8mbLTbP+fqz51FXF+GGq5qLU2+t0egcRaYrP8H/7SyvYLLfwdyYdAXn4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NHgtcMAAADcAAAADwAAAAAAAAAAAAAAAACYAgAAZHJzL2Rv&#10;d25yZXYueG1sUEsFBgAAAAAEAAQA9QAAAIgDAAAAAA==&#10;" path="m22682,698v2921,712,4699,3645,4001,6553l11570,69393v-280,1054,139,1790,406,2134c12243,71869,12852,72454,13856,72454r11620,c28473,72454,30899,74892,30899,77889v,2998,-2426,5423,-5423,5423l13856,83312v-4115,,-7938,-1880,-10465,-5144c864,74917,,70751,1041,66764l16129,4687c16840,1778,19774,,22682,698xe" fillcolor="#353534" stroked="f" strokeweight="0">
                  <v:stroke miterlimit="83231f" joinstyle="miter"/>
                  <v:path arrowok="t" textboxrect="0,0,30899,83312"/>
                </v:shape>
                <v:shape id="Shape 417" o:spid="_x0000_s1243" style="position:absolute;left:7325;top:16974;width:895;height:108;visibility:visible;mso-wrap-style:square;v-text-anchor:top" coordsize="89548,108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eZb8UA&#10;AADcAAAADwAAAGRycy9kb3ducmV2LnhtbESPT2sCMRTE74LfITyhN8269B9bo4gg2qO2pfT2unnd&#10;jW5eliS62356UxA8DjPzG2a26G0jzuSDcaxgOslAEJdOG64UvL+tx88gQkTW2DgmBb8UYDEfDmZY&#10;aNfxjs77WIkE4VCggjrGtpAylDVZDBPXEifvx3mLMUlfSe2xS3DbyDzLHqVFw2mhxpZWNZXH/ckq&#10;2Hz7189Nnh3Mh1k2a8wf/lbdl1J3o375AiJSH2/ha3urFdxPn+D/TDoCc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F5lvxQAAANwAAAAPAAAAAAAAAAAAAAAAAJgCAABkcnMv&#10;ZG93bnJldi54bWxQSwUGAAAAAAQABAD1AAAAigMAAAAA&#10;" path="m5436,l84125,v2997,,5423,2438,5423,5435c89548,8433,87122,10858,84125,10858r-78689,c2439,10858,,8433,,5435,,2438,2439,,5436,xe" fillcolor="#353534" stroked="f" strokeweight="0">
                  <v:stroke miterlimit="83231f" joinstyle="miter"/>
                  <v:path arrowok="t" textboxrect="0,0,89548,10858"/>
                </v:shape>
                <v:shape id="Shape 418" o:spid="_x0000_s1244" style="position:absolute;left:5072;top:16974;width:1628;height:108;visibility:visible;mso-wrap-style:square;v-text-anchor:top" coordsize="162814,108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sckMIA&#10;AADcAAAADwAAAGRycy9kb3ducmV2LnhtbERPz2vCMBS+D/wfwhN2m6nbEK1NZQwGnTup22G3t+bZ&#10;VJuX0sS2/vfmMPD48f3ONqNtRE+drx0rmM8SEMSl0zVXCr4PH09LED4ga2wck4Iredjkk4cMU+0G&#10;3lG/D5WIIexTVGBCaFMpfWnIop+5ljhyR9dZDBF2ldQdDjHcNvI5SRbSYs2xwWBL74bK8/5iFbz0&#10;q6/iE51e/fxeTHEatn922Cr1OB3f1iACjeEu/ncXWsHrPK6NZ+IRkP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2xyQwgAAANwAAAAPAAAAAAAAAAAAAAAAAJgCAABkcnMvZG93&#10;bnJldi54bWxQSwUGAAAAAAQABAD1AAAAhwMAAAAA&#10;" path="m5436,l157391,v2997,,5423,2438,5423,5435c162814,8433,160388,10858,157391,10858r-151955,c2438,10858,,8433,,5435,,2438,2438,,5436,xe" fillcolor="#353534" stroked="f" strokeweight="0">
                  <v:stroke miterlimit="83231f" joinstyle="miter"/>
                  <v:path arrowok="t" textboxrect="0,0,162814,10858"/>
                </v:shape>
                <v:shape id="Shape 419" o:spid="_x0000_s1245" style="position:absolute;left:2820;top:16974;width:1954;height:108;visibility:visible;mso-wrap-style:square;v-text-anchor:top" coordsize="195377,108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+K0sQA&#10;AADcAAAADwAAAGRycy9kb3ducmV2LnhtbESP0WoCMRRE3wv9h3ALfavJSrG6GqW0FPTBhbr9gMvm&#10;dnfb5GZJUl3/3ghCH4eZOcOsNqOz4kgh9p41FBMFgrjxpudWw1f98TQHEROyQeuZNJwpwmZ9f7fC&#10;0vgTf9LxkFqRIRxL1NClNJRSxqYjh3HiB+LsffvgMGUZWmkCnjLcWTlVaiYd9pwXOhzoraPm9/Dn&#10;NOx/rPNTX6vQ15V6r+Z291IVWj8+jK9LEInG9B++tbdGw3OxgOuZfATk+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vitLEAAAA3AAAAA8AAAAAAAAAAAAAAAAAmAIAAGRycy9k&#10;b3ducmV2LnhtbFBLBQYAAAAABAAEAPUAAACJAwAAAAA=&#10;" path="m5436,l189954,v2997,,5423,2438,5423,5435c195377,8433,192951,10858,189954,10858r-184518,c2438,10858,,8433,,5435,,2438,2438,,5436,xe" fillcolor="#353534" stroked="f" strokeweight="0">
                  <v:stroke miterlimit="83231f" joinstyle="miter"/>
                  <v:path arrowok="t" textboxrect="0,0,195377,10858"/>
                </v:shape>
                <v:shape id="Shape 420" o:spid="_x0000_s1246" style="position:absolute;left:6945;top:16974;width:298;height:108;visibility:visible;mso-wrap-style:square;v-text-anchor:top" coordsize="29845,108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ACFcEA&#10;AADcAAAADwAAAGRycy9kb3ducmV2LnhtbERPTYvCMBC9C/sfwizsTVOriFSjyMqKhz1o9aC3oRmb&#10;YjMpTazdf785CB4f73u57m0tOmp95VjBeJSAIC6crrhUcD79DOcgfEDWWDsmBX/kYb36GCwx0+7J&#10;R+ryUIoYwj5DBSaEJpPSF4Ys+pFriCN3c63FEGFbSt3iM4bbWqZJMpMWK44NBhv6NlTc84dVUKS6&#10;3F0mW3/4ve5P29x0E6dvSn199psFiEB9eItf7r1WME3j/HgmHgG5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mwAhXBAAAA3AAAAA8AAAAAAAAAAAAAAAAAmAIAAGRycy9kb3du&#10;cmV2LnhtbFBLBQYAAAAABAAEAPUAAACGAwAAAAA=&#10;" path="m5423,l24422,v2997,,5423,2438,5423,5435c29845,8433,27419,10858,24422,10858r-18999,c2426,10858,,8433,,5435,,2438,2426,,5423,xe" fillcolor="#353534" stroked="f" strokeweight="0">
                  <v:stroke miterlimit="83231f" joinstyle="miter"/>
                  <v:path arrowok="t" textboxrect="0,0,29845,10858"/>
                </v:shape>
                <v:shape id="Shape 421" o:spid="_x0000_s1247" style="position:absolute;left:6135;top:20095;width:325;height:1932;visibility:visible;mso-wrap-style:square;v-text-anchor:top" coordsize="32550,193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DBFMQA&#10;AADcAAAADwAAAGRycy9kb3ducmV2LnhtbESP3YrCMBSE74V9h3AE79bUv6Jdo8iCICLKuuL1oTm2&#10;XZuT0sRa394IC14OM/MNM1+2phQN1a6wrGDQj0AQp1YXnCk4/a4/pyCcR9ZYWiYFD3KwXHx05pho&#10;e+cfao4+EwHCLkEFufdVIqVLczLo+rYiDt7F1gZ9kHUmdY33ADelHEZRLA0WHBZyrOg7p/R6vBkF&#10;8e2gV+PJbF/umvP2sjPpyPw5pXrddvUFwlPr3+H/9kYrGA8H8DoTjo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AwRTEAAAA3AAAAA8AAAAAAAAAAAAAAAAAmAIAAGRycy9k&#10;b3ducmV2LnhtbFBLBQYAAAAABAAEAPUAAACJAwAAAAA=&#10;" path="m8255,698v2718,699,4343,3468,3645,6185c10236,13284,10249,25184,11925,32347v1004,4292,2134,7734,3328,11379c17793,51435,20422,59423,22174,76073v5017,47688,10097,111010,10148,111645c32550,190512,30467,192951,27673,193180v-139,12,-266,12,-406,12c24651,193192,22428,191185,22212,188531v-50,-635,-5118,-63830,-10122,-111392c10452,61557,7988,54101,5613,46888,4407,43205,3150,39382,2045,34645,,25895,13,12293,2083,4331,2781,1625,5550,,8255,698xe" fillcolor="#eee" stroked="f" strokeweight="0">
                  <v:stroke miterlimit="83231f" joinstyle="miter"/>
                  <v:path arrowok="t" textboxrect="0,0,32550,193192"/>
                </v:shape>
                <v:shape id="Shape 422" o:spid="_x0000_s1248" style="position:absolute;left:3977;top:21420;width:2940;height:2789;visibility:visible;mso-wrap-style:square;v-text-anchor:top" coordsize="293954,278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UjLcYA&#10;AADcAAAADwAAAGRycy9kb3ducmV2LnhtbESPQWvCQBCF74X+h2UKXqRuDLVKdA2l0CoIhaoHvQ3Z&#10;MRuanY3ZNab/visIPT7evO/NW+S9rUVHra8cKxiPEhDEhdMVlwr2u4/nGQgfkDXWjknBL3nIl48P&#10;C8y0u/I3ddtQighhn6ECE0KTSekLQxb9yDXE0Tu51mKIsi2lbvEa4baWaZK8SosVxwaDDb0bKn62&#10;FxvfmO6G+hiKw3BjvibT9QrPnytUavDUv81BBOrD//E9vdYKXtIUbmMiAe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1UjLcYAAADcAAAADwAAAAAAAAAAAAAAAACYAgAAZHJz&#10;L2Rvd25yZXYueG1sUEsFBgAAAAAEAAQA9QAAAIsDAAAAAA==&#10;" path="m85484,l211480,v8116,,15342,5118,18022,12751l292265,212052v1689,11151,-6921,21222,-18237,21222l236677,233274r5220,29819c243167,271412,236728,278918,228308,278918r-160249,l65519,278918r-49771,c6591,278918,,270142,2540,261341l67221,13437c69710,5449,77114,,85484,xe" fillcolor="#f6f52c" stroked="f" strokeweight="0">
                  <v:stroke miterlimit="83231f" joinstyle="miter"/>
                  <v:path arrowok="t" textboxrect="0,0,293954,278918"/>
                </v:shape>
                <v:shape id="Shape 423" o:spid="_x0000_s1249" style="position:absolute;left:3937;top:21369;width:1261;height:2890;visibility:visible;mso-wrap-style:square;v-text-anchor:top" coordsize="126024,289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6dPsUA&#10;AADcAAAADwAAAGRycy9kb3ducmV2LnhtbESPQWvCQBSE7wX/w/KE3pqN1oqkriIBoVDQGqX0+Mi+&#10;ZoPZtzG7xvTfd4VCj8PMN8Ms14NtRE+drx0rmCQpCOLS6ZorBafj9mkBwgdkjY1jUvBDHtar0cMS&#10;M+1ufKC+CJWIJewzVGBCaDMpfWnIok9cSxy9b9dZDFF2ldQd3mK5beQ0TefSYs1xwWBLuaHyXFyt&#10;gtn7S/P1udunF7L55GNXGzO7GqUex8PmFUSgIfyH/+g3HbnpM9zPx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Lp0+xQAAANwAAAAPAAAAAAAAAAAAAAAAAJgCAABkcnMv&#10;ZG93bnJldi54bWxQSwUGAAAAAAQABAD1AAAAigMAAAAA&#10;" path="m89471,r36553,l126024,10134r-36553,c86665,10134,84036,10947,81814,12382v1752,1232,2984,3150,3327,5411l122187,208876v533,2757,-1258,5411,-4013,5944c115418,215354,112763,213563,112230,210807l77889,33693,60769,217957v-571,3848,572,7747,3125,10693c66421,231584,70104,233273,73977,233273r52047,l126024,243421r-52047,c67158,243421,60681,240449,56223,235293v-4445,-5143,-6452,-11938,-5512,-18657l65062,62154,11430,267691v-787,2781,-279,5562,1384,7759c14465,277660,16993,278917,19736,278917r106288,l126024,289052r-106288,c13767,289052,8293,286321,4699,281559,1118,276784,,270751,1651,265011l66307,17221c69532,6832,78816,,89471,xe" fillcolor="#353534" stroked="f" strokeweight="0">
                  <v:stroke miterlimit="83231f" joinstyle="miter"/>
                  <v:path arrowok="t" textboxrect="0,0,126024,289052"/>
                </v:shape>
                <v:shape id="Shape 424" o:spid="_x0000_s1250" style="position:absolute;left:5198;top:21369;width:1762;height:2890;visibility:visible;mso-wrap-style:square;v-text-anchor:top" coordsize="176274,289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oOcsMA&#10;AADcAAAADwAAAGRycy9kb3ducmV2LnhtbESP3YrCMBSE7wXfIRxhb0RTXbVSjbIIgrf+PMChObbV&#10;5qQk2bbr05uFhb0cZuYbZrvvTS1acr6yrGA2TUAQ51ZXXCi4XY+TNQgfkDXWlknBD3nY74aDLWba&#10;dnym9hIKESHsM1RQhtBkUvq8JIN+ahvi6N2tMxiidIXUDrsIN7WcJ8lKGqw4LpTY0KGk/Hn5Ngra&#10;8/j+IHfKa/pMD136OrbLZqbUx6j/2oAI1If/8F/7pBUs5gv4PROPgNy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7oOcsMAAADcAAAADwAAAAAAAAAAAAAAAACYAgAAZHJzL2Rv&#10;d25yZXYueG1sUEsFBgAAAAAEAAQA9QAAAIgDAAAAAA==&#10;" path="m,l89445,v10236,,19405,6477,22809,16142l175182,215976r51,381c176274,223152,174306,230022,169823,235229v-4470,5207,-10960,8192,-17831,8192l120687,243421r4178,23863c125716,272834,124128,278333,120547,282498v-3582,4166,-8776,6554,-14275,6554l,289052,,278917r106272,c108812,278917,111200,277813,112863,275895v1651,-1931,2375,-4458,1994,-6973l110387,243421,,243421,,233273r114565,l114743,233273r37249,c155904,233273,159599,231572,162139,228625v2464,-2870,3594,-6642,3124,-10389l102627,19342c100709,13906,95388,10134,89445,10134l,10134,,xe" fillcolor="#353534" stroked="f" strokeweight="0">
                  <v:stroke miterlimit="83231f" joinstyle="miter"/>
                  <v:path arrowok="t" textboxrect="0,0,176274,289052"/>
                </v:shape>
                <v:shape id="Shape 425" o:spid="_x0000_s1251" style="position:absolute;left:4554;top:23699;width:129;height:369;visibility:visible;mso-wrap-style:square;v-text-anchor:top" coordsize="12865,368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w8wcYA&#10;AADcAAAADwAAAGRycy9kb3ducmV2LnhtbESP3WoCMRSE74W+QziF3mlWsSJbo9iCYLEg/lTs3XFz&#10;uru4OVmSqOvbG0HwcpiZb5jRpDGVOJPzpWUF3U4CgjizuuRcwXYzaw9B+ICssbJMCq7kYTJ+aY0w&#10;1fbCKzqvQy4ihH2KCooQ6lRKnxVk0HdsTRy9f+sMhihdLrXDS4SbSvaSZCANlhwXCqzpq6DsuD4Z&#10;Bbuh/MHq+/B7+Fu4z9VxvzfL3Vypt9dm+gEiUBOe4Ud7rhX0e+9wPxOPgB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Yw8wcYAAADcAAAADwAAAAAAAAAAAAAAAACYAgAAZHJz&#10;L2Rvd25yZXYueG1sUEsFBgAAAAAEAAQA9QAAAIsDAAAAAA==&#10;" path="m4864,229c7620,,10109,2057,10351,4851r2273,26492c12865,34137,10795,36601,8014,36843v-153,12,-292,12,-445,12c4966,36855,2756,34861,2527,32220l241,5714c,2933,2070,470,4864,229xe" fillcolor="#353534" stroked="f" strokeweight="0">
                  <v:stroke miterlimit="83231f" joinstyle="miter"/>
                  <v:path arrowok="t" textboxrect="0,0,12865,36855"/>
                </v:shape>
                <v:shape id="Shape 426" o:spid="_x0000_s1252" style="position:absolute;left:5089;top:20912;width:236;height:812;visibility:visible;mso-wrap-style:square;v-text-anchor:top" coordsize="23635,81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/8KMUA&#10;AADcAAAADwAAAGRycy9kb3ducmV2LnhtbESPT4vCMBTE7wt+h/AEb2uqFFe6RhFF9LAI/kHY29vm&#10;bVtsXmoStfvtjbDgcZiZ3zCTWWtqcSPnK8sKBv0EBHFudcWFguNh9T4G4QOyxtoyKfgjD7Np522C&#10;mbZ33tFtHwoRIewzVFCG0GRS+rwkg75vG+Lo/VpnMETpCqkd3iPc1HKYJCNpsOK4UGJDi5Ly8/5q&#10;FJj58rQ9p2v39eN339v2YvPBR6pUr9vOP0EEasMr/N/eaAXpcATPM/EI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f/woxQAAANwAAAAPAAAAAAAAAAAAAAAAAJgCAABkcnMv&#10;ZG93bnJldi54bWxQSwUGAAAAAAQABAD1AAAAigMAAAAA&#10;" path="m16751,699c19469,,22238,1626,22936,4331v699,2718,-927,5486,-3645,6185c13907,11913,10135,16764,10135,22340r,53708c10135,78842,7874,81115,5067,81115,2261,81115,,78842,,76048l,22340c,12141,6883,3239,16751,699xe" fillcolor="#353534" stroked="f" strokeweight="0">
                  <v:stroke miterlimit="83231f" joinstyle="miter"/>
                  <v:path arrowok="t" textboxrect="0,0,23635,81115"/>
                </v:shape>
                <v:shape id="Shape 427" o:spid="_x0000_s1253" style="position:absolute;left:4906;top:21160;width:163;height:310;visibility:visible;mso-wrap-style:square;v-text-anchor:top" coordsize="16269,309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GppMMA&#10;AADcAAAADwAAAGRycy9kb3ducmV2LnhtbESPQUsDMRSE70L/Q3iCN5vdIrVsmxYpCHqwYFv0+khe&#10;d5cmL0vybNd/bwTB4zAz3zCrzRi8ulDKfWQD9bQCRWyj67k1cDw83y9AZUF26COTgW/KsFlPblbY&#10;uHjld7rspVUFwrlBA53I0GidbUcB8zQOxMU7xRRQikytdgmvBR68nlXVXAfsuSx0ONC2I3vefwUD&#10;r2+trT76NK93n9b7nchZ186Yu9vxaQlKaJT/8F/7xRl4mD3C75lyBP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GppMMAAADcAAAADwAAAAAAAAAAAAAAAACYAgAAZHJzL2Rv&#10;d25yZXYueG1sUEsFBgAAAAAEAAQA9QAAAIgDAAAAAA==&#10;" path="m11900,686v2718,673,4369,3428,3683,6147l10516,27140v-572,2312,-2642,3848,-4915,3848c5194,30988,4775,30937,4369,30835,1651,30163,,27407,673,24689l5753,4382c6426,1663,9169,,11900,686xe" fillcolor="#353534" stroked="f" strokeweight="0">
                  <v:stroke miterlimit="83231f" joinstyle="miter"/>
                  <v:path arrowok="t" textboxrect="0,0,16269,30988"/>
                </v:shape>
                <v:shape id="Shape 428" o:spid="_x0000_s1254" style="position:absolute;left:5690;top:20935;width:185;height:789;visibility:visible;mso-wrap-style:square;v-text-anchor:top" coordsize="18466,788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2wtcIA&#10;AADcAAAADwAAAGRycy9kb3ducmV2LnhtbERPz2vCMBS+D/Y/hDfwtqbTMqSalk0Y7CCMqYft9mie&#10;TbF5KUmm8b9fDoLHj+/3uk12FGfyYXCs4KUoQRB3Tg/cKzjsP56XIEJE1jg6JgVXCtA2jw9rrLW7&#10;8Dedd7EXOYRDjQpMjFMtZegMWQyFm4gzd3TeYszQ91J7vORwO8p5Wb5KiwPnBoMTbQx1p92fVfBe&#10;LbbVb3XtfuyRQp825mvrk1Kzp/S2AhEpxbv45v7UCqp5XpvP5CMgm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vbC1wgAAANwAAAAPAAAAAAAAAAAAAAAAAJgCAABkcnMvZG93&#10;bnJldi54bWxQSwUGAAAAAAQABAD1AAAAhwMAAAAA&#10;" path="m8611,1574v6172,4192,9855,11126,9855,18543l18466,73825v,2794,-2261,5067,-5067,5067c10592,78892,8331,76619,8331,73825r,-53708c8331,16053,6299,12255,2921,9957,597,8382,,5232,1575,2908,3150,597,6299,,8611,1574xe" fillcolor="#353534" stroked="f" strokeweight="0">
                  <v:stroke miterlimit="83231f" joinstyle="miter"/>
                  <v:path arrowok="t" textboxrect="0,0,18466,78892"/>
                </v:shape>
                <v:shape id="Shape 429" o:spid="_x0000_s1255" style="position:absolute;left:5642;top:21212;width:136;height:233;visibility:visible;mso-wrap-style:square;v-text-anchor:top" coordsize="13576,23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EH0sYA&#10;AADcAAAADwAAAGRycy9kb3ducmV2LnhtbESPQWvCQBSE74X+h+UJvdVNpBRNXYMIgi1U0PaS22v2&#10;mQSzb9PdrYn++q4geBxm5htmng+mFSdyvrGsIB0nIIhLqxuuFHx/rZ+nIHxA1thaJgVn8pAvHh/m&#10;mGnb845O+1CJCGGfoYI6hC6T0pc1GfRj2xFH72CdwRClq6R22Ee4aeUkSV6lwYbjQo0drWoqj/s/&#10;o2D2jufi4lYtfhbb6cfPpf9Ni0qpp9GwfAMRaAj38K290QpeJjO4nolHQC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OEH0sYAAADcAAAADwAAAAAAAAAAAAAAAACYAgAAZHJz&#10;L2Rvd25yZXYueG1sUEsFBgAAAAAEAAQA9QAAAIsDAAAAAA==&#10;" path="m4534,559c7290,,9944,1791,10490,4534r2540,12700c13576,19990,11798,22657,9055,23203v-343,64,-673,102,-1003,102c5677,23305,3569,21641,3086,19228l546,6515c,3772,1778,1105,4534,559xe" fillcolor="#353534" stroked="f" strokeweight="0">
                  <v:stroke miterlimit="83231f" joinstyle="miter"/>
                  <v:path arrowok="t" textboxrect="0,0,13576,23305"/>
                </v:shape>
                <v:shape id="Shape 15782" o:spid="_x0000_s1256" style="position:absolute;left:4430;top:21613;width:100;height:91;visibility:visible;mso-wrap-style:square;v-text-anchor:top" coordsize="1005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qcPcQA&#10;AADeAAAADwAAAGRycy9kb3ducmV2LnhtbERPzWoCMRC+F/oOYQpeSs0qamVrFLUIHryofYBhM7tZ&#10;uplsk+iub98Igrf5+H5nseptI67kQ+1YwWiYgSAunK65UvBz3n3MQYSIrLFxTApuFGC1fH1ZYK5d&#10;x0e6nmIlUgiHHBWYGNtcylAYshiGriVOXOm8xZigr6T22KVw28hxls2kxZpTg8GWtoaK39PFKjhs&#10;6naqO3/ZVN9FuTfvWE5uf0oN3vr1F4hIfXyKH+69TvOnn/Mx3N9JN8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KnD3EAAAA3gAAAA8AAAAAAAAAAAAAAAAAmAIAAGRycy9k&#10;b3ducmV2LnhtbFBLBQYAAAAABAAEAPUAAACJAwAAAAA=&#10;" path="m,l10058,r,9144l,9144e" fillcolor="#eee" stroked="f" strokeweight="0">
                  <v:stroke miterlimit="83231f" joinstyle="miter"/>
                  <v:path arrowok="t" textboxrect="0,0,10058,9144"/>
                </v:shape>
                <v:shape id="Shape 15783" o:spid="_x0000_s1257" style="position:absolute;left:4430;top:20325;width:329;height:1348;visibility:visible;mso-wrap-style:square;v-text-anchor:top" coordsize="32969,134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MkaMYA&#10;AADeAAAADwAAAGRycy9kb3ducmV2LnhtbERPTWsCMRC9C/0PYYRepGbboi6rUdpCWy8e6op6HDbj&#10;ZulmsiSprv++EQq9zeN9zmLV21acyYfGsYLHcQaCuHK64VrBrnx/yEGEiKyxdUwKrhRgtbwbLLDQ&#10;7sJfdN7GWqQQDgUqMDF2hZShMmQxjF1HnLiT8xZjgr6W2uMlhdtWPmXZVFpsODUY7OjNUPW9/bEK&#10;PvPSNR9r76bHiXndH8vN7DDaKHU/7F/mICL18V/8517rNH8yy5/h9k66QS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NMkaMYAAADeAAAADwAAAAAAAAAAAAAAAACYAgAAZHJz&#10;L2Rvd25yZXYueG1sUEsFBgAAAAAEAAQA9QAAAIsDAAAAAA==&#10;" path="m,l32969,r,134810l,134810e" fillcolor="#eee" stroked="f" strokeweight="0">
                  <v:stroke miterlimit="83231f" joinstyle="miter"/>
                  <v:path arrowok="t" textboxrect="0,0,32969,134810"/>
                </v:shape>
                <v:shape id="Shape 15784" o:spid="_x0000_s1258" style="position:absolute;left:4659;top:20325;width:100;height:91;visibility:visible;mso-wrap-style:square;v-text-anchor:top" coordsize="1005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+h0sQA&#10;AADeAAAADwAAAGRycy9kb3ducmV2LnhtbERP22oCMRB9L/gPYQq+FM1avLEaRSsFH/ri5QOGzexm&#10;6WayJtFd/74pFPo2h3Od9ba3jXiQD7VjBZNxBoK4cLrmSsH18jlagggRWWPjmBQ8KcB2M3hZY65d&#10;xyd6nGMlUgiHHBWYGNtcylAYshjGriVOXOm8xZigr6T22KVw28j3LJtLizWnBoMtfRgqvs93q+Br&#10;X7cz3fn7vjoU5dG8YTl93pQavva7FYhIffwX/7mPOs2fLZZT+H0n3S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vodLEAAAA3gAAAA8AAAAAAAAAAAAAAAAAmAIAAGRycy9k&#10;b3ducmV2LnhtbFBLBQYAAAAABAAEAPUAAACJAwAAAAA=&#10;" path="m,l10058,r,9144l,9144e" fillcolor="#eee" stroked="f" strokeweight="0">
                  <v:stroke miterlimit="83231f" joinstyle="miter"/>
                  <v:path arrowok="t" textboxrect="0,0,10058,9144"/>
                </v:shape>
                <v:shape id="Shape 15785" o:spid="_x0000_s1259" style="position:absolute;left:4430;top:20325;width:329;height:1348;visibility:visible;mso-wrap-style:square;v-text-anchor:top" coordsize="32969,134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YZh8YA&#10;AADeAAAADwAAAGRycy9kb3ducmV2LnhtbERPTWsCMRC9F/ofwhS8lJqtsLpsjaIFWy8edKX1OGym&#10;m6WbyZJE3f77plDwNo/3OfPlYDtxIR9axwqexxkI4trplhsFx2rzVIAIEVlj55gU/FCA5eL+bo6l&#10;dlfe0+UQG5FCOJSowMTYl1KG2pDFMHY9ceK+nLcYE/SN1B6vKdx2cpJlU2mx5dRgsKdXQ/X34WwV&#10;vBeVa9+23k1PuVl/nKrd7PNxp9ToYVi9gIg0xJv4373VaX4+K3L4eyfd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HYZh8YAAADeAAAADwAAAAAAAAAAAAAAAACYAgAAZHJz&#10;L2Rvd25yZXYueG1sUEsFBgAAAAAEAAQA9QAAAIsDAAAAAA==&#10;" path="m,l32969,r,134810l,134810e" fillcolor="#eee" stroked="f" strokeweight="0">
                  <v:stroke miterlimit="83231f" joinstyle="miter"/>
                  <v:path arrowok="t" textboxrect="0,0,32969,134810"/>
                </v:shape>
                <v:shape id="Shape 431" o:spid="_x0000_s1260" style="position:absolute;left:4603;top:20021;width:160;height:409;visibility:visible;mso-wrap-style:square;v-text-anchor:top" coordsize="16002,40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+ZVMUA&#10;AADcAAAADwAAAGRycy9kb3ducmV2LnhtbESPQWsCMRSE7wX/Q3hCbzWrLSpbo8iq0IuHbi29Pjav&#10;m9XNy7KJa/rvG6HQ4zAz3zCrTbStGKj3jWMF00kGgrhyuuFawenj8LQE4QOyxtYxKfghD5v16GGF&#10;uXY3fqehDLVIEPY5KjAhdLmUvjJk0U9cR5y8b9dbDEn2tdQ93hLctnKWZXNpseG0YLCjwlB1Ka9W&#10;wVdxcHpexjBc9otjsWvNefkZlXocx+0riEAx/If/2m9awcvzFO5n0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D5lUxQAAANwAAAAPAAAAAAAAAAAAAAAAAJgCAABkcnMv&#10;ZG93bnJldi54bWxQSwUGAAAAAAQABAD1AAAAigMAAAAA&#10;" path="m4636,457c7379,,10008,1867,10465,4622r5067,30429c16002,37808,14135,40424,11367,40881v-280,51,-559,76,-839,76c8090,40957,5944,39205,5537,36716l457,6286c,3530,1867,914,4636,457xe" fillcolor="#eee" stroked="f" strokeweight="0">
                  <v:stroke miterlimit="83231f" joinstyle="miter"/>
                  <v:path arrowok="t" textboxrect="0,0,16002,40957"/>
                </v:shape>
                <v:shape id="Shape 432" o:spid="_x0000_s1261" style="position:absolute;left:7016;top:23372;width:964;height:101;visibility:visible;mso-wrap-style:square;v-text-anchor:top" coordsize="96355,10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WzVsYA&#10;AADcAAAADwAAAGRycy9kb3ducmV2LnhtbESPT2vCQBTE7wW/w/IEb3XTVESiq4i01IMe/Efp7ZF9&#10;JqHZtyG7ieu3dwsFj8PM/IZZrIKpRU+tqywreBsnIIhzqysuFJxPn68zEM4ja6wtk4I7OVgtBy8L&#10;zLS98YH6oy9EhLDLUEHpfZNJ6fKSDLqxbYijd7WtQR9lW0jd4i3CTS3TJJlKgxXHhRIb2pSU/x47&#10;o+DwcQlFOv3ZVZuwv5vvvrt8rTulRsOwnoPwFPwz/N/eagWT9xT+zsQjIJ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WzVsYAAADcAAAADwAAAAAAAAAAAAAAAACYAgAAZHJz&#10;L2Rvd25yZXYueG1sUEsFBgAAAAAEAAQA9QAAAIsDAAAAAA==&#10;" path="m5080,l91288,v2806,,5067,2274,5067,5080c96355,7874,94094,10147,91288,10147r-86208,c2273,10147,,7874,,5080,,2274,2273,,5080,xe" fillcolor="#ececec" stroked="f" strokeweight="0">
                  <v:stroke miterlimit="83231f" joinstyle="miter"/>
                  <v:path arrowok="t" textboxrect="0,0,96355,10147"/>
                </v:shape>
                <v:shape id="Shape 433" o:spid="_x0000_s1262" style="position:absolute;left:7118;top:23803;width:760;height:101;visibility:visible;mso-wrap-style:square;v-text-anchor:top" coordsize="76060,10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lhDcUA&#10;AADcAAAADwAAAGRycy9kb3ducmV2LnhtbESPQWvCQBSE74L/YXlCL6Kbqi0ldRUpFD2IWCueH9ln&#10;Nph9G7JrEvvru4LgcZiZb5j5srOlaKj2hWMFr+MEBHHmdMG5guPv9+gDhA/IGkvHpOBGHpaLfm+O&#10;qXYt/1BzCLmIEPYpKjAhVKmUPjNk0Y9dRRy9s6sthijrXOoa2wi3pZwkybu0WHBcMFjRl6Hscrha&#10;Bdetu5nZ2/rc7FrvT8PT/m+yy5V6GXSrTxCBuvAMP9obrWA2ncL9TDw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6WENxQAAANwAAAAPAAAAAAAAAAAAAAAAAJgCAABkcnMv&#10;ZG93bnJldi54bWxQSwUGAAAAAAQABAD1AAAAigMAAAAA&#10;" path="m5067,l70993,v2807,,5067,2274,5067,5080c76060,7874,73800,10147,70993,10147r-65926,c2261,10147,,7874,,5080,,2274,2261,,5067,xe" fillcolor="#ececec" stroked="f" strokeweight="0">
                  <v:stroke miterlimit="83231f" joinstyle="miter"/>
                  <v:path arrowok="t" textboxrect="0,0,76060,10147"/>
                </v:shape>
                <v:shape id="Shape 434" o:spid="_x0000_s1263" style="position:absolute;left:6661;top:21546;width:1319;height:102;visibility:visible;mso-wrap-style:square;v-text-anchor:top" coordsize="131851,10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4xJcMA&#10;AADcAAAADwAAAGRycy9kb3ducmV2LnhtbESPQWsCMRSE74L/ITyhN81qbZHVKJIiFMSDtpfeHpvX&#10;zdLNS9hEXf+9EYQeh5n5hllteteKC3Wx8axgOilAEFfeNFwr+P7ajRcgYkI22HomBTeKsFkPByss&#10;jb/ykS6nVIsM4ViiAptSKKWMlSWHceIDcfZ+fecwZdnV0nR4zXDXyllRvEuHDecFi4G0pervdHYK&#10;9Nbo6cGG441+9P5j596CPgSlXkb9dgkiUZ/+w8/2p1Ewf53D40w+AnJ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j4xJcMAAADcAAAADwAAAAAAAAAAAAAAAACYAgAAZHJzL2Rv&#10;d25yZXYueG1sUEsFBgAAAAAEAAQA9QAAAIgDAAAAAA==&#10;" path="m5080,l126784,v2807,,5067,2274,5067,5080c131851,7874,129591,10147,126784,10147r-121704,c2273,10147,,7874,,5080,,2274,2273,,5080,xe" fillcolor="#ececec" stroked="f" strokeweight="0">
                  <v:stroke miterlimit="83231f" joinstyle="miter"/>
                  <v:path arrowok="t" textboxrect="0,0,131851,10147"/>
                </v:shape>
                <v:shape id="Shape 435" o:spid="_x0000_s1264" style="position:absolute;left:6433;top:21115;width:1445;height:101;visibility:visible;mso-wrap-style:square;v-text-anchor:top" coordsize="144526,10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l9jMYA&#10;AADcAAAADwAAAGRycy9kb3ducmV2LnhtbESP3WrCQBSE7wu+w3IKvSnNpvWHEF1FQgtCFTQtvT5m&#10;T5Ng9mzIbk18+64geDnMzDfMYjWYRpypc7VlBa9RDIK4sLrmUsH318dLAsJ5ZI2NZVJwIQer5ehh&#10;gam2PR/onPtSBAi7FBVU3replK6oyKCLbEscvF/bGfRBdqXUHfYBbhr5FsczabDmsFBhS1lFxSn/&#10;Mwo+n/vjfjd1G/Nzktl7niRlkW2Venoc1nMQngZ/D9/aG61gMp7C9Uw4AnL5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2l9jMYAAADcAAAADwAAAAAAAAAAAAAAAACYAgAAZHJz&#10;L2Rvd25yZXYueG1sUEsFBgAAAAAEAAQA9QAAAIsDAAAAAA==&#10;" path="m5067,l139459,v2806,,5067,2274,5067,5080c144526,7874,142265,10147,139459,10147r-134392,c2273,10147,,7874,,5080,,2274,2273,,5067,xe" fillcolor="#ececec" stroked="f" strokeweight="0">
                  <v:stroke miterlimit="83231f" joinstyle="miter"/>
                  <v:path arrowok="t" textboxrect="0,0,144526,10147"/>
                </v:shape>
                <v:shape id="Shape 436" o:spid="_x0000_s1265" style="position:absolute;left:3162;top:23372;width:913;height:101;visibility:visible;mso-wrap-style:square;v-text-anchor:top" coordsize="91275,10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eZ6ccA&#10;AADcAAAADwAAAGRycy9kb3ducmV2LnhtbESPQWvCQBSE7wX/w/IEL6VuaquE6CpFECpKS9MieHtm&#10;n0kw+zZm15j++65Q8DjMzDfMbNGZSrTUuNKygudhBII4s7rkXMHP9+opBuE8ssbKMin4JQeLee9h&#10;hom2V/6iNvW5CBB2CSoovK8TKV1WkEE3tDVx8I62MeiDbHKpG7wGuKnkKIom0mDJYaHAmpYFZaf0&#10;YhSc/cd+c1mP0sPucxM/tnG2HrutUoN+9zYF4anz9/B/+10reH2ZwO1MOAJy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9XmenHAAAA3AAAAA8AAAAAAAAAAAAAAAAAmAIAAGRy&#10;cy9kb3ducmV2LnhtbFBLBQYAAAAABAAEAPUAAACMAwAAAAA=&#10;" path="m5067,l86208,v2806,,5067,2274,5067,5080c91275,7874,89014,10147,86208,10147r-81141,c2273,10147,,7874,,5080,,2274,2273,,5067,xe" fillcolor="#ececec" stroked="f" strokeweight="0">
                  <v:stroke miterlimit="83231f" joinstyle="miter"/>
                  <v:path arrowok="t" textboxrect="0,0,91275,10147"/>
                </v:shape>
                <v:shape id="Shape 437" o:spid="_x0000_s1266" style="position:absolute;left:3542;top:23803;width:406;height:101;visibility:visible;mso-wrap-style:square;v-text-anchor:top" coordsize="40564,10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jDmcUA&#10;AADcAAAADwAAAGRycy9kb3ducmV2LnhtbESPX2vCMBTF3wW/Q7jC3mbq3FSqUZxsU2Qvqxv6eG2u&#10;TbG5KU2m3bdfBgMfD+fPjzNbtLYSF2p86VjBoJ+AIM6dLrlQ8Ll7vZ+A8AFZY+WYFPyQh8W825lh&#10;qt2VP+iShULEEfYpKjAh1KmUPjdk0fddTRy9k2sshiibQuoGr3HcVvIhSUbSYsmRYLCmlaH8nH3b&#10;yH15y9h+Jbv1s4nA42G9fX/aK3XXa5dTEIHacAv/tzdaweNwDH9n4hG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aMOZxQAAANwAAAAPAAAAAAAAAAAAAAAAAJgCAABkcnMv&#10;ZG93bnJldi54bWxQSwUGAAAAAAQABAD1AAAAigMAAAAA&#10;" path="m5067,l35496,v2807,,5068,2274,5068,5080c40564,7874,38303,10147,35496,10147r-30429,c2273,10147,,7874,,5080,,2274,2273,,5067,xe" fillcolor="#ececec" stroked="f" strokeweight="0">
                  <v:stroke miterlimit="83231f" joinstyle="miter"/>
                  <v:path arrowok="t" textboxrect="0,0,40564,10147"/>
                </v:shape>
                <v:shape id="Shape 438" o:spid="_x0000_s1267" style="position:absolute;left:3086;top:21546;width:1318;height:102;visibility:visible;mso-wrap-style:square;v-text-anchor:top" coordsize="131851,10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M7IMAA&#10;AADcAAAADwAAAGRycy9kb3ducmV2LnhtbERPTWsCMRC9F/wPYYTealZti6xGkYhQEA9aL96GzbhZ&#10;3EzCJur6782h0OPjfS9WvWvFnbrYeFYwHhUgiCtvGq4VnH63HzMQMSEbbD2TgidFWC0HbwssjX/w&#10;ge7HVIscwrFEBTalUEoZK0sO48gH4sxdfOcwZdjV0nT4yOGulZOi+JYOG84NFgNpS9X1eHMK9Nro&#10;8d6Gw5POerfZuq+g90Gp92G/noNI1Kd/8Z/7xyj4nOa1+Uw+AnL5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3M7IMAAAADcAAAADwAAAAAAAAAAAAAAAACYAgAAZHJzL2Rvd25y&#10;ZXYueG1sUEsFBgAAAAAEAAQA9QAAAIUDAAAAAA==&#10;" path="m5080,l126784,v2807,,5067,2274,5067,5080c131851,7874,129591,10147,126784,10147r-121704,c2273,10147,,7874,,5080,,2274,2273,,5080,xe" fillcolor="#ececec" stroked="f" strokeweight="0">
                  <v:stroke miterlimit="83231f" joinstyle="miter"/>
                  <v:path arrowok="t" textboxrect="0,0,131851,10147"/>
                </v:shape>
                <v:shape id="Shape 439" o:spid="_x0000_s1268" style="position:absolute;left:3061;top:21115;width:1242;height:101;visibility:visible;mso-wrap-style:square;v-text-anchor:top" coordsize="124244,10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mkH8UA&#10;AADcAAAADwAAAGRycy9kb3ducmV2LnhtbESPQWsCMRSE7wX/Q3hCbzVrlaKrUUSo7cEeXPXg7bF5&#10;7i5uXrZJqum/N4WCx2FmvmHmy2hacSXnG8sKhoMMBHFpdcOVgsP+/WUCwgdkja1lUvBLHpaL3tMc&#10;c21vvKNrESqRIOxzVFCH0OVS+rImg35gO+Lkna0zGJJ0ldQObwluWvmaZW/SYMNpocaO1jWVl+LH&#10;KPg+adrF7Lgx285tiv344yuuRko99+NqBiJQDI/wf/tTKxiPpvB3Jh0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CaQfxQAAANwAAAAPAAAAAAAAAAAAAAAAAJgCAABkcnMv&#10;ZG93bnJldi54bWxQSwUGAAAAAAQABAD1AAAAigMAAAAA&#10;" path="m5080,l119177,v2807,,5067,2274,5067,5080c124244,7874,121984,10147,119177,10147r-114097,c2273,10147,,7874,,5080,,2274,2273,,5080,xe" fillcolor="#ececec" stroked="f" strokeweight="0">
                  <v:stroke miterlimit="83231f" joinstyle="miter"/>
                  <v:path arrowok="t" textboxrect="0,0,124244,10147"/>
                </v:shape>
                <v:shape id="Shape 15786" o:spid="_x0000_s1269" style="position:absolute;left:5216;top:20014;width:503;height:1177;visibility:visible;mso-wrap-style:square;v-text-anchor:top" coordsize="50368,1177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TPA8QA&#10;AADeAAAADwAAAGRycy9kb3ducmV2LnhtbERPzYrCMBC+L+w7hBH2IpqqrEo1iiwUvChYfYChGdti&#10;M+k20dY+vVlY8DYf3++st52pxIMaV1pWMBlHIIgzq0vOFVzOyWgJwnlkjZVlUvAkB9vN58caY21b&#10;PtEj9bkIIexiVFB4X8dSuqwgg25sa+LAXW1j0AfY5FI32IZwU8lpFM2lwZJDQ4E1/RSU3dK7UdDT&#10;bz+ZZcmwr66HZD8dHtvofFTqa9DtViA8df4t/nfvdZj/vVjO4e+dcIPcv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UzwPEAAAA3gAAAA8AAAAAAAAAAAAAAAAAmAIAAGRycy9k&#10;b3ducmV2LnhtbFBLBQYAAAAABAAEAPUAAACJAwAAAAA=&#10;" path="m,l50368,r,117729l,117729e" fillcolor="#acacac" stroked="f" strokeweight="0">
                  <v:stroke miterlimit="83231f" joinstyle="miter"/>
                  <v:path arrowok="t" textboxrect="0,0,50368,117729"/>
                </v:shape>
                <v:shape id="Shape 15787" o:spid="_x0000_s1270" style="position:absolute;left:5698;top:19995;width:105;height:92;visibility:visible;mso-wrap-style:square;v-text-anchor:top" coordsize="1046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nfLsIA&#10;AADeAAAADwAAAGRycy9kb3ducmV2LnhtbERPTYvCMBC9C/6HMII3TV3QSjWKKAsLLiyrPXgcmrEt&#10;NpOSZDX+e7OwsLd5vM9Zb6PpxJ2cby0rmE0zEMSV1S3XCsrz+2QJwgdkjZ1lUvAkD9vNcLDGQtsH&#10;f9P9FGqRQtgXqKAJoS+k9FVDBv3U9sSJu1pnMCToaqkdPlK46eRbli2kwZZTQ4M97RuqbqcfowCj&#10;uyyOX1Ifytg9P02Wl3nplBqP4m4FIlAM/+I/94dO8+f5Moffd9INcvM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md8uwgAAAN4AAAAPAAAAAAAAAAAAAAAAAJgCAABkcnMvZG93&#10;bnJldi54bWxQSwUGAAAAAAQABAD1AAAAhwMAAAAA&#10;" path="m,l10465,r,9144l,9144e" fillcolor="#acacac" stroked="f" strokeweight="0">
                  <v:stroke miterlimit="83231f" joinstyle="miter"/>
                  <v:path arrowok="t" textboxrect="0,0,10465,9144"/>
                </v:shape>
                <v:shape id="Shape 15788" o:spid="_x0000_s1271" style="position:absolute;left:5318;top:19995;width:504;height:1196;visibility:visible;mso-wrap-style:square;v-text-anchor:top" coordsize="50394,119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PWo8QA&#10;AADeAAAADwAAAGRycy9kb3ducmV2LnhtbESPzWrDQAyE74W8w6JAb826pT+um00ohUCObZxDjsKr&#10;rk29WuNVHPfto0OhN4kZzXxab+fYm4nG3CV2cL8qwBA3yXccHBzr3V0JJguyxz4xOfilDNvN4maN&#10;lU8X/qLpIMFoCOcKHbQiQ2VtblqKmFdpIFbtO40RRdcxWD/iRcNjbx+K4tlG7FgbWhzoo6Xm53CO&#10;Dh7D1J3o/FqnGink3Unqz1Kcu13O729ghGb5N/9d773iP72Uyqvv6Ax2c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z1qPEAAAA3gAAAA8AAAAAAAAAAAAAAAAAmAIAAGRycy9k&#10;b3ducmV2LnhtbFBLBQYAAAAABAAEAPUAAACJAwAAAAA=&#10;" path="m,l50394,r,119583l,119583e" fillcolor="#acacac" stroked="f" strokeweight="0">
                  <v:stroke miterlimit="83231f" joinstyle="miter"/>
                  <v:path arrowok="t" textboxrect="0,0,50394,119583"/>
                </v:shape>
                <v:shape id="Shape 15789" o:spid="_x0000_s1272" style="position:absolute;left:5216;top:20703;width:606;height:488;visibility:visible;mso-wrap-style:square;v-text-anchor:top" coordsize="60617,488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IIzsQA&#10;AADeAAAADwAAAGRycy9kb3ducmV2LnhtbERP22rCQBB9L/gPywi+1Y2Ct+gqttJiKSJGP2DIjkkw&#10;Oxuya4x+vSsU+jaHc53FqjWlaKh2hWUFg34Egji1uuBMwen49T4F4TyyxtIyKbiTg9Wy87bAWNsb&#10;H6hJfCZCCLsYFeTeV7GULs3JoOvbijhwZ1sb9AHWmdQ13kK4KeUwisbSYMGhIceKPnNKL8nVKCge&#10;yX7zMd7q4W72ne2iSdXsf3+U6nXb9RyEp9b/i//cWx3mjybTGbzeCTfI5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CCM7EAAAA3gAAAA8AAAAAAAAAAAAAAAAAmAIAAGRycy9k&#10;b3ducmV2LnhtbFBLBQYAAAAABAAEAPUAAACJAwAAAAA=&#10;" path="m,l60617,r,48844l,48844e" fillcolor="#acacac" stroked="f" strokeweight="0">
                  <v:stroke miterlimit="83231f" joinstyle="miter"/>
                  <v:path arrowok="t" textboxrect="0,0,60617,48844"/>
                </v:shape>
                <v:shape id="Shape 441" o:spid="_x0000_s1273" style="position:absolute;left:5064;top:20021;width:303;height:916;visibility:visible;mso-wrap-style:square;v-text-anchor:top" coordsize="30328,916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QQ+cUA&#10;AADcAAAADwAAAGRycy9kb3ducmV2LnhtbESPQWvCQBSE70L/w/IKvdVN2iAS3QSVCrVCobG9P7PP&#10;JCT7NmS3Gv99Vyh4HGbmG2aZj6YTZxpcY1lBPI1AEJdWN1wp+D5sn+cgnEfW2FkmBVdykGcPkyWm&#10;2l74i86Fr0SAsEtRQe19n0rpypoMuqntiYN3soNBH+RQST3gJcBNJ1+iaCYNNhwWauxpU1PZFr9G&#10;QfvjJJ92r8d19LFPjtvev33OtFJPj+NqAcLT6O/h//a7VpAkMdzOhCMg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ZBD5xQAAANwAAAAPAAAAAAAAAAAAAAAAAJgCAABkcnMv&#10;ZG93bnJldi54bWxQSwUGAAAAAAQABAD1AAAAigMAAAAA&#10;" path="m16789,508c19533,,22187,1816,22695,4572r7061,37986c30328,47689,28296,52730,24346,56045r-9512,7937c14605,64173,14427,64401,14351,64643l10376,76556v-63,203,-89,394,-76,597l12472,85306v723,2705,-890,5486,-3595,6198c8446,91630,8001,91681,7569,91681v-2235,,-4292,-1498,-4902,-3772l318,78969c,77076,152,75108,762,73304l4712,61493v647,-2006,1892,-3861,3607,-5296l17831,48260v1308,-1092,1994,-2730,1854,-4420l12725,6426c12217,3670,14034,1016,16789,508xe" fillcolor="#acacac" stroked="f" strokeweight="0">
                  <v:stroke miterlimit="83231f" joinstyle="miter"/>
                  <v:path arrowok="t" textboxrect="0,0,30328,91681"/>
                </v:shape>
                <v:shape id="Shape 15790" o:spid="_x0000_s1274" style="position:absolute;left:6585;top:20177;width:393;height:123;visibility:visible;mso-wrap-style:square;v-text-anchor:top" coordsize="39307,12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tO/cQA&#10;AADeAAAADwAAAGRycy9kb3ducmV2LnhtbESPT2/CMAzF75P4DpGRdhspSBvQERBCQ+LKvwM303hN&#10;oXFKk0H59vNh0m62/Pze+80Wna/VndpYBTYwHGSgiItgKy4NHPbrtwmomJAt1oHJwJMiLOa9lxnm&#10;Njx4S/ddKpWYcMzRgEupybWOhSOPcRAaYrl9h9ZjkrUttW3xIea+1qMs+9AeK5YEhw2tHBXX3Y83&#10;0BxP6+nTEZV0jrX7OuGlW92Mee13y09Qibr0L/773lip/z6eCoDgyAx6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7Tv3EAAAA3gAAAA8AAAAAAAAAAAAAAAAAmAIAAGRycy9k&#10;b3ducmV2LnhtbFBLBQYAAAAABAAEAPUAAACJAwAAAAA=&#10;" path="m,l39307,r,12383l,12383e" fillcolor="#e8e8e8" stroked="f" strokeweight="0">
                  <v:stroke miterlimit="83231f" joinstyle="miter"/>
                  <v:path arrowok="t" textboxrect="0,0,39307,12383"/>
                </v:shape>
                <v:shape id="Shape 15791" o:spid="_x0000_s1275" style="position:absolute;left:6585;top:20177;width:393;height:1039;visibility:visible;mso-wrap-style:square;v-text-anchor:top" coordsize="39307,1039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n2JsIA&#10;AADeAAAADwAAAGRycy9kb3ducmV2LnhtbERPS2vCQBC+C/0PyxS86UbBR1NXKZViLx6M0vM0OybB&#10;7GzITmP8911B8DYf33NWm97VqqM2VJ4NTMYJKOLc24oLA6fj12gJKgiyxdozGbhRgM36ZbDC1Por&#10;H6jLpFAxhEOKBkqRJtU65CU5DGPfEEfu7FuHEmFbaNviNYa7Wk+TZK4dVhwbSmzos6T8kv05A7+7&#10;n1mhDxQuvBPZH5Pztu60McPX/uMdlFAvT/HD/W3j/NnibQL3d+INe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fYmwgAAAN4AAAAPAAAAAAAAAAAAAAAAAJgCAABkcnMvZG93&#10;bnJldi54bWxQSwUGAAAAAAQABAD1AAAAhwMAAAAA&#10;" path="m,l39307,r,103963l,103963e" fillcolor="#e8e8e8" stroked="f" strokeweight="0">
                  <v:stroke miterlimit="83231f" joinstyle="miter"/>
                  <v:path arrowok="t" textboxrect="0,0,39307,103963"/>
                </v:shape>
                <v:shape id="Shape 15792" o:spid="_x0000_s1276" style="position:absolute;left:6585;top:21093;width:393;height:123;visibility:visible;mso-wrap-style:square;v-text-anchor:top" coordsize="39307,12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je6sYA&#10;AADeAAAADwAAAGRycy9kb3ducmV2LnhtbERPTWvCQBC9F/oflin0UpqNQrWJriJCwYOF1th6HXfH&#10;JJidDdlV4793hUJv83ifM533thFn6nztWMEgSUEQa2dqLhVsi4/XdxA+IBtsHJOCK3mYzx4fppgb&#10;d+FvOm9CKWII+xwVVCG0uZReV2TRJ64ljtzBdRZDhF0pTYeXGG4bOUzTkbRYc2yosKVlRfq4OVkF&#10;WfbrXmyx+NydlvLrR6/rPY6uSj0/9YsJiEB9+Bf/uVcmzn8bZ0O4vxNvk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7je6sYAAADeAAAADwAAAAAAAAAAAAAAAACYAgAAZHJz&#10;L2Rvd25yZXYueG1sUEsFBgAAAAAEAAQA9QAAAIsDAAAAAA==&#10;" path="m,l39307,r,12370l,12370e" fillcolor="#e8e8e8" stroked="f" strokeweight="0">
                  <v:stroke miterlimit="83231f" joinstyle="miter"/>
                  <v:path arrowok="t" textboxrect="0,0,39307,12370"/>
                </v:shape>
                <v:shape id="Shape 15793" o:spid="_x0000_s1277" style="position:absolute;left:6585;top:20177;width:393;height:1039;visibility:visible;mso-wrap-style:square;v-text-anchor:top" coordsize="39307,1039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fNysMA&#10;AADeAAAADwAAAGRycy9kb3ducmV2LnhtbERPS2vCQBC+F/wPywje6kbFR1NXEaXYiwcf9DzNjkkw&#10;OxuyY0z/fbdQ8DYf33OW685VqqUmlJ4NjIYJKOLM25JzA5fzx+sCVBBki5VnMvBDAdar3ssSU+sf&#10;fKT2JLmKIRxSNFCI1KnWISvIYRj6mjhyV984lAibXNsGHzHcVXqcJDPtsOTYUGBN24Ky2+nuDHzv&#10;v6a5PlK48V7kcE6uu6rVxgz63eYdlFAnT/G/+9PG+dP52wT+3ok36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fNysMAAADeAAAADwAAAAAAAAAAAAAAAACYAgAAZHJzL2Rv&#10;d25yZXYueG1sUEsFBgAAAAAEAAQA9QAAAIgDAAAAAA==&#10;" path="m,l39307,r,103963l,103963e" fillcolor="#e8e8e8" stroked="f" strokeweight="0">
                  <v:stroke miterlimit="83231f" joinstyle="miter"/>
                  <v:path arrowok="t" textboxrect="0,0,39307,103963"/>
                </v:shape>
                <v:shape id="Shape 15794" o:spid="_x0000_s1278" style="position:absolute;left:6978;top:21115;width:393;height:101;visibility:visible;mso-wrap-style:square;v-text-anchor:top" coordsize="39294,10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7Ko8UA&#10;AADeAAAADwAAAGRycy9kb3ducmV2LnhtbESPQWvCQBCF7wX/wzIFb3XToo1GN6GIgqdSbb0P2XET&#10;kp2N2VXjv+8WCt5meO9782ZVDLYVV+p97VjB6yQBQVw6XbNR8PO9fZmD8AFZY+uYFNzJQ5GPnlaY&#10;aXfjPV0PwYgYwj5DBVUIXSalLyuy6CeuI47ayfUWQ1x7I3WPtxhuW/mWJO/SYs3xQoUdrSsqm8PF&#10;xhpNszinlzRZ+/C5H+5ovjZHo9T4efhYggg0hIf5n97pyM3SxRT+3okz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DsqjxQAAAN4AAAAPAAAAAAAAAAAAAAAAAJgCAABkcnMv&#10;ZG93bnJldi54bWxQSwUGAAAAAAQABAD1AAAAigMAAAAA&#10;" path="m,l39294,r,10135l,10135e" fillcolor="#e8e8e8" stroked="f" strokeweight="0">
                  <v:stroke miterlimit="83231f" joinstyle="miter"/>
                  <v:path arrowok="t" textboxrect="0,0,39294,10135"/>
                </v:shape>
                <v:shape id="Shape 15795" o:spid="_x0000_s1279" style="position:absolute;left:6978;top:20177;width:393;height:1039;visibility:visible;mso-wrap-style:square;v-text-anchor:top" coordsize="39294,1039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AfsMcA&#10;AADeAAAADwAAAGRycy9kb3ducmV2LnhtbERP22rCQBB9L/Qflin4Uuqm4qWmriIFQRAUrS0+Dtlp&#10;EpqdTXe3Jubru4LQtzmc68wWranEmZwvLSt47icgiDOrS84VHN9XTy8gfEDWWFkmBRfysJjf380w&#10;1bbhPZ0PIRcxhH2KCooQ6lRKnxVk0PdtTRy5L+sMhghdLrXDJoabSg6SZCwNlhwbCqzpraDs+/Br&#10;FPzo7vSxm3TL46Nt3GbbDYZr/FSq99AuX0EEasO/+OZe6zh/NJmO4PpOvEH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LAH7DHAAAA3gAAAA8AAAAAAAAAAAAAAAAAmAIAAGRy&#10;cy9kb3ducmV2LnhtbFBLBQYAAAAABAAEAPUAAACMAwAAAAA=&#10;" path="m,l39294,r,103963l,103963e" fillcolor="#e8e8e8" stroked="f" strokeweight="0">
                  <v:stroke miterlimit="83231f" joinstyle="miter"/>
                  <v:path arrowok="t" textboxrect="0,0,39294,103963"/>
                </v:shape>
                <v:shape id="Shape 15796" o:spid="_x0000_s1280" style="position:absolute;left:6978;top:20177;width:393;height:1039;visibility:visible;mso-wrap-style:square;v-text-anchor:top" coordsize="39294,1039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KBx8cA&#10;AADeAAAADwAAAGRycy9kb3ducmV2LnhtbERP32vCMBB+F/Y/hBv4IjOdTJ2dUWQgCANF54aPR3Nr&#10;y5pLl2S29q9fBGFv9/H9vPmyNZU4k/OlZQWPwwQEcWZ1ybmC4/v64RmED8gaK8uk4EIelou73hxT&#10;bRve0/kQchFD2KeooAihTqX0WUEG/dDWxJH7ss5giNDlUjtsYrip5ChJJtJgybGhwJpeC8q+D79G&#10;wY/uTh+7abc6Dmzj3rbd6GmDn0r179vVC4hAbfgX39wbHeePp7MJXN+JN8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ISgcfHAAAA3gAAAA8AAAAAAAAAAAAAAAAAmAIAAGRy&#10;cy9kb3ducmV2LnhtbFBLBQYAAAAABAAEAPUAAACMAwAAAAA=&#10;" path="m,l39294,r,103963l,103963e" fillcolor="#e8e8e8" stroked="f" strokeweight="0">
                  <v:stroke miterlimit="83231f" joinstyle="miter"/>
                  <v:path arrowok="t" textboxrect="0,0,39294,103963"/>
                </v:shape>
                <v:shape id="Shape 15797" o:spid="_x0000_s1281" style="position:absolute;left:6978;top:20177;width:393;height:101;visibility:visible;mso-wrap-style:square;v-text-anchor:top" coordsize="39294,10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sw3sUA&#10;AADeAAAADwAAAGRycy9kb3ducmV2LnhtbERPTUvDQBC9C/6HZYRexG5S0GrstpRCwZs1VupxzI7Z&#10;2Mxsml3b9N+7guBtHu9zZouBW3WkPjReDOTjDBRJ5W0jtYHt6/rmHlSIKBZbL2TgTAEW88uLGRbW&#10;n+SFjmWsVQqRUKABF2NXaB0qR4xh7DuSxH36njEm2Nfa9nhK4dzqSZbdacZGUoPDjlaOqn35zQZI&#10;b7bL3DHn/vrjq3w77N6feWfM6GpYPoKKNMR/8Z/7yab5t9OHKfy+k27Q8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izDexQAAAN4AAAAPAAAAAAAAAAAAAAAAAJgCAABkcnMv&#10;ZG93bnJldi54bWxQSwUGAAAAAAQABAD1AAAAigMAAAAA&#10;" path="m,l39294,r,10147l,10147e" fillcolor="#e8e8e8" stroked="f" strokeweight="0">
                  <v:stroke miterlimit="83231f" joinstyle="miter"/>
                  <v:path arrowok="t" textboxrect="0,0,39294,10147"/>
                </v:shape>
                <v:shape id="Shape 15798" o:spid="_x0000_s1282" style="position:absolute;left:7270;top:20177;width:380;height:123;visibility:visible;mso-wrap-style:square;v-text-anchor:top" coordsize="38036,12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SPdskA&#10;AADeAAAADwAAAGRycy9kb3ducmV2LnhtbESPQU/DMAyF70j8h8hI3Fg6EAzKsmkgVWJoh7EN9eo2&#10;pu3WOFUTuvLv8QGJm633/N7n+XJ0rRqoD41nA9NJAoq49LbhysBhn908ggoR2WLrmQz8UIDl4vJi&#10;jqn1Z/6gYRcrJSEcUjRQx9ilWoeyJodh4jti0b587zDK2lfa9niWcNfq2yR50A4bloYaO3qtqTzt&#10;vp2BYnh5v9vkxbYr8vxzvW6P2TQ7GnN9Na6eQUUa47/57/rNCv797El45R2ZQS9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OSPdskAAADeAAAADwAAAAAAAAAAAAAAAACYAgAA&#10;ZHJzL2Rvd25yZXYueG1sUEsFBgAAAAAEAAQA9QAAAI4DAAAAAA==&#10;" path="m,l38036,r,12370l,12370e" fillcolor="#e8e8e8" stroked="f" strokeweight="0">
                  <v:stroke miterlimit="83231f" joinstyle="miter"/>
                  <v:path arrowok="t" textboxrect="0,0,38036,12370"/>
                </v:shape>
                <v:shape id="Shape 15799" o:spid="_x0000_s1283" style="position:absolute;left:7270;top:20177;width:380;height:1039;visibility:visible;mso-wrap-style:square;v-text-anchor:top" coordsize="38036,103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CSX8MA&#10;AADeAAAADwAAAGRycy9kb3ducmV2LnhtbERPTWvCQBC9C/0PyxS8SN0YsGp0FSsUeytqvQ/ZySaY&#10;nQ3ZrSb99V1B8DaP9zmrTWdrcaXWV44VTMYJCOLc6YqNgp/T59schA/IGmvHpKAnD5v1y2CFmXY3&#10;PtD1GIyIIewzVFCG0GRS+rwki37sGuLIFa61GCJsjdQt3mK4rWWaJO/SYsWxocSGdiXll+OvVXAu&#10;9t/m8jdPRzYtTmn/YUa6N0oNX7vtEkSgLjzFD/eXjvOns8UC7u/EG+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rCSX8MAAADeAAAADwAAAAAAAAAAAAAAAACYAgAAZHJzL2Rv&#10;d25yZXYueG1sUEsFBgAAAAAEAAQA9QAAAIgDAAAAAA==&#10;" path="m,l38036,r,103962l,103962e" fillcolor="#e8e8e8" stroked="f" strokeweight="0">
                  <v:stroke miterlimit="83231f" joinstyle="miter"/>
                  <v:path arrowok="t" textboxrect="0,0,38036,103962"/>
                </v:shape>
                <v:shape id="Shape 15800" o:spid="_x0000_s1284" style="position:absolute;left:7270;top:21093;width:380;height:123;visibility:visible;mso-wrap-style:square;v-text-anchor:top" coordsize="38036,12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yCockA&#10;AADeAAAADwAAAGRycy9kb3ducmV2LnhtbESPQUvDQBCF74L/YRmhN7upRSmx26JCoJUebFVynWTH&#10;JDU7G7LbNP33zkHobYZ58977luvRtWqgPjSeDcymCSji0tuGKwNfn9n9AlSIyBZbz2TgQgHWq9ub&#10;JabWn3lPwyFWSkw4pGigjrFLtQ5lTQ7D1HfEcvvxvcMoa19p2+NZzF2rH5LkSTtsWBJq7OitpvL3&#10;cHIGiuH1fb7Li4+uyPPv7bY9ZrPsaMzkbnx5BhVpjFfx//fGSv3HRSIAgiMz6N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CyCockAAADeAAAADwAAAAAAAAAAAAAAAACYAgAA&#10;ZHJzL2Rvd25yZXYueG1sUEsFBgAAAAAEAAQA9QAAAI4DAAAAAA==&#10;" path="m,l38036,r,12370l,12370e" fillcolor="#e8e8e8" stroked="f" strokeweight="0">
                  <v:stroke miterlimit="83231f" joinstyle="miter"/>
                  <v:path arrowok="t" textboxrect="0,0,38036,12370"/>
                </v:shape>
                <v:shape id="Shape 15801" o:spid="_x0000_s1285" style="position:absolute;left:7270;top:20177;width:380;height:1039;visibility:visible;mso-wrap-style:square;v-text-anchor:top" coordsize="38036,103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ifiMMA&#10;AADeAAAADwAAAGRycy9kb3ducmV2LnhtbERPTYvCMBC9C/sfwgh7kTW1oJSuUVxB9Cbq7n1opmmx&#10;mZQmaru/3iwseJvH+5zlureNuFPna8cKZtMEBHHhdM1Gwfdl95GB8AFZY+OYFAzkYb16Gy0x1+7B&#10;J7qfgxExhH2OCqoQ2lxKX1Rk0U9dSxy50nUWQ4SdkbrDRwy3jUyTZCEt1hwbKmxpW1FxPd+sgp9y&#10;fzTX3yyd2LS8pMOXmejBKPU+7jefIAL14SX+dx90nD/Pkhn8vRNvkK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nifiMMAAADeAAAADwAAAAAAAAAAAAAAAACYAgAAZHJzL2Rv&#10;d25yZXYueG1sUEsFBgAAAAAEAAQA9QAAAIgDAAAAAA==&#10;" path="m,l38036,r,103962l,103962e" fillcolor="#e8e8e8" stroked="f" strokeweight="0">
                  <v:stroke miterlimit="83231f" joinstyle="miter"/>
                  <v:path arrowok="t" textboxrect="0,0,38036,103962"/>
                </v:shape>
                <v:shape id="Shape 15802" o:spid="_x0000_s1286" style="position:absolute;left:6973;top:21965;width:500;height:1381;visibility:visible;mso-wrap-style:square;v-text-anchor:top" coordsize="49987,138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rg2cIA&#10;AADeAAAADwAAAGRycy9kb3ducmV2LnhtbERPzWoCMRC+F3yHMIK3mlVsWVejiEUq3qr7AONm3F3c&#10;TGKS6vbtG6HQ23x8v7Nc96YTd/KhtaxgMs5AEFdWt1wrKE+71xxEiMgaO8uk4IcCrFeDlyUW2j74&#10;i+7HWIsUwqFABU2MrpAyVA0ZDGPriBN3sd5gTNDXUnt8pHDTyWmWvUuDLaeGBh1tG6qux2+jID/v&#10;wwVneTn/7PzNucPHrNyclBoN+80CRKQ+/ov/3Hud5r/l2RSe76Qb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6uDZwgAAAN4AAAAPAAAAAAAAAAAAAAAAAJgCAABkcnMvZG93&#10;bnJldi54bWxQSwUGAAAAAAQABAD1AAAAhwMAAAAA&#10;" path="m,l49987,r,138188l,138188e" fillcolor="#e8e8e8" stroked="f" strokeweight="0">
                  <v:stroke miterlimit="83231f" joinstyle="miter"/>
                  <v:path arrowok="t" textboxrect="0,0,49987,138188"/>
                </v:shape>
                <v:shape id="Shape 15803" o:spid="_x0000_s1287" style="position:absolute;left:6914;top:21965;width:458;height:484;visibility:visible;mso-wrap-style:square;v-text-anchor:top" coordsize="45822,48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lU2cMA&#10;AADeAAAADwAAAGRycy9kb3ducmV2LnhtbERPTWvCQBC9C/6HZQRvdWO1EqKriCh6kaK2eB2y02xo&#10;djbNrjH9912h4G0e73MWq85WoqXGl44VjEcJCOLc6ZILBR+X3UsKwgdkjZVjUvBLHlbLfm+BmXZ3&#10;PlF7DoWIIewzVGBCqDMpfW7Ioh+5mjhyX66xGCJsCqkbvMdwW8nXJJlJiyXHBoM1bQzl3+ebVUDb&#10;6rh2aXEz723AKV2un/ufiVLDQbeegwjUhaf4333Qcf5bmkzg8U68QS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GlU2cMAAADeAAAADwAAAAAAAAAAAAAAAACYAgAAZHJzL2Rv&#10;d25yZXYueG1sUEsFBgAAAAAEAAQA9QAAAIgDAAAAAA==&#10;" path="m,l45822,r,48399l,48399e" fillcolor="#e8e8e8" stroked="f" strokeweight="0">
                  <v:stroke miterlimit="83231f" joinstyle="miter"/>
                  <v:path arrowok="t" textboxrect="0,0,45822,48399"/>
                </v:shape>
                <v:shape id="Shape 15804" o:spid="_x0000_s1288" style="position:absolute;left:6813;top:21965;width:500;height:895;visibility:visible;mso-wrap-style:square;v-text-anchor:top" coordsize="50000,895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J3KcYA&#10;AADeAAAADwAAAGRycy9kb3ducmV2LnhtbERPS0sDMRC+F/wPYQRvbbZSZdk2La22IHiyb2/DZtws&#10;bibbJG1Xf70RBG/z8T1nMutsIy7kQ+1YwXCQgSAuna65UrDdrPo5iBCRNTaOScEXBZhNb3oTLLS7&#10;8htd1rESKYRDgQpMjG0hZSgNWQwD1xIn7sN5izFBX0nt8ZrCbSPvs+xRWqw5NRhs6clQ+bk+WwV+&#10;tT99714X+ckcFsdnd14eN+9bpe5uu/kYRKQu/ov/3C86zX/IsxH8vpNukN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7J3KcYAAADeAAAADwAAAAAAAAAAAAAAAACYAgAAZHJz&#10;L2Rvd25yZXYueG1sUEsFBgAAAAAEAAQA9QAAAIsDAAAAAA==&#10;" path="m,l50000,r,89509l,89509e" fillcolor="#e8e8e8" stroked="f" strokeweight="0">
                  <v:stroke miterlimit="83231f" joinstyle="miter"/>
                  <v:path arrowok="t" textboxrect="0,0,50000,89509"/>
                </v:shape>
                <v:shape id="Shape 15805" o:spid="_x0000_s1289" style="position:absolute;left:6836;top:22860;width:637;height:486;visibility:visible;mso-wrap-style:square;v-text-anchor:top" coordsize="63703,48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53AcUA&#10;AADeAAAADwAAAGRycy9kb3ducmV2LnhtbERPTWvCQBC9F/oflhF6KbpRGgnRVaQiiKfUFMXbmB2T&#10;YHY2ZLca/323IPQ2j/c582VvGnGjztWWFYxHEQjiwuqaSwXf+WaYgHAeWWNjmRQ8yMFy8foyx1Tb&#10;O3/Rbe9LEULYpaig8r5NpXRFRQbdyLbEgbvYzqAPsCul7vAewk0jJ1E0lQZrDg0VtvRZUXHd/xgF&#10;q491nJ2TTO4yehzep6f4mPcnpd4G/WoGwlPv/8VP91aH+XESxfD3TrhB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TncBxQAAAN4AAAAPAAAAAAAAAAAAAAAAAJgCAABkcnMv&#10;ZG93bnJldi54bWxQSwUGAAAAAAQABAD1AAAAigMAAAAA&#10;" path="m,l63703,r,48679l,48679e" fillcolor="#e8e8e8" stroked="f" strokeweight="0">
                  <v:stroke miterlimit="83231f" joinstyle="miter"/>
                  <v:path arrowok="t" textboxrect="0,0,63703,48679"/>
                </v:shape>
                <v:shape id="Shape 15806" o:spid="_x0000_s1290" style="position:absolute;left:7802;top:22809;width:102;height:436;visibility:visible;mso-wrap-style:square;v-text-anchor:top" coordsize="10135,43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pv38QA&#10;AADeAAAADwAAAGRycy9kb3ducmV2LnhtbERP32vCMBB+H+x/CDfY20y2ocRqlLEytjeZG4JvR3O2&#10;1eZSmth2/70RBr7dx/fzluvRNaKnLtSeDTxPFAjiwtuaSwO/Px9PGkSIyBYbz2TgjwKsV/d3S8ys&#10;H/ib+m0sRQrhkKGBKsY2kzIUFTkME98SJ+7gO4cxwa6UtsMhhbtGvig1kw5rTg0VtvReUXHanp2B&#10;zzzXudrj4Txv5G6jX/N+0EdjHh/GtwWISGO8if/dXzbNn2o1g+s76Qa5u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ab9/EAAAA3gAAAA8AAAAAAAAAAAAAAAAAmAIAAGRycy9k&#10;b3ducmV2LnhtbFBLBQYAAAAABAAEAPUAAACJAwAAAAA=&#10;" path="m,l10135,r,43612l,43612e" fillcolor="#e8e8e8" stroked="f" strokeweight="0">
                  <v:stroke miterlimit="83231f" joinstyle="miter"/>
                  <v:path arrowok="t" textboxrect="0,0,10135,43612"/>
                </v:shape>
                <v:shape id="Shape 15807" o:spid="_x0000_s1291" style="position:absolute;left:7404;top:21964;width:500;height:1281;visibility:visible;mso-wrap-style:square;v-text-anchor:top" coordsize="49987,128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SvssIA&#10;AADeAAAADwAAAGRycy9kb3ducmV2LnhtbERPTWvCQBC9C/6HZQq96aalVkldRUqrXtWWXofsNAnN&#10;zobsGFd/vSsUvM3jfc58GV2jeupC7dnA0zgDRVx4W3Np4OvwOZqBCoJssfFMBs4UYLkYDuaYW3/i&#10;HfV7KVUK4ZCjgUqkzbUORUUOw9i3xIn79Z1DSbArte3wlMJdo5+z7FU7rDk1VNjSe0XF3/7oDODH&#10;2iK/yM/xsovSf2uO683GmMeHuHoDJRTlLv53b22aP5llU7i9k27Qiy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BK+ywgAAAN4AAAAPAAAAAAAAAAAAAAAAAJgCAABkcnMvZG93&#10;bnJldi54bWxQSwUGAAAAAAQABAD1AAAAhwMAAAAA&#10;" path="m,l49987,r,128054l,128054e" fillcolor="#e8e8e8" stroked="f" strokeweight="0">
                  <v:stroke miterlimit="83231f" joinstyle="miter"/>
                  <v:path arrowok="t" textboxrect="0,0,49987,128054"/>
                </v:shape>
                <v:shape id="Shape 15808" o:spid="_x0000_s1292" style="position:absolute;left:7345;top:21964;width:458;height:485;visibility:visible;mso-wrap-style:square;v-text-anchor:top" coordsize="45822,48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hOIckA&#10;AADeAAAADwAAAGRycy9kb3ducmV2LnhtbESPQWvCQBCF7wX/wzIFb3XTUjWkriItRVHaoJWeh+w0&#10;CWZn0+yqsb++cyj0NsN78943s0XvGnWmLtSeDdyPElDEhbc1lwYOH693KagQkS02nsnAlQIs5oOb&#10;GWbWX3hH530slYRwyNBAFWObaR2KihyGkW+JRfvyncMoa1dq2+FFwl2jH5Jkoh3WLA0VtvRcUXHc&#10;n5yB/Li17Vv+uHlJP1eHYvrz/Z7rjTHD2375BCpSH//Nf9drK/jjNBFeeUdm0P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chOIckAAADeAAAADwAAAAAAAAAAAAAAAACYAgAA&#10;ZHJzL2Rvd25yZXYueG1sUEsFBgAAAAAEAAQA9QAAAI4DAAAAAA==&#10;" path="m,l45822,r,48413l,48413e" fillcolor="#e8e8e8" stroked="f" strokeweight="0">
                  <v:stroke miterlimit="83231f" joinstyle="miter"/>
                  <v:path arrowok="t" textboxrect="0,0,45822,48413"/>
                </v:shape>
                <v:shape id="Shape 15809" o:spid="_x0000_s1293" style="position:absolute;left:7303;top:21964;width:500;height:1258;visibility:visible;mso-wrap-style:square;v-text-anchor:top" coordsize="50025,125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Kxo8UA&#10;AADeAAAADwAAAGRycy9kb3ducmV2LnhtbERPTWvCQBC9F/oflil4000Lio2uIYRKaz2I1ou3ITtm&#10;o9nZkN1q7K/vFoTe5vE+Z571thEX6nztWMHzKAFBXDpdc6Vg/7UcTkH4gKyxcUwKbuQhWzw+zDHV&#10;7spbuuxCJWII+xQVmBDaVEpfGrLoR64ljtzRdRZDhF0ldYfXGG4b+ZIkE2mx5thgsKXCUHnefVsF&#10;XOTvP36Tn25vYWlX9tMcNuteqcFTn89ABOrDv/ju/tBx/niavMLfO/EG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srGjxQAAAN4AAAAPAAAAAAAAAAAAAAAAAJgCAABkcnMv&#10;ZG93bnJldi54bWxQSwUGAAAAAAQABAD1AAAAigMAAAAA&#10;" path="m,l50025,r,125781l,125781e" fillcolor="#e8e8e8" stroked="f" strokeweight="0">
                  <v:stroke miterlimit="83231f" joinstyle="miter"/>
                  <v:path arrowok="t" textboxrect="0,0,50025,125781"/>
                </v:shape>
                <v:shape id="Shape 15810" o:spid="_x0000_s1294" style="position:absolute;left:3365;top:21014;width:101;height:91;visibility:visible;mso-wrap-style:square;v-text-anchor:top" coordsize="10147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KvisYA&#10;AADeAAAADwAAAGRycy9kb3ducmV2LnhtbESPQUsDMRCF70L/Q5iCN5utoJZt01IKRVF7sCq9Dptx&#10;s5hMliTbrv/eOQjeZpg3771vtRmDV2dKuYtsYD6rQBE30XbcGvh4398sQOWCbNFHJgM/lGGznlyt&#10;sLbxwm90PpZWiQnnGg24Uvpa69w4CphnsSeW21dMAYusqdU24UXMg9e3VXWvA3YsCQ572jlqvo9D&#10;MMDP3ueXw/D64OJw+qwe7d6mgzHX03G7BFVoLP/iv+8nK/XvFnMBEByZQa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jKvisYAAADeAAAADwAAAAAAAAAAAAAAAACYAgAAZHJz&#10;L2Rvd25yZXYueG1sUEsFBgAAAAAEAAQA9QAAAIsDAAAAAA==&#10;" path="m,l10147,r,9144l,9144e" fillcolor="#e8e8e8" stroked="f" strokeweight="0">
                  <v:stroke miterlimit="83231f" joinstyle="miter"/>
                  <v:path arrowok="t" textboxrect="0,0,10147,9144"/>
                </v:shape>
                <v:shape id="Shape 15811" o:spid="_x0000_s1295" style="position:absolute;left:4035;top:20177;width:116;height:1040;visibility:visible;mso-wrap-style:square;v-text-anchor:top" coordsize="11557,103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37LMUA&#10;AADeAAAADwAAAGRycy9kb3ducmV2LnhtbERP22rCQBB9F/oPyxR8001qLyF1lSIIUkhBDdXHITsm&#10;odnZsLtq/Hu3UOjbHM515svBdOJCzreWFaTTBARxZXXLtYJyv55kIHxA1thZJgU38rBcPIzmmGt7&#10;5S1ddqEWMYR9jgqaEPpcSl81ZNBPbU8cuZN1BkOErpba4TWGm04+JcmrNNhybGiwp1VD1c/ubBR8&#10;FeWq0G+f+0x/l1u3LmbPx9NBqfHj8PEOItAQ/sV/7o2O81+yNIXfd+IN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zfssxQAAAN4AAAAPAAAAAAAAAAAAAAAAAJgCAABkcnMv&#10;ZG93bnJldi54bWxQSwUGAAAAAAQABAD1AAAAigMAAAAA&#10;" path="m,l11557,r,103962l,103962e" fillcolor="#e8e8e8" stroked="f" strokeweight="0">
                  <v:stroke miterlimit="83231f" joinstyle="miter"/>
                  <v:path arrowok="t" textboxrect="0,0,11557,103962"/>
                </v:shape>
                <v:shape id="Shape 15812" o:spid="_x0000_s1296" style="position:absolute;left:4049;top:21166;width:102;height:91;visibility:visible;mso-wrap-style:square;v-text-anchor:top" coordsize="1013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5pxsMA&#10;AADeAAAADwAAAGRycy9kb3ducmV2LnhtbERPTWvCQBC9F/wPywi91U1SUiS6imgLzbEqnofsNEnN&#10;zobdNUn99d1Cobd5vM9ZbyfTiYGcby0rSBcJCOLK6pZrBefT29MShA/IGjvLpOCbPGw3s4c1FtqO&#10;/EHDMdQihrAvUEETQl9I6auGDPqF7Ykj92mdwRChq6V2OMZw08ksSV6kwZZjQ4M97RuqrsebUeDu&#10;+f0yOqq/kulQDUP5eiifz0o9zqfdCkSgKfyL/9zvOs7Pl2kGv+/EG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f5pxsMAAADeAAAADwAAAAAAAAAAAAAAAACYAgAAZHJzL2Rv&#10;d25yZXYueG1sUEsFBgAAAAAEAAQA9QAAAIgDAAAAAA==&#10;" path="m,l10135,r,9144l,9144e" fillcolor="#e8e8e8" stroked="f" strokeweight="0">
                  <v:stroke miterlimit="83231f" joinstyle="miter"/>
                  <v:path arrowok="t" textboxrect="0,0,10135,9144"/>
                </v:shape>
                <v:shape id="Shape 15813" o:spid="_x0000_s1297" style="position:absolute;left:3365;top:20177;width:124;height:887;visibility:visible;mso-wrap-style:square;v-text-anchor:top" coordsize="12370,887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j8RsYA&#10;AADeAAAADwAAAGRycy9kb3ducmV2LnhtbERP22oCMRB9L/gPYQTfaqLFoqtRRGgRxIIXRN+Gzbi7&#10;uJlsN1HXfn0jFPo2h3OdyayxpbhR7QvHGnpdBYI4dabgTMN+9/E6BOEDssHSMWl4kIfZtPUywcS4&#10;O2/otg2ZiCHsE9SQh1AlUvo0J4u+6yriyJ1dbTFEWGfS1HiP4baUfaXepcWCY0OOFS1ySi/bq9Vw&#10;unwdD9/Lx3qeXuVudPpUq5+N0rrTbuZjEIGa8C/+cy9NnD8Y9t7g+U68QU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wj8RsYAAADeAAAADwAAAAAAAAAAAAAAAACYAgAAZHJz&#10;L2Rvd25yZXYueG1sUEsFBgAAAAAEAAQA9QAAAIsDAAAAAA==&#10;" path="m,l12370,r,88747l,88747e" fillcolor="#e8e8e8" stroked="f" strokeweight="0">
                  <v:stroke miterlimit="83231f" joinstyle="miter"/>
                  <v:path arrowok="t" textboxrect="0,0,12370,88747"/>
                </v:shape>
                <v:shape id="Shape 15814" o:spid="_x0000_s1298" style="position:absolute;left:3365;top:20177;width:786;height:124;visibility:visible;mso-wrap-style:square;v-text-anchor:top" coordsize="78600,12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avIsUA&#10;AADeAAAADwAAAGRycy9kb3ducmV2LnhtbERPS2vCQBC+F/wPyxR6KbqJL9LUVaTFx02Mgh6H7DQJ&#10;ZmdDdqvx37tCobf5+J4zW3SmFldqXWVZQTyIQBDnVldcKDgeVv0EhPPIGmvLpOBODhbz3ssMU21v&#10;vKdr5gsRQtilqKD0vkmldHlJBt3ANsSB+7GtQR9gW0jd4i2Em1oOo2gqDVYcGkps6Kuk/JL9GgXZ&#10;+nwexzu7WibfcvT+cd+chvuRUm+v3fIThKfO/4v/3Fsd5k+SeAzPd8IN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xq8ixQAAAN4AAAAPAAAAAAAAAAAAAAAAAJgCAABkcnMv&#10;ZG93bnJldi54bWxQSwUGAAAAAAQABAD1AAAAigMAAAAA&#10;" path="m,l78600,r,12370l,12370e" fillcolor="#e8e8e8" stroked="f" strokeweight="0">
                  <v:stroke miterlimit="83231f" joinstyle="miter"/>
                  <v:path arrowok="t" textboxrect="0,0,78600,12370"/>
                </v:shape>
                <v:shape id="Shape 15815" o:spid="_x0000_s1299" style="position:absolute;left:3415;top:21965;width:500;height:1280;visibility:visible;mso-wrap-style:square;v-text-anchor:top" coordsize="50000,128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RIasUA&#10;AADeAAAADwAAAGRycy9kb3ducmV2LnhtbERPTWvCQBC9C/0PyxR6001aYiW6BhEEaXtQaw+9Ddkx&#10;Cc3Oht1NTP99tyB4m8f7nFUxmlYM5HxjWUE6S0AQl1Y3XCk4f+6mCxA+IGtsLZOCX/JQrB8mK8y1&#10;vfKRhlOoRAxhn6OCOoQul9KXNRn0M9sRR+5incEQoaukdniN4aaVz0kylwYbjg01drStqfw59UaB&#10;Gw+v5/7Lus37x3fW0PblrQus1NPjuFmCCDSGu/jm3us4P1ukGfy/E2+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lEhqxQAAAN4AAAAPAAAAAAAAAAAAAAAAAJgCAABkcnMv&#10;ZG93bnJldi54bWxQSwUGAAAAAAQABAD1AAAAigMAAAAA&#10;" path="m,l50000,r,128041l,128041e" fillcolor="#e8e8e8" stroked="f" strokeweight="0">
                  <v:stroke miterlimit="83231f" joinstyle="miter"/>
                  <v:path arrowok="t" textboxrect="0,0,50000,128041"/>
                </v:shape>
                <v:shape id="Shape 15816" o:spid="_x0000_s1300" style="position:absolute;left:3516;top:21965;width:459;height:484;visibility:visible;mso-wrap-style:square;v-text-anchor:top" coordsize="45822,48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dhnMMA&#10;AADeAAAADwAAAGRycy9kb3ducmV2LnhtbERPTWvCQBC9C/0PyxS86UatEqKrSFH0Ukq14nXIjtnQ&#10;7GzMrjH9992C4G0e73MWq85WoqXGl44VjIYJCOLc6ZILBd/H7SAF4QOyxsoxKfglD6vlS2+BmXZ3&#10;/qL2EAoRQ9hnqMCEUGdS+tyQRT90NXHkLq6xGCJsCqkbvMdwW8lxksykxZJjg8Ga3g3lP4ebVUCb&#10;6mPt0uJmPtuAb3Q8n3bXiVL91249BxGoC0/xw73Xcf40Hc3g/514g1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cdhnMMAAADeAAAADwAAAAAAAAAAAAAAAACYAgAAZHJzL2Rv&#10;d25yZXYueG1sUEsFBgAAAAAEAAQA9QAAAIgDAAAAAA==&#10;" path="m,l45822,r,48399l,48399e" fillcolor="#e8e8e8" stroked="f" strokeweight="0">
                  <v:stroke miterlimit="83231f" joinstyle="miter"/>
                  <v:path arrowok="t" textboxrect="0,0,45822,48399"/>
                </v:shape>
                <v:shape id="Shape 15817" o:spid="_x0000_s1301" style="position:absolute;left:3575;top:21965;width:500;height:1381;visibility:visible;mso-wrap-style:square;v-text-anchor:top" coordsize="49987,138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TVnMMA&#10;AADeAAAADwAAAGRycy9kb3ducmV2LnhtbERP3WrCMBS+H+wdwhnsbqaKuq4ziihj4t1qH+CsObZl&#10;zUmWRO3e3gjC7s7H93sWq8H04kw+dJYVjEcZCOLa6o4bBdXh4yUHESKyxt4yKfijAKvl48MCC20v&#10;/EXnMjYihXAoUEEboyukDHVLBsPIOuLEHa03GBP0jdQeLync9HKSZXNpsOPU0KKjTUv1T3kyCvLv&#10;XTjiNK/ePnv/69x+O63WB6Wen4b1O4hIQ/wX3907nebP8vEr3N5JN8jl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kTVnMMAAADeAAAADwAAAAAAAAAAAAAAAACYAgAAZHJzL2Rv&#10;d25yZXYueG1sUEsFBgAAAAAEAAQA9QAAAIgDAAAAAA==&#10;" path="m,l49987,r,138188l,138188e" fillcolor="#e8e8e8" stroked="f" strokeweight="0">
                  <v:stroke miterlimit="83231f" joinstyle="miter"/>
                  <v:path arrowok="t" textboxrect="0,0,49987,138188"/>
                </v:shape>
                <v:shape id="Shape 15818" o:spid="_x0000_s1302" style="position:absolute;left:3415;top:23194;width:660;height:152;visibility:visible;mso-wrap-style:square;v-text-anchor:top" coordsize="65977,15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vb7sYA&#10;AADeAAAADwAAAGRycy9kb3ducmV2LnhtbESPT2/CMAzF70h8h8hIu0EK2kbVEdDExsRt4o92thrT&#10;VjROlWSlfPv5MImbrff83s+rzeBa1VOIjWcD81kGirj0tuHKwPm0m+agYkK22HomA3eKsFmPRyss&#10;rL/xgfpjqpSEcCzQQJ1SV2gdy5ocxpnviEW7+OAwyRoqbQPeJNy1epFlr9phw9JQY0fbmsrr8dcZ&#10;OHzZc7e86/Kz3y7zD/f9E3bPC2OeJsP7G6hEQ3qY/6/3VvBf8rnwyjsyg1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gvb7sYAAADeAAAADwAAAAAAAAAAAAAAAACYAgAAZHJz&#10;L2Rvd25yZXYueG1sUEsFBgAAAAAEAAQA9QAAAIsDAAAAAA==&#10;" path="m,l65977,r,15215l,15215e" fillcolor="#e8e8e8" stroked="f" strokeweight="0">
                  <v:stroke miterlimit="83231f" joinstyle="miter"/>
                  <v:path arrowok="t" textboxrect="0,0,65977,15215"/>
                </v:shape>
                <v:rect id="Rectangle 449" o:spid="_x0000_s1303" style="position:absolute;left:9534;top:15360;width:8506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Vfk8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V+T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62666A"/>
                            <w:sz w:val="20"/>
                          </w:rPr>
                          <w:t>ОПТОВИК</w:t>
                        </w:r>
                      </w:p>
                    </w:txbxContent>
                  </v:textbox>
                </v:rect>
                <v:rect id="Rectangle 450" o:spid="_x0000_s1304" style="position:absolute;left:9534;top:22029;width:8525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g0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mYNPBAAAA3AAAAA8AAAAAAAAAAAAAAAAAmAIAAGRycy9kb3du&#10;cmV2LnhtbFBLBQYAAAAABAAEAPUAAACG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62666A"/>
                            <w:sz w:val="20"/>
                          </w:rPr>
                          <w:t>РОЗНИЦА</w:t>
                        </w:r>
                      </w:p>
                    </w:txbxContent>
                  </v:textbox>
                </v:rect>
                <w10:wrap type="topAndBottom" anchorx="margin"/>
              </v:group>
            </w:pict>
          </mc:Fallback>
        </mc:AlternateContent>
      </w:r>
      <w:r>
        <w:rPr>
          <w:b/>
          <w:color w:val="1C1C1A"/>
          <w:sz w:val="30"/>
        </w:rPr>
        <w:t>СЕРВИСА ЭЛЕКТРОННОГО ДОКУМЕНТООБОРОТА (ЭДО)</w:t>
      </w:r>
    </w:p>
    <w:p w:rsidR="002C1DA3" w:rsidRDefault="002C1DA3">
      <w:pPr>
        <w:sectPr w:rsidR="002C1DA3">
          <w:pgSz w:w="11906" w:h="16838"/>
          <w:pgMar w:top="872" w:right="861" w:bottom="1440" w:left="850" w:header="720" w:footer="720" w:gutter="0"/>
          <w:cols w:space="720"/>
        </w:sectPr>
      </w:pPr>
    </w:p>
    <w:p w:rsidR="002C1DA3" w:rsidRDefault="0024055B">
      <w:pPr>
        <w:pStyle w:val="1"/>
        <w:spacing w:after="285"/>
      </w:pPr>
      <w:r>
        <w:t>КАК ПОДКЛЮЧИТЬСЯ?</w:t>
      </w:r>
    </w:p>
    <w:p w:rsidR="002C1DA3" w:rsidRDefault="0024055B">
      <w:pPr>
        <w:spacing w:after="289" w:line="248" w:lineRule="auto"/>
        <w:ind w:left="1171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-33</wp:posOffset>
                </wp:positionH>
                <wp:positionV relativeFrom="paragraph">
                  <wp:posOffset>-21914</wp:posOffset>
                </wp:positionV>
                <wp:extent cx="6476867" cy="840694"/>
                <wp:effectExtent l="0" t="0" r="0" b="0"/>
                <wp:wrapNone/>
                <wp:docPr id="13868" name="Group 138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6867" cy="840694"/>
                          <a:chOff x="0" y="0"/>
                          <a:chExt cx="6476867" cy="840694"/>
                        </a:xfrm>
                      </wpg:grpSpPr>
                      <wps:wsp>
                        <wps:cNvPr id="451" name="Shape 451"/>
                        <wps:cNvSpPr/>
                        <wps:spPr>
                          <a:xfrm>
                            <a:off x="0" y="3"/>
                            <a:ext cx="648005" cy="648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5" h="648005">
                                <a:moveTo>
                                  <a:pt x="88354" y="0"/>
                                </a:moveTo>
                                <a:lnTo>
                                  <a:pt x="559638" y="0"/>
                                </a:lnTo>
                                <a:cubicBezTo>
                                  <a:pt x="608444" y="0"/>
                                  <a:pt x="648005" y="39510"/>
                                  <a:pt x="648005" y="88240"/>
                                </a:cubicBezTo>
                                <a:lnTo>
                                  <a:pt x="648005" y="559778"/>
                                </a:lnTo>
                                <a:cubicBezTo>
                                  <a:pt x="648005" y="608508"/>
                                  <a:pt x="608444" y="648005"/>
                                  <a:pt x="559638" y="648005"/>
                                </a:cubicBezTo>
                                <a:lnTo>
                                  <a:pt x="88354" y="648005"/>
                                </a:lnTo>
                                <a:cubicBezTo>
                                  <a:pt x="39548" y="648005"/>
                                  <a:pt x="0" y="608520"/>
                                  <a:pt x="0" y="559790"/>
                                </a:cubicBezTo>
                                <a:lnTo>
                                  <a:pt x="0" y="88240"/>
                                </a:lnTo>
                                <a:cubicBezTo>
                                  <a:pt x="0" y="39510"/>
                                  <a:pt x="39548" y="0"/>
                                  <a:pt x="883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" name="Shape 452"/>
                        <wps:cNvSpPr/>
                        <wps:spPr>
                          <a:xfrm>
                            <a:off x="196998" y="228109"/>
                            <a:ext cx="127000" cy="300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00" h="300660">
                                <a:moveTo>
                                  <a:pt x="41465" y="0"/>
                                </a:moveTo>
                                <a:lnTo>
                                  <a:pt x="127000" y="0"/>
                                </a:lnTo>
                                <a:lnTo>
                                  <a:pt x="127000" y="20726"/>
                                </a:lnTo>
                                <a:lnTo>
                                  <a:pt x="41465" y="20726"/>
                                </a:lnTo>
                                <a:cubicBezTo>
                                  <a:pt x="30036" y="20726"/>
                                  <a:pt x="20726" y="30035"/>
                                  <a:pt x="20726" y="41465"/>
                                </a:cubicBezTo>
                                <a:lnTo>
                                  <a:pt x="20726" y="243649"/>
                                </a:lnTo>
                                <a:cubicBezTo>
                                  <a:pt x="20726" y="263652"/>
                                  <a:pt x="37008" y="279933"/>
                                  <a:pt x="57023" y="279933"/>
                                </a:cubicBezTo>
                                <a:lnTo>
                                  <a:pt x="127000" y="279933"/>
                                </a:lnTo>
                                <a:lnTo>
                                  <a:pt x="127000" y="300660"/>
                                </a:lnTo>
                                <a:lnTo>
                                  <a:pt x="57023" y="300660"/>
                                </a:lnTo>
                                <a:cubicBezTo>
                                  <a:pt x="25578" y="300660"/>
                                  <a:pt x="0" y="275082"/>
                                  <a:pt x="0" y="243649"/>
                                </a:cubicBezTo>
                                <a:lnTo>
                                  <a:pt x="0" y="41465"/>
                                </a:lnTo>
                                <a:cubicBezTo>
                                  <a:pt x="0" y="18593"/>
                                  <a:pt x="18593" y="0"/>
                                  <a:pt x="414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" name="Shape 453"/>
                        <wps:cNvSpPr/>
                        <wps:spPr>
                          <a:xfrm>
                            <a:off x="323999" y="228109"/>
                            <a:ext cx="127013" cy="300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13" h="300660">
                                <a:moveTo>
                                  <a:pt x="0" y="0"/>
                                </a:moveTo>
                                <a:lnTo>
                                  <a:pt x="85535" y="0"/>
                                </a:lnTo>
                                <a:cubicBezTo>
                                  <a:pt x="108407" y="0"/>
                                  <a:pt x="127013" y="18593"/>
                                  <a:pt x="127013" y="41465"/>
                                </a:cubicBezTo>
                                <a:lnTo>
                                  <a:pt x="127013" y="243649"/>
                                </a:lnTo>
                                <a:cubicBezTo>
                                  <a:pt x="127013" y="275082"/>
                                  <a:pt x="101435" y="300660"/>
                                  <a:pt x="69990" y="300660"/>
                                </a:cubicBezTo>
                                <a:lnTo>
                                  <a:pt x="0" y="300660"/>
                                </a:lnTo>
                                <a:lnTo>
                                  <a:pt x="0" y="279933"/>
                                </a:lnTo>
                                <a:lnTo>
                                  <a:pt x="69990" y="279933"/>
                                </a:lnTo>
                                <a:cubicBezTo>
                                  <a:pt x="89992" y="279933"/>
                                  <a:pt x="106274" y="263652"/>
                                  <a:pt x="106274" y="243649"/>
                                </a:cubicBezTo>
                                <a:lnTo>
                                  <a:pt x="106274" y="41465"/>
                                </a:lnTo>
                                <a:cubicBezTo>
                                  <a:pt x="106274" y="30035"/>
                                  <a:pt x="96977" y="20726"/>
                                  <a:pt x="85535" y="20726"/>
                                </a:cubicBezTo>
                                <a:lnTo>
                                  <a:pt x="0" y="207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" name="Shape 454"/>
                        <wps:cNvSpPr/>
                        <wps:spPr>
                          <a:xfrm>
                            <a:off x="235873" y="119242"/>
                            <a:ext cx="176251" cy="119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51" h="119228">
                                <a:moveTo>
                                  <a:pt x="18148" y="0"/>
                                </a:moveTo>
                                <a:lnTo>
                                  <a:pt x="158115" y="0"/>
                                </a:lnTo>
                                <a:cubicBezTo>
                                  <a:pt x="168110" y="0"/>
                                  <a:pt x="176251" y="8141"/>
                                  <a:pt x="176251" y="18148"/>
                                </a:cubicBezTo>
                                <a:lnTo>
                                  <a:pt x="176251" y="119228"/>
                                </a:lnTo>
                                <a:lnTo>
                                  <a:pt x="155524" y="119228"/>
                                </a:lnTo>
                                <a:lnTo>
                                  <a:pt x="155524" y="20726"/>
                                </a:lnTo>
                                <a:lnTo>
                                  <a:pt x="20726" y="20726"/>
                                </a:lnTo>
                                <a:lnTo>
                                  <a:pt x="20726" y="119228"/>
                                </a:lnTo>
                                <a:lnTo>
                                  <a:pt x="0" y="119228"/>
                                </a:lnTo>
                                <a:lnTo>
                                  <a:pt x="0" y="18148"/>
                                </a:lnTo>
                                <a:cubicBezTo>
                                  <a:pt x="0" y="8141"/>
                                  <a:pt x="8141" y="0"/>
                                  <a:pt x="181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19" name="Shape 15819"/>
                        <wps:cNvSpPr/>
                        <wps:spPr>
                          <a:xfrm>
                            <a:off x="277350" y="160710"/>
                            <a:ext cx="31102" cy="31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02" h="31102">
                                <a:moveTo>
                                  <a:pt x="0" y="0"/>
                                </a:moveTo>
                                <a:lnTo>
                                  <a:pt x="31102" y="0"/>
                                </a:lnTo>
                                <a:lnTo>
                                  <a:pt x="31102" y="31102"/>
                                </a:lnTo>
                                <a:lnTo>
                                  <a:pt x="0" y="311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20" name="Shape 15820"/>
                        <wps:cNvSpPr/>
                        <wps:spPr>
                          <a:xfrm>
                            <a:off x="339555" y="160710"/>
                            <a:ext cx="31102" cy="31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02" h="31102">
                                <a:moveTo>
                                  <a:pt x="0" y="0"/>
                                </a:moveTo>
                                <a:lnTo>
                                  <a:pt x="31102" y="0"/>
                                </a:lnTo>
                                <a:lnTo>
                                  <a:pt x="31102" y="31102"/>
                                </a:lnTo>
                                <a:lnTo>
                                  <a:pt x="0" y="311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" name="Shape 457"/>
                        <wps:cNvSpPr/>
                        <wps:spPr>
                          <a:xfrm>
                            <a:off x="342962" y="397365"/>
                            <a:ext cx="39357" cy="392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57" h="39294">
                                <a:moveTo>
                                  <a:pt x="24778" y="0"/>
                                </a:moveTo>
                                <a:lnTo>
                                  <a:pt x="39357" y="0"/>
                                </a:lnTo>
                                <a:lnTo>
                                  <a:pt x="39357" y="17463"/>
                                </a:lnTo>
                                <a:cubicBezTo>
                                  <a:pt x="39357" y="29528"/>
                                  <a:pt x="29566" y="39294"/>
                                  <a:pt x="17488" y="39294"/>
                                </a:cubicBezTo>
                                <a:lnTo>
                                  <a:pt x="0" y="39294"/>
                                </a:lnTo>
                                <a:lnTo>
                                  <a:pt x="0" y="24740"/>
                                </a:lnTo>
                                <a:lnTo>
                                  <a:pt x="17488" y="24740"/>
                                </a:lnTo>
                                <a:cubicBezTo>
                                  <a:pt x="21514" y="24740"/>
                                  <a:pt x="24778" y="21488"/>
                                  <a:pt x="24778" y="17463"/>
                                </a:cubicBezTo>
                                <a:lnTo>
                                  <a:pt x="247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" name="Shape 458"/>
                        <wps:cNvSpPr/>
                        <wps:spPr>
                          <a:xfrm>
                            <a:off x="265683" y="397365"/>
                            <a:ext cx="39357" cy="392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57" h="39294">
                                <a:moveTo>
                                  <a:pt x="0" y="0"/>
                                </a:moveTo>
                                <a:lnTo>
                                  <a:pt x="14580" y="0"/>
                                </a:lnTo>
                                <a:lnTo>
                                  <a:pt x="14580" y="17463"/>
                                </a:lnTo>
                                <a:cubicBezTo>
                                  <a:pt x="14580" y="21488"/>
                                  <a:pt x="17844" y="24740"/>
                                  <a:pt x="21869" y="24740"/>
                                </a:cubicBezTo>
                                <a:lnTo>
                                  <a:pt x="39357" y="24740"/>
                                </a:lnTo>
                                <a:lnTo>
                                  <a:pt x="39357" y="39294"/>
                                </a:lnTo>
                                <a:lnTo>
                                  <a:pt x="21869" y="39294"/>
                                </a:lnTo>
                                <a:cubicBezTo>
                                  <a:pt x="9792" y="39294"/>
                                  <a:pt x="0" y="29528"/>
                                  <a:pt x="0" y="1746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" name="Shape 459"/>
                        <wps:cNvSpPr/>
                        <wps:spPr>
                          <a:xfrm>
                            <a:off x="284199" y="354719"/>
                            <a:ext cx="79172" cy="58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172" h="58217">
                                <a:moveTo>
                                  <a:pt x="68859" y="0"/>
                                </a:moveTo>
                                <a:lnTo>
                                  <a:pt x="79172" y="10287"/>
                                </a:lnTo>
                                <a:lnTo>
                                  <a:pt x="31179" y="58217"/>
                                </a:lnTo>
                                <a:lnTo>
                                  <a:pt x="0" y="27102"/>
                                </a:lnTo>
                                <a:lnTo>
                                  <a:pt x="10312" y="16802"/>
                                </a:lnTo>
                                <a:lnTo>
                                  <a:pt x="31179" y="37630"/>
                                </a:lnTo>
                                <a:lnTo>
                                  <a:pt x="688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" name="Shape 460"/>
                        <wps:cNvSpPr/>
                        <wps:spPr>
                          <a:xfrm>
                            <a:off x="342962" y="320213"/>
                            <a:ext cx="39357" cy="39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57" h="39307">
                                <a:moveTo>
                                  <a:pt x="0" y="0"/>
                                </a:moveTo>
                                <a:lnTo>
                                  <a:pt x="17488" y="0"/>
                                </a:lnTo>
                                <a:cubicBezTo>
                                  <a:pt x="29566" y="0"/>
                                  <a:pt x="39357" y="9779"/>
                                  <a:pt x="39357" y="21844"/>
                                </a:cubicBezTo>
                                <a:lnTo>
                                  <a:pt x="39357" y="39307"/>
                                </a:lnTo>
                                <a:lnTo>
                                  <a:pt x="24778" y="39307"/>
                                </a:lnTo>
                                <a:lnTo>
                                  <a:pt x="24778" y="21844"/>
                                </a:lnTo>
                                <a:cubicBezTo>
                                  <a:pt x="24778" y="17818"/>
                                  <a:pt x="21514" y="14567"/>
                                  <a:pt x="17488" y="14567"/>
                                </a:cubicBezTo>
                                <a:lnTo>
                                  <a:pt x="0" y="145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" name="Shape 461"/>
                        <wps:cNvSpPr/>
                        <wps:spPr>
                          <a:xfrm>
                            <a:off x="265683" y="320213"/>
                            <a:ext cx="39357" cy="39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57" h="39307">
                                <a:moveTo>
                                  <a:pt x="21869" y="0"/>
                                </a:moveTo>
                                <a:lnTo>
                                  <a:pt x="39357" y="0"/>
                                </a:lnTo>
                                <a:lnTo>
                                  <a:pt x="39357" y="14555"/>
                                </a:lnTo>
                                <a:lnTo>
                                  <a:pt x="21869" y="14555"/>
                                </a:lnTo>
                                <a:cubicBezTo>
                                  <a:pt x="17844" y="14555"/>
                                  <a:pt x="14580" y="17818"/>
                                  <a:pt x="14580" y="21844"/>
                                </a:cubicBezTo>
                                <a:lnTo>
                                  <a:pt x="14580" y="39307"/>
                                </a:lnTo>
                                <a:lnTo>
                                  <a:pt x="0" y="39307"/>
                                </a:lnTo>
                                <a:lnTo>
                                  <a:pt x="0" y="21844"/>
                                </a:lnTo>
                                <a:cubicBezTo>
                                  <a:pt x="0" y="9779"/>
                                  <a:pt x="9792" y="0"/>
                                  <a:pt x="218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2" name="Shape 462"/>
                        <wps:cNvSpPr/>
                        <wps:spPr>
                          <a:xfrm>
                            <a:off x="3334183" y="0"/>
                            <a:ext cx="648005" cy="648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5" h="648005">
                                <a:moveTo>
                                  <a:pt x="88354" y="0"/>
                                </a:moveTo>
                                <a:lnTo>
                                  <a:pt x="559638" y="0"/>
                                </a:lnTo>
                                <a:cubicBezTo>
                                  <a:pt x="608444" y="0"/>
                                  <a:pt x="648005" y="39510"/>
                                  <a:pt x="648005" y="88240"/>
                                </a:cubicBezTo>
                                <a:lnTo>
                                  <a:pt x="648005" y="559778"/>
                                </a:lnTo>
                                <a:cubicBezTo>
                                  <a:pt x="648005" y="608508"/>
                                  <a:pt x="608444" y="648005"/>
                                  <a:pt x="559638" y="648005"/>
                                </a:cubicBezTo>
                                <a:lnTo>
                                  <a:pt x="88354" y="648005"/>
                                </a:lnTo>
                                <a:cubicBezTo>
                                  <a:pt x="39560" y="648005"/>
                                  <a:pt x="0" y="608520"/>
                                  <a:pt x="0" y="559790"/>
                                </a:cubicBezTo>
                                <a:lnTo>
                                  <a:pt x="0" y="88240"/>
                                </a:lnTo>
                                <a:cubicBezTo>
                                  <a:pt x="0" y="39510"/>
                                  <a:pt x="39560" y="0"/>
                                  <a:pt x="883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3" name="Shape 463"/>
                        <wps:cNvSpPr/>
                        <wps:spPr>
                          <a:xfrm>
                            <a:off x="3576770" y="491150"/>
                            <a:ext cx="162598" cy="20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598" h="20726">
                                <a:moveTo>
                                  <a:pt x="10363" y="0"/>
                                </a:moveTo>
                                <a:lnTo>
                                  <a:pt x="152235" y="0"/>
                                </a:lnTo>
                                <a:cubicBezTo>
                                  <a:pt x="157962" y="0"/>
                                  <a:pt x="162598" y="4635"/>
                                  <a:pt x="162598" y="10363"/>
                                </a:cubicBezTo>
                                <a:cubicBezTo>
                                  <a:pt x="162598" y="16078"/>
                                  <a:pt x="157962" y="20726"/>
                                  <a:pt x="152235" y="20726"/>
                                </a:cubicBezTo>
                                <a:lnTo>
                                  <a:pt x="10363" y="20726"/>
                                </a:lnTo>
                                <a:cubicBezTo>
                                  <a:pt x="4635" y="20726"/>
                                  <a:pt x="0" y="16078"/>
                                  <a:pt x="0" y="10363"/>
                                </a:cubicBezTo>
                                <a:cubicBezTo>
                                  <a:pt x="0" y="4635"/>
                                  <a:pt x="4635" y="0"/>
                                  <a:pt x="103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4" name="Shape 464"/>
                        <wps:cNvSpPr/>
                        <wps:spPr>
                          <a:xfrm>
                            <a:off x="3603334" y="464065"/>
                            <a:ext cx="29261" cy="45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61" h="45238">
                                <a:moveTo>
                                  <a:pt x="20447" y="1512"/>
                                </a:moveTo>
                                <a:cubicBezTo>
                                  <a:pt x="25972" y="2985"/>
                                  <a:pt x="29261" y="8674"/>
                                  <a:pt x="27775" y="14199"/>
                                </a:cubicBezTo>
                                <a:lnTo>
                                  <a:pt x="21514" y="37554"/>
                                </a:lnTo>
                                <a:cubicBezTo>
                                  <a:pt x="20269" y="42190"/>
                                  <a:pt x="16078" y="45238"/>
                                  <a:pt x="11506" y="45238"/>
                                </a:cubicBezTo>
                                <a:cubicBezTo>
                                  <a:pt x="10617" y="45238"/>
                                  <a:pt x="9716" y="45123"/>
                                  <a:pt x="8814" y="44882"/>
                                </a:cubicBezTo>
                                <a:cubicBezTo>
                                  <a:pt x="3289" y="43396"/>
                                  <a:pt x="0" y="37719"/>
                                  <a:pt x="1486" y="32195"/>
                                </a:cubicBezTo>
                                <a:lnTo>
                                  <a:pt x="7747" y="8839"/>
                                </a:lnTo>
                                <a:cubicBezTo>
                                  <a:pt x="9233" y="3302"/>
                                  <a:pt x="14897" y="0"/>
                                  <a:pt x="20447" y="151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5" name="Shape 465"/>
                        <wps:cNvSpPr/>
                        <wps:spPr>
                          <a:xfrm>
                            <a:off x="3683547" y="464065"/>
                            <a:ext cx="29261" cy="45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61" h="45238">
                                <a:moveTo>
                                  <a:pt x="8814" y="1512"/>
                                </a:moveTo>
                                <a:cubicBezTo>
                                  <a:pt x="14351" y="0"/>
                                  <a:pt x="20028" y="3302"/>
                                  <a:pt x="21514" y="8839"/>
                                </a:cubicBezTo>
                                <a:lnTo>
                                  <a:pt x="27775" y="32195"/>
                                </a:lnTo>
                                <a:cubicBezTo>
                                  <a:pt x="29261" y="37719"/>
                                  <a:pt x="25972" y="43396"/>
                                  <a:pt x="20447" y="44882"/>
                                </a:cubicBezTo>
                                <a:cubicBezTo>
                                  <a:pt x="19545" y="45123"/>
                                  <a:pt x="18644" y="45238"/>
                                  <a:pt x="17755" y="45238"/>
                                </a:cubicBezTo>
                                <a:cubicBezTo>
                                  <a:pt x="13183" y="45238"/>
                                  <a:pt x="8992" y="42190"/>
                                  <a:pt x="7747" y="37554"/>
                                </a:cubicBezTo>
                                <a:lnTo>
                                  <a:pt x="1486" y="14199"/>
                                </a:lnTo>
                                <a:cubicBezTo>
                                  <a:pt x="0" y="8674"/>
                                  <a:pt x="3289" y="2985"/>
                                  <a:pt x="8814" y="151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6" name="Shape 466"/>
                        <wps:cNvSpPr/>
                        <wps:spPr>
                          <a:xfrm>
                            <a:off x="3482010" y="386512"/>
                            <a:ext cx="352120" cy="20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120" h="20726">
                                <a:moveTo>
                                  <a:pt x="10363" y="0"/>
                                </a:moveTo>
                                <a:lnTo>
                                  <a:pt x="341757" y="0"/>
                                </a:lnTo>
                                <a:cubicBezTo>
                                  <a:pt x="347485" y="0"/>
                                  <a:pt x="352120" y="4635"/>
                                  <a:pt x="352120" y="10363"/>
                                </a:cubicBezTo>
                                <a:cubicBezTo>
                                  <a:pt x="352120" y="16078"/>
                                  <a:pt x="347485" y="20726"/>
                                  <a:pt x="341757" y="20726"/>
                                </a:cubicBezTo>
                                <a:lnTo>
                                  <a:pt x="10363" y="20726"/>
                                </a:lnTo>
                                <a:cubicBezTo>
                                  <a:pt x="4635" y="20726"/>
                                  <a:pt x="0" y="16078"/>
                                  <a:pt x="0" y="10363"/>
                                </a:cubicBezTo>
                                <a:cubicBezTo>
                                  <a:pt x="0" y="4635"/>
                                  <a:pt x="4635" y="0"/>
                                  <a:pt x="103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7" name="Shape 467"/>
                        <wps:cNvSpPr/>
                        <wps:spPr>
                          <a:xfrm>
                            <a:off x="3640389" y="413578"/>
                            <a:ext cx="35357" cy="20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57" h="20726">
                                <a:moveTo>
                                  <a:pt x="10376" y="0"/>
                                </a:moveTo>
                                <a:lnTo>
                                  <a:pt x="24993" y="0"/>
                                </a:lnTo>
                                <a:cubicBezTo>
                                  <a:pt x="30721" y="0"/>
                                  <a:pt x="35357" y="4635"/>
                                  <a:pt x="35357" y="10363"/>
                                </a:cubicBezTo>
                                <a:cubicBezTo>
                                  <a:pt x="35357" y="16078"/>
                                  <a:pt x="30721" y="20726"/>
                                  <a:pt x="24993" y="20726"/>
                                </a:cubicBezTo>
                                <a:lnTo>
                                  <a:pt x="10376" y="20726"/>
                                </a:lnTo>
                                <a:cubicBezTo>
                                  <a:pt x="4648" y="20726"/>
                                  <a:pt x="0" y="16078"/>
                                  <a:pt x="0" y="10363"/>
                                </a:cubicBezTo>
                                <a:cubicBezTo>
                                  <a:pt x="0" y="4635"/>
                                  <a:pt x="4648" y="0"/>
                                  <a:pt x="103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8" name="Shape 468"/>
                        <wps:cNvSpPr/>
                        <wps:spPr>
                          <a:xfrm>
                            <a:off x="3453303" y="138727"/>
                            <a:ext cx="204769" cy="321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769" h="321424">
                                <a:moveTo>
                                  <a:pt x="25921" y="0"/>
                                </a:moveTo>
                                <a:lnTo>
                                  <a:pt x="204769" y="0"/>
                                </a:lnTo>
                                <a:lnTo>
                                  <a:pt x="204769" y="20726"/>
                                </a:lnTo>
                                <a:lnTo>
                                  <a:pt x="25921" y="20726"/>
                                </a:lnTo>
                                <a:cubicBezTo>
                                  <a:pt x="23114" y="20726"/>
                                  <a:pt x="20726" y="23101"/>
                                  <a:pt x="20726" y="25921"/>
                                </a:cubicBezTo>
                                <a:lnTo>
                                  <a:pt x="20726" y="295516"/>
                                </a:lnTo>
                                <a:cubicBezTo>
                                  <a:pt x="20726" y="298323"/>
                                  <a:pt x="23114" y="300698"/>
                                  <a:pt x="25921" y="300698"/>
                                </a:cubicBezTo>
                                <a:lnTo>
                                  <a:pt x="204769" y="300698"/>
                                </a:lnTo>
                                <a:lnTo>
                                  <a:pt x="204769" y="321424"/>
                                </a:lnTo>
                                <a:lnTo>
                                  <a:pt x="25921" y="321424"/>
                                </a:lnTo>
                                <a:cubicBezTo>
                                  <a:pt x="11633" y="321424"/>
                                  <a:pt x="0" y="309804"/>
                                  <a:pt x="0" y="295516"/>
                                </a:cubicBezTo>
                                <a:lnTo>
                                  <a:pt x="0" y="25921"/>
                                </a:lnTo>
                                <a:cubicBezTo>
                                  <a:pt x="0" y="11620"/>
                                  <a:pt x="11633" y="0"/>
                                  <a:pt x="259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9" name="Shape 469"/>
                        <wps:cNvSpPr/>
                        <wps:spPr>
                          <a:xfrm>
                            <a:off x="3658071" y="138727"/>
                            <a:ext cx="204768" cy="321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768" h="321424">
                                <a:moveTo>
                                  <a:pt x="0" y="0"/>
                                </a:moveTo>
                                <a:lnTo>
                                  <a:pt x="178848" y="0"/>
                                </a:lnTo>
                                <a:cubicBezTo>
                                  <a:pt x="193135" y="0"/>
                                  <a:pt x="204768" y="11620"/>
                                  <a:pt x="204768" y="25921"/>
                                </a:cubicBezTo>
                                <a:lnTo>
                                  <a:pt x="204768" y="295516"/>
                                </a:lnTo>
                                <a:cubicBezTo>
                                  <a:pt x="204768" y="309804"/>
                                  <a:pt x="193135" y="321424"/>
                                  <a:pt x="178848" y="321424"/>
                                </a:cubicBezTo>
                                <a:lnTo>
                                  <a:pt x="0" y="321424"/>
                                </a:lnTo>
                                <a:lnTo>
                                  <a:pt x="0" y="300698"/>
                                </a:lnTo>
                                <a:lnTo>
                                  <a:pt x="178848" y="300698"/>
                                </a:lnTo>
                                <a:cubicBezTo>
                                  <a:pt x="181654" y="300698"/>
                                  <a:pt x="184042" y="298323"/>
                                  <a:pt x="184042" y="295516"/>
                                </a:cubicBezTo>
                                <a:lnTo>
                                  <a:pt x="184042" y="25921"/>
                                </a:lnTo>
                                <a:cubicBezTo>
                                  <a:pt x="184042" y="23101"/>
                                  <a:pt x="181654" y="20726"/>
                                  <a:pt x="178848" y="20726"/>
                                </a:cubicBezTo>
                                <a:lnTo>
                                  <a:pt x="0" y="207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0" name="Shape 470"/>
                        <wps:cNvSpPr/>
                        <wps:spPr>
                          <a:xfrm>
                            <a:off x="3678771" y="209413"/>
                            <a:ext cx="42774" cy="427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74" h="42786">
                                <a:moveTo>
                                  <a:pt x="0" y="0"/>
                                </a:moveTo>
                                <a:lnTo>
                                  <a:pt x="19012" y="0"/>
                                </a:lnTo>
                                <a:cubicBezTo>
                                  <a:pt x="32131" y="0"/>
                                  <a:pt x="42774" y="10642"/>
                                  <a:pt x="42774" y="23774"/>
                                </a:cubicBezTo>
                                <a:lnTo>
                                  <a:pt x="42774" y="42786"/>
                                </a:lnTo>
                                <a:lnTo>
                                  <a:pt x="26937" y="42786"/>
                                </a:lnTo>
                                <a:lnTo>
                                  <a:pt x="26937" y="23774"/>
                                </a:lnTo>
                                <a:cubicBezTo>
                                  <a:pt x="26937" y="19393"/>
                                  <a:pt x="23381" y="15849"/>
                                  <a:pt x="19012" y="15849"/>
                                </a:cubicBezTo>
                                <a:lnTo>
                                  <a:pt x="0" y="158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1" name="Shape 471"/>
                        <wps:cNvSpPr/>
                        <wps:spPr>
                          <a:xfrm>
                            <a:off x="3594828" y="209417"/>
                            <a:ext cx="42761" cy="427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61" h="42786">
                                <a:moveTo>
                                  <a:pt x="23762" y="0"/>
                                </a:moveTo>
                                <a:lnTo>
                                  <a:pt x="42761" y="0"/>
                                </a:lnTo>
                                <a:lnTo>
                                  <a:pt x="42761" y="15849"/>
                                </a:lnTo>
                                <a:lnTo>
                                  <a:pt x="23762" y="15849"/>
                                </a:lnTo>
                                <a:cubicBezTo>
                                  <a:pt x="19380" y="15849"/>
                                  <a:pt x="15837" y="19393"/>
                                  <a:pt x="15837" y="23774"/>
                                </a:cubicBezTo>
                                <a:lnTo>
                                  <a:pt x="15837" y="42786"/>
                                </a:lnTo>
                                <a:lnTo>
                                  <a:pt x="0" y="42786"/>
                                </a:lnTo>
                                <a:lnTo>
                                  <a:pt x="0" y="23774"/>
                                </a:lnTo>
                                <a:cubicBezTo>
                                  <a:pt x="0" y="10642"/>
                                  <a:pt x="10630" y="0"/>
                                  <a:pt x="237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2" name="Shape 472"/>
                        <wps:cNvSpPr/>
                        <wps:spPr>
                          <a:xfrm>
                            <a:off x="3678771" y="293413"/>
                            <a:ext cx="42774" cy="427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74" h="42799">
                                <a:moveTo>
                                  <a:pt x="26937" y="0"/>
                                </a:moveTo>
                                <a:lnTo>
                                  <a:pt x="42774" y="0"/>
                                </a:lnTo>
                                <a:lnTo>
                                  <a:pt x="42774" y="19024"/>
                                </a:lnTo>
                                <a:cubicBezTo>
                                  <a:pt x="42774" y="32156"/>
                                  <a:pt x="32131" y="42799"/>
                                  <a:pt x="19012" y="42799"/>
                                </a:cubicBezTo>
                                <a:lnTo>
                                  <a:pt x="0" y="42799"/>
                                </a:lnTo>
                                <a:lnTo>
                                  <a:pt x="0" y="26950"/>
                                </a:lnTo>
                                <a:lnTo>
                                  <a:pt x="19012" y="26950"/>
                                </a:lnTo>
                                <a:cubicBezTo>
                                  <a:pt x="23381" y="26950"/>
                                  <a:pt x="26937" y="23393"/>
                                  <a:pt x="26937" y="19024"/>
                                </a:cubicBezTo>
                                <a:lnTo>
                                  <a:pt x="269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" name="Shape 473"/>
                        <wps:cNvSpPr/>
                        <wps:spPr>
                          <a:xfrm>
                            <a:off x="3594823" y="293413"/>
                            <a:ext cx="42761" cy="427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761" h="42799">
                                <a:moveTo>
                                  <a:pt x="0" y="0"/>
                                </a:moveTo>
                                <a:lnTo>
                                  <a:pt x="15837" y="0"/>
                                </a:lnTo>
                                <a:lnTo>
                                  <a:pt x="15837" y="19025"/>
                                </a:lnTo>
                                <a:cubicBezTo>
                                  <a:pt x="15837" y="23406"/>
                                  <a:pt x="19393" y="26950"/>
                                  <a:pt x="23762" y="26950"/>
                                </a:cubicBezTo>
                                <a:lnTo>
                                  <a:pt x="42761" y="26950"/>
                                </a:lnTo>
                                <a:lnTo>
                                  <a:pt x="42761" y="42799"/>
                                </a:lnTo>
                                <a:lnTo>
                                  <a:pt x="23762" y="42799"/>
                                </a:lnTo>
                                <a:cubicBezTo>
                                  <a:pt x="10643" y="42799"/>
                                  <a:pt x="0" y="32157"/>
                                  <a:pt x="0" y="1902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4" name="Shape 474"/>
                        <wps:cNvSpPr/>
                        <wps:spPr>
                          <a:xfrm>
                            <a:off x="3614941" y="246986"/>
                            <a:ext cx="86017" cy="63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017" h="63386">
                                <a:moveTo>
                                  <a:pt x="74816" y="0"/>
                                </a:moveTo>
                                <a:lnTo>
                                  <a:pt x="86017" y="11201"/>
                                </a:lnTo>
                                <a:lnTo>
                                  <a:pt x="33871" y="63386"/>
                                </a:lnTo>
                                <a:lnTo>
                                  <a:pt x="0" y="29502"/>
                                </a:lnTo>
                                <a:lnTo>
                                  <a:pt x="11214" y="18300"/>
                                </a:lnTo>
                                <a:lnTo>
                                  <a:pt x="33871" y="40970"/>
                                </a:lnTo>
                                <a:lnTo>
                                  <a:pt x="748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6" name="Shape 526"/>
                        <wps:cNvSpPr/>
                        <wps:spPr>
                          <a:xfrm>
                            <a:off x="738214" y="840694"/>
                            <a:ext cx="240548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5482">
                                <a:moveTo>
                                  <a:pt x="0" y="0"/>
                                </a:moveTo>
                                <a:lnTo>
                                  <a:pt x="2405482" y="0"/>
                                </a:lnTo>
                              </a:path>
                            </a:pathLst>
                          </a:custGeom>
                          <a:ln w="13843" cap="flat">
                            <a:miter lim="127000"/>
                          </a:ln>
                        </wps:spPr>
                        <wps:style>
                          <a:lnRef idx="1">
                            <a:srgbClr val="E4E4E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7" name="Shape 527"/>
                        <wps:cNvSpPr/>
                        <wps:spPr>
                          <a:xfrm>
                            <a:off x="4071385" y="840694"/>
                            <a:ext cx="240548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5482">
                                <a:moveTo>
                                  <a:pt x="0" y="0"/>
                                </a:moveTo>
                                <a:lnTo>
                                  <a:pt x="2405482" y="0"/>
                                </a:lnTo>
                              </a:path>
                            </a:pathLst>
                          </a:custGeom>
                          <a:ln w="13843" cap="flat">
                            <a:miter lim="127000"/>
                          </a:ln>
                        </wps:spPr>
                        <wps:style>
                          <a:lnRef idx="1">
                            <a:srgbClr val="E4E4E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74C3C2" id="Group 13868" o:spid="_x0000_s1026" style="position:absolute;margin-left:0;margin-top:-1.75pt;width:510pt;height:66.2pt;z-index:251662336" coordsize="64768,84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">
                <v:shape id="Shape 451" o:spid="_x0000_s1027" style="position:absolute;width:6480;height:6480;visibility:visible;mso-wrap-style:square;v-text-anchor:top" coordsize="648005,648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Gce8YA&#10;AADcAAAADwAAAGRycy9kb3ducmV2LnhtbESPQWvCQBSE74L/YXmF3nRjaEVSVxFpg7SIGNtDb4/s&#10;azaYfRuya0z/fbcgeBxm5htmuR5sI3rqfO1YwWyagCAuna65UvB5epssQPiArLFxTAp+ycN6NR4t&#10;MdPuykfqi1CJCGGfoQITQptJ6UtDFv3UtcTR+3GdxRBlV0nd4TXCbSPTJJlLizXHBYMtbQ2V5+Ji&#10;FWD6vdn3+SVPDzvz9V6E8wfmr0o9PgybFxCBhnAP39o7reDpeQb/Z+IR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Gce8YAAADcAAAADwAAAAAAAAAAAAAAAACYAgAAZHJz&#10;L2Rvd25yZXYueG1sUEsFBgAAAAAEAAQA9QAAAIsDAAAAAA==&#10;" path="m88354,l559638,v48806,,88367,39510,88367,88240l648005,559778v,48730,-39561,88227,-88367,88227l88354,648005c39548,648005,,608520,,559790l,88240c,39510,39548,,88354,xe" fillcolor="#f6f52c" stroked="f" strokeweight="0">
                  <v:stroke miterlimit="83231f" joinstyle="miter"/>
                  <v:path arrowok="t" textboxrect="0,0,648005,648005"/>
                </v:shape>
                <v:shape id="Shape 452" o:spid="_x0000_s1028" style="position:absolute;left:1969;top:2281;width:1270;height:3006;visibility:visible;mso-wrap-style:square;v-text-anchor:top" coordsize="127000,300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FCRMMA&#10;AADcAAAADwAAAGRycy9kb3ducmV2LnhtbESP3UrEMBSE74V9h3AWvHMTS5WlbnYpilBFhP15gENy&#10;bIvNOaWJu/XtjSB4OczMN8xmN4dBnWmKvbCF25UBRezE99xaOB2fb9agYkL2OAiThW+KsNsurjZY&#10;ebnwns6H1KoM4VihhS6lsdI6uo4CxpWMxNn7kClgynJqtZ/wkuFh0IUx9zpgz3mhw5EeO3Kfh69g&#10;oQinunx6k3qWpnw1zsnLu2msvV7O9QOoRHP6D/+1G2+hvCvg90w+Anr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pFCRMMAAADcAAAADwAAAAAAAAAAAAAAAACYAgAAZHJzL2Rv&#10;d25yZXYueG1sUEsFBgAAAAAEAAQA9QAAAIgDAAAAAA==&#10;" path="m41465,r85535,l127000,20726r-85535,c30036,20726,20726,30035,20726,41465r,202184c20726,263652,37008,279933,57023,279933r69977,l127000,300660r-69977,c25578,300660,,275082,,243649l,41465c,18593,18593,,41465,xe" fillcolor="#63666a" stroked="f" strokeweight="0">
                  <v:stroke miterlimit="83231f" joinstyle="miter"/>
                  <v:path arrowok="t" textboxrect="0,0,127000,300660"/>
                </v:shape>
                <v:shape id="Shape 453" o:spid="_x0000_s1029" style="position:absolute;left:3239;top:2281;width:1271;height:3006;visibility:visible;mso-wrap-style:square;v-text-anchor:top" coordsize="127013,300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owPMMA&#10;AADcAAAADwAAAGRycy9kb3ducmV2LnhtbESPW4vCMBSE3wX/QzjCvmnqZaVUo7iCsIgv3t4PybGt&#10;NifdJmr332+EBR+HmfmGmS9bW4kHNb50rGA4SEAQa2dKzhWcjpt+CsIHZIOVY1LwSx6Wi25njplx&#10;T97T4xByESHsM1RQhFBnUnpdkEU/cDVx9C6usRiibHJpGnxGuK3kKEmm0mLJcaHAmtYF6dvhbhXs&#10;9uOt3uY/li9f9Tm9pqyPE1bqo9euZiACteEd/m9/GwWTzzG8zsQj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owPMMAAADcAAAADwAAAAAAAAAAAAAAAACYAgAAZHJzL2Rv&#10;d25yZXYueG1sUEsFBgAAAAAEAAQA9QAAAIgDAAAAAA==&#10;" path="m,l85535,v22872,,41478,18593,41478,41465l127013,243649v,31433,-25578,57011,-57023,57011l,300660,,279933r69990,c89992,279933,106274,263652,106274,243649r,-202184c106274,30035,96977,20726,85535,20726l,20726,,xe" fillcolor="#63666a" stroked="f" strokeweight="0">
                  <v:stroke miterlimit="83231f" joinstyle="miter"/>
                  <v:path arrowok="t" textboxrect="0,0,127013,300660"/>
                </v:shape>
                <v:shape id="Shape 454" o:spid="_x0000_s1030" style="position:absolute;left:2358;top:1192;width:1763;height:1192;visibility:visible;mso-wrap-style:square;v-text-anchor:top" coordsize="176251,119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if+sUA&#10;AADcAAAADwAAAGRycy9kb3ducmV2LnhtbESPzWsCMRTE7wX/h/CE3mrWsn6wNYqULvTiwVWwx9fN&#10;2w+6eVmSVNf/3giCx2FmfsOsNoPpxJmcby0rmE4SEMSl1S3XCo6H/G0JwgdkjZ1lUnAlD5v16GWF&#10;mbYX3tO5CLWIEPYZKmhC6DMpfdmQQT+xPXH0KusMhihdLbXDS4SbTr4nyVwabDkuNNjTZ0PlX/Fv&#10;FOzdb5Xu3HWx/CnS6mh1ftp95Uq9joftB4hAQ3iGH+1vrSCdpXA/E4+AX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J/6xQAAANwAAAAPAAAAAAAAAAAAAAAAAJgCAABkcnMv&#10;ZG93bnJldi54bWxQSwUGAAAAAAQABAD1AAAAigMAAAAA&#10;" path="m18148,l158115,v9995,,18136,8141,18136,18148l176251,119228r-20727,l155524,20726r-134798,l20726,119228,,119228,,18148c,8141,8141,,18148,xe" fillcolor="#63666a" stroked="f" strokeweight="0">
                  <v:stroke miterlimit="83231f" joinstyle="miter"/>
                  <v:path arrowok="t" textboxrect="0,0,176251,119228"/>
                </v:shape>
                <v:shape id="Shape 15819" o:spid="_x0000_s1031" style="position:absolute;left:2773;top:1607;width:311;height:311;visibility:visible;mso-wrap-style:square;v-text-anchor:top" coordsize="31102,31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pY7MYA&#10;AADeAAAADwAAAGRycy9kb3ducmV2LnhtbERP22oCMRB9L/gPYYS+FM1aqZfVKLZUUCyl1UJ9HDbj&#10;bnAzWTbR3f69KRT6NodznfmytaW4Uu2NYwWDfgKCOHPacK7g67DuTUD4gKyxdEwKfsjDctG5m2Oq&#10;XcOfdN2HXMQQ9ikqKEKoUil9VpBF33cVceROrrYYIqxzqWtsYrgt5WOSjKRFw7GhwIpeCsrO+4tV&#10;cHp2Zvh9MR8P49fq+Pa+lQ3tpFL33XY1AxGoDf/iP/dGx/lPk8EUft+JN8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8pY7MYAAADeAAAADwAAAAAAAAAAAAAAAACYAgAAZHJz&#10;L2Rvd25yZXYueG1sUEsFBgAAAAAEAAQA9QAAAIsDAAAAAA==&#10;" path="m,l31102,r,31102l,31102,,e" fillcolor="#63666a" stroked="f" strokeweight="0">
                  <v:stroke miterlimit="83231f" joinstyle="miter"/>
                  <v:path arrowok="t" textboxrect="0,0,31102,31102"/>
                </v:shape>
                <v:shape id="Shape 15820" o:spid="_x0000_s1032" style="position:absolute;left:3395;top:1607;width:311;height:311;visibility:visible;mso-wrap-style:square;v-text-anchor:top" coordsize="31102,31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w7zMkA&#10;AADeAAAADwAAAGRycy9kb3ducmV2LnhtbESPT0vDQBDF74LfYRmhF2k3VmxL7LZoUVBaxP6Behyy&#10;02QxOxuy2yZ+e+cgeJth3rz3fvNl72t1oTa6wAbuRhko4iJYx6WBw/51OAMVE7LFOjAZ+KEIy8X1&#10;1RxzGzre0mWXSiUmHHM0UKXU5FrHoiKPcRQaYrmdQusxydqW2rbYibmv9TjLJtqjY0mosKFVRcX3&#10;7uwNnJ6Duz+e3eft9KX52ny8647W2pjBTf/0CCpRn/7Ff99vVuo/zMYCIDgyg178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/Jw7zMkAAADeAAAADwAAAAAAAAAAAAAAAACYAgAA&#10;ZHJzL2Rvd25yZXYueG1sUEsFBgAAAAAEAAQA9QAAAI4DAAAAAA==&#10;" path="m,l31102,r,31102l,31102,,e" fillcolor="#63666a" stroked="f" strokeweight="0">
                  <v:stroke miterlimit="83231f" joinstyle="miter"/>
                  <v:path arrowok="t" textboxrect="0,0,31102,31102"/>
                </v:shape>
                <v:shape id="Shape 457" o:spid="_x0000_s1033" style="position:absolute;left:3429;top:3973;width:394;height:393;visibility:visible;mso-wrap-style:square;v-text-anchor:top" coordsize="39357,39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m69cQA&#10;AADcAAAADwAAAGRycy9kb3ducmV2LnhtbESP0WrCQBRE34X+w3ILfasbS7USXaWIQSmlkOgHXLPX&#10;JJi9G3ZXjX/fFQQfh5k5w8yXvWnFhZxvLCsYDRMQxKXVDVcK9rvsfQrCB2SNrWVScCMPy8XLYI6p&#10;tlfO6VKESkQI+xQV1CF0qZS+rMmgH9qOOHpH6wyGKF0ltcNrhJtWfiTJRBpsOC7U2NGqpvJUnI2C&#10;Q+aOrcz+HP+u8nwfJutN+ZMo9fbaf89ABOrDM/xob7WCz/EX3M/EIy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7ZuvXEAAAA3AAAAA8AAAAAAAAAAAAAAAAAmAIAAGRycy9k&#10;b3ducmV2LnhtbFBLBQYAAAAABAAEAPUAAACJAwAAAAA=&#10;" path="m24778,l39357,r,17463c39357,29528,29566,39294,17488,39294l,39294,,24740r17488,c21514,24740,24778,21488,24778,17463l24778,xe" fillcolor="#63666a" stroked="f" strokeweight="0">
                  <v:stroke miterlimit="83231f" joinstyle="miter"/>
                  <v:path arrowok="t" textboxrect="0,0,39357,39294"/>
                </v:shape>
                <v:shape id="Shape 458" o:spid="_x0000_s1034" style="position:absolute;left:2656;top:3973;width:394;height:393;visibility:visible;mso-wrap-style:square;v-text-anchor:top" coordsize="39357,39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Yuh8EA&#10;AADcAAAADwAAAGRycy9kb3ducmV2LnhtbERP3WrCMBS+H/gO4QjeraljK6MaRcQyGWNQ1wc4Nse2&#10;2JyUJLP17c3FYJcf3/96O5le3Mj5zrKCZZKCIK6t7rhRUP0Uz+8gfEDW2FsmBXfysN3MntaYazty&#10;SbdTaEQMYZ+jgjaEIZfS1y0Z9IkdiCN3sc5giNA1UjscY7jp5UuaZtJgx7GhxYH2LdXX069RcC7c&#10;pZfFt+OvfVlWITt81J+pUov5tFuBCDSFf/Gf+6gVvL7FtfFMPAJy8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9GLofBAAAA3AAAAA8AAAAAAAAAAAAAAAAAmAIAAGRycy9kb3du&#10;cmV2LnhtbFBLBQYAAAAABAAEAPUAAACGAwAAAAA=&#10;" path="m,l14580,r,17463c14580,21488,17844,24740,21869,24740r17488,l39357,39294r-17488,c9792,39294,,29528,,17463l,xe" fillcolor="#63666a" stroked="f" strokeweight="0">
                  <v:stroke miterlimit="83231f" joinstyle="miter"/>
                  <v:path arrowok="t" textboxrect="0,0,39357,39294"/>
                </v:shape>
                <v:shape id="Shape 459" o:spid="_x0000_s1035" style="position:absolute;left:2841;top:3547;width:792;height:582;visibility:visible;mso-wrap-style:square;v-text-anchor:top" coordsize="79172,58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78E8YA&#10;AADcAAAADwAAAGRycy9kb3ducmV2LnhtbESPQWvCQBSE74L/YXlCL9JsLLWYmFVUWijUHKr1/sg+&#10;k2j2bchuNf77bkHwOMzMN0y27E0jLtS52rKCSRSDIC6srrlU8LP/eJ6BcB5ZY2OZFNzIwXIxHGSY&#10;anvlb7rsfCkChF2KCirv21RKV1Rk0EW2JQ7e0XYGfZBdKXWH1wA3jXyJ4zdpsOawUGFLm4qK8+7X&#10;KMiTw3ZSj/Vttj/np/X7JvdffaLU06hfzUF46v0jfG9/agWv0wT+z4Qj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P78E8YAAADcAAAADwAAAAAAAAAAAAAAAACYAgAAZHJz&#10;L2Rvd25yZXYueG1sUEsFBgAAAAAEAAQA9QAAAIsDAAAAAA==&#10;" path="m68859,l79172,10287,31179,58217,,27102,10312,16802,31179,37630,68859,xe" fillcolor="#63666a" stroked="f" strokeweight="0">
                  <v:stroke miterlimit="83231f" joinstyle="miter"/>
                  <v:path arrowok="t" textboxrect="0,0,79172,58217"/>
                </v:shape>
                <v:shape id="Shape 460" o:spid="_x0000_s1036" style="position:absolute;left:3429;top:3202;width:394;height:393;visibility:visible;mso-wrap-style:square;v-text-anchor:top" coordsize="39357,39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5bsMAA&#10;AADcAAAADwAAAGRycy9kb3ducmV2LnhtbERPzWrCQBC+C77DMoIXqRul2pK6ighCLwG1PsCQHbOh&#10;2dmQHU18e/dQ6PHj+9/sBt+oB3WxDmxgMc9AEZfB1lwZuP4c3z5BRUG22AQmA0+KsNuORxvMbej5&#10;TI+LVCqFcMzRgBNpc61j6chjnIeWOHG30HmUBLtK2w77FO4bvcyytfZYc2pw2NLBUfl7uXsD2ces&#10;mLlT3a8WcqtCuMu+uBbGTCfD/guU0CD/4j/3tzXwvk7z05l0BPT2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5bsMAAAADcAAAADwAAAAAAAAAAAAAAAACYAgAAZHJzL2Rvd25y&#10;ZXYueG1sUEsFBgAAAAAEAAQA9QAAAIUDAAAAAA==&#10;" path="m,l17488,c29566,,39357,9779,39357,21844r,17463l24778,39307r,-17463c24778,17818,21514,14567,17488,14567l,14567,,xe" fillcolor="#63666a" stroked="f" strokeweight="0">
                  <v:stroke miterlimit="83231f" joinstyle="miter"/>
                  <v:path arrowok="t" textboxrect="0,0,39357,39307"/>
                </v:shape>
                <v:shape id="Shape 461" o:spid="_x0000_s1037" style="position:absolute;left:2656;top:3202;width:394;height:393;visibility:visible;mso-wrap-style:square;v-text-anchor:top" coordsize="39357,39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L+K8QA&#10;AADcAAAADwAAAGRycy9kb3ducmV2LnhtbESPzWrDMBCE74W+g9hAL6GRXdo0OFFCKBR6MeTvARZr&#10;Y5lYK2NtYvftq0Igx2FmvmFWm9G36kZ9bAIbyGcZKOIq2IZrA6fj9+sCVBRki21gMvBLETbr56cV&#10;FjYMvKfbQWqVIBwLNOBEukLrWDnyGGehI07eOfQeJcm+1rbHIcF9q9+ybK49NpwWHHb05ai6HK7e&#10;QPY5Ladu1wwfuZzrEK6yLU+lMS+TcbsEJTTKI3xv/1gD7/Mc/s+kI6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C/ivEAAAA3AAAAA8AAAAAAAAAAAAAAAAAmAIAAGRycy9k&#10;b3ducmV2LnhtbFBLBQYAAAAABAAEAPUAAACJAwAAAAA=&#10;" path="m21869,l39357,r,14555l21869,14555v-4025,,-7289,3263,-7289,7289l14580,39307,,39307,,21844c,9779,9792,,21869,xe" fillcolor="#63666a" stroked="f" strokeweight="0">
                  <v:stroke miterlimit="83231f" joinstyle="miter"/>
                  <v:path arrowok="t" textboxrect="0,0,39357,39307"/>
                </v:shape>
                <v:shape id="Shape 462" o:spid="_x0000_s1038" style="position:absolute;left:33341;width:6480;height:6480;visibility:visible;mso-wrap-style:square;v-text-anchor:top" coordsize="648005,648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/IscUA&#10;AADcAAAADwAAAGRycy9kb3ducmV2LnhtbESPQWvCQBSE7wX/w/IKvdVNg4ikriJFg1REjO2ht0f2&#10;NRvMvg3ZNcZ/7xYKHoeZ+YaZLwfbiJ46XztW8DZOQBCXTtdcKfg6bV5nIHxA1tg4JgU38rBcjJ7m&#10;mGl35SP1RahEhLDPUIEJoc2k9KUhi37sWuLo/brOYoiyq6Tu8BrhtpFpkkylxZrjgsGWPgyV5+Ji&#10;FWD6s9r3+SVPD1vz/VmE8w7ztVIvz8PqHUSgITzC/+2tVjCZpvB3Jh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T8ixxQAAANwAAAAPAAAAAAAAAAAAAAAAAJgCAABkcnMv&#10;ZG93bnJldi54bWxQSwUGAAAAAAQABAD1AAAAigMAAAAA&#10;" path="m88354,l559638,v48806,,88367,39510,88367,88240l648005,559778v,48730,-39561,88227,-88367,88227l88354,648005c39560,648005,,608520,,559790l,88240c,39510,39560,,88354,xe" fillcolor="#f6f52c" stroked="f" strokeweight="0">
                  <v:stroke miterlimit="83231f" joinstyle="miter"/>
                  <v:path arrowok="t" textboxrect="0,0,648005,648005"/>
                </v:shape>
                <v:shape id="Shape 463" o:spid="_x0000_s1039" style="position:absolute;left:35767;top:4911;width:1626;height:207;visibility:visible;mso-wrap-style:square;v-text-anchor:top" coordsize="162598,20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fJXcMA&#10;AADcAAAADwAAAGRycy9kb3ducmV2LnhtbESPS4vCQBCE7wv+h6EFb+vEByFER/GBIN6Mj3OTaZNg&#10;pidmRs3++x1hYY9FVX1FzZedqcWLWldZVjAaRiCIc6srLhScT7vvBITzyBpry6TghxwsF72vOaba&#10;vvlIr8wXIkDYpaig9L5JpXR5SQbd0DbEwbvZ1qAPsi2kbvEd4KaW4yiKpcGKw0KJDW1Kyu/Z0yiw&#10;z+J6y7ZV4uv49LjIZB1vDp1Sg363moHw1Pn/8F97rxVM4wl8zoQj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PfJXcMAAADcAAAADwAAAAAAAAAAAAAAAACYAgAAZHJzL2Rv&#10;d25yZXYueG1sUEsFBgAAAAAEAAQA9QAAAIgDAAAAAA==&#10;" path="m10363,l152235,v5727,,10363,4635,10363,10363c162598,16078,157962,20726,152235,20726r-141872,c4635,20726,,16078,,10363,,4635,4635,,10363,xe" fillcolor="#63666a" stroked="f" strokeweight="0">
                  <v:stroke miterlimit="83231f" joinstyle="miter"/>
                  <v:path arrowok="t" textboxrect="0,0,162598,20726"/>
                </v:shape>
                <v:shape id="Shape 464" o:spid="_x0000_s1040" style="position:absolute;left:36033;top:4640;width:292;height:453;visibility:visible;mso-wrap-style:square;v-text-anchor:top" coordsize="29261,452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CukcUA&#10;AADcAAAADwAAAGRycy9kb3ducmV2LnhtbESPQWvCQBSE74L/YXlCL6IbSwglukoNFFp6EK1QvT2y&#10;zyQ0+zbsbpP037uFQo/DzHzDbHajaUVPzjeWFayWCQji0uqGKwXnj5fFEwgfkDW2lknBD3nYbaeT&#10;DebaDnyk/hQqESHsc1RQh9DlUvqyJoN+aTvi6N2sMxiidJXUDocIN618TJJMGmw4LtTYUVFT+XX6&#10;Ngouc3eQGb0Tmv1noc9vV5rLq1IPs/F5DSLQGP7Df+1XrSDNUvg9E4+A3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IK6RxQAAANwAAAAPAAAAAAAAAAAAAAAAAJgCAABkcnMv&#10;ZG93bnJldi54bWxQSwUGAAAAAAQABAD1AAAAigMAAAAA&#10;" path="m20447,1512v5525,1473,8814,7162,7328,12687l21514,37554v-1245,4636,-5436,7684,-10008,7684c10617,45238,9716,45123,8814,44882,3289,43396,,37719,1486,32195l7747,8839c9233,3302,14897,,20447,1512xe" fillcolor="#63666a" stroked="f" strokeweight="0">
                  <v:stroke miterlimit="83231f" joinstyle="miter"/>
                  <v:path arrowok="t" textboxrect="0,0,29261,45238"/>
                </v:shape>
                <v:shape id="Shape 465" o:spid="_x0000_s1041" style="position:absolute;left:36835;top:4640;width:293;height:453;visibility:visible;mso-wrap-style:square;v-text-anchor:top" coordsize="29261,452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wLCsUA&#10;AADcAAAADwAAAGRycy9kb3ducmV2LnhtbESPT2vCQBTE7wW/w/IEL9JsKm2QNKuoULD0IP6B1tsj&#10;+0yC2bdhd9X023cLgsdhZn7DFPPetOJKzjeWFbwkKQji0uqGKwWH/cfzFIQPyBpby6TglzzMZ4On&#10;AnNtb7yl6y5UIkLY56igDqHLpfRlTQZ9Yjvi6J2sMxiidJXUDm8Rblo5SdNMGmw4LtTY0aqm8ry7&#10;GAU/Y7eRGX0RmuX3Sh8+jzSWR6VGw37xDiJQHx7he3utFbxmb/B/Jh4BO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AsKxQAAANwAAAAPAAAAAAAAAAAAAAAAAJgCAABkcnMv&#10;ZG93bnJldi54bWxQSwUGAAAAAAQABAD1AAAAigMAAAAA&#10;" path="m8814,1512c14351,,20028,3302,21514,8839r6261,23356c29261,37719,25972,43396,20447,44882v-902,241,-1803,356,-2692,356c13183,45238,8992,42190,7747,37554l1486,14199c,8674,3289,2985,8814,1512xe" fillcolor="#63666a" stroked="f" strokeweight="0">
                  <v:stroke miterlimit="83231f" joinstyle="miter"/>
                  <v:path arrowok="t" textboxrect="0,0,29261,45238"/>
                </v:shape>
                <v:shape id="Shape 466" o:spid="_x0000_s1042" style="position:absolute;left:34820;top:3865;width:3521;height:207;visibility:visible;mso-wrap-style:square;v-text-anchor:top" coordsize="352120,20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bZe8QA&#10;AADcAAAADwAAAGRycy9kb3ducmV2LnhtbESP3YrCMBSE74V9h3AWvNN0Vy1rNcoqCt4obPUBjs3p&#10;D9uclCZqfXsjCF4OM/MNM192phZXal1lWcHXMAJBnFldcaHgdNwOfkA4j6yxtkwK7uRgufjozTHR&#10;9sZ/dE19IQKEXYIKSu+bREqXlWTQDW1DHLzctgZ9kG0hdYu3ADe1/I6iWBqsOCyU2NC6pOw/vRgF&#10;m10+uk/z9LheXWp/SCfj835ilep/dr8zEJ46/w6/2jutYBzH8DwTj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G2XvEAAAA3AAAAA8AAAAAAAAAAAAAAAAAmAIAAGRycy9k&#10;b3ducmV2LnhtbFBLBQYAAAAABAAEAPUAAACJAwAAAAA=&#10;" path="m10363,l341757,v5728,,10363,4635,10363,10363c352120,16078,347485,20726,341757,20726r-331394,c4635,20726,,16078,,10363,,4635,4635,,10363,xe" fillcolor="#63666a" stroked="f" strokeweight="0">
                  <v:stroke miterlimit="83231f" joinstyle="miter"/>
                  <v:path arrowok="t" textboxrect="0,0,352120,20726"/>
                </v:shape>
                <v:shape id="Shape 467" o:spid="_x0000_s1043" style="position:absolute;left:36403;top:4135;width:354;height:208;visibility:visible;mso-wrap-style:square;v-text-anchor:top" coordsize="35357,20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04j8YA&#10;AADcAAAADwAAAGRycy9kb3ducmV2LnhtbESPzWrDMBCE74W8g9hAbo3stHWCGzmElECObX4KvS3W&#10;xja1Vral2O7bV4VCjsPMfMOsN6OpRU+dqywriOcRCOLc6ooLBefT/nEFwnlkjbVlUvBDDjbZ5GGN&#10;qbYDf1B/9IUIEHYpKii9b1IpXV6SQTe3DXHwrrYz6IPsCqk7HALc1HIRRYk0WHFYKLGhXUn59/Fm&#10;FDT9NX6rXto2+RztRT/ZbbL6eldqNh23ryA8jf4e/m8ftILnZAl/Z8IRk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g04j8YAAADcAAAADwAAAAAAAAAAAAAAAACYAgAAZHJz&#10;L2Rvd25yZXYueG1sUEsFBgAAAAAEAAQA9QAAAIsDAAAAAA==&#10;" path="m10376,l24993,v5728,,10364,4635,10364,10363c35357,16078,30721,20726,24993,20726r-14617,c4648,20726,,16078,,10363,,4635,4648,,10376,xe" fillcolor="#63666a" stroked="f" strokeweight="0">
                  <v:stroke miterlimit="83231f" joinstyle="miter"/>
                  <v:path arrowok="t" textboxrect="0,0,35357,20726"/>
                </v:shape>
                <v:shape id="Shape 468" o:spid="_x0000_s1044" style="position:absolute;left:34533;top:1387;width:2047;height:3214;visibility:visible;mso-wrap-style:square;v-text-anchor:top" coordsize="204769,3214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NdWcEA&#10;AADcAAAADwAAAGRycy9kb3ducmV2LnhtbERPy2qDQBTdB/oPwy10F0elSLCZiAjSLLqpCVnfOtcH&#10;de5YZ2rs33cWhS4P530sNjOJlRY3WlaQRDEI4tbqkXsF10u9P4BwHlnjZJkU/JCD4vSwO2Ku7Z3f&#10;aW18L0IIuxwVDN7PuZSuHcigi+xMHLjOLgZ9gEsv9YL3EG4mmcZxJg2OHBoGnKkaqP1svo2C7eOr&#10;5tf6cqvSUq6J0905feuUenrcyhcQnjb/L/5zn7WC5yysDWfCEZCn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vDXVnBAAAA3AAAAA8AAAAAAAAAAAAAAAAAmAIAAGRycy9kb3du&#10;cmV2LnhtbFBLBQYAAAAABAAEAPUAAACGAwAAAAA=&#10;" path="m25921,l204769,r,20726l25921,20726v-2807,,-5195,2375,-5195,5195l20726,295516v,2807,2388,5182,5195,5182l204769,300698r,20726l25921,321424c11633,321424,,309804,,295516l,25921c,11620,11633,,25921,xe" fillcolor="#63666a" stroked="f" strokeweight="0">
                  <v:stroke miterlimit="83231f" joinstyle="miter"/>
                  <v:path arrowok="t" textboxrect="0,0,204769,321424"/>
                </v:shape>
                <v:shape id="Shape 469" o:spid="_x0000_s1045" style="position:absolute;left:36580;top:1387;width:2048;height:3214;visibility:visible;mso-wrap-style:square;v-text-anchor:top" coordsize="204768,3214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xVs8cA&#10;AADcAAAADwAAAGRycy9kb3ducmV2LnhtbESP3WrCQBSE7wu+w3IE7+rGKlKjq7SCYK1F/AHx7pA9&#10;JqHZsyG7TaJP7xYKvRxm5htmtmhNIWqqXG5ZwaAfgSBOrM45VXA6rp5fQTiPrLGwTApu5GAx7zzN&#10;MNa24T3VB5+KAGEXo4LM+zKW0iUZGXR9WxIH72orgz7IKpW6wibATSFfomgsDeYcFjIsaZlR8n34&#10;MQry1W77ObrX+FVe2s35fXD+aKKhUr1u+zYF4an1/+G/9lorGI0n8HsmHAE5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BMVbPHAAAA3AAAAA8AAAAAAAAAAAAAAAAAmAIAAGRy&#10;cy9kb3ducmV2LnhtbFBLBQYAAAAABAAEAPUAAACMAwAAAAA=&#10;" path="m,l178848,v14287,,25920,11620,25920,25921l204768,295516v,14288,-11633,25908,-25920,25908l,321424,,300698r178848,c181654,300698,184042,298323,184042,295516r,-269595c184042,23101,181654,20726,178848,20726l,20726,,xe" fillcolor="#63666a" stroked="f" strokeweight="0">
                  <v:stroke miterlimit="83231f" joinstyle="miter"/>
                  <v:path arrowok="t" textboxrect="0,0,204768,321424"/>
                </v:shape>
                <v:shape id="Shape 470" o:spid="_x0000_s1046" style="position:absolute;left:36787;top:2094;width:428;height:427;visibility:visible;mso-wrap-style:square;v-text-anchor:top" coordsize="42774,427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u3xsIA&#10;AADcAAAADwAAAGRycy9kb3ducmV2LnhtbERPTWvCQBC9C/0PyxS86SYlakndhFIUiqGC2t6H7JiE&#10;Zmdjdpuk/757KHh8vO9tPplWDNS7xrKCeBmBIC6tbrhS8HnZL55BOI+ssbVMCn7JQZ49zLaYajvy&#10;iYazr0QIYZeigtr7LpXSlTUZdEvbEQfuanuDPsC+krrHMYSbVj5F0VoabDg01NjRW03l9/nHKPjq&#10;PnarokiGq28ONE7x5nI7FkrNH6fXFxCeJn8X/7vftYJkE+aHM+EIyO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y7fGwgAAANwAAAAPAAAAAAAAAAAAAAAAAJgCAABkcnMvZG93&#10;bnJldi54bWxQSwUGAAAAAAQABAD1AAAAhwMAAAAA&#10;" path="m,l19012,c32131,,42774,10642,42774,23774r,19012l26937,42786r,-19012c26937,19393,23381,15849,19012,15849l,15849,,xe" fillcolor="#63666a" stroked="f" strokeweight="0">
                  <v:stroke miterlimit="83231f" joinstyle="miter"/>
                  <v:path arrowok="t" textboxrect="0,0,42774,42786"/>
                </v:shape>
                <v:shape id="Shape 471" o:spid="_x0000_s1047" style="position:absolute;left:35948;top:2094;width:427;height:428;visibility:visible;mso-wrap-style:square;v-text-anchor:top" coordsize="42761,427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JsmsQA&#10;AADcAAAADwAAAGRycy9kb3ducmV2LnhtbESPT4vCMBTE7wt+h/AEb2takV2pRhFFXRYW6p+Lt2fz&#10;bIvNS2mi1m9vFgSPw8z8hpnMWlOJGzWutKwg7kcgiDOrS84VHParzxEI55E1VpZJwYMczKadjwkm&#10;2t55S7edz0WAsEtQQeF9nUjpsoIMur6tiYN3to1BH2STS93gPcBNJQdR9CUNlhwWCqxpUVB22V2N&#10;AoxPp0Ocr0fpMZW43KR+87v9U6rXbedjEJ5a/w6/2j9awfA7hv8z4QjI6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SbJrEAAAA3AAAAA8AAAAAAAAAAAAAAAAAmAIAAGRycy9k&#10;b3ducmV2LnhtbFBLBQYAAAAABAAEAPUAAACJAwAAAAA=&#10;" path="m23762,l42761,r,15849l23762,15849v-4382,,-7925,3544,-7925,7925l15837,42786,,42786,,23774c,10642,10630,,23762,xe" fillcolor="#63666a" stroked="f" strokeweight="0">
                  <v:stroke miterlimit="83231f" joinstyle="miter"/>
                  <v:path arrowok="t" textboxrect="0,0,42761,42786"/>
                </v:shape>
                <v:shape id="Shape 472" o:spid="_x0000_s1048" style="position:absolute;left:36787;top:2934;width:428;height:428;visibility:visible;mso-wrap-style:square;v-text-anchor:top" coordsize="42774,427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Cr18YA&#10;AADcAAAADwAAAGRycy9kb3ducmV2LnhtbESPQU8CMRSE7yb+h+aZeDHQFRDMSiFEY+CIC3h+bp/b&#10;jdvXTVuXhV9PSUw8Tmbmm8x82dtGdORD7VjB4zADQVw6XXOlYL97HzyDCBFZY+OYFJwowHJxezPH&#10;XLsjf1BXxEokCIccFZgY21zKUBqyGIauJU7et/MWY5K+ktrjMcFtI0dZNpUWa04LBlt6NVT+FL9W&#10;QXFadW+f5yAn46eDeaj9evu1WSt1f9evXkBE6uN/+K+90QomsxFcz6QjIB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CCr18YAAADcAAAADwAAAAAAAAAAAAAAAACYAgAAZHJz&#10;L2Rvd25yZXYueG1sUEsFBgAAAAAEAAQA9QAAAIsDAAAAAA==&#10;" path="m26937,l42774,r,19024c42774,32156,32131,42799,19012,42799l,42799,,26950r19012,c23381,26950,26937,23393,26937,19024l26937,xe" fillcolor="#63666a" stroked="f" strokeweight="0">
                  <v:stroke miterlimit="83231f" joinstyle="miter"/>
                  <v:path arrowok="t" textboxrect="0,0,42774,42799"/>
                </v:shape>
                <v:shape id="Shape 473" o:spid="_x0000_s1049" style="position:absolute;left:35948;top:2934;width:427;height:428;visibility:visible;mso-wrap-style:square;v-text-anchor:top" coordsize="42761,427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NVKMUA&#10;AADcAAAADwAAAGRycy9kb3ducmV2LnhtbESPQWvCQBSE7wX/w/IK3urGVrRGV7EV0YsUU9HrI/ua&#10;DWbfhuwa47/vCoUeh5n5hpkvO1uJlhpfOlYwHCQgiHOnSy4UHL83L+8gfEDWWDkmBXfysFz0nuaY&#10;anfjA7VZKESEsE9RgQmhTqX0uSGLfuBq4uj9uMZiiLIppG7wFuG2kq9JMpYWS44LBmv6NJRfsqtV&#10;cF4fzemy2w8z3n+ctmP9dZ6WrVL95241AxGoC//hv/ZOKxhN3uBxJh4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M1UoxQAAANwAAAAPAAAAAAAAAAAAAAAAAJgCAABkcnMv&#10;ZG93bnJldi54bWxQSwUGAAAAAAQABAD1AAAAigMAAAAA&#10;" path="m,l15837,r,19025c15837,23406,19393,26950,23762,26950r18999,l42761,42799r-18999,c10643,42799,,32157,,19025l,xe" fillcolor="#63666a" stroked="f" strokeweight="0">
                  <v:stroke miterlimit="83231f" joinstyle="miter"/>
                  <v:path arrowok="t" textboxrect="0,0,42761,42799"/>
                </v:shape>
                <v:shape id="Shape 474" o:spid="_x0000_s1050" style="position:absolute;left:36149;top:2469;width:860;height:634;visibility:visible;mso-wrap-style:square;v-text-anchor:top" coordsize="86017,633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Io+cQA&#10;AADcAAAADwAAAGRycy9kb3ducmV2LnhtbESPQWsCMRSE70L/Q3iF3jRbK2vZGkWFhYKXuhZ6fWye&#10;m7Wbl7BJddtfbwqCx2FmvmEWq8F24kx9aB0reJ5kIIhrp1tuFHweyvEriBCRNXaOScEvBVgtH0YL&#10;LLS78J7OVWxEgnAoUIGJ0RdShtqQxTBxnjh5R9dbjEn2jdQ9XhLcdnKaZbm02HJaMOhpa6j+rn6s&#10;Aj9U5a7b2Pzov0z+90In/ChPSj09Dus3EJGGeA/f2u9awWw+g/8z6QjI5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9iKPnEAAAA3AAAAA8AAAAAAAAAAAAAAAAAmAIAAGRycy9k&#10;b3ducmV2LnhtbFBLBQYAAAAABAAEAPUAAACJAwAAAAA=&#10;" path="m74816,l86017,11201,33871,63386,,29502,11214,18300,33871,40970,74816,xe" fillcolor="#63666a" stroked="f" strokeweight="0">
                  <v:stroke miterlimit="83231f" joinstyle="miter"/>
                  <v:path arrowok="t" textboxrect="0,0,86017,63386"/>
                </v:shape>
                <v:shape id="Shape 526" o:spid="_x0000_s1051" style="position:absolute;left:7382;top:8406;width:24054;height:0;visibility:visible;mso-wrap-style:square;v-text-anchor:top" coordsize="240548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hQQ8UA&#10;AADcAAAADwAAAGRycy9kb3ducmV2LnhtbESP3WrCQBSE74W+w3IKvRHdVIhodBWRWioUxD+8PWSP&#10;2WD2bMhuTfr2XaHg5TAz3zDzZWcrcafGl44VvA8TEMS50yUXCk7HzWACwgdkjZVjUvBLHpaLl94c&#10;M+1a3tP9EAoRIewzVGBCqDMpfW7Ioh+6mjh6V9dYDFE2hdQNthFuKzlKkrG0WHJcMFjT2lB+O/xY&#10;BbtN+7Erk8tqbab978kZU9x+pkq9vXarGYhAXXiG/9tfWkE6GsPjTDwC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SFBDxQAAANwAAAAPAAAAAAAAAAAAAAAAAJgCAABkcnMv&#10;ZG93bnJldi54bWxQSwUGAAAAAAQABAD1AAAAigMAAAAA&#10;" path="m,l2405482,e" filled="f" strokecolor="#e4e4e4" strokeweight="1.09pt">
                  <v:stroke miterlimit="83231f" joinstyle="miter"/>
                  <v:path arrowok="t" textboxrect="0,0,2405482,0"/>
                </v:shape>
                <v:shape id="Shape 527" o:spid="_x0000_s1052" style="position:absolute;left:40713;top:8406;width:24055;height:0;visibility:visible;mso-wrap-style:square;v-text-anchor:top" coordsize="240548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T12MYA&#10;AADcAAAADwAAAGRycy9kb3ducmV2LnhtbESPQWvCQBSE74X+h+UJvZS6UYi10VVEVCwIUrV4fWSf&#10;2dDs25Ddmvjv3YLQ4zAz3zDTeWcrcaXGl44VDPoJCOLc6ZILBafj+m0MwgdkjZVjUnAjD/PZ89MU&#10;M+1a/qLrIRQiQthnqMCEUGdS+tyQRd93NXH0Lq6xGKJsCqkbbCPcVnKYJCNpseS4YLCmpaH85/Br&#10;FezX7WpfJufF0ny87sbfmOLnJlXqpdctJiACdeE//GhvtYJ0+A5/Z+IR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T12MYAAADcAAAADwAAAAAAAAAAAAAAAACYAgAAZHJz&#10;L2Rvd25yZXYueG1sUEsFBgAAAAAEAAQA9QAAAIsDAAAAAA==&#10;" path="m,l2405482,e" filled="f" strokecolor="#e4e4e4" strokeweight="1.09pt">
                  <v:stroke miterlimit="83231f" joinstyle="miter"/>
                  <v:path arrowok="t" textboxrect="0,0,2405482,0"/>
                </v:shape>
              </v:group>
            </w:pict>
          </mc:Fallback>
        </mc:AlternateContent>
      </w:r>
      <w:r>
        <w:rPr>
          <w:color w:val="62666A"/>
          <w:sz w:val="20"/>
        </w:rPr>
        <w:t>Оформить усиленную квалифицированную электронную подпись (УКЭП)</w:t>
      </w:r>
      <w:r>
        <w:rPr>
          <w:rFonts w:ascii="Segoe UI" w:eastAsia="Segoe UI" w:hAnsi="Segoe UI" w:cs="Segoe UI"/>
          <w:color w:val="62666A"/>
        </w:rPr>
        <w:t>*</w:t>
      </w:r>
      <w:r>
        <w:rPr>
          <w:color w:val="62666A"/>
        </w:rPr>
        <w:t xml:space="preserve"> </w:t>
      </w:r>
      <w:r>
        <w:rPr>
          <w:color w:val="62666A"/>
          <w:sz w:val="20"/>
        </w:rPr>
        <w:t>на руководителя организации или ИП. Установить программное обеспечение для работы с УКЭП</w:t>
      </w:r>
    </w:p>
    <w:p w:rsidR="002C1DA3" w:rsidRDefault="0024055B">
      <w:pPr>
        <w:numPr>
          <w:ilvl w:val="0"/>
          <w:numId w:val="2"/>
        </w:numPr>
        <w:spacing w:line="242" w:lineRule="auto"/>
        <w:ind w:left="1272" w:right="-15" w:hanging="111"/>
      </w:pPr>
      <w:r>
        <w:rPr>
          <w:color w:val="62666A"/>
          <w:sz w:val="16"/>
        </w:rPr>
        <w:t>Если не было выполнено ранее. Если УКЭП уже оформлена на руководителя организации или ИП для работы в системе маркировки, заказывать новую для работы с ЭДО не нужно</w:t>
      </w:r>
    </w:p>
    <w:p w:rsidR="002C1DA3" w:rsidRDefault="0024055B">
      <w:pPr>
        <w:spacing w:after="525" w:line="248" w:lineRule="auto"/>
        <w:ind w:left="-5" w:hanging="10"/>
      </w:pPr>
      <w:r>
        <w:rPr>
          <w:color w:val="62666A"/>
          <w:sz w:val="20"/>
        </w:rPr>
        <w:t>Зарегистрироваться</w:t>
      </w:r>
      <w:proofErr w:type="gramStart"/>
      <w:r>
        <w:rPr>
          <w:rFonts w:ascii="Segoe UI" w:eastAsia="Segoe UI" w:hAnsi="Segoe UI" w:cs="Segoe UI"/>
          <w:color w:val="62666A"/>
          <w:sz w:val="20"/>
        </w:rPr>
        <w:t>*</w:t>
      </w:r>
      <w:r>
        <w:rPr>
          <w:color w:val="62666A"/>
          <w:sz w:val="20"/>
        </w:rPr>
        <w:t xml:space="preserve">  в</w:t>
      </w:r>
      <w:proofErr w:type="gramEnd"/>
      <w:r>
        <w:rPr>
          <w:color w:val="62666A"/>
          <w:sz w:val="20"/>
        </w:rPr>
        <w:t xml:space="preserve"> системе маркировки Честный ЗНАК. Воспользоваться инструкциями и </w:t>
      </w:r>
      <w:proofErr w:type="spellStart"/>
      <w:r>
        <w:rPr>
          <w:color w:val="62666A"/>
          <w:sz w:val="20"/>
        </w:rPr>
        <w:t>виде</w:t>
      </w:r>
      <w:r>
        <w:rPr>
          <w:color w:val="62666A"/>
          <w:sz w:val="20"/>
        </w:rPr>
        <w:t>оуроками</w:t>
      </w:r>
      <w:proofErr w:type="spellEnd"/>
      <w:r>
        <w:rPr>
          <w:color w:val="62666A"/>
          <w:sz w:val="20"/>
        </w:rPr>
        <w:t xml:space="preserve"> на сайте </w:t>
      </w:r>
      <w:proofErr w:type="spellStart"/>
      <w:r>
        <w:rPr>
          <w:color w:val="62666A"/>
          <w:sz w:val="20"/>
        </w:rPr>
        <w:t>честныйзнак.рф</w:t>
      </w:r>
      <w:proofErr w:type="spellEnd"/>
    </w:p>
    <w:p w:rsidR="002C1DA3" w:rsidRDefault="0024055B">
      <w:pPr>
        <w:numPr>
          <w:ilvl w:val="0"/>
          <w:numId w:val="2"/>
        </w:numPr>
        <w:spacing w:line="242" w:lineRule="auto"/>
        <w:ind w:left="1272" w:right="-15" w:hanging="111"/>
      </w:pPr>
      <w:r>
        <w:rPr>
          <w:color w:val="62666A"/>
          <w:sz w:val="16"/>
        </w:rPr>
        <w:t>Если не было выполнено ранее</w:t>
      </w:r>
    </w:p>
    <w:p w:rsidR="002C1DA3" w:rsidRDefault="002C1DA3">
      <w:pPr>
        <w:sectPr w:rsidR="002C1DA3">
          <w:type w:val="continuous"/>
          <w:pgSz w:w="11906" w:h="16838"/>
          <w:pgMar w:top="1440" w:right="1103" w:bottom="1440" w:left="854" w:header="720" w:footer="720" w:gutter="0"/>
          <w:cols w:num="2" w:space="720" w:equalWidth="0">
            <w:col w:w="4916" w:space="1496"/>
            <w:col w:w="3538"/>
          </w:cols>
        </w:sectPr>
      </w:pPr>
    </w:p>
    <w:p w:rsidR="002C1DA3" w:rsidRDefault="0024055B">
      <w:pPr>
        <w:spacing w:after="171" w:line="244" w:lineRule="auto"/>
        <w:ind w:left="-1" w:right="168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-127001</wp:posOffset>
                </wp:positionH>
                <wp:positionV relativeFrom="paragraph">
                  <wp:posOffset>-179591</wp:posOffset>
                </wp:positionV>
                <wp:extent cx="6734049" cy="3761296"/>
                <wp:effectExtent l="0" t="0" r="0" b="0"/>
                <wp:wrapNone/>
                <wp:docPr id="13869" name="Group 138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049" cy="3761296"/>
                          <a:chOff x="0" y="0"/>
                          <a:chExt cx="6734049" cy="3761296"/>
                        </a:xfrm>
                      </wpg:grpSpPr>
                      <wps:wsp>
                        <wps:cNvPr id="15821" name="Shape 15821"/>
                        <wps:cNvSpPr/>
                        <wps:spPr>
                          <a:xfrm>
                            <a:off x="686792" y="148556"/>
                            <a:ext cx="1216838" cy="204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6838" h="204966">
                                <a:moveTo>
                                  <a:pt x="0" y="0"/>
                                </a:moveTo>
                                <a:lnTo>
                                  <a:pt x="1216838" y="0"/>
                                </a:lnTo>
                                <a:lnTo>
                                  <a:pt x="1216838" y="204966"/>
                                </a:lnTo>
                                <a:lnTo>
                                  <a:pt x="0" y="2049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22" name="Shape 15822"/>
                        <wps:cNvSpPr/>
                        <wps:spPr>
                          <a:xfrm>
                            <a:off x="4013786" y="148556"/>
                            <a:ext cx="1014323" cy="204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323" h="204966">
                                <a:moveTo>
                                  <a:pt x="0" y="0"/>
                                </a:moveTo>
                                <a:lnTo>
                                  <a:pt x="1014323" y="0"/>
                                </a:lnTo>
                                <a:lnTo>
                                  <a:pt x="1014323" y="204966"/>
                                </a:lnTo>
                                <a:lnTo>
                                  <a:pt x="0" y="2049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4" name="Shape 524"/>
                        <wps:cNvSpPr/>
                        <wps:spPr>
                          <a:xfrm>
                            <a:off x="0" y="0"/>
                            <a:ext cx="6734049" cy="3761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4049" h="3761296">
                                <a:moveTo>
                                  <a:pt x="6657099" y="3761296"/>
                                </a:moveTo>
                                <a:lnTo>
                                  <a:pt x="76950" y="3761296"/>
                                </a:lnTo>
                                <a:cubicBezTo>
                                  <a:pt x="34455" y="3761296"/>
                                  <a:pt x="0" y="3726840"/>
                                  <a:pt x="0" y="3684346"/>
                                </a:cubicBezTo>
                                <a:lnTo>
                                  <a:pt x="0" y="76962"/>
                                </a:lnTo>
                                <a:cubicBezTo>
                                  <a:pt x="0" y="34455"/>
                                  <a:pt x="34455" y="0"/>
                                  <a:pt x="76950" y="0"/>
                                </a:cubicBezTo>
                                <a:lnTo>
                                  <a:pt x="6657099" y="0"/>
                                </a:lnTo>
                                <a:cubicBezTo>
                                  <a:pt x="6699594" y="0"/>
                                  <a:pt x="6734049" y="34455"/>
                                  <a:pt x="6734049" y="76962"/>
                                </a:cubicBezTo>
                                <a:lnTo>
                                  <a:pt x="6734049" y="3684346"/>
                                </a:lnTo>
                                <a:cubicBezTo>
                                  <a:pt x="6734049" y="3726840"/>
                                  <a:pt x="6699594" y="3761296"/>
                                  <a:pt x="6657099" y="3761296"/>
                                </a:cubicBezTo>
                                <a:close/>
                              </a:path>
                            </a:pathLst>
                          </a:custGeom>
                          <a:ln w="15011" cap="flat">
                            <a:miter lim="127000"/>
                          </a:ln>
                        </wps:spPr>
                        <wps:style>
                          <a:lnRef idx="1">
                            <a:srgbClr val="E4E4E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" name="Shape 525"/>
                        <wps:cNvSpPr/>
                        <wps:spPr>
                          <a:xfrm>
                            <a:off x="3367003" y="117799"/>
                            <a:ext cx="0" cy="3516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16491">
                                <a:moveTo>
                                  <a:pt x="0" y="0"/>
                                </a:moveTo>
                                <a:lnTo>
                                  <a:pt x="0" y="3516491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E4E4E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30F433" id="Group 13869" o:spid="_x0000_s1026" style="position:absolute;margin-left:-10pt;margin-top:-14.15pt;width:530.25pt;height:296.15pt;z-index:-251653120" coordsize="67340,376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">
                <v:shape id="Shape 15821" o:spid="_x0000_s1027" style="position:absolute;left:6867;top:1485;width:12169;height:2050;visibility:visible;mso-wrap-style:square;v-text-anchor:top" coordsize="1216838,2049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7308QA&#10;AADeAAAADwAAAGRycy9kb3ducmV2LnhtbERPS2vCQBC+C/0Pywi96UaLJURXsYKgJzWtFW9DdvIg&#10;2dmQXTX9912h0Nt8fM9ZrHrTiDt1rrKsYDKOQBBnVldcKPj63I5iEM4ja2wsk4IfcrBavgwWmGj7&#10;4BPdU1+IEMIuQQWl920ipctKMujGtiUOXG47gz7ArpC6w0cIN42cRtG7NFhxaCixpU1JWZ3ejIKP&#10;8/HtUF/q8+n6HXnrNvs8T69KvQ779RyEp97/i//cOx3mz+LpBJ7vhBv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e99PEAAAA3gAAAA8AAAAAAAAAAAAAAAAAmAIAAGRycy9k&#10;b3ducmV2LnhtbFBLBQYAAAAABAAEAPUAAACJAwAAAAA=&#10;" path="m,l1216838,r,204966l,204966,,e" fillcolor="#f6f52c" stroked="f" strokeweight="0">
                  <v:stroke miterlimit="83231f" joinstyle="miter"/>
                  <v:path arrowok="t" textboxrect="0,0,1216838,204966"/>
                </v:shape>
                <v:shape id="Shape 15822" o:spid="_x0000_s1028" style="position:absolute;left:40137;top:1485;width:10144;height:2050;visibility:visible;mso-wrap-style:square;v-text-anchor:top" coordsize="1014323,2049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YEDMUA&#10;AADeAAAADwAAAGRycy9kb3ducmV2LnhtbESPQWsCMRCF70L/Q5hCL1KzRlpkNUopLPUmaqHXcTPd&#10;Dd1MliSu6783hUJvM7z3vnmz3o6uEwOFaD1rmM8KEMS1N5YbDZ+n6nkJIiZkg51n0nCjCNvNw2SN&#10;pfFXPtBwTI3IEI4lamhT6kspY92SwzjzPXHWvn1wmPIaGmkCXjPcdVIVxat0aDlfaLGn95bqn+PF&#10;Zcpwpn1XqY9pQlUFe+Cb/Vpo/fQ4vq1AJBrTv/kvvTO5/stSKfh9J88gN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RgQMxQAAAN4AAAAPAAAAAAAAAAAAAAAAAJgCAABkcnMv&#10;ZG93bnJldi54bWxQSwUGAAAAAAQABAD1AAAAigMAAAAA&#10;" path="m,l1014323,r,204966l,204966,,e" fillcolor="#f6f52c" stroked="f" strokeweight="0">
                  <v:stroke miterlimit="83231f" joinstyle="miter"/>
                  <v:path arrowok="t" textboxrect="0,0,1014323,204966"/>
                </v:shape>
                <v:shape id="Shape 524" o:spid="_x0000_s1029" style="position:absolute;width:67340;height:37612;visibility:visible;mso-wrap-style:square;v-text-anchor:top" coordsize="6734049,3761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UIF8EA&#10;AADcAAAADwAAAGRycy9kb3ducmV2LnhtbESPzarCMBSE94LvEI7gTlOLV0o1ighVF26uf+tDc2yL&#10;zUlpota3NxcuuBxm5htmsepMLZ7Uusqygsk4AkGcW11xoeB8ykYJCOeRNdaWScGbHKyW/d4CU21f&#10;/EvPoy9EgLBLUUHpfZNK6fKSDLqxbYiDd7OtQR9kW0jd4ivATS3jKJpJgxWHhRIb2pSU348PEyjZ&#10;NuH8RN3ukh1s8Z5e2SaxUsNBt56D8NT5b/i/vdcKfuIp/J0JR0Au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lVCBfBAAAA3AAAAA8AAAAAAAAAAAAAAAAAmAIAAGRycy9kb3du&#10;cmV2LnhtbFBLBQYAAAAABAAEAPUAAACGAwAAAAA=&#10;" path="m6657099,3761296r-6580149,c34455,3761296,,3726840,,3684346l,76962c,34455,34455,,76950,l6657099,v42495,,76950,34455,76950,76962l6734049,3684346v,42494,-34455,76950,-76950,76950xe" filled="f" strokecolor="#e4e4e4" strokeweight=".41697mm">
                  <v:stroke miterlimit="83231f" joinstyle="miter"/>
                  <v:path arrowok="t" textboxrect="0,0,6734049,3761296"/>
                </v:shape>
                <v:shape id="Shape 525" o:spid="_x0000_s1030" style="position:absolute;left:33670;top:1177;width:0;height:35165;visibility:visible;mso-wrap-style:square;v-text-anchor:top" coordsize="0,3516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cUTsIA&#10;AADcAAAADwAAAGRycy9kb3ducmV2LnhtbESP0YrCMBRE3xf8h3AF39bUgstuNYqIyq5v2v2AS3Pb&#10;BJub0kStf78RhH0cZuYMs1wPrhU36oP1rGA2zUAQV15bbhT8lvv3TxAhImtsPZOCBwVYr0ZvSyy0&#10;v/OJbufYiAThUKACE2NXSBkqQw7D1HfEyat97zAm2TdS93hPcNfKPMs+pEPLacFgR1tD1eV8dQou&#10;lq8/X3FnD6beH/Nalk5yqdRkPGwWICIN8T/8an9rBfN8Ds8z6QjI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dxROwgAAANwAAAAPAAAAAAAAAAAAAAAAAJgCAABkcnMvZG93&#10;bnJldi54bWxQSwUGAAAAAAQABAD1AAAAhwMAAAAA&#10;" path="m,l,3516491e" filled="f" strokecolor="#e4e4e4" strokeweight="1pt">
                  <v:stroke miterlimit="83231f" joinstyle="miter"/>
                  <v:path arrowok="t" textboxrect="0,0,0,3516491"/>
                </v:shape>
              </v:group>
            </w:pict>
          </mc:Fallback>
        </mc:AlternateContent>
      </w:r>
      <w:r>
        <w:rPr>
          <w:b/>
          <w:color w:val="1C1C1A"/>
          <w:sz w:val="24"/>
        </w:rPr>
        <w:t>Если вы еще не работаете с сервисом ЭДО в вашей организации, то необходимо:</w:t>
      </w:r>
    </w:p>
    <w:p w:rsidR="002C1DA3" w:rsidRDefault="0024055B">
      <w:pPr>
        <w:spacing w:after="289" w:line="248" w:lineRule="auto"/>
        <w:ind w:left="-5" w:hanging="10"/>
      </w:pPr>
      <w:r>
        <w:rPr>
          <w:color w:val="62666A"/>
          <w:sz w:val="20"/>
        </w:rPr>
        <w:t xml:space="preserve">Выбрать оператора сервиса ЭДО на сайте Честный ЗНАК в разделе «Технологические партнеры и </w:t>
      </w:r>
      <w:r>
        <w:rPr>
          <w:color w:val="62666A"/>
          <w:sz w:val="20"/>
        </w:rPr>
        <w:t>Интеграторы» - «Операторы ЭДО»</w:t>
      </w:r>
    </w:p>
    <w:p w:rsidR="002C1DA3" w:rsidRDefault="0024055B">
      <w:pPr>
        <w:spacing w:after="289" w:line="248" w:lineRule="auto"/>
        <w:ind w:left="-5" w:hanging="10"/>
      </w:pPr>
      <w:r>
        <w:rPr>
          <w:color w:val="62666A"/>
          <w:sz w:val="20"/>
        </w:rPr>
        <w:t xml:space="preserve">Для малых организаций подойдет бесплатный </w:t>
      </w:r>
      <w:hyperlink r:id="rId8">
        <w:r>
          <w:rPr>
            <w:color w:val="62666A"/>
            <w:sz w:val="20"/>
          </w:rPr>
          <w:t xml:space="preserve">функционал сервиса ЭДО Лайт </w:t>
        </w:r>
      </w:hyperlink>
      <w:hyperlink r:id="rId9">
        <w:r>
          <w:rPr>
            <w:b/>
            <w:color w:val="62666A"/>
            <w:sz w:val="20"/>
            <w:u w:val="single" w:color="62666A"/>
          </w:rPr>
          <w:t>https://честныйз</w:t>
        </w:r>
      </w:hyperlink>
      <w:hyperlink r:id="rId10">
        <w:r>
          <w:rPr>
            <w:b/>
            <w:color w:val="62666A"/>
            <w:sz w:val="20"/>
            <w:u w:val="single" w:color="62666A"/>
          </w:rPr>
          <w:t>нак.рф/edo_lite</w:t>
        </w:r>
      </w:hyperlink>
      <w:r>
        <w:rPr>
          <w:color w:val="62666A"/>
          <w:sz w:val="20"/>
          <w:u w:val="single" w:color="62666A"/>
        </w:rPr>
        <w:t>,</w:t>
      </w:r>
      <w:r>
        <w:rPr>
          <w:color w:val="62666A"/>
          <w:sz w:val="20"/>
        </w:rPr>
        <w:t xml:space="preserve"> интегрированный в </w:t>
      </w:r>
      <w:hyperlink r:id="rId11">
        <w:r>
          <w:rPr>
            <w:b/>
            <w:color w:val="62666A"/>
            <w:sz w:val="20"/>
            <w:u w:val="single" w:color="62666A"/>
          </w:rPr>
          <w:t>личный кабинет</w:t>
        </w:r>
      </w:hyperlink>
      <w:r>
        <w:rPr>
          <w:color w:val="62666A"/>
          <w:sz w:val="20"/>
        </w:rPr>
        <w:t xml:space="preserve"> участника системы Честный ЗНАК </w:t>
      </w:r>
    </w:p>
    <w:p w:rsidR="002C1DA3" w:rsidRDefault="0024055B">
      <w:pPr>
        <w:spacing w:after="289" w:line="248" w:lineRule="auto"/>
        <w:ind w:left="-5" w:hanging="10"/>
      </w:pPr>
      <w:r>
        <w:rPr>
          <w:color w:val="62666A"/>
          <w:sz w:val="20"/>
        </w:rPr>
        <w:t>Проверить наличие роуминга между выбранным сервисом ЭДО и сервисами</w:t>
      </w:r>
      <w:r>
        <w:rPr>
          <w:color w:val="62666A"/>
          <w:sz w:val="20"/>
        </w:rPr>
        <w:t xml:space="preserve"> ЭДО ваших контрагентов (поставщиков или покупателей маркированной продукции)</w:t>
      </w:r>
    </w:p>
    <w:p w:rsidR="002C1DA3" w:rsidRDefault="0024055B">
      <w:pPr>
        <w:spacing w:after="289" w:line="248" w:lineRule="auto"/>
        <w:ind w:left="-5" w:hanging="10"/>
      </w:pPr>
      <w:r>
        <w:rPr>
          <w:color w:val="62666A"/>
          <w:sz w:val="20"/>
        </w:rPr>
        <w:t xml:space="preserve">Подключиться к сервису ЭДО для отгрузки и приемки товаров и провести тестирование обмена электронными документами (УПД) </w:t>
      </w:r>
    </w:p>
    <w:p w:rsidR="002C1DA3" w:rsidRDefault="0024055B">
      <w:pPr>
        <w:spacing w:line="248" w:lineRule="auto"/>
        <w:ind w:left="-5" w:right="1679" w:hanging="10"/>
      </w:pPr>
      <w:r>
        <w:rPr>
          <w:color w:val="62666A"/>
          <w:sz w:val="20"/>
        </w:rPr>
        <w:lastRenderedPageBreak/>
        <w:t>Начать передачу сведений по ЭДО с 1 ноября 2022 года</w:t>
      </w:r>
    </w:p>
    <w:p w:rsidR="002C1DA3" w:rsidRDefault="0024055B">
      <w:pPr>
        <w:spacing w:after="171" w:line="244" w:lineRule="auto"/>
        <w:ind w:left="-1" w:right="366" w:hanging="10"/>
      </w:pPr>
      <w:r>
        <w:rPr>
          <w:b/>
          <w:color w:val="1C1C1A"/>
          <w:sz w:val="24"/>
        </w:rPr>
        <w:t>Если вы уже работаете с сервисом ЭДО в вашей организации, то необходимо:</w:t>
      </w:r>
    </w:p>
    <w:p w:rsidR="002C1DA3" w:rsidRDefault="0024055B">
      <w:pPr>
        <w:spacing w:after="289" w:line="248" w:lineRule="auto"/>
        <w:ind w:left="-5" w:right="440" w:hanging="10"/>
      </w:pPr>
      <w:r>
        <w:rPr>
          <w:color w:val="62666A"/>
          <w:sz w:val="20"/>
        </w:rPr>
        <w:t>Проверить интеграцию вашего оператора ЭДО с системой Честный ЗНАК</w:t>
      </w:r>
    </w:p>
    <w:p w:rsidR="002C1DA3" w:rsidRDefault="0024055B">
      <w:pPr>
        <w:spacing w:after="280" w:line="244" w:lineRule="auto"/>
        <w:jc w:val="both"/>
      </w:pPr>
      <w:r>
        <w:rPr>
          <w:color w:val="62666A"/>
          <w:sz w:val="20"/>
        </w:rPr>
        <w:t>Проверить наличие роуминга между выбранным сервисом ЭДО и сервисами ЭДО ваших контрагентов (</w:t>
      </w:r>
      <w:proofErr w:type="spellStart"/>
      <w:r>
        <w:rPr>
          <w:color w:val="62666A"/>
          <w:sz w:val="20"/>
        </w:rPr>
        <w:t>оставщиков</w:t>
      </w:r>
      <w:proofErr w:type="spellEnd"/>
      <w:r>
        <w:rPr>
          <w:color w:val="62666A"/>
          <w:sz w:val="20"/>
        </w:rPr>
        <w:t xml:space="preserve"> или покупателей маркированной продукции). Для этого перейдите на сайт Честный ЗНАК в раздел «Технологические партнеры и Интеграторы» - «Операторы ЭДО». В</w:t>
      </w:r>
      <w:r>
        <w:rPr>
          <w:color w:val="62666A"/>
          <w:sz w:val="20"/>
        </w:rPr>
        <w:t>ыберите Оператора и нажмите «Показать роуминг-партнеров.</w:t>
      </w:r>
    </w:p>
    <w:p w:rsidR="002C1DA3" w:rsidRDefault="0024055B">
      <w:pPr>
        <w:spacing w:after="289" w:line="248" w:lineRule="auto"/>
        <w:ind w:left="-5" w:hanging="10"/>
      </w:pPr>
      <w:r>
        <w:rPr>
          <w:color w:val="62666A"/>
          <w:sz w:val="20"/>
        </w:rPr>
        <w:t>Провести тестирование обмена электронными документами (УПД). При необходимости обратитесь к своему оператору ЭДО</w:t>
      </w:r>
    </w:p>
    <w:p w:rsidR="002C1DA3" w:rsidRDefault="0024055B">
      <w:pPr>
        <w:spacing w:line="248" w:lineRule="auto"/>
        <w:ind w:left="-5" w:right="2211" w:hanging="10"/>
      </w:pPr>
      <w:r>
        <w:rPr>
          <w:color w:val="62666A"/>
          <w:sz w:val="20"/>
        </w:rPr>
        <w:t>Начать передачу сведений по ЭДО с 1 ноября 2022 года</w:t>
      </w:r>
    </w:p>
    <w:p w:rsidR="002C1DA3" w:rsidRDefault="002C1DA3">
      <w:pPr>
        <w:sectPr w:rsidR="002C1DA3">
          <w:type w:val="continuous"/>
          <w:pgSz w:w="11906" w:h="16838"/>
          <w:pgMar w:top="1440" w:right="1005" w:bottom="963" w:left="850" w:header="720" w:footer="720" w:gutter="0"/>
          <w:cols w:num="2" w:space="355"/>
        </w:sectPr>
      </w:pPr>
    </w:p>
    <w:p w:rsidR="002C1DA3" w:rsidRDefault="0024055B">
      <w:pPr>
        <w:pStyle w:val="1"/>
        <w:ind w:left="299"/>
      </w:pPr>
      <w:r>
        <w:lastRenderedPageBreak/>
        <w:t>КАК РАБОТАТЬ?</w:t>
      </w:r>
    </w:p>
    <w:tbl>
      <w:tblPr>
        <w:tblStyle w:val="TableGrid"/>
        <w:tblW w:w="9812" w:type="dxa"/>
        <w:tblInd w:w="285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485"/>
        <w:gridCol w:w="3485"/>
        <w:gridCol w:w="2842"/>
      </w:tblGrid>
      <w:tr w:rsidR="002C1DA3">
        <w:trPr>
          <w:trHeight w:val="1781"/>
        </w:trPr>
        <w:tc>
          <w:tcPr>
            <w:tcW w:w="34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1DA3" w:rsidRDefault="0024055B">
            <w:pPr>
              <w:ind w:right="251"/>
            </w:pPr>
            <w:r>
              <w:rPr>
                <w:color w:val="62666A"/>
                <w:sz w:val="18"/>
              </w:rPr>
              <w:t xml:space="preserve">В течение 3-х рабочих дней с момента </w:t>
            </w:r>
            <w:r>
              <w:rPr>
                <w:b/>
                <w:color w:val="62666A"/>
                <w:sz w:val="60"/>
              </w:rPr>
              <w:t xml:space="preserve">1 </w:t>
            </w:r>
            <w:r>
              <w:rPr>
                <w:color w:val="62666A"/>
                <w:sz w:val="18"/>
              </w:rPr>
              <w:t xml:space="preserve">фактической приемки товара через ЭДО нужно сопоставить название и количество товаров, указанных в электронном УПД, с полученным </w:t>
            </w:r>
          </w:p>
        </w:tc>
        <w:tc>
          <w:tcPr>
            <w:tcW w:w="34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1DA3" w:rsidRDefault="0024055B">
            <w:pPr>
              <w:spacing w:after="38" w:line="240" w:lineRule="auto"/>
            </w:pPr>
            <w:r>
              <w:rPr>
                <w:b/>
                <w:color w:val="62666A"/>
                <w:sz w:val="60"/>
              </w:rPr>
              <w:t>2</w:t>
            </w:r>
            <w:r>
              <w:rPr>
                <w:color w:val="62666A"/>
                <w:sz w:val="28"/>
                <w:vertAlign w:val="subscript"/>
              </w:rPr>
              <w:t xml:space="preserve">При расхождениях сформировать </w:t>
            </w:r>
          </w:p>
          <w:p w:rsidR="002C1DA3" w:rsidRDefault="0024055B">
            <w:proofErr w:type="gramStart"/>
            <w:r>
              <w:rPr>
                <w:color w:val="62666A"/>
                <w:sz w:val="18"/>
              </w:rPr>
              <w:t>корректировочную</w:t>
            </w:r>
            <w:proofErr w:type="gramEnd"/>
            <w:r>
              <w:rPr>
                <w:color w:val="62666A"/>
                <w:sz w:val="18"/>
              </w:rPr>
              <w:t xml:space="preserve"> электронную накладную (универсальный к</w:t>
            </w:r>
            <w:r>
              <w:rPr>
                <w:color w:val="62666A"/>
                <w:sz w:val="18"/>
              </w:rPr>
              <w:t>орректировочный документ ( УКД)/исправленный УПД (</w:t>
            </w:r>
            <w:proofErr w:type="spellStart"/>
            <w:r>
              <w:rPr>
                <w:color w:val="62666A"/>
                <w:sz w:val="18"/>
              </w:rPr>
              <w:t>иУПД</w:t>
            </w:r>
            <w:proofErr w:type="spellEnd"/>
            <w:r>
              <w:rPr>
                <w:color w:val="62666A"/>
                <w:sz w:val="18"/>
              </w:rPr>
              <w:t xml:space="preserve"> ))</w:t>
            </w:r>
          </w:p>
        </w:tc>
        <w:tc>
          <w:tcPr>
            <w:tcW w:w="284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C1DA3" w:rsidRDefault="0024055B">
            <w:pPr>
              <w:spacing w:after="39" w:line="240" w:lineRule="auto"/>
            </w:pPr>
            <w:r>
              <w:rPr>
                <w:b/>
                <w:color w:val="62666A"/>
                <w:sz w:val="60"/>
              </w:rPr>
              <w:t>3</w:t>
            </w:r>
            <w:r>
              <w:rPr>
                <w:color w:val="62666A"/>
                <w:sz w:val="28"/>
                <w:vertAlign w:val="subscript"/>
              </w:rPr>
              <w:t>При отсутствии расхождений</w:t>
            </w:r>
          </w:p>
          <w:p w:rsidR="002C1DA3" w:rsidRDefault="0024055B">
            <w:proofErr w:type="gramStart"/>
            <w:r>
              <w:rPr>
                <w:color w:val="62666A"/>
                <w:sz w:val="18"/>
              </w:rPr>
              <w:t>подписать</w:t>
            </w:r>
            <w:proofErr w:type="gramEnd"/>
            <w:r>
              <w:rPr>
                <w:color w:val="62666A"/>
                <w:sz w:val="18"/>
              </w:rPr>
              <w:t xml:space="preserve"> электронный УПД при помощи электронной подписи.</w:t>
            </w:r>
          </w:p>
        </w:tc>
      </w:tr>
    </w:tbl>
    <w:p w:rsidR="002C1DA3" w:rsidRDefault="0024055B">
      <w:pPr>
        <w:spacing w:after="358" w:line="240" w:lineRule="auto"/>
        <w:ind w:left="285"/>
      </w:pPr>
      <w:proofErr w:type="gramStart"/>
      <w:r>
        <w:rPr>
          <w:color w:val="62666A"/>
          <w:sz w:val="18"/>
        </w:rPr>
        <w:t>товаром</w:t>
      </w:r>
      <w:proofErr w:type="gramEnd"/>
      <w:r>
        <w:rPr>
          <w:color w:val="62666A"/>
          <w:sz w:val="18"/>
        </w:rPr>
        <w:t>.</w:t>
      </w:r>
    </w:p>
    <w:p w:rsidR="002C1DA3" w:rsidRDefault="0024055B">
      <w:pPr>
        <w:spacing w:after="289" w:line="248" w:lineRule="auto"/>
        <w:ind w:left="29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2314566</wp:posOffset>
                </wp:positionH>
                <wp:positionV relativeFrom="paragraph">
                  <wp:posOffset>-1398921</wp:posOffset>
                </wp:positionV>
                <wp:extent cx="34595" cy="1156297"/>
                <wp:effectExtent l="0" t="0" r="0" b="0"/>
                <wp:wrapSquare wrapText="bothSides"/>
                <wp:docPr id="14037" name="Group 140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595" cy="1156297"/>
                          <a:chOff x="0" y="0"/>
                          <a:chExt cx="34595" cy="1156297"/>
                        </a:xfrm>
                      </wpg:grpSpPr>
                      <wps:wsp>
                        <wps:cNvPr id="588" name="Shape 588"/>
                        <wps:cNvSpPr/>
                        <wps:spPr>
                          <a:xfrm>
                            <a:off x="0" y="0"/>
                            <a:ext cx="0" cy="1156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56297">
                                <a:moveTo>
                                  <a:pt x="0" y="0"/>
                                </a:moveTo>
                                <a:lnTo>
                                  <a:pt x="0" y="1156297"/>
                                </a:lnTo>
                              </a:path>
                            </a:pathLst>
                          </a:custGeom>
                          <a:ln w="34595" cap="flat">
                            <a:miter lim="127000"/>
                          </a:ln>
                        </wps:spPr>
                        <wps:style>
                          <a:lnRef idx="1">
                            <a:srgbClr val="F6F52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E7F638" id="Group 14037" o:spid="_x0000_s1026" style="position:absolute;margin-left:182.25pt;margin-top:-110.15pt;width:2.7pt;height:91.05pt;z-index:251664384" coordsize="345,115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">
                <v:shape id="Shape 588" o:spid="_x0000_s1027" style="position:absolute;width:0;height:11562;visibility:visible;mso-wrap-style:square;v-text-anchor:top" coordsize="0,1156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qygcEA&#10;AADcAAAADwAAAGRycy9kb3ducmV2LnhtbERPz2vCMBS+C/4P4QneNJ04la6pqGMw8KJusOujeWu7&#10;JS9dkmn9781B8Pjx/S7WvTXiTD60jhU8TTMQxJXTLdcKPj/eJisQISJrNI5JwZUCrMvhoMBcuwsf&#10;6XyKtUghHHJU0MTY5VKGqiGLYeo64sR9O28xJuhrqT1eUrg1cpZlC2mx5dTQYEe7hqrf079VMN+b&#10;r8Phx+6Whl7tn9/ipq9QqfGo37yAiNTHh/juftcKnldpbTqTjoAs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asoHBAAAA3AAAAA8AAAAAAAAAAAAAAAAAmAIAAGRycy9kb3du&#10;cmV2LnhtbFBLBQYAAAAABAAEAPUAAACGAwAAAAA=&#10;" path="m,l,1156297e" filled="f" strokecolor="#f6f52c" strokeweight=".96097mm">
                  <v:stroke miterlimit="83231f" joinstyle="miter"/>
                  <v:path arrowok="t" textboxrect="0,0,0,1156297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4527884</wp:posOffset>
                </wp:positionH>
                <wp:positionV relativeFrom="paragraph">
                  <wp:posOffset>-1398921</wp:posOffset>
                </wp:positionV>
                <wp:extent cx="34595" cy="1156297"/>
                <wp:effectExtent l="0" t="0" r="0" b="0"/>
                <wp:wrapSquare wrapText="bothSides"/>
                <wp:docPr id="14038" name="Group 140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595" cy="1156297"/>
                          <a:chOff x="0" y="0"/>
                          <a:chExt cx="34595" cy="1156297"/>
                        </a:xfrm>
                      </wpg:grpSpPr>
                      <wps:wsp>
                        <wps:cNvPr id="587" name="Shape 587"/>
                        <wps:cNvSpPr/>
                        <wps:spPr>
                          <a:xfrm>
                            <a:off x="0" y="0"/>
                            <a:ext cx="0" cy="1156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56297">
                                <a:moveTo>
                                  <a:pt x="0" y="0"/>
                                </a:moveTo>
                                <a:lnTo>
                                  <a:pt x="0" y="1156297"/>
                                </a:lnTo>
                              </a:path>
                            </a:pathLst>
                          </a:custGeom>
                          <a:ln w="34595" cap="flat">
                            <a:miter lim="127000"/>
                          </a:ln>
                        </wps:spPr>
                        <wps:style>
                          <a:lnRef idx="1">
                            <a:srgbClr val="F6F52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E969F4" id="Group 14038" o:spid="_x0000_s1026" style="position:absolute;margin-left:356.55pt;margin-top:-110.15pt;width:2.7pt;height:91.05pt;z-index:251665408" coordsize="345,115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">
                <v:shape id="Shape 587" o:spid="_x0000_s1027" style="position:absolute;width:0;height:11562;visibility:visible;mso-wrap-style:square;v-text-anchor:top" coordsize="0,1156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Um88QA&#10;AADcAAAADwAAAGRycy9kb3ducmV2LnhtbESPQWsCMRSE7wX/Q3hCbzWr1Cqr2UUtBcGLtQWvj83r&#10;7tbkZZukuv57IxR6HGbmG2ZZ9taIM/nQOlYwHmUgiCunW64VfH68Pc1BhIis0TgmBVcKUBaDhyXm&#10;2l34nc6HWIsE4ZCjgibGLpcyVA1ZDCPXESfvy3mLMUlfS+3xkuDWyEmWvUiLLaeFBjvaNFSdDr9W&#10;wfPOHPf7b7uZGXq1P36Nq75CpR6H/WoBIlIf/8N/7a1WMJ3P4H4mHQFZ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FJvPEAAAA3AAAAA8AAAAAAAAAAAAAAAAAmAIAAGRycy9k&#10;b3ducmV2LnhtbFBLBQYAAAAABAAEAPUAAACJAwAAAAA=&#10;" path="m,l,1156297e" filled="f" strokecolor="#f6f52c" strokeweight=".96097mm">
                  <v:stroke miterlimit="83231f" joinstyle="miter"/>
                  <v:path arrowok="t" textboxrect="0,0,0,1156297"/>
                </v:shape>
                <w10:wrap type="square"/>
              </v:group>
            </w:pict>
          </mc:Fallback>
        </mc:AlternateContent>
      </w:r>
      <w:r>
        <w:rPr>
          <w:color w:val="62666A"/>
          <w:sz w:val="20"/>
        </w:rPr>
        <w:t>При отгрузке товара в случае подписания электронного УПД покупателем и продавцом, товар будет перемещен с виртуального склада в ГИС МТ продавца на виртуальный склад покупателя.</w:t>
      </w:r>
    </w:p>
    <w:p w:rsidR="002C1DA3" w:rsidRDefault="0024055B">
      <w:pPr>
        <w:spacing w:after="40" w:line="248" w:lineRule="auto"/>
        <w:ind w:left="295" w:right="141" w:hanging="10"/>
      </w:pPr>
      <w:r>
        <w:rPr>
          <w:color w:val="62666A"/>
          <w:sz w:val="20"/>
        </w:rPr>
        <w:t>С 1 ноября 2022 года при выводе упакованной воды из оборота по основаниям, не я</w:t>
      </w:r>
      <w:r>
        <w:rPr>
          <w:color w:val="62666A"/>
          <w:sz w:val="20"/>
        </w:rPr>
        <w:t>вляющимся продажей в розницу, участник оборота передает сведения о выводе товара из оборота в объемно-сортовом (артикульном) учете. Исключения составляет продажа через торговые (</w:t>
      </w:r>
      <w:proofErr w:type="spellStart"/>
      <w:r>
        <w:rPr>
          <w:color w:val="62666A"/>
          <w:sz w:val="20"/>
        </w:rPr>
        <w:t>вендинговые</w:t>
      </w:r>
      <w:proofErr w:type="spellEnd"/>
      <w:r>
        <w:rPr>
          <w:color w:val="62666A"/>
          <w:sz w:val="20"/>
        </w:rPr>
        <w:t>) автоматы или дистанционным способом. В таких случаях вывод из обо</w:t>
      </w:r>
      <w:r>
        <w:rPr>
          <w:color w:val="62666A"/>
          <w:sz w:val="20"/>
        </w:rPr>
        <w:t xml:space="preserve">рота осуществляется </w:t>
      </w:r>
      <w:proofErr w:type="spellStart"/>
      <w:r>
        <w:rPr>
          <w:color w:val="62666A"/>
          <w:sz w:val="20"/>
        </w:rPr>
        <w:t>поэкземплярно</w:t>
      </w:r>
      <w:proofErr w:type="spellEnd"/>
      <w:r>
        <w:rPr>
          <w:color w:val="62666A"/>
          <w:sz w:val="20"/>
        </w:rPr>
        <w:t xml:space="preserve">. </w:t>
      </w:r>
    </w:p>
    <w:p w:rsidR="002C1DA3" w:rsidRDefault="0024055B">
      <w:pPr>
        <w:spacing w:after="289" w:line="248" w:lineRule="auto"/>
        <w:ind w:left="295" w:hanging="10"/>
      </w:pPr>
      <w:r>
        <w:rPr>
          <w:color w:val="62666A"/>
          <w:sz w:val="20"/>
        </w:rPr>
        <w:lastRenderedPageBreak/>
        <w:t xml:space="preserve">При продаже в розницу с 1 марта 2023 года вывод из оборота маркированного товара осуществляется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413000</wp:posOffset>
                </wp:positionH>
                <wp:positionV relativeFrom="page">
                  <wp:posOffset>3546802</wp:posOffset>
                </wp:positionV>
                <wp:extent cx="6734040" cy="6906557"/>
                <wp:effectExtent l="0" t="0" r="0" b="0"/>
                <wp:wrapTopAndBottom/>
                <wp:docPr id="14036" name="Group 140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040" cy="6906557"/>
                          <a:chOff x="0" y="0"/>
                          <a:chExt cx="6734040" cy="6906557"/>
                        </a:xfrm>
                      </wpg:grpSpPr>
                      <wps:wsp>
                        <wps:cNvPr id="543" name="Shape 543"/>
                        <wps:cNvSpPr/>
                        <wps:spPr>
                          <a:xfrm>
                            <a:off x="5" y="1290621"/>
                            <a:ext cx="6734036" cy="20539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4036" h="2053946">
                                <a:moveTo>
                                  <a:pt x="6662039" y="2053946"/>
                                </a:moveTo>
                                <a:lnTo>
                                  <a:pt x="71996" y="2053946"/>
                                </a:lnTo>
                                <a:cubicBezTo>
                                  <a:pt x="32233" y="2053946"/>
                                  <a:pt x="0" y="2021713"/>
                                  <a:pt x="0" y="1981949"/>
                                </a:cubicBezTo>
                                <a:lnTo>
                                  <a:pt x="0" y="72009"/>
                                </a:lnTo>
                                <a:cubicBezTo>
                                  <a:pt x="0" y="32245"/>
                                  <a:pt x="32233" y="0"/>
                                  <a:pt x="71996" y="0"/>
                                </a:cubicBezTo>
                                <a:lnTo>
                                  <a:pt x="6662039" y="0"/>
                                </a:lnTo>
                                <a:cubicBezTo>
                                  <a:pt x="6701803" y="0"/>
                                  <a:pt x="6734036" y="32245"/>
                                  <a:pt x="6734036" y="72009"/>
                                </a:cubicBezTo>
                                <a:lnTo>
                                  <a:pt x="6734036" y="1981949"/>
                                </a:lnTo>
                                <a:cubicBezTo>
                                  <a:pt x="6734036" y="2021713"/>
                                  <a:pt x="6701803" y="2053946"/>
                                  <a:pt x="6662039" y="2053946"/>
                                </a:cubicBezTo>
                                <a:close/>
                              </a:path>
                            </a:pathLst>
                          </a:custGeom>
                          <a:ln w="13843" cap="flat">
                            <a:miter lim="127000"/>
                          </a:ln>
                        </wps:spPr>
                        <wps:style>
                          <a:lnRef idx="1">
                            <a:srgbClr val="E4E4E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4" name="Shape 544"/>
                        <wps:cNvSpPr/>
                        <wps:spPr>
                          <a:xfrm>
                            <a:off x="3427792" y="3479017"/>
                            <a:ext cx="3306204" cy="3427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6204" h="3427540">
                                <a:moveTo>
                                  <a:pt x="71996" y="0"/>
                                </a:moveTo>
                                <a:lnTo>
                                  <a:pt x="3234207" y="0"/>
                                </a:lnTo>
                                <a:cubicBezTo>
                                  <a:pt x="3273971" y="0"/>
                                  <a:pt x="3306204" y="32233"/>
                                  <a:pt x="3306204" y="72010"/>
                                </a:cubicBezTo>
                                <a:lnTo>
                                  <a:pt x="3306204" y="3355543"/>
                                </a:lnTo>
                                <a:cubicBezTo>
                                  <a:pt x="3306204" y="3395307"/>
                                  <a:pt x="3273971" y="3427540"/>
                                  <a:pt x="3234207" y="3427540"/>
                                </a:cubicBezTo>
                                <a:lnTo>
                                  <a:pt x="71996" y="3427540"/>
                                </a:lnTo>
                                <a:cubicBezTo>
                                  <a:pt x="32233" y="3427540"/>
                                  <a:pt x="0" y="3395307"/>
                                  <a:pt x="0" y="3355543"/>
                                </a:cubicBezTo>
                                <a:lnTo>
                                  <a:pt x="0" y="72010"/>
                                </a:lnTo>
                                <a:cubicBezTo>
                                  <a:pt x="0" y="32233"/>
                                  <a:pt x="32233" y="0"/>
                                  <a:pt x="71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5" name="Shape 545"/>
                        <wps:cNvSpPr/>
                        <wps:spPr>
                          <a:xfrm>
                            <a:off x="0" y="3479017"/>
                            <a:ext cx="3306204" cy="3427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6204" h="3427540">
                                <a:moveTo>
                                  <a:pt x="71996" y="0"/>
                                </a:moveTo>
                                <a:lnTo>
                                  <a:pt x="3234208" y="0"/>
                                </a:lnTo>
                                <a:cubicBezTo>
                                  <a:pt x="3273971" y="0"/>
                                  <a:pt x="3306204" y="32233"/>
                                  <a:pt x="3306204" y="72010"/>
                                </a:cubicBezTo>
                                <a:lnTo>
                                  <a:pt x="3306204" y="3355543"/>
                                </a:lnTo>
                                <a:cubicBezTo>
                                  <a:pt x="3306204" y="3395307"/>
                                  <a:pt x="3273971" y="3427540"/>
                                  <a:pt x="3234208" y="3427540"/>
                                </a:cubicBezTo>
                                <a:lnTo>
                                  <a:pt x="71996" y="3427540"/>
                                </a:lnTo>
                                <a:cubicBezTo>
                                  <a:pt x="32233" y="3427540"/>
                                  <a:pt x="0" y="3395307"/>
                                  <a:pt x="0" y="3355543"/>
                                </a:cubicBezTo>
                                <a:lnTo>
                                  <a:pt x="0" y="72010"/>
                                </a:lnTo>
                                <a:cubicBezTo>
                                  <a:pt x="0" y="32233"/>
                                  <a:pt x="32233" y="0"/>
                                  <a:pt x="71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6" name="Shape 546"/>
                        <wps:cNvSpPr/>
                        <wps:spPr>
                          <a:xfrm>
                            <a:off x="239564" y="3687837"/>
                            <a:ext cx="226200" cy="791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200" h="791997">
                                <a:moveTo>
                                  <a:pt x="71234" y="0"/>
                                </a:moveTo>
                                <a:lnTo>
                                  <a:pt x="226200" y="0"/>
                                </a:lnTo>
                                <a:lnTo>
                                  <a:pt x="226200" y="57531"/>
                                </a:lnTo>
                                <a:lnTo>
                                  <a:pt x="146202" y="57531"/>
                                </a:lnTo>
                                <a:cubicBezTo>
                                  <a:pt x="136017" y="57531"/>
                                  <a:pt x="127635" y="49936"/>
                                  <a:pt x="126352" y="40094"/>
                                </a:cubicBezTo>
                                <a:lnTo>
                                  <a:pt x="71234" y="40094"/>
                                </a:lnTo>
                                <a:cubicBezTo>
                                  <a:pt x="54064" y="40094"/>
                                  <a:pt x="40107" y="54064"/>
                                  <a:pt x="40107" y="71221"/>
                                </a:cubicBezTo>
                                <a:lnTo>
                                  <a:pt x="40107" y="720763"/>
                                </a:lnTo>
                                <a:cubicBezTo>
                                  <a:pt x="40107" y="737933"/>
                                  <a:pt x="54064" y="751891"/>
                                  <a:pt x="71234" y="751891"/>
                                </a:cubicBezTo>
                                <a:lnTo>
                                  <a:pt x="226200" y="751891"/>
                                </a:lnTo>
                                <a:lnTo>
                                  <a:pt x="226200" y="791997"/>
                                </a:lnTo>
                                <a:lnTo>
                                  <a:pt x="71234" y="791997"/>
                                </a:lnTo>
                                <a:cubicBezTo>
                                  <a:pt x="31953" y="791997"/>
                                  <a:pt x="0" y="760044"/>
                                  <a:pt x="0" y="720763"/>
                                </a:cubicBezTo>
                                <a:lnTo>
                                  <a:pt x="0" y="71221"/>
                                </a:lnTo>
                                <a:cubicBezTo>
                                  <a:pt x="0" y="31953"/>
                                  <a:pt x="31953" y="0"/>
                                  <a:pt x="712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7" name="Shape 547"/>
                        <wps:cNvSpPr/>
                        <wps:spPr>
                          <a:xfrm>
                            <a:off x="465764" y="3687837"/>
                            <a:ext cx="226200" cy="791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200" h="791997">
                                <a:moveTo>
                                  <a:pt x="0" y="0"/>
                                </a:moveTo>
                                <a:lnTo>
                                  <a:pt x="154965" y="0"/>
                                </a:lnTo>
                                <a:cubicBezTo>
                                  <a:pt x="194234" y="0"/>
                                  <a:pt x="226200" y="31953"/>
                                  <a:pt x="226200" y="71221"/>
                                </a:cubicBezTo>
                                <a:lnTo>
                                  <a:pt x="226200" y="720763"/>
                                </a:lnTo>
                                <a:cubicBezTo>
                                  <a:pt x="226200" y="760044"/>
                                  <a:pt x="194234" y="791997"/>
                                  <a:pt x="154965" y="791997"/>
                                </a:cubicBezTo>
                                <a:lnTo>
                                  <a:pt x="0" y="791997"/>
                                </a:lnTo>
                                <a:lnTo>
                                  <a:pt x="0" y="751891"/>
                                </a:lnTo>
                                <a:lnTo>
                                  <a:pt x="154965" y="751891"/>
                                </a:lnTo>
                                <a:cubicBezTo>
                                  <a:pt x="172123" y="751891"/>
                                  <a:pt x="186093" y="737933"/>
                                  <a:pt x="186093" y="720763"/>
                                </a:cubicBezTo>
                                <a:lnTo>
                                  <a:pt x="186093" y="71221"/>
                                </a:lnTo>
                                <a:cubicBezTo>
                                  <a:pt x="186093" y="54064"/>
                                  <a:pt x="172123" y="40094"/>
                                  <a:pt x="154965" y="40094"/>
                                </a:cubicBezTo>
                                <a:lnTo>
                                  <a:pt x="99847" y="40094"/>
                                </a:lnTo>
                                <a:cubicBezTo>
                                  <a:pt x="98565" y="49936"/>
                                  <a:pt x="90170" y="57531"/>
                                  <a:pt x="79985" y="57531"/>
                                </a:cubicBezTo>
                                <a:lnTo>
                                  <a:pt x="0" y="575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8" name="Shape 548"/>
                        <wps:cNvSpPr/>
                        <wps:spPr>
                          <a:xfrm>
                            <a:off x="409306" y="4367831"/>
                            <a:ext cx="112700" cy="40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00" h="40107">
                                <a:moveTo>
                                  <a:pt x="20053" y="0"/>
                                </a:moveTo>
                                <a:lnTo>
                                  <a:pt x="92646" y="0"/>
                                </a:lnTo>
                                <a:cubicBezTo>
                                  <a:pt x="103721" y="0"/>
                                  <a:pt x="112700" y="8979"/>
                                  <a:pt x="112700" y="20053"/>
                                </a:cubicBezTo>
                                <a:cubicBezTo>
                                  <a:pt x="112700" y="31128"/>
                                  <a:pt x="103721" y="40107"/>
                                  <a:pt x="92646" y="40107"/>
                                </a:cubicBezTo>
                                <a:lnTo>
                                  <a:pt x="20053" y="40107"/>
                                </a:lnTo>
                                <a:cubicBezTo>
                                  <a:pt x="8979" y="40107"/>
                                  <a:pt x="0" y="31128"/>
                                  <a:pt x="0" y="20053"/>
                                </a:cubicBezTo>
                                <a:cubicBezTo>
                                  <a:pt x="0" y="8979"/>
                                  <a:pt x="8979" y="0"/>
                                  <a:pt x="200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9" name="Shape 549"/>
                        <wps:cNvSpPr/>
                        <wps:spPr>
                          <a:xfrm>
                            <a:off x="325462" y="3886241"/>
                            <a:ext cx="94704" cy="94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704" h="94755">
                                <a:moveTo>
                                  <a:pt x="52616" y="0"/>
                                </a:moveTo>
                                <a:lnTo>
                                  <a:pt x="94704" y="0"/>
                                </a:lnTo>
                                <a:lnTo>
                                  <a:pt x="94704" y="35090"/>
                                </a:lnTo>
                                <a:lnTo>
                                  <a:pt x="52616" y="35090"/>
                                </a:lnTo>
                                <a:cubicBezTo>
                                  <a:pt x="42926" y="35090"/>
                                  <a:pt x="35077" y="42952"/>
                                  <a:pt x="35077" y="52642"/>
                                </a:cubicBezTo>
                                <a:lnTo>
                                  <a:pt x="35077" y="94755"/>
                                </a:lnTo>
                                <a:lnTo>
                                  <a:pt x="0" y="94755"/>
                                </a:lnTo>
                                <a:lnTo>
                                  <a:pt x="0" y="52642"/>
                                </a:lnTo>
                                <a:cubicBezTo>
                                  <a:pt x="0" y="23559"/>
                                  <a:pt x="23558" y="0"/>
                                  <a:pt x="526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0" name="Shape 550"/>
                        <wps:cNvSpPr/>
                        <wps:spPr>
                          <a:xfrm>
                            <a:off x="325468" y="4072246"/>
                            <a:ext cx="94691" cy="94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691" h="94779">
                                <a:moveTo>
                                  <a:pt x="0" y="0"/>
                                </a:moveTo>
                                <a:lnTo>
                                  <a:pt x="35065" y="0"/>
                                </a:lnTo>
                                <a:lnTo>
                                  <a:pt x="35065" y="42125"/>
                                </a:lnTo>
                                <a:cubicBezTo>
                                  <a:pt x="35065" y="51815"/>
                                  <a:pt x="42913" y="59677"/>
                                  <a:pt x="52603" y="59677"/>
                                </a:cubicBezTo>
                                <a:lnTo>
                                  <a:pt x="94691" y="59677"/>
                                </a:lnTo>
                                <a:lnTo>
                                  <a:pt x="94691" y="94779"/>
                                </a:lnTo>
                                <a:lnTo>
                                  <a:pt x="52603" y="94779"/>
                                </a:lnTo>
                                <a:cubicBezTo>
                                  <a:pt x="23546" y="94779"/>
                                  <a:pt x="0" y="71209"/>
                                  <a:pt x="0" y="4212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1" name="Shape 551"/>
                        <wps:cNvSpPr/>
                        <wps:spPr>
                          <a:xfrm>
                            <a:off x="370016" y="3969422"/>
                            <a:ext cx="190462" cy="140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462" h="140386">
                                <a:moveTo>
                                  <a:pt x="165659" y="0"/>
                                </a:moveTo>
                                <a:lnTo>
                                  <a:pt x="190462" y="24816"/>
                                </a:lnTo>
                                <a:lnTo>
                                  <a:pt x="74993" y="140386"/>
                                </a:lnTo>
                                <a:lnTo>
                                  <a:pt x="0" y="65342"/>
                                </a:lnTo>
                                <a:lnTo>
                                  <a:pt x="24816" y="40526"/>
                                </a:lnTo>
                                <a:lnTo>
                                  <a:pt x="74993" y="90742"/>
                                </a:lnTo>
                                <a:lnTo>
                                  <a:pt x="1656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" name="Shape 552"/>
                        <wps:cNvSpPr/>
                        <wps:spPr>
                          <a:xfrm>
                            <a:off x="511364" y="3886237"/>
                            <a:ext cx="94704" cy="94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704" h="94755">
                                <a:moveTo>
                                  <a:pt x="0" y="0"/>
                                </a:moveTo>
                                <a:lnTo>
                                  <a:pt x="42088" y="0"/>
                                </a:lnTo>
                                <a:cubicBezTo>
                                  <a:pt x="71145" y="0"/>
                                  <a:pt x="94704" y="23571"/>
                                  <a:pt x="94704" y="52642"/>
                                </a:cubicBezTo>
                                <a:lnTo>
                                  <a:pt x="94704" y="94755"/>
                                </a:lnTo>
                                <a:lnTo>
                                  <a:pt x="59626" y="94755"/>
                                </a:lnTo>
                                <a:lnTo>
                                  <a:pt x="59626" y="52642"/>
                                </a:lnTo>
                                <a:cubicBezTo>
                                  <a:pt x="59626" y="42952"/>
                                  <a:pt x="51778" y="35103"/>
                                  <a:pt x="42088" y="35103"/>
                                </a:cubicBezTo>
                                <a:lnTo>
                                  <a:pt x="0" y="351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" name="Shape 553"/>
                        <wps:cNvSpPr/>
                        <wps:spPr>
                          <a:xfrm>
                            <a:off x="511364" y="4072249"/>
                            <a:ext cx="94704" cy="94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704" h="94768">
                                <a:moveTo>
                                  <a:pt x="59626" y="0"/>
                                </a:moveTo>
                                <a:lnTo>
                                  <a:pt x="94704" y="0"/>
                                </a:lnTo>
                                <a:lnTo>
                                  <a:pt x="94704" y="42126"/>
                                </a:lnTo>
                                <a:cubicBezTo>
                                  <a:pt x="94704" y="71196"/>
                                  <a:pt x="71145" y="94768"/>
                                  <a:pt x="42088" y="94768"/>
                                </a:cubicBezTo>
                                <a:lnTo>
                                  <a:pt x="0" y="94768"/>
                                </a:lnTo>
                                <a:lnTo>
                                  <a:pt x="0" y="59678"/>
                                </a:lnTo>
                                <a:lnTo>
                                  <a:pt x="42088" y="59678"/>
                                </a:lnTo>
                                <a:cubicBezTo>
                                  <a:pt x="51765" y="59678"/>
                                  <a:pt x="59626" y="51816"/>
                                  <a:pt x="59626" y="42126"/>
                                </a:cubicBezTo>
                                <a:lnTo>
                                  <a:pt x="59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3665957" y="4620890"/>
                            <a:ext cx="1243667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Воспользуйтесь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4601045" y="4620890"/>
                            <a:ext cx="1704995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бесплатным</w:t>
                              </w:r>
                              <w:proofErr w:type="gramEnd"/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 сервисом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3665957" y="4773290"/>
                            <a:ext cx="3400834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электронного</w:t>
                              </w:r>
                              <w:proofErr w:type="gramEnd"/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 документооборота ЭДО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Лайт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6" name="Rectangle 576"/>
                        <wps:cNvSpPr/>
                        <wps:spPr>
                          <a:xfrm>
                            <a:off x="3665957" y="5078090"/>
                            <a:ext cx="3463162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При получении электронных документов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вам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3665957" y="5230490"/>
                            <a:ext cx="2725363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FFFFFF"/>
                                  <w:sz w:val="20"/>
                                </w:rPr>
                                <w:t>понадобится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 система электронного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3665957" y="5382890"/>
                            <a:ext cx="3112336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FFFFFF"/>
                                  <w:sz w:val="20"/>
                                </w:rPr>
                                <w:t>документооборота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 (ЭДО). Если вы ранее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3665957" y="5535290"/>
                            <a:ext cx="3593054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FFFFFF"/>
                                  <w:sz w:val="20"/>
                                </w:rPr>
                                <w:t>не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 использовали ЭДО, то вы можете бесплатно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3665957" y="5687690"/>
                            <a:ext cx="2718286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FFFFFF"/>
                                  <w:sz w:val="20"/>
                                </w:rPr>
                                <w:t>использовать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 сервис ЭДО 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sz w:val="20"/>
                                </w:rPr>
                                <w:t>Лайт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. Он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5709780" y="5687690"/>
                            <a:ext cx="1084723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интегрирован</w:t>
                              </w:r>
                              <w:proofErr w:type="gramEnd"/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3665957" y="5840090"/>
                            <a:ext cx="1339136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в</w:t>
                              </w:r>
                              <w:proofErr w:type="gramEnd"/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 личный кабинет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4672825" y="5840090"/>
                            <a:ext cx="2183820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FFFFFF"/>
                                  <w:sz w:val="20"/>
                                </w:rPr>
                                <w:t>участника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 системы Честный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3665957" y="5992490"/>
                            <a:ext cx="525462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ЗНАК.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3665957" y="6297290"/>
                            <a:ext cx="3033624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Сервис ЭДО 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sz w:val="20"/>
                                </w:rPr>
                                <w:t>Лайт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 поддерживает обмен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3665957" y="6449690"/>
                            <a:ext cx="3275858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FFFFFF"/>
                                  <w:sz w:val="20"/>
                                </w:rPr>
                                <w:t>документами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 с другими ЭДО-операторами.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9" name="Shape 589"/>
                        <wps:cNvSpPr/>
                        <wps:spPr>
                          <a:xfrm>
                            <a:off x="5" y="218631"/>
                            <a:ext cx="6734036" cy="781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4036" h="781291">
                                <a:moveTo>
                                  <a:pt x="71996" y="0"/>
                                </a:moveTo>
                                <a:lnTo>
                                  <a:pt x="6662039" y="0"/>
                                </a:lnTo>
                                <a:cubicBezTo>
                                  <a:pt x="6701803" y="0"/>
                                  <a:pt x="6734036" y="32233"/>
                                  <a:pt x="6734036" y="71996"/>
                                </a:cubicBezTo>
                                <a:lnTo>
                                  <a:pt x="6734036" y="709295"/>
                                </a:lnTo>
                                <a:cubicBezTo>
                                  <a:pt x="6734036" y="749059"/>
                                  <a:pt x="6701803" y="781291"/>
                                  <a:pt x="6662039" y="781291"/>
                                </a:cubicBezTo>
                                <a:lnTo>
                                  <a:pt x="71996" y="781291"/>
                                </a:lnTo>
                                <a:cubicBezTo>
                                  <a:pt x="32233" y="781291"/>
                                  <a:pt x="0" y="749059"/>
                                  <a:pt x="0" y="709295"/>
                                </a:cubicBezTo>
                                <a:lnTo>
                                  <a:pt x="0" y="71996"/>
                                </a:lnTo>
                                <a:cubicBezTo>
                                  <a:pt x="0" y="32233"/>
                                  <a:pt x="32233" y="0"/>
                                  <a:pt x="71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127004" y="0"/>
                            <a:ext cx="5000919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spellStart"/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поэкземплярно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с использованием контрольно-кассовой техники.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018" name="Rectangle 14018"/>
                        <wps:cNvSpPr/>
                        <wps:spPr>
                          <a:xfrm>
                            <a:off x="2869569" y="372884"/>
                            <a:ext cx="1176492" cy="174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hyperlink r:id="rId12">
                                <w:r>
                                  <w:rPr>
                                    <w:b/>
                                    <w:color w:val="62666A"/>
                                    <w:u w:val="single" w:color="62666A"/>
                                  </w:rPr>
                                  <w:t>ИНСТРУКЦИ</w:t>
                                </w:r>
                              </w:hyperlink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019" name="Rectangle 14019"/>
                        <wps:cNvSpPr/>
                        <wps:spPr>
                          <a:xfrm>
                            <a:off x="3754150" y="372884"/>
                            <a:ext cx="117426" cy="174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hyperlink r:id="rId13">
                                <w:r>
                                  <w:rPr>
                                    <w:b/>
                                    <w:color w:val="62666A"/>
                                    <w:u w:val="single" w:color="62666A"/>
                                  </w:rPr>
                                  <w:t xml:space="preserve">Я </w:t>
                                </w:r>
                              </w:hyperlink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021" name="Rectangle 14021"/>
                        <wps:cNvSpPr/>
                        <wps:spPr>
                          <a:xfrm>
                            <a:off x="1501944" y="540524"/>
                            <a:ext cx="4840116" cy="174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hyperlink r:id="rId14">
                                <w:proofErr w:type="gramStart"/>
                                <w:r>
                                  <w:rPr>
                                    <w:color w:val="62666A"/>
                                    <w:u w:val="single" w:color="62666A"/>
                                  </w:rPr>
                                  <w:t>по</w:t>
                                </w:r>
                                <w:proofErr w:type="gramEnd"/>
                                <w:r>
                                  <w:rPr>
                                    <w:color w:val="62666A"/>
                                    <w:u w:val="single" w:color="62666A"/>
                                  </w:rPr>
                                  <w:t xml:space="preserve"> описанию сведений о передаче маркированных </w:t>
                                </w:r>
                                <w:proofErr w:type="spellStart"/>
                                <w:r>
                                  <w:rPr>
                                    <w:color w:val="62666A"/>
                                    <w:u w:val="single" w:color="62666A"/>
                                  </w:rPr>
                                  <w:t>товаро</w:t>
                                </w:r>
                                <w:proofErr w:type="spellEnd"/>
                              </w:hyperlink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020" name="Rectangle 14020"/>
                        <wps:cNvSpPr/>
                        <wps:spPr>
                          <a:xfrm>
                            <a:off x="5141129" y="540524"/>
                            <a:ext cx="91786" cy="174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hyperlink r:id="rId15">
                                <w:proofErr w:type="gramStart"/>
                                <w:r>
                                  <w:rPr>
                                    <w:color w:val="62666A"/>
                                    <w:u w:val="single" w:color="62666A"/>
                                  </w:rPr>
                                  <w:t>в</w:t>
                                </w:r>
                                <w:proofErr w:type="gramEnd"/>
                                <w:r>
                                  <w:rPr>
                                    <w:color w:val="62666A"/>
                                    <w:u w:val="single" w:color="62666A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023" name="Rectangle 14023"/>
                        <wps:cNvSpPr/>
                        <wps:spPr>
                          <a:xfrm>
                            <a:off x="847805" y="708165"/>
                            <a:ext cx="6566951" cy="174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hyperlink r:id="rId16">
                                <w:proofErr w:type="gramStart"/>
                                <w:r>
                                  <w:rPr>
                                    <w:color w:val="62666A"/>
                                    <w:u w:val="single" w:color="62666A"/>
                                  </w:rPr>
                                  <w:t>при</w:t>
                                </w:r>
                                <w:proofErr w:type="gramEnd"/>
                                <w:r>
                                  <w:rPr>
                                    <w:color w:val="62666A"/>
                                    <w:u w:val="single" w:color="62666A"/>
                                  </w:rPr>
                                  <w:t xml:space="preserve"> оформлении электронных УПД для подачи сведений в систему </w:t>
                                </w:r>
                                <w:proofErr w:type="spellStart"/>
                                <w:r>
                                  <w:rPr>
                                    <w:color w:val="62666A"/>
                                    <w:u w:val="single" w:color="62666A"/>
                                  </w:rPr>
                                  <w:t>маркировк</w:t>
                                </w:r>
                                <w:proofErr w:type="spellEnd"/>
                              </w:hyperlink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022" name="Rectangle 14022"/>
                        <wps:cNvSpPr/>
                        <wps:spPr>
                          <a:xfrm>
                            <a:off x="5785362" y="708165"/>
                            <a:ext cx="104978" cy="174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hyperlink r:id="rId17">
                                <w:proofErr w:type="gramStart"/>
                                <w:r>
                                  <w:rPr>
                                    <w:color w:val="62666A"/>
                                    <w:u w:val="single" w:color="62666A"/>
                                  </w:rPr>
                                  <w:t>и</w:t>
                                </w:r>
                                <w:proofErr w:type="gramEnd"/>
                                <w:r>
                                  <w:rPr>
                                    <w:color w:val="62666A"/>
                                    <w:u w:val="single" w:color="62666A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1" name="Shape 611"/>
                        <wps:cNvSpPr/>
                        <wps:spPr>
                          <a:xfrm>
                            <a:off x="3773433" y="952438"/>
                            <a:ext cx="219494" cy="2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494" h="268529">
                                <a:moveTo>
                                  <a:pt x="45136" y="1397"/>
                                </a:moveTo>
                                <a:cubicBezTo>
                                  <a:pt x="51841" y="0"/>
                                  <a:pt x="58420" y="4318"/>
                                  <a:pt x="59804" y="11037"/>
                                </a:cubicBezTo>
                                <a:lnTo>
                                  <a:pt x="82042" y="118275"/>
                                </a:lnTo>
                                <a:cubicBezTo>
                                  <a:pt x="82741" y="121628"/>
                                  <a:pt x="86017" y="123787"/>
                                  <a:pt x="89383" y="123089"/>
                                </a:cubicBezTo>
                                <a:cubicBezTo>
                                  <a:pt x="92735" y="122390"/>
                                  <a:pt x="94895" y="119113"/>
                                  <a:pt x="94196" y="115748"/>
                                </a:cubicBezTo>
                                <a:lnTo>
                                  <a:pt x="84608" y="69482"/>
                                </a:lnTo>
                                <a:cubicBezTo>
                                  <a:pt x="83198" y="62649"/>
                                  <a:pt x="87605" y="55855"/>
                                  <a:pt x="94463" y="54585"/>
                                </a:cubicBezTo>
                                <a:cubicBezTo>
                                  <a:pt x="101092" y="53340"/>
                                  <a:pt x="107518" y="57633"/>
                                  <a:pt x="108890" y="64262"/>
                                </a:cubicBezTo>
                                <a:lnTo>
                                  <a:pt x="118516" y="110706"/>
                                </a:lnTo>
                                <a:cubicBezTo>
                                  <a:pt x="119215" y="114071"/>
                                  <a:pt x="122504" y="116231"/>
                                  <a:pt x="125857" y="115532"/>
                                </a:cubicBezTo>
                                <a:cubicBezTo>
                                  <a:pt x="129210" y="114833"/>
                                  <a:pt x="131369" y="111544"/>
                                  <a:pt x="130670" y="108191"/>
                                </a:cubicBezTo>
                                <a:lnTo>
                                  <a:pt x="123571" y="73901"/>
                                </a:lnTo>
                                <a:cubicBezTo>
                                  <a:pt x="122174" y="67196"/>
                                  <a:pt x="126492" y="60617"/>
                                  <a:pt x="133210" y="59233"/>
                                </a:cubicBezTo>
                                <a:cubicBezTo>
                                  <a:pt x="139916" y="57836"/>
                                  <a:pt x="146495" y="62154"/>
                                  <a:pt x="147892" y="68859"/>
                                </a:cubicBezTo>
                                <a:lnTo>
                                  <a:pt x="154991" y="103150"/>
                                </a:lnTo>
                                <a:cubicBezTo>
                                  <a:pt x="155689" y="106502"/>
                                  <a:pt x="158979" y="108661"/>
                                  <a:pt x="162332" y="107963"/>
                                </a:cubicBezTo>
                                <a:cubicBezTo>
                                  <a:pt x="165684" y="107277"/>
                                  <a:pt x="167843" y="103988"/>
                                  <a:pt x="167158" y="100622"/>
                                </a:cubicBezTo>
                                <a:lnTo>
                                  <a:pt x="163170" y="81407"/>
                                </a:lnTo>
                                <a:cubicBezTo>
                                  <a:pt x="161608" y="73851"/>
                                  <a:pt x="166764" y="67361"/>
                                  <a:pt x="173292" y="66015"/>
                                </a:cubicBezTo>
                                <a:cubicBezTo>
                                  <a:pt x="176098" y="65431"/>
                                  <a:pt x="179146" y="65799"/>
                                  <a:pt x="182029" y="67450"/>
                                </a:cubicBezTo>
                                <a:cubicBezTo>
                                  <a:pt x="186360" y="69926"/>
                                  <a:pt x="186880" y="73457"/>
                                  <a:pt x="186880" y="73457"/>
                                </a:cubicBezTo>
                                <a:cubicBezTo>
                                  <a:pt x="219494" y="230810"/>
                                  <a:pt x="188468" y="178626"/>
                                  <a:pt x="197320" y="244945"/>
                                </a:cubicBezTo>
                                <a:cubicBezTo>
                                  <a:pt x="197612" y="247079"/>
                                  <a:pt x="196190" y="249072"/>
                                  <a:pt x="194082" y="249504"/>
                                </a:cubicBezTo>
                                <a:lnTo>
                                  <a:pt x="104483" y="268084"/>
                                </a:lnTo>
                                <a:cubicBezTo>
                                  <a:pt x="102350" y="268529"/>
                                  <a:pt x="100254" y="267221"/>
                                  <a:pt x="99682" y="265113"/>
                                </a:cubicBezTo>
                                <a:cubicBezTo>
                                  <a:pt x="87656" y="220726"/>
                                  <a:pt x="28829" y="187427"/>
                                  <a:pt x="6947" y="166738"/>
                                </a:cubicBezTo>
                                <a:cubicBezTo>
                                  <a:pt x="711" y="160846"/>
                                  <a:pt x="0" y="151067"/>
                                  <a:pt x="5550" y="144513"/>
                                </a:cubicBezTo>
                                <a:cubicBezTo>
                                  <a:pt x="7963" y="141681"/>
                                  <a:pt x="11138" y="139891"/>
                                  <a:pt x="14529" y="139179"/>
                                </a:cubicBezTo>
                                <a:cubicBezTo>
                                  <a:pt x="19126" y="138227"/>
                                  <a:pt x="24118" y="139306"/>
                                  <a:pt x="28016" y="142520"/>
                                </a:cubicBezTo>
                                <a:lnTo>
                                  <a:pt x="58446" y="166383"/>
                                </a:lnTo>
                                <a:cubicBezTo>
                                  <a:pt x="59601" y="167297"/>
                                  <a:pt x="60935" y="167539"/>
                                  <a:pt x="62154" y="167284"/>
                                </a:cubicBezTo>
                                <a:cubicBezTo>
                                  <a:pt x="64427" y="166815"/>
                                  <a:pt x="66281" y="164605"/>
                                  <a:pt x="65723" y="161887"/>
                                </a:cubicBezTo>
                                <a:lnTo>
                                  <a:pt x="35497" y="16078"/>
                                </a:lnTo>
                                <a:cubicBezTo>
                                  <a:pt x="34099" y="9360"/>
                                  <a:pt x="38417" y="2794"/>
                                  <a:pt x="45136" y="139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2" name="Shape 612"/>
                        <wps:cNvSpPr/>
                        <wps:spPr>
                          <a:xfrm>
                            <a:off x="3812348" y="873650"/>
                            <a:ext cx="12421" cy="37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21" h="37274">
                                <a:moveTo>
                                  <a:pt x="6210" y="0"/>
                                </a:moveTo>
                                <a:cubicBezTo>
                                  <a:pt x="9639" y="0"/>
                                  <a:pt x="12421" y="2781"/>
                                  <a:pt x="12421" y="6223"/>
                                </a:cubicBezTo>
                                <a:lnTo>
                                  <a:pt x="12421" y="31064"/>
                                </a:lnTo>
                                <a:cubicBezTo>
                                  <a:pt x="12421" y="34493"/>
                                  <a:pt x="9639" y="37274"/>
                                  <a:pt x="6210" y="37274"/>
                                </a:cubicBezTo>
                                <a:cubicBezTo>
                                  <a:pt x="2782" y="37274"/>
                                  <a:pt x="0" y="34493"/>
                                  <a:pt x="0" y="31064"/>
                                </a:cubicBezTo>
                                <a:lnTo>
                                  <a:pt x="0" y="6223"/>
                                </a:lnTo>
                                <a:cubicBezTo>
                                  <a:pt x="0" y="2781"/>
                                  <a:pt x="2782" y="0"/>
                                  <a:pt x="6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233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" name="Shape 613"/>
                        <wps:cNvSpPr/>
                        <wps:spPr>
                          <a:xfrm>
                            <a:off x="3851270" y="896701"/>
                            <a:ext cx="31204" cy="31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4" h="31204">
                                <a:moveTo>
                                  <a:pt x="19990" y="2425"/>
                                </a:moveTo>
                                <a:cubicBezTo>
                                  <a:pt x="22416" y="0"/>
                                  <a:pt x="26353" y="0"/>
                                  <a:pt x="28778" y="2425"/>
                                </a:cubicBezTo>
                                <a:cubicBezTo>
                                  <a:pt x="31204" y="4851"/>
                                  <a:pt x="31204" y="8788"/>
                                  <a:pt x="28778" y="11214"/>
                                </a:cubicBezTo>
                                <a:lnTo>
                                  <a:pt x="11214" y="28778"/>
                                </a:lnTo>
                                <a:cubicBezTo>
                                  <a:pt x="8789" y="31204"/>
                                  <a:pt x="4852" y="31204"/>
                                  <a:pt x="2426" y="28778"/>
                                </a:cubicBezTo>
                                <a:cubicBezTo>
                                  <a:pt x="0" y="26352"/>
                                  <a:pt x="0" y="22415"/>
                                  <a:pt x="2426" y="19990"/>
                                </a:cubicBezTo>
                                <a:lnTo>
                                  <a:pt x="19990" y="242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233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" name="Shape 614"/>
                        <wps:cNvSpPr/>
                        <wps:spPr>
                          <a:xfrm>
                            <a:off x="3868250" y="954406"/>
                            <a:ext cx="37274" cy="12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74" h="12421">
                                <a:moveTo>
                                  <a:pt x="6210" y="0"/>
                                </a:moveTo>
                                <a:lnTo>
                                  <a:pt x="31052" y="0"/>
                                </a:lnTo>
                                <a:cubicBezTo>
                                  <a:pt x="34493" y="0"/>
                                  <a:pt x="37274" y="2782"/>
                                  <a:pt x="37274" y="6210"/>
                                </a:cubicBezTo>
                                <a:cubicBezTo>
                                  <a:pt x="37274" y="9639"/>
                                  <a:pt x="34493" y="12421"/>
                                  <a:pt x="31052" y="12421"/>
                                </a:cubicBezTo>
                                <a:lnTo>
                                  <a:pt x="6210" y="12421"/>
                                </a:lnTo>
                                <a:cubicBezTo>
                                  <a:pt x="2781" y="12421"/>
                                  <a:pt x="0" y="9639"/>
                                  <a:pt x="0" y="6210"/>
                                </a:cubicBezTo>
                                <a:cubicBezTo>
                                  <a:pt x="0" y="2782"/>
                                  <a:pt x="2781" y="0"/>
                                  <a:pt x="6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233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" name="Shape 615"/>
                        <wps:cNvSpPr/>
                        <wps:spPr>
                          <a:xfrm>
                            <a:off x="3754648" y="896701"/>
                            <a:ext cx="31204" cy="31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4" h="31204">
                                <a:moveTo>
                                  <a:pt x="2426" y="2425"/>
                                </a:moveTo>
                                <a:cubicBezTo>
                                  <a:pt x="4852" y="0"/>
                                  <a:pt x="8776" y="0"/>
                                  <a:pt x="11202" y="2425"/>
                                </a:cubicBezTo>
                                <a:lnTo>
                                  <a:pt x="28778" y="19990"/>
                                </a:lnTo>
                                <a:cubicBezTo>
                                  <a:pt x="31204" y="22415"/>
                                  <a:pt x="31204" y="26352"/>
                                  <a:pt x="28778" y="28778"/>
                                </a:cubicBezTo>
                                <a:cubicBezTo>
                                  <a:pt x="26353" y="31204"/>
                                  <a:pt x="22416" y="31204"/>
                                  <a:pt x="19990" y="28778"/>
                                </a:cubicBezTo>
                                <a:lnTo>
                                  <a:pt x="2426" y="11214"/>
                                </a:lnTo>
                                <a:cubicBezTo>
                                  <a:pt x="0" y="8788"/>
                                  <a:pt x="0" y="4851"/>
                                  <a:pt x="2426" y="242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233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" name="Shape 616"/>
                        <wps:cNvSpPr/>
                        <wps:spPr>
                          <a:xfrm>
                            <a:off x="3731593" y="954406"/>
                            <a:ext cx="37274" cy="12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74" h="12421">
                                <a:moveTo>
                                  <a:pt x="6223" y="0"/>
                                </a:moveTo>
                                <a:lnTo>
                                  <a:pt x="31064" y="0"/>
                                </a:lnTo>
                                <a:cubicBezTo>
                                  <a:pt x="34493" y="0"/>
                                  <a:pt x="37274" y="2782"/>
                                  <a:pt x="37274" y="6210"/>
                                </a:cubicBezTo>
                                <a:cubicBezTo>
                                  <a:pt x="37274" y="9639"/>
                                  <a:pt x="34493" y="12421"/>
                                  <a:pt x="31064" y="12421"/>
                                </a:cubicBezTo>
                                <a:lnTo>
                                  <a:pt x="6223" y="12421"/>
                                </a:lnTo>
                                <a:cubicBezTo>
                                  <a:pt x="2781" y="12421"/>
                                  <a:pt x="0" y="9639"/>
                                  <a:pt x="0" y="6210"/>
                                </a:cubicBezTo>
                                <a:cubicBezTo>
                                  <a:pt x="0" y="2782"/>
                                  <a:pt x="2781" y="0"/>
                                  <a:pt x="62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233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7" name="Shape 617"/>
                        <wps:cNvSpPr/>
                        <wps:spPr>
                          <a:xfrm>
                            <a:off x="3754643" y="993324"/>
                            <a:ext cx="31204" cy="31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4" h="31204">
                                <a:moveTo>
                                  <a:pt x="19990" y="2426"/>
                                </a:moveTo>
                                <a:cubicBezTo>
                                  <a:pt x="22415" y="0"/>
                                  <a:pt x="26352" y="0"/>
                                  <a:pt x="28778" y="2426"/>
                                </a:cubicBezTo>
                                <a:cubicBezTo>
                                  <a:pt x="31204" y="4851"/>
                                  <a:pt x="31204" y="8788"/>
                                  <a:pt x="28778" y="11214"/>
                                </a:cubicBezTo>
                                <a:lnTo>
                                  <a:pt x="11214" y="28778"/>
                                </a:lnTo>
                                <a:cubicBezTo>
                                  <a:pt x="8788" y="31204"/>
                                  <a:pt x="4851" y="31204"/>
                                  <a:pt x="2425" y="28778"/>
                                </a:cubicBezTo>
                                <a:cubicBezTo>
                                  <a:pt x="0" y="26352"/>
                                  <a:pt x="0" y="22428"/>
                                  <a:pt x="2425" y="20002"/>
                                </a:cubicBezTo>
                                <a:lnTo>
                                  <a:pt x="19990" y="242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233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8" name="Shape 618"/>
                        <wps:cNvSpPr/>
                        <wps:spPr>
                          <a:xfrm>
                            <a:off x="3759832" y="939008"/>
                            <a:ext cx="115591" cy="294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591" h="294177">
                                <a:moveTo>
                                  <a:pt x="56299" y="2743"/>
                                </a:moveTo>
                                <a:cubicBezTo>
                                  <a:pt x="69698" y="0"/>
                                  <a:pt x="82753" y="8801"/>
                                  <a:pt x="85535" y="22199"/>
                                </a:cubicBezTo>
                                <a:lnTo>
                                  <a:pt x="93751" y="61862"/>
                                </a:lnTo>
                                <a:cubicBezTo>
                                  <a:pt x="96901" y="58991"/>
                                  <a:pt x="100838" y="56909"/>
                                  <a:pt x="105308" y="55994"/>
                                </a:cubicBezTo>
                                <a:lnTo>
                                  <a:pt x="115591" y="57121"/>
                                </a:lnTo>
                                <a:lnTo>
                                  <a:pt x="115591" y="69564"/>
                                </a:lnTo>
                                <a:lnTo>
                                  <a:pt x="108064" y="68008"/>
                                </a:lnTo>
                                <a:cubicBezTo>
                                  <a:pt x="101206" y="69291"/>
                                  <a:pt x="96787" y="76086"/>
                                  <a:pt x="98209" y="82905"/>
                                </a:cubicBezTo>
                                <a:lnTo>
                                  <a:pt x="107798" y="129184"/>
                                </a:lnTo>
                                <a:cubicBezTo>
                                  <a:pt x="108496" y="132537"/>
                                  <a:pt x="106337" y="135827"/>
                                  <a:pt x="102984" y="136525"/>
                                </a:cubicBezTo>
                                <a:cubicBezTo>
                                  <a:pt x="99619" y="137211"/>
                                  <a:pt x="96342" y="135052"/>
                                  <a:pt x="95644" y="131699"/>
                                </a:cubicBezTo>
                                <a:lnTo>
                                  <a:pt x="73406" y="24460"/>
                                </a:lnTo>
                                <a:cubicBezTo>
                                  <a:pt x="72022" y="17754"/>
                                  <a:pt x="65443" y="13436"/>
                                  <a:pt x="58738" y="14821"/>
                                </a:cubicBezTo>
                                <a:cubicBezTo>
                                  <a:pt x="52019" y="16218"/>
                                  <a:pt x="47701" y="22796"/>
                                  <a:pt x="49098" y="29502"/>
                                </a:cubicBezTo>
                                <a:lnTo>
                                  <a:pt x="79324" y="175323"/>
                                </a:lnTo>
                                <a:cubicBezTo>
                                  <a:pt x="79883" y="178041"/>
                                  <a:pt x="78029" y="180251"/>
                                  <a:pt x="75755" y="180721"/>
                                </a:cubicBezTo>
                                <a:cubicBezTo>
                                  <a:pt x="74536" y="180975"/>
                                  <a:pt x="73203" y="180734"/>
                                  <a:pt x="72047" y="179819"/>
                                </a:cubicBezTo>
                                <a:lnTo>
                                  <a:pt x="41618" y="155956"/>
                                </a:lnTo>
                                <a:cubicBezTo>
                                  <a:pt x="37706" y="152730"/>
                                  <a:pt x="32728" y="151663"/>
                                  <a:pt x="28118" y="152616"/>
                                </a:cubicBezTo>
                                <a:cubicBezTo>
                                  <a:pt x="24740" y="153314"/>
                                  <a:pt x="21565" y="155105"/>
                                  <a:pt x="19152" y="157950"/>
                                </a:cubicBezTo>
                                <a:cubicBezTo>
                                  <a:pt x="13589" y="164490"/>
                                  <a:pt x="14313" y="174269"/>
                                  <a:pt x="20549" y="180162"/>
                                </a:cubicBezTo>
                                <a:cubicBezTo>
                                  <a:pt x="42431" y="200851"/>
                                  <a:pt x="101245" y="234162"/>
                                  <a:pt x="113284" y="278549"/>
                                </a:cubicBezTo>
                                <a:lnTo>
                                  <a:pt x="115591" y="279971"/>
                                </a:lnTo>
                                <a:lnTo>
                                  <a:pt x="115591" y="294177"/>
                                </a:lnTo>
                                <a:lnTo>
                                  <a:pt x="107417" y="292624"/>
                                </a:lnTo>
                                <a:cubicBezTo>
                                  <a:pt x="104778" y="290894"/>
                                  <a:pt x="102800" y="288156"/>
                                  <a:pt x="102108" y="284823"/>
                                </a:cubicBezTo>
                                <a:cubicBezTo>
                                  <a:pt x="95783" y="254305"/>
                                  <a:pt x="60719" y="227444"/>
                                  <a:pt x="35116" y="207835"/>
                                </a:cubicBezTo>
                                <a:cubicBezTo>
                                  <a:pt x="25819" y="200711"/>
                                  <a:pt x="17780" y="194564"/>
                                  <a:pt x="11811" y="188874"/>
                                </a:cubicBezTo>
                                <a:cubicBezTo>
                                  <a:pt x="813" y="178384"/>
                                  <a:pt x="0" y="161188"/>
                                  <a:pt x="9982" y="149708"/>
                                </a:cubicBezTo>
                                <a:cubicBezTo>
                                  <a:pt x="14084" y="144983"/>
                                  <a:pt x="19495" y="141821"/>
                                  <a:pt x="25616" y="140551"/>
                                </a:cubicBezTo>
                                <a:cubicBezTo>
                                  <a:pt x="34036" y="138798"/>
                                  <a:pt x="42672" y="140907"/>
                                  <a:pt x="49327" y="146329"/>
                                </a:cubicBezTo>
                                <a:lnTo>
                                  <a:pt x="62941" y="157010"/>
                                </a:lnTo>
                                <a:lnTo>
                                  <a:pt x="37021" y="32004"/>
                                </a:lnTo>
                                <a:cubicBezTo>
                                  <a:pt x="34252" y="18631"/>
                                  <a:pt x="42900" y="5486"/>
                                  <a:pt x="56299" y="274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233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9" name="Shape 619"/>
                        <wps:cNvSpPr/>
                        <wps:spPr>
                          <a:xfrm>
                            <a:off x="3875424" y="996130"/>
                            <a:ext cx="117504" cy="237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504" h="237265">
                                <a:moveTo>
                                  <a:pt x="0" y="0"/>
                                </a:moveTo>
                                <a:lnTo>
                                  <a:pt x="4867" y="533"/>
                                </a:lnTo>
                                <a:cubicBezTo>
                                  <a:pt x="9459" y="2600"/>
                                  <a:pt x="13384" y="6042"/>
                                  <a:pt x="16006" y="10443"/>
                                </a:cubicBezTo>
                                <a:cubicBezTo>
                                  <a:pt x="19333" y="7014"/>
                                  <a:pt x="23690" y="4512"/>
                                  <a:pt x="28719" y="3470"/>
                                </a:cubicBezTo>
                                <a:cubicBezTo>
                                  <a:pt x="40098" y="1108"/>
                                  <a:pt x="51325" y="7014"/>
                                  <a:pt x="56100" y="17097"/>
                                </a:cubicBezTo>
                                <a:cubicBezTo>
                                  <a:pt x="59580" y="13656"/>
                                  <a:pt x="64025" y="11243"/>
                                  <a:pt x="68800" y="10252"/>
                                </a:cubicBezTo>
                                <a:cubicBezTo>
                                  <a:pt x="74693" y="9033"/>
                                  <a:pt x="80865" y="10023"/>
                                  <a:pt x="86161" y="13059"/>
                                </a:cubicBezTo>
                                <a:cubicBezTo>
                                  <a:pt x="92930" y="16932"/>
                                  <a:pt x="96169" y="22939"/>
                                  <a:pt x="97006" y="27461"/>
                                </a:cubicBezTo>
                                <a:cubicBezTo>
                                  <a:pt x="106227" y="71974"/>
                                  <a:pt x="111231" y="104016"/>
                                  <a:pt x="112297" y="125378"/>
                                </a:cubicBezTo>
                                <a:cubicBezTo>
                                  <a:pt x="113313" y="145609"/>
                                  <a:pt x="110811" y="154677"/>
                                  <a:pt x="108602" y="162690"/>
                                </a:cubicBezTo>
                                <a:cubicBezTo>
                                  <a:pt x="106328" y="170920"/>
                                  <a:pt x="104373" y="178032"/>
                                  <a:pt x="108056" y="203254"/>
                                </a:cubicBezTo>
                                <a:cubicBezTo>
                                  <a:pt x="108995" y="209705"/>
                                  <a:pt x="104754" y="215776"/>
                                  <a:pt x="98366" y="217097"/>
                                </a:cubicBezTo>
                                <a:lnTo>
                                  <a:pt x="1096" y="237265"/>
                                </a:lnTo>
                                <a:lnTo>
                                  <a:pt x="0" y="237056"/>
                                </a:lnTo>
                                <a:lnTo>
                                  <a:pt x="0" y="222850"/>
                                </a:lnTo>
                                <a:lnTo>
                                  <a:pt x="2493" y="224387"/>
                                </a:lnTo>
                                <a:lnTo>
                                  <a:pt x="92092" y="205819"/>
                                </a:lnTo>
                                <a:cubicBezTo>
                                  <a:pt x="94200" y="205375"/>
                                  <a:pt x="95610" y="203381"/>
                                  <a:pt x="95330" y="201247"/>
                                </a:cubicBezTo>
                                <a:cubicBezTo>
                                  <a:pt x="86478" y="134941"/>
                                  <a:pt x="117504" y="187112"/>
                                  <a:pt x="84891" y="29772"/>
                                </a:cubicBezTo>
                                <a:cubicBezTo>
                                  <a:pt x="84891" y="29772"/>
                                  <a:pt x="84370" y="26241"/>
                                  <a:pt x="80039" y="23752"/>
                                </a:cubicBezTo>
                                <a:cubicBezTo>
                                  <a:pt x="77157" y="22114"/>
                                  <a:pt x="74109" y="21733"/>
                                  <a:pt x="71302" y="22317"/>
                                </a:cubicBezTo>
                                <a:cubicBezTo>
                                  <a:pt x="64774" y="23676"/>
                                  <a:pt x="59605" y="30166"/>
                                  <a:pt x="61180" y="37709"/>
                                </a:cubicBezTo>
                                <a:lnTo>
                                  <a:pt x="65155" y="56937"/>
                                </a:lnTo>
                                <a:cubicBezTo>
                                  <a:pt x="65853" y="60290"/>
                                  <a:pt x="63695" y="63579"/>
                                  <a:pt x="60342" y="64278"/>
                                </a:cubicBezTo>
                                <a:cubicBezTo>
                                  <a:pt x="56989" y="64976"/>
                                  <a:pt x="53699" y="62817"/>
                                  <a:pt x="53001" y="59452"/>
                                </a:cubicBezTo>
                                <a:lnTo>
                                  <a:pt x="45889" y="25174"/>
                                </a:lnTo>
                                <a:cubicBezTo>
                                  <a:pt x="44505" y="18456"/>
                                  <a:pt x="37926" y="14138"/>
                                  <a:pt x="31221" y="15535"/>
                                </a:cubicBezTo>
                                <a:cubicBezTo>
                                  <a:pt x="24502" y="16932"/>
                                  <a:pt x="20184" y="23498"/>
                                  <a:pt x="21581" y="30216"/>
                                </a:cubicBezTo>
                                <a:lnTo>
                                  <a:pt x="28681" y="64494"/>
                                </a:lnTo>
                                <a:cubicBezTo>
                                  <a:pt x="29379" y="67859"/>
                                  <a:pt x="27220" y="71136"/>
                                  <a:pt x="23867" y="71834"/>
                                </a:cubicBezTo>
                                <a:cubicBezTo>
                                  <a:pt x="20502" y="72533"/>
                                  <a:pt x="17225" y="70374"/>
                                  <a:pt x="16527" y="67021"/>
                                </a:cubicBezTo>
                                <a:lnTo>
                                  <a:pt x="6900" y="20577"/>
                                </a:lnTo>
                                <a:cubicBezTo>
                                  <a:pt x="6214" y="17263"/>
                                  <a:pt x="4262" y="14532"/>
                                  <a:pt x="1653" y="12784"/>
                                </a:cubicBezTo>
                                <a:lnTo>
                                  <a:pt x="0" y="124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2333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" name="Shape 620"/>
                        <wps:cNvSpPr/>
                        <wps:spPr>
                          <a:xfrm>
                            <a:off x="3842217" y="3687545"/>
                            <a:ext cx="649541" cy="530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9541" h="530016">
                                <a:moveTo>
                                  <a:pt x="334713" y="460"/>
                                </a:moveTo>
                                <a:cubicBezTo>
                                  <a:pt x="338414" y="921"/>
                                  <a:pt x="341986" y="2413"/>
                                  <a:pt x="344983" y="4883"/>
                                </a:cubicBezTo>
                                <a:lnTo>
                                  <a:pt x="642239" y="249689"/>
                                </a:lnTo>
                                <a:cubicBezTo>
                                  <a:pt x="646862" y="253498"/>
                                  <a:pt x="649541" y="259176"/>
                                  <a:pt x="649541" y="265157"/>
                                </a:cubicBezTo>
                                <a:cubicBezTo>
                                  <a:pt x="649541" y="271152"/>
                                  <a:pt x="646862" y="276828"/>
                                  <a:pt x="642239" y="280639"/>
                                </a:cubicBezTo>
                                <a:lnTo>
                                  <a:pt x="344983" y="525443"/>
                                </a:lnTo>
                                <a:cubicBezTo>
                                  <a:pt x="341325" y="528454"/>
                                  <a:pt x="336791" y="530016"/>
                                  <a:pt x="332232" y="530016"/>
                                </a:cubicBezTo>
                                <a:cubicBezTo>
                                  <a:pt x="329324" y="530016"/>
                                  <a:pt x="326403" y="529381"/>
                                  <a:pt x="323672" y="528098"/>
                                </a:cubicBezTo>
                                <a:cubicBezTo>
                                  <a:pt x="316662" y="524783"/>
                                  <a:pt x="312179" y="517722"/>
                                  <a:pt x="312179" y="509962"/>
                                </a:cubicBezTo>
                                <a:lnTo>
                                  <a:pt x="312179" y="407613"/>
                                </a:lnTo>
                                <a:lnTo>
                                  <a:pt x="279781" y="407613"/>
                                </a:lnTo>
                                <a:lnTo>
                                  <a:pt x="279781" y="367506"/>
                                </a:lnTo>
                                <a:lnTo>
                                  <a:pt x="332232" y="367506"/>
                                </a:lnTo>
                                <a:cubicBezTo>
                                  <a:pt x="343307" y="367506"/>
                                  <a:pt x="352285" y="376485"/>
                                  <a:pt x="352285" y="387560"/>
                                </a:cubicBezTo>
                                <a:lnTo>
                                  <a:pt x="352285" y="467481"/>
                                </a:lnTo>
                                <a:lnTo>
                                  <a:pt x="597954" y="265157"/>
                                </a:lnTo>
                                <a:lnTo>
                                  <a:pt x="352285" y="62847"/>
                                </a:lnTo>
                                <a:lnTo>
                                  <a:pt x="352285" y="125279"/>
                                </a:lnTo>
                                <a:cubicBezTo>
                                  <a:pt x="352285" y="136341"/>
                                  <a:pt x="343307" y="145320"/>
                                  <a:pt x="332232" y="145320"/>
                                </a:cubicBezTo>
                                <a:lnTo>
                                  <a:pt x="0" y="145320"/>
                                </a:lnTo>
                                <a:lnTo>
                                  <a:pt x="0" y="105225"/>
                                </a:lnTo>
                                <a:lnTo>
                                  <a:pt x="312179" y="105225"/>
                                </a:lnTo>
                                <a:lnTo>
                                  <a:pt x="312179" y="20351"/>
                                </a:lnTo>
                                <a:cubicBezTo>
                                  <a:pt x="312179" y="12592"/>
                                  <a:pt x="316662" y="5531"/>
                                  <a:pt x="323672" y="2229"/>
                                </a:cubicBezTo>
                                <a:cubicBezTo>
                                  <a:pt x="327184" y="572"/>
                                  <a:pt x="331013" y="0"/>
                                  <a:pt x="334713" y="4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23" name="Shape 15823"/>
                        <wps:cNvSpPr/>
                        <wps:spPr>
                          <a:xfrm>
                            <a:off x="4349310" y="4125001"/>
                            <a:ext cx="157378" cy="40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378" h="40107">
                                <a:moveTo>
                                  <a:pt x="0" y="0"/>
                                </a:moveTo>
                                <a:lnTo>
                                  <a:pt x="157378" y="0"/>
                                </a:lnTo>
                                <a:lnTo>
                                  <a:pt x="157378" y="40107"/>
                                </a:lnTo>
                                <a:lnTo>
                                  <a:pt x="0" y="401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24" name="Shape 15824"/>
                        <wps:cNvSpPr/>
                        <wps:spPr>
                          <a:xfrm>
                            <a:off x="4226907" y="4229916"/>
                            <a:ext cx="209829" cy="40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829" h="40107">
                                <a:moveTo>
                                  <a:pt x="0" y="0"/>
                                </a:moveTo>
                                <a:lnTo>
                                  <a:pt x="209829" y="0"/>
                                </a:lnTo>
                                <a:lnTo>
                                  <a:pt x="209829" y="40107"/>
                                </a:lnTo>
                                <a:lnTo>
                                  <a:pt x="0" y="401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25" name="Shape 15825"/>
                        <wps:cNvSpPr/>
                        <wps:spPr>
                          <a:xfrm>
                            <a:off x="3757908" y="3963826"/>
                            <a:ext cx="139891" cy="40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891" h="40107">
                                <a:moveTo>
                                  <a:pt x="0" y="0"/>
                                </a:moveTo>
                                <a:lnTo>
                                  <a:pt x="139891" y="0"/>
                                </a:lnTo>
                                <a:lnTo>
                                  <a:pt x="139891" y="40107"/>
                                </a:lnTo>
                                <a:lnTo>
                                  <a:pt x="0" y="401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26" name="Shape 15826"/>
                        <wps:cNvSpPr/>
                        <wps:spPr>
                          <a:xfrm>
                            <a:off x="3772272" y="3792757"/>
                            <a:ext cx="34976" cy="40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76" h="40107">
                                <a:moveTo>
                                  <a:pt x="0" y="0"/>
                                </a:moveTo>
                                <a:lnTo>
                                  <a:pt x="34976" y="0"/>
                                </a:lnTo>
                                <a:lnTo>
                                  <a:pt x="34976" y="40107"/>
                                </a:lnTo>
                                <a:lnTo>
                                  <a:pt x="0" y="401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27" name="Shape 15827"/>
                        <wps:cNvSpPr/>
                        <wps:spPr>
                          <a:xfrm>
                            <a:off x="3702321" y="3792757"/>
                            <a:ext cx="34976" cy="40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76" h="40107">
                                <a:moveTo>
                                  <a:pt x="0" y="0"/>
                                </a:moveTo>
                                <a:lnTo>
                                  <a:pt x="34976" y="0"/>
                                </a:lnTo>
                                <a:lnTo>
                                  <a:pt x="34976" y="40107"/>
                                </a:lnTo>
                                <a:lnTo>
                                  <a:pt x="0" y="401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28" name="Shape 15828"/>
                        <wps:cNvSpPr/>
                        <wps:spPr>
                          <a:xfrm>
                            <a:off x="3667357" y="3705331"/>
                            <a:ext cx="209829" cy="40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829" h="40106">
                                <a:moveTo>
                                  <a:pt x="0" y="0"/>
                                </a:moveTo>
                                <a:lnTo>
                                  <a:pt x="209829" y="0"/>
                                </a:lnTo>
                                <a:lnTo>
                                  <a:pt x="209829" y="40106"/>
                                </a:lnTo>
                                <a:lnTo>
                                  <a:pt x="0" y="401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29" name="Shape 15829"/>
                        <wps:cNvSpPr/>
                        <wps:spPr>
                          <a:xfrm>
                            <a:off x="4279358" y="4334831"/>
                            <a:ext cx="34976" cy="40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76" h="40107">
                                <a:moveTo>
                                  <a:pt x="0" y="0"/>
                                </a:moveTo>
                                <a:lnTo>
                                  <a:pt x="34976" y="0"/>
                                </a:lnTo>
                                <a:lnTo>
                                  <a:pt x="34976" y="40107"/>
                                </a:lnTo>
                                <a:lnTo>
                                  <a:pt x="0" y="401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30" name="Shape 15830"/>
                        <wps:cNvSpPr/>
                        <wps:spPr>
                          <a:xfrm>
                            <a:off x="4349310" y="4334831"/>
                            <a:ext cx="34976" cy="40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76" h="40107">
                                <a:moveTo>
                                  <a:pt x="0" y="0"/>
                                </a:moveTo>
                                <a:lnTo>
                                  <a:pt x="34976" y="0"/>
                                </a:lnTo>
                                <a:lnTo>
                                  <a:pt x="34976" y="40107"/>
                                </a:lnTo>
                                <a:lnTo>
                                  <a:pt x="0" y="401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9" name="Shape 629"/>
                        <wps:cNvSpPr/>
                        <wps:spPr>
                          <a:xfrm>
                            <a:off x="3717257" y="3949835"/>
                            <a:ext cx="527139" cy="530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139" h="530016">
                                <a:moveTo>
                                  <a:pt x="314828" y="460"/>
                                </a:moveTo>
                                <a:cubicBezTo>
                                  <a:pt x="318529" y="0"/>
                                  <a:pt x="322357" y="572"/>
                                  <a:pt x="325869" y="2229"/>
                                </a:cubicBezTo>
                                <a:cubicBezTo>
                                  <a:pt x="332880" y="5531"/>
                                  <a:pt x="337363" y="12592"/>
                                  <a:pt x="337363" y="20352"/>
                                </a:cubicBezTo>
                                <a:lnTo>
                                  <a:pt x="337363" y="105226"/>
                                </a:lnTo>
                                <a:lnTo>
                                  <a:pt x="404736" y="105226"/>
                                </a:lnTo>
                                <a:lnTo>
                                  <a:pt x="404736" y="145320"/>
                                </a:lnTo>
                                <a:lnTo>
                                  <a:pt x="317309" y="145320"/>
                                </a:lnTo>
                                <a:cubicBezTo>
                                  <a:pt x="306235" y="145320"/>
                                  <a:pt x="297256" y="136354"/>
                                  <a:pt x="297256" y="125279"/>
                                </a:cubicBezTo>
                                <a:lnTo>
                                  <a:pt x="297256" y="62846"/>
                                </a:lnTo>
                                <a:lnTo>
                                  <a:pt x="51587" y="265157"/>
                                </a:lnTo>
                                <a:lnTo>
                                  <a:pt x="297256" y="467481"/>
                                </a:lnTo>
                                <a:lnTo>
                                  <a:pt x="297256" y="387559"/>
                                </a:lnTo>
                                <a:cubicBezTo>
                                  <a:pt x="297256" y="376486"/>
                                  <a:pt x="306235" y="367506"/>
                                  <a:pt x="317309" y="367506"/>
                                </a:cubicBezTo>
                                <a:lnTo>
                                  <a:pt x="527139" y="367506"/>
                                </a:lnTo>
                                <a:lnTo>
                                  <a:pt x="527139" y="407613"/>
                                </a:lnTo>
                                <a:lnTo>
                                  <a:pt x="337363" y="407613"/>
                                </a:lnTo>
                                <a:lnTo>
                                  <a:pt x="337363" y="509963"/>
                                </a:lnTo>
                                <a:cubicBezTo>
                                  <a:pt x="337363" y="517722"/>
                                  <a:pt x="332880" y="524784"/>
                                  <a:pt x="325869" y="528098"/>
                                </a:cubicBezTo>
                                <a:cubicBezTo>
                                  <a:pt x="323139" y="529380"/>
                                  <a:pt x="320218" y="530016"/>
                                  <a:pt x="317309" y="530016"/>
                                </a:cubicBezTo>
                                <a:cubicBezTo>
                                  <a:pt x="312750" y="530016"/>
                                  <a:pt x="308216" y="528453"/>
                                  <a:pt x="304559" y="525444"/>
                                </a:cubicBezTo>
                                <a:lnTo>
                                  <a:pt x="7302" y="280639"/>
                                </a:lnTo>
                                <a:cubicBezTo>
                                  <a:pt x="2680" y="276828"/>
                                  <a:pt x="0" y="271152"/>
                                  <a:pt x="0" y="265157"/>
                                </a:cubicBezTo>
                                <a:cubicBezTo>
                                  <a:pt x="0" y="259175"/>
                                  <a:pt x="2680" y="253498"/>
                                  <a:pt x="7302" y="249689"/>
                                </a:cubicBezTo>
                                <a:lnTo>
                                  <a:pt x="304559" y="4883"/>
                                </a:lnTo>
                                <a:cubicBezTo>
                                  <a:pt x="307556" y="2413"/>
                                  <a:pt x="311128" y="921"/>
                                  <a:pt x="314828" y="4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238172" y="4620890"/>
                            <a:ext cx="3087996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Воспользуйтесь бесплатным мобильным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238172" y="4773290"/>
                            <a:ext cx="1082713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приложением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2" name="Rectangle 632"/>
                        <wps:cNvSpPr/>
                        <wps:spPr>
                          <a:xfrm>
                            <a:off x="1052242" y="4773290"/>
                            <a:ext cx="1930456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 xml:space="preserve">«Честный </w:t>
                              </w:r>
                              <w:proofErr w:type="spellStart"/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>ЗНАК.Бизнес</w:t>
                              </w:r>
                              <w:proofErr w:type="spellEnd"/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3" name="Rectangle 633"/>
                        <wps:cNvSpPr/>
                        <wps:spPr>
                          <a:xfrm>
                            <a:off x="2503712" y="4773290"/>
                            <a:ext cx="38005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4" name="Rectangle 634"/>
                        <wps:cNvSpPr/>
                        <wps:spPr>
                          <a:xfrm>
                            <a:off x="238172" y="4925690"/>
                            <a:ext cx="3108282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для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работы с маркированными товарами.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238172" y="5230490"/>
                            <a:ext cx="2794447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При помощи приложения вы можете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6" name="Rectangle 636"/>
                        <wps:cNvSpPr/>
                        <wps:spPr>
                          <a:xfrm>
                            <a:off x="238172" y="5382890"/>
                            <a:ext cx="3141388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>осуществлять</w:t>
                              </w:r>
                              <w:proofErr w:type="gramEnd"/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 xml:space="preserve"> приемку и списание товара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7" name="Rectangle 637"/>
                        <wps:cNvSpPr/>
                        <wps:spPr>
                          <a:xfrm>
                            <a:off x="2600118" y="5382890"/>
                            <a:ext cx="38005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238172" y="5535290"/>
                            <a:ext cx="3189190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за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несколько минут со своего мобильного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238172" y="5687690"/>
                            <a:ext cx="1952600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телефона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. Если вы хотите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1706292" y="5687690"/>
                            <a:ext cx="1568819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>отсканировать</w:t>
                              </w:r>
                              <w:proofErr w:type="gramEnd"/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 xml:space="preserve"> товар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2885855" y="5687690"/>
                            <a:ext cx="68071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238172" y="5840090"/>
                            <a:ext cx="3501150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то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в мобильном приложении есть встроенный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238172" y="5992490"/>
                            <a:ext cx="2013222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сканер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кодов маркировки.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238172" y="6297290"/>
                            <a:ext cx="335793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490648" y="6297290"/>
                            <a:ext cx="1703457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>работы</w:t>
                              </w:r>
                              <w:proofErr w:type="gramEnd"/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 xml:space="preserve"> с документами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1771443" y="6297290"/>
                            <a:ext cx="859583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вы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можете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238172" y="6449690"/>
                            <a:ext cx="2636837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использовать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бесплатную систему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238172" y="6602090"/>
                            <a:ext cx="2331296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документооборота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ЭДО-</w:t>
                              </w:r>
                              <w:proofErr w:type="spellStart"/>
                              <w:r>
                                <w:rPr>
                                  <w:color w:val="62666A"/>
                                  <w:sz w:val="20"/>
                                </w:rPr>
                                <w:t>Лайт</w:t>
                              </w:r>
                              <w:proofErr w:type="spell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127047" y="1683126"/>
                            <a:ext cx="8565747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В соответствии со статьей 15.12 Кодекса РФ об административных правонарушениях за отсутствие регистрации 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127047" y="1835526"/>
                            <a:ext cx="8435231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системе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маркировки в установленные сроки, </w:t>
                              </w:r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а также за нарушение работы с товаром, подлежащим маркировке,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127047" y="1987926"/>
                            <a:ext cx="4832533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предусмотрена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административная и уголовная ответственность.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129156" y="1444451"/>
                            <a:ext cx="798870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1C1C1A"/>
                                  <w:sz w:val="24"/>
                                </w:rPr>
                                <w:t xml:space="preserve">ШТРАФЫ ЗА НАРУШЕНИЕ ПРАВИЛ РАБОТЫ С МАРКИРОВАННОЙ ПРОДУКЦИЕЙ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901990" y="2391135"/>
                            <a:ext cx="1693424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62666A"/>
                                  <w:sz w:val="16"/>
                                </w:rPr>
                                <w:t>НА ДОЛЖНОСТНЫХ ЛИЦ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901990" y="2537030"/>
                            <a:ext cx="231999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b/>
                                  <w:color w:val="62666A"/>
                                  <w:sz w:val="24"/>
                                </w:rPr>
                                <w:t>от</w:t>
                              </w:r>
                              <w:proofErr w:type="gramEnd"/>
                              <w:r>
                                <w:rPr>
                                  <w:b/>
                                  <w:color w:val="62666A"/>
                                  <w:sz w:val="24"/>
                                </w:rPr>
                                <w:t xml:space="preserve"> 1 000 до 10 000 рублей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3750404" y="2391135"/>
                            <a:ext cx="168423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62666A"/>
                                  <w:sz w:val="16"/>
                                </w:rPr>
                                <w:t xml:space="preserve">НА ЮРИДИЧЕСКИХ ЛИЦ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3750404" y="2537030"/>
                            <a:ext cx="259851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b/>
                                  <w:color w:val="62666A"/>
                                  <w:sz w:val="24"/>
                                </w:rPr>
                                <w:t>от</w:t>
                              </w:r>
                              <w:proofErr w:type="gramEnd"/>
                              <w:r>
                                <w:rPr>
                                  <w:b/>
                                  <w:color w:val="62666A"/>
                                  <w:sz w:val="24"/>
                                </w:rPr>
                                <w:t xml:space="preserve"> 50 000 до 300 000 рублей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7" name="Shape 657"/>
                        <wps:cNvSpPr/>
                        <wps:spPr>
                          <a:xfrm>
                            <a:off x="2985265" y="2215626"/>
                            <a:ext cx="648005" cy="648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5" h="648005">
                                <a:moveTo>
                                  <a:pt x="88354" y="0"/>
                                </a:moveTo>
                                <a:lnTo>
                                  <a:pt x="559638" y="0"/>
                                </a:lnTo>
                                <a:cubicBezTo>
                                  <a:pt x="608431" y="0"/>
                                  <a:pt x="648005" y="39510"/>
                                  <a:pt x="648005" y="88240"/>
                                </a:cubicBezTo>
                                <a:lnTo>
                                  <a:pt x="648005" y="559778"/>
                                </a:lnTo>
                                <a:cubicBezTo>
                                  <a:pt x="648005" y="608508"/>
                                  <a:pt x="608431" y="648005"/>
                                  <a:pt x="559638" y="648005"/>
                                </a:cubicBezTo>
                                <a:lnTo>
                                  <a:pt x="88354" y="648005"/>
                                </a:lnTo>
                                <a:cubicBezTo>
                                  <a:pt x="39548" y="648005"/>
                                  <a:pt x="0" y="608521"/>
                                  <a:pt x="0" y="559791"/>
                                </a:cubicBezTo>
                                <a:lnTo>
                                  <a:pt x="0" y="88240"/>
                                </a:lnTo>
                                <a:cubicBezTo>
                                  <a:pt x="0" y="39510"/>
                                  <a:pt x="39548" y="0"/>
                                  <a:pt x="883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5F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34" name="Shape 14034"/>
                        <wps:cNvSpPr/>
                        <wps:spPr>
                          <a:xfrm>
                            <a:off x="3486010" y="2548183"/>
                            <a:ext cx="207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39">
                                <a:moveTo>
                                  <a:pt x="0" y="0"/>
                                </a:moveTo>
                                <a:lnTo>
                                  <a:pt x="20739" y="0"/>
                                </a:lnTo>
                                <a:lnTo>
                                  <a:pt x="2073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33" name="Shape 14033"/>
                        <wps:cNvSpPr/>
                        <wps:spPr>
                          <a:xfrm>
                            <a:off x="3114116" y="2548183"/>
                            <a:ext cx="207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39">
                                <a:moveTo>
                                  <a:pt x="0" y="0"/>
                                </a:moveTo>
                                <a:lnTo>
                                  <a:pt x="20739" y="0"/>
                                </a:lnTo>
                                <a:lnTo>
                                  <a:pt x="2073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31" name="Shape 15831"/>
                        <wps:cNvSpPr/>
                        <wps:spPr>
                          <a:xfrm>
                            <a:off x="3486010" y="2548183"/>
                            <a:ext cx="20739" cy="154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39" h="154051">
                                <a:moveTo>
                                  <a:pt x="0" y="0"/>
                                </a:moveTo>
                                <a:lnTo>
                                  <a:pt x="20739" y="0"/>
                                </a:lnTo>
                                <a:lnTo>
                                  <a:pt x="20739" y="154051"/>
                                </a:lnTo>
                                <a:lnTo>
                                  <a:pt x="0" y="15405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32" name="Shape 15832"/>
                        <wps:cNvSpPr/>
                        <wps:spPr>
                          <a:xfrm>
                            <a:off x="3114116" y="2681495"/>
                            <a:ext cx="392633" cy="20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633" h="20739">
                                <a:moveTo>
                                  <a:pt x="0" y="0"/>
                                </a:moveTo>
                                <a:lnTo>
                                  <a:pt x="392633" y="0"/>
                                </a:lnTo>
                                <a:lnTo>
                                  <a:pt x="392633" y="20739"/>
                                </a:lnTo>
                                <a:lnTo>
                                  <a:pt x="0" y="2073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33" name="Shape 15833"/>
                        <wps:cNvSpPr/>
                        <wps:spPr>
                          <a:xfrm>
                            <a:off x="3114116" y="2548183"/>
                            <a:ext cx="20739" cy="154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39" h="154051">
                                <a:moveTo>
                                  <a:pt x="0" y="0"/>
                                </a:moveTo>
                                <a:lnTo>
                                  <a:pt x="20739" y="0"/>
                                </a:lnTo>
                                <a:lnTo>
                                  <a:pt x="20739" y="154051"/>
                                </a:lnTo>
                                <a:lnTo>
                                  <a:pt x="0" y="15405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" name="Shape 659"/>
                        <wps:cNvSpPr/>
                        <wps:spPr>
                          <a:xfrm>
                            <a:off x="3198639" y="2537806"/>
                            <a:ext cx="31502" cy="71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02" h="71451">
                                <a:moveTo>
                                  <a:pt x="0" y="0"/>
                                </a:moveTo>
                                <a:lnTo>
                                  <a:pt x="31502" y="0"/>
                                </a:lnTo>
                                <a:lnTo>
                                  <a:pt x="31502" y="20753"/>
                                </a:lnTo>
                                <a:lnTo>
                                  <a:pt x="20739" y="20753"/>
                                </a:lnTo>
                                <a:lnTo>
                                  <a:pt x="20739" y="50724"/>
                                </a:lnTo>
                                <a:lnTo>
                                  <a:pt x="31502" y="50724"/>
                                </a:lnTo>
                                <a:lnTo>
                                  <a:pt x="31502" y="71451"/>
                                </a:lnTo>
                                <a:lnTo>
                                  <a:pt x="0" y="714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" name="Shape 660"/>
                        <wps:cNvSpPr/>
                        <wps:spPr>
                          <a:xfrm>
                            <a:off x="3230141" y="2537806"/>
                            <a:ext cx="31490" cy="71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90" h="71451">
                                <a:moveTo>
                                  <a:pt x="0" y="0"/>
                                </a:moveTo>
                                <a:lnTo>
                                  <a:pt x="31490" y="0"/>
                                </a:lnTo>
                                <a:lnTo>
                                  <a:pt x="31490" y="71451"/>
                                </a:lnTo>
                                <a:lnTo>
                                  <a:pt x="0" y="71451"/>
                                </a:lnTo>
                                <a:lnTo>
                                  <a:pt x="0" y="50724"/>
                                </a:lnTo>
                                <a:lnTo>
                                  <a:pt x="10763" y="50724"/>
                                </a:lnTo>
                                <a:lnTo>
                                  <a:pt x="10763" y="20753"/>
                                </a:lnTo>
                                <a:lnTo>
                                  <a:pt x="0" y="207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" name="Shape 661"/>
                        <wps:cNvSpPr/>
                        <wps:spPr>
                          <a:xfrm>
                            <a:off x="3359230" y="2537806"/>
                            <a:ext cx="31502" cy="71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02" h="71451">
                                <a:moveTo>
                                  <a:pt x="0" y="0"/>
                                </a:moveTo>
                                <a:lnTo>
                                  <a:pt x="31502" y="0"/>
                                </a:lnTo>
                                <a:lnTo>
                                  <a:pt x="31502" y="20753"/>
                                </a:lnTo>
                                <a:lnTo>
                                  <a:pt x="20739" y="20753"/>
                                </a:lnTo>
                                <a:lnTo>
                                  <a:pt x="20739" y="50724"/>
                                </a:lnTo>
                                <a:lnTo>
                                  <a:pt x="31502" y="50724"/>
                                </a:lnTo>
                                <a:lnTo>
                                  <a:pt x="31502" y="71451"/>
                                </a:lnTo>
                                <a:lnTo>
                                  <a:pt x="0" y="714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" name="Shape 662"/>
                        <wps:cNvSpPr/>
                        <wps:spPr>
                          <a:xfrm>
                            <a:off x="3390732" y="2537806"/>
                            <a:ext cx="31490" cy="71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90" h="71451">
                                <a:moveTo>
                                  <a:pt x="0" y="0"/>
                                </a:moveTo>
                                <a:lnTo>
                                  <a:pt x="31490" y="0"/>
                                </a:lnTo>
                                <a:lnTo>
                                  <a:pt x="31490" y="71451"/>
                                </a:lnTo>
                                <a:lnTo>
                                  <a:pt x="0" y="71451"/>
                                </a:lnTo>
                                <a:lnTo>
                                  <a:pt x="0" y="50724"/>
                                </a:lnTo>
                                <a:lnTo>
                                  <a:pt x="10763" y="50724"/>
                                </a:lnTo>
                                <a:lnTo>
                                  <a:pt x="10763" y="20753"/>
                                </a:lnTo>
                                <a:lnTo>
                                  <a:pt x="0" y="207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" name="Shape 663"/>
                        <wps:cNvSpPr/>
                        <wps:spPr>
                          <a:xfrm>
                            <a:off x="3240895" y="2377220"/>
                            <a:ext cx="130620" cy="52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620" h="52629">
                                <a:moveTo>
                                  <a:pt x="27280" y="0"/>
                                </a:moveTo>
                                <a:lnTo>
                                  <a:pt x="103353" y="0"/>
                                </a:lnTo>
                                <a:cubicBezTo>
                                  <a:pt x="118389" y="0"/>
                                  <a:pt x="130620" y="12230"/>
                                  <a:pt x="130620" y="27267"/>
                                </a:cubicBezTo>
                                <a:lnTo>
                                  <a:pt x="130620" y="52629"/>
                                </a:lnTo>
                                <a:lnTo>
                                  <a:pt x="109881" y="52629"/>
                                </a:lnTo>
                                <a:lnTo>
                                  <a:pt x="109881" y="27267"/>
                                </a:lnTo>
                                <a:cubicBezTo>
                                  <a:pt x="109881" y="23673"/>
                                  <a:pt x="106947" y="20739"/>
                                  <a:pt x="103353" y="20739"/>
                                </a:cubicBezTo>
                                <a:lnTo>
                                  <a:pt x="27280" y="20739"/>
                                </a:lnTo>
                                <a:cubicBezTo>
                                  <a:pt x="23673" y="20739"/>
                                  <a:pt x="20739" y="23673"/>
                                  <a:pt x="20739" y="27267"/>
                                </a:cubicBezTo>
                                <a:lnTo>
                                  <a:pt x="20739" y="52629"/>
                                </a:lnTo>
                                <a:lnTo>
                                  <a:pt x="0" y="52629"/>
                                </a:lnTo>
                                <a:lnTo>
                                  <a:pt x="0" y="27267"/>
                                </a:lnTo>
                                <a:cubicBezTo>
                                  <a:pt x="0" y="12230"/>
                                  <a:pt x="12243" y="0"/>
                                  <a:pt x="272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34" name="Shape 15834"/>
                        <wps:cNvSpPr/>
                        <wps:spPr>
                          <a:xfrm>
                            <a:off x="3251268" y="2554710"/>
                            <a:ext cx="118326" cy="20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326" h="20739">
                                <a:moveTo>
                                  <a:pt x="0" y="0"/>
                                </a:moveTo>
                                <a:lnTo>
                                  <a:pt x="118326" y="0"/>
                                </a:lnTo>
                                <a:lnTo>
                                  <a:pt x="118326" y="20739"/>
                                </a:lnTo>
                                <a:lnTo>
                                  <a:pt x="0" y="207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5" name="Shape 665"/>
                        <wps:cNvSpPr/>
                        <wps:spPr>
                          <a:xfrm>
                            <a:off x="3105671" y="2419483"/>
                            <a:ext cx="409524" cy="155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524" h="155968">
                                <a:moveTo>
                                  <a:pt x="0" y="0"/>
                                </a:moveTo>
                                <a:lnTo>
                                  <a:pt x="409524" y="0"/>
                                </a:lnTo>
                                <a:lnTo>
                                  <a:pt x="409524" y="103339"/>
                                </a:lnTo>
                                <a:cubicBezTo>
                                  <a:pt x="409524" y="134328"/>
                                  <a:pt x="384416" y="155968"/>
                                  <a:pt x="348450" y="155968"/>
                                </a:cubicBezTo>
                                <a:lnTo>
                                  <a:pt x="306184" y="155968"/>
                                </a:lnTo>
                                <a:lnTo>
                                  <a:pt x="306184" y="135230"/>
                                </a:lnTo>
                                <a:lnTo>
                                  <a:pt x="348450" y="135230"/>
                                </a:lnTo>
                                <a:cubicBezTo>
                                  <a:pt x="367056" y="135230"/>
                                  <a:pt x="388798" y="126886"/>
                                  <a:pt x="388798" y="103339"/>
                                </a:cubicBezTo>
                                <a:lnTo>
                                  <a:pt x="388798" y="20739"/>
                                </a:lnTo>
                                <a:lnTo>
                                  <a:pt x="20727" y="20739"/>
                                </a:lnTo>
                                <a:lnTo>
                                  <a:pt x="20727" y="103339"/>
                                </a:lnTo>
                                <a:cubicBezTo>
                                  <a:pt x="20727" y="126886"/>
                                  <a:pt x="42469" y="135230"/>
                                  <a:pt x="61075" y="135230"/>
                                </a:cubicBezTo>
                                <a:lnTo>
                                  <a:pt x="103340" y="135230"/>
                                </a:lnTo>
                                <a:lnTo>
                                  <a:pt x="103340" y="155968"/>
                                </a:lnTo>
                                <a:lnTo>
                                  <a:pt x="61075" y="155968"/>
                                </a:lnTo>
                                <a:cubicBezTo>
                                  <a:pt x="25108" y="155968"/>
                                  <a:pt x="0" y="134328"/>
                                  <a:pt x="0" y="10333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6" name="Shape 666"/>
                        <wps:cNvSpPr/>
                        <wps:spPr>
                          <a:xfrm>
                            <a:off x="127009" y="2215629"/>
                            <a:ext cx="648005" cy="648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5" h="648005">
                                <a:moveTo>
                                  <a:pt x="88367" y="0"/>
                                </a:moveTo>
                                <a:lnTo>
                                  <a:pt x="559638" y="0"/>
                                </a:lnTo>
                                <a:cubicBezTo>
                                  <a:pt x="608482" y="0"/>
                                  <a:pt x="648005" y="39510"/>
                                  <a:pt x="648005" y="88367"/>
                                </a:cubicBezTo>
                                <a:lnTo>
                                  <a:pt x="648005" y="559638"/>
                                </a:lnTo>
                                <a:cubicBezTo>
                                  <a:pt x="648005" y="608495"/>
                                  <a:pt x="608482" y="648005"/>
                                  <a:pt x="559638" y="648005"/>
                                </a:cubicBezTo>
                                <a:lnTo>
                                  <a:pt x="88367" y="648005"/>
                                </a:lnTo>
                                <a:cubicBezTo>
                                  <a:pt x="39510" y="648005"/>
                                  <a:pt x="0" y="608495"/>
                                  <a:pt x="0" y="559638"/>
                                </a:cubicBezTo>
                                <a:lnTo>
                                  <a:pt x="0" y="88367"/>
                                </a:lnTo>
                                <a:cubicBezTo>
                                  <a:pt x="0" y="39510"/>
                                  <a:pt x="39510" y="0"/>
                                  <a:pt x="883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7" name="Shape 667"/>
                        <wps:cNvSpPr/>
                        <wps:spPr>
                          <a:xfrm>
                            <a:off x="252071" y="2352640"/>
                            <a:ext cx="154597" cy="385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597" h="385926">
                                <a:moveTo>
                                  <a:pt x="154597" y="0"/>
                                </a:moveTo>
                                <a:lnTo>
                                  <a:pt x="154597" y="25904"/>
                                </a:lnTo>
                                <a:lnTo>
                                  <a:pt x="151460" y="29996"/>
                                </a:lnTo>
                                <a:cubicBezTo>
                                  <a:pt x="150241" y="31800"/>
                                  <a:pt x="148527" y="33171"/>
                                  <a:pt x="146520" y="33984"/>
                                </a:cubicBezTo>
                                <a:cubicBezTo>
                                  <a:pt x="132296" y="39673"/>
                                  <a:pt x="115684" y="56882"/>
                                  <a:pt x="115684" y="86651"/>
                                </a:cubicBezTo>
                                <a:cubicBezTo>
                                  <a:pt x="115684" y="94182"/>
                                  <a:pt x="115684" y="99503"/>
                                  <a:pt x="116459" y="104672"/>
                                </a:cubicBezTo>
                                <a:cubicBezTo>
                                  <a:pt x="118351" y="102208"/>
                                  <a:pt x="120167" y="97535"/>
                                  <a:pt x="122796" y="88772"/>
                                </a:cubicBezTo>
                                <a:cubicBezTo>
                                  <a:pt x="126206" y="77418"/>
                                  <a:pt x="130924" y="61713"/>
                                  <a:pt x="144503" y="54571"/>
                                </a:cubicBezTo>
                                <a:lnTo>
                                  <a:pt x="154597" y="52283"/>
                                </a:lnTo>
                                <a:lnTo>
                                  <a:pt x="154597" y="75400"/>
                                </a:lnTo>
                                <a:lnTo>
                                  <a:pt x="150792" y="77114"/>
                                </a:lnTo>
                                <a:cubicBezTo>
                                  <a:pt x="148193" y="80577"/>
                                  <a:pt x="146133" y="86232"/>
                                  <a:pt x="143497" y="94995"/>
                                </a:cubicBezTo>
                                <a:cubicBezTo>
                                  <a:pt x="139840" y="107200"/>
                                  <a:pt x="134468" y="125043"/>
                                  <a:pt x="116992" y="128294"/>
                                </a:cubicBezTo>
                                <a:cubicBezTo>
                                  <a:pt x="116357" y="129933"/>
                                  <a:pt x="115684" y="132638"/>
                                  <a:pt x="115684" y="136829"/>
                                </a:cubicBezTo>
                                <a:cubicBezTo>
                                  <a:pt x="115684" y="145058"/>
                                  <a:pt x="117666" y="150811"/>
                                  <a:pt x="121577" y="153923"/>
                                </a:cubicBezTo>
                                <a:cubicBezTo>
                                  <a:pt x="123596" y="155510"/>
                                  <a:pt x="125603" y="155967"/>
                                  <a:pt x="125971" y="156031"/>
                                </a:cubicBezTo>
                                <a:cubicBezTo>
                                  <a:pt x="130607" y="156488"/>
                                  <a:pt x="134518" y="160019"/>
                                  <a:pt x="135446" y="164667"/>
                                </a:cubicBezTo>
                                <a:cubicBezTo>
                                  <a:pt x="137128" y="173056"/>
                                  <a:pt x="140005" y="182850"/>
                                  <a:pt x="144931" y="191974"/>
                                </a:cubicBezTo>
                                <a:lnTo>
                                  <a:pt x="154597" y="202304"/>
                                </a:lnTo>
                                <a:lnTo>
                                  <a:pt x="154597" y="283390"/>
                                </a:lnTo>
                                <a:lnTo>
                                  <a:pt x="141046" y="274408"/>
                                </a:lnTo>
                                <a:cubicBezTo>
                                  <a:pt x="137681" y="277151"/>
                                  <a:pt x="133871" y="279793"/>
                                  <a:pt x="129616" y="282345"/>
                                </a:cubicBezTo>
                                <a:lnTo>
                                  <a:pt x="154597" y="306371"/>
                                </a:lnTo>
                                <a:lnTo>
                                  <a:pt x="154597" y="334824"/>
                                </a:lnTo>
                                <a:lnTo>
                                  <a:pt x="133620" y="318732"/>
                                </a:lnTo>
                                <a:cubicBezTo>
                                  <a:pt x="124905" y="310625"/>
                                  <a:pt x="116948" y="301694"/>
                                  <a:pt x="109931" y="292124"/>
                                </a:cubicBezTo>
                                <a:cubicBezTo>
                                  <a:pt x="97815" y="297166"/>
                                  <a:pt x="83579" y="301700"/>
                                  <a:pt x="67221" y="305662"/>
                                </a:cubicBezTo>
                                <a:cubicBezTo>
                                  <a:pt x="21615" y="316673"/>
                                  <a:pt x="21615" y="339787"/>
                                  <a:pt x="21615" y="374776"/>
                                </a:cubicBezTo>
                                <a:lnTo>
                                  <a:pt x="21615" y="375119"/>
                                </a:lnTo>
                                <a:cubicBezTo>
                                  <a:pt x="21615" y="381075"/>
                                  <a:pt x="16764" y="385926"/>
                                  <a:pt x="10808" y="385926"/>
                                </a:cubicBezTo>
                                <a:cubicBezTo>
                                  <a:pt x="4851" y="385926"/>
                                  <a:pt x="0" y="381075"/>
                                  <a:pt x="0" y="375119"/>
                                </a:cubicBezTo>
                                <a:lnTo>
                                  <a:pt x="0" y="374776"/>
                                </a:lnTo>
                                <a:cubicBezTo>
                                  <a:pt x="0" y="356958"/>
                                  <a:pt x="0" y="338530"/>
                                  <a:pt x="7811" y="322325"/>
                                </a:cubicBezTo>
                                <a:cubicBezTo>
                                  <a:pt x="16789" y="303631"/>
                                  <a:pt x="34569" y="291312"/>
                                  <a:pt x="62141" y="284656"/>
                                </a:cubicBezTo>
                                <a:cubicBezTo>
                                  <a:pt x="80645" y="280174"/>
                                  <a:pt x="96215" y="274954"/>
                                  <a:pt x="108357" y="269315"/>
                                </a:cubicBezTo>
                                <a:cubicBezTo>
                                  <a:pt x="108903" y="268998"/>
                                  <a:pt x="109449" y="268744"/>
                                  <a:pt x="110020" y="268528"/>
                                </a:cubicBezTo>
                                <a:cubicBezTo>
                                  <a:pt x="120777" y="263372"/>
                                  <a:pt x="128638" y="257860"/>
                                  <a:pt x="133236" y="252246"/>
                                </a:cubicBezTo>
                                <a:cubicBezTo>
                                  <a:pt x="133490" y="251891"/>
                                  <a:pt x="133769" y="251535"/>
                                  <a:pt x="134074" y="251204"/>
                                </a:cubicBezTo>
                                <a:cubicBezTo>
                                  <a:pt x="136627" y="247763"/>
                                  <a:pt x="137960" y="244296"/>
                                  <a:pt x="137960" y="240854"/>
                                </a:cubicBezTo>
                                <a:lnTo>
                                  <a:pt x="137960" y="219379"/>
                                </a:lnTo>
                                <a:cubicBezTo>
                                  <a:pt x="127724" y="208088"/>
                                  <a:pt x="120167" y="193242"/>
                                  <a:pt x="115710" y="175411"/>
                                </a:cubicBezTo>
                                <a:cubicBezTo>
                                  <a:pt x="108458" y="172274"/>
                                  <a:pt x="94069" y="162775"/>
                                  <a:pt x="94069" y="136829"/>
                                </a:cubicBezTo>
                                <a:cubicBezTo>
                                  <a:pt x="94069" y="128879"/>
                                  <a:pt x="95631" y="123011"/>
                                  <a:pt x="97587" y="118744"/>
                                </a:cubicBezTo>
                                <a:cubicBezTo>
                                  <a:pt x="94069" y="107390"/>
                                  <a:pt x="94069" y="98462"/>
                                  <a:pt x="94069" y="86651"/>
                                </a:cubicBezTo>
                                <a:cubicBezTo>
                                  <a:pt x="94069" y="48233"/>
                                  <a:pt x="115214" y="24713"/>
                                  <a:pt x="135420" y="15239"/>
                                </a:cubicBezTo>
                                <a:lnTo>
                                  <a:pt x="1545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8" name="Shape 668"/>
                        <wps:cNvSpPr/>
                        <wps:spPr>
                          <a:xfrm>
                            <a:off x="406668" y="2554944"/>
                            <a:ext cx="44342" cy="183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42" h="183623">
                                <a:moveTo>
                                  <a:pt x="0" y="0"/>
                                </a:moveTo>
                                <a:lnTo>
                                  <a:pt x="12116" y="12948"/>
                                </a:lnTo>
                                <a:cubicBezTo>
                                  <a:pt x="14554" y="14357"/>
                                  <a:pt x="16523" y="15729"/>
                                  <a:pt x="18440" y="17050"/>
                                </a:cubicBezTo>
                                <a:cubicBezTo>
                                  <a:pt x="24282" y="21114"/>
                                  <a:pt x="28486" y="24047"/>
                                  <a:pt x="44336" y="24047"/>
                                </a:cubicBezTo>
                                <a:lnTo>
                                  <a:pt x="44342" y="24047"/>
                                </a:lnTo>
                                <a:lnTo>
                                  <a:pt x="44342" y="45662"/>
                                </a:lnTo>
                                <a:lnTo>
                                  <a:pt x="44336" y="45662"/>
                                </a:lnTo>
                                <a:cubicBezTo>
                                  <a:pt x="21704" y="45662"/>
                                  <a:pt x="13424" y="39897"/>
                                  <a:pt x="6109" y="34804"/>
                                </a:cubicBezTo>
                                <a:cubicBezTo>
                                  <a:pt x="5728" y="34537"/>
                                  <a:pt x="5359" y="34296"/>
                                  <a:pt x="4978" y="34042"/>
                                </a:cubicBezTo>
                                <a:lnTo>
                                  <a:pt x="4978" y="38551"/>
                                </a:lnTo>
                                <a:cubicBezTo>
                                  <a:pt x="4978" y="44469"/>
                                  <a:pt x="3518" y="50133"/>
                                  <a:pt x="648" y="55544"/>
                                </a:cubicBezTo>
                                <a:cubicBezTo>
                                  <a:pt x="6261" y="62141"/>
                                  <a:pt x="12954" y="67656"/>
                                  <a:pt x="20360" y="71863"/>
                                </a:cubicBezTo>
                                <a:lnTo>
                                  <a:pt x="44342" y="80331"/>
                                </a:lnTo>
                                <a:lnTo>
                                  <a:pt x="44342" y="108179"/>
                                </a:lnTo>
                                <a:lnTo>
                                  <a:pt x="34938" y="119462"/>
                                </a:lnTo>
                                <a:lnTo>
                                  <a:pt x="39230" y="130651"/>
                                </a:lnTo>
                                <a:lnTo>
                                  <a:pt x="44342" y="130651"/>
                                </a:lnTo>
                                <a:lnTo>
                                  <a:pt x="44342" y="152267"/>
                                </a:lnTo>
                                <a:lnTo>
                                  <a:pt x="40665" y="152267"/>
                                </a:lnTo>
                                <a:lnTo>
                                  <a:pt x="36132" y="174936"/>
                                </a:lnTo>
                                <a:cubicBezTo>
                                  <a:pt x="35115" y="179965"/>
                                  <a:pt x="30671" y="183623"/>
                                  <a:pt x="25540" y="183623"/>
                                </a:cubicBezTo>
                                <a:cubicBezTo>
                                  <a:pt x="24816" y="183623"/>
                                  <a:pt x="24105" y="183547"/>
                                  <a:pt x="23406" y="183407"/>
                                </a:cubicBezTo>
                                <a:cubicBezTo>
                                  <a:pt x="17564" y="182238"/>
                                  <a:pt x="13767" y="176537"/>
                                  <a:pt x="14935" y="170694"/>
                                </a:cubicBezTo>
                                <a:lnTo>
                                  <a:pt x="20587" y="142411"/>
                                </a:lnTo>
                                <a:lnTo>
                                  <a:pt x="18885" y="137966"/>
                                </a:lnTo>
                                <a:cubicBezTo>
                                  <a:pt x="18745" y="138056"/>
                                  <a:pt x="18606" y="138144"/>
                                  <a:pt x="18453" y="138233"/>
                                </a:cubicBezTo>
                                <a:cubicBezTo>
                                  <a:pt x="18263" y="138347"/>
                                  <a:pt x="18059" y="138449"/>
                                  <a:pt x="17856" y="138563"/>
                                </a:cubicBezTo>
                                <a:cubicBezTo>
                                  <a:pt x="17678" y="138640"/>
                                  <a:pt x="17501" y="138728"/>
                                  <a:pt x="17323" y="138804"/>
                                </a:cubicBezTo>
                                <a:cubicBezTo>
                                  <a:pt x="17120" y="138893"/>
                                  <a:pt x="16916" y="138983"/>
                                  <a:pt x="16713" y="139059"/>
                                </a:cubicBezTo>
                                <a:cubicBezTo>
                                  <a:pt x="16510" y="139122"/>
                                  <a:pt x="16320" y="139186"/>
                                  <a:pt x="16116" y="139249"/>
                                </a:cubicBezTo>
                                <a:cubicBezTo>
                                  <a:pt x="15913" y="139313"/>
                                  <a:pt x="15723" y="139376"/>
                                  <a:pt x="15519" y="139414"/>
                                </a:cubicBezTo>
                                <a:cubicBezTo>
                                  <a:pt x="15278" y="139478"/>
                                  <a:pt x="15037" y="139516"/>
                                  <a:pt x="14796" y="139554"/>
                                </a:cubicBezTo>
                                <a:cubicBezTo>
                                  <a:pt x="14618" y="139592"/>
                                  <a:pt x="14440" y="139630"/>
                                  <a:pt x="14262" y="139643"/>
                                </a:cubicBezTo>
                                <a:cubicBezTo>
                                  <a:pt x="13881" y="139694"/>
                                  <a:pt x="13487" y="139719"/>
                                  <a:pt x="13094" y="139719"/>
                                </a:cubicBezTo>
                                <a:cubicBezTo>
                                  <a:pt x="13056" y="139719"/>
                                  <a:pt x="13018" y="139731"/>
                                  <a:pt x="12980" y="139731"/>
                                </a:cubicBezTo>
                                <a:cubicBezTo>
                                  <a:pt x="12967" y="139731"/>
                                  <a:pt x="12954" y="139719"/>
                                  <a:pt x="12941" y="139719"/>
                                </a:cubicBezTo>
                                <a:cubicBezTo>
                                  <a:pt x="12510" y="139719"/>
                                  <a:pt x="12078" y="139681"/>
                                  <a:pt x="11659" y="139630"/>
                                </a:cubicBezTo>
                                <a:cubicBezTo>
                                  <a:pt x="11557" y="139617"/>
                                  <a:pt x="11443" y="139604"/>
                                  <a:pt x="11341" y="139592"/>
                                </a:cubicBezTo>
                                <a:cubicBezTo>
                                  <a:pt x="10922" y="139529"/>
                                  <a:pt x="10503" y="139440"/>
                                  <a:pt x="10096" y="139325"/>
                                </a:cubicBezTo>
                                <a:cubicBezTo>
                                  <a:pt x="10008" y="139300"/>
                                  <a:pt x="9919" y="139274"/>
                                  <a:pt x="9830" y="139249"/>
                                </a:cubicBezTo>
                                <a:cubicBezTo>
                                  <a:pt x="9474" y="139135"/>
                                  <a:pt x="9119" y="139008"/>
                                  <a:pt x="8763" y="138855"/>
                                </a:cubicBezTo>
                                <a:cubicBezTo>
                                  <a:pt x="8687" y="138818"/>
                                  <a:pt x="8611" y="138792"/>
                                  <a:pt x="8534" y="138767"/>
                                </a:cubicBezTo>
                                <a:cubicBezTo>
                                  <a:pt x="8141" y="138588"/>
                                  <a:pt x="7760" y="138373"/>
                                  <a:pt x="7392" y="138157"/>
                                </a:cubicBezTo>
                                <a:cubicBezTo>
                                  <a:pt x="7353" y="138131"/>
                                  <a:pt x="7302" y="138106"/>
                                  <a:pt x="7264" y="138094"/>
                                </a:cubicBezTo>
                                <a:lnTo>
                                  <a:pt x="0" y="132521"/>
                                </a:lnTo>
                                <a:lnTo>
                                  <a:pt x="0" y="104068"/>
                                </a:lnTo>
                                <a:lnTo>
                                  <a:pt x="10897" y="114548"/>
                                </a:lnTo>
                                <a:lnTo>
                                  <a:pt x="14275" y="110483"/>
                                </a:lnTo>
                                <a:cubicBezTo>
                                  <a:pt x="14351" y="110408"/>
                                  <a:pt x="14415" y="110331"/>
                                  <a:pt x="14478" y="110255"/>
                                </a:cubicBezTo>
                                <a:lnTo>
                                  <a:pt x="24981" y="97644"/>
                                </a:lnTo>
                                <a:lnTo>
                                  <a:pt x="0" y="810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9" name="Shape 669"/>
                        <wps:cNvSpPr/>
                        <wps:spPr>
                          <a:xfrm>
                            <a:off x="406668" y="2403401"/>
                            <a:ext cx="44342" cy="27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42" h="27889">
                                <a:moveTo>
                                  <a:pt x="6718" y="0"/>
                                </a:moveTo>
                                <a:cubicBezTo>
                                  <a:pt x="18745" y="0"/>
                                  <a:pt x="26670" y="2274"/>
                                  <a:pt x="33045" y="4102"/>
                                </a:cubicBezTo>
                                <a:cubicBezTo>
                                  <a:pt x="37452" y="5360"/>
                                  <a:pt x="40640" y="6274"/>
                                  <a:pt x="44336" y="6274"/>
                                </a:cubicBezTo>
                                <a:lnTo>
                                  <a:pt x="44342" y="6273"/>
                                </a:lnTo>
                                <a:lnTo>
                                  <a:pt x="44342" y="27888"/>
                                </a:lnTo>
                                <a:lnTo>
                                  <a:pt x="44336" y="27889"/>
                                </a:lnTo>
                                <a:cubicBezTo>
                                  <a:pt x="37592" y="27889"/>
                                  <a:pt x="32258" y="26353"/>
                                  <a:pt x="27089" y="24879"/>
                                </a:cubicBezTo>
                                <a:cubicBezTo>
                                  <a:pt x="21247" y="23203"/>
                                  <a:pt x="15710" y="21616"/>
                                  <a:pt x="6718" y="21616"/>
                                </a:cubicBezTo>
                                <a:lnTo>
                                  <a:pt x="0" y="24640"/>
                                </a:lnTo>
                                <a:lnTo>
                                  <a:pt x="0" y="1523"/>
                                </a:lnTo>
                                <a:lnTo>
                                  <a:pt x="67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0" name="Shape 670"/>
                        <wps:cNvSpPr/>
                        <wps:spPr>
                          <a:xfrm>
                            <a:off x="406668" y="2340701"/>
                            <a:ext cx="44342" cy="378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42" h="37844">
                                <a:moveTo>
                                  <a:pt x="44336" y="0"/>
                                </a:moveTo>
                                <a:lnTo>
                                  <a:pt x="44342" y="1"/>
                                </a:lnTo>
                                <a:lnTo>
                                  <a:pt x="44342" y="21604"/>
                                </a:lnTo>
                                <a:lnTo>
                                  <a:pt x="44336" y="21603"/>
                                </a:lnTo>
                                <a:cubicBezTo>
                                  <a:pt x="19028" y="21603"/>
                                  <a:pt x="7286" y="29618"/>
                                  <a:pt x="1266" y="36192"/>
                                </a:cubicBezTo>
                                <a:lnTo>
                                  <a:pt x="0" y="37844"/>
                                </a:lnTo>
                                <a:lnTo>
                                  <a:pt x="0" y="11940"/>
                                </a:lnTo>
                                <a:lnTo>
                                  <a:pt x="6674" y="6636"/>
                                </a:lnTo>
                                <a:cubicBezTo>
                                  <a:pt x="17142" y="2159"/>
                                  <a:pt x="29578" y="0"/>
                                  <a:pt x="443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1" name="Shape 671"/>
                        <wps:cNvSpPr/>
                        <wps:spPr>
                          <a:xfrm>
                            <a:off x="451010" y="2554944"/>
                            <a:ext cx="44342" cy="183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42" h="183623">
                                <a:moveTo>
                                  <a:pt x="44342" y="0"/>
                                </a:moveTo>
                                <a:lnTo>
                                  <a:pt x="44342" y="81086"/>
                                </a:lnTo>
                                <a:lnTo>
                                  <a:pt x="19361" y="97644"/>
                                </a:lnTo>
                                <a:lnTo>
                                  <a:pt x="29851" y="110242"/>
                                </a:lnTo>
                                <a:cubicBezTo>
                                  <a:pt x="29928" y="110331"/>
                                  <a:pt x="30004" y="110420"/>
                                  <a:pt x="30080" y="110509"/>
                                </a:cubicBezTo>
                                <a:lnTo>
                                  <a:pt x="33446" y="114548"/>
                                </a:lnTo>
                                <a:lnTo>
                                  <a:pt x="44342" y="104068"/>
                                </a:lnTo>
                                <a:lnTo>
                                  <a:pt x="44342" y="132521"/>
                                </a:lnTo>
                                <a:lnTo>
                                  <a:pt x="37078" y="138094"/>
                                </a:lnTo>
                                <a:cubicBezTo>
                                  <a:pt x="37040" y="138106"/>
                                  <a:pt x="36989" y="138131"/>
                                  <a:pt x="36951" y="138157"/>
                                </a:cubicBezTo>
                                <a:cubicBezTo>
                                  <a:pt x="36582" y="138373"/>
                                  <a:pt x="36201" y="138576"/>
                                  <a:pt x="35808" y="138754"/>
                                </a:cubicBezTo>
                                <a:cubicBezTo>
                                  <a:pt x="35731" y="138792"/>
                                  <a:pt x="35655" y="138818"/>
                                  <a:pt x="35579" y="138855"/>
                                </a:cubicBezTo>
                                <a:cubicBezTo>
                                  <a:pt x="35223" y="139008"/>
                                  <a:pt x="34868" y="139135"/>
                                  <a:pt x="34512" y="139236"/>
                                </a:cubicBezTo>
                                <a:cubicBezTo>
                                  <a:pt x="34423" y="139274"/>
                                  <a:pt x="34334" y="139300"/>
                                  <a:pt x="34246" y="139325"/>
                                </a:cubicBezTo>
                                <a:cubicBezTo>
                                  <a:pt x="33839" y="139440"/>
                                  <a:pt x="33420" y="139529"/>
                                  <a:pt x="33014" y="139592"/>
                                </a:cubicBezTo>
                                <a:cubicBezTo>
                                  <a:pt x="32899" y="139604"/>
                                  <a:pt x="32785" y="139617"/>
                                  <a:pt x="32671" y="139630"/>
                                </a:cubicBezTo>
                                <a:cubicBezTo>
                                  <a:pt x="32252" y="139681"/>
                                  <a:pt x="31833" y="139719"/>
                                  <a:pt x="31413" y="139719"/>
                                </a:cubicBezTo>
                                <a:cubicBezTo>
                                  <a:pt x="31401" y="139719"/>
                                  <a:pt x="31375" y="139731"/>
                                  <a:pt x="31363" y="139731"/>
                                </a:cubicBezTo>
                                <a:cubicBezTo>
                                  <a:pt x="31312" y="139731"/>
                                  <a:pt x="31274" y="139719"/>
                                  <a:pt x="31223" y="139719"/>
                                </a:cubicBezTo>
                                <a:cubicBezTo>
                                  <a:pt x="30842" y="139719"/>
                                  <a:pt x="30461" y="139694"/>
                                  <a:pt x="30080" y="139643"/>
                                </a:cubicBezTo>
                                <a:cubicBezTo>
                                  <a:pt x="29902" y="139630"/>
                                  <a:pt x="29724" y="139592"/>
                                  <a:pt x="29547" y="139554"/>
                                </a:cubicBezTo>
                                <a:cubicBezTo>
                                  <a:pt x="29305" y="139516"/>
                                  <a:pt x="29064" y="139478"/>
                                  <a:pt x="28835" y="139414"/>
                                </a:cubicBezTo>
                                <a:cubicBezTo>
                                  <a:pt x="28619" y="139376"/>
                                  <a:pt x="28416" y="139313"/>
                                  <a:pt x="28213" y="139249"/>
                                </a:cubicBezTo>
                                <a:cubicBezTo>
                                  <a:pt x="28023" y="139186"/>
                                  <a:pt x="27832" y="139122"/>
                                  <a:pt x="27642" y="139059"/>
                                </a:cubicBezTo>
                                <a:cubicBezTo>
                                  <a:pt x="27426" y="138983"/>
                                  <a:pt x="27210" y="138893"/>
                                  <a:pt x="27006" y="138804"/>
                                </a:cubicBezTo>
                                <a:cubicBezTo>
                                  <a:pt x="26829" y="138728"/>
                                  <a:pt x="26676" y="138652"/>
                                  <a:pt x="26511" y="138563"/>
                                </a:cubicBezTo>
                                <a:cubicBezTo>
                                  <a:pt x="26295" y="138462"/>
                                  <a:pt x="26080" y="138347"/>
                                  <a:pt x="25876" y="138220"/>
                                </a:cubicBezTo>
                                <a:cubicBezTo>
                                  <a:pt x="25737" y="138144"/>
                                  <a:pt x="25597" y="138056"/>
                                  <a:pt x="25457" y="137966"/>
                                </a:cubicBezTo>
                                <a:lnTo>
                                  <a:pt x="23755" y="142411"/>
                                </a:lnTo>
                                <a:lnTo>
                                  <a:pt x="29407" y="170694"/>
                                </a:lnTo>
                                <a:cubicBezTo>
                                  <a:pt x="29978" y="173527"/>
                                  <a:pt x="29407" y="176409"/>
                                  <a:pt x="27807" y="178810"/>
                                </a:cubicBezTo>
                                <a:cubicBezTo>
                                  <a:pt x="26206" y="181209"/>
                                  <a:pt x="23768" y="182848"/>
                                  <a:pt x="20936" y="183407"/>
                                </a:cubicBezTo>
                                <a:cubicBezTo>
                                  <a:pt x="20237" y="183547"/>
                                  <a:pt x="19526" y="183623"/>
                                  <a:pt x="18802" y="183623"/>
                                </a:cubicBezTo>
                                <a:cubicBezTo>
                                  <a:pt x="13672" y="183623"/>
                                  <a:pt x="9227" y="179965"/>
                                  <a:pt x="8211" y="174936"/>
                                </a:cubicBezTo>
                                <a:lnTo>
                                  <a:pt x="3677" y="152267"/>
                                </a:lnTo>
                                <a:lnTo>
                                  <a:pt x="0" y="152267"/>
                                </a:lnTo>
                                <a:lnTo>
                                  <a:pt x="0" y="130651"/>
                                </a:lnTo>
                                <a:lnTo>
                                  <a:pt x="5112" y="130651"/>
                                </a:lnTo>
                                <a:lnTo>
                                  <a:pt x="9404" y="119462"/>
                                </a:lnTo>
                                <a:lnTo>
                                  <a:pt x="6" y="108172"/>
                                </a:lnTo>
                                <a:lnTo>
                                  <a:pt x="0" y="108179"/>
                                </a:lnTo>
                                <a:lnTo>
                                  <a:pt x="0" y="80331"/>
                                </a:lnTo>
                                <a:lnTo>
                                  <a:pt x="6" y="80333"/>
                                </a:lnTo>
                                <a:cubicBezTo>
                                  <a:pt x="16935" y="77603"/>
                                  <a:pt x="32467" y="68739"/>
                                  <a:pt x="43694" y="55544"/>
                                </a:cubicBezTo>
                                <a:cubicBezTo>
                                  <a:pt x="40824" y="50133"/>
                                  <a:pt x="39364" y="44469"/>
                                  <a:pt x="39364" y="38551"/>
                                </a:cubicBezTo>
                                <a:lnTo>
                                  <a:pt x="39364" y="34042"/>
                                </a:lnTo>
                                <a:cubicBezTo>
                                  <a:pt x="38995" y="34284"/>
                                  <a:pt x="38640" y="34525"/>
                                  <a:pt x="38271" y="34778"/>
                                </a:cubicBezTo>
                                <a:cubicBezTo>
                                  <a:pt x="32756" y="38617"/>
                                  <a:pt x="26720" y="42820"/>
                                  <a:pt x="14493" y="44681"/>
                                </a:cubicBezTo>
                                <a:lnTo>
                                  <a:pt x="0" y="45662"/>
                                </a:lnTo>
                                <a:lnTo>
                                  <a:pt x="0" y="24047"/>
                                </a:lnTo>
                                <a:lnTo>
                                  <a:pt x="16704" y="22074"/>
                                </a:lnTo>
                                <a:cubicBezTo>
                                  <a:pt x="20466" y="20834"/>
                                  <a:pt x="22974" y="19088"/>
                                  <a:pt x="25889" y="17063"/>
                                </a:cubicBezTo>
                                <a:cubicBezTo>
                                  <a:pt x="27819" y="15729"/>
                                  <a:pt x="29788" y="14357"/>
                                  <a:pt x="32226" y="12948"/>
                                </a:cubicBezTo>
                                <a:lnTo>
                                  <a:pt x="443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2" name="Shape 672"/>
                        <wps:cNvSpPr/>
                        <wps:spPr>
                          <a:xfrm>
                            <a:off x="451010" y="2403401"/>
                            <a:ext cx="44342" cy="27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42" h="27888">
                                <a:moveTo>
                                  <a:pt x="37624" y="0"/>
                                </a:moveTo>
                                <a:lnTo>
                                  <a:pt x="44342" y="1523"/>
                                </a:lnTo>
                                <a:lnTo>
                                  <a:pt x="44342" y="24640"/>
                                </a:lnTo>
                                <a:lnTo>
                                  <a:pt x="37624" y="21616"/>
                                </a:lnTo>
                                <a:cubicBezTo>
                                  <a:pt x="28619" y="21616"/>
                                  <a:pt x="23095" y="23203"/>
                                  <a:pt x="17240" y="24879"/>
                                </a:cubicBezTo>
                                <a:lnTo>
                                  <a:pt x="0" y="27888"/>
                                </a:lnTo>
                                <a:lnTo>
                                  <a:pt x="0" y="6273"/>
                                </a:lnTo>
                                <a:lnTo>
                                  <a:pt x="11297" y="4102"/>
                                </a:lnTo>
                                <a:cubicBezTo>
                                  <a:pt x="17659" y="2274"/>
                                  <a:pt x="25597" y="0"/>
                                  <a:pt x="376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3" name="Shape 673"/>
                        <wps:cNvSpPr/>
                        <wps:spPr>
                          <a:xfrm>
                            <a:off x="451010" y="2340701"/>
                            <a:ext cx="44342" cy="29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42" h="29742">
                                <a:moveTo>
                                  <a:pt x="0" y="0"/>
                                </a:moveTo>
                                <a:lnTo>
                                  <a:pt x="43717" y="5480"/>
                                </a:lnTo>
                                <a:lnTo>
                                  <a:pt x="44342" y="5797"/>
                                </a:lnTo>
                                <a:lnTo>
                                  <a:pt x="44342" y="29742"/>
                                </a:lnTo>
                                <a:lnTo>
                                  <a:pt x="36397" y="25847"/>
                                </a:lnTo>
                                <a:lnTo>
                                  <a:pt x="0" y="216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4" name="Shape 674"/>
                        <wps:cNvSpPr/>
                        <wps:spPr>
                          <a:xfrm>
                            <a:off x="495352" y="2346498"/>
                            <a:ext cx="154597" cy="392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597" h="392069">
                                <a:moveTo>
                                  <a:pt x="0" y="0"/>
                                </a:moveTo>
                                <a:lnTo>
                                  <a:pt x="31610" y="16022"/>
                                </a:lnTo>
                                <a:cubicBezTo>
                                  <a:pt x="50800" y="31859"/>
                                  <a:pt x="60528" y="55976"/>
                                  <a:pt x="60528" y="87700"/>
                                </a:cubicBezTo>
                                <a:cubicBezTo>
                                  <a:pt x="60528" y="98800"/>
                                  <a:pt x="60528" y="112275"/>
                                  <a:pt x="56960" y="124785"/>
                                </a:cubicBezTo>
                                <a:cubicBezTo>
                                  <a:pt x="58941" y="129064"/>
                                  <a:pt x="60528" y="134970"/>
                                  <a:pt x="60528" y="142971"/>
                                </a:cubicBezTo>
                                <a:cubicBezTo>
                                  <a:pt x="60528" y="168917"/>
                                  <a:pt x="46139" y="178417"/>
                                  <a:pt x="38887" y="181553"/>
                                </a:cubicBezTo>
                                <a:cubicBezTo>
                                  <a:pt x="34430" y="199384"/>
                                  <a:pt x="26873" y="214230"/>
                                  <a:pt x="16637" y="225521"/>
                                </a:cubicBezTo>
                                <a:lnTo>
                                  <a:pt x="16637" y="246997"/>
                                </a:lnTo>
                                <a:cubicBezTo>
                                  <a:pt x="16637" y="250438"/>
                                  <a:pt x="17958" y="253905"/>
                                  <a:pt x="20523" y="257334"/>
                                </a:cubicBezTo>
                                <a:cubicBezTo>
                                  <a:pt x="20828" y="257677"/>
                                  <a:pt x="21107" y="258033"/>
                                  <a:pt x="21361" y="258401"/>
                                </a:cubicBezTo>
                                <a:cubicBezTo>
                                  <a:pt x="25959" y="264002"/>
                                  <a:pt x="33833" y="269514"/>
                                  <a:pt x="44590" y="274683"/>
                                </a:cubicBezTo>
                                <a:cubicBezTo>
                                  <a:pt x="45149" y="274886"/>
                                  <a:pt x="45695" y="275140"/>
                                  <a:pt x="46215" y="275445"/>
                                </a:cubicBezTo>
                                <a:cubicBezTo>
                                  <a:pt x="58369" y="281096"/>
                                  <a:pt x="73952" y="286316"/>
                                  <a:pt x="92469" y="290799"/>
                                </a:cubicBezTo>
                                <a:cubicBezTo>
                                  <a:pt x="120028" y="297454"/>
                                  <a:pt x="137808" y="309773"/>
                                  <a:pt x="146787" y="328467"/>
                                </a:cubicBezTo>
                                <a:cubicBezTo>
                                  <a:pt x="154597" y="344685"/>
                                  <a:pt x="154597" y="363100"/>
                                  <a:pt x="154597" y="380918"/>
                                </a:cubicBezTo>
                                <a:lnTo>
                                  <a:pt x="154597" y="381261"/>
                                </a:lnTo>
                                <a:cubicBezTo>
                                  <a:pt x="154597" y="387217"/>
                                  <a:pt x="149746" y="392069"/>
                                  <a:pt x="143789" y="392069"/>
                                </a:cubicBezTo>
                                <a:cubicBezTo>
                                  <a:pt x="137833" y="392069"/>
                                  <a:pt x="132982" y="387217"/>
                                  <a:pt x="132982" y="381261"/>
                                </a:cubicBezTo>
                                <a:lnTo>
                                  <a:pt x="132982" y="380918"/>
                                </a:lnTo>
                                <a:cubicBezTo>
                                  <a:pt x="132982" y="345930"/>
                                  <a:pt x="132982" y="322815"/>
                                  <a:pt x="87389" y="311817"/>
                                </a:cubicBezTo>
                                <a:cubicBezTo>
                                  <a:pt x="71031" y="307855"/>
                                  <a:pt x="56782" y="303309"/>
                                  <a:pt x="44666" y="298267"/>
                                </a:cubicBezTo>
                                <a:cubicBezTo>
                                  <a:pt x="37649" y="307836"/>
                                  <a:pt x="29693" y="316767"/>
                                  <a:pt x="20977" y="324874"/>
                                </a:cubicBezTo>
                                <a:lnTo>
                                  <a:pt x="0" y="340966"/>
                                </a:lnTo>
                                <a:lnTo>
                                  <a:pt x="0" y="312513"/>
                                </a:lnTo>
                                <a:lnTo>
                                  <a:pt x="24981" y="288487"/>
                                </a:lnTo>
                                <a:cubicBezTo>
                                  <a:pt x="20726" y="285935"/>
                                  <a:pt x="16916" y="283293"/>
                                  <a:pt x="13551" y="280550"/>
                                </a:cubicBezTo>
                                <a:lnTo>
                                  <a:pt x="0" y="289532"/>
                                </a:lnTo>
                                <a:lnTo>
                                  <a:pt x="0" y="208446"/>
                                </a:lnTo>
                                <a:lnTo>
                                  <a:pt x="9666" y="198116"/>
                                </a:lnTo>
                                <a:cubicBezTo>
                                  <a:pt x="14592" y="188993"/>
                                  <a:pt x="17469" y="179198"/>
                                  <a:pt x="19152" y="170809"/>
                                </a:cubicBezTo>
                                <a:cubicBezTo>
                                  <a:pt x="20104" y="165996"/>
                                  <a:pt x="23927" y="162554"/>
                                  <a:pt x="28689" y="162161"/>
                                </a:cubicBezTo>
                                <a:cubicBezTo>
                                  <a:pt x="30112" y="161945"/>
                                  <a:pt x="38913" y="159926"/>
                                  <a:pt x="38913" y="142971"/>
                                </a:cubicBezTo>
                                <a:cubicBezTo>
                                  <a:pt x="38913" y="138780"/>
                                  <a:pt x="38240" y="136075"/>
                                  <a:pt x="37605" y="134437"/>
                                </a:cubicBezTo>
                                <a:cubicBezTo>
                                  <a:pt x="20129" y="131185"/>
                                  <a:pt x="14757" y="113342"/>
                                  <a:pt x="11100" y="101137"/>
                                </a:cubicBezTo>
                                <a:cubicBezTo>
                                  <a:pt x="8465" y="92374"/>
                                  <a:pt x="6404" y="86720"/>
                                  <a:pt x="3805" y="83256"/>
                                </a:cubicBezTo>
                                <a:lnTo>
                                  <a:pt x="0" y="81543"/>
                                </a:lnTo>
                                <a:lnTo>
                                  <a:pt x="0" y="58426"/>
                                </a:lnTo>
                                <a:lnTo>
                                  <a:pt x="10095" y="60713"/>
                                </a:lnTo>
                                <a:cubicBezTo>
                                  <a:pt x="23674" y="67856"/>
                                  <a:pt x="28391" y="83560"/>
                                  <a:pt x="31801" y="94914"/>
                                </a:cubicBezTo>
                                <a:cubicBezTo>
                                  <a:pt x="34315" y="103296"/>
                                  <a:pt x="36093" y="107944"/>
                                  <a:pt x="37884" y="110484"/>
                                </a:cubicBezTo>
                                <a:cubicBezTo>
                                  <a:pt x="38913" y="103017"/>
                                  <a:pt x="38913" y="95054"/>
                                  <a:pt x="38913" y="87700"/>
                                </a:cubicBezTo>
                                <a:cubicBezTo>
                                  <a:pt x="38913" y="62377"/>
                                  <a:pt x="32029" y="44381"/>
                                  <a:pt x="17856" y="32696"/>
                                </a:cubicBezTo>
                                <a:lnTo>
                                  <a:pt x="0" y="239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26" name="Rectangle 14026"/>
                        <wps:cNvSpPr/>
                        <wps:spPr>
                          <a:xfrm>
                            <a:off x="127004" y="3029217"/>
                            <a:ext cx="3431559" cy="174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</w:rPr>
                                <w:t xml:space="preserve">Полная информация размещена на сайте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025" name="Rectangle 14025"/>
                        <wps:cNvSpPr/>
                        <wps:spPr>
                          <a:xfrm>
                            <a:off x="4323312" y="3029217"/>
                            <a:ext cx="66703" cy="174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hyperlink r:id="rId18">
                                <w:r>
                                  <w:rPr>
                                    <w:b/>
                                    <w:color w:val="62666A"/>
                                    <w:u w:val="single" w:color="62666A"/>
                                  </w:rPr>
                                  <w:t xml:space="preserve">/ </w:t>
                                </w:r>
                              </w:hyperlink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024" name="Rectangle 14024"/>
                        <wps:cNvSpPr/>
                        <wps:spPr>
                          <a:xfrm>
                            <a:off x="2707123" y="3029217"/>
                            <a:ext cx="2149532" cy="174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hyperlink r:id="rId19">
                                <w:proofErr w:type="spellStart"/>
                                <w:r>
                                  <w:rPr>
                                    <w:b/>
                                    <w:color w:val="62666A"/>
                                    <w:u w:val="single" w:color="62666A"/>
                                  </w:rPr>
                                  <w:t>честныйзнак.рф</w:t>
                                </w:r>
                                <w:proofErr w:type="spellEnd"/>
                                <w:r>
                                  <w:rPr>
                                    <w:b/>
                                    <w:color w:val="62666A"/>
                                    <w:u w:val="single" w:color="62666A"/>
                                  </w:rPr>
                                  <w:t>/</w:t>
                                </w:r>
                                <w:proofErr w:type="spellStart"/>
                                <w:r>
                                  <w:rPr>
                                    <w:b/>
                                    <w:color w:val="62666A"/>
                                    <w:u w:val="single" w:color="62666A"/>
                                  </w:rPr>
                                  <w:t>penalti</w:t>
                                </w:r>
                                <w:r>
                                  <w:rPr>
                                    <w:b/>
                                    <w:color w:val="62666A"/>
                                    <w:u w:val="single" w:color="62666A"/>
                                  </w:rPr>
                                  <w:t>es</w:t>
                                </w:r>
                                <w:proofErr w:type="spellEnd"/>
                              </w:hyperlink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027" name="Rectangle 14027"/>
                        <wps:cNvSpPr/>
                        <wps:spPr>
                          <a:xfrm>
                            <a:off x="819395" y="4018484"/>
                            <a:ext cx="2964371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hyperlink r:id="rId20">
                                <w:r>
                                  <w:rPr>
                                    <w:b/>
                                    <w:color w:val="62666A"/>
                                    <w:sz w:val="20"/>
                                    <w:u w:val="single" w:color="62666A"/>
                                  </w:rPr>
                                  <w:t>https://честныйзнак.рф/mobile_busines</w:t>
                                </w:r>
                              </w:hyperlink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028" name="Rectangle 14028"/>
                        <wps:cNvSpPr/>
                        <wps:spPr>
                          <a:xfrm>
                            <a:off x="3048245" y="4018484"/>
                            <a:ext cx="74996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hyperlink r:id="rId21">
                                <w:proofErr w:type="gramStart"/>
                                <w:r>
                                  <w:rPr>
                                    <w:b/>
                                    <w:color w:val="62666A"/>
                                    <w:sz w:val="20"/>
                                    <w:u w:val="single" w:color="62666A"/>
                                  </w:rPr>
                                  <w:t>s</w:t>
                                </w:r>
                                <w:proofErr w:type="gramEnd"/>
                              </w:hyperlink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029" name="Rectangle 14029"/>
                        <wps:cNvSpPr/>
                        <wps:spPr>
                          <a:xfrm>
                            <a:off x="4633688" y="4018484"/>
                            <a:ext cx="2332310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hyperlink r:id="rId22">
                                <w:r>
                                  <w:rPr>
                                    <w:b/>
                                    <w:color w:val="FFFFFF"/>
                                    <w:sz w:val="20"/>
                                    <w:u w:val="single" w:color="FFFFFF"/>
                                  </w:rPr>
                                  <w:t>https://честныйзнак.рф/edo_lit</w:t>
                                </w:r>
                              </w:hyperlink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030" name="Rectangle 14030"/>
                        <wps:cNvSpPr/>
                        <wps:spPr>
                          <a:xfrm>
                            <a:off x="6387304" y="4018484"/>
                            <a:ext cx="87157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hyperlink r:id="rId23">
                                <w:proofErr w:type="gramStart"/>
                                <w:r>
                                  <w:rPr>
                                    <w:b/>
                                    <w:color w:val="FFFFFF"/>
                                    <w:sz w:val="20"/>
                                    <w:u w:val="single" w:color="FFFFFF"/>
                                  </w:rPr>
                                  <w:t>e</w:t>
                                </w:r>
                                <w:proofErr w:type="gramEnd"/>
                                <w:r>
                                  <w:rPr>
                                    <w:b/>
                                    <w:color w:val="FFFFFF"/>
                                    <w:sz w:val="20"/>
                                    <w:u w:val="single" w:color="FFFFFF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036" o:spid="_x0000_s1305" style="position:absolute;left:0;text-align:left;margin-left:32.5pt;margin-top:279.3pt;width:530.25pt;height:543.8pt;z-index:251666432;mso-position-horizontal-relative:page;mso-position-vertical-relative:page" coordsize="67340,69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">
                <v:shape id="Shape 543" o:spid="_x0000_s1306" style="position:absolute;top:12906;width:67340;height:20539;visibility:visible;mso-wrap-style:square;v-text-anchor:top" coordsize="6734036,20539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BMHcQA&#10;AADcAAAADwAAAGRycy9kb3ducmV2LnhtbESP3YrCMBSE7wXfIRzBO039l65RRHBZkBV0XdjLQ3Ns&#10;i81JaVKtPr0RFrwcZuYbZrFqTCGuVLncsoJBPwJBnFidc6rg9LPtzUE4j6yxsEwK7uRgtWy3Fhhr&#10;e+MDXY8+FQHCLkYFmfdlLKVLMjLo+rYkDt7ZVgZ9kFUqdYW3ADeFHEbRVBrMOSxkWNImo+RyrI0C&#10;Od/PZnQY/n7/bT+LRz05lby7KNXtNOsPEJ4a/w7/t7+0gsl4BK8z4QjI5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QTB3EAAAA3AAAAA8AAAAAAAAAAAAAAAAAmAIAAGRycy9k&#10;b3ducmV2LnhtbFBLBQYAAAAABAAEAPUAAACJAwAAAAA=&#10;" path="m6662039,2053946r-6590043,c32233,2053946,,2021713,,1981949l,72009c,32245,32233,,71996,l6662039,v39764,,71997,32245,71997,72009l6734036,1981949v,39764,-32233,71997,-71997,71997xe" filled="f" strokecolor="#e4e4e4" strokeweight="1.09pt">
                  <v:stroke miterlimit="83231f" joinstyle="miter"/>
                  <v:path arrowok="t" textboxrect="0,0,6734036,2053946"/>
                </v:shape>
                <v:shape id="Shape 544" o:spid="_x0000_s1307" style="position:absolute;left:34277;top:34790;width:33062;height:34275;visibility:visible;mso-wrap-style:square;v-text-anchor:top" coordsize="3306204,3427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g2vMYA&#10;AADcAAAADwAAAGRycy9kb3ducmV2LnhtbESPS4vCQBCE7wv+h6EFL6ITRUWio4gi+4A9rA/w2GTa&#10;JJrpiZmJZv+9Iyzssaiqr6j5sjGFuFPlcssKBv0IBHFidc6pgsN+25uCcB5ZY2GZFPySg+Wi9TbH&#10;WNsH/9B951MRIOxiVJB5X8ZSuiQjg65vS+LgnW1l0AdZpVJX+AhwU8hhFE2kwZzDQoYlrTNKrrva&#10;KDje3vOau+763f08fp3H60s9OG2U6rSb1QyEp8b/h//aH1rBeDSC15lwBOTi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4g2vMYAAADcAAAADwAAAAAAAAAAAAAAAACYAgAAZHJz&#10;L2Rvd25yZXYueG1sUEsFBgAAAAAEAAQA9QAAAIsDAAAAAA==&#10;" path="m71996,l3234207,v39764,,71997,32233,71997,72010l3306204,3355543v,39764,-32233,71997,-71997,71997l71996,3427540c32233,3427540,,3395307,,3355543l,72010c,32233,32233,,71996,xe" fillcolor="#62666a" stroked="f" strokeweight="0">
                  <v:stroke miterlimit="83231f" joinstyle="miter"/>
                  <v:path arrowok="t" textboxrect="0,0,3306204,3427540"/>
                </v:shape>
                <v:shape id="Shape 545" o:spid="_x0000_s1308" style="position:absolute;top:34790;width:33062;height:34275;visibility:visible;mso-wrap-style:square;v-text-anchor:top" coordsize="3306204,3427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KBpMIA&#10;AADcAAAADwAAAGRycy9kb3ducmV2LnhtbESPQWsCMRSE70L/Q3gFL1Kziitla5RaKOjR1d4fm9fN&#10;tpuXsInr+u+NIHgcZuYbZrUZbCt66kLjWMFsmoEgrpxuuFZwOn6/vYMIEVlj65gUXCnAZv0yWmGh&#10;3YUP1JexFgnCoUAFJkZfSBkqQxbD1Hni5P26zmJMsqul7vCS4LaV8yxbSosNpwWDnr4MVf/l2SrY&#10;/0y2pxkGNjVPepdpn5d/Xqnx6/D5ASLSEJ/hR3unFeSLHO5n0hGQ6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MoGkwgAAANwAAAAPAAAAAAAAAAAAAAAAAJgCAABkcnMvZG93&#10;bnJldi54bWxQSwUGAAAAAAQABAD1AAAAhwMAAAAA&#10;" path="m71996,l3234208,v39763,,71996,32233,71996,72010l3306204,3355543v,39764,-32233,71997,-71996,71997l71996,3427540c32233,3427540,,3395307,,3355543l,72010c,32233,32233,,71996,xe" fillcolor="#f6f52c" stroked="f" strokeweight="0">
                  <v:stroke miterlimit="83231f" joinstyle="miter"/>
                  <v:path arrowok="t" textboxrect="0,0,3306204,3427540"/>
                </v:shape>
                <v:shape id="Shape 546" o:spid="_x0000_s1309" style="position:absolute;left:2395;top:36878;width:2262;height:7920;visibility:visible;mso-wrap-style:square;v-text-anchor:top" coordsize="226200,7919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mFV8QA&#10;AADcAAAADwAAAGRycy9kb3ducmV2LnhtbESPW2vCQBCF3wv9D8sU+lJ0Y23SkrpKEQrFt6oIvg3Z&#10;yYVmZ2N2qvHfu4Lg4+FcPs5sMbhWHakPjWcDk3ECirjwtuHKwHbzPfoAFQTZYuuZDJwpwGL++DDD&#10;3PoT/9JxLZWKIxxyNFCLdLnWoajJYRj7jjh6pe8dSpR9pW2PpzjuWv2aJJl22HAk1NjRsqbib/3v&#10;IldWU1fuOMX9+8t5WR6yaSJozPPT8PUJSmiQe/jW/rEG0rcMrmfiEdDz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phVfEAAAA3AAAAA8AAAAAAAAAAAAAAAAAmAIAAGRycy9k&#10;b3ducmV2LnhtbFBLBQYAAAAABAAEAPUAAACJAwAAAAA=&#10;" path="m71234,l226200,r,57531l146202,57531v-10185,,-18567,-7595,-19850,-17437l71234,40094v-17170,,-31127,13970,-31127,31127l40107,720763v,17170,13957,31128,31127,31128l226200,751891r,40106l71234,791997c31953,791997,,760044,,720763l,71221c,31953,31953,,71234,xe" fillcolor="#62666a" stroked="f" strokeweight="0">
                  <v:stroke miterlimit="83231f" joinstyle="miter"/>
                  <v:path arrowok="t" textboxrect="0,0,226200,791997"/>
                </v:shape>
                <v:shape id="Shape 547" o:spid="_x0000_s1310" style="position:absolute;left:4657;top:36878;width:2262;height:7920;visibility:visible;mso-wrap-style:square;v-text-anchor:top" coordsize="226200,7919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UgzMMA&#10;AADcAAAADwAAAGRycy9kb3ducmV2LnhtbESPy2oCQRBF9wH/oSnBTdAeNT4YbSUIgZBdVAR3xXTN&#10;A6erx+mKjn+fDgRcXu7jcNfbztXqRm2oPBsYjxJQxJm3FRcGjoeP4RJUEGSLtWcy8KAA203vZY2p&#10;9Xf+ptteChVHOKRooBRpUq1DVpLDMPINcfRy3zqUKNtC2xbvcdzVepIkc+2w4kgosaFdSdll/+Mi&#10;V76mLj/xDM+L18cuv86niaAxg373vgIl1Mkz/N/+tAZmbwv4OxOPgN7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UgzMMAAADcAAAADwAAAAAAAAAAAAAAAACYAgAAZHJzL2Rv&#10;d25yZXYueG1sUEsFBgAAAAAEAAQA9QAAAIgDAAAAAA==&#10;" path="m,l154965,v39269,,71235,31953,71235,71221l226200,720763v,39281,-31966,71234,-71235,71234l,791997,,751891r154965,c172123,751891,186093,737933,186093,720763r,-649542c186093,54064,172123,40094,154965,40094r-55118,c98565,49936,90170,57531,79985,57531l,57531,,xe" fillcolor="#62666a" stroked="f" strokeweight="0">
                  <v:stroke miterlimit="83231f" joinstyle="miter"/>
                  <v:path arrowok="t" textboxrect="0,0,226200,791997"/>
                </v:shape>
                <v:shape id="Shape 548" o:spid="_x0000_s1311" style="position:absolute;left:4093;top:43678;width:1127;height:401;visibility:visible;mso-wrap-style:square;v-text-anchor:top" coordsize="112700,40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kRxMMA&#10;AADcAAAADwAAAGRycy9kb3ducmV2LnhtbERPz2vCMBS+C/4P4Qm7adqhQzqjTEGmB5E5cddH82zr&#10;mpeSZLX615vDwOPH93u26EwtWnK+sqwgHSUgiHOrKy4UHL/XwykIH5A11pZJwY08LOb93gwzba/8&#10;Re0hFCKGsM9QQRlCk0np85IM+pFtiCN3ts5giNAVUju8xnBTy9ckeZMGK44NJTa0Kin/PfwZBe2P&#10;W++m7Xifbu6X0/H2adLl9qTUy6D7eAcRqAtP8b97oxVMxnFtPBOP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1kRxMMAAADcAAAADwAAAAAAAAAAAAAAAACYAgAAZHJzL2Rv&#10;d25yZXYueG1sUEsFBgAAAAAEAAQA9QAAAIgDAAAAAA==&#10;" path="m20053,l92646,v11075,,20054,8979,20054,20053c112700,31128,103721,40107,92646,40107r-72593,c8979,40107,,31128,,20053,,8979,8979,,20053,xe" fillcolor="#62666a" stroked="f" strokeweight="0">
                  <v:stroke miterlimit="83231f" joinstyle="miter"/>
                  <v:path arrowok="t" textboxrect="0,0,112700,40107"/>
                </v:shape>
                <v:shape id="Shape 549" o:spid="_x0000_s1312" style="position:absolute;left:3254;top:38862;width:947;height:947;visibility:visible;mso-wrap-style:square;v-text-anchor:top" coordsize="94704,94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widsYA&#10;AADcAAAADwAAAGRycy9kb3ducmV2LnhtbESPQWvCQBSE70L/w/IEL6VuKio1uooEW8RearT31+wz&#10;Sc2+TbOrxn/vCgWPw8x8w8wWranEmRpXWlbw2o9AEGdWl5wr2O/eX95AOI+ssbJMCq7kYDF/6sww&#10;1vbCWzqnPhcBwi5GBYX3dSylywoy6Pq2Jg7ewTYGfZBNLnWDlwA3lRxE0VgaLDksFFhTUlB2TE9G&#10;QR4lH9/JgTaD9d9pv3r+/fxK8UepXrddTkF4av0j/N9eawWj4QTuZ8IR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EwidsYAAADcAAAADwAAAAAAAAAAAAAAAACYAgAAZHJz&#10;L2Rvd25yZXYueG1sUEsFBgAAAAAEAAQA9QAAAIsDAAAAAA==&#10;" path="m52616,l94704,r,35090l52616,35090v-9690,,-17539,7862,-17539,17552l35077,94755,,94755,,52642c,23559,23558,,52616,xe" fillcolor="#62666a" stroked="f" strokeweight="0">
                  <v:stroke miterlimit="83231f" joinstyle="miter"/>
                  <v:path arrowok="t" textboxrect="0,0,94704,94755"/>
                </v:shape>
                <v:shape id="Shape 550" o:spid="_x0000_s1313" style="position:absolute;left:3254;top:40722;width:947;height:948;visibility:visible;mso-wrap-style:square;v-text-anchor:top" coordsize="94691,947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rXNsAA&#10;AADcAAAADwAAAGRycy9kb3ducmV2LnhtbERPTYvCMBC9L/gfwgje1sQVXa1GEUHwpOiKeByasS02&#10;k9Jka/XXm4Pg8fG+58vWlqKh2heONQz6CgRx6kzBmYbT3+Z7AsIHZIOlY9LwIA/LRedrjolxdz5Q&#10;cwyZiCHsE9SQh1AlUvo0J4u+7yriyF1dbTFEWGfS1HiP4baUP0qNpcWCY0OOFa1zSm/Hf6vh8Ltb&#10;T5tUDU/Py80Hdd5nT9pr3eu2qxmIQG34iN/urdEwGsX58Uw8An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wrXNsAAAADcAAAADwAAAAAAAAAAAAAAAACYAgAAZHJzL2Rvd25y&#10;ZXYueG1sUEsFBgAAAAAEAAQA9QAAAIUDAAAAAA==&#10;" path="m,l35065,r,42125c35065,51815,42913,59677,52603,59677r42088,l94691,94779r-42088,c23546,94779,,71209,,42125l,xe" fillcolor="#62666a" stroked="f" strokeweight="0">
                  <v:stroke miterlimit="83231f" joinstyle="miter"/>
                  <v:path arrowok="t" textboxrect="0,0,94691,94779"/>
                </v:shape>
                <v:shape id="Shape 551" o:spid="_x0000_s1314" style="position:absolute;left:3700;top:39694;width:1904;height:1404;visibility:visible;mso-wrap-style:square;v-text-anchor:top" coordsize="190462,1403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D7nsYA&#10;AADcAAAADwAAAGRycy9kb3ducmV2LnhtbESPUUvDMBSF3wX/Q7jC3ly6jYrUZWM4tjkYA6vi611z&#10;bYrNTUmyrv77RRB8PJxzvsOZLwfbip58aBwrmIwzEMSV0w3XCt7fNvePIEJE1tg6JgU/FGC5uL2Z&#10;Y6HdhV+pL2MtEoRDgQpMjF0hZagMWQxj1xEn78t5izFJX0vt8ZLgtpXTLHuQFhtOCwY7ejZUfZdn&#10;q+D80R9otjNrfdzs/epU5tvT516p0d2wegIRaYj/4b/2i1aQ5xP4PZOOgFx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bD7nsYAAADcAAAADwAAAAAAAAAAAAAAAACYAgAAZHJz&#10;L2Rvd25yZXYueG1sUEsFBgAAAAAEAAQA9QAAAIsDAAAAAA==&#10;" path="m165659,r24803,24816l74993,140386,,65342,24816,40526,74993,90742,165659,xe" fillcolor="#62666a" stroked="f" strokeweight="0">
                  <v:stroke miterlimit="83231f" joinstyle="miter"/>
                  <v:path arrowok="t" textboxrect="0,0,190462,140386"/>
                </v:shape>
                <v:shape id="Shape 552" o:spid="_x0000_s1315" style="position:absolute;left:5113;top:38862;width:947;height:947;visibility:visible;mso-wrap-style:square;v-text-anchor:top" coordsize="94704,94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Em2sYA&#10;AADcAAAADwAAAGRycy9kb3ducmV2LnhtbESPQWvCQBSE74L/YXlCL6IbA5aSugkSbBF7qdHeX7PP&#10;JDX7Ns2uGv99t1DocZiZb5hVNphWXKl3jWUFi3kEgri0uuFKwfHwMnsC4TyyxtYyKbiTgywdj1aY&#10;aHvjPV0LX4kAYZeggtr7LpHSlTUZdHPbEQfvZHuDPsi+krrHW4CbVsZR9CgNNhwWauwor6k8Fxej&#10;oIry14/8RLt4+305bqZfb+8Ffir1MBnWzyA8Df4//NfeagXLZQy/Z8IRkO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zEm2sYAAADcAAAADwAAAAAAAAAAAAAAAACYAgAAZHJz&#10;L2Rvd25yZXYueG1sUEsFBgAAAAAEAAQA9QAAAIsDAAAAAA==&#10;" path="m,l42088,c71145,,94704,23571,94704,52642r,42113l59626,94755r,-42113c59626,42952,51778,35103,42088,35103l,35103,,xe" fillcolor="#62666a" stroked="f" strokeweight="0">
                  <v:stroke miterlimit="83231f" joinstyle="miter"/>
                  <v:path arrowok="t" textboxrect="0,0,94704,94755"/>
                </v:shape>
                <v:shape id="Shape 553" o:spid="_x0000_s1316" style="position:absolute;left:5113;top:40722;width:947;height:948;visibility:visible;mso-wrap-style:square;v-text-anchor:top" coordsize="94704,94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VtCcQA&#10;AADcAAAADwAAAGRycy9kb3ducmV2LnhtbESPT2vCQBTE74V+h+UVvDWb+ifU6Cq1INajaUGPj+xr&#10;Epp9G3a3Mfrpu4LQ4zAzv2GW68G0oifnG8sKXpIUBHFpdcOVgq/P7fMrCB+QNbaWScGFPKxXjw9L&#10;zLU984H6IlQiQtjnqKAOocul9GVNBn1iO+LofVtnMETpKqkdniPctHKcppk02HBcqLGj95rKn+LX&#10;KCiOU+1OBz11PM/2aLLhuus3So2ehrcFiEBD+A/f2x9awWw2gduZe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VbQnEAAAA3AAAAA8AAAAAAAAAAAAAAAAAmAIAAGRycy9k&#10;b3ducmV2LnhtbFBLBQYAAAAABAAEAPUAAACJAwAAAAA=&#10;" path="m59626,l94704,r,42126c94704,71196,71145,94768,42088,94768l,94768,,59678r42088,c51765,59678,59626,51816,59626,42126l59626,xe" fillcolor="#62666a" stroked="f" strokeweight="0">
                  <v:stroke miterlimit="83231f" joinstyle="miter"/>
                  <v:path arrowok="t" textboxrect="0,0,94704,94768"/>
                </v:shape>
                <v:rect id="Rectangle 573" o:spid="_x0000_s1317" style="position:absolute;left:36659;top:46208;width:12437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CtWc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grVnHAAAA3AAAAA8AAAAAAAAAAAAAAAAAmAIAAGRy&#10;cy9kb3ducmV2LnhtbFBLBQYAAAAABAAEAPUAAACM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FFFFFF"/>
                            <w:sz w:val="20"/>
                          </w:rPr>
                          <w:t xml:space="preserve">Воспользуйтесь </w:t>
                        </w:r>
                      </w:p>
                    </w:txbxContent>
                  </v:textbox>
                </v:rect>
                <v:rect id="Rectangle 574" o:spid="_x0000_s1318" style="position:absolute;left:46010;top:46208;width:17050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k1Lc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JNS3HAAAA3AAAAA8AAAAAAAAAAAAAAAAAmAIAAGRy&#10;cy9kb3ducmV2LnhtbFBLBQYAAAAABAAEAPUAAACMAwAAAAA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b/>
                            <w:color w:val="FFFFFF"/>
                            <w:sz w:val="20"/>
                          </w:rPr>
                          <w:t>бесплатным</w:t>
                        </w:r>
                        <w:proofErr w:type="gramEnd"/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 сервисом </w:t>
                        </w:r>
                      </w:p>
                    </w:txbxContent>
                  </v:textbox>
                </v:rect>
                <v:rect id="Rectangle 575" o:spid="_x0000_s1319" style="position:absolute;left:36659;top:47732;width:34008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WQt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z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xZC2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b/>
                            <w:color w:val="FFFFFF"/>
                            <w:sz w:val="20"/>
                          </w:rPr>
                          <w:t>электронного</w:t>
                        </w:r>
                        <w:proofErr w:type="gramEnd"/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 документооборота ЭДО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sz w:val="20"/>
                          </w:rPr>
                          <w:t>Лайт</w:t>
                        </w:r>
                        <w:proofErr w:type="spellEnd"/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576" o:spid="_x0000_s1320" style="position:absolute;left:36659;top:50780;width:34632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cOwc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Fw7B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FFFFFF"/>
                            <w:sz w:val="20"/>
                          </w:rPr>
                          <w:t xml:space="preserve">При получении электронных документов </w:t>
                        </w:r>
                        <w:r>
                          <w:rPr>
                            <w:color w:val="FFFFFF"/>
                            <w:sz w:val="20"/>
                          </w:rPr>
                          <w:t xml:space="preserve">вам </w:t>
                        </w:r>
                      </w:p>
                    </w:txbxContent>
                  </v:textbox>
                </v:rect>
                <v:rect id="Rectangle 577" o:spid="_x0000_s1321" style="position:absolute;left:36659;top:52304;width:27254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urWs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urWs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FFFFFF"/>
                            <w:sz w:val="20"/>
                          </w:rPr>
                          <w:t>понадобится</w:t>
                        </w:r>
                        <w:proofErr w:type="gramEnd"/>
                        <w:r>
                          <w:rPr>
                            <w:color w:val="FFFFFF"/>
                            <w:sz w:val="20"/>
                          </w:rPr>
                          <w:t xml:space="preserve"> система электронного </w:t>
                        </w:r>
                      </w:p>
                    </w:txbxContent>
                  </v:textbox>
                </v:rect>
                <v:rect id="Rectangle 578" o:spid="_x0000_s1322" style="position:absolute;left:36659;top:53828;width:31123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/KM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EPyjBAAAA3AAAAA8AAAAAAAAAAAAAAAAAmAIAAGRycy9kb3du&#10;cmV2LnhtbFBLBQYAAAAABAAEAPUAAACGAwAAAAA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FFFFFF"/>
                            <w:sz w:val="20"/>
                          </w:rPr>
                          <w:t>документооборота</w:t>
                        </w:r>
                        <w:proofErr w:type="gramEnd"/>
                        <w:r>
                          <w:rPr>
                            <w:color w:val="FFFFFF"/>
                            <w:sz w:val="20"/>
                          </w:rPr>
                          <w:t xml:space="preserve"> (ЭДО). Если вы ранее </w:t>
                        </w:r>
                      </w:p>
                    </w:txbxContent>
                  </v:textbox>
                </v:rect>
                <v:rect id="Rectangle 579" o:spid="_x0000_s1323" style="position:absolute;left:36659;top:55352;width:35931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ias8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iJqz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FFFFFF"/>
                            <w:sz w:val="20"/>
                          </w:rPr>
                          <w:t>не</w:t>
                        </w:r>
                        <w:proofErr w:type="gramEnd"/>
                        <w:r>
                          <w:rPr>
                            <w:color w:val="FFFFFF"/>
                            <w:sz w:val="20"/>
                          </w:rPr>
                          <w:t xml:space="preserve"> использовали ЭДО, то вы можете бесплатно </w:t>
                        </w:r>
                      </w:p>
                    </w:txbxContent>
                  </v:textbox>
                </v:rect>
                <v:rect id="Rectangle 580" o:spid="_x0000_s1324" style="position:absolute;left:36659;top:56876;width:27183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dDC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nQwnBAAAA3AAAAA8AAAAAAAAAAAAAAAAAmAIAAGRycy9kb3du&#10;cmV2LnhtbFBLBQYAAAAABAAEAPUAAACGAwAAAAA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FFFFFF"/>
                            <w:sz w:val="20"/>
                          </w:rPr>
                          <w:t>использовать</w:t>
                        </w:r>
                        <w:proofErr w:type="gramEnd"/>
                        <w:r>
                          <w:rPr>
                            <w:color w:val="FFFFFF"/>
                            <w:sz w:val="20"/>
                          </w:rPr>
                          <w:t xml:space="preserve"> сервис ЭДО </w:t>
                        </w:r>
                        <w:proofErr w:type="spellStart"/>
                        <w:r>
                          <w:rPr>
                            <w:color w:val="FFFFFF"/>
                            <w:sz w:val="20"/>
                          </w:rPr>
                          <w:t>Лайт</w:t>
                        </w:r>
                        <w:proofErr w:type="spellEnd"/>
                        <w:r>
                          <w:rPr>
                            <w:color w:val="FFFFFF"/>
                            <w:sz w:val="20"/>
                          </w:rPr>
                          <w:t xml:space="preserve">. Он </w:t>
                        </w:r>
                      </w:p>
                    </w:txbxContent>
                  </v:textbox>
                </v:rect>
                <v:rect id="Rectangle 581" o:spid="_x0000_s1325" style="position:absolute;left:57097;top:56876;width:10848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vmk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r5pL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b/>
                            <w:color w:val="FFFFFF"/>
                            <w:sz w:val="20"/>
                          </w:rPr>
                          <w:t>интегрирован</w:t>
                        </w:r>
                        <w:proofErr w:type="gramEnd"/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2" o:spid="_x0000_s1326" style="position:absolute;left:36659;top:58400;width:13391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45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l45c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b/>
                            <w:color w:val="FFFFFF"/>
                            <w:sz w:val="20"/>
                          </w:rPr>
                          <w:t>в</w:t>
                        </w:r>
                        <w:proofErr w:type="gramEnd"/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 личный кабинет</w:t>
                        </w:r>
                      </w:p>
                    </w:txbxContent>
                  </v:textbox>
                </v:rect>
                <v:rect id="Rectangle 583" o:spid="_x0000_s1327" style="position:absolute;left:46728;top:58400;width:21838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df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Xdfs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FFFFFF"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FFFFFF"/>
                            <w:sz w:val="20"/>
                          </w:rPr>
                          <w:t>участника</w:t>
                        </w:r>
                        <w:proofErr w:type="gramEnd"/>
                        <w:r>
                          <w:rPr>
                            <w:color w:val="FFFFFF"/>
                            <w:sz w:val="20"/>
                          </w:rPr>
                          <w:t xml:space="preserve"> системы Честный </w:t>
                        </w:r>
                      </w:p>
                    </w:txbxContent>
                  </v:textbox>
                </v:rect>
                <v:rect id="Rectangle 584" o:spid="_x0000_s1328" style="position:absolute;left:36659;top:59924;width:5255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xFC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xFCs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FFFFFF"/>
                            <w:sz w:val="20"/>
                          </w:rPr>
                          <w:t xml:space="preserve">ЗНАК. </w:t>
                        </w:r>
                      </w:p>
                    </w:txbxContent>
                  </v:textbox>
                </v:rect>
                <v:rect id="Rectangle 585" o:spid="_x0000_s1329" style="position:absolute;left:36659;top:62972;width:30336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gk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Dgkc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FFFFFF"/>
                            <w:sz w:val="20"/>
                          </w:rPr>
                          <w:t xml:space="preserve">Сервис ЭДО </w:t>
                        </w:r>
                        <w:proofErr w:type="spellStart"/>
                        <w:r>
                          <w:rPr>
                            <w:color w:val="FFFFFF"/>
                            <w:sz w:val="20"/>
                          </w:rPr>
                          <w:t>Лайт</w:t>
                        </w:r>
                        <w:proofErr w:type="spellEnd"/>
                        <w:r>
                          <w:rPr>
                            <w:color w:val="FFFFFF"/>
                            <w:sz w:val="20"/>
                          </w:rPr>
                          <w:t xml:space="preserve"> поддерживает обмен </w:t>
                        </w:r>
                      </w:p>
                    </w:txbxContent>
                  </v:textbox>
                </v:rect>
                <v:rect id="Rectangle 586" o:spid="_x0000_s1330" style="position:absolute;left:36659;top:64496;width:32759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J+5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n7m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FFFFFF"/>
                            <w:sz w:val="20"/>
                          </w:rPr>
                          <w:t>документами</w:t>
                        </w:r>
                        <w:proofErr w:type="gramEnd"/>
                        <w:r>
                          <w:rPr>
                            <w:color w:val="FFFFFF"/>
                            <w:sz w:val="20"/>
                          </w:rPr>
                          <w:t xml:space="preserve"> с другими ЭДО-операторами. </w:t>
                        </w:r>
                      </w:p>
                    </w:txbxContent>
                  </v:textbox>
                </v:rect>
                <v:shape id="Shape 589" o:spid="_x0000_s1331" style="position:absolute;top:2186;width:67340;height:7813;visibility:visible;mso-wrap-style:square;v-text-anchor:top" coordsize="6734036,781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CnRsUA&#10;AADcAAAADwAAAGRycy9kb3ducmV2LnhtbESPT2vCQBTE7wW/w/IEb3Vj0aKpq4hU0VP9d2hvj+wz&#10;Cc2+DburSb69Wyh4HGbmN8x82ZpK3Mn50rKC0TABQZxZXXKu4HLevE5B+ICssbJMCjrysFz0XuaY&#10;atvwke6nkIsIYZ+igiKEOpXSZwUZ9ENbE0fvap3BEKXLpXbYRLip5FuSvEuDJceFAmtaF5T9nm5G&#10;wd6NL4drQ277/WkOq6+u3nTuR6lBv119gAjUhmf4v73TCibTGfydiUd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0KdGxQAAANwAAAAPAAAAAAAAAAAAAAAAAJgCAABkcnMv&#10;ZG93bnJldi54bWxQSwUGAAAAAAQABAD1AAAAigMAAAAA&#10;" path="m71996,l6662039,v39764,,71997,32233,71997,71996l6734036,709295v,39764,-32233,71996,-71997,71996l71996,781291c32233,781291,,749059,,709295l,71996c,32233,32233,,71996,xe" fillcolor="#f6f52c" stroked="f" strokeweight="0">
                  <v:stroke miterlimit="83231f" joinstyle="miter"/>
                  <v:path arrowok="t" textboxrect="0,0,6734036,781291"/>
                </v:shape>
                <v:rect id="Rectangle 604" o:spid="_x0000_s1332" style="position:absolute;left:1270;width:50009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nLM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qics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proofErr w:type="spellStart"/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поэкземплярно</w:t>
                        </w:r>
                        <w:proofErr w:type="spellEnd"/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с использованием контрольно-кассовой техники. </w:t>
                        </w:r>
                      </w:p>
                    </w:txbxContent>
                  </v:textbox>
                </v:rect>
                <v:rect id="Rectangle 14018" o:spid="_x0000_s1333" style="position:absolute;left:28695;top:3728;width:11765;height:17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NefMcA&#10;AADe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UTIUXnlHZt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jXnzHAAAA3gAAAA8AAAAAAAAAAAAAAAAAmAIAAGRy&#10;cy9kb3ducmV2LnhtbFBLBQYAAAAABAAEAPUAAACMAwAAAAA=&#10;" filled="f" stroked="f">
                  <v:textbox inset="0,0,0,0">
                    <w:txbxContent>
                      <w:p w:rsidR="002C1DA3" w:rsidRDefault="0024055B">
                        <w:hyperlink r:id="rId24">
                          <w:r>
                            <w:rPr>
                              <w:b/>
                              <w:color w:val="62666A"/>
                              <w:u w:val="single" w:color="62666A"/>
                            </w:rPr>
                            <w:t>ИНСТРУКЦИ</w:t>
                          </w:r>
                        </w:hyperlink>
                      </w:p>
                    </w:txbxContent>
                  </v:textbox>
                </v:rect>
                <v:rect id="Rectangle 14019" o:spid="_x0000_s1334" style="position:absolute;left:37541;top:3728;width:1174;height:17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/758UA&#10;AADeAAAADwAAAGRycy9kb3ducmV2LnhtbERPTWvCQBC9F/oflil4azZKEROzitSWeKxasL0N2TEJ&#10;zc6G7DaJ/vquIPQ2j/c52Xo0jeipc7VlBdMoBkFcWF1zqeDz+P68AOE8ssbGMim4kIP16vEhw1Tb&#10;gffUH3wpQgi7FBVU3replK6oyKCLbEscuLPtDPoAu1LqDocQbho5i+O5NFhzaKiwpdeKip/Dr1GQ&#10;L9rN185eh7J5+85PH6dke0y8UpOncbME4Wn0/+K7e6fD/Jd4msDtnXCD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r/vnxQAAAN4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hyperlink r:id="rId25">
                          <w:r>
                            <w:rPr>
                              <w:b/>
                              <w:color w:val="62666A"/>
                              <w:u w:val="single" w:color="62666A"/>
                            </w:rPr>
                            <w:t xml:space="preserve">Я </w:t>
                          </w:r>
                        </w:hyperlink>
                      </w:p>
                    </w:txbxContent>
                  </v:textbox>
                </v:rect>
                <v:rect id="Rectangle 14021" o:spid="_x0000_s1335" style="position:absolute;left:15019;top:5405;width:48401;height:1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U9XMUA&#10;AADeAAAADwAAAGRycy9kb3ducmV2LnhtbERPTWvCQBC9F/oflil4azZKKZq6iqjFHDUW0t6G7JgE&#10;s7Mhu5rYX+8Khd7m8T5nvhxMI67UudqygnEUgyAurK65VPB1/HydgnAeWWNjmRTcyMFy8fw0x0Tb&#10;ng90zXwpQgi7BBVU3reJlK6oyKCLbEscuJPtDPoAu1LqDvsQbho5ieN3abDm0FBhS+uKinN2MQp2&#10;03b1ndrfvmy2P7t8n882x5lXavQyrD5AeBr8v/jPneow/y2ejOHxTrhB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tT1cxQAAAN4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hyperlink r:id="rId26">
                          <w:proofErr w:type="gramStart"/>
                          <w:r>
                            <w:rPr>
                              <w:color w:val="62666A"/>
                              <w:u w:val="single" w:color="62666A"/>
                            </w:rPr>
                            <w:t>по</w:t>
                          </w:r>
                          <w:proofErr w:type="gramEnd"/>
                          <w:r>
                            <w:rPr>
                              <w:color w:val="62666A"/>
                              <w:u w:val="single" w:color="62666A"/>
                            </w:rPr>
                            <w:t xml:space="preserve"> описанию сведений о передаче маркированных </w:t>
                          </w:r>
                          <w:proofErr w:type="spellStart"/>
                          <w:r>
                            <w:rPr>
                              <w:color w:val="62666A"/>
                              <w:u w:val="single" w:color="62666A"/>
                            </w:rPr>
                            <w:t>товаро</w:t>
                          </w:r>
                          <w:proofErr w:type="spellEnd"/>
                        </w:hyperlink>
                      </w:p>
                    </w:txbxContent>
                  </v:textbox>
                </v:rect>
                <v:rect id="Rectangle 14020" o:spid="_x0000_s1336" style="position:absolute;left:51411;top:5405;width:918;height:1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mYx8cA&#10;AADeAAAADwAAAGRycy9kb3ducmV2LnhtbESPT2vCQBDF7wW/wzJCb3WjSNHoKuIf9NhqQb0N2TEJ&#10;ZmdDdjVpP33nUOhthnnz3vvNl52r1JOaUHo2MBwkoIgzb0vODXyddm8TUCEiW6w8k4FvCrBc9F7m&#10;mFrf8ic9jzFXYsIhRQNFjHWqdcgKchgGviaW2803DqOsTa5tg62Yu0qPkuRdOyxZEgqsaV1Qdj8+&#10;nIH9pF5dDv6nzavtdX/+OE83p2k05rXfrWagInXxX/z3fbBSf5yMBEBwZAa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5mMfHAAAA3gAAAA8AAAAAAAAAAAAAAAAAmAIAAGRy&#10;cy9kb3ducmV2LnhtbFBLBQYAAAAABAAEAPUAAACMAwAAAAA=&#10;" filled="f" stroked="f">
                  <v:textbox inset="0,0,0,0">
                    <w:txbxContent>
                      <w:p w:rsidR="002C1DA3" w:rsidRDefault="0024055B">
                        <w:hyperlink r:id="rId27">
                          <w:proofErr w:type="gramStart"/>
                          <w:r>
                            <w:rPr>
                              <w:color w:val="62666A"/>
                              <w:u w:val="single" w:color="62666A"/>
                            </w:rPr>
                            <w:t>в</w:t>
                          </w:r>
                          <w:proofErr w:type="gramEnd"/>
                          <w:r>
                            <w:rPr>
                              <w:color w:val="62666A"/>
                              <w:u w:val="single" w:color="62666A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14023" o:spid="_x0000_s1337" style="position:absolute;left:8478;top:7081;width:65669;height:17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sGsMUA&#10;AADeAAAADwAAAGRycy9kb3ducmV2LnhtbERPTWvCQBC9C/6HZYTedKMtoqmriFqSo40F29uQnSah&#10;2dmQ3SZpf31XEHqbx/uczW4wteiodZVlBfNZBII4t7riQsHb5WW6AuE8ssbaMin4IQe77Xi0wVjb&#10;nl+py3whQgi7GBWU3jexlC4vyaCb2YY4cJ+2NegDbAupW+xDuKnlIoqW0mDFoaHEhg4l5V/Zt1GQ&#10;rJr9e2p/+6I+fSTX83V9vKy9Ug+TYf8MwtPg/8V3d6rD/Kdo8Qi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KwawxQAAAN4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hyperlink r:id="rId28">
                          <w:proofErr w:type="gramStart"/>
                          <w:r>
                            <w:rPr>
                              <w:color w:val="62666A"/>
                              <w:u w:val="single" w:color="62666A"/>
                            </w:rPr>
                            <w:t>при</w:t>
                          </w:r>
                          <w:proofErr w:type="gramEnd"/>
                          <w:r>
                            <w:rPr>
                              <w:color w:val="62666A"/>
                              <w:u w:val="single" w:color="62666A"/>
                            </w:rPr>
                            <w:t xml:space="preserve"> оформлении электронных УПД для подачи сведений в систему </w:t>
                          </w:r>
                          <w:proofErr w:type="spellStart"/>
                          <w:r>
                            <w:rPr>
                              <w:color w:val="62666A"/>
                              <w:u w:val="single" w:color="62666A"/>
                            </w:rPr>
                            <w:t>маркировк</w:t>
                          </w:r>
                          <w:proofErr w:type="spellEnd"/>
                        </w:hyperlink>
                      </w:p>
                    </w:txbxContent>
                  </v:textbox>
                </v:rect>
                <v:rect id="Rectangle 14022" o:spid="_x0000_s1338" style="position:absolute;left:57853;top:7081;width:1050;height:17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ejK8UA&#10;AADe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fMojuH/nXCD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Z6MrxQAAAN4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hyperlink r:id="rId29">
                          <w:proofErr w:type="gramStart"/>
                          <w:r>
                            <w:rPr>
                              <w:color w:val="62666A"/>
                              <w:u w:val="single" w:color="62666A"/>
                            </w:rPr>
                            <w:t>и</w:t>
                          </w:r>
                          <w:proofErr w:type="gramEnd"/>
                          <w:r>
                            <w:rPr>
                              <w:color w:val="62666A"/>
                              <w:u w:val="single" w:color="62666A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shape id="Shape 611" o:spid="_x0000_s1339" style="position:absolute;left:37734;top:9524;width:2195;height:2685;visibility:visible;mso-wrap-style:square;v-text-anchor:top" coordsize="219494,268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88WsQA&#10;AADcAAAADwAAAGRycy9kb3ducmV2LnhtbESP0YrCMBRE34X9h3AX9kU07SqyVqOsgiCiD7p+wKW5&#10;NmWbm9JEbf/eCIKPw8ycYebL1lbiRo0vHStIhwkI4tzpkgsF57/N4AeED8gaK8ekoCMPy8VHb46Z&#10;dnc+0u0UChEh7DNUYEKoMyl9bsiiH7qaOHoX11gMUTaF1A3eI9xW8jtJJtJiyXHBYE1rQ/n/6WoV&#10;7KrdeErFpd83o/1Grq5dchh1Sn19tr8zEIHa8A6/2lutYJKm8DwTj4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PPFrEAAAA3AAAAA8AAAAAAAAAAAAAAAAAmAIAAGRycy9k&#10;b3ducmV2LnhtbFBLBQYAAAAABAAEAPUAAACJAwAAAAA=&#10;" path="m45136,1397c51841,,58420,4318,59804,11037l82042,118275v699,3353,3975,5512,7341,4814c92735,122390,94895,119113,94196,115748l84608,69482c83198,62649,87605,55855,94463,54585v6629,-1245,13055,3048,14427,9677l118516,110706v699,3365,3988,5525,7341,4826c129210,114833,131369,111544,130670,108191l123571,73901v-1397,-6705,2921,-13284,9639,-14668c139916,57836,146495,62154,147892,68859r7099,34291c155689,106502,158979,108661,162332,107963v3352,-686,5511,-3975,4826,-7341l163170,81407v-1562,-7556,3594,-14046,10122,-15392c176098,65431,179146,65799,182029,67450v4331,2476,4851,6007,4851,6007c219494,230810,188468,178626,197320,244945v292,2134,-1130,4127,-3238,4559l104483,268084v-2133,445,-4229,-863,-4801,-2971c87656,220726,28829,187427,6947,166738,711,160846,,151067,5550,144513v2413,-2832,5588,-4622,8979,-5334c19126,138227,24118,139306,28016,142520r30430,23863c59601,167297,60935,167539,62154,167284v2273,-469,4127,-2679,3569,-5397l35497,16078c34099,9360,38417,2794,45136,1397xe" stroked="f" strokeweight="0">
                  <v:stroke miterlimit="83231f" joinstyle="miter"/>
                  <v:path arrowok="t" textboxrect="0,0,219494,268529"/>
                </v:shape>
                <v:shape id="Shape 612" o:spid="_x0000_s1340" style="position:absolute;left:38123;top:8736;width:124;height:373;visibility:visible;mso-wrap-style:square;v-text-anchor:top" coordsize="12421,37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ZxQMIA&#10;AADcAAAADwAAAGRycy9kb3ducmV2LnhtbESPQYvCMBSE7wv+h/AEb2tqQVmrUYogrCLIqvT8aJ5t&#10;sXkpTbbWf28EweMwM98wy3VvatFR6yrLCibjCARxbnXFhYLLefv9A8J5ZI21ZVLwIAfr1eBriYm2&#10;d/6j7uQLESDsElRQet8kUrq8JINubBvi4F1ta9AH2RZSt3gPcFPLOIpm0mDFYaHEhjYl5bfTv1GQ&#10;7uIuzar9bh7byyY9cFZPj5lSo2GfLkB46v0n/G7/agWzSQyvM+EIy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5nFAwgAAANwAAAAPAAAAAAAAAAAAAAAAAJgCAABkcnMvZG93&#10;bnJldi54bWxQSwUGAAAAAAQABAD1AAAAhwMAAAAA&#10;" path="m6210,v3429,,6211,2781,6211,6223l12421,31064v,3429,-2782,6210,-6211,6210c2782,37274,,34493,,31064l,6223c,2781,2782,,6210,xe" fillcolor="#323332" stroked="f" strokeweight="0">
                  <v:stroke miterlimit="83231f" joinstyle="miter"/>
                  <v:path arrowok="t" textboxrect="0,0,12421,37274"/>
                </v:shape>
                <v:shape id="Shape 613" o:spid="_x0000_s1341" style="position:absolute;left:38512;top:8967;width:312;height:312;visibility:visible;mso-wrap-style:square;v-text-anchor:top" coordsize="31204,31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38IcUA&#10;AADcAAAADwAAAGRycy9kb3ducmV2LnhtbESP3YrCMBSE7wXfIRxh7zTVha5Uo4iLrvhz4c8DHJtj&#10;W2xOuk1W69sbYcHLYWa+YcbTxpTiRrUrLCvo9yIQxKnVBWcKTsdFdwjCeWSNpWVS8CAH00m7NcZE&#10;2zvv6XbwmQgQdgkqyL2vEildmpNB17MVcfAutjbog6wzqWu8B7gp5SCKYmmw4LCQY0XznNLr4c8o&#10;WC/j4eDxs7NfVbpcnbebxe/3sVTqo9PMRiA8Nf4d/m+vtIK4/wmvM+EIyM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HfwhxQAAANwAAAAPAAAAAAAAAAAAAAAAAJgCAABkcnMv&#10;ZG93bnJldi54bWxQSwUGAAAAAAQABAD1AAAAigMAAAAA&#10;" path="m19990,2425c22416,,26353,,28778,2425v2426,2426,2426,6363,,8789l11214,28778v-2425,2426,-6362,2426,-8788,c,26352,,22415,2426,19990l19990,2425xe" fillcolor="#323332" stroked="f" strokeweight="0">
                  <v:stroke miterlimit="83231f" joinstyle="miter"/>
                  <v:path arrowok="t" textboxrect="0,0,31204,31204"/>
                </v:shape>
                <v:shape id="Shape 614" o:spid="_x0000_s1342" style="position:absolute;left:38682;top:9544;width:373;height:124;visibility:visible;mso-wrap-style:square;v-text-anchor:top" coordsize="37274,124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rGIsQA&#10;AADcAAAADwAAAGRycy9kb3ducmV2LnhtbESPT4vCMBTE78J+h/AEL7KmipRSjeL6BwRP6y6sx0fz&#10;bLrbvJQmav32RljwOMzMb5j5srO1uFLrK8cKxqMEBHHhdMWlgu+v3XsGwgdkjbVjUnAnD8vFW2+O&#10;uXY3/qTrMZQiQtjnqMCE0ORS+sKQRT9yDXH0zq61GKJsS6lbvEW4reUkSVJpseK4YLChtaHi73ix&#10;CrbJufRpVht3GR66U1bx78fmR6lBv1vNQATqwiv8395rBel4Cs8z8Qj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7axiLEAAAA3AAAAA8AAAAAAAAAAAAAAAAAmAIAAGRycy9k&#10;b3ducmV2LnhtbFBLBQYAAAAABAAEAPUAAACJAwAAAAA=&#10;" path="m6210,l31052,v3441,,6222,2782,6222,6210c37274,9639,34493,12421,31052,12421r-24842,c2781,12421,,9639,,6210,,2782,2781,,6210,xe" fillcolor="#323332" stroked="f" strokeweight="0">
                  <v:stroke miterlimit="83231f" joinstyle="miter"/>
                  <v:path arrowok="t" textboxrect="0,0,37274,12421"/>
                </v:shape>
                <v:shape id="Shape 615" o:spid="_x0000_s1343" style="position:absolute;left:37546;top:8967;width:312;height:312;visibility:visible;mso-wrap-style:square;v-text-anchor:top" coordsize="31204,31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jBzsUA&#10;AADcAAAADwAAAGRycy9kb3ducmV2LnhtbESP3YrCMBSE7wXfIRxh7zRV2K5Uo4iLrvhz4c8DHJtj&#10;W2xOuk1W69sbYcHLYWa+YcbTxpTiRrUrLCvo9yIQxKnVBWcKTsdFdwjCeWSNpWVS8CAH00m7NcZE&#10;2zvv6XbwmQgQdgkqyL2vEildmpNB17MVcfAutjbog6wzqWu8B7gp5SCKYmmw4LCQY0XznNLr4c8o&#10;WC/j4eDxs7NfVbpcnbebxe/3sVTqo9PMRiA8Nf4d/m+vtIK4/wmvM+EIyM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uMHOxQAAANwAAAAPAAAAAAAAAAAAAAAAAJgCAABkcnMv&#10;ZG93bnJldi54bWxQSwUGAAAAAAQABAD1AAAAigMAAAAA&#10;" path="m2426,2425c4852,,8776,,11202,2425l28778,19990v2426,2425,2426,6362,,8788c26353,31204,22416,31204,19990,28778l2426,11214c,8788,,4851,2426,2425xe" fillcolor="#323332" stroked="f" strokeweight="0">
                  <v:stroke miterlimit="83231f" joinstyle="miter"/>
                  <v:path arrowok="t" textboxrect="0,0,31204,31204"/>
                </v:shape>
                <v:shape id="Shape 616" o:spid="_x0000_s1344" style="position:absolute;left:37315;top:9544;width:373;height:124;visibility:visible;mso-wrap-style:square;v-text-anchor:top" coordsize="37274,124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T9zsUA&#10;AADcAAAADwAAAGRycy9kb3ducmV2LnhtbESPzWrDMBCE74W8g9hAL6WR3YMxbhSTnxYKOTUJJMfF&#10;2lhurZWxZMd9+6hQ6HGYmW+YZTnZVozU+8axgnSRgCCunG64VnA6vj/nIHxA1tg6JgU/5KFczR6W&#10;WGh3408aD6EWEcK+QAUmhK6Q0leGLPqF64ijd3W9xRBlX0vd4y3CbStfkiSTFhuOCwY72hqqvg+D&#10;VfCWXGuf5a1xw9N+uuQNf212Z6Ue59P6FUSgKfyH/9ofWkGWZvB7Jh4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RP3OxQAAANwAAAAPAAAAAAAAAAAAAAAAAJgCAABkcnMv&#10;ZG93bnJldi54bWxQSwUGAAAAAAQABAD1AAAAigMAAAAA&#10;" path="m6223,l31064,v3429,,6210,2782,6210,6210c37274,9639,34493,12421,31064,12421r-24841,c2781,12421,,9639,,6210,,2782,2781,,6223,xe" fillcolor="#323332" stroked="f" strokeweight="0">
                  <v:stroke miterlimit="83231f" joinstyle="miter"/>
                  <v:path arrowok="t" textboxrect="0,0,37274,12421"/>
                </v:shape>
                <v:shape id="Shape 617" o:spid="_x0000_s1345" style="position:absolute;left:37546;top:9933;width:312;height:312;visibility:visible;mso-wrap-style:square;v-text-anchor:top" coordsize="31204,31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b6IsYA&#10;AADcAAAADwAAAGRycy9kb3ducmV2LnhtbESPwW7CMBBE75X6D9ZW6g0cOASUYhBqlRRBOTT0A7bx&#10;kkSN12lskvD3uBJSj6OZeaNZbUbTiJ46V1tWMJtGIIgLq2suFXyd0skShPPIGhvLpOBKDjbrx4cV&#10;JtoO/El97ksRIOwSVFB53yZSuqIig25qW+LgnW1n0AfZlVJ3OAS4aeQ8imJpsOawUGFLrxUVP/nF&#10;KNhn8XJ+fT/aRVtku++PQ/r7dmqUen4aty8gPI3+P3xv77SCeLaAvzPhCMj1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b6IsYAAADcAAAADwAAAAAAAAAAAAAAAACYAgAAZHJz&#10;L2Rvd25yZXYueG1sUEsFBgAAAAAEAAQA9QAAAIsDAAAAAA==&#10;" path="m19990,2426c22415,,26352,,28778,2426v2426,2425,2426,6362,,8788l11214,28778v-2426,2426,-6363,2426,-8789,c,26352,,22428,2425,20002l19990,2426xe" fillcolor="#323332" stroked="f" strokeweight="0">
                  <v:stroke miterlimit="83231f" joinstyle="miter"/>
                  <v:path arrowok="t" textboxrect="0,0,31204,31204"/>
                </v:shape>
                <v:shape id="Shape 618" o:spid="_x0000_s1346" style="position:absolute;left:37598;top:9390;width:1156;height:2941;visibility:visible;mso-wrap-style:square;v-text-anchor:top" coordsize="115591,294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k2g8EA&#10;AADcAAAADwAAAGRycy9kb3ducmV2LnhtbERPy4rCMBTdC/5DuMLsNFUGlWqUoVDRjeBjZn1trk2d&#10;5qY0Ge38vVkILg/nvVx3thZ3an3lWMF4lIAgLpyuuFRwPuXDOQgfkDXWjknBP3lYr/q9JabaPfhA&#10;92MoRQxhn6ICE0KTSukLQxb9yDXEkbu61mKIsC2lbvERw20tJ0kylRYrjg0GG8oMFb/HP6tg930r&#10;Pje3TVPvd2b7g9fZJMsvSn0Muq8FiEBdeItf7q1WMB3HtfFMPAJy9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ZNoPBAAAA3AAAAA8AAAAAAAAAAAAAAAAAmAIAAGRycy9kb3du&#10;cmV2LnhtbFBLBQYAAAAABAAEAPUAAACGAwAAAAA=&#10;" path="m56299,2743c69698,,82753,8801,85535,22199r8216,39663c96901,58991,100838,56909,105308,55994r10283,1127l115591,69564r-7527,-1556c101206,69291,96787,76086,98209,82905r9589,46279c108496,132537,106337,135827,102984,136525v-3365,686,-6642,-1473,-7340,-4826l73406,24460c72022,17754,65443,13436,58738,14821v-6719,1397,-11037,7975,-9640,14681l79324,175323v559,2718,-1295,4928,-3569,5398c74536,180975,73203,180734,72047,179819l41618,155956v-3912,-3226,-8890,-4293,-13500,-3340c24740,153314,21565,155105,19152,157950v-5563,6540,-4839,16319,1397,22212c42431,200851,101245,234162,113284,278549r2307,1422l115591,294177r-8174,-1553c104778,290894,102800,288156,102108,284823,95783,254305,60719,227444,35116,207835,25819,200711,17780,194564,11811,188874,813,178384,,161188,9982,149708v4102,-4725,9513,-7887,15634,-9157c34036,138798,42672,140907,49327,146329r13614,10681l37021,32004c34252,18631,42900,5486,56299,2743xe" fillcolor="#323332" stroked="f" strokeweight="0">
                  <v:stroke miterlimit="83231f" joinstyle="miter"/>
                  <v:path arrowok="t" textboxrect="0,0,115591,294177"/>
                </v:shape>
                <v:shape id="Shape 619" o:spid="_x0000_s1347" style="position:absolute;left:38754;top:9961;width:1175;height:2372;visibility:visible;mso-wrap-style:square;v-text-anchor:top" coordsize="117504,237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3YfMQA&#10;AADcAAAADwAAAGRycy9kb3ducmV2LnhtbESPT4vCMBTE7wt+h/AEb2uqB3GraRHBPwc9rLsHvT2b&#10;Z1ttXkoTbf32G0HY4zAzv2HmaWcq8aDGlZYVjIYRCOLM6pJzBb8/q88pCOeRNVaWScGTHKRJ72OO&#10;sbYtf9Pj4HMRIOxiVFB4X8dSuqwgg25oa+LgXWxj0AfZ5FI32Aa4qeQ4iibSYMlhocCalgVlt8Pd&#10;BEolW32+6st+3NHpeFr73Qb3Sg363WIGwlPn/8Pv9lYrmIy+4HUmHAGZ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92HzEAAAA3AAAAA8AAAAAAAAAAAAAAAAAmAIAAGRycy9k&#10;b3ducmV2LnhtbFBLBQYAAAAABAAEAPUAAACJAwAAAAA=&#10;" path="m,l4867,533v4592,2067,8517,5509,11139,9910c19333,7014,23690,4512,28719,3470,40098,1108,51325,7014,56100,17097v3480,-3441,7925,-5854,12700,-6845c74693,9033,80865,10023,86161,13059v6769,3873,10008,9880,10845,14402c106227,71974,111231,104016,112297,125378v1016,20231,-1486,29299,-3695,37312c106328,170920,104373,178032,108056,203254v939,6451,-3302,12522,-9690,13843l1096,237265,,237056,,222850r2493,1537l92092,205819v2108,-444,3518,-2438,3238,-4572c86478,134941,117504,187112,84891,29772v,,-521,-3531,-4852,-6020c77157,22114,74109,21733,71302,22317,64774,23676,59605,30166,61180,37709r3975,19228c65853,60290,63695,63579,60342,64278v-3353,698,-6643,-1461,-7341,-4826l45889,25174c44505,18456,37926,14138,31221,15535v-6719,1397,-11037,7963,-9640,14681l28681,64494v698,3365,-1461,6642,-4814,7340c20502,72533,17225,70374,16527,67021l6900,20577c6214,17263,4262,14532,1653,12784l,12443,,xe" fillcolor="#323332" stroked="f" strokeweight="0">
                  <v:stroke miterlimit="83231f" joinstyle="miter"/>
                  <v:path arrowok="t" textboxrect="0,0,117504,237265"/>
                </v:shape>
                <v:shape id="Shape 620" o:spid="_x0000_s1348" style="position:absolute;left:38422;top:36875;width:6495;height:5300;visibility:visible;mso-wrap-style:square;v-text-anchor:top" coordsize="649541,530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unsMAA&#10;AADcAAAADwAAAGRycy9kb3ducmV2LnhtbERPz2vCMBS+D/Y/hCd4m6lFZFSjyGCgwg7r7P3RvKVp&#10;m5fSRK3/vTkMdvz4fm/3k+vFjcZgPStYLjIQxLXXlo2Cy8/n2zuIEJE19p5JwYMC7HevL1sstL/z&#10;N93KaEQK4VCggibGoZAy1A05DAs/ECfu148OY4KjkXrEewp3vcyzbC0dWk4NDQ700VDdlVen4GxW&#10;bd52h778sp01p7aS6Cql5rPpsAERaYr/4j/3UStY52l+OpOOgN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IunsMAAAADcAAAADwAAAAAAAAAAAAAAAACYAgAAZHJzL2Rvd25y&#10;ZXYueG1sUEsFBgAAAAAEAAQA9QAAAIUDAAAAAA==&#10;" path="m334713,460v3701,461,7273,1953,10270,4423l642239,249689v4623,3809,7302,9487,7302,15468c649541,271152,646862,276828,642239,280639l344983,525443v-3658,3011,-8192,4573,-12751,4573c329324,530016,326403,529381,323672,528098v-7010,-3315,-11493,-10376,-11493,-18136l312179,407613r-32398,l279781,367506r52451,c343307,367506,352285,376485,352285,387560r,79921l597954,265157,352285,62847r,62432c352285,136341,343307,145320,332232,145320l,145320,,105225r312179,l312179,20351v,-7759,4483,-14820,11493,-18122c327184,572,331013,,334713,460xe" stroked="f" strokeweight="0">
                  <v:stroke miterlimit="83231f" joinstyle="miter"/>
                  <v:path arrowok="t" textboxrect="0,0,649541,530016"/>
                </v:shape>
                <v:shape id="Shape 15823" o:spid="_x0000_s1349" style="position:absolute;left:43493;top:41250;width:1573;height:401;visibility:visible;mso-wrap-style:square;v-text-anchor:top" coordsize="157378,40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py3MQA&#10;AADeAAAADwAAAGRycy9kb3ducmV2LnhtbERPzWrCQBC+F3yHZYReRDfVGiS6ipRa2lNp9AHG7Jis&#10;yc6G7Krx7bsFobf5+H5nteltI67UeeNYwcskAUFcOG24VHDY78YLED4ga2wck4I7edisB08rzLS7&#10;8Q9d81CKGMI+QwVVCG0mpS8qsugnriWO3Ml1FkOEXSl1h7cYbhs5TZJUWjQcGyps6a2ios4vVsFr&#10;/ZGfcfblRmV9fL/XJjWn71Sp52G/XYII1Id/8cP9qeP8+WI6g7934g1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qctzEAAAA3gAAAA8AAAAAAAAAAAAAAAAAmAIAAGRycy9k&#10;b3ducmV2LnhtbFBLBQYAAAAABAAEAPUAAACJAwAAAAA=&#10;" path="m,l157378,r,40107l,40107,,e" stroked="f" strokeweight="0">
                  <v:stroke miterlimit="83231f" joinstyle="miter"/>
                  <v:path arrowok="t" textboxrect="0,0,157378,40107"/>
                </v:shape>
                <v:shape id="Shape 15824" o:spid="_x0000_s1350" style="position:absolute;left:42269;top:42299;width:2098;height:401;visibility:visible;mso-wrap-style:square;v-text-anchor:top" coordsize="209829,40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dnBsUA&#10;AADeAAAADwAAAGRycy9kb3ducmV2LnhtbERPS2rDMBDdB3oHMYXuEjmhCcaNHEJLPlCyqNsDDNbE&#10;MrZGrqXGTk5fFQrZzeN9Z70ZbSsu1PvasYL5LAFBXDpdc6Xg63M3TUH4gKyxdUwKruRhkz9M1php&#10;N/AHXYpQiRjCPkMFJoQuk9KXhiz6meuII3d2vcUQYV9J3eMQw20rF0mykhZrjg0GO3o1VDbFj1UQ&#10;0vfTt9kNtGzM7c1vD/vUVnulnh7H7QuIQGO4i//dRx3nL9PFM/y9E2+Q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N2cGxQAAAN4AAAAPAAAAAAAAAAAAAAAAAJgCAABkcnMv&#10;ZG93bnJldi54bWxQSwUGAAAAAAQABAD1AAAAigMAAAAA&#10;" path="m,l209829,r,40107l,40107,,e" stroked="f" strokeweight="0">
                  <v:stroke miterlimit="83231f" joinstyle="miter"/>
                  <v:path arrowok="t" textboxrect="0,0,209829,40107"/>
                </v:shape>
                <v:shape id="Shape 15825" o:spid="_x0000_s1351" style="position:absolute;left:37579;top:39638;width:1398;height:401;visibility:visible;mso-wrap-style:square;v-text-anchor:top" coordsize="139891,40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LKE8UA&#10;AADeAAAADwAAAGRycy9kb3ducmV2LnhtbERP32vCMBB+F/Y/hBv4IjOxoJTOKENQBKEwtwf3djS3&#10;tqy5hCZq9a9fBgPf7uP7ecv1YDtxoT60jjXMpgoEceVMy7WGz4/tSw4iRGSDnWPScKMA69XTaImF&#10;cVd+p8sx1iKFcChQQxOjL6QMVUMWw9R54sR9u95iTLCvpenxmsJtJzOlFtJiy6mhQU+bhqqf49lq&#10;yHd3r2aT7lCG+1d58ierSpdpPX4e3l5BRBriQ/zv3ps0f55nc/h7J90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MsoTxQAAAN4AAAAPAAAAAAAAAAAAAAAAAJgCAABkcnMv&#10;ZG93bnJldi54bWxQSwUGAAAAAAQABAD1AAAAigMAAAAA&#10;" path="m,l139891,r,40107l,40107,,e" stroked="f" strokeweight="0">
                  <v:stroke miterlimit="83231f" joinstyle="miter"/>
                  <v:path arrowok="t" textboxrect="0,0,139891,40107"/>
                </v:shape>
                <v:shape id="Shape 15826" o:spid="_x0000_s1352" style="position:absolute;left:37722;top:37927;width:350;height:401;visibility:visible;mso-wrap-style:square;v-text-anchor:top" coordsize="34976,40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sUaMMA&#10;AADeAAAADwAAAGRycy9kb3ducmV2LnhtbERPS4vCMBC+C/sfwix403QrFqlGWRXBi+BrYY9DMzZl&#10;m0lpslr/vREEb/PxPWe26GwtrtT6yrGCr2ECgrhwuuJSwfm0GUxA+ICssXZMCu7kYTH/6M0w1+7G&#10;B7oeQyliCPscFZgQmlxKXxiy6IeuIY7cxbUWQ4RtKXWLtxhua5kmSSYtVhwbDDa0MlT8Hf+tgpEZ&#10;B7ffFVm6/OHtb7ms1rv1Sqn+Z/c9BRGoC2/xy73Vcf54kmbwfCfe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EsUaMMAAADeAAAADwAAAAAAAAAAAAAAAACYAgAAZHJzL2Rv&#10;d25yZXYueG1sUEsFBgAAAAAEAAQA9QAAAIgDAAAAAA==&#10;" path="m,l34976,r,40107l,40107,,e" stroked="f" strokeweight="0">
                  <v:stroke miterlimit="83231f" joinstyle="miter"/>
                  <v:path arrowok="t" textboxrect="0,0,34976,40107"/>
                </v:shape>
                <v:shape id="Shape 15827" o:spid="_x0000_s1353" style="position:absolute;left:37023;top:37927;width:349;height:401;visibility:visible;mso-wrap-style:square;v-text-anchor:top" coordsize="34976,40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ex88MA&#10;AADeAAAADwAAAGRycy9kb3ducmV2LnhtbERPS4vCMBC+C/6HMIK3NbWLD7pG8YHgRVh1F/Y4NGNT&#10;bCalyWr990YQvM3H95zZorWVuFLjS8cKhoMEBHHudMmFgp/T9mMKwgdkjZVjUnAnD4t5tzPDTLsb&#10;H+h6DIWIIewzVGBCqDMpfW7Ioh+4mjhyZ9dYDBE2hdQN3mK4rWSaJGNpseTYYLCmtaH8cvy3Cj7N&#10;KLjvfT5OV7+8+ytW5Wa/WSvV77XLLxCB2vAWv9w7HeePpukEnu/EG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wex88MAAADeAAAADwAAAAAAAAAAAAAAAACYAgAAZHJzL2Rv&#10;d25yZXYueG1sUEsFBgAAAAAEAAQA9QAAAIgDAAAAAA==&#10;" path="m,l34976,r,40107l,40107,,e" stroked="f" strokeweight="0">
                  <v:stroke miterlimit="83231f" joinstyle="miter"/>
                  <v:path arrowok="t" textboxrect="0,0,34976,40107"/>
                </v:shape>
                <v:shape id="Shape 15828" o:spid="_x0000_s1354" style="position:absolute;left:36673;top:37053;width:2098;height:401;visibility:visible;mso-wrap-style:square;v-text-anchor:top" coordsize="209829,40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DVc8gA&#10;AADeAAAADwAAAGRycy9kb3ducmV2LnhtbESPQWvCQBCF70L/wzJCL6KbRiwhukopFAqtgtaDxyE7&#10;JsHsbMiumvTXO4dCbzO8N+99s9r0rlE36kLt2cDLLAFFXHhbc2ng+PMxzUCFiGyx8UwGBgqwWT+N&#10;Vphbf+c93Q6xVBLCIUcDVYxtrnUoKnIYZr4lFu3sO4dR1q7UtsO7hLtGp0nyqh3WLA0VtvReUXE5&#10;XJ2BxdfvcJ2HY/udppkP28lufhp2xjyP+7clqEh9/Df/XX9awV9kqfDKOzKDXj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0NVzyAAAAN4AAAAPAAAAAAAAAAAAAAAAAJgCAABk&#10;cnMvZG93bnJldi54bWxQSwUGAAAAAAQABAD1AAAAjQMAAAAA&#10;" path="m,l209829,r,40106l,40106,,e" stroked="f" strokeweight="0">
                  <v:stroke miterlimit="83231f" joinstyle="miter"/>
                  <v:path arrowok="t" textboxrect="0,0,209829,40106"/>
                </v:shape>
                <v:shape id="Shape 15829" o:spid="_x0000_s1355" style="position:absolute;left:42793;top:43348;width:350;height:401;visibility:visible;mso-wrap-style:square;v-text-anchor:top" coordsize="34976,40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SAGsUA&#10;AADeAAAADwAAAGRycy9kb3ducmV2LnhtbERPTWvCQBC9F/wPywi91Y0piqau0iQUvAjWWuhxyE6z&#10;wexsyG5N+u+7BcHbPN7nbHajbcWVet84VjCfJSCIK6cbrhWcP96eViB8QNbYOiYFv+Rht508bDDT&#10;buB3up5CLWII+wwVmBC6TEpfGbLoZ64jjty36y2GCPta6h6HGG5bmSbJUlpsODYY7KgwVF1OP1bB&#10;s1kEdzxUyzT/5P1XnTfloSyUepyOry8gAo3hLr659zrOX6zSNfy/E2+Q2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1IAaxQAAAN4AAAAPAAAAAAAAAAAAAAAAAJgCAABkcnMv&#10;ZG93bnJldi54bWxQSwUGAAAAAAQABAD1AAAAigMAAAAA&#10;" path="m,l34976,r,40107l,40107,,e" stroked="f" strokeweight="0">
                  <v:stroke miterlimit="83231f" joinstyle="miter"/>
                  <v:path arrowok="t" textboxrect="0,0,34976,40107"/>
                </v:shape>
                <v:shape id="Shape 15830" o:spid="_x0000_s1356" style="position:absolute;left:43493;top:43348;width:349;height:401;visibility:visible;mso-wrap-style:square;v-text-anchor:top" coordsize="34976,40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e/WsYA&#10;AADeAAAADwAAAGRycy9kb3ducmV2LnhtbESPQWvCQBCF74L/YRnBm25UFEldpSqCF8GmLfQ4ZKfZ&#10;0OxsyK6a/vvOQehthnnz3vs2u9436k5drAMbmE0zUMRlsDVXBj7eT5M1qJiQLTaBycAvRdhth4MN&#10;5jY8+I3uRaqUmHDM0YBLqc21jqUjj3EaWmK5fYfOY5K1q7Tt8CHmvtHzLFtpjzVLgsOWDo7Kn+Lm&#10;DSzcMoXrpVzN9598/qr29fFyPBgzHvWvL6AS9elf/Pw+W6m/XC8EQHBkBr3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Te/WsYAAADeAAAADwAAAAAAAAAAAAAAAACYAgAAZHJz&#10;L2Rvd25yZXYueG1sUEsFBgAAAAAEAAQA9QAAAIsDAAAAAA==&#10;" path="m,l34976,r,40107l,40107,,e" stroked="f" strokeweight="0">
                  <v:stroke miterlimit="83231f" joinstyle="miter"/>
                  <v:path arrowok="t" textboxrect="0,0,34976,40107"/>
                </v:shape>
                <v:shape id="Shape 629" o:spid="_x0000_s1357" style="position:absolute;left:37172;top:39498;width:5271;height:5300;visibility:visible;mso-wrap-style:square;v-text-anchor:top" coordsize="527139,530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BKacQA&#10;AADcAAAADwAAAGRycy9kb3ducmV2LnhtbESP3UoDMRSE74W+QzgF72zWvSh227RUURAV7I8PcNgc&#10;k6WbkyUntuvbG0HwcpiZb5jVZgy9OlOSLrKB21kFiriNtmNn4OP4dHMHSjKyxT4yGfgmgc16crXC&#10;xsYL7+l8yE4VCEuDBnzOQ6O1tJ4CyiwOxMX7jClgLjI5bRNeCjz0uq6quQ7YcVnwONCDp/Z0+AoG&#10;3PHND6/upX5Prd89yr2M1UKMuZ6O2yWoTGP+D/+1n62Beb2A3zPlCOj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TQSmnEAAAA3AAAAA8AAAAAAAAAAAAAAAAAmAIAAGRycy9k&#10;b3ducmV2LnhtbFBLBQYAAAAABAAEAPUAAACJAwAAAAA=&#10;" path="m314828,460v3701,-460,7529,112,11041,1769c332880,5531,337363,12592,337363,20352r,84874l404736,105226r,40094l317309,145320v-11074,,-20053,-8966,-20053,-20041l297256,62846,51587,265157,297256,467481r,-79922c297256,376486,306235,367506,317309,367506r209830,l527139,407613r-189776,l337363,509963v,7759,-4483,14821,-11494,18135c323139,529380,320218,530016,317309,530016v-4559,,-9093,-1563,-12750,-4572l7302,280639c2680,276828,,271152,,265157v,-5982,2680,-11659,7302,-15468l304559,4883c307556,2413,311128,921,314828,460xe" stroked="f" strokeweight="0">
                  <v:stroke miterlimit="83231f" joinstyle="miter"/>
                  <v:path arrowok="t" textboxrect="0,0,527139,530016"/>
                </v:shape>
                <v:rect id="Rectangle 630" o:spid="_x0000_s1358" style="position:absolute;left:2381;top:46208;width:30880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3rks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/euSwgAAANwAAAAPAAAAAAAAAAAAAAAAAJgCAABkcnMvZG93&#10;bnJldi54bWxQSwUGAAAAAAQABAD1AAAAhw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  <w:sz w:val="20"/>
                          </w:rPr>
                          <w:t xml:space="preserve">Воспользуйтесь бесплатным мобильным </w:t>
                        </w:r>
                      </w:p>
                    </w:txbxContent>
                  </v:textbox>
                </v:rect>
                <v:rect id="Rectangle 631" o:spid="_x0000_s1359" style="position:absolute;left:2381;top:47732;width:10827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FOC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xTgn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приложением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2" o:spid="_x0000_s1360" style="position:absolute;left:10522;top:47732;width:19304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Qfs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j0H7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62666A"/>
                            <w:sz w:val="20"/>
                          </w:rPr>
                          <w:t xml:space="preserve">«Честный </w:t>
                        </w:r>
                        <w:proofErr w:type="spellStart"/>
                        <w:r>
                          <w:rPr>
                            <w:b/>
                            <w:color w:val="62666A"/>
                            <w:sz w:val="20"/>
                          </w:rPr>
                          <w:t>ЗНАК.Бизнес</w:t>
                        </w:r>
                        <w:proofErr w:type="spellEnd"/>
                        <w:r>
                          <w:rPr>
                            <w:b/>
                            <w:color w:val="62666A"/>
                            <w:sz w:val="20"/>
                          </w:rPr>
                          <w:t>»</w:t>
                        </w:r>
                      </w:p>
                    </w:txbxContent>
                  </v:textbox>
                </v:rect>
                <v:rect id="Rectangle 633" o:spid="_x0000_s1361" style="position:absolute;left:25037;top:47732;width:380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915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vdeX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4" o:spid="_x0000_s1362" style="position:absolute;left:2381;top:49256;width:31083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btk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btkc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для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работы с маркированными товарами. </w:t>
                        </w:r>
                      </w:p>
                    </w:txbxContent>
                  </v:textbox>
                </v:rect>
                <v:rect id="Rectangle 635" o:spid="_x0000_s1363" style="position:absolute;left:2381;top:52304;width:27945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pICs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YpICs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  <w:sz w:val="20"/>
                          </w:rPr>
                          <w:t xml:space="preserve">При помощи приложения вы можете </w:t>
                        </w:r>
                      </w:p>
                    </w:txbxContent>
                  </v:textbox>
                </v:rect>
                <v:rect id="Rectangle 636" o:spid="_x0000_s1364" style="position:absolute;left:2381;top:53828;width:31414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jWfc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jWfc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b/>
                            <w:color w:val="62666A"/>
                            <w:sz w:val="20"/>
                          </w:rPr>
                          <w:t>осуществлять</w:t>
                        </w:r>
                        <w:proofErr w:type="gramEnd"/>
                        <w:r>
                          <w:rPr>
                            <w:b/>
                            <w:color w:val="62666A"/>
                            <w:sz w:val="20"/>
                          </w:rPr>
                          <w:t xml:space="preserve"> приемку и списание товара</w:t>
                        </w:r>
                      </w:p>
                    </w:txbxContent>
                  </v:textbox>
                </v:rect>
                <v:rect id="Rectangle 637" o:spid="_x0000_s1365" style="position:absolute;left:26001;top:53828;width:380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Rz5s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FHPm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8" o:spid="_x0000_s1366" style="position:absolute;left:2381;top:55352;width:31892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vnlM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i+eUwgAAANwAAAAPAAAAAAAAAAAAAAAAAJgCAABkcnMvZG93&#10;bnJldi54bWxQSwUGAAAAAAQABAD1AAAAhwMAAAAA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за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несколько минут со своего мобильного </w:t>
                        </w:r>
                      </w:p>
                    </w:txbxContent>
                  </v:textbox>
                </v:rect>
                <v:rect id="Rectangle 639" o:spid="_x0000_s1367" style="position:absolute;left:2381;top:56876;width:19526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CD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x0IP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телефона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. Если вы хотите </w:t>
                        </w:r>
                      </w:p>
                    </w:txbxContent>
                  </v:textbox>
                </v:rect>
                <v:rect id="Rectangle 640" o:spid="_x0000_s1368" style="position:absolute;left:17062;top:56876;width:15689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uY78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+5jvwgAAANwAAAAPAAAAAAAAAAAAAAAAAJgCAABkcnMvZG93&#10;bnJldi54bWxQSwUGAAAAAAQABAD1AAAAhwMAAAAA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b/>
                            <w:color w:val="62666A"/>
                            <w:sz w:val="20"/>
                          </w:rPr>
                          <w:t>отсканировать</w:t>
                        </w:r>
                        <w:proofErr w:type="gramEnd"/>
                        <w:r>
                          <w:rPr>
                            <w:b/>
                            <w:color w:val="62666A"/>
                            <w:sz w:val="20"/>
                          </w:rPr>
                          <w:t xml:space="preserve"> товар</w:t>
                        </w:r>
                      </w:p>
                    </w:txbxContent>
                  </v:textbox>
                </v:rect>
                <v:rect id="Rectangle 641" o:spid="_x0000_s1369" style="position:absolute;left:28858;top:56876;width:681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c9d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3PXT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  <w:sz w:val="20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642" o:spid="_x0000_s1370" style="position:absolute;left:2381;top:58400;width:35012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WjA8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lowP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то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в мобильном приложении есть встроенный </w:t>
                        </w:r>
                      </w:p>
                    </w:txbxContent>
                  </v:textbox>
                </v:rect>
                <v:rect id="Rectangle 643" o:spid="_x0000_s1371" style="position:absolute;left:2381;top:59924;width:20132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kGm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kGmM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сканер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кодов маркировки. </w:t>
                        </w:r>
                      </w:p>
                    </w:txbxContent>
                  </v:textbox>
                </v:rect>
                <v:rect id="Rectangle 644" o:spid="_x0000_s1372" style="position:absolute;left:2381;top:62972;width:3358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Ce7M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Anuz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  <w:sz w:val="20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645" o:spid="_x0000_s1373" style="position:absolute;left:4906;top:62972;width:17035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7d8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w7d8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b/>
                            <w:color w:val="62666A"/>
                            <w:sz w:val="20"/>
                          </w:rPr>
                          <w:t>работы</w:t>
                        </w:r>
                        <w:proofErr w:type="gramEnd"/>
                        <w:r>
                          <w:rPr>
                            <w:b/>
                            <w:color w:val="62666A"/>
                            <w:sz w:val="20"/>
                          </w:rPr>
                          <w:t xml:space="preserve"> с документами</w:t>
                        </w:r>
                      </w:p>
                    </w:txbxContent>
                  </v:textbox>
                </v:rect>
                <v:rect id="Rectangle 646" o:spid="_x0000_s1374" style="position:absolute;left:17714;top:62972;width:8596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lA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6lAM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вы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можете </w:t>
                        </w:r>
                      </w:p>
                    </w:txbxContent>
                  </v:textbox>
                </v:rect>
                <v:rect id="Rectangle 647" o:spid="_x0000_s1375" style="position:absolute;left:2381;top:64496;width:26369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Am8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Cb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использовать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бесплатную систему </w:t>
                        </w:r>
                      </w:p>
                    </w:txbxContent>
                  </v:textbox>
                </v:rect>
                <v:rect id="Rectangle 648" o:spid="_x0000_s1376" style="position:absolute;left:2381;top:66020;width:23313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2U6c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jZTpwgAAANwAAAAPAAAAAAAAAAAAAAAAAJgCAABkcnMvZG93&#10;bnJldi54bWxQSwUGAAAAAAQABAD1AAAAhwMAAAAA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документооборота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ЭДО-</w:t>
                        </w:r>
                        <w:proofErr w:type="spellStart"/>
                        <w:r>
                          <w:rPr>
                            <w:color w:val="62666A"/>
                            <w:sz w:val="20"/>
                          </w:rPr>
                          <w:t>Лайт</w:t>
                        </w:r>
                        <w:proofErr w:type="spellEnd"/>
                        <w:r>
                          <w:rPr>
                            <w:color w:val="62666A"/>
                            <w:sz w:val="20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649" o:spid="_x0000_s1377" style="position:absolute;left:1270;top:16831;width:85657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Exc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TFy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  <w:sz w:val="20"/>
                          </w:rPr>
                          <w:t xml:space="preserve">В соответствии со статьей 15.12 Кодекса РФ об административных правонарушениях за отсутствие регистрации в </w:t>
                        </w:r>
                      </w:p>
                    </w:txbxContent>
                  </v:textbox>
                </v:rect>
                <v:rect id="Rectangle 650" o:spid="_x0000_s1378" style="position:absolute;left:1270;top:18355;width:84352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OMs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g4ywgAAANwAAAAPAAAAAAAAAAAAAAAAAJgCAABkcnMvZG93&#10;bnJldi54bWxQSwUGAAAAAAQABAD1AAAAhwMAAAAA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системе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маркировки в установленные сроки, </w:t>
                        </w:r>
                        <w:r>
                          <w:rPr>
                            <w:color w:val="62666A"/>
                            <w:sz w:val="20"/>
                          </w:rPr>
                          <w:t xml:space="preserve">а также за нарушение работы с товаром, подлежащим маркировке, </w:t>
                        </w:r>
                      </w:p>
                    </w:txbxContent>
                  </v:textbox>
                </v:rect>
                <v:rect id="Rectangle 651" o:spid="_x0000_s1379" style="position:absolute;left:1270;top:19879;width:48325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6rq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q6n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предусмотрена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административная и уголовная ответственность. </w:t>
                        </w:r>
                      </w:p>
                    </w:txbxContent>
                  </v:textbox>
                </v:rect>
                <v:rect id="Rectangle 652" o:spid="_x0000_s1380" style="position:absolute;left:1291;top:14444;width:79887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13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8Nd7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1C1C1A"/>
                            <w:sz w:val="24"/>
                          </w:rPr>
                          <w:t xml:space="preserve">ШТРАФЫ ЗА НАРУШЕНИЕ ПРАВИЛ РАБОТЫ С МАРКИРОВАННОЙ ПРОДУКЦИЕЙ </w:t>
                        </w:r>
                      </w:p>
                    </w:txbxContent>
                  </v:textbox>
                </v:rect>
                <v:rect id="Rectangle 653" o:spid="_x0000_s1381" style="position:absolute;left:9019;top:23911;width:16935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CQR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CQRc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62666A"/>
                            <w:sz w:val="16"/>
                          </w:rPr>
                          <w:t>НА ДОЛЖНОСТНЫХ ЛИЦ</w:t>
                        </w:r>
                      </w:p>
                    </w:txbxContent>
                  </v:textbox>
                </v:rect>
                <v:rect id="Rectangle 654" o:spid="_x0000_s1382" style="position:absolute;left:9019;top:25370;width:23200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kIMc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kIMc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b/>
                            <w:color w:val="62666A"/>
                            <w:sz w:val="24"/>
                          </w:rPr>
                          <w:t>от</w:t>
                        </w:r>
                        <w:proofErr w:type="gramEnd"/>
                        <w:r>
                          <w:rPr>
                            <w:b/>
                            <w:color w:val="62666A"/>
                            <w:sz w:val="24"/>
                          </w:rPr>
                          <w:t xml:space="preserve"> 1 000 до 10 000 рублей </w:t>
                        </w:r>
                      </w:p>
                    </w:txbxContent>
                  </v:textbox>
                </v:rect>
                <v:rect id="Rectangle 655" o:spid="_x0000_s1383" style="position:absolute;left:37504;top:23911;width:1684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tqs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Vrar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62666A"/>
                            <w:sz w:val="16"/>
                          </w:rPr>
                          <w:t xml:space="preserve">НА ЮРИДИЧЕСКИХ ЛИЦ </w:t>
                        </w:r>
                      </w:p>
                    </w:txbxContent>
                  </v:textbox>
                </v:rect>
                <v:rect id="Rectangle 656" o:spid="_x0000_s1384" style="position:absolute;left:37504;top:25370;width:25985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b/>
                            <w:color w:val="62666A"/>
                            <w:sz w:val="24"/>
                          </w:rPr>
                          <w:t>от</w:t>
                        </w:r>
                        <w:proofErr w:type="gramEnd"/>
                        <w:r>
                          <w:rPr>
                            <w:b/>
                            <w:color w:val="62666A"/>
                            <w:sz w:val="24"/>
                          </w:rPr>
                          <w:t xml:space="preserve"> 50 000 до 300 000 рублей </w:t>
                        </w:r>
                      </w:p>
                    </w:txbxContent>
                  </v:textbox>
                </v:rect>
                <v:shape id="Shape 657" o:spid="_x0000_s1385" style="position:absolute;left:29852;top:22156;width:6480;height:6480;visibility:visible;mso-wrap-style:square;v-text-anchor:top" coordsize="648005,648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NmocMA&#10;AADcAAAADwAAAGRycy9kb3ducmV2LnhtbESPQYvCMBSE74L/ITxhb5oqrCvVKKKIy560il4fzbMt&#10;bV5KE2vXX78RFjwOM/MNs1h1phItNa6wrGA8ikAQp1YXnCk4n3bDGQjnkTVWlknBLzlYLfu9Bcba&#10;PvhIbeIzESDsYlSQe1/HUro0J4NuZGvi4N1sY9AH2WRSN/gIcFPJSRRNpcGCw0KONW1ySsvkbhQU&#10;+2cSlZcrPsvb9upk2+HP4ajUx6Bbz0F46vw7/N/+1gqmn1/wOhOOgF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5NmocMAAADcAAAADwAAAAAAAAAAAAAAAACYAgAAZHJzL2Rv&#10;d25yZXYueG1sUEsFBgAAAAAEAAQA9QAAAIgDAAAAAA==&#10;" path="m88354,l559638,v48793,,88367,39510,88367,88240l648005,559778v,48730,-39574,88227,-88367,88227l88354,648005c39548,648005,,608521,,559791l,88240c,39510,39548,,88354,xe" fillcolor="#f5f600" stroked="f" strokeweight="0">
                  <v:stroke miterlimit="83231f" joinstyle="miter"/>
                  <v:path arrowok="t" textboxrect="0,0,648005,648005"/>
                </v:shape>
                <v:shape id="Shape 14034" o:spid="_x0000_s1386" style="position:absolute;left:34860;top:25481;width:207;height:0;visibility:visible;mso-wrap-style:square;v-text-anchor:top" coordsize="2073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36/MQA&#10;AADeAAAADwAAAGRycy9kb3ducmV2LnhtbERPTWsCMRC9C/0PYQq9abZVWlmNUloKC3uqWrwOybgb&#10;3UyWJNW1v74pFLzN433Ocj24TpwpROtZweOkAEGsvbHcKNhtP8ZzEDEhG+w8k4IrRViv7kZLLI2/&#10;8CedN6kROYRjiQralPpSyqhbchgnvifO3MEHhynD0EgT8JLDXSefiuJZOrScG1rs6a0lfdp8OwXb&#10;2tZXXdVHux/s9EeH+qt6f1Hq4X54XYBINKSb+N9dmTx/Vkxn8PdOvk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N+vzEAAAA3gAAAA8AAAAAAAAAAAAAAAAAmAIAAGRycy9k&#10;b3ducmV2LnhtbFBLBQYAAAAABAAEAPUAAACJAwAAAAA=&#10;" path="m,l20739,r,l,xe" fillcolor="#63666a" stroked="f" strokeweight="0">
                  <v:stroke miterlimit="83231f" joinstyle="miter"/>
                  <v:path arrowok="t" textboxrect="0,0,20739,0"/>
                </v:shape>
                <v:shape id="Shape 14033" o:spid="_x0000_s1387" style="position:absolute;left:31141;top:25481;width:207;height:0;visibility:visible;mso-wrap-style:square;v-text-anchor:top" coordsize="2073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RiiMQA&#10;AADeAAAADwAAAGRycy9kb3ducmV2LnhtbERPTUsDMRC9F/wPYQRvbdauVFmbFrEIC3tqq3gdknE3&#10;upksSWy3/npTKPQ2j/c5y/XoenGgEK1nBfezAgSx9sZyq+B9/zZ9AhETssHeMyk4UYT16mayxMr4&#10;I2/psEutyCEcK1TQpTRUUkbdkcM48wNx5r58cJgyDK00AY853PVyXhQL6dBybuhwoNeO9M/u1ynY&#10;N7Y56br5tp+jLf90aD7qzaNSd7fjyzOIRGO6ii/u2uT5D0VZwvmdfIN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kYojEAAAA3gAAAA8AAAAAAAAAAAAAAAAAmAIAAGRycy9k&#10;b3ducmV2LnhtbFBLBQYAAAAABAAEAPUAAACJAwAAAAA=&#10;" path="m,l20739,r,l,xe" fillcolor="#63666a" stroked="f" strokeweight="0">
                  <v:stroke miterlimit="83231f" joinstyle="miter"/>
                  <v:path arrowok="t" textboxrect="0,0,20739,0"/>
                </v:shape>
                <v:shape id="Shape 15831" o:spid="_x0000_s1388" style="position:absolute;left:34860;top:25481;width:207;height:1541;visibility:visible;mso-wrap-style:square;v-text-anchor:top" coordsize="20739,154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suv8IA&#10;AADeAAAADwAAAGRycy9kb3ducmV2LnhtbERPTWvCQBC9F/wPywheim5iUSS6BikI8dhYCt7G7JgN&#10;ZmdDdmviv+8WCr3N433OLh9tKx7U+8axgnSRgCCunG64VvB5Ps43IHxA1tg6JgVP8pDvJy87zLQb&#10;+IMeZahFDGGfoQITQpdJ6StDFv3CdcSRu7neYoiwr6XucYjhtpXLJFlLiw3HBoMdvRuq7uW3VYDH&#10;oflKzqvXoQoXNvrE16JjpWbT8bAFEWgM/+I/d6Hj/NXmLYXfd+INc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Gy6/wgAAAN4AAAAPAAAAAAAAAAAAAAAAAJgCAABkcnMvZG93&#10;bnJldi54bWxQSwUGAAAAAAQABAD1AAAAhwMAAAAA&#10;" path="m,l20739,r,154051l,154051e" fillcolor="#63666a" stroked="f" strokeweight="0">
                  <v:stroke miterlimit="83231f" joinstyle="miter"/>
                  <v:path arrowok="t" textboxrect="0,0,20739,154051"/>
                </v:shape>
                <v:shape id="Shape 15832" o:spid="_x0000_s1389" style="position:absolute;left:31141;top:26814;width:3926;height:208;visibility:visible;mso-wrap-style:square;v-text-anchor:top" coordsize="392633,20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4sZ8MA&#10;AADeAAAADwAAAGRycy9kb3ducmV2LnhtbERPyWrDMBC9F/IPYgq9NXITHIwb2YSUkF56qBNynljj&#10;hVojY6mK+/dVoZDbPN4623I2gwg0ud6ygpdlAoK4trrnVsH5dHjOQDiPrHGwTAp+yEFZLB62mGt7&#10;408KlW9FDGGXo4LO+zGX0tUdGXRLOxJHrrGTQR/h1Eo94S2Gm0GukmQjDfYcGzocad9R/VV9GwVr&#10;t2s+uAlv6fGaVKm/hDCnQamnx3n3CsLT7O/if/e7jvPTbL2Cv3fiDbL4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4sZ8MAAADeAAAADwAAAAAAAAAAAAAAAACYAgAAZHJzL2Rv&#10;d25yZXYueG1sUEsFBgAAAAAEAAQA9QAAAIgDAAAAAA==&#10;" path="m,l392633,r,20739l,20739e" fillcolor="#63666a" stroked="f" strokeweight="0">
                  <v:stroke miterlimit="83231f" joinstyle="miter"/>
                  <v:path arrowok="t" textboxrect="0,0,392633,20739"/>
                </v:shape>
                <v:shape id="Shape 15833" o:spid="_x0000_s1390" style="position:absolute;left:31141;top:25481;width:207;height:1541;visibility:visible;mso-wrap-style:square;v-text-anchor:top" coordsize="20739,154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UVU8AA&#10;AADeAAAADwAAAGRycy9kb3ducmV2LnhtbERPy6rCMBDdX/AfwghuLppeRZFqFLkg6NIHgruxGZti&#10;MylNtPXvjSC4m8N5znzZ2lI8qPaFYwV/gwQEceZ0wbmC42Hdn4LwAVlj6ZgUPMnDctH5mWOqXcM7&#10;euxDLmII+xQVmBCqVEqfGbLoB64ijtzV1RZDhHUudY1NDLelHCbJRFosODYYrOjfUHbb360CXDfF&#10;KTmMf5ssnNnoLV82FSvV67arGYhAbfiKP+6NjvPH09EI3u/EG+Ti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oUVU8AAAADeAAAADwAAAAAAAAAAAAAAAACYAgAAZHJzL2Rvd25y&#10;ZXYueG1sUEsFBgAAAAAEAAQA9QAAAIUDAAAAAA==&#10;" path="m,l20739,r,154051l,154051e" fillcolor="#63666a" stroked="f" strokeweight="0">
                  <v:stroke miterlimit="83231f" joinstyle="miter"/>
                  <v:path arrowok="t" textboxrect="0,0,20739,154051"/>
                </v:shape>
                <v:shape id="Shape 659" o:spid="_x0000_s1391" style="position:absolute;left:31986;top:25378;width:315;height:714;visibility:visible;mso-wrap-style:square;v-text-anchor:top" coordsize="31502,714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Km8McA&#10;AADcAAAADwAAAGRycy9kb3ducmV2LnhtbESP3WoCMRSE7wu+QziCN6Vm1VbqahQRij9VSlXw9rA5&#10;7i4mJ8sm6vr2TaHQy2FmvmEms8YacaPal44V9LoJCOLM6ZJzBcfDx8s7CB+QNRrHpOBBHmbT1tME&#10;U+3u/E23fchFhLBPUUERQpVK6bOCLPquq4ijd3a1xRBlnUtd4z3CrZH9JBlKiyXHhQIrWhSUXfZX&#10;q+B1/bldLsPotBv0zeBhNl9r/SyV6rSb+RhEoCb8h//aK61g+DaC3zPxCMjp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ypvDHAAAA3AAAAA8AAAAAAAAAAAAAAAAAmAIAAGRy&#10;cy9kb3ducmV2LnhtbFBLBQYAAAAABAAEAPUAAACMAwAAAAA=&#10;" path="m,l31502,r,20753l20739,20753r,29971l31502,50724r,20727l,71451,,xe" fillcolor="#63666a" stroked="f" strokeweight="0">
                  <v:stroke miterlimit="83231f" joinstyle="miter"/>
                  <v:path arrowok="t" textboxrect="0,0,31502,71451"/>
                </v:shape>
                <v:shape id="Shape 660" o:spid="_x0000_s1392" style="position:absolute;left:32301;top:25378;width:315;height:714;visibility:visible;mso-wrap-style:square;v-text-anchor:top" coordsize="31490,714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sD9cAA&#10;AADcAAAADwAAAGRycy9kb3ducmV2LnhtbERPTYvCMBC9C/sfwizszabKUqSaFnFd1ptURTyOzdgW&#10;m0lpslr/vTkIHh/ve5EPphU36l1jWcEkikEQl1Y3XCk47H/HMxDOI2tsLZOCBznIs4/RAlNt71zQ&#10;becrEULYpaig9r5LpXRlTQZdZDviwF1sb9AH2FdS93gP4aaV0zhOpMGGQ0ONHa1qKq+7f6Ngyfqv&#10;WFfH0+xne/7GqY65uKyV+voclnMQngb/Fr/cG60gScL8cCYcAZk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gsD9cAAAADcAAAADwAAAAAAAAAAAAAAAACYAgAAZHJzL2Rvd25y&#10;ZXYueG1sUEsFBgAAAAAEAAQA9QAAAIUDAAAAAA==&#10;" path="m,l31490,r,71451l,71451,,50724r10763,l10763,20753,,20753,,xe" fillcolor="#63666a" stroked="f" strokeweight="0">
                  <v:stroke miterlimit="83231f" joinstyle="miter"/>
                  <v:path arrowok="t" textboxrect="0,0,31490,71451"/>
                </v:shape>
                <v:shape id="Shape 661" o:spid="_x0000_s1393" style="position:absolute;left:33592;top:25378;width:315;height:714;visibility:visible;mso-wrap-style:square;v-text-anchor:top" coordsize="31502,714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hgS8YA&#10;AADcAAAADwAAAGRycy9kb3ducmV2LnhtbESPW2sCMRSE3wv+h3AEX4pmvbDYrVGkUNReEK3g62Fz&#10;uruYnCybqOu/NwWhj8PMfMPMFq014kKNrxwrGA4SEMS50xUXCg4/7/0pCB+QNRrHpOBGHhbzztMM&#10;M+2uvKPLPhQiQthnqKAMoc6k9HlJFv3A1cTR+3WNxRBlU0jd4DXCrZGjJEmlxYrjQok1vZWUn/Zn&#10;q2Cy+fxarcLL8Xs8MuOb+dhu9LNUqtdtl68gArXhP/xor7WCNB3C35l4BOT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hgS8YAAADcAAAADwAAAAAAAAAAAAAAAACYAgAAZHJz&#10;L2Rvd25yZXYueG1sUEsFBgAAAAAEAAQA9QAAAIsDAAAAAA==&#10;" path="m,l31502,r,20753l20739,20753r,29971l31502,50724r,20727l,71451,,xe" fillcolor="#63666a" stroked="f" strokeweight="0">
                  <v:stroke miterlimit="83231f" joinstyle="miter"/>
                  <v:path arrowok="t" textboxrect="0,0,31502,71451"/>
                </v:shape>
                <v:shape id="Shape 662" o:spid="_x0000_s1394" style="position:absolute;left:33907;top:25378;width:315;height:714;visibility:visible;mso-wrap-style:square;v-text-anchor:top" coordsize="31490,714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U4GcQA&#10;AADcAAAADwAAAGRycy9kb3ducmV2LnhtbESPQWvCQBSE74X+h+UJvTUbgwRJXUVaxd5KVEqPr9ln&#10;Epp9G3bXJP333YLgcZiZb5jVZjKdGMj51rKCeZKCIK6sbrlWcD7tn5cgfEDW2FkmBb/kYbN+fFhh&#10;oe3IJQ3HUIsIYV+ggiaEvpDSVw0Z9IntiaN3sc5giNLVUjscI9x0MkvTXBpsOS402NNrQ9XP8WoU&#10;bFkfyl39+bV8+/heYKZTLi87pZ5m0/YFRKAp3MO39rtWkOcZ/J+JR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VOBnEAAAA3AAAAA8AAAAAAAAAAAAAAAAAmAIAAGRycy9k&#10;b3ducmV2LnhtbFBLBQYAAAAABAAEAPUAAACJAwAAAAA=&#10;" path="m,l31490,r,71451l,71451,,50724r10763,l10763,20753,,20753,,xe" fillcolor="#63666a" stroked="f" strokeweight="0">
                  <v:stroke miterlimit="83231f" joinstyle="miter"/>
                  <v:path arrowok="t" textboxrect="0,0,31490,71451"/>
                </v:shape>
                <v:shape id="Shape 663" o:spid="_x0000_s1395" style="position:absolute;left:32408;top:23772;width:1307;height:526;visibility:visible;mso-wrap-style:square;v-text-anchor:top" coordsize="130620,52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gdl8YA&#10;AADcAAAADwAAAGRycy9kb3ducmV2LnhtbESP3WrCQBSE7wXfYTmCN0U39SeV6CpFKCiCqC3Yy0P2&#10;mESzZ0N2q/HtXaHg5TAz3zCzRWNKcaXaFZYVvPcjEMSp1QVnCn6+v3oTEM4jaywtk4I7OVjM260Z&#10;JtreeE/Xg89EgLBLUEHufZVI6dKcDLq+rYiDd7K1QR9knUld4y3ATSkHURRLgwWHhRwrWuaUXg5/&#10;RsHumK1H540b09v6Y+IG21Hkj79KdTvN5xSEp8a/wv/tlVYQx0N4nglH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Xgdl8YAAADcAAAADwAAAAAAAAAAAAAAAACYAgAAZHJz&#10;L2Rvd25yZXYueG1sUEsFBgAAAAAEAAQA9QAAAIsDAAAAAA==&#10;" path="m27280,r76073,c118389,,130620,12230,130620,27267r,25362l109881,52629r,-25362c109881,23673,106947,20739,103353,20739r-76073,c23673,20739,20739,23673,20739,27267r,25362l,52629,,27267c,12230,12243,,27280,xe" fillcolor="#63666a" stroked="f" strokeweight="0">
                  <v:stroke miterlimit="83231f" joinstyle="miter"/>
                  <v:path arrowok="t" textboxrect="0,0,130620,52629"/>
                </v:shape>
                <v:shape id="Shape 15834" o:spid="_x0000_s1396" style="position:absolute;left:32512;top:25547;width:1183;height:207;visibility:visible;mso-wrap-style:square;v-text-anchor:top" coordsize="118326,20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HrMMIA&#10;AADeAAAADwAAAGRycy9kb3ducmV2LnhtbERPyWrDMBC9F/IPYgK9NXLcLbhRjNti8LVpLrkN1ngh&#10;1shYipe/rwqB3Obx1tmns+nESINrLSvYbiIQxKXVLdcKTr/50w6E88gaO8ukYCEH6WH1sMdE24l/&#10;aDz6WoQQdgkqaLzvEyld2ZBBt7E9ceAqOxj0AQ611ANOIdx0Mo6iN2mw5dDQYE9fDZWX49UoeF+q&#10;86Vy+ajZFd9x/JkVupqUelzP2QcIT7O/i2/uQof5r7vnF/h/J9wgD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oeswwgAAAN4AAAAPAAAAAAAAAAAAAAAAAJgCAABkcnMvZG93&#10;bnJldi54bWxQSwUGAAAAAAQABAD1AAAAhwMAAAAA&#10;" path="m,l118326,r,20739l,20739,,e" fillcolor="#63666a" stroked="f" strokeweight="0">
                  <v:stroke miterlimit="83231f" joinstyle="miter"/>
                  <v:path arrowok="t" textboxrect="0,0,118326,20739"/>
                </v:shape>
                <v:shape id="Shape 665" o:spid="_x0000_s1397" style="position:absolute;left:31056;top:24194;width:4095;height:1560;visibility:visible;mso-wrap-style:square;v-text-anchor:top" coordsize="409524,1559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Maq8MA&#10;AADcAAAADwAAAGRycy9kb3ducmV2LnhtbESPQWvCQBSE74X+h+UVvJS6aSVBUlcRS8Fro/b8yL5m&#10;Q7NvQ/bVxH/vFgSPw8x8w6w2k+/UmYbYBjbwOs9AEdfBttwYOB4+X5agoiBb7AKTgQtF2KwfH1ZY&#10;2jDyF50raVSCcCzRgBPpS61j7chjnIeeOHk/YfAoSQ6NtgOOCe47/ZZlhfbYclpw2NPOUf1b/XkD&#10;8lzZ3E1Z3h8/mqWcFtvvHY3GzJ6m7TsooUnu4Vt7bw0URQ7/Z9IR0O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Maq8MAAADcAAAADwAAAAAAAAAAAAAAAACYAgAAZHJzL2Rv&#10;d25yZXYueG1sUEsFBgAAAAAEAAQA9QAAAIgDAAAAAA==&#10;" path="m,l409524,r,103339c409524,134328,384416,155968,348450,155968r-42266,l306184,135230r42266,c367056,135230,388798,126886,388798,103339r,-82600l20727,20739r,82600c20727,126886,42469,135230,61075,135230r42265,l103340,155968r-42265,c25108,155968,,134328,,103339l,xe" fillcolor="#63666a" stroked="f" strokeweight="0">
                  <v:stroke miterlimit="83231f" joinstyle="miter"/>
                  <v:path arrowok="t" textboxrect="0,0,409524,155968"/>
                </v:shape>
                <v:shape id="Shape 666" o:spid="_x0000_s1398" style="position:absolute;left:1270;top:22156;width:6480;height:6480;visibility:visible;mso-wrap-style:square;v-text-anchor:top" coordsize="648005,648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CgU8UA&#10;AADcAAAADwAAAGRycy9kb3ducmV2LnhtbESPQWvCQBSE7wX/w/IK3ppNcwgldRURDaKU0rQ9eHtk&#10;n9lg9m3IrjH++26h0OMwM98wi9VkOzHS4FvHCp6TFARx7XTLjYKvz93TCwgfkDV2jknBnTyslrOH&#10;BRba3fiDxio0IkLYF6jAhNAXUvrakEWfuJ44emc3WAxRDo3UA94i3HYyS9NcWmw5LhjsaWOovlRX&#10;qwCz0/ptLK9l9r4334cqXI5YbpWaP07rVxCBpvAf/mvvtYI8z+H3TDwCc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sKBTxQAAANwAAAAPAAAAAAAAAAAAAAAAAJgCAABkcnMv&#10;ZG93bnJldi54bWxQSwUGAAAAAAQABAD1AAAAigMAAAAA&#10;" path="m88367,l559638,v48844,,88367,39510,88367,88367l648005,559638v,48857,-39523,88367,-88367,88367l88367,648005c39510,648005,,608495,,559638l,88367c,39510,39510,,88367,xe" fillcolor="#f6f52c" stroked="f" strokeweight="0">
                  <v:stroke miterlimit="83231f" joinstyle="miter"/>
                  <v:path arrowok="t" textboxrect="0,0,648005,648005"/>
                </v:shape>
                <v:shape id="Shape 667" o:spid="_x0000_s1399" style="position:absolute;left:2520;top:23526;width:1546;height:3859;visibility:visible;mso-wrap-style:square;v-text-anchor:top" coordsize="154597,385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BYs8UA&#10;AADcAAAADwAAAGRycy9kb3ducmV2LnhtbESP0WrCQBRE3wv+w3KFvtWNBVOJrqLWgk+lNfmAS/aa&#10;RLN3Q3Zjol/fFYQ+DjNzhlmuB1OLK7WusqxgOolAEOdWV1woyNKvtzkI55E11pZJwY0crFejlyUm&#10;2vb8S9ejL0SAsEtQQel9k0jp8pIMuoltiIN3sq1BH2RbSN1iH+Cmlu9RFEuDFYeFEhvalZRfjp1R&#10;8D3LzKVLz12+3d9v6Tz76T/lRqnX8bBZgPA0+P/ws33QCuL4Ax5nwhG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FizxQAAANwAAAAPAAAAAAAAAAAAAAAAAJgCAABkcnMv&#10;ZG93bnJldi54bWxQSwUGAAAAAAQABAD1AAAAigMAAAAA&#10;" path="m154597,r,25904l151460,29996v-1219,1804,-2933,3175,-4940,3988c132296,39673,115684,56882,115684,86651v,7531,,12852,775,18021c118351,102208,120167,97535,122796,88772v3410,-11354,8128,-27059,21707,-34201l154597,52283r,23117l150792,77114v-2599,3463,-4659,9118,-7295,17881c139840,107200,134468,125043,116992,128294v-635,1639,-1308,4344,-1308,8535c115684,145058,117666,150811,121577,153923v2019,1587,4026,2044,4394,2108c130607,156488,134518,160019,135446,164667v1682,8389,4559,18183,9485,27307l154597,202304r,81086l141046,274408v-3365,2743,-7175,5385,-11430,7937l154597,306371r,28453l133620,318732v-8715,-8107,-16672,-17038,-23689,-26608c97815,297166,83579,301700,67221,305662,21615,316673,21615,339787,21615,374776r,343c21615,381075,16764,385926,10808,385926,4851,385926,,381075,,375119r,-343c,356958,,338530,7811,322325v8978,-18694,26758,-31013,54330,-37669c80645,280174,96215,274954,108357,269315v546,-317,1092,-571,1663,-787c120777,263372,128638,257860,133236,252246v254,-355,533,-711,838,-1042c136627,247763,137960,244296,137960,240854r,-21475c127724,208088,120167,193242,115710,175411,108458,172274,94069,162775,94069,136829v,-7950,1562,-13818,3518,-18085c94069,107390,94069,98462,94069,86651v,-38418,21145,-61938,41351,-71412l154597,xe" fillcolor="#62666a" stroked="f" strokeweight="0">
                  <v:stroke miterlimit="83231f" joinstyle="miter"/>
                  <v:path arrowok="t" textboxrect="0,0,154597,385926"/>
                </v:shape>
                <v:shape id="Shape 668" o:spid="_x0000_s1400" style="position:absolute;left:4066;top:25549;width:444;height:1836;visibility:visible;mso-wrap-style:square;v-text-anchor:top" coordsize="44342,1836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/fb78A&#10;AADcAAAADwAAAGRycy9kb3ducmV2LnhtbERPS27CMBDdI/UO1lTqBoEDi4ACBlUIKFs+BxjiwY4a&#10;jyPbQHr7eoHE8un9l+veteJBITaeFUzGBQji2uuGjYLLeTeag4gJWWPrmRT8UYT16mOwxEr7Jx/p&#10;cUpG5BCOFSqwKXWVlLG25DCOfUecuZsPDlOGwUgd8JnDXSunRVFKhw3nBosdbSzVv6e7U3AuzCyV&#10;xga69/Xw+nPZbyeHqVJfn/33AkSiPr3FL/dBKyjLvDafyUdArv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B799vvwAAANwAAAAPAAAAAAAAAAAAAAAAAJgCAABkcnMvZG93bnJl&#10;di54bWxQSwUGAAAAAAQABAD1AAAAhAMAAAAA&#10;" path="m,l12116,12948v2438,1409,4407,2781,6324,4102c24282,21114,28486,24047,44336,24047r6,l44342,45662r-6,c21704,45662,13424,39897,6109,34804v-381,-267,-750,-508,-1131,-762l4978,38551v,5918,-1460,11582,-4330,16993c6261,62141,12954,67656,20360,71863r23982,8468l44342,108179r-9404,11283l39230,130651r5112,l44342,152267r-3677,l36132,174936v-1017,5029,-5461,8687,-10592,8687c24816,183623,24105,183547,23406,183407v-5842,-1169,-9639,-6870,-8471,-12713l20587,142411r-1702,-4445c18745,138056,18606,138144,18453,138233v-190,114,-394,216,-597,330c17678,138640,17501,138728,17323,138804v-203,89,-407,179,-610,255c16510,139122,16320,139186,16116,139249v-203,64,-393,127,-597,165c15278,139478,15037,139516,14796,139554v-178,38,-356,76,-534,89c13881,139694,13487,139719,13094,139719v-38,,-76,12,-114,12c12967,139731,12954,139719,12941,139719v-431,,-863,-38,-1282,-89c11557,139617,11443,139604,11341,139592v-419,-63,-838,-152,-1245,-267c10008,139300,9919,139274,9830,139249v-356,-114,-711,-241,-1067,-394c8687,138818,8611,138792,8534,138767v-393,-179,-774,-394,-1142,-610c7353,138131,7302,138106,7264,138094l,132521,,104068r10897,10480l14275,110483v76,-75,140,-152,203,-228l24981,97644,,81086,,xe" fillcolor="#62666a" stroked="f" strokeweight="0">
                  <v:stroke miterlimit="83231f" joinstyle="miter"/>
                  <v:path arrowok="t" textboxrect="0,0,44342,183623"/>
                </v:shape>
                <v:shape id="Shape 669" o:spid="_x0000_s1401" style="position:absolute;left:4066;top:24034;width:444;height:278;visibility:visible;mso-wrap-style:square;v-text-anchor:top" coordsize="44342,27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Z6hsUA&#10;AADcAAAADwAAAGRycy9kb3ducmV2LnhtbESPzWrDMBCE74W+g9hAb42cUkzqWDamUAiBHpzk0NwW&#10;a+NfrYylOs7bV4VCj8PMfMOk+WIGMdPkWssKNusIBHFldcu1gvPp43kLwnlkjYNlUnAnB3n2+JBi&#10;ou2NS5qPvhYBwi5BBY33YyKlqxoy6NZ2JA7e1U4GfZBTLfWEtwA3g3yJolgabDksNDjSe0NVf/w2&#10;Cg6nvutK48rX+7ylw9e1/rzsC6WeVkuxA+Fp8f/hv/ZeK4jjN/g9E46A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pnqGxQAAANwAAAAPAAAAAAAAAAAAAAAAAJgCAABkcnMv&#10;ZG93bnJldi54bWxQSwUGAAAAAAQABAD1AAAAigMAAAAA&#10;" path="m6718,c18745,,26670,2274,33045,4102v4407,1258,7595,2172,11291,2172l44342,6273r,21615l44336,27889v-6744,,-12078,-1536,-17247,-3010c21247,23203,15710,21616,6718,21616l,24640,,1523,6718,xe" fillcolor="#62666a" stroked="f" strokeweight="0">
                  <v:stroke miterlimit="83231f" joinstyle="miter"/>
                  <v:path arrowok="t" textboxrect="0,0,44342,27889"/>
                </v:shape>
                <v:shape id="Shape 670" o:spid="_x0000_s1402" style="position:absolute;left:4066;top:23407;width:444;height:378;visibility:visible;mso-wrap-style:square;v-text-anchor:top" coordsize="44342,378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gF/8IA&#10;AADcAAAADwAAAGRycy9kb3ducmV2LnhtbERPyWrDMBC9B/oPYgq9hFhuD2lxLIdSSAhJLnVbch2s&#10;8ZJaI2PJS/4+OhR6fLw93c6mFSP1rrGs4DmKQRAXVjdcKfj+2q3eQDiPrLG1TApu5GCbPSxSTLSd&#10;+JPG3FcihLBLUEHtfZdI6YqaDLrIdsSBK21v0AfYV1L3OIVw08qXOF5Lgw2Hhho7+qip+M0Ho2D8&#10;GZZXc5HNkTHfl2fdjqfzTqmnx/l9A8LT7P/Ff+6DVrB+DfPDmXAEZH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eAX/wgAAANwAAAAPAAAAAAAAAAAAAAAAAJgCAABkcnMvZG93&#10;bnJldi54bWxQSwUGAAAAAAQABAD1AAAAhwMAAAAA&#10;" path="m44336,r6,1l44342,21604r-6,-1c19028,21603,7286,29618,1266,36192l,37844,,11940,6674,6636c17142,2159,29578,,44336,xe" fillcolor="#62666a" stroked="f" strokeweight="0">
                  <v:stroke miterlimit="83231f" joinstyle="miter"/>
                  <v:path arrowok="t" textboxrect="0,0,44342,37844"/>
                </v:shape>
                <v:shape id="Shape 671" o:spid="_x0000_s1403" style="position:absolute;left:4510;top:25549;width:443;height:1836;visibility:visible;mso-wrap-style:square;v-text-anchor:top" coordsize="44342,1836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zgL8MA&#10;AADcAAAADwAAAGRycy9kb3ducmV2LnhtbESPzW7CMBCE75V4B2uRuFTFCYeAAgZVVaFc+XmAbbzY&#10;UeN1ZBsIb19XqsRxNDPfaFabwXXiRiG2nhWU0wIEceN1y0bB+bR9W4CICVlj55kUPCjCZj16WWGt&#10;/Z0PdDsmIzKEY40KbEp9LWVsLDmMU98TZ+/ig8OUZTBSB7xnuOvkrCgq6bDlvGCxpw9Lzc/x6hSc&#10;CjNPlbGBrkPz+v113n2W+5lSk/HwvgSRaEjP8H97rxVU8xL+zuQj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QzgL8MAAADcAAAADwAAAAAAAAAAAAAAAACYAgAAZHJzL2Rv&#10;d25yZXYueG1sUEsFBgAAAAAEAAQA9QAAAIgDAAAAAA==&#10;" path="m44342,r,81086l19361,97644r10490,12598c29928,110331,30004,110420,30080,110509r3366,4039l44342,104068r,28453l37078,138094v-38,12,-89,37,-127,63c36582,138373,36201,138576,35808,138754v-77,38,-153,64,-229,101c35223,139008,34868,139135,34512,139236v-89,38,-178,64,-266,89c33839,139440,33420,139529,33014,139592v-115,12,-229,25,-343,38c32252,139681,31833,139719,31413,139719v-12,,-38,12,-50,12c31312,139731,31274,139719,31223,139719v-381,,-762,-25,-1143,-76c29902,139630,29724,139592,29547,139554v-242,-38,-483,-76,-712,-140c28619,139376,28416,139313,28213,139249v-190,-63,-381,-127,-571,-190c27426,138983,27210,138893,27006,138804v-177,-76,-330,-152,-495,-241c26295,138462,26080,138347,25876,138220v-139,-76,-279,-164,-419,-254l23755,142411r5652,28283c29978,173527,29407,176409,27807,178810v-1601,2399,-4039,4038,-6871,4597c20237,183547,19526,183623,18802,183623v-5130,,-9575,-3658,-10591,-8687l3677,152267r-3677,l,130651r5112,l9404,119462,6,108172r-6,7l,80331r6,2c16935,77603,32467,68739,43694,55544,40824,50133,39364,44469,39364,38551r,-4509c38995,34284,38640,34525,38271,34778v-5515,3839,-11551,8042,-23778,9903l,45662,,24047,16704,22074v3762,-1240,6270,-2986,9185,-5011c27819,15729,29788,14357,32226,12948l44342,xe" fillcolor="#62666a" stroked="f" strokeweight="0">
                  <v:stroke miterlimit="83231f" joinstyle="miter"/>
                  <v:path arrowok="t" textboxrect="0,0,44342,183623"/>
                </v:shape>
                <v:shape id="Shape 672" o:spid="_x0000_s1404" style="position:absolute;left:4510;top:24034;width:443;height:278;visibility:visible;mso-wrap-style:square;v-text-anchor:top" coordsize="44342,278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mLNMMA&#10;AADcAAAADwAAAGRycy9kb3ducmV2LnhtbESPQYvCMBSE78L+h/AWvGm6IupWo+wuCB4U0Qp7fTTP&#10;ptq8lCZq/fdGEDwOM/MNM1u0thJXanzpWMFXPwFBnDtdcqHgkC17ExA+IGusHJOCO3lYzD86M0y1&#10;u/GOrvtQiAhhn6ICE0KdSulzQxZ939XE0Tu6xmKIsimkbvAW4baSgyQZSYslxwWDNf0Zys/7i1WQ&#10;Hcot/p8xM7+nb7MZ6tN2tc6U6n62P1MQgdrwDr/aK61gNB7A80w8An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ZmLNMMAAADcAAAADwAAAAAAAAAAAAAAAACYAgAAZHJzL2Rv&#10;d25yZXYueG1sUEsFBgAAAAAEAAQA9QAAAIgDAAAAAA==&#10;" path="m37624,r6718,1523l44342,24640,37624,21616v-9005,,-14529,1587,-20384,3263l,27888,,6273,11297,4102c17659,2274,25597,,37624,xe" fillcolor="#62666a" stroked="f" strokeweight="0">
                  <v:stroke miterlimit="83231f" joinstyle="miter"/>
                  <v:path arrowok="t" textboxrect="0,0,44342,27888"/>
                </v:shape>
                <v:shape id="Shape 673" o:spid="_x0000_s1405" style="position:absolute;left:4510;top:23407;width:443;height:297;visibility:visible;mso-wrap-style:square;v-text-anchor:top" coordsize="44342,29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uXmsMA&#10;AADcAAAADwAAAGRycy9kb3ducmV2LnhtbESPQWuDQBSE74X8h+UFcmvWWkiLySpFKMRjTFNyfLgv&#10;KnHfWncb9d9nC4Uch5n5htllk+nEjQbXWlbwso5AEFdWt1wr+Dp+Pr+DcB5ZY2eZFMzkIEsXTztM&#10;tB35QLfS1yJA2CWooPG+T6R0VUMG3dr2xMG72MGgD3KopR5wDHDTyTiKNtJgy2GhwZ7yhqpr+WsU&#10;EJ3K6buoi/N4OO1nqQ3/5LFSq+X0sQXhafKP8H97rxVs3l7h70w4AjK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UuXmsMAAADcAAAADwAAAAAAAAAAAAAAAACYAgAAZHJzL2Rv&#10;d25yZXYueG1sUEsFBgAAAAAEAAQA9QAAAIgDAAAAAA==&#10;" path="m,l43717,5480r625,317l44342,29742,36397,25847,,21603,,xe" fillcolor="#62666a" stroked="f" strokeweight="0">
                  <v:stroke miterlimit="83231f" joinstyle="miter"/>
                  <v:path arrowok="t" textboxrect="0,0,44342,29742"/>
                </v:shape>
                <v:shape id="Shape 674" o:spid="_x0000_s1406" style="position:absolute;left:4953;top:23464;width:1546;height:3921;visibility:visible;mso-wrap-style:square;v-text-anchor:top" coordsize="154597,392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zsjsMA&#10;AADcAAAADwAAAGRycy9kb3ducmV2LnhtbESPQUvDQBSE70L/w/IK3uxupUZJuy2tIPRq7KHHZ/aZ&#10;Dc2+DdlnE/31riB4HGbmG2azm0KnrjSkNrKF5cKAIq6ja7mxcHp7uXsClQTZYReZLHxRgt12drPB&#10;0sWRX+laSaMyhFOJFrxIX2qdak8B0yL2xNn7iENAyXJotBtwzPDQ6XtjCh2w5bzgsadnT/Wl+gwW&#10;LisjpyJVzrzz4VvGh2Oc/Nna2/m0X4MSmuQ//Nc+OgvF4wp+z+Qjo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zsjsMAAADcAAAADwAAAAAAAAAAAAAAAACYAgAAZHJzL2Rv&#10;d25yZXYueG1sUEsFBgAAAAAEAAQA9QAAAIgDAAAAAA==&#10;" path="m,l31610,16022c50800,31859,60528,55976,60528,87700v,11100,,24575,-3568,37085c58941,129064,60528,134970,60528,142971v,25946,-14389,35446,-21641,38582c34430,199384,26873,214230,16637,225521r,21476c16637,250438,17958,253905,20523,257334v305,343,584,699,838,1067c25959,264002,33833,269514,44590,274683v559,203,1105,457,1625,762c58369,281096,73952,286316,92469,290799v27559,6655,45339,18974,54318,37668c154597,344685,154597,363100,154597,380918r,343c154597,387217,149746,392069,143789,392069v-5956,,-10807,-4852,-10807,-10808l132982,380918v,-34988,,-58103,-45593,-69101c71031,307855,56782,303309,44666,298267v-7017,9569,-14973,18500,-23689,26607l,340966,,312513,24981,288487v-4255,-2552,-8065,-5194,-11430,-7937l,289532,,208446,9666,198116v4926,-9123,7803,-18918,9486,-27307c20104,165996,23927,162554,28689,162161v1423,-216,10224,-2235,10224,-19190c38913,138780,38240,136075,37605,134437,20129,131185,14757,113342,11100,101137,8465,92374,6404,86720,3805,83256l,81543,,58426r10095,2287c23674,67856,28391,83560,31801,94914v2514,8382,4292,13030,6083,15570c38913,103017,38913,95054,38913,87700v,-25323,-6884,-43319,-21057,-55004l,23945,,xe" fillcolor="#62666a" stroked="f" strokeweight="0">
                  <v:stroke miterlimit="83231f" joinstyle="miter"/>
                  <v:path arrowok="t" textboxrect="0,0,154597,392069"/>
                </v:shape>
                <v:rect id="Rectangle 14026" o:spid="_x0000_s1407" style="position:absolute;left:1270;top:30292;width:34315;height:1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ylKMUA&#10;AADeAAAADwAAAGRycy9kb3ducmV2LnhtbERPTWvCQBC9C/6HZYTedKOUoNFVxLYkxzYK6m3Ijkkw&#10;OxuyW5P213cLhd7m8T5nsxtMIx7UudqygvksAkFcWF1zqeB0fJsuQTiPrLGxTAq+yMFuOx5tMNG2&#10;5w965L4UIYRdggoq79tESldUZNDNbEscuJvtDPoAu1LqDvsQbhq5iKJYGqw5NFTY0qGi4p5/GgXp&#10;st1fMvvdl83rNT2/n1cvx5VX6mky7NcgPA3+X/znznSY/xwtYvh9J9w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XKUoxQAAAN4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</w:rPr>
                          <w:t xml:space="preserve">Полная информация размещена на сайте </w:t>
                        </w:r>
                      </w:p>
                    </w:txbxContent>
                  </v:textbox>
                </v:rect>
                <v:rect id="Rectangle 14025" o:spid="_x0000_s1408" style="position:absolute;left:43233;top:30292;width:667;height:1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47X8UA&#10;AADeAAAADwAAAGRycy9kb3ducmV2LnhtbERPTWvCQBC9C/6HZYTedKO0oqmriFqSo40F29uQnSah&#10;2dmQ3SZpf31XEHqbx/uczW4wteiodZVlBfNZBII4t7riQsHb5WW6AuE8ssbaMin4IQe77Xi0wVjb&#10;nl+py3whQgi7GBWU3jexlC4vyaCb2YY4cJ+2NegDbAupW+xDuKnlIoqW0mDFoaHEhg4l5V/Zt1GQ&#10;rJr9e2p/+6I+fSTX83V9vKy9Ug+TYf8MwtPg/8V3d6rD/Mdo8QS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jjtfxQAAAN4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hyperlink r:id="rId30">
                          <w:r>
                            <w:rPr>
                              <w:b/>
                              <w:color w:val="62666A"/>
                              <w:u w:val="single" w:color="62666A"/>
                            </w:rPr>
                            <w:t xml:space="preserve">/ </w:t>
                          </w:r>
                        </w:hyperlink>
                      </w:p>
                    </w:txbxContent>
                  </v:textbox>
                </v:rect>
                <v:rect id="Rectangle 14024" o:spid="_x0000_s1409" style="position:absolute;left:27071;top:30292;width:21495;height:1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KexMUA&#10;AADeAAAADwAAAGRycy9kb3ducmV2LnhtbERPTWvCQBC9C/6HZYTedGOQotFVgm3RY6uCehuyYxLc&#10;nQ3ZrUn767uFQm/zeJ+z2vTWiAe1vnasYDpJQBAXTtdcKjgd38ZzED4gazSOScEXedish4MVZtp1&#10;/EGPQyhFDGGfoYIqhCaT0hcVWfQT1xBH7uZaiyHCtpS6xS6GWyPTJHmWFmuODRU2tK2ouB8+rYLd&#10;vMkve/fdleb1uju/nxcvx0VQ6mnU50sQgfrwL/5z73WcP0vSGfy+E2+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wp7ExQAAAN4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hyperlink r:id="rId31">
                          <w:proofErr w:type="spellStart"/>
                          <w:r>
                            <w:rPr>
                              <w:b/>
                              <w:color w:val="62666A"/>
                              <w:u w:val="single" w:color="62666A"/>
                            </w:rPr>
                            <w:t>честныйзнак.рф</w:t>
                          </w:r>
                          <w:proofErr w:type="spellEnd"/>
                          <w:r>
                            <w:rPr>
                              <w:b/>
                              <w:color w:val="62666A"/>
                              <w:u w:val="single" w:color="62666A"/>
                            </w:rPr>
                            <w:t>/</w:t>
                          </w:r>
                          <w:proofErr w:type="spellStart"/>
                          <w:r>
                            <w:rPr>
                              <w:b/>
                              <w:color w:val="62666A"/>
                              <w:u w:val="single" w:color="62666A"/>
                            </w:rPr>
                            <w:t>penalti</w:t>
                          </w:r>
                          <w:r>
                            <w:rPr>
                              <w:b/>
                              <w:color w:val="62666A"/>
                              <w:u w:val="single" w:color="62666A"/>
                            </w:rPr>
                            <w:t>es</w:t>
                          </w:r>
                          <w:proofErr w:type="spellEnd"/>
                        </w:hyperlink>
                      </w:p>
                    </w:txbxContent>
                  </v:textbox>
                </v:rect>
                <v:rect id="Rectangle 14027" o:spid="_x0000_s1410" style="position:absolute;left:8193;top:40184;width:29644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AAs8UA&#10;AADeAAAADwAAAGRycy9kb3ducmV2LnhtbERPTWvCQBC9C/6HZYTedKOUqqmriFqSo40F29uQnSah&#10;2dmQ3SZpf31XEHqbx/uczW4wteiodZVlBfNZBII4t7riQsHb5WW6AuE8ssbaMin4IQe77Xi0wVjb&#10;nl+py3whQgi7GBWU3jexlC4vyaCb2YY4cJ+2NegDbAupW+xDuKnlIoqepMGKQ0OJDR1Kyr+yb6Mg&#10;WTX799T+9kV9+kiu5+v6eFl7pR4mw/4ZhKfB/4vv7lSH+Y/RYgm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EACzxQAAAN4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hyperlink r:id="rId32">
                          <w:r>
                            <w:rPr>
                              <w:b/>
                              <w:color w:val="62666A"/>
                              <w:sz w:val="20"/>
                              <w:u w:val="single" w:color="62666A"/>
                            </w:rPr>
                            <w:t>https://честныйзнак.рф/mobile_busines</w:t>
                          </w:r>
                        </w:hyperlink>
                      </w:p>
                    </w:txbxContent>
                  </v:textbox>
                </v:rect>
                <v:rect id="Rectangle 14028" o:spid="_x0000_s1411" style="position:absolute;left:30482;top:40184;width:750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+UwccA&#10;AADeAAAADwAAAGRycy9kb3ducmV2LnhtbESPT2vCQBDF7wW/wzJCb3WjSNHoKuIf9NhqQb0N2TEJ&#10;ZmdDdjVpP33nUOhthvfmvd/Ml52r1JOaUHo2MBwkoIgzb0vODXyddm8TUCEiW6w8k4FvCrBc9F7m&#10;mFrf8ic9jzFXEsIhRQNFjHWqdcgKchgGviYW7eYbh1HWJte2wVbCXaVHSfKuHZYsDQXWtC4oux8f&#10;zsB+Uq8uB//T5tX2uj9/nKeb0zQa89rvVjNQkbr4b/67PljBHycj4ZV3ZAa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KPlMHHAAAA3gAAAA8AAAAAAAAAAAAAAAAAmAIAAGRy&#10;cy9kb3ducmV2LnhtbFBLBQYAAAAABAAEAPUAAACMAwAAAAA=&#10;" filled="f" stroked="f">
                  <v:textbox inset="0,0,0,0">
                    <w:txbxContent>
                      <w:p w:rsidR="002C1DA3" w:rsidRDefault="0024055B">
                        <w:hyperlink r:id="rId33">
                          <w:proofErr w:type="gramStart"/>
                          <w:r>
                            <w:rPr>
                              <w:b/>
                              <w:color w:val="62666A"/>
                              <w:sz w:val="20"/>
                              <w:u w:val="single" w:color="62666A"/>
                            </w:rPr>
                            <w:t>s</w:t>
                          </w:r>
                          <w:proofErr w:type="gramEnd"/>
                        </w:hyperlink>
                      </w:p>
                    </w:txbxContent>
                  </v:textbox>
                </v:rect>
                <v:rect id="Rectangle 14029" o:spid="_x0000_s1412" style="position:absolute;left:46336;top:40184;width:23323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MxWsQA&#10;AADeAAAADwAAAGRycy9kb3ducmV2LnhtbERPS4vCMBC+C/sfwix401RZxFajyK6LHn0sqLehGdti&#10;MylNtNVfbwRhb/PxPWc6b00pblS7wrKCQT8CQZxaXXCm4G//2xuDcB5ZY2mZFNzJwXz20Zliom3D&#10;W7rtfCZCCLsEFeTeV4mULs3JoOvbijhwZ1sb9AHWmdQ1NiHclHIYRSNpsODQkGNF3zmll93VKFiN&#10;q8VxbR9NVi5Pq8PmEP/sY69U97NdTEB4av2/+O1e6zD/KxrG8Hon3C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3DMVrEAAAA3g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hyperlink r:id="rId34">
                          <w:r>
                            <w:rPr>
                              <w:b/>
                              <w:color w:val="FFFFFF"/>
                              <w:sz w:val="20"/>
                              <w:u w:val="single" w:color="FFFFFF"/>
                            </w:rPr>
                            <w:t>https://честныйзнак.рф/edo_lit</w:t>
                          </w:r>
                        </w:hyperlink>
                      </w:p>
                    </w:txbxContent>
                  </v:textbox>
                </v:rect>
                <v:rect id="Rectangle 14030" o:spid="_x0000_s1413" style="position:absolute;left:63873;top:40184;width:871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AOGsgA&#10;AADeAAAADwAAAGRycy9kb3ducmV2LnhtbESPT2vCQBDF70K/wzKCN93YStHoKtJW9OifgvU2ZKdJ&#10;aHY2ZFeT9tM7h4K3GebNe++3WHWuUjdqQunZwHiUgCLOvC05N/B52gynoEJEtlh5JgO/FGC1fOot&#10;MLW+5QPdjjFXYsIhRQNFjHWqdcgKchhGviaW27dvHEZZm1zbBlsxd5V+TpJX7bBkSSiwpreCsp/j&#10;1RnYTuv1187/tXn1cdme9+fZ+2kWjRn0u/UcVKQuPsT/3zsr9SfJiwAI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IA4ayAAAAN4AAAAPAAAAAAAAAAAAAAAAAJgCAABk&#10;cnMvZG93bnJldi54bWxQSwUGAAAAAAQABAD1AAAAjQMAAAAA&#10;" filled="f" stroked="f">
                  <v:textbox inset="0,0,0,0">
                    <w:txbxContent>
                      <w:p w:rsidR="002C1DA3" w:rsidRDefault="0024055B">
                        <w:hyperlink r:id="rId35">
                          <w:proofErr w:type="gramStart"/>
                          <w:r>
                            <w:rPr>
                              <w:b/>
                              <w:color w:val="FFFFFF"/>
                              <w:sz w:val="20"/>
                              <w:u w:val="single" w:color="FFFFFF"/>
                            </w:rPr>
                            <w:t>e</w:t>
                          </w:r>
                          <w:proofErr w:type="gramEnd"/>
                          <w:r>
                            <w:rPr>
                              <w:b/>
                              <w:color w:val="FFFFFF"/>
                              <w:sz w:val="20"/>
                              <w:u w:val="single" w:color="FFFFFF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2C1DA3" w:rsidRDefault="0024055B">
      <w:pPr>
        <w:pStyle w:val="1"/>
        <w:spacing w:after="322"/>
        <w:ind w:left="267"/>
      </w:pPr>
      <w:r>
        <w:t>ВОПРОСЫ И ОТВЕТЫ</w:t>
      </w:r>
    </w:p>
    <w:p w:rsidR="002C1DA3" w:rsidRDefault="0024055B">
      <w:pPr>
        <w:spacing w:after="271" w:line="248" w:lineRule="auto"/>
        <w:ind w:left="280" w:right="-15" w:hanging="10"/>
      </w:pPr>
      <w:r>
        <w:rPr>
          <w:sz w:val="24"/>
        </w:rPr>
        <w:t>Что такое объемно-сортовой (артикульный) учет, как долго он будет использоваться?</w:t>
      </w:r>
    </w:p>
    <w:p w:rsidR="002C1DA3" w:rsidRDefault="0024055B">
      <w:pPr>
        <w:spacing w:after="289" w:line="248" w:lineRule="auto"/>
        <w:ind w:left="595" w:right="391" w:hanging="10"/>
      </w:pPr>
      <w:r>
        <w:rPr>
          <w:color w:val="62666A"/>
          <w:sz w:val="20"/>
        </w:rPr>
        <w:t xml:space="preserve">Объемно-сортовой (артикульный) учет представляет собой подачу в систему сведений о перемещении и выводе из оборота товаров с указанием кода товара (GTIN) и количества единиц </w:t>
      </w:r>
      <w:r>
        <w:rPr>
          <w:color w:val="62666A"/>
          <w:sz w:val="20"/>
        </w:rPr>
        <w:t>товара с данным GTIN, после чего в системе обеспечивается ведение учета товарных остатков в количественном разрезе на балансе каждого участника оборота товара (УОТ) по каждому коду товара (GTIN) с помощью функционала виртуального склада.</w:t>
      </w:r>
    </w:p>
    <w:p w:rsidR="002C1DA3" w:rsidRDefault="0024055B">
      <w:pPr>
        <w:spacing w:after="289" w:line="248" w:lineRule="auto"/>
        <w:ind w:left="595" w:right="1019" w:hanging="10"/>
      </w:pPr>
      <w:r>
        <w:rPr>
          <w:color w:val="62666A"/>
          <w:sz w:val="20"/>
        </w:rPr>
        <w:t>Для всех категорий</w:t>
      </w:r>
      <w:r>
        <w:rPr>
          <w:color w:val="62666A"/>
          <w:sz w:val="20"/>
        </w:rPr>
        <w:t xml:space="preserve"> упакованной воды объемно-сортовой (артикульный) учет вводится с 01.11.2022 г. до 01.03.2025 г., после чего начнется </w:t>
      </w:r>
      <w:proofErr w:type="spellStart"/>
      <w:r>
        <w:rPr>
          <w:color w:val="62666A"/>
          <w:sz w:val="20"/>
        </w:rPr>
        <w:t>поэкземплярный</w:t>
      </w:r>
      <w:proofErr w:type="spellEnd"/>
      <w:r>
        <w:rPr>
          <w:color w:val="62666A"/>
          <w:sz w:val="20"/>
        </w:rPr>
        <w:t xml:space="preserve"> учет.</w:t>
      </w:r>
    </w:p>
    <w:p w:rsidR="002C1DA3" w:rsidRDefault="0024055B">
      <w:pPr>
        <w:spacing w:after="280" w:line="240" w:lineRule="auto"/>
        <w:ind w:left="285"/>
      </w:pPr>
      <w:r>
        <w:rPr>
          <w:sz w:val="20"/>
        </w:rPr>
        <w:t>Надо ли подавать в систему информацию об имеющихся на складе товарах на 01.11.2022 года?</w:t>
      </w:r>
    </w:p>
    <w:p w:rsidR="002C1DA3" w:rsidRDefault="0024055B">
      <w:pPr>
        <w:spacing w:after="289" w:line="248" w:lineRule="auto"/>
        <w:ind w:left="595" w:right="707" w:hanging="10"/>
      </w:pPr>
      <w:r>
        <w:rPr>
          <w:color w:val="62666A"/>
          <w:sz w:val="20"/>
        </w:rPr>
        <w:lastRenderedPageBreak/>
        <w:t>Участникам оборота не требует</w:t>
      </w:r>
      <w:r>
        <w:rPr>
          <w:color w:val="62666A"/>
          <w:sz w:val="20"/>
        </w:rPr>
        <w:t xml:space="preserve">ся подавать в систему первоначальные остатки, имеющиеся на складах на 01.11.2022. Если на виртуальном складе по системе у вас будет иметься остаток товара, система ГИС МТ </w:t>
      </w:r>
      <w:r>
        <w:rPr>
          <w:b/>
          <w:color w:val="62666A"/>
          <w:sz w:val="20"/>
        </w:rPr>
        <w:t xml:space="preserve">автоматически </w:t>
      </w:r>
      <w:r>
        <w:rPr>
          <w:color w:val="62666A"/>
          <w:sz w:val="20"/>
        </w:rPr>
        <w:t>проведет корректировку остатков после запуска объёмно-сортового (артику</w:t>
      </w:r>
      <w:r>
        <w:rPr>
          <w:color w:val="62666A"/>
          <w:sz w:val="20"/>
        </w:rPr>
        <w:t>льного) учета.</w:t>
      </w:r>
    </w:p>
    <w:p w:rsidR="002C1DA3" w:rsidRDefault="0024055B">
      <w:pPr>
        <w:spacing w:after="271" w:line="248" w:lineRule="auto"/>
        <w:ind w:left="280" w:right="-15" w:hanging="10"/>
      </w:pPr>
      <w:r>
        <w:rPr>
          <w:sz w:val="24"/>
        </w:rPr>
        <w:t xml:space="preserve">Что делать, если контрагент не подключен к ЭДО? </w:t>
      </w:r>
    </w:p>
    <w:p w:rsidR="002C1DA3" w:rsidRDefault="0024055B">
      <w:pPr>
        <w:spacing w:after="289" w:line="248" w:lineRule="auto"/>
        <w:ind w:left="595" w:right="318" w:hanging="10"/>
      </w:pPr>
      <w:r>
        <w:rPr>
          <w:color w:val="62666A"/>
          <w:sz w:val="20"/>
        </w:rPr>
        <w:t>Без использования электронного документооборота (ЭДО) контрагент не сможет подать сведения в систему, что является нарушением правил маркировки, и за данное нарушение предусмотрена администрат</w:t>
      </w:r>
      <w:r>
        <w:rPr>
          <w:color w:val="62666A"/>
          <w:sz w:val="20"/>
        </w:rPr>
        <w:t xml:space="preserve">ивная ответственность. Для удобства и простоты работы в системе предусмотрено бесплатное решение ЭДО </w:t>
      </w:r>
      <w:proofErr w:type="spellStart"/>
      <w:r>
        <w:rPr>
          <w:color w:val="62666A"/>
          <w:sz w:val="20"/>
        </w:rPr>
        <w:t>Лайт</w:t>
      </w:r>
      <w:proofErr w:type="spellEnd"/>
      <w:r>
        <w:rPr>
          <w:color w:val="62666A"/>
          <w:sz w:val="20"/>
        </w:rPr>
        <w:t>, к которому участник может подключаться, выбрав нужные настройки в профиле организации в личном кабинете системы.</w:t>
      </w:r>
    </w:p>
    <w:p w:rsidR="002C1DA3" w:rsidRDefault="0024055B">
      <w:pPr>
        <w:spacing w:after="271" w:line="248" w:lineRule="auto"/>
        <w:ind w:left="280" w:right="865" w:hanging="10"/>
      </w:pPr>
      <w:r>
        <w:rPr>
          <w:sz w:val="24"/>
        </w:rPr>
        <w:t xml:space="preserve">Как передавать </w:t>
      </w:r>
      <w:proofErr w:type="gramStart"/>
      <w:r>
        <w:rPr>
          <w:sz w:val="24"/>
        </w:rPr>
        <w:t>сведения  в</w:t>
      </w:r>
      <w:proofErr w:type="gramEnd"/>
      <w:r>
        <w:rPr>
          <w:sz w:val="24"/>
        </w:rPr>
        <w:t xml:space="preserve"> систему маркировки при отгрузке товара участникам сегмента </w:t>
      </w:r>
      <w:proofErr w:type="spellStart"/>
      <w:r>
        <w:rPr>
          <w:sz w:val="24"/>
        </w:rPr>
        <w:t>HoReCa</w:t>
      </w:r>
      <w:proofErr w:type="spellEnd"/>
      <w:r>
        <w:rPr>
          <w:sz w:val="24"/>
        </w:rPr>
        <w:t xml:space="preserve"> и Госучреждениям?</w:t>
      </w:r>
    </w:p>
    <w:p w:rsidR="002C1DA3" w:rsidRDefault="0024055B">
      <w:pPr>
        <w:spacing w:after="289" w:line="248" w:lineRule="auto"/>
        <w:ind w:left="595" w:right="499" w:hanging="10"/>
      </w:pPr>
      <w:r>
        <w:rPr>
          <w:color w:val="62666A"/>
          <w:sz w:val="20"/>
        </w:rPr>
        <w:t xml:space="preserve">При отгрузке упакованной воды в </w:t>
      </w:r>
      <w:proofErr w:type="spellStart"/>
      <w:r>
        <w:rPr>
          <w:color w:val="62666A"/>
          <w:sz w:val="20"/>
        </w:rPr>
        <w:t>HoReCa</w:t>
      </w:r>
      <w:proofErr w:type="spellEnd"/>
      <w:r>
        <w:rPr>
          <w:color w:val="62666A"/>
          <w:sz w:val="20"/>
        </w:rPr>
        <w:t xml:space="preserve"> и Госучреждения можно воспользоваться электронным УПД (проставить в </w:t>
      </w:r>
      <w:proofErr w:type="spellStart"/>
      <w:r>
        <w:rPr>
          <w:color w:val="62666A"/>
          <w:sz w:val="20"/>
        </w:rPr>
        <w:t>инфополях</w:t>
      </w:r>
      <w:proofErr w:type="spellEnd"/>
      <w:r>
        <w:rPr>
          <w:color w:val="62666A"/>
          <w:sz w:val="20"/>
        </w:rPr>
        <w:t xml:space="preserve"> «</w:t>
      </w:r>
      <w:proofErr w:type="spellStart"/>
      <w:r>
        <w:rPr>
          <w:color w:val="62666A"/>
          <w:sz w:val="20"/>
        </w:rPr>
        <w:t>СвВыбытияМАРК</w:t>
      </w:r>
      <w:proofErr w:type="spellEnd"/>
      <w:r>
        <w:rPr>
          <w:color w:val="62666A"/>
          <w:sz w:val="20"/>
        </w:rPr>
        <w:t xml:space="preserve">» значение =1 </w:t>
      </w:r>
      <w:r>
        <w:rPr>
          <w:color w:val="62666A"/>
          <w:sz w:val="20"/>
        </w:rPr>
        <w:t>(Покупка товаров юридическими лицами и индивидуальными предпринимателями в целях использования «Для собственных нужд», не связанных с их последующей реализацией (продажей)). Второй способ (без УПД) — это напрямую в ГИС МТ подать документ «Вывод из оборота»</w:t>
      </w:r>
      <w:r>
        <w:rPr>
          <w:color w:val="62666A"/>
          <w:sz w:val="20"/>
        </w:rPr>
        <w:t>, указать ИНН покупателя и причину «Использование для собственных нужд».</w:t>
      </w:r>
    </w:p>
    <w:p w:rsidR="002C1DA3" w:rsidRDefault="0024055B">
      <w:pPr>
        <w:spacing w:after="271" w:line="248" w:lineRule="auto"/>
        <w:ind w:left="280" w:right="-15" w:hanging="10"/>
      </w:pPr>
      <w:r>
        <w:rPr>
          <w:sz w:val="24"/>
        </w:rPr>
        <w:t xml:space="preserve">Сколько времени занимает внедрение сервиса электронного документооборота? </w:t>
      </w:r>
    </w:p>
    <w:p w:rsidR="002C1DA3" w:rsidRDefault="0024055B">
      <w:pPr>
        <w:spacing w:after="289" w:line="248" w:lineRule="auto"/>
        <w:ind w:left="595" w:hanging="10"/>
      </w:pPr>
      <w:r>
        <w:rPr>
          <w:color w:val="62666A"/>
          <w:sz w:val="20"/>
        </w:rPr>
        <w:t>Внедрение сервиса ЭДО занимает в среднем 2 месяца. Рекомендуем начать работы по внедрению заблаговременно!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7349643</wp:posOffset>
                </wp:positionV>
                <wp:extent cx="7560005" cy="3342360"/>
                <wp:effectExtent l="0" t="0" r="0" b="0"/>
                <wp:wrapTopAndBottom/>
                <wp:docPr id="14118" name="Group 14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5" cy="3342360"/>
                          <a:chOff x="0" y="0"/>
                          <a:chExt cx="7560005" cy="3342360"/>
                        </a:xfrm>
                      </wpg:grpSpPr>
                      <pic:pic xmlns:pic="http://schemas.openxmlformats.org/drawingml/2006/picture">
                        <pic:nvPicPr>
                          <pic:cNvPr id="14195" name="Picture 14195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-2692"/>
                            <a:ext cx="7543800" cy="3321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35" name="Shape 15835"/>
                        <wps:cNvSpPr/>
                        <wps:spPr>
                          <a:xfrm>
                            <a:off x="0" y="0"/>
                            <a:ext cx="7560005" cy="3342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5" h="3342360">
                                <a:moveTo>
                                  <a:pt x="0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3342360"/>
                                </a:lnTo>
                                <a:lnTo>
                                  <a:pt x="0" y="33423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36" name="Shape 15836"/>
                        <wps:cNvSpPr/>
                        <wps:spPr>
                          <a:xfrm>
                            <a:off x="0" y="0"/>
                            <a:ext cx="7559993" cy="820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 h="820204">
                                <a:moveTo>
                                  <a:pt x="0" y="0"/>
                                </a:moveTo>
                                <a:lnTo>
                                  <a:pt x="7559993" y="0"/>
                                </a:lnTo>
                                <a:lnTo>
                                  <a:pt x="7559993" y="820204"/>
                                </a:lnTo>
                                <a:lnTo>
                                  <a:pt x="0" y="8202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540010" y="249718"/>
                            <a:ext cx="707695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62666A"/>
                                  <w:sz w:val="24"/>
                                </w:rPr>
                                <w:t xml:space="preserve">Поделитесь этой листовкой с вашими контрагентами, чтобы они также смогли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540010" y="432598"/>
                            <a:ext cx="430073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b/>
                                  <w:color w:val="62666A"/>
                                  <w:sz w:val="24"/>
                                </w:rPr>
                                <w:t>своевременно</w:t>
                              </w:r>
                              <w:proofErr w:type="gramEnd"/>
                              <w:r>
                                <w:rPr>
                                  <w:b/>
                                  <w:color w:val="62666A"/>
                                  <w:sz w:val="24"/>
                                </w:rPr>
                                <w:t xml:space="preserve"> подключиться к работе по ЭДО.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36" name="Rectangle 736"/>
                        <wps:cNvSpPr/>
                        <wps:spPr>
                          <a:xfrm>
                            <a:off x="4930458" y="2059679"/>
                            <a:ext cx="2752730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По вопросам, связанным с маркировкой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4930458" y="2196839"/>
                            <a:ext cx="2035344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FFFFFF"/>
                                  <w:sz w:val="18"/>
                                </w:rPr>
                                <w:t>упакованной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 воды, пишите на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4930458" y="2333999"/>
                            <a:ext cx="1357970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FFFFFF"/>
                                  <w:sz w:val="18"/>
                                </w:rPr>
                                <w:t>электронную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 почту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5951489" y="2333999"/>
                            <a:ext cx="956797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 xml:space="preserve">water@crpt.ru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2735466" y="2059683"/>
                            <a:ext cx="2041709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FFFFFF"/>
                                  <w:sz w:val="18"/>
                                </w:rPr>
                                <w:t>Обсудите вопросы внедрения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1" name="Rectangle 741"/>
                        <wps:cNvSpPr/>
                        <wps:spPr>
                          <a:xfrm>
                            <a:off x="4270586" y="2059683"/>
                            <a:ext cx="34204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2735466" y="2196843"/>
                            <a:ext cx="2533777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FFFFFF"/>
                                  <w:sz w:val="18"/>
                                </w:rPr>
                                <w:t>сервиса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 ЭДО с другими участниками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4041095" y="2334003"/>
                            <a:ext cx="34204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hyperlink r:id="rId37">
                                <w:r>
                                  <w:rPr>
                                    <w:color w:val="FFFFFF"/>
                                    <w:sz w:val="18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2735466" y="2334003"/>
                            <a:ext cx="1736487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hyperlink r:id="rId38">
                                <w:proofErr w:type="gramStart"/>
                                <w:r>
                                  <w:rPr>
                                    <w:color w:val="FFFFFF"/>
                                    <w:sz w:val="18"/>
                                  </w:rPr>
                                  <w:t>в</w:t>
                                </w:r>
                                <w:proofErr w:type="gramEnd"/>
                                <w:r>
                                  <w:rPr>
                                    <w:color w:val="FFFFFF"/>
                                    <w:sz w:val="18"/>
                                  </w:rPr>
                                  <w:t xml:space="preserve"> ЧЕСТНОМ Сообществе</w:t>
                                </w:r>
                              </w:hyperlink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094" name="Rectangle 14094"/>
                        <wps:cNvSpPr/>
                        <wps:spPr>
                          <a:xfrm>
                            <a:off x="2735466" y="2471162"/>
                            <a:ext cx="1729950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hyperlink r:id="rId39">
                                <w:r>
                                  <w:rPr>
                                    <w:b/>
                                    <w:color w:val="FFFFFF"/>
                                    <w:sz w:val="18"/>
                                    <w:u w:val="single" w:color="FFFFFF"/>
                                  </w:rPr>
                                  <w:t>htt</w:t>
                                </w:r>
                                <w:r>
                                  <w:rPr>
                                    <w:b/>
                                    <w:color w:val="FFFFFF"/>
                                    <w:sz w:val="18"/>
                                    <w:u w:val="single" w:color="FFFFFF"/>
                                  </w:rPr>
                                  <w:t>ps://help.markirovka.ru</w:t>
                                </w:r>
                              </w:hyperlink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095" name="Rectangle 14095"/>
                        <wps:cNvSpPr/>
                        <wps:spPr>
                          <a:xfrm>
                            <a:off x="4036180" y="2471162"/>
                            <a:ext cx="54574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hyperlink r:id="rId40">
                                <w:r>
                                  <w:rPr>
                                    <w:b/>
                                    <w:color w:val="FFFFFF"/>
                                    <w:sz w:val="18"/>
                                    <w:u w:val="single" w:color="FFFFFF"/>
                                  </w:rPr>
                                  <w:t xml:space="preserve">/ </w:t>
                                </w:r>
                              </w:hyperlink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540005" y="2059679"/>
                            <a:ext cx="2557372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Задайте ваши вопросы о маркировке,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540005" y="2196839"/>
                            <a:ext cx="2175231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Честный ЗНАК всегда на связи: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092" name="Rectangle 14092"/>
                        <wps:cNvSpPr/>
                        <wps:spPr>
                          <a:xfrm>
                            <a:off x="540005" y="2333999"/>
                            <a:ext cx="91210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093" name="Rectangle 14093"/>
                        <wps:cNvSpPr/>
                        <wps:spPr>
                          <a:xfrm>
                            <a:off x="608584" y="2333999"/>
                            <a:ext cx="2239975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 xml:space="preserve"> (800) 222-15-23, support@crpt.ru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837" name="Shape 15837"/>
                        <wps:cNvSpPr/>
                        <wps:spPr>
                          <a:xfrm>
                            <a:off x="540006" y="1489160"/>
                            <a:ext cx="216002" cy="33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2" h="33883">
                                <a:moveTo>
                                  <a:pt x="0" y="0"/>
                                </a:moveTo>
                                <a:lnTo>
                                  <a:pt x="216002" y="0"/>
                                </a:lnTo>
                                <a:lnTo>
                                  <a:pt x="216002" y="33883"/>
                                </a:lnTo>
                                <a:lnTo>
                                  <a:pt x="0" y="3388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8" name="Shape 14098"/>
                        <wps:cNvSpPr/>
                        <wps:spPr>
                          <a:xfrm>
                            <a:off x="756008" y="1897808"/>
                            <a:ext cx="0" cy="23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355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355"/>
                                </a:lnTo>
                                <a:lnTo>
                                  <a:pt x="0" y="2335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97" name="Shape 14097"/>
                        <wps:cNvSpPr/>
                        <wps:spPr>
                          <a:xfrm>
                            <a:off x="756008" y="1489160"/>
                            <a:ext cx="0" cy="23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355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355"/>
                                </a:lnTo>
                                <a:lnTo>
                                  <a:pt x="0" y="2335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38" name="Shape 15838"/>
                        <wps:cNvSpPr/>
                        <wps:spPr>
                          <a:xfrm>
                            <a:off x="540006" y="1887279"/>
                            <a:ext cx="216002" cy="33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2" h="33884">
                                <a:moveTo>
                                  <a:pt x="0" y="0"/>
                                </a:moveTo>
                                <a:lnTo>
                                  <a:pt x="216002" y="0"/>
                                </a:lnTo>
                                <a:lnTo>
                                  <a:pt x="216002" y="33884"/>
                                </a:lnTo>
                                <a:lnTo>
                                  <a:pt x="0" y="3388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39" name="Shape 15839"/>
                        <wps:cNvSpPr/>
                        <wps:spPr>
                          <a:xfrm>
                            <a:off x="540006" y="1489160"/>
                            <a:ext cx="35509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09" h="432003">
                                <a:moveTo>
                                  <a:pt x="0" y="0"/>
                                </a:moveTo>
                                <a:lnTo>
                                  <a:pt x="35509" y="0"/>
                                </a:lnTo>
                                <a:lnTo>
                                  <a:pt x="35509" y="432003"/>
                                </a:lnTo>
                                <a:lnTo>
                                  <a:pt x="0" y="43200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40" name="Shape 15840"/>
                        <wps:cNvSpPr/>
                        <wps:spPr>
                          <a:xfrm>
                            <a:off x="756008" y="1489160"/>
                            <a:ext cx="216002" cy="33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2" h="33883">
                                <a:moveTo>
                                  <a:pt x="0" y="0"/>
                                </a:moveTo>
                                <a:lnTo>
                                  <a:pt x="216002" y="0"/>
                                </a:lnTo>
                                <a:lnTo>
                                  <a:pt x="216002" y="33883"/>
                                </a:lnTo>
                                <a:lnTo>
                                  <a:pt x="0" y="3388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41" name="Shape 15841"/>
                        <wps:cNvSpPr/>
                        <wps:spPr>
                          <a:xfrm>
                            <a:off x="936488" y="1489160"/>
                            <a:ext cx="35522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2" h="432003">
                                <a:moveTo>
                                  <a:pt x="0" y="0"/>
                                </a:moveTo>
                                <a:lnTo>
                                  <a:pt x="35522" y="0"/>
                                </a:lnTo>
                                <a:lnTo>
                                  <a:pt x="35522" y="432003"/>
                                </a:lnTo>
                                <a:lnTo>
                                  <a:pt x="0" y="43200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42" name="Shape 15842"/>
                        <wps:cNvSpPr/>
                        <wps:spPr>
                          <a:xfrm>
                            <a:off x="756008" y="1887279"/>
                            <a:ext cx="216002" cy="33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2" h="33884">
                                <a:moveTo>
                                  <a:pt x="0" y="0"/>
                                </a:moveTo>
                                <a:lnTo>
                                  <a:pt x="216002" y="0"/>
                                </a:lnTo>
                                <a:lnTo>
                                  <a:pt x="216002" y="33884"/>
                                </a:lnTo>
                                <a:lnTo>
                                  <a:pt x="0" y="3388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5" name="Shape 14105"/>
                        <wps:cNvSpPr/>
                        <wps:spPr>
                          <a:xfrm>
                            <a:off x="756008" y="1489160"/>
                            <a:ext cx="0" cy="23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355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355"/>
                                </a:lnTo>
                                <a:lnTo>
                                  <a:pt x="0" y="2335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4" name="Shape 14104"/>
                        <wps:cNvSpPr/>
                        <wps:spPr>
                          <a:xfrm>
                            <a:off x="756008" y="1897808"/>
                            <a:ext cx="0" cy="23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355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355"/>
                                </a:lnTo>
                                <a:lnTo>
                                  <a:pt x="0" y="2335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1" name="Shape 751"/>
                        <wps:cNvSpPr/>
                        <wps:spPr>
                          <a:xfrm>
                            <a:off x="610056" y="1559213"/>
                            <a:ext cx="50356" cy="291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56" h="291897">
                                <a:moveTo>
                                  <a:pt x="0" y="0"/>
                                </a:moveTo>
                                <a:lnTo>
                                  <a:pt x="22924" y="0"/>
                                </a:lnTo>
                                <a:lnTo>
                                  <a:pt x="50356" y="0"/>
                                </a:lnTo>
                                <a:lnTo>
                                  <a:pt x="50356" y="37161"/>
                                </a:lnTo>
                                <a:lnTo>
                                  <a:pt x="31775" y="37161"/>
                                </a:lnTo>
                                <a:lnTo>
                                  <a:pt x="31775" y="74320"/>
                                </a:lnTo>
                                <a:lnTo>
                                  <a:pt x="50356" y="74320"/>
                                </a:lnTo>
                                <a:lnTo>
                                  <a:pt x="50356" y="111481"/>
                                </a:lnTo>
                                <a:lnTo>
                                  <a:pt x="31775" y="111481"/>
                                </a:lnTo>
                                <a:lnTo>
                                  <a:pt x="31775" y="148641"/>
                                </a:lnTo>
                                <a:lnTo>
                                  <a:pt x="50356" y="148641"/>
                                </a:lnTo>
                                <a:lnTo>
                                  <a:pt x="50356" y="222962"/>
                                </a:lnTo>
                                <a:lnTo>
                                  <a:pt x="31775" y="222962"/>
                                </a:lnTo>
                                <a:lnTo>
                                  <a:pt x="31775" y="260121"/>
                                </a:lnTo>
                                <a:lnTo>
                                  <a:pt x="50356" y="260121"/>
                                </a:lnTo>
                                <a:lnTo>
                                  <a:pt x="50356" y="291897"/>
                                </a:lnTo>
                                <a:lnTo>
                                  <a:pt x="31775" y="291897"/>
                                </a:lnTo>
                                <a:lnTo>
                                  <a:pt x="15888" y="291897"/>
                                </a:lnTo>
                                <a:lnTo>
                                  <a:pt x="0" y="2918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43" name="Shape 15843"/>
                        <wps:cNvSpPr/>
                        <wps:spPr>
                          <a:xfrm>
                            <a:off x="678991" y="1670694"/>
                            <a:ext cx="37160" cy="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60" h="37160">
                                <a:moveTo>
                                  <a:pt x="0" y="0"/>
                                </a:moveTo>
                                <a:lnTo>
                                  <a:pt x="37160" y="0"/>
                                </a:lnTo>
                                <a:lnTo>
                                  <a:pt x="37160" y="37160"/>
                                </a:lnTo>
                                <a:lnTo>
                                  <a:pt x="0" y="37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44" name="Shape 15844"/>
                        <wps:cNvSpPr/>
                        <wps:spPr>
                          <a:xfrm>
                            <a:off x="864792" y="1633534"/>
                            <a:ext cx="37160" cy="37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60" h="37161">
                                <a:moveTo>
                                  <a:pt x="0" y="0"/>
                                </a:moveTo>
                                <a:lnTo>
                                  <a:pt x="37160" y="0"/>
                                </a:lnTo>
                                <a:lnTo>
                                  <a:pt x="37160" y="37161"/>
                                </a:lnTo>
                                <a:lnTo>
                                  <a:pt x="0" y="371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" name="Shape 754"/>
                        <wps:cNvSpPr/>
                        <wps:spPr>
                          <a:xfrm>
                            <a:off x="660411" y="1633534"/>
                            <a:ext cx="241541" cy="2175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541" h="217577">
                                <a:moveTo>
                                  <a:pt x="130061" y="0"/>
                                </a:moveTo>
                                <a:lnTo>
                                  <a:pt x="167221" y="0"/>
                                </a:lnTo>
                                <a:lnTo>
                                  <a:pt x="167221" y="37161"/>
                                </a:lnTo>
                                <a:lnTo>
                                  <a:pt x="204381" y="37161"/>
                                </a:lnTo>
                                <a:lnTo>
                                  <a:pt x="204381" y="74320"/>
                                </a:lnTo>
                                <a:lnTo>
                                  <a:pt x="204381" y="111481"/>
                                </a:lnTo>
                                <a:lnTo>
                                  <a:pt x="241541" y="111481"/>
                                </a:lnTo>
                                <a:lnTo>
                                  <a:pt x="241541" y="148641"/>
                                </a:lnTo>
                                <a:lnTo>
                                  <a:pt x="204381" y="148641"/>
                                </a:lnTo>
                                <a:lnTo>
                                  <a:pt x="204381" y="185801"/>
                                </a:lnTo>
                                <a:lnTo>
                                  <a:pt x="241541" y="185801"/>
                                </a:lnTo>
                                <a:lnTo>
                                  <a:pt x="241541" y="217577"/>
                                </a:lnTo>
                                <a:lnTo>
                                  <a:pt x="0" y="217577"/>
                                </a:lnTo>
                                <a:lnTo>
                                  <a:pt x="0" y="185801"/>
                                </a:lnTo>
                                <a:lnTo>
                                  <a:pt x="18580" y="185801"/>
                                </a:lnTo>
                                <a:lnTo>
                                  <a:pt x="18580" y="148641"/>
                                </a:lnTo>
                                <a:lnTo>
                                  <a:pt x="0" y="148641"/>
                                </a:lnTo>
                                <a:lnTo>
                                  <a:pt x="0" y="74320"/>
                                </a:lnTo>
                                <a:lnTo>
                                  <a:pt x="18580" y="74320"/>
                                </a:lnTo>
                                <a:lnTo>
                                  <a:pt x="18580" y="99099"/>
                                </a:lnTo>
                                <a:lnTo>
                                  <a:pt x="18580" y="111481"/>
                                </a:lnTo>
                                <a:lnTo>
                                  <a:pt x="55740" y="111481"/>
                                </a:lnTo>
                                <a:lnTo>
                                  <a:pt x="55740" y="74320"/>
                                </a:lnTo>
                                <a:lnTo>
                                  <a:pt x="92900" y="74320"/>
                                </a:lnTo>
                                <a:lnTo>
                                  <a:pt x="92900" y="111481"/>
                                </a:lnTo>
                                <a:lnTo>
                                  <a:pt x="92900" y="148641"/>
                                </a:lnTo>
                                <a:lnTo>
                                  <a:pt x="55740" y="148641"/>
                                </a:lnTo>
                                <a:lnTo>
                                  <a:pt x="55740" y="185801"/>
                                </a:lnTo>
                                <a:lnTo>
                                  <a:pt x="92900" y="185801"/>
                                </a:lnTo>
                                <a:lnTo>
                                  <a:pt x="92900" y="148641"/>
                                </a:lnTo>
                                <a:lnTo>
                                  <a:pt x="130061" y="148641"/>
                                </a:lnTo>
                                <a:lnTo>
                                  <a:pt x="167221" y="148641"/>
                                </a:lnTo>
                                <a:lnTo>
                                  <a:pt x="167221" y="111481"/>
                                </a:lnTo>
                                <a:lnTo>
                                  <a:pt x="130061" y="111481"/>
                                </a:lnTo>
                                <a:lnTo>
                                  <a:pt x="130061" y="74320"/>
                                </a:lnTo>
                                <a:lnTo>
                                  <a:pt x="92900" y="74320"/>
                                </a:lnTo>
                                <a:lnTo>
                                  <a:pt x="92900" y="37161"/>
                                </a:lnTo>
                                <a:lnTo>
                                  <a:pt x="130061" y="37161"/>
                                </a:lnTo>
                                <a:lnTo>
                                  <a:pt x="1300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45" name="Shape 15845"/>
                        <wps:cNvSpPr/>
                        <wps:spPr>
                          <a:xfrm>
                            <a:off x="660411" y="1633534"/>
                            <a:ext cx="18580" cy="37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80" h="37161">
                                <a:moveTo>
                                  <a:pt x="0" y="0"/>
                                </a:moveTo>
                                <a:lnTo>
                                  <a:pt x="18580" y="0"/>
                                </a:lnTo>
                                <a:lnTo>
                                  <a:pt x="18580" y="37161"/>
                                </a:lnTo>
                                <a:lnTo>
                                  <a:pt x="0" y="371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46" name="Shape 15846"/>
                        <wps:cNvSpPr/>
                        <wps:spPr>
                          <a:xfrm>
                            <a:off x="827632" y="1596374"/>
                            <a:ext cx="37160" cy="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60" h="37160">
                                <a:moveTo>
                                  <a:pt x="0" y="0"/>
                                </a:moveTo>
                                <a:lnTo>
                                  <a:pt x="37160" y="0"/>
                                </a:lnTo>
                                <a:lnTo>
                                  <a:pt x="37160" y="37160"/>
                                </a:lnTo>
                                <a:lnTo>
                                  <a:pt x="0" y="37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47" name="Shape 15847"/>
                        <wps:cNvSpPr/>
                        <wps:spPr>
                          <a:xfrm>
                            <a:off x="864792" y="1559213"/>
                            <a:ext cx="37160" cy="37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60" h="37161">
                                <a:moveTo>
                                  <a:pt x="0" y="0"/>
                                </a:moveTo>
                                <a:lnTo>
                                  <a:pt x="37160" y="0"/>
                                </a:lnTo>
                                <a:lnTo>
                                  <a:pt x="37160" y="37161"/>
                                </a:lnTo>
                                <a:lnTo>
                                  <a:pt x="0" y="371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" name="Shape 758"/>
                        <wps:cNvSpPr/>
                        <wps:spPr>
                          <a:xfrm>
                            <a:off x="678991" y="1559213"/>
                            <a:ext cx="111481" cy="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481" h="74320">
                                <a:moveTo>
                                  <a:pt x="37160" y="0"/>
                                </a:moveTo>
                                <a:lnTo>
                                  <a:pt x="74320" y="0"/>
                                </a:lnTo>
                                <a:lnTo>
                                  <a:pt x="111481" y="0"/>
                                </a:lnTo>
                                <a:lnTo>
                                  <a:pt x="111481" y="37161"/>
                                </a:lnTo>
                                <a:lnTo>
                                  <a:pt x="111481" y="74320"/>
                                </a:lnTo>
                                <a:lnTo>
                                  <a:pt x="74320" y="74320"/>
                                </a:lnTo>
                                <a:lnTo>
                                  <a:pt x="37160" y="74320"/>
                                </a:lnTo>
                                <a:lnTo>
                                  <a:pt x="0" y="74320"/>
                                </a:lnTo>
                                <a:lnTo>
                                  <a:pt x="0" y="37161"/>
                                </a:lnTo>
                                <a:lnTo>
                                  <a:pt x="37160" y="37161"/>
                                </a:lnTo>
                                <a:lnTo>
                                  <a:pt x="37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48" name="Shape 15848"/>
                        <wps:cNvSpPr/>
                        <wps:spPr>
                          <a:xfrm>
                            <a:off x="660411" y="1559213"/>
                            <a:ext cx="18580" cy="37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80" h="37161">
                                <a:moveTo>
                                  <a:pt x="0" y="0"/>
                                </a:moveTo>
                                <a:lnTo>
                                  <a:pt x="18580" y="0"/>
                                </a:lnTo>
                                <a:lnTo>
                                  <a:pt x="18580" y="37161"/>
                                </a:lnTo>
                                <a:lnTo>
                                  <a:pt x="0" y="371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" name="Shape 760"/>
                        <wps:cNvSpPr/>
                        <wps:spPr>
                          <a:xfrm>
                            <a:off x="4927105" y="1489163"/>
                            <a:ext cx="91284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284" h="432003">
                                <a:moveTo>
                                  <a:pt x="55283" y="0"/>
                                </a:moveTo>
                                <a:lnTo>
                                  <a:pt x="91284" y="0"/>
                                </a:lnTo>
                                <a:lnTo>
                                  <a:pt x="91284" y="24003"/>
                                </a:lnTo>
                                <a:lnTo>
                                  <a:pt x="67272" y="24003"/>
                                </a:lnTo>
                                <a:lnTo>
                                  <a:pt x="67272" y="48006"/>
                                </a:lnTo>
                                <a:lnTo>
                                  <a:pt x="91284" y="48006"/>
                                </a:lnTo>
                                <a:lnTo>
                                  <a:pt x="91284" y="71996"/>
                                </a:lnTo>
                                <a:lnTo>
                                  <a:pt x="75247" y="71996"/>
                                </a:lnTo>
                                <a:lnTo>
                                  <a:pt x="46075" y="141275"/>
                                </a:lnTo>
                                <a:cubicBezTo>
                                  <a:pt x="44043" y="146114"/>
                                  <a:pt x="42215" y="151029"/>
                                  <a:pt x="40589" y="155994"/>
                                </a:cubicBezTo>
                                <a:lnTo>
                                  <a:pt x="91284" y="155994"/>
                                </a:lnTo>
                                <a:lnTo>
                                  <a:pt x="91284" y="179998"/>
                                </a:lnTo>
                                <a:lnTo>
                                  <a:pt x="34468" y="179998"/>
                                </a:lnTo>
                                <a:cubicBezTo>
                                  <a:pt x="32360" y="191364"/>
                                  <a:pt x="31280" y="202933"/>
                                  <a:pt x="31280" y="214554"/>
                                </a:cubicBezTo>
                                <a:lnTo>
                                  <a:pt x="31280" y="244234"/>
                                </a:lnTo>
                                <a:cubicBezTo>
                                  <a:pt x="31280" y="246824"/>
                                  <a:pt x="31356" y="249416"/>
                                  <a:pt x="31483" y="252006"/>
                                </a:cubicBezTo>
                                <a:lnTo>
                                  <a:pt x="91284" y="252006"/>
                                </a:lnTo>
                                <a:lnTo>
                                  <a:pt x="91284" y="275996"/>
                                </a:lnTo>
                                <a:lnTo>
                                  <a:pt x="34722" y="275996"/>
                                </a:lnTo>
                                <a:cubicBezTo>
                                  <a:pt x="35027" y="277432"/>
                                  <a:pt x="35370" y="278854"/>
                                  <a:pt x="35725" y="280277"/>
                                </a:cubicBezTo>
                                <a:lnTo>
                                  <a:pt x="39129" y="293904"/>
                                </a:lnTo>
                                <a:cubicBezTo>
                                  <a:pt x="42278" y="306477"/>
                                  <a:pt x="40818" y="319774"/>
                                  <a:pt x="35014" y="331369"/>
                                </a:cubicBezTo>
                                <a:cubicBezTo>
                                  <a:pt x="25730" y="349924"/>
                                  <a:pt x="24841" y="371564"/>
                                  <a:pt x="32538" y="390830"/>
                                </a:cubicBezTo>
                                <a:lnTo>
                                  <a:pt x="39408" y="408001"/>
                                </a:lnTo>
                                <a:lnTo>
                                  <a:pt x="91284" y="408001"/>
                                </a:lnTo>
                                <a:lnTo>
                                  <a:pt x="91284" y="432003"/>
                                </a:lnTo>
                                <a:lnTo>
                                  <a:pt x="35814" y="432003"/>
                                </a:lnTo>
                                <a:cubicBezTo>
                                  <a:pt x="28168" y="432003"/>
                                  <a:pt x="21298" y="427343"/>
                                  <a:pt x="18453" y="420256"/>
                                </a:cubicBezTo>
                                <a:lnTo>
                                  <a:pt x="10262" y="399745"/>
                                </a:lnTo>
                                <a:cubicBezTo>
                                  <a:pt x="0" y="374117"/>
                                  <a:pt x="1207" y="345326"/>
                                  <a:pt x="13551" y="320637"/>
                                </a:cubicBezTo>
                                <a:cubicBezTo>
                                  <a:pt x="16789" y="314160"/>
                                  <a:pt x="17602" y="306743"/>
                                  <a:pt x="15850" y="299720"/>
                                </a:cubicBezTo>
                                <a:lnTo>
                                  <a:pt x="12433" y="286093"/>
                                </a:lnTo>
                                <a:cubicBezTo>
                                  <a:pt x="9017" y="272403"/>
                                  <a:pt x="7277" y="258344"/>
                                  <a:pt x="7277" y="244234"/>
                                </a:cubicBezTo>
                                <a:lnTo>
                                  <a:pt x="7277" y="214554"/>
                                </a:lnTo>
                                <a:cubicBezTo>
                                  <a:pt x="7277" y="186195"/>
                                  <a:pt x="12954" y="158115"/>
                                  <a:pt x="23965" y="131966"/>
                                </a:cubicBezTo>
                                <a:lnTo>
                                  <a:pt x="49771" y="70663"/>
                                </a:lnTo>
                                <a:cubicBezTo>
                                  <a:pt x="45923" y="68669"/>
                                  <a:pt x="43281" y="64643"/>
                                  <a:pt x="43281" y="59995"/>
                                </a:cubicBezTo>
                                <a:lnTo>
                                  <a:pt x="43281" y="12002"/>
                                </a:lnTo>
                                <a:cubicBezTo>
                                  <a:pt x="43281" y="5373"/>
                                  <a:pt x="48654" y="0"/>
                                  <a:pt x="552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" name="Shape 761"/>
                        <wps:cNvSpPr/>
                        <wps:spPr>
                          <a:xfrm>
                            <a:off x="5110455" y="1897164"/>
                            <a:ext cx="59994" cy="24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94" h="24002">
                                <a:moveTo>
                                  <a:pt x="12001" y="0"/>
                                </a:moveTo>
                                <a:lnTo>
                                  <a:pt x="59994" y="0"/>
                                </a:lnTo>
                                <a:lnTo>
                                  <a:pt x="59994" y="24002"/>
                                </a:lnTo>
                                <a:lnTo>
                                  <a:pt x="12001" y="24002"/>
                                </a:lnTo>
                                <a:cubicBezTo>
                                  <a:pt x="5372" y="24002"/>
                                  <a:pt x="0" y="18631"/>
                                  <a:pt x="0" y="12002"/>
                                </a:cubicBezTo>
                                <a:cubicBezTo>
                                  <a:pt x="0" y="5372"/>
                                  <a:pt x="5372" y="0"/>
                                  <a:pt x="12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" name="Shape 762"/>
                        <wps:cNvSpPr/>
                        <wps:spPr>
                          <a:xfrm>
                            <a:off x="5121517" y="1689443"/>
                            <a:ext cx="48933" cy="40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33" h="40986">
                                <a:moveTo>
                                  <a:pt x="14935" y="1105"/>
                                </a:moveTo>
                                <a:lnTo>
                                  <a:pt x="48933" y="15018"/>
                                </a:lnTo>
                                <a:lnTo>
                                  <a:pt x="48933" y="40986"/>
                                </a:lnTo>
                                <a:lnTo>
                                  <a:pt x="42278" y="37706"/>
                                </a:lnTo>
                                <a:cubicBezTo>
                                  <a:pt x="31102" y="30252"/>
                                  <a:pt x="20510" y="26391"/>
                                  <a:pt x="10935" y="24765"/>
                                </a:cubicBezTo>
                                <a:cubicBezTo>
                                  <a:pt x="4394" y="23661"/>
                                  <a:pt x="0" y="17475"/>
                                  <a:pt x="1105" y="10935"/>
                                </a:cubicBezTo>
                                <a:cubicBezTo>
                                  <a:pt x="2210" y="4407"/>
                                  <a:pt x="8394" y="0"/>
                                  <a:pt x="14935" y="110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" name="Shape 763"/>
                        <wps:cNvSpPr/>
                        <wps:spPr>
                          <a:xfrm>
                            <a:off x="5102860" y="1549158"/>
                            <a:ext cx="67589" cy="102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89" h="102553">
                                <a:moveTo>
                                  <a:pt x="43586" y="0"/>
                                </a:moveTo>
                                <a:lnTo>
                                  <a:pt x="67589" y="0"/>
                                </a:lnTo>
                                <a:lnTo>
                                  <a:pt x="67589" y="24003"/>
                                </a:lnTo>
                                <a:lnTo>
                                  <a:pt x="55588" y="24003"/>
                                </a:lnTo>
                                <a:lnTo>
                                  <a:pt x="55588" y="36005"/>
                                </a:lnTo>
                                <a:lnTo>
                                  <a:pt x="67589" y="36005"/>
                                </a:lnTo>
                                <a:lnTo>
                                  <a:pt x="67589" y="60008"/>
                                </a:lnTo>
                                <a:lnTo>
                                  <a:pt x="61341" y="60008"/>
                                </a:lnTo>
                                <a:lnTo>
                                  <a:pt x="60376" y="61837"/>
                                </a:lnTo>
                                <a:cubicBezTo>
                                  <a:pt x="56172" y="69850"/>
                                  <a:pt x="50203" y="76810"/>
                                  <a:pt x="42926" y="82195"/>
                                </a:cubicBezTo>
                                <a:lnTo>
                                  <a:pt x="20727" y="98603"/>
                                </a:lnTo>
                                <a:cubicBezTo>
                                  <a:pt x="15392" y="102553"/>
                                  <a:pt x="7887" y="101422"/>
                                  <a:pt x="3937" y="96089"/>
                                </a:cubicBezTo>
                                <a:cubicBezTo>
                                  <a:pt x="0" y="90767"/>
                                  <a:pt x="1131" y="83249"/>
                                  <a:pt x="6464" y="79311"/>
                                </a:cubicBezTo>
                                <a:lnTo>
                                  <a:pt x="28651" y="62903"/>
                                </a:lnTo>
                                <a:cubicBezTo>
                                  <a:pt x="31115" y="61088"/>
                                  <a:pt x="33325" y="58966"/>
                                  <a:pt x="35230" y="56617"/>
                                </a:cubicBezTo>
                                <a:cubicBezTo>
                                  <a:pt x="32982" y="54432"/>
                                  <a:pt x="31585" y="51384"/>
                                  <a:pt x="31585" y="48006"/>
                                </a:cubicBezTo>
                                <a:lnTo>
                                  <a:pt x="31585" y="12002"/>
                                </a:lnTo>
                                <a:cubicBezTo>
                                  <a:pt x="31585" y="5373"/>
                                  <a:pt x="36957" y="0"/>
                                  <a:pt x="435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" name="Shape 764"/>
                        <wps:cNvSpPr/>
                        <wps:spPr>
                          <a:xfrm>
                            <a:off x="5018389" y="1489163"/>
                            <a:ext cx="91279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279" h="432003">
                                <a:moveTo>
                                  <a:pt x="0" y="0"/>
                                </a:moveTo>
                                <a:lnTo>
                                  <a:pt x="35996" y="0"/>
                                </a:lnTo>
                                <a:cubicBezTo>
                                  <a:pt x="42625" y="0"/>
                                  <a:pt x="47997" y="5373"/>
                                  <a:pt x="47997" y="12002"/>
                                </a:cubicBezTo>
                                <a:lnTo>
                                  <a:pt x="47997" y="59995"/>
                                </a:lnTo>
                                <a:cubicBezTo>
                                  <a:pt x="47997" y="64643"/>
                                  <a:pt x="45369" y="68669"/>
                                  <a:pt x="41508" y="70663"/>
                                </a:cubicBezTo>
                                <a:lnTo>
                                  <a:pt x="67327" y="131966"/>
                                </a:lnTo>
                                <a:cubicBezTo>
                                  <a:pt x="78325" y="158115"/>
                                  <a:pt x="84002" y="186195"/>
                                  <a:pt x="84002" y="214554"/>
                                </a:cubicBezTo>
                                <a:lnTo>
                                  <a:pt x="84002" y="244234"/>
                                </a:lnTo>
                                <a:cubicBezTo>
                                  <a:pt x="84002" y="258344"/>
                                  <a:pt x="82275" y="272403"/>
                                  <a:pt x="78846" y="286093"/>
                                </a:cubicBezTo>
                                <a:lnTo>
                                  <a:pt x="75442" y="299720"/>
                                </a:lnTo>
                                <a:cubicBezTo>
                                  <a:pt x="73689" y="306743"/>
                                  <a:pt x="74502" y="314160"/>
                                  <a:pt x="77741" y="320637"/>
                                </a:cubicBezTo>
                                <a:cubicBezTo>
                                  <a:pt x="90085" y="345326"/>
                                  <a:pt x="91279" y="374117"/>
                                  <a:pt x="81030" y="399745"/>
                                </a:cubicBezTo>
                                <a:lnTo>
                                  <a:pt x="72826" y="420256"/>
                                </a:lnTo>
                                <a:cubicBezTo>
                                  <a:pt x="69981" y="427343"/>
                                  <a:pt x="63110" y="432003"/>
                                  <a:pt x="55465" y="432003"/>
                                </a:cubicBezTo>
                                <a:lnTo>
                                  <a:pt x="0" y="432003"/>
                                </a:lnTo>
                                <a:lnTo>
                                  <a:pt x="0" y="408001"/>
                                </a:lnTo>
                                <a:lnTo>
                                  <a:pt x="51871" y="408001"/>
                                </a:lnTo>
                                <a:lnTo>
                                  <a:pt x="58741" y="390830"/>
                                </a:lnTo>
                                <a:cubicBezTo>
                                  <a:pt x="66451" y="371564"/>
                                  <a:pt x="65549" y="349924"/>
                                  <a:pt x="56265" y="331369"/>
                                </a:cubicBezTo>
                                <a:cubicBezTo>
                                  <a:pt x="50474" y="319774"/>
                                  <a:pt x="49013" y="306477"/>
                                  <a:pt x="52150" y="293904"/>
                                </a:cubicBezTo>
                                <a:lnTo>
                                  <a:pt x="55566" y="280277"/>
                                </a:lnTo>
                                <a:cubicBezTo>
                                  <a:pt x="55922" y="278854"/>
                                  <a:pt x="56252" y="277432"/>
                                  <a:pt x="56570" y="275996"/>
                                </a:cubicBezTo>
                                <a:lnTo>
                                  <a:pt x="0" y="275996"/>
                                </a:lnTo>
                                <a:lnTo>
                                  <a:pt x="0" y="252006"/>
                                </a:lnTo>
                                <a:lnTo>
                                  <a:pt x="59796" y="252006"/>
                                </a:lnTo>
                                <a:cubicBezTo>
                                  <a:pt x="59935" y="249416"/>
                                  <a:pt x="59999" y="246824"/>
                                  <a:pt x="59999" y="244234"/>
                                </a:cubicBezTo>
                                <a:lnTo>
                                  <a:pt x="59999" y="214554"/>
                                </a:lnTo>
                                <a:cubicBezTo>
                                  <a:pt x="59999" y="202933"/>
                                  <a:pt x="58932" y="191364"/>
                                  <a:pt x="56811" y="179998"/>
                                </a:cubicBezTo>
                                <a:lnTo>
                                  <a:pt x="0" y="179998"/>
                                </a:lnTo>
                                <a:lnTo>
                                  <a:pt x="0" y="155994"/>
                                </a:lnTo>
                                <a:lnTo>
                                  <a:pt x="50690" y="155994"/>
                                </a:lnTo>
                                <a:cubicBezTo>
                                  <a:pt x="49064" y="151029"/>
                                  <a:pt x="47235" y="146114"/>
                                  <a:pt x="45203" y="141275"/>
                                </a:cubicBezTo>
                                <a:lnTo>
                                  <a:pt x="16032" y="71996"/>
                                </a:lnTo>
                                <a:lnTo>
                                  <a:pt x="0" y="71996"/>
                                </a:lnTo>
                                <a:lnTo>
                                  <a:pt x="0" y="48006"/>
                                </a:lnTo>
                                <a:lnTo>
                                  <a:pt x="23994" y="48006"/>
                                </a:lnTo>
                                <a:lnTo>
                                  <a:pt x="23994" y="24003"/>
                                </a:lnTo>
                                <a:lnTo>
                                  <a:pt x="0" y="240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" name="Shape 765"/>
                        <wps:cNvSpPr/>
                        <wps:spPr>
                          <a:xfrm>
                            <a:off x="5170449" y="1549158"/>
                            <a:ext cx="120003" cy="372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03" h="372008">
                                <a:moveTo>
                                  <a:pt x="0" y="0"/>
                                </a:moveTo>
                                <a:lnTo>
                                  <a:pt x="24003" y="0"/>
                                </a:lnTo>
                                <a:cubicBezTo>
                                  <a:pt x="30633" y="0"/>
                                  <a:pt x="36005" y="5373"/>
                                  <a:pt x="36005" y="12002"/>
                                </a:cubicBezTo>
                                <a:lnTo>
                                  <a:pt x="36005" y="48006"/>
                                </a:lnTo>
                                <a:cubicBezTo>
                                  <a:pt x="36005" y="51384"/>
                                  <a:pt x="34608" y="54432"/>
                                  <a:pt x="32360" y="56617"/>
                                </a:cubicBezTo>
                                <a:cubicBezTo>
                                  <a:pt x="34278" y="58966"/>
                                  <a:pt x="36475" y="61088"/>
                                  <a:pt x="38938" y="62903"/>
                                </a:cubicBezTo>
                                <a:lnTo>
                                  <a:pt x="90932" y="101333"/>
                                </a:lnTo>
                                <a:cubicBezTo>
                                  <a:pt x="100864" y="108674"/>
                                  <a:pt x="108281" y="118897"/>
                                  <a:pt x="112179" y="130608"/>
                                </a:cubicBezTo>
                                <a:lnTo>
                                  <a:pt x="115545" y="140704"/>
                                </a:lnTo>
                                <a:cubicBezTo>
                                  <a:pt x="119063" y="151245"/>
                                  <a:pt x="117958" y="162776"/>
                                  <a:pt x="112509" y="172466"/>
                                </a:cubicBezTo>
                                <a:lnTo>
                                  <a:pt x="111709" y="173889"/>
                                </a:lnTo>
                                <a:cubicBezTo>
                                  <a:pt x="109576" y="177686"/>
                                  <a:pt x="109576" y="182321"/>
                                  <a:pt x="111709" y="186119"/>
                                </a:cubicBezTo>
                                <a:cubicBezTo>
                                  <a:pt x="117958" y="197231"/>
                                  <a:pt x="117958" y="210782"/>
                                  <a:pt x="111709" y="221895"/>
                                </a:cubicBezTo>
                                <a:cubicBezTo>
                                  <a:pt x="109576" y="225692"/>
                                  <a:pt x="109576" y="230328"/>
                                  <a:pt x="111709" y="234124"/>
                                </a:cubicBezTo>
                                <a:cubicBezTo>
                                  <a:pt x="117958" y="245225"/>
                                  <a:pt x="117958" y="258788"/>
                                  <a:pt x="111709" y="269888"/>
                                </a:cubicBezTo>
                                <a:cubicBezTo>
                                  <a:pt x="109576" y="273686"/>
                                  <a:pt x="109576" y="278321"/>
                                  <a:pt x="111709" y="282118"/>
                                </a:cubicBezTo>
                                <a:lnTo>
                                  <a:pt x="114173" y="286500"/>
                                </a:lnTo>
                                <a:cubicBezTo>
                                  <a:pt x="117996" y="293294"/>
                                  <a:pt x="120003" y="300952"/>
                                  <a:pt x="120003" y="308750"/>
                                </a:cubicBezTo>
                                <a:lnTo>
                                  <a:pt x="120003" y="336004"/>
                                </a:lnTo>
                                <a:cubicBezTo>
                                  <a:pt x="120003" y="355892"/>
                                  <a:pt x="103886" y="372008"/>
                                  <a:pt x="83998" y="372008"/>
                                </a:cubicBezTo>
                                <a:lnTo>
                                  <a:pt x="0" y="372008"/>
                                </a:lnTo>
                                <a:lnTo>
                                  <a:pt x="0" y="348006"/>
                                </a:lnTo>
                                <a:lnTo>
                                  <a:pt x="83998" y="348006"/>
                                </a:lnTo>
                                <a:cubicBezTo>
                                  <a:pt x="90627" y="348006"/>
                                  <a:pt x="96000" y="342633"/>
                                  <a:pt x="96000" y="336004"/>
                                </a:cubicBezTo>
                                <a:lnTo>
                                  <a:pt x="96000" y="308750"/>
                                </a:lnTo>
                                <a:cubicBezTo>
                                  <a:pt x="96000" y="305080"/>
                                  <a:pt x="95060" y="301460"/>
                                  <a:pt x="93256" y="298260"/>
                                </a:cubicBezTo>
                                <a:lnTo>
                                  <a:pt x="90793" y="293891"/>
                                </a:lnTo>
                                <a:cubicBezTo>
                                  <a:pt x="84544" y="282778"/>
                                  <a:pt x="84544" y="269228"/>
                                  <a:pt x="90793" y="258128"/>
                                </a:cubicBezTo>
                                <a:cubicBezTo>
                                  <a:pt x="92926" y="254318"/>
                                  <a:pt x="92926" y="249682"/>
                                  <a:pt x="90793" y="245885"/>
                                </a:cubicBezTo>
                                <a:cubicBezTo>
                                  <a:pt x="84544" y="234785"/>
                                  <a:pt x="84544" y="221221"/>
                                  <a:pt x="90793" y="210122"/>
                                </a:cubicBezTo>
                                <a:cubicBezTo>
                                  <a:pt x="92926" y="206325"/>
                                  <a:pt x="92926" y="201689"/>
                                  <a:pt x="90793" y="197892"/>
                                </a:cubicBezTo>
                                <a:cubicBezTo>
                                  <a:pt x="89243" y="195123"/>
                                  <a:pt x="88075" y="192215"/>
                                  <a:pt x="87287" y="189230"/>
                                </a:cubicBezTo>
                                <a:cubicBezTo>
                                  <a:pt x="69457" y="195907"/>
                                  <a:pt x="45311" y="199434"/>
                                  <a:pt x="19516" y="190889"/>
                                </a:cubicBezTo>
                                <a:lnTo>
                                  <a:pt x="0" y="181270"/>
                                </a:lnTo>
                                <a:lnTo>
                                  <a:pt x="0" y="155303"/>
                                </a:lnTo>
                                <a:lnTo>
                                  <a:pt x="6655" y="158026"/>
                                </a:lnTo>
                                <a:cubicBezTo>
                                  <a:pt x="41669" y="181356"/>
                                  <a:pt x="76251" y="170294"/>
                                  <a:pt x="91682" y="160554"/>
                                </a:cubicBezTo>
                                <a:cubicBezTo>
                                  <a:pt x="93739" y="156794"/>
                                  <a:pt x="94133" y="152350"/>
                                  <a:pt x="92787" y="148286"/>
                                </a:cubicBezTo>
                                <a:lnTo>
                                  <a:pt x="89421" y="138202"/>
                                </a:lnTo>
                                <a:cubicBezTo>
                                  <a:pt x="87071" y="131166"/>
                                  <a:pt x="82626" y="125032"/>
                                  <a:pt x="76657" y="120638"/>
                                </a:cubicBezTo>
                                <a:lnTo>
                                  <a:pt x="24664" y="82195"/>
                                </a:lnTo>
                                <a:cubicBezTo>
                                  <a:pt x="17387" y="76810"/>
                                  <a:pt x="11418" y="69850"/>
                                  <a:pt x="7214" y="61837"/>
                                </a:cubicBezTo>
                                <a:lnTo>
                                  <a:pt x="6249" y="60008"/>
                                </a:lnTo>
                                <a:lnTo>
                                  <a:pt x="0" y="60008"/>
                                </a:lnTo>
                                <a:lnTo>
                                  <a:pt x="0" y="36005"/>
                                </a:lnTo>
                                <a:lnTo>
                                  <a:pt x="12002" y="36005"/>
                                </a:lnTo>
                                <a:lnTo>
                                  <a:pt x="12002" y="24003"/>
                                </a:lnTo>
                                <a:lnTo>
                                  <a:pt x="0" y="240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6" name="Shape 766"/>
                        <wps:cNvSpPr/>
                        <wps:spPr>
                          <a:xfrm>
                            <a:off x="2735450" y="1830372"/>
                            <a:ext cx="90678" cy="90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678" h="90792">
                                <a:moveTo>
                                  <a:pt x="0" y="0"/>
                                </a:moveTo>
                                <a:lnTo>
                                  <a:pt x="21755" y="0"/>
                                </a:lnTo>
                                <a:lnTo>
                                  <a:pt x="21755" y="69024"/>
                                </a:lnTo>
                                <a:lnTo>
                                  <a:pt x="90678" y="69024"/>
                                </a:lnTo>
                                <a:lnTo>
                                  <a:pt x="90678" y="90792"/>
                                </a:lnTo>
                                <a:lnTo>
                                  <a:pt x="21755" y="90792"/>
                                </a:lnTo>
                                <a:lnTo>
                                  <a:pt x="0" y="90792"/>
                                </a:lnTo>
                                <a:lnTo>
                                  <a:pt x="0" y="690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7" name="Shape 767"/>
                        <wps:cNvSpPr/>
                        <wps:spPr>
                          <a:xfrm>
                            <a:off x="2868750" y="1808604"/>
                            <a:ext cx="0" cy="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4">
                                <a:moveTo>
                                  <a:pt x="0" y="114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49" name="Shape 15849"/>
                        <wps:cNvSpPr/>
                        <wps:spPr>
                          <a:xfrm>
                            <a:off x="2950030" y="1768015"/>
                            <a:ext cx="21082" cy="208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82" h="20854">
                                <a:moveTo>
                                  <a:pt x="0" y="0"/>
                                </a:moveTo>
                                <a:lnTo>
                                  <a:pt x="21082" y="0"/>
                                </a:lnTo>
                                <a:lnTo>
                                  <a:pt x="21082" y="20854"/>
                                </a:lnTo>
                                <a:lnTo>
                                  <a:pt x="0" y="208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" name="Shape 769"/>
                        <wps:cNvSpPr/>
                        <wps:spPr>
                          <a:xfrm>
                            <a:off x="2868635" y="1768015"/>
                            <a:ext cx="1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">
                                <a:moveTo>
                                  <a:pt x="114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50" name="Shape 15850"/>
                        <wps:cNvSpPr/>
                        <wps:spPr>
                          <a:xfrm>
                            <a:off x="2848569" y="1768015"/>
                            <a:ext cx="20066" cy="19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66" h="19838">
                                <a:moveTo>
                                  <a:pt x="0" y="0"/>
                                </a:moveTo>
                                <a:lnTo>
                                  <a:pt x="20066" y="0"/>
                                </a:lnTo>
                                <a:lnTo>
                                  <a:pt x="20066" y="19838"/>
                                </a:lnTo>
                                <a:lnTo>
                                  <a:pt x="0" y="198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1" name="Shape 771"/>
                        <wps:cNvSpPr/>
                        <wps:spPr>
                          <a:xfrm>
                            <a:off x="2890975" y="1748178"/>
                            <a:ext cx="40805" cy="40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05" h="40703">
                                <a:moveTo>
                                  <a:pt x="20739" y="0"/>
                                </a:moveTo>
                                <a:lnTo>
                                  <a:pt x="40805" y="0"/>
                                </a:lnTo>
                                <a:lnTo>
                                  <a:pt x="40805" y="20180"/>
                                </a:lnTo>
                                <a:lnTo>
                                  <a:pt x="40805" y="40703"/>
                                </a:lnTo>
                                <a:lnTo>
                                  <a:pt x="20739" y="40703"/>
                                </a:lnTo>
                                <a:lnTo>
                                  <a:pt x="0" y="40703"/>
                                </a:lnTo>
                                <a:lnTo>
                                  <a:pt x="0" y="20180"/>
                                </a:lnTo>
                                <a:lnTo>
                                  <a:pt x="20739" y="20180"/>
                                </a:lnTo>
                                <a:lnTo>
                                  <a:pt x="207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51" name="Shape 15851"/>
                        <wps:cNvSpPr/>
                        <wps:spPr>
                          <a:xfrm>
                            <a:off x="2949128" y="1723806"/>
                            <a:ext cx="21082" cy="20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82" h="20853">
                                <a:moveTo>
                                  <a:pt x="0" y="0"/>
                                </a:moveTo>
                                <a:lnTo>
                                  <a:pt x="21082" y="0"/>
                                </a:lnTo>
                                <a:lnTo>
                                  <a:pt x="21082" y="20853"/>
                                </a:lnTo>
                                <a:lnTo>
                                  <a:pt x="0" y="208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52" name="Shape 15852"/>
                        <wps:cNvSpPr/>
                        <wps:spPr>
                          <a:xfrm>
                            <a:off x="2848798" y="1723806"/>
                            <a:ext cx="21082" cy="20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82" h="20853">
                                <a:moveTo>
                                  <a:pt x="0" y="0"/>
                                </a:moveTo>
                                <a:lnTo>
                                  <a:pt x="21082" y="0"/>
                                </a:lnTo>
                                <a:lnTo>
                                  <a:pt x="21082" y="20853"/>
                                </a:lnTo>
                                <a:lnTo>
                                  <a:pt x="0" y="208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53" name="Shape 15853"/>
                        <wps:cNvSpPr/>
                        <wps:spPr>
                          <a:xfrm>
                            <a:off x="2889489" y="1561030"/>
                            <a:ext cx="20066" cy="20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66" h="20180">
                                <a:moveTo>
                                  <a:pt x="0" y="0"/>
                                </a:moveTo>
                                <a:lnTo>
                                  <a:pt x="20066" y="0"/>
                                </a:lnTo>
                                <a:lnTo>
                                  <a:pt x="20066" y="20180"/>
                                </a:lnTo>
                                <a:lnTo>
                                  <a:pt x="0" y="201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" name="Shape 775"/>
                        <wps:cNvSpPr/>
                        <wps:spPr>
                          <a:xfrm>
                            <a:off x="2807307" y="1561030"/>
                            <a:ext cx="195656" cy="2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656" h="288265">
                                <a:moveTo>
                                  <a:pt x="0" y="0"/>
                                </a:moveTo>
                                <a:lnTo>
                                  <a:pt x="20180" y="0"/>
                                </a:lnTo>
                                <a:lnTo>
                                  <a:pt x="20180" y="41148"/>
                                </a:lnTo>
                                <a:lnTo>
                                  <a:pt x="40932" y="41148"/>
                                </a:lnTo>
                                <a:lnTo>
                                  <a:pt x="40932" y="114"/>
                                </a:lnTo>
                                <a:lnTo>
                                  <a:pt x="61100" y="114"/>
                                </a:lnTo>
                                <a:lnTo>
                                  <a:pt x="61100" y="41148"/>
                                </a:lnTo>
                                <a:lnTo>
                                  <a:pt x="41047" y="41148"/>
                                </a:lnTo>
                                <a:lnTo>
                                  <a:pt x="41047" y="102476"/>
                                </a:lnTo>
                                <a:lnTo>
                                  <a:pt x="83210" y="102476"/>
                                </a:lnTo>
                                <a:lnTo>
                                  <a:pt x="83210" y="122313"/>
                                </a:lnTo>
                                <a:lnTo>
                                  <a:pt x="40932" y="122313"/>
                                </a:lnTo>
                                <a:lnTo>
                                  <a:pt x="40932" y="102476"/>
                                </a:lnTo>
                                <a:lnTo>
                                  <a:pt x="20180" y="102476"/>
                                </a:lnTo>
                                <a:lnTo>
                                  <a:pt x="20180" y="268198"/>
                                </a:lnTo>
                                <a:lnTo>
                                  <a:pt x="61443" y="268198"/>
                                </a:lnTo>
                                <a:lnTo>
                                  <a:pt x="61443" y="247688"/>
                                </a:lnTo>
                                <a:lnTo>
                                  <a:pt x="102362" y="247688"/>
                                </a:lnTo>
                                <a:lnTo>
                                  <a:pt x="102362" y="268198"/>
                                </a:lnTo>
                                <a:lnTo>
                                  <a:pt x="123787" y="268198"/>
                                </a:lnTo>
                                <a:lnTo>
                                  <a:pt x="123787" y="247803"/>
                                </a:lnTo>
                                <a:lnTo>
                                  <a:pt x="163919" y="247803"/>
                                </a:lnTo>
                                <a:lnTo>
                                  <a:pt x="163919" y="227850"/>
                                </a:lnTo>
                                <a:lnTo>
                                  <a:pt x="186474" y="227850"/>
                                </a:lnTo>
                                <a:lnTo>
                                  <a:pt x="186474" y="181940"/>
                                </a:lnTo>
                                <a:lnTo>
                                  <a:pt x="186474" y="162103"/>
                                </a:lnTo>
                                <a:lnTo>
                                  <a:pt x="186474" y="142266"/>
                                </a:lnTo>
                                <a:lnTo>
                                  <a:pt x="103391" y="142266"/>
                                </a:lnTo>
                                <a:lnTo>
                                  <a:pt x="103391" y="162776"/>
                                </a:lnTo>
                                <a:lnTo>
                                  <a:pt x="83325" y="162776"/>
                                </a:lnTo>
                                <a:lnTo>
                                  <a:pt x="62687" y="162776"/>
                                </a:lnTo>
                                <a:lnTo>
                                  <a:pt x="62687" y="142151"/>
                                </a:lnTo>
                                <a:lnTo>
                                  <a:pt x="83325" y="142151"/>
                                </a:lnTo>
                                <a:lnTo>
                                  <a:pt x="83325" y="122313"/>
                                </a:lnTo>
                                <a:lnTo>
                                  <a:pt x="83325" y="81052"/>
                                </a:lnTo>
                                <a:lnTo>
                                  <a:pt x="83325" y="61214"/>
                                </a:lnTo>
                                <a:lnTo>
                                  <a:pt x="103391" y="61214"/>
                                </a:lnTo>
                                <a:lnTo>
                                  <a:pt x="103391" y="40805"/>
                                </a:lnTo>
                                <a:lnTo>
                                  <a:pt x="124473" y="40805"/>
                                </a:lnTo>
                                <a:lnTo>
                                  <a:pt x="124473" y="0"/>
                                </a:lnTo>
                                <a:lnTo>
                                  <a:pt x="144539" y="0"/>
                                </a:lnTo>
                                <a:lnTo>
                                  <a:pt x="144539" y="40805"/>
                                </a:lnTo>
                                <a:lnTo>
                                  <a:pt x="165392" y="40805"/>
                                </a:lnTo>
                                <a:lnTo>
                                  <a:pt x="165392" y="20968"/>
                                </a:lnTo>
                                <a:lnTo>
                                  <a:pt x="165392" y="0"/>
                                </a:lnTo>
                                <a:lnTo>
                                  <a:pt x="185458" y="0"/>
                                </a:lnTo>
                                <a:lnTo>
                                  <a:pt x="185458" y="20968"/>
                                </a:lnTo>
                                <a:lnTo>
                                  <a:pt x="195656" y="20968"/>
                                </a:lnTo>
                                <a:lnTo>
                                  <a:pt x="195656" y="40805"/>
                                </a:lnTo>
                                <a:lnTo>
                                  <a:pt x="185344" y="40805"/>
                                </a:lnTo>
                                <a:lnTo>
                                  <a:pt x="185344" y="61214"/>
                                </a:lnTo>
                                <a:lnTo>
                                  <a:pt x="195656" y="61214"/>
                                </a:lnTo>
                                <a:lnTo>
                                  <a:pt x="195656" y="81052"/>
                                </a:lnTo>
                                <a:lnTo>
                                  <a:pt x="185344" y="81052"/>
                                </a:lnTo>
                                <a:lnTo>
                                  <a:pt x="185344" y="100774"/>
                                </a:lnTo>
                                <a:lnTo>
                                  <a:pt x="185344" y="100888"/>
                                </a:lnTo>
                                <a:lnTo>
                                  <a:pt x="144196" y="100888"/>
                                </a:lnTo>
                                <a:lnTo>
                                  <a:pt x="144196" y="81052"/>
                                </a:lnTo>
                                <a:lnTo>
                                  <a:pt x="165278" y="81052"/>
                                </a:lnTo>
                                <a:lnTo>
                                  <a:pt x="165392" y="81052"/>
                                </a:lnTo>
                                <a:lnTo>
                                  <a:pt x="165392" y="61214"/>
                                </a:lnTo>
                                <a:lnTo>
                                  <a:pt x="124473" y="61214"/>
                                </a:lnTo>
                                <a:lnTo>
                                  <a:pt x="124473" y="81052"/>
                                </a:lnTo>
                                <a:lnTo>
                                  <a:pt x="103391" y="81052"/>
                                </a:lnTo>
                                <a:lnTo>
                                  <a:pt x="103391" y="122313"/>
                                </a:lnTo>
                                <a:lnTo>
                                  <a:pt x="186474" y="122313"/>
                                </a:lnTo>
                                <a:lnTo>
                                  <a:pt x="195656" y="122313"/>
                                </a:lnTo>
                                <a:lnTo>
                                  <a:pt x="195656" y="227736"/>
                                </a:lnTo>
                                <a:lnTo>
                                  <a:pt x="186588" y="227736"/>
                                </a:lnTo>
                                <a:lnTo>
                                  <a:pt x="186588" y="268198"/>
                                </a:lnTo>
                                <a:lnTo>
                                  <a:pt x="195656" y="268198"/>
                                </a:lnTo>
                                <a:lnTo>
                                  <a:pt x="195656" y="288265"/>
                                </a:lnTo>
                                <a:lnTo>
                                  <a:pt x="20066" y="288265"/>
                                </a:lnTo>
                                <a:lnTo>
                                  <a:pt x="0" y="288265"/>
                                </a:lnTo>
                                <a:lnTo>
                                  <a:pt x="0" y="2681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6" name="Shape 776"/>
                        <wps:cNvSpPr/>
                        <wps:spPr>
                          <a:xfrm>
                            <a:off x="2735450" y="1489161"/>
                            <a:ext cx="90678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678" h="90805">
                                <a:moveTo>
                                  <a:pt x="0" y="0"/>
                                </a:moveTo>
                                <a:lnTo>
                                  <a:pt x="21755" y="0"/>
                                </a:lnTo>
                                <a:lnTo>
                                  <a:pt x="90678" y="0"/>
                                </a:lnTo>
                                <a:lnTo>
                                  <a:pt x="90678" y="21768"/>
                                </a:lnTo>
                                <a:lnTo>
                                  <a:pt x="21755" y="21768"/>
                                </a:lnTo>
                                <a:lnTo>
                                  <a:pt x="21755" y="90805"/>
                                </a:lnTo>
                                <a:lnTo>
                                  <a:pt x="0" y="90805"/>
                                </a:lnTo>
                                <a:lnTo>
                                  <a:pt x="0" y="217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54" name="Shape 15854"/>
                        <wps:cNvSpPr/>
                        <wps:spPr>
                          <a:xfrm>
                            <a:off x="3002963" y="1829229"/>
                            <a:ext cx="11113" cy="20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13" h="20066">
                                <a:moveTo>
                                  <a:pt x="0" y="0"/>
                                </a:moveTo>
                                <a:lnTo>
                                  <a:pt x="11113" y="0"/>
                                </a:lnTo>
                                <a:lnTo>
                                  <a:pt x="11113" y="20066"/>
                                </a:lnTo>
                                <a:lnTo>
                                  <a:pt x="0" y="200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55" name="Shape 15855"/>
                        <wps:cNvSpPr/>
                        <wps:spPr>
                          <a:xfrm>
                            <a:off x="3002963" y="1683344"/>
                            <a:ext cx="11113" cy="105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13" h="105423">
                                <a:moveTo>
                                  <a:pt x="0" y="0"/>
                                </a:moveTo>
                                <a:lnTo>
                                  <a:pt x="11113" y="0"/>
                                </a:lnTo>
                                <a:lnTo>
                                  <a:pt x="11113" y="105423"/>
                                </a:lnTo>
                                <a:lnTo>
                                  <a:pt x="0" y="1054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" name="Shape 779"/>
                        <wps:cNvSpPr/>
                        <wps:spPr>
                          <a:xfrm>
                            <a:off x="3002963" y="1561030"/>
                            <a:ext cx="11113" cy="81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13" h="81052">
                                <a:moveTo>
                                  <a:pt x="10427" y="0"/>
                                </a:moveTo>
                                <a:lnTo>
                                  <a:pt x="11113" y="0"/>
                                </a:lnTo>
                                <a:lnTo>
                                  <a:pt x="11113" y="81052"/>
                                </a:lnTo>
                                <a:lnTo>
                                  <a:pt x="0" y="81052"/>
                                </a:lnTo>
                                <a:lnTo>
                                  <a:pt x="0" y="61214"/>
                                </a:lnTo>
                                <a:lnTo>
                                  <a:pt x="10313" y="61214"/>
                                </a:lnTo>
                                <a:lnTo>
                                  <a:pt x="10313" y="40805"/>
                                </a:lnTo>
                                <a:lnTo>
                                  <a:pt x="0" y="40805"/>
                                </a:lnTo>
                                <a:lnTo>
                                  <a:pt x="0" y="20968"/>
                                </a:lnTo>
                                <a:lnTo>
                                  <a:pt x="10427" y="20968"/>
                                </a:lnTo>
                                <a:lnTo>
                                  <a:pt x="104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" name="Shape 780"/>
                        <wps:cNvSpPr/>
                        <wps:spPr>
                          <a:xfrm>
                            <a:off x="3076534" y="1830372"/>
                            <a:ext cx="90678" cy="90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678" h="90678">
                                <a:moveTo>
                                  <a:pt x="68923" y="0"/>
                                </a:moveTo>
                                <a:lnTo>
                                  <a:pt x="90678" y="0"/>
                                </a:lnTo>
                                <a:lnTo>
                                  <a:pt x="90678" y="68910"/>
                                </a:lnTo>
                                <a:lnTo>
                                  <a:pt x="90678" y="90678"/>
                                </a:lnTo>
                                <a:lnTo>
                                  <a:pt x="68923" y="90678"/>
                                </a:lnTo>
                                <a:lnTo>
                                  <a:pt x="0" y="90678"/>
                                </a:lnTo>
                                <a:lnTo>
                                  <a:pt x="0" y="69024"/>
                                </a:lnTo>
                                <a:lnTo>
                                  <a:pt x="68923" y="69024"/>
                                </a:lnTo>
                                <a:lnTo>
                                  <a:pt x="689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56" name="Shape 15856"/>
                        <wps:cNvSpPr/>
                        <wps:spPr>
                          <a:xfrm>
                            <a:off x="3075277" y="1788196"/>
                            <a:ext cx="20409" cy="19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9951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9951"/>
                                </a:lnTo>
                                <a:lnTo>
                                  <a:pt x="0" y="199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2" name="Shape 782"/>
                        <wps:cNvSpPr/>
                        <wps:spPr>
                          <a:xfrm>
                            <a:off x="3328071" y="1754774"/>
                            <a:ext cx="49650" cy="930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50" h="93031">
                                <a:moveTo>
                                  <a:pt x="49650" y="0"/>
                                </a:moveTo>
                                <a:lnTo>
                                  <a:pt x="49650" y="19251"/>
                                </a:lnTo>
                                <a:lnTo>
                                  <a:pt x="49644" y="19248"/>
                                </a:lnTo>
                                <a:cubicBezTo>
                                  <a:pt x="41720" y="19248"/>
                                  <a:pt x="35370" y="21865"/>
                                  <a:pt x="30264" y="26843"/>
                                </a:cubicBezTo>
                                <a:cubicBezTo>
                                  <a:pt x="25159" y="31948"/>
                                  <a:pt x="22670" y="38527"/>
                                  <a:pt x="22670" y="46579"/>
                                </a:cubicBezTo>
                                <a:cubicBezTo>
                                  <a:pt x="22670" y="54275"/>
                                  <a:pt x="25273" y="60854"/>
                                  <a:pt x="30493" y="66073"/>
                                </a:cubicBezTo>
                                <a:cubicBezTo>
                                  <a:pt x="35713" y="71280"/>
                                  <a:pt x="42164" y="73896"/>
                                  <a:pt x="49644" y="73896"/>
                                </a:cubicBezTo>
                                <a:lnTo>
                                  <a:pt x="49650" y="73894"/>
                                </a:lnTo>
                                <a:lnTo>
                                  <a:pt x="49650" y="93031"/>
                                </a:lnTo>
                                <a:lnTo>
                                  <a:pt x="29856" y="89889"/>
                                </a:lnTo>
                                <a:cubicBezTo>
                                  <a:pt x="23892" y="87778"/>
                                  <a:pt x="18593" y="84603"/>
                                  <a:pt x="13945" y="80348"/>
                                </a:cubicBezTo>
                                <a:cubicBezTo>
                                  <a:pt x="4648" y="71966"/>
                                  <a:pt x="0" y="60625"/>
                                  <a:pt x="0" y="46579"/>
                                </a:cubicBezTo>
                                <a:cubicBezTo>
                                  <a:pt x="0" y="33307"/>
                                  <a:pt x="4534" y="22207"/>
                                  <a:pt x="13831" y="13356"/>
                                </a:cubicBezTo>
                                <a:cubicBezTo>
                                  <a:pt x="18421" y="8936"/>
                                  <a:pt x="23721" y="5593"/>
                                  <a:pt x="29713" y="3354"/>
                                </a:cubicBezTo>
                                <a:lnTo>
                                  <a:pt x="496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" name="Shape 783"/>
                        <wps:cNvSpPr/>
                        <wps:spPr>
                          <a:xfrm>
                            <a:off x="3244644" y="1754642"/>
                            <a:ext cx="79464" cy="93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64" h="93066">
                                <a:moveTo>
                                  <a:pt x="48857" y="0"/>
                                </a:moveTo>
                                <a:cubicBezTo>
                                  <a:pt x="60757" y="0"/>
                                  <a:pt x="71526" y="3861"/>
                                  <a:pt x="77419" y="9411"/>
                                </a:cubicBezTo>
                                <a:lnTo>
                                  <a:pt x="67894" y="24829"/>
                                </a:lnTo>
                                <a:cubicBezTo>
                                  <a:pt x="61544" y="21082"/>
                                  <a:pt x="55194" y="19279"/>
                                  <a:pt x="48743" y="19279"/>
                                </a:cubicBezTo>
                                <a:cubicBezTo>
                                  <a:pt x="41148" y="19279"/>
                                  <a:pt x="34912" y="21768"/>
                                  <a:pt x="29921" y="26530"/>
                                </a:cubicBezTo>
                                <a:cubicBezTo>
                                  <a:pt x="24930" y="31293"/>
                                  <a:pt x="22555" y="37973"/>
                                  <a:pt x="22555" y="46596"/>
                                </a:cubicBezTo>
                                <a:cubicBezTo>
                                  <a:pt x="22555" y="54635"/>
                                  <a:pt x="25273" y="61214"/>
                                  <a:pt x="30493" y="66319"/>
                                </a:cubicBezTo>
                                <a:cubicBezTo>
                                  <a:pt x="35700" y="71298"/>
                                  <a:pt x="42507" y="73914"/>
                                  <a:pt x="50889" y="73914"/>
                                </a:cubicBezTo>
                                <a:cubicBezTo>
                                  <a:pt x="58369" y="73914"/>
                                  <a:pt x="65176" y="71755"/>
                                  <a:pt x="71183" y="67335"/>
                                </a:cubicBezTo>
                                <a:lnTo>
                                  <a:pt x="79464" y="82639"/>
                                </a:lnTo>
                                <a:cubicBezTo>
                                  <a:pt x="76619" y="85699"/>
                                  <a:pt x="72314" y="88303"/>
                                  <a:pt x="66764" y="90233"/>
                                </a:cubicBezTo>
                                <a:cubicBezTo>
                                  <a:pt x="61100" y="92164"/>
                                  <a:pt x="55194" y="93066"/>
                                  <a:pt x="48971" y="93066"/>
                                </a:cubicBezTo>
                                <a:cubicBezTo>
                                  <a:pt x="34455" y="93066"/>
                                  <a:pt x="22669" y="88874"/>
                                  <a:pt x="13602" y="80366"/>
                                </a:cubicBezTo>
                                <a:cubicBezTo>
                                  <a:pt x="4534" y="71755"/>
                                  <a:pt x="0" y="60643"/>
                                  <a:pt x="0" y="46596"/>
                                </a:cubicBezTo>
                                <a:cubicBezTo>
                                  <a:pt x="0" y="33096"/>
                                  <a:pt x="4305" y="21882"/>
                                  <a:pt x="12802" y="13157"/>
                                </a:cubicBezTo>
                                <a:cubicBezTo>
                                  <a:pt x="21311" y="4420"/>
                                  <a:pt x="33325" y="0"/>
                                  <a:pt x="4885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4" name="Shape 784"/>
                        <wps:cNvSpPr/>
                        <wps:spPr>
                          <a:xfrm>
                            <a:off x="3014076" y="1683344"/>
                            <a:ext cx="81496" cy="165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496" h="165951">
                                <a:moveTo>
                                  <a:pt x="0" y="0"/>
                                </a:moveTo>
                                <a:lnTo>
                                  <a:pt x="114" y="0"/>
                                </a:lnTo>
                                <a:lnTo>
                                  <a:pt x="114" y="19838"/>
                                </a:lnTo>
                                <a:lnTo>
                                  <a:pt x="114" y="39675"/>
                                </a:lnTo>
                                <a:lnTo>
                                  <a:pt x="20180" y="39675"/>
                                </a:lnTo>
                                <a:lnTo>
                                  <a:pt x="40805" y="39675"/>
                                </a:lnTo>
                                <a:lnTo>
                                  <a:pt x="40805" y="59398"/>
                                </a:lnTo>
                                <a:lnTo>
                                  <a:pt x="61214" y="59398"/>
                                </a:lnTo>
                                <a:lnTo>
                                  <a:pt x="81496" y="59398"/>
                                </a:lnTo>
                                <a:lnTo>
                                  <a:pt x="81496" y="80023"/>
                                </a:lnTo>
                                <a:lnTo>
                                  <a:pt x="61214" y="80023"/>
                                </a:lnTo>
                                <a:lnTo>
                                  <a:pt x="61214" y="104737"/>
                                </a:lnTo>
                                <a:lnTo>
                                  <a:pt x="40805" y="104737"/>
                                </a:lnTo>
                                <a:lnTo>
                                  <a:pt x="40805" y="59513"/>
                                </a:lnTo>
                                <a:lnTo>
                                  <a:pt x="20180" y="59513"/>
                                </a:lnTo>
                                <a:lnTo>
                                  <a:pt x="20180" y="104852"/>
                                </a:lnTo>
                                <a:lnTo>
                                  <a:pt x="40805" y="104852"/>
                                </a:lnTo>
                                <a:lnTo>
                                  <a:pt x="40805" y="145885"/>
                                </a:lnTo>
                                <a:lnTo>
                                  <a:pt x="81382" y="145885"/>
                                </a:lnTo>
                                <a:lnTo>
                                  <a:pt x="81382" y="165951"/>
                                </a:lnTo>
                                <a:lnTo>
                                  <a:pt x="0" y="165951"/>
                                </a:lnTo>
                                <a:lnTo>
                                  <a:pt x="0" y="145885"/>
                                </a:lnTo>
                                <a:lnTo>
                                  <a:pt x="20180" y="145885"/>
                                </a:lnTo>
                                <a:lnTo>
                                  <a:pt x="20180" y="120955"/>
                                </a:lnTo>
                                <a:lnTo>
                                  <a:pt x="114" y="120955"/>
                                </a:lnTo>
                                <a:lnTo>
                                  <a:pt x="114" y="105423"/>
                                </a:lnTo>
                                <a:lnTo>
                                  <a:pt x="0" y="1054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5" name="Shape 785"/>
                        <wps:cNvSpPr/>
                        <wps:spPr>
                          <a:xfrm>
                            <a:off x="3014190" y="1663506"/>
                            <a:ext cx="81382" cy="595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82" h="59513">
                                <a:moveTo>
                                  <a:pt x="0" y="0"/>
                                </a:moveTo>
                                <a:lnTo>
                                  <a:pt x="81382" y="0"/>
                                </a:lnTo>
                                <a:lnTo>
                                  <a:pt x="81382" y="19838"/>
                                </a:lnTo>
                                <a:lnTo>
                                  <a:pt x="61100" y="19838"/>
                                </a:lnTo>
                                <a:lnTo>
                                  <a:pt x="61100" y="39675"/>
                                </a:lnTo>
                                <a:lnTo>
                                  <a:pt x="81382" y="39675"/>
                                </a:lnTo>
                                <a:lnTo>
                                  <a:pt x="81382" y="59513"/>
                                </a:lnTo>
                                <a:lnTo>
                                  <a:pt x="40691" y="59513"/>
                                </a:lnTo>
                                <a:lnTo>
                                  <a:pt x="40691" y="39675"/>
                                </a:lnTo>
                                <a:lnTo>
                                  <a:pt x="20396" y="39675"/>
                                </a:lnTo>
                                <a:lnTo>
                                  <a:pt x="20396" y="19838"/>
                                </a:lnTo>
                                <a:lnTo>
                                  <a:pt x="0" y="19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57" name="Shape 15857"/>
                        <wps:cNvSpPr/>
                        <wps:spPr>
                          <a:xfrm>
                            <a:off x="3075506" y="1622358"/>
                            <a:ext cx="20066" cy="19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66" h="19838">
                                <a:moveTo>
                                  <a:pt x="0" y="0"/>
                                </a:moveTo>
                                <a:lnTo>
                                  <a:pt x="20066" y="0"/>
                                </a:lnTo>
                                <a:lnTo>
                                  <a:pt x="20066" y="19838"/>
                                </a:lnTo>
                                <a:lnTo>
                                  <a:pt x="0" y="198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7" name="Shape 787"/>
                        <wps:cNvSpPr/>
                        <wps:spPr>
                          <a:xfrm>
                            <a:off x="3014076" y="1561030"/>
                            <a:ext cx="81496" cy="81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496" h="81052">
                                <a:moveTo>
                                  <a:pt x="0" y="0"/>
                                </a:moveTo>
                                <a:lnTo>
                                  <a:pt x="19380" y="0"/>
                                </a:lnTo>
                                <a:lnTo>
                                  <a:pt x="19380" y="20968"/>
                                </a:lnTo>
                                <a:lnTo>
                                  <a:pt x="41034" y="20968"/>
                                </a:lnTo>
                                <a:lnTo>
                                  <a:pt x="41034" y="0"/>
                                </a:lnTo>
                                <a:lnTo>
                                  <a:pt x="61100" y="0"/>
                                </a:lnTo>
                                <a:lnTo>
                                  <a:pt x="61100" y="20968"/>
                                </a:lnTo>
                                <a:lnTo>
                                  <a:pt x="81496" y="20968"/>
                                </a:lnTo>
                                <a:lnTo>
                                  <a:pt x="81496" y="40805"/>
                                </a:lnTo>
                                <a:lnTo>
                                  <a:pt x="61100" y="40805"/>
                                </a:lnTo>
                                <a:lnTo>
                                  <a:pt x="41034" y="40805"/>
                                </a:lnTo>
                                <a:lnTo>
                                  <a:pt x="41034" y="61214"/>
                                </a:lnTo>
                                <a:lnTo>
                                  <a:pt x="41034" y="81052"/>
                                </a:lnTo>
                                <a:lnTo>
                                  <a:pt x="0" y="810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" name="Shape 788"/>
                        <wps:cNvSpPr/>
                        <wps:spPr>
                          <a:xfrm>
                            <a:off x="3244530" y="1548902"/>
                            <a:ext cx="110185" cy="142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85" h="142608">
                                <a:moveTo>
                                  <a:pt x="0" y="0"/>
                                </a:moveTo>
                                <a:lnTo>
                                  <a:pt x="33554" y="0"/>
                                </a:lnTo>
                                <a:lnTo>
                                  <a:pt x="33554" y="41148"/>
                                </a:lnTo>
                                <a:cubicBezTo>
                                  <a:pt x="33554" y="60084"/>
                                  <a:pt x="41491" y="65748"/>
                                  <a:pt x="54064" y="65748"/>
                                </a:cubicBezTo>
                                <a:cubicBezTo>
                                  <a:pt x="61773" y="65748"/>
                                  <a:pt x="69367" y="63373"/>
                                  <a:pt x="76518" y="58268"/>
                                </a:cubicBezTo>
                                <a:lnTo>
                                  <a:pt x="76518" y="0"/>
                                </a:lnTo>
                                <a:lnTo>
                                  <a:pt x="110185" y="0"/>
                                </a:lnTo>
                                <a:lnTo>
                                  <a:pt x="110185" y="142608"/>
                                </a:lnTo>
                                <a:lnTo>
                                  <a:pt x="76632" y="142608"/>
                                </a:lnTo>
                                <a:lnTo>
                                  <a:pt x="76632" y="87961"/>
                                </a:lnTo>
                                <a:cubicBezTo>
                                  <a:pt x="69253" y="93523"/>
                                  <a:pt x="58712" y="96355"/>
                                  <a:pt x="45110" y="96355"/>
                                </a:cubicBezTo>
                                <a:cubicBezTo>
                                  <a:pt x="23914" y="96355"/>
                                  <a:pt x="0" y="85357"/>
                                  <a:pt x="0" y="5090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" name="Shape 789"/>
                        <wps:cNvSpPr/>
                        <wps:spPr>
                          <a:xfrm>
                            <a:off x="3077106" y="1489390"/>
                            <a:ext cx="90792" cy="90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792" h="90691">
                                <a:moveTo>
                                  <a:pt x="0" y="0"/>
                                </a:moveTo>
                                <a:lnTo>
                                  <a:pt x="69024" y="0"/>
                                </a:lnTo>
                                <a:lnTo>
                                  <a:pt x="90792" y="0"/>
                                </a:lnTo>
                                <a:lnTo>
                                  <a:pt x="90792" y="21768"/>
                                </a:lnTo>
                                <a:lnTo>
                                  <a:pt x="90792" y="90691"/>
                                </a:lnTo>
                                <a:lnTo>
                                  <a:pt x="69024" y="90691"/>
                                </a:lnTo>
                                <a:lnTo>
                                  <a:pt x="69024" y="21882"/>
                                </a:lnTo>
                                <a:lnTo>
                                  <a:pt x="0" y="218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0" name="Shape 790"/>
                        <wps:cNvSpPr/>
                        <wps:spPr>
                          <a:xfrm>
                            <a:off x="3438142" y="1754756"/>
                            <a:ext cx="49759" cy="93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59" h="93066">
                                <a:moveTo>
                                  <a:pt x="49759" y="0"/>
                                </a:moveTo>
                                <a:lnTo>
                                  <a:pt x="49759" y="19266"/>
                                </a:lnTo>
                                <a:cubicBezTo>
                                  <a:pt x="41821" y="19266"/>
                                  <a:pt x="35483" y="21882"/>
                                  <a:pt x="30378" y="26861"/>
                                </a:cubicBezTo>
                                <a:cubicBezTo>
                                  <a:pt x="25273" y="31966"/>
                                  <a:pt x="22783" y="38545"/>
                                  <a:pt x="22783" y="46596"/>
                                </a:cubicBezTo>
                                <a:cubicBezTo>
                                  <a:pt x="22783" y="54293"/>
                                  <a:pt x="25387" y="60643"/>
                                  <a:pt x="30607" y="66091"/>
                                </a:cubicBezTo>
                                <a:cubicBezTo>
                                  <a:pt x="35814" y="71298"/>
                                  <a:pt x="42278" y="73914"/>
                                  <a:pt x="49759" y="73914"/>
                                </a:cubicBezTo>
                                <a:lnTo>
                                  <a:pt x="49759" y="93066"/>
                                </a:lnTo>
                                <a:cubicBezTo>
                                  <a:pt x="35141" y="93066"/>
                                  <a:pt x="23241" y="88875"/>
                                  <a:pt x="13944" y="80366"/>
                                </a:cubicBezTo>
                                <a:cubicBezTo>
                                  <a:pt x="4648" y="71984"/>
                                  <a:pt x="0" y="60643"/>
                                  <a:pt x="0" y="46596"/>
                                </a:cubicBezTo>
                                <a:cubicBezTo>
                                  <a:pt x="0" y="33325"/>
                                  <a:pt x="4534" y="22225"/>
                                  <a:pt x="13830" y="13374"/>
                                </a:cubicBezTo>
                                <a:cubicBezTo>
                                  <a:pt x="23012" y="4535"/>
                                  <a:pt x="35027" y="0"/>
                                  <a:pt x="497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1" name="Shape 791"/>
                        <wps:cNvSpPr/>
                        <wps:spPr>
                          <a:xfrm>
                            <a:off x="3377721" y="1754756"/>
                            <a:ext cx="49880" cy="93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880" h="93066">
                                <a:moveTo>
                                  <a:pt x="108" y="0"/>
                                </a:moveTo>
                                <a:cubicBezTo>
                                  <a:pt x="14739" y="0"/>
                                  <a:pt x="26639" y="4191"/>
                                  <a:pt x="35821" y="12700"/>
                                </a:cubicBezTo>
                                <a:cubicBezTo>
                                  <a:pt x="45231" y="21082"/>
                                  <a:pt x="49880" y="32424"/>
                                  <a:pt x="49880" y="46482"/>
                                </a:cubicBezTo>
                                <a:cubicBezTo>
                                  <a:pt x="49880" y="59970"/>
                                  <a:pt x="45231" y="71184"/>
                                  <a:pt x="35706" y="79921"/>
                                </a:cubicBezTo>
                                <a:cubicBezTo>
                                  <a:pt x="26296" y="88647"/>
                                  <a:pt x="14396" y="93066"/>
                                  <a:pt x="108" y="93066"/>
                                </a:cubicBezTo>
                                <a:lnTo>
                                  <a:pt x="0" y="93049"/>
                                </a:lnTo>
                                <a:lnTo>
                                  <a:pt x="0" y="73912"/>
                                </a:lnTo>
                                <a:lnTo>
                                  <a:pt x="19946" y="66320"/>
                                </a:lnTo>
                                <a:cubicBezTo>
                                  <a:pt x="24594" y="61100"/>
                                  <a:pt x="26981" y="54521"/>
                                  <a:pt x="26981" y="46596"/>
                                </a:cubicBezTo>
                                <a:cubicBezTo>
                                  <a:pt x="26981" y="38430"/>
                                  <a:pt x="24480" y="31852"/>
                                  <a:pt x="19272" y="26861"/>
                                </a:cubicBezTo>
                                <a:lnTo>
                                  <a:pt x="0" y="19269"/>
                                </a:lnTo>
                                <a:lnTo>
                                  <a:pt x="0" y="18"/>
                                </a:lnTo>
                                <a:lnTo>
                                  <a:pt x="1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2" name="Shape 792"/>
                        <wps:cNvSpPr/>
                        <wps:spPr>
                          <a:xfrm>
                            <a:off x="3392345" y="1548788"/>
                            <a:ext cx="89091" cy="142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091" h="142722">
                                <a:moveTo>
                                  <a:pt x="0" y="0"/>
                                </a:moveTo>
                                <a:lnTo>
                                  <a:pt x="87059" y="0"/>
                                </a:lnTo>
                                <a:lnTo>
                                  <a:pt x="87059" y="30607"/>
                                </a:lnTo>
                                <a:lnTo>
                                  <a:pt x="33553" y="30607"/>
                                </a:lnTo>
                                <a:lnTo>
                                  <a:pt x="33553" y="55664"/>
                                </a:lnTo>
                                <a:lnTo>
                                  <a:pt x="80709" y="55664"/>
                                </a:lnTo>
                                <a:lnTo>
                                  <a:pt x="80709" y="86271"/>
                                </a:lnTo>
                                <a:lnTo>
                                  <a:pt x="33553" y="86271"/>
                                </a:lnTo>
                                <a:lnTo>
                                  <a:pt x="33553" y="112116"/>
                                </a:lnTo>
                                <a:lnTo>
                                  <a:pt x="89091" y="112116"/>
                                </a:lnTo>
                                <a:lnTo>
                                  <a:pt x="89091" y="142722"/>
                                </a:lnTo>
                                <a:lnTo>
                                  <a:pt x="0" y="1426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3" name="Shape 793"/>
                        <wps:cNvSpPr/>
                        <wps:spPr>
                          <a:xfrm>
                            <a:off x="3555007" y="1756229"/>
                            <a:ext cx="31058" cy="90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58" h="90691">
                                <a:moveTo>
                                  <a:pt x="0" y="0"/>
                                </a:moveTo>
                                <a:lnTo>
                                  <a:pt x="31058" y="0"/>
                                </a:lnTo>
                                <a:lnTo>
                                  <a:pt x="31058" y="19266"/>
                                </a:lnTo>
                                <a:lnTo>
                                  <a:pt x="21539" y="19266"/>
                                </a:lnTo>
                                <a:lnTo>
                                  <a:pt x="21539" y="33554"/>
                                </a:lnTo>
                                <a:lnTo>
                                  <a:pt x="31058" y="32850"/>
                                </a:lnTo>
                                <a:lnTo>
                                  <a:pt x="31058" y="52424"/>
                                </a:lnTo>
                                <a:lnTo>
                                  <a:pt x="30264" y="52146"/>
                                </a:lnTo>
                                <a:cubicBezTo>
                                  <a:pt x="27546" y="52146"/>
                                  <a:pt x="24600" y="52375"/>
                                  <a:pt x="21196" y="52934"/>
                                </a:cubicBezTo>
                                <a:lnTo>
                                  <a:pt x="21196" y="70853"/>
                                </a:lnTo>
                                <a:cubicBezTo>
                                  <a:pt x="25057" y="71298"/>
                                  <a:pt x="27775" y="71527"/>
                                  <a:pt x="29248" y="71527"/>
                                </a:cubicBezTo>
                                <a:lnTo>
                                  <a:pt x="31058" y="71041"/>
                                </a:lnTo>
                                <a:lnTo>
                                  <a:pt x="31058" y="89210"/>
                                </a:lnTo>
                                <a:lnTo>
                                  <a:pt x="26073" y="90691"/>
                                </a:lnTo>
                                <a:cubicBezTo>
                                  <a:pt x="21425" y="90691"/>
                                  <a:pt x="16218" y="90577"/>
                                  <a:pt x="10426" y="90348"/>
                                </a:cubicBezTo>
                                <a:cubicBezTo>
                                  <a:pt x="4648" y="90233"/>
                                  <a:pt x="1244" y="90119"/>
                                  <a:pt x="0" y="9011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4" name="Shape 794"/>
                        <wps:cNvSpPr/>
                        <wps:spPr>
                          <a:xfrm>
                            <a:off x="3487900" y="1754756"/>
                            <a:ext cx="49771" cy="93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71" h="93066">
                                <a:moveTo>
                                  <a:pt x="0" y="0"/>
                                </a:moveTo>
                                <a:cubicBezTo>
                                  <a:pt x="14630" y="0"/>
                                  <a:pt x="26530" y="4191"/>
                                  <a:pt x="35712" y="12700"/>
                                </a:cubicBezTo>
                                <a:cubicBezTo>
                                  <a:pt x="45123" y="21082"/>
                                  <a:pt x="49771" y="32424"/>
                                  <a:pt x="49771" y="46482"/>
                                </a:cubicBezTo>
                                <a:cubicBezTo>
                                  <a:pt x="49771" y="59970"/>
                                  <a:pt x="45123" y="71184"/>
                                  <a:pt x="35598" y="79921"/>
                                </a:cubicBezTo>
                                <a:cubicBezTo>
                                  <a:pt x="26187" y="88647"/>
                                  <a:pt x="14288" y="93066"/>
                                  <a:pt x="0" y="93066"/>
                                </a:cubicBezTo>
                                <a:lnTo>
                                  <a:pt x="0" y="73914"/>
                                </a:lnTo>
                                <a:cubicBezTo>
                                  <a:pt x="8623" y="73914"/>
                                  <a:pt x="15303" y="71298"/>
                                  <a:pt x="19951" y="66320"/>
                                </a:cubicBezTo>
                                <a:cubicBezTo>
                                  <a:pt x="24600" y="61100"/>
                                  <a:pt x="26975" y="54521"/>
                                  <a:pt x="26975" y="46596"/>
                                </a:cubicBezTo>
                                <a:cubicBezTo>
                                  <a:pt x="26975" y="38430"/>
                                  <a:pt x="24485" y="31852"/>
                                  <a:pt x="19278" y="26861"/>
                                </a:cubicBezTo>
                                <a:cubicBezTo>
                                  <a:pt x="14059" y="21882"/>
                                  <a:pt x="7594" y="19266"/>
                                  <a:pt x="0" y="1926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58" name="Shape 15858"/>
                        <wps:cNvSpPr/>
                        <wps:spPr>
                          <a:xfrm>
                            <a:off x="3509554" y="1643212"/>
                            <a:ext cx="76511" cy="50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11" h="50673">
                                <a:moveTo>
                                  <a:pt x="0" y="0"/>
                                </a:moveTo>
                                <a:lnTo>
                                  <a:pt x="76511" y="0"/>
                                </a:lnTo>
                                <a:lnTo>
                                  <a:pt x="76511" y="50673"/>
                                </a:lnTo>
                                <a:lnTo>
                                  <a:pt x="0" y="5067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59" name="Shape 15859"/>
                        <wps:cNvSpPr/>
                        <wps:spPr>
                          <a:xfrm>
                            <a:off x="3536084" y="1546413"/>
                            <a:ext cx="49981" cy="147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81" h="147472">
                                <a:moveTo>
                                  <a:pt x="0" y="0"/>
                                </a:moveTo>
                                <a:lnTo>
                                  <a:pt x="49981" y="0"/>
                                </a:lnTo>
                                <a:lnTo>
                                  <a:pt x="49981" y="147472"/>
                                </a:lnTo>
                                <a:lnTo>
                                  <a:pt x="0" y="147472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60" name="Shape 15860"/>
                        <wps:cNvSpPr/>
                        <wps:spPr>
                          <a:xfrm>
                            <a:off x="3502416" y="1553322"/>
                            <a:ext cx="48171" cy="1338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71" h="133871">
                                <a:moveTo>
                                  <a:pt x="0" y="0"/>
                                </a:moveTo>
                                <a:lnTo>
                                  <a:pt x="48171" y="0"/>
                                </a:lnTo>
                                <a:lnTo>
                                  <a:pt x="48171" y="133871"/>
                                </a:lnTo>
                                <a:lnTo>
                                  <a:pt x="0" y="13387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61" name="Shape 15861"/>
                        <wps:cNvSpPr/>
                        <wps:spPr>
                          <a:xfrm>
                            <a:off x="3509211" y="1546413"/>
                            <a:ext cx="76854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854" h="49530">
                                <a:moveTo>
                                  <a:pt x="0" y="0"/>
                                </a:moveTo>
                                <a:lnTo>
                                  <a:pt x="76854" y="0"/>
                                </a:lnTo>
                                <a:lnTo>
                                  <a:pt x="76854" y="49530"/>
                                </a:lnTo>
                                <a:lnTo>
                                  <a:pt x="0" y="4953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6" name="Shape 796"/>
                        <wps:cNvSpPr/>
                        <wps:spPr>
                          <a:xfrm>
                            <a:off x="3586065" y="1788996"/>
                            <a:ext cx="31401" cy="56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01" h="56444">
                                <a:moveTo>
                                  <a:pt x="1137" y="0"/>
                                </a:moveTo>
                                <a:cubicBezTo>
                                  <a:pt x="10204" y="0"/>
                                  <a:pt x="17570" y="2603"/>
                                  <a:pt x="23019" y="7594"/>
                                </a:cubicBezTo>
                                <a:cubicBezTo>
                                  <a:pt x="28569" y="12573"/>
                                  <a:pt x="31401" y="19380"/>
                                  <a:pt x="31401" y="27762"/>
                                </a:cubicBezTo>
                                <a:cubicBezTo>
                                  <a:pt x="31401" y="37230"/>
                                  <a:pt x="28086" y="44771"/>
                                  <a:pt x="21880" y="49944"/>
                                </a:cubicBezTo>
                                <a:lnTo>
                                  <a:pt x="0" y="56444"/>
                                </a:lnTo>
                                <a:lnTo>
                                  <a:pt x="0" y="38275"/>
                                </a:lnTo>
                                <a:lnTo>
                                  <a:pt x="6960" y="36408"/>
                                </a:lnTo>
                                <a:cubicBezTo>
                                  <a:pt x="8899" y="34849"/>
                                  <a:pt x="9861" y="32524"/>
                                  <a:pt x="9861" y="29464"/>
                                </a:cubicBezTo>
                                <a:cubicBezTo>
                                  <a:pt x="9861" y="26517"/>
                                  <a:pt x="9042" y="23996"/>
                                  <a:pt x="7301" y="22212"/>
                                </a:cubicBezTo>
                                <a:lnTo>
                                  <a:pt x="0" y="19658"/>
                                </a:lnTo>
                                <a:lnTo>
                                  <a:pt x="0" y="84"/>
                                </a:lnTo>
                                <a:lnTo>
                                  <a:pt x="11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7" name="Shape 797"/>
                        <wps:cNvSpPr/>
                        <wps:spPr>
                          <a:xfrm>
                            <a:off x="3928171" y="1756343"/>
                            <a:ext cx="73857" cy="90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857" h="90005">
                                <a:moveTo>
                                  <a:pt x="0" y="0"/>
                                </a:moveTo>
                                <a:lnTo>
                                  <a:pt x="73857" y="0"/>
                                </a:lnTo>
                                <a:lnTo>
                                  <a:pt x="73857" y="19266"/>
                                </a:lnTo>
                                <a:lnTo>
                                  <a:pt x="49543" y="19266"/>
                                </a:lnTo>
                                <a:lnTo>
                                  <a:pt x="49543" y="90005"/>
                                </a:lnTo>
                                <a:lnTo>
                                  <a:pt x="28118" y="90005"/>
                                </a:lnTo>
                                <a:lnTo>
                                  <a:pt x="28118" y="19266"/>
                                </a:lnTo>
                                <a:lnTo>
                                  <a:pt x="0" y="192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8" name="Shape 798"/>
                        <wps:cNvSpPr/>
                        <wps:spPr>
                          <a:xfrm>
                            <a:off x="3774577" y="1756343"/>
                            <a:ext cx="56680" cy="90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80" h="90005">
                                <a:moveTo>
                                  <a:pt x="0" y="0"/>
                                </a:moveTo>
                                <a:lnTo>
                                  <a:pt x="55435" y="0"/>
                                </a:lnTo>
                                <a:lnTo>
                                  <a:pt x="55435" y="19266"/>
                                </a:lnTo>
                                <a:lnTo>
                                  <a:pt x="21310" y="19266"/>
                                </a:lnTo>
                                <a:lnTo>
                                  <a:pt x="21310" y="35141"/>
                                </a:lnTo>
                                <a:lnTo>
                                  <a:pt x="51359" y="35141"/>
                                </a:lnTo>
                                <a:lnTo>
                                  <a:pt x="51359" y="54408"/>
                                </a:lnTo>
                                <a:lnTo>
                                  <a:pt x="21310" y="54408"/>
                                </a:lnTo>
                                <a:lnTo>
                                  <a:pt x="21310" y="70739"/>
                                </a:lnTo>
                                <a:lnTo>
                                  <a:pt x="56680" y="70739"/>
                                </a:lnTo>
                                <a:lnTo>
                                  <a:pt x="56680" y="90005"/>
                                </a:lnTo>
                                <a:lnTo>
                                  <a:pt x="0" y="900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9" name="Shape 799"/>
                        <wps:cNvSpPr/>
                        <wps:spPr>
                          <a:xfrm>
                            <a:off x="3637417" y="1756229"/>
                            <a:ext cx="122314" cy="105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314" h="105537">
                                <a:moveTo>
                                  <a:pt x="0" y="0"/>
                                </a:moveTo>
                                <a:lnTo>
                                  <a:pt x="21425" y="0"/>
                                </a:lnTo>
                                <a:lnTo>
                                  <a:pt x="21425" y="70739"/>
                                </a:lnTo>
                                <a:lnTo>
                                  <a:pt x="44095" y="70739"/>
                                </a:lnTo>
                                <a:lnTo>
                                  <a:pt x="44095" y="0"/>
                                </a:lnTo>
                                <a:lnTo>
                                  <a:pt x="65519" y="0"/>
                                </a:lnTo>
                                <a:lnTo>
                                  <a:pt x="65519" y="70739"/>
                                </a:lnTo>
                                <a:lnTo>
                                  <a:pt x="88189" y="70739"/>
                                </a:lnTo>
                                <a:lnTo>
                                  <a:pt x="88189" y="0"/>
                                </a:lnTo>
                                <a:lnTo>
                                  <a:pt x="109614" y="0"/>
                                </a:lnTo>
                                <a:lnTo>
                                  <a:pt x="109614" y="70739"/>
                                </a:lnTo>
                                <a:lnTo>
                                  <a:pt x="122314" y="70739"/>
                                </a:lnTo>
                                <a:lnTo>
                                  <a:pt x="122314" y="105537"/>
                                </a:lnTo>
                                <a:lnTo>
                                  <a:pt x="102248" y="105537"/>
                                </a:lnTo>
                                <a:lnTo>
                                  <a:pt x="102248" y="90119"/>
                                </a:lnTo>
                                <a:lnTo>
                                  <a:pt x="102248" y="90005"/>
                                </a:lnTo>
                                <a:lnTo>
                                  <a:pt x="0" y="900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62" name="Shape 15862"/>
                        <wps:cNvSpPr/>
                        <wps:spPr>
                          <a:xfrm>
                            <a:off x="3586065" y="1756229"/>
                            <a:ext cx="25508" cy="19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08" h="19266">
                                <a:moveTo>
                                  <a:pt x="0" y="0"/>
                                </a:moveTo>
                                <a:lnTo>
                                  <a:pt x="25508" y="0"/>
                                </a:lnTo>
                                <a:lnTo>
                                  <a:pt x="25508" y="19266"/>
                                </a:lnTo>
                                <a:lnTo>
                                  <a:pt x="0" y="192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1" name="Shape 801"/>
                        <wps:cNvSpPr/>
                        <wps:spPr>
                          <a:xfrm>
                            <a:off x="3844974" y="1754642"/>
                            <a:ext cx="79464" cy="93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64" h="93066">
                                <a:moveTo>
                                  <a:pt x="48857" y="0"/>
                                </a:moveTo>
                                <a:cubicBezTo>
                                  <a:pt x="60757" y="0"/>
                                  <a:pt x="71526" y="3861"/>
                                  <a:pt x="77419" y="9411"/>
                                </a:cubicBezTo>
                                <a:lnTo>
                                  <a:pt x="67907" y="24829"/>
                                </a:lnTo>
                                <a:cubicBezTo>
                                  <a:pt x="61557" y="21082"/>
                                  <a:pt x="55207" y="19279"/>
                                  <a:pt x="48742" y="19279"/>
                                </a:cubicBezTo>
                                <a:cubicBezTo>
                                  <a:pt x="41148" y="19279"/>
                                  <a:pt x="34912" y="21768"/>
                                  <a:pt x="29921" y="26530"/>
                                </a:cubicBezTo>
                                <a:cubicBezTo>
                                  <a:pt x="24943" y="31293"/>
                                  <a:pt x="22555" y="37973"/>
                                  <a:pt x="22555" y="46596"/>
                                </a:cubicBezTo>
                                <a:cubicBezTo>
                                  <a:pt x="22555" y="54635"/>
                                  <a:pt x="25171" y="61214"/>
                                  <a:pt x="30378" y="66319"/>
                                </a:cubicBezTo>
                                <a:cubicBezTo>
                                  <a:pt x="35598" y="71298"/>
                                  <a:pt x="42392" y="73914"/>
                                  <a:pt x="50787" y="73914"/>
                                </a:cubicBezTo>
                                <a:cubicBezTo>
                                  <a:pt x="58267" y="73914"/>
                                  <a:pt x="65062" y="71755"/>
                                  <a:pt x="71069" y="67335"/>
                                </a:cubicBezTo>
                                <a:lnTo>
                                  <a:pt x="79464" y="82639"/>
                                </a:lnTo>
                                <a:cubicBezTo>
                                  <a:pt x="76632" y="85699"/>
                                  <a:pt x="72441" y="88303"/>
                                  <a:pt x="66764" y="90233"/>
                                </a:cubicBezTo>
                                <a:cubicBezTo>
                                  <a:pt x="61100" y="92164"/>
                                  <a:pt x="55207" y="93066"/>
                                  <a:pt x="48971" y="93066"/>
                                </a:cubicBezTo>
                                <a:cubicBezTo>
                                  <a:pt x="34455" y="93066"/>
                                  <a:pt x="22670" y="88874"/>
                                  <a:pt x="13601" y="80366"/>
                                </a:cubicBezTo>
                                <a:cubicBezTo>
                                  <a:pt x="4534" y="71755"/>
                                  <a:pt x="0" y="60643"/>
                                  <a:pt x="0" y="46596"/>
                                </a:cubicBezTo>
                                <a:cubicBezTo>
                                  <a:pt x="0" y="33096"/>
                                  <a:pt x="4305" y="21882"/>
                                  <a:pt x="12814" y="13157"/>
                                </a:cubicBezTo>
                                <a:cubicBezTo>
                                  <a:pt x="21310" y="4420"/>
                                  <a:pt x="33325" y="0"/>
                                  <a:pt x="4885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2" name="Shape 802"/>
                        <wps:cNvSpPr/>
                        <wps:spPr>
                          <a:xfrm>
                            <a:off x="3586065" y="1652966"/>
                            <a:ext cx="41154" cy="39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54" h="39860">
                                <a:moveTo>
                                  <a:pt x="28454" y="0"/>
                                </a:moveTo>
                                <a:lnTo>
                                  <a:pt x="41154" y="24485"/>
                                </a:lnTo>
                                <a:cubicBezTo>
                                  <a:pt x="36735" y="29363"/>
                                  <a:pt x="30042" y="33439"/>
                                  <a:pt x="21203" y="36499"/>
                                </a:cubicBezTo>
                                <a:lnTo>
                                  <a:pt x="0" y="39860"/>
                                </a:lnTo>
                                <a:lnTo>
                                  <a:pt x="0" y="9896"/>
                                </a:lnTo>
                                <a:lnTo>
                                  <a:pt x="13376" y="7804"/>
                                </a:lnTo>
                                <a:cubicBezTo>
                                  <a:pt x="18704" y="6061"/>
                                  <a:pt x="23749" y="3455"/>
                                  <a:pt x="284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3" name="Shape 803"/>
                        <wps:cNvSpPr/>
                        <wps:spPr>
                          <a:xfrm>
                            <a:off x="3776165" y="1548902"/>
                            <a:ext cx="120612" cy="142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12" h="142608">
                                <a:moveTo>
                                  <a:pt x="0" y="0"/>
                                </a:moveTo>
                                <a:lnTo>
                                  <a:pt x="33553" y="0"/>
                                </a:lnTo>
                                <a:lnTo>
                                  <a:pt x="33553" y="54635"/>
                                </a:lnTo>
                                <a:lnTo>
                                  <a:pt x="87058" y="54635"/>
                                </a:lnTo>
                                <a:lnTo>
                                  <a:pt x="87058" y="0"/>
                                </a:lnTo>
                                <a:lnTo>
                                  <a:pt x="120612" y="0"/>
                                </a:lnTo>
                                <a:lnTo>
                                  <a:pt x="120612" y="142608"/>
                                </a:lnTo>
                                <a:lnTo>
                                  <a:pt x="87058" y="142608"/>
                                </a:lnTo>
                                <a:lnTo>
                                  <a:pt x="87058" y="85128"/>
                                </a:lnTo>
                                <a:lnTo>
                                  <a:pt x="33553" y="85128"/>
                                </a:lnTo>
                                <a:lnTo>
                                  <a:pt x="33553" y="142608"/>
                                </a:lnTo>
                                <a:lnTo>
                                  <a:pt x="0" y="1426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4" name="Shape 804"/>
                        <wps:cNvSpPr/>
                        <wps:spPr>
                          <a:xfrm>
                            <a:off x="3633684" y="1548788"/>
                            <a:ext cx="121628" cy="142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628" h="142722">
                                <a:moveTo>
                                  <a:pt x="0" y="0"/>
                                </a:moveTo>
                                <a:lnTo>
                                  <a:pt x="121628" y="0"/>
                                </a:lnTo>
                                <a:lnTo>
                                  <a:pt x="121628" y="30607"/>
                                </a:lnTo>
                                <a:lnTo>
                                  <a:pt x="77533" y="30607"/>
                                </a:lnTo>
                                <a:lnTo>
                                  <a:pt x="77533" y="142722"/>
                                </a:lnTo>
                                <a:lnTo>
                                  <a:pt x="43980" y="142722"/>
                                </a:lnTo>
                                <a:lnTo>
                                  <a:pt x="43980" y="30607"/>
                                </a:lnTo>
                                <a:lnTo>
                                  <a:pt x="0" y="306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5" name="Shape 805"/>
                        <wps:cNvSpPr/>
                        <wps:spPr>
                          <a:xfrm>
                            <a:off x="3586065" y="1547498"/>
                            <a:ext cx="38094" cy="38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94" h="38247">
                                <a:moveTo>
                                  <a:pt x="0" y="0"/>
                                </a:moveTo>
                                <a:lnTo>
                                  <a:pt x="19218" y="3066"/>
                                </a:lnTo>
                                <a:cubicBezTo>
                                  <a:pt x="26956" y="5687"/>
                                  <a:pt x="33503" y="9399"/>
                                  <a:pt x="38094" y="13761"/>
                                </a:cubicBezTo>
                                <a:lnTo>
                                  <a:pt x="23349" y="38247"/>
                                </a:lnTo>
                                <a:lnTo>
                                  <a:pt x="0" y="314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63" name="Shape 15863"/>
                        <wps:cNvSpPr/>
                        <wps:spPr>
                          <a:xfrm>
                            <a:off x="3924094" y="1551853"/>
                            <a:ext cx="47841" cy="137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41" h="137114">
                                <a:moveTo>
                                  <a:pt x="0" y="0"/>
                                </a:moveTo>
                                <a:lnTo>
                                  <a:pt x="47841" y="0"/>
                                </a:lnTo>
                                <a:lnTo>
                                  <a:pt x="47841" y="137114"/>
                                </a:lnTo>
                                <a:lnTo>
                                  <a:pt x="0" y="13711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64" name="Shape 15864"/>
                        <wps:cNvSpPr/>
                        <wps:spPr>
                          <a:xfrm>
                            <a:off x="3931461" y="1650921"/>
                            <a:ext cx="70567" cy="43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67" h="43050">
                                <a:moveTo>
                                  <a:pt x="0" y="0"/>
                                </a:moveTo>
                                <a:lnTo>
                                  <a:pt x="70567" y="0"/>
                                </a:lnTo>
                                <a:lnTo>
                                  <a:pt x="70567" y="43050"/>
                                </a:lnTo>
                                <a:lnTo>
                                  <a:pt x="0" y="4305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65" name="Shape 15865"/>
                        <wps:cNvSpPr/>
                        <wps:spPr>
                          <a:xfrm>
                            <a:off x="3953000" y="1546555"/>
                            <a:ext cx="49028" cy="147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28" h="147416">
                                <a:moveTo>
                                  <a:pt x="0" y="0"/>
                                </a:moveTo>
                                <a:lnTo>
                                  <a:pt x="49028" y="0"/>
                                </a:lnTo>
                                <a:lnTo>
                                  <a:pt x="49028" y="147416"/>
                                </a:lnTo>
                                <a:lnTo>
                                  <a:pt x="0" y="14741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66" name="Shape 15866"/>
                        <wps:cNvSpPr/>
                        <wps:spPr>
                          <a:xfrm>
                            <a:off x="3931232" y="1546555"/>
                            <a:ext cx="70796" cy="50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796" h="50416">
                                <a:moveTo>
                                  <a:pt x="0" y="0"/>
                                </a:moveTo>
                                <a:lnTo>
                                  <a:pt x="70796" y="0"/>
                                </a:lnTo>
                                <a:lnTo>
                                  <a:pt x="70796" y="50416"/>
                                </a:lnTo>
                                <a:lnTo>
                                  <a:pt x="0" y="5041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67" name="Shape 15867"/>
                        <wps:cNvSpPr/>
                        <wps:spPr>
                          <a:xfrm>
                            <a:off x="4002028" y="1756343"/>
                            <a:ext cx="9144" cy="19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926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9266"/>
                                </a:lnTo>
                                <a:lnTo>
                                  <a:pt x="0" y="192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8" name="Shape 808"/>
                        <wps:cNvSpPr/>
                        <wps:spPr>
                          <a:xfrm>
                            <a:off x="4018976" y="1755772"/>
                            <a:ext cx="31172" cy="91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72" h="91034">
                                <a:moveTo>
                                  <a:pt x="28334" y="0"/>
                                </a:moveTo>
                                <a:lnTo>
                                  <a:pt x="31172" y="739"/>
                                </a:lnTo>
                                <a:lnTo>
                                  <a:pt x="31172" y="21659"/>
                                </a:lnTo>
                                <a:lnTo>
                                  <a:pt x="28118" y="19279"/>
                                </a:lnTo>
                                <a:cubicBezTo>
                                  <a:pt x="26975" y="19279"/>
                                  <a:pt x="24714" y="19393"/>
                                  <a:pt x="21539" y="19724"/>
                                </a:cubicBezTo>
                                <a:lnTo>
                                  <a:pt x="21539" y="36055"/>
                                </a:lnTo>
                                <a:lnTo>
                                  <a:pt x="28562" y="36055"/>
                                </a:lnTo>
                                <a:lnTo>
                                  <a:pt x="31172" y="33744"/>
                                </a:lnTo>
                                <a:lnTo>
                                  <a:pt x="31172" y="55242"/>
                                </a:lnTo>
                                <a:lnTo>
                                  <a:pt x="29693" y="54191"/>
                                </a:lnTo>
                                <a:lnTo>
                                  <a:pt x="21311" y="54191"/>
                                </a:lnTo>
                                <a:lnTo>
                                  <a:pt x="21311" y="70968"/>
                                </a:lnTo>
                                <a:cubicBezTo>
                                  <a:pt x="23356" y="71539"/>
                                  <a:pt x="25730" y="71755"/>
                                  <a:pt x="28562" y="71755"/>
                                </a:cubicBezTo>
                                <a:lnTo>
                                  <a:pt x="31172" y="71090"/>
                                </a:lnTo>
                                <a:lnTo>
                                  <a:pt x="31172" y="89881"/>
                                </a:lnTo>
                                <a:lnTo>
                                  <a:pt x="26975" y="91034"/>
                                </a:lnTo>
                                <a:cubicBezTo>
                                  <a:pt x="14503" y="91034"/>
                                  <a:pt x="5550" y="90805"/>
                                  <a:pt x="114" y="90234"/>
                                </a:cubicBezTo>
                                <a:lnTo>
                                  <a:pt x="0" y="90234"/>
                                </a:lnTo>
                                <a:lnTo>
                                  <a:pt x="0" y="800"/>
                                </a:lnTo>
                                <a:cubicBezTo>
                                  <a:pt x="10427" y="229"/>
                                  <a:pt x="19952" y="0"/>
                                  <a:pt x="283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68" name="Shape 15868"/>
                        <wps:cNvSpPr/>
                        <wps:spPr>
                          <a:xfrm>
                            <a:off x="4002028" y="1643212"/>
                            <a:ext cx="48120" cy="50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20" h="50787">
                                <a:moveTo>
                                  <a:pt x="0" y="0"/>
                                </a:moveTo>
                                <a:lnTo>
                                  <a:pt x="48120" y="0"/>
                                </a:lnTo>
                                <a:lnTo>
                                  <a:pt x="48120" y="50787"/>
                                </a:lnTo>
                                <a:lnTo>
                                  <a:pt x="0" y="5078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69" name="Shape 15869"/>
                        <wps:cNvSpPr/>
                        <wps:spPr>
                          <a:xfrm>
                            <a:off x="4002028" y="1546527"/>
                            <a:ext cx="48120" cy="147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20" h="147472">
                                <a:moveTo>
                                  <a:pt x="0" y="0"/>
                                </a:moveTo>
                                <a:lnTo>
                                  <a:pt x="48120" y="0"/>
                                </a:lnTo>
                                <a:lnTo>
                                  <a:pt x="48120" y="147472"/>
                                </a:lnTo>
                                <a:lnTo>
                                  <a:pt x="0" y="147472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70" name="Shape 15870"/>
                        <wps:cNvSpPr/>
                        <wps:spPr>
                          <a:xfrm>
                            <a:off x="4002028" y="1546527"/>
                            <a:ext cx="48120" cy="50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20" h="50445">
                                <a:moveTo>
                                  <a:pt x="0" y="0"/>
                                </a:moveTo>
                                <a:lnTo>
                                  <a:pt x="48120" y="0"/>
                                </a:lnTo>
                                <a:lnTo>
                                  <a:pt x="48120" y="50445"/>
                                </a:lnTo>
                                <a:lnTo>
                                  <a:pt x="0" y="50445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71" name="Shape 15871"/>
                        <wps:cNvSpPr/>
                        <wps:spPr>
                          <a:xfrm>
                            <a:off x="4002028" y="1546527"/>
                            <a:ext cx="48120" cy="147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20" h="147472">
                                <a:moveTo>
                                  <a:pt x="0" y="0"/>
                                </a:moveTo>
                                <a:lnTo>
                                  <a:pt x="48120" y="0"/>
                                </a:lnTo>
                                <a:lnTo>
                                  <a:pt x="48120" y="147472"/>
                                </a:lnTo>
                                <a:lnTo>
                                  <a:pt x="0" y="147472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" name="Shape 810"/>
                        <wps:cNvSpPr/>
                        <wps:spPr>
                          <a:xfrm>
                            <a:off x="4050148" y="1756511"/>
                            <a:ext cx="31286" cy="89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86" h="89143">
                                <a:moveTo>
                                  <a:pt x="0" y="0"/>
                                </a:moveTo>
                                <a:lnTo>
                                  <a:pt x="20814" y="5416"/>
                                </a:lnTo>
                                <a:cubicBezTo>
                                  <a:pt x="26016" y="9329"/>
                                  <a:pt x="28569" y="14914"/>
                                  <a:pt x="28569" y="21601"/>
                                </a:cubicBezTo>
                                <a:cubicBezTo>
                                  <a:pt x="28569" y="30440"/>
                                  <a:pt x="24936" y="37133"/>
                                  <a:pt x="17913" y="41666"/>
                                </a:cubicBezTo>
                                <a:lnTo>
                                  <a:pt x="17913" y="41883"/>
                                </a:lnTo>
                                <a:cubicBezTo>
                                  <a:pt x="25508" y="44613"/>
                                  <a:pt x="31286" y="51750"/>
                                  <a:pt x="31286" y="62520"/>
                                </a:cubicBezTo>
                                <a:cubicBezTo>
                                  <a:pt x="31286" y="71703"/>
                                  <a:pt x="27997" y="78497"/>
                                  <a:pt x="21418" y="83259"/>
                                </a:cubicBezTo>
                                <a:lnTo>
                                  <a:pt x="0" y="89143"/>
                                </a:lnTo>
                                <a:lnTo>
                                  <a:pt x="0" y="70352"/>
                                </a:lnTo>
                                <a:lnTo>
                                  <a:pt x="6731" y="68637"/>
                                </a:lnTo>
                                <a:cubicBezTo>
                                  <a:pt x="8814" y="67051"/>
                                  <a:pt x="9861" y="64673"/>
                                  <a:pt x="9861" y="61504"/>
                                </a:cubicBezTo>
                                <a:lnTo>
                                  <a:pt x="0" y="54503"/>
                                </a:lnTo>
                                <a:lnTo>
                                  <a:pt x="0" y="33006"/>
                                </a:lnTo>
                                <a:lnTo>
                                  <a:pt x="7258" y="26579"/>
                                </a:lnTo>
                                <a:lnTo>
                                  <a:pt x="0" y="209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1" name="Shape 811"/>
                        <wps:cNvSpPr/>
                        <wps:spPr>
                          <a:xfrm>
                            <a:off x="4094808" y="1754758"/>
                            <a:ext cx="49765" cy="93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65" h="93061">
                                <a:moveTo>
                                  <a:pt x="49765" y="0"/>
                                </a:moveTo>
                                <a:lnTo>
                                  <a:pt x="49765" y="19266"/>
                                </a:lnTo>
                                <a:lnTo>
                                  <a:pt x="30378" y="26859"/>
                                </a:lnTo>
                                <a:cubicBezTo>
                                  <a:pt x="25286" y="31964"/>
                                  <a:pt x="22784" y="38543"/>
                                  <a:pt x="22784" y="46594"/>
                                </a:cubicBezTo>
                                <a:cubicBezTo>
                                  <a:pt x="22784" y="54290"/>
                                  <a:pt x="25400" y="60640"/>
                                  <a:pt x="30607" y="66089"/>
                                </a:cubicBezTo>
                                <a:lnTo>
                                  <a:pt x="49765" y="73909"/>
                                </a:lnTo>
                                <a:lnTo>
                                  <a:pt x="49765" y="93061"/>
                                </a:lnTo>
                                <a:lnTo>
                                  <a:pt x="13944" y="80363"/>
                                </a:lnTo>
                                <a:cubicBezTo>
                                  <a:pt x="4648" y="71982"/>
                                  <a:pt x="0" y="60640"/>
                                  <a:pt x="0" y="46594"/>
                                </a:cubicBezTo>
                                <a:cubicBezTo>
                                  <a:pt x="0" y="33323"/>
                                  <a:pt x="4534" y="22223"/>
                                  <a:pt x="13830" y="13371"/>
                                </a:cubicBezTo>
                                <a:lnTo>
                                  <a:pt x="497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2" name="Shape 812"/>
                        <wps:cNvSpPr/>
                        <wps:spPr>
                          <a:xfrm>
                            <a:off x="4050148" y="1561792"/>
                            <a:ext cx="30042" cy="116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42" h="116341">
                                <a:moveTo>
                                  <a:pt x="0" y="0"/>
                                </a:moveTo>
                                <a:lnTo>
                                  <a:pt x="8046" y="4903"/>
                                </a:lnTo>
                                <a:cubicBezTo>
                                  <a:pt x="22676" y="18403"/>
                                  <a:pt x="30042" y="36310"/>
                                  <a:pt x="30042" y="58522"/>
                                </a:cubicBezTo>
                                <a:cubicBezTo>
                                  <a:pt x="30042" y="79833"/>
                                  <a:pt x="22676" y="97638"/>
                                  <a:pt x="7817" y="111468"/>
                                </a:cubicBezTo>
                                <a:lnTo>
                                  <a:pt x="0" y="1163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" name="Shape 813"/>
                        <wps:cNvSpPr/>
                        <wps:spPr>
                          <a:xfrm>
                            <a:off x="4107508" y="1548788"/>
                            <a:ext cx="37065" cy="142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65" h="142656">
                                <a:moveTo>
                                  <a:pt x="0" y="0"/>
                                </a:moveTo>
                                <a:lnTo>
                                  <a:pt x="37065" y="0"/>
                                </a:lnTo>
                                <a:lnTo>
                                  <a:pt x="37065" y="30607"/>
                                </a:lnTo>
                                <a:lnTo>
                                  <a:pt x="33553" y="30607"/>
                                </a:lnTo>
                                <a:lnTo>
                                  <a:pt x="33553" y="55664"/>
                                </a:lnTo>
                                <a:lnTo>
                                  <a:pt x="37065" y="55664"/>
                                </a:lnTo>
                                <a:lnTo>
                                  <a:pt x="37065" y="86271"/>
                                </a:lnTo>
                                <a:lnTo>
                                  <a:pt x="33553" y="86271"/>
                                </a:lnTo>
                                <a:lnTo>
                                  <a:pt x="33553" y="112116"/>
                                </a:lnTo>
                                <a:lnTo>
                                  <a:pt x="37065" y="112116"/>
                                </a:lnTo>
                                <a:lnTo>
                                  <a:pt x="37065" y="142656"/>
                                </a:lnTo>
                                <a:lnTo>
                                  <a:pt x="0" y="1426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" name="Shape 814"/>
                        <wps:cNvSpPr/>
                        <wps:spPr>
                          <a:xfrm>
                            <a:off x="4144573" y="1754756"/>
                            <a:ext cx="49765" cy="93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65" h="93066">
                                <a:moveTo>
                                  <a:pt x="6" y="0"/>
                                </a:moveTo>
                                <a:cubicBezTo>
                                  <a:pt x="14624" y="0"/>
                                  <a:pt x="26524" y="4191"/>
                                  <a:pt x="35706" y="12700"/>
                                </a:cubicBezTo>
                                <a:cubicBezTo>
                                  <a:pt x="45117" y="21082"/>
                                  <a:pt x="49765" y="32424"/>
                                  <a:pt x="49765" y="46482"/>
                                </a:cubicBezTo>
                                <a:cubicBezTo>
                                  <a:pt x="49765" y="59970"/>
                                  <a:pt x="45117" y="71184"/>
                                  <a:pt x="35592" y="79921"/>
                                </a:cubicBezTo>
                                <a:cubicBezTo>
                                  <a:pt x="26181" y="88647"/>
                                  <a:pt x="14281" y="93066"/>
                                  <a:pt x="6" y="93066"/>
                                </a:cubicBezTo>
                                <a:lnTo>
                                  <a:pt x="0" y="93063"/>
                                </a:lnTo>
                                <a:lnTo>
                                  <a:pt x="0" y="73912"/>
                                </a:lnTo>
                                <a:lnTo>
                                  <a:pt x="6" y="73914"/>
                                </a:lnTo>
                                <a:cubicBezTo>
                                  <a:pt x="8617" y="73914"/>
                                  <a:pt x="15310" y="71298"/>
                                  <a:pt x="19958" y="66320"/>
                                </a:cubicBezTo>
                                <a:cubicBezTo>
                                  <a:pt x="24594" y="61100"/>
                                  <a:pt x="26981" y="54521"/>
                                  <a:pt x="26981" y="46596"/>
                                </a:cubicBezTo>
                                <a:cubicBezTo>
                                  <a:pt x="26981" y="38430"/>
                                  <a:pt x="24492" y="31852"/>
                                  <a:pt x="19272" y="26861"/>
                                </a:cubicBezTo>
                                <a:cubicBezTo>
                                  <a:pt x="14053" y="21882"/>
                                  <a:pt x="7601" y="19266"/>
                                  <a:pt x="6" y="19266"/>
                                </a:cubicBezTo>
                                <a:lnTo>
                                  <a:pt x="0" y="19269"/>
                                </a:lnTo>
                                <a:lnTo>
                                  <a:pt x="0" y="2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" name="Shape 815"/>
                        <wps:cNvSpPr/>
                        <wps:spPr>
                          <a:xfrm>
                            <a:off x="4144573" y="1660903"/>
                            <a:ext cx="52038" cy="30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38" h="30607">
                                <a:moveTo>
                                  <a:pt x="0" y="0"/>
                                </a:moveTo>
                                <a:lnTo>
                                  <a:pt x="52038" y="0"/>
                                </a:lnTo>
                                <a:lnTo>
                                  <a:pt x="52038" y="30607"/>
                                </a:lnTo>
                                <a:lnTo>
                                  <a:pt x="0" y="305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72" name="Shape 15872"/>
                        <wps:cNvSpPr/>
                        <wps:spPr>
                          <a:xfrm>
                            <a:off x="4144573" y="1604452"/>
                            <a:ext cx="43644" cy="30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44" h="30607">
                                <a:moveTo>
                                  <a:pt x="0" y="0"/>
                                </a:moveTo>
                                <a:lnTo>
                                  <a:pt x="43644" y="0"/>
                                </a:lnTo>
                                <a:lnTo>
                                  <a:pt x="43644" y="30607"/>
                                </a:lnTo>
                                <a:lnTo>
                                  <a:pt x="0" y="306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73" name="Shape 15873"/>
                        <wps:cNvSpPr/>
                        <wps:spPr>
                          <a:xfrm>
                            <a:off x="4144573" y="1548788"/>
                            <a:ext cx="49994" cy="30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94" h="30607">
                                <a:moveTo>
                                  <a:pt x="0" y="0"/>
                                </a:moveTo>
                                <a:lnTo>
                                  <a:pt x="49994" y="0"/>
                                </a:lnTo>
                                <a:lnTo>
                                  <a:pt x="49994" y="30607"/>
                                </a:lnTo>
                                <a:lnTo>
                                  <a:pt x="0" y="306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118" o:spid="_x0000_s1414" style="position:absolute;left:0;text-align:left;margin-left:0;margin-top:578.7pt;width:595.3pt;height:263.2pt;z-index:251667456;mso-position-horizontal-relative:page;mso-position-vertical-relative:page" coordsize="75600,334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">
                <v:shape id="Picture 14195" o:spid="_x0000_s1415" type="#_x0000_t75" style="position:absolute;top:-26;width:75438;height:332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So5/FAAAA3gAAAA8AAABkcnMvZG93bnJldi54bWxET81qwkAQvhd8h2UEb3UTqWmbZhWtCJb2&#10;EpsHGLLTJCQ7G7KrJm/vFgq9zcf3O9l2NJ240uAaywriZQSCuLS64UpB8X18fAHhPLLGzjIpmMjB&#10;djN7yDDV9sY5Xc++EiGEXYoKau/7VEpX1mTQLW1PHLgfOxj0AQ6V1APeQrjp5CqKEmmw4dBQY0/v&#10;NZXt+WIUHHarKSnyy8eXt8/FlMR5u//cK7WYj7s3EJ5G/y/+c590mP8Uv67h951wg9z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EqOfxQAAAN4AAAAPAAAAAAAAAAAAAAAA&#10;AJ8CAABkcnMvZG93bnJldi54bWxQSwUGAAAAAAQABAD3AAAAkQMAAAAA&#10;">
                  <v:imagedata r:id="rId41" o:title=""/>
                </v:shape>
                <v:shape id="Shape 15835" o:spid="_x0000_s1416" style="position:absolute;width:75600;height:33423;visibility:visible;mso-wrap-style:square;v-text-anchor:top" coordsize="7560005,3342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9Bu8YA&#10;AADeAAAADwAAAGRycy9kb3ducmV2LnhtbERPzWrCQBC+C77DMkJvuqmtaUhdRdoKPQii7QNMs2MS&#10;zM6muxtNffquIHibj+935sveNOJEzteWFTxOEhDEhdU1lwq+v9bjDIQPyBoby6TgjzwsF8PBHHNt&#10;z7yj0z6UIoawz1FBFUKbS+mLigz6iW2JI3ewzmCI0JVSOzzHcNPIaZKk0mDNsaHClt4qKo77ziiQ&#10;bn3oNset3mTP79vfj/TlkjY/Sj2M+tUriEB9uItv7k8d58+ypxlc34k3yM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O9Bu8YAAADeAAAADwAAAAAAAAAAAAAAAACYAgAAZHJz&#10;L2Rvd25yZXYueG1sUEsFBgAAAAAEAAQA9QAAAIsDAAAAAA==&#10;" path="m,l7560005,r,3342360l,3342360,,e" fillcolor="#62666a" stroked="f" strokeweight="0">
                  <v:stroke miterlimit="83231f" joinstyle="miter"/>
                  <v:path arrowok="t" textboxrect="0,0,7560005,3342360"/>
                </v:shape>
                <v:shape id="Shape 15836" o:spid="_x0000_s1417" style="position:absolute;width:75599;height:8202;visibility:visible;mso-wrap-style:square;v-text-anchor:top" coordsize="7559993,820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l3RcIA&#10;AADeAAAADwAAAGRycy9kb3ducmV2LnhtbERPzUoDMRC+C32HMAVvNmmty7I2LSKIvYnVBxg242bp&#10;ZhI343Z9eyMI3ubj+53dYQ6DmmjMfWQL65UBRdxG13Nn4f3t6aYGlQXZ4RCZLHxThsN+cbXDxsUL&#10;v9J0kk6VEM4NWvAiqdE6t54C5lVMxIX7iGNAKXDstBvxUsLDoDfGVDpgz6XBY6JHT+359BUsSI3P&#10;sjVpW/mXaf05D2aTjmdrr5fzwz0ooVn+xX/uoyvz7+rbCn7fKTfo/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qXdFwgAAAN4AAAAPAAAAAAAAAAAAAAAAAJgCAABkcnMvZG93&#10;bnJldi54bWxQSwUGAAAAAAQABAD1AAAAhwMAAAAA&#10;" path="m,l7559993,r,820204l,820204,,e" fillcolor="#f6f52c" stroked="f" strokeweight="0">
                  <v:stroke miterlimit="83231f" joinstyle="miter"/>
                  <v:path arrowok="t" textboxrect="0,0,7559993,820204"/>
                </v:shape>
                <v:rect id="Rectangle 734" o:spid="_x0000_s1418" style="position:absolute;left:5400;top:2497;width:70769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iD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n4gzHAAAA3AAAAA8AAAAAAAAAAAAAAAAAmAIAAGRy&#10;cy9kb3ducmV2LnhtbFBLBQYAAAAABAAEAPUAAACM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62666A"/>
                            <w:sz w:val="24"/>
                          </w:rPr>
                          <w:t xml:space="preserve">Поделитесь этой листовкой с вашими контрагентами, чтобы они также смогли </w:t>
                        </w:r>
                      </w:p>
                    </w:txbxContent>
                  </v:textbox>
                </v:rect>
                <v:rect id="Rectangle 735" o:spid="_x0000_s1419" style="position:absolute;left:5400;top:4325;width:43007;height:1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tHl8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rR5fHAAAA3AAAAA8AAAAAAAAAAAAAAAAAmAIAAGRy&#10;cy9kb3ducmV2LnhtbFBLBQYAAAAABAAEAPUAAACMAwAAAAA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b/>
                            <w:color w:val="62666A"/>
                            <w:sz w:val="24"/>
                          </w:rPr>
                          <w:t>своевременно</w:t>
                        </w:r>
                        <w:proofErr w:type="gramEnd"/>
                        <w:r>
                          <w:rPr>
                            <w:b/>
                            <w:color w:val="62666A"/>
                            <w:sz w:val="24"/>
                          </w:rPr>
                          <w:t xml:space="preserve"> подключиться к работе по ЭДО. </w:t>
                        </w:r>
                      </w:p>
                    </w:txbxContent>
                  </v:textbox>
                </v:rect>
                <v:rect id="Rectangle 736" o:spid="_x0000_s1420" style="position:absolute;left:49304;top:20596;width:27527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nZ4M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udng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FFFFFF"/>
                            <w:sz w:val="18"/>
                          </w:rPr>
                          <w:t xml:space="preserve">По вопросам, связанным с маркировкой </w:t>
                        </w:r>
                      </w:p>
                    </w:txbxContent>
                  </v:textbox>
                </v:rect>
                <v:rect id="Rectangle 737" o:spid="_x0000_s1421" style="position:absolute;left:49304;top:21968;width:20354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V8e8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V8e8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FFFFFF"/>
                            <w:sz w:val="18"/>
                          </w:rPr>
                          <w:t>упакованной</w:t>
                        </w:r>
                        <w:proofErr w:type="gramEnd"/>
                        <w:r>
                          <w:rPr>
                            <w:color w:val="FFFFFF"/>
                            <w:sz w:val="18"/>
                          </w:rPr>
                          <w:t xml:space="preserve"> воды, пишите на </w:t>
                        </w:r>
                      </w:p>
                    </w:txbxContent>
                  </v:textbox>
                </v:rect>
                <v:rect id="Rectangle 738" o:spid="_x0000_s1422" style="position:absolute;left:49304;top:23339;width:13580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roCc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q6AnBAAAA3AAAAA8AAAAAAAAAAAAAAAAAmAIAAGRycy9kb3du&#10;cmV2LnhtbFBLBQYAAAAABAAEAPUAAACGAwAAAAA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FFFFFF"/>
                            <w:sz w:val="18"/>
                          </w:rPr>
                          <w:t>электронную</w:t>
                        </w:r>
                        <w:proofErr w:type="gramEnd"/>
                        <w:r>
                          <w:rPr>
                            <w:color w:val="FFFFFF"/>
                            <w:sz w:val="18"/>
                          </w:rPr>
                          <w:t xml:space="preserve"> почту </w:t>
                        </w:r>
                      </w:p>
                    </w:txbxContent>
                  </v:textbox>
                </v:rect>
                <v:rect id="Rectangle 739" o:spid="_x0000_s1423" style="position:absolute;left:59514;top:23339;width:9568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Nk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k2S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FFFFF"/>
                            <w:sz w:val="18"/>
                          </w:rPr>
                          <w:t xml:space="preserve">water@crpt.ru </w:t>
                        </w:r>
                      </w:p>
                    </w:txbxContent>
                  </v:textbox>
                </v:rect>
                <v:rect id="Rectangle 740" o:spid="_x0000_s1424" style="position:absolute;left:27354;top:20596;width:20417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qXcs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al3LBAAAA3AAAAA8AAAAAAAAAAAAAAAAAmAIAAGRycy9kb3du&#10;cmV2LnhtbFBLBQYAAAAABAAEAPUAAACG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FFFFFF"/>
                            <w:sz w:val="18"/>
                          </w:rPr>
                          <w:t>Обсудите вопросы внедрения</w:t>
                        </w:r>
                      </w:p>
                    </w:txbxContent>
                  </v:textbox>
                </v:rect>
                <v:rect id="Rectangle 741" o:spid="_x0000_s1425" style="position:absolute;left:42705;top:20596;width:342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y6c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Yy6c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FFFFFF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2" o:spid="_x0000_s1426" style="position:absolute;left:27354;top:21968;width:25338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Ssn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Kye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FFFFFF"/>
                            <w:sz w:val="18"/>
                          </w:rPr>
                          <w:t>сервиса</w:t>
                        </w:r>
                        <w:proofErr w:type="gramEnd"/>
                        <w:r>
                          <w:rPr>
                            <w:color w:val="FFFFFF"/>
                            <w:sz w:val="18"/>
                          </w:rPr>
                          <w:t xml:space="preserve"> ЭДО с другими участниками </w:t>
                        </w:r>
                      </w:p>
                    </w:txbxContent>
                  </v:textbox>
                </v:rect>
                <v:rect id="Rectangle 821" o:spid="_x0000_s1427" style="position:absolute;left:40410;top:23340;width:342;height:1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1DH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8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9Qx/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hyperlink r:id="rId42">
                          <w:r>
                            <w:rPr>
                              <w:color w:val="FFFFFF"/>
                              <w:sz w:val="18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820" o:spid="_x0000_s1428" style="position:absolute;left:27354;top:23340;width:17365;height:1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Hmh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b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HHmhMAAAADcAAAADwAAAAAAAAAAAAAAAACYAgAAZHJzL2Rvd25y&#10;ZXYueG1sUEsFBgAAAAAEAAQA9QAAAIUDAAAAAA==&#10;" filled="f" stroked="f">
                  <v:textbox inset="0,0,0,0">
                    <w:txbxContent>
                      <w:p w:rsidR="002C1DA3" w:rsidRDefault="0024055B">
                        <w:hyperlink r:id="rId43">
                          <w:proofErr w:type="gramStart"/>
                          <w:r>
                            <w:rPr>
                              <w:color w:val="FFFFFF"/>
                              <w:sz w:val="18"/>
                            </w:rPr>
                            <w:t>в</w:t>
                          </w:r>
                          <w:proofErr w:type="gramEnd"/>
                          <w:r>
                            <w:rPr>
                              <w:color w:val="FFFFFF"/>
                              <w:sz w:val="18"/>
                            </w:rPr>
                            <w:t xml:space="preserve"> ЧЕСТНОМ Сообществе</w:t>
                          </w:r>
                        </w:hyperlink>
                      </w:p>
                    </w:txbxContent>
                  </v:textbox>
                </v:rect>
                <v:rect id="Rectangle 14094" o:spid="_x0000_s1429" style="position:absolute;left:27354;top:24711;width:17300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1XI8QA&#10;AADeAAAADwAAAGRycy9kb3ducmV2LnhtbERPS4vCMBC+C/sfwix401SRxVajyK6iRx8L6m1oxrbY&#10;TEoTbd1fbwRhb/PxPWc6b00p7lS7wrKCQT8CQZxaXXCm4Pew6o1BOI+ssbRMCh7kYD776Ewx0bbh&#10;Hd33PhMhhF2CCnLvq0RKl+Zk0PVtRRy4i60N+gDrTOoamxBuSjmMoi9psODQkGNF3zml1/3NKFiP&#10;q8VpY/+arFye18ftMf45xF6p7me7mIDw1Pp/8du90WH+KIpH8Hon3C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9VyPEAAAA3g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hyperlink r:id="rId44">
                          <w:r>
                            <w:rPr>
                              <w:b/>
                              <w:color w:val="FFFFFF"/>
                              <w:sz w:val="18"/>
                              <w:u w:val="single" w:color="FFFFFF"/>
                            </w:rPr>
                            <w:t>htt</w:t>
                          </w:r>
                          <w:r>
                            <w:rPr>
                              <w:b/>
                              <w:color w:val="FFFFFF"/>
                              <w:sz w:val="18"/>
                              <w:u w:val="single" w:color="FFFFFF"/>
                            </w:rPr>
                            <w:t>ps://help.markirovka.ru</w:t>
                          </w:r>
                        </w:hyperlink>
                      </w:p>
                    </w:txbxContent>
                  </v:textbox>
                </v:rect>
                <v:rect id="Rectangle 14095" o:spid="_x0000_s1430" style="position:absolute;left:40361;top:24711;width:546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HyuMQA&#10;AADeAAAADwAAAGRycy9kb3ducmV2LnhtbERPS2vCQBC+F/oflil4qxuLFRNdRaqix/oA9TZkxySY&#10;nQ3Z1aT+ercgeJuP7znjaWtKcaPaFZYV9LoRCOLU6oIzBfvd8nMIwnlkjaVlUvBHDqaT97cxJto2&#10;vKHb1mcihLBLUEHufZVI6dKcDLqurYgDd7a1QR9gnUldYxPCTSm/omggDRYcGnKs6Cen9LK9GgWr&#10;YTU7ru29ycrFaXX4PcTzXeyV6ny0sxEIT61/iZ/utQ7z+1H8Df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x8rjEAAAA3g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hyperlink r:id="rId45">
                          <w:r>
                            <w:rPr>
                              <w:b/>
                              <w:color w:val="FFFFFF"/>
                              <w:sz w:val="18"/>
                              <w:u w:val="single" w:color="FFFFFF"/>
                            </w:rPr>
                            <w:t xml:space="preserve">/ </w:t>
                          </w:r>
                        </w:hyperlink>
                      </w:p>
                    </w:txbxContent>
                  </v:textbox>
                </v:rect>
                <v:rect id="Rectangle 746" o:spid="_x0000_s1431" style="position:absolute;left:5400;top:20596;width:25573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+qn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6qd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FFFFFF"/>
                            <w:sz w:val="18"/>
                          </w:rPr>
                          <w:t xml:space="preserve">Задайте ваши вопросы о маркировке, </w:t>
                        </w:r>
                      </w:p>
                    </w:txbxContent>
                  </v:textbox>
                </v:rect>
                <v:rect id="Rectangle 747" o:spid="_x0000_s1432" style="position:absolute;left:5400;top:21968;width:21752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MPBs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MPBs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FFFFFF"/>
                            <w:sz w:val="18"/>
                          </w:rPr>
                          <w:t xml:space="preserve">Честный ЗНАК всегда на связи: </w:t>
                        </w:r>
                      </w:p>
                    </w:txbxContent>
                  </v:textbox>
                </v:rect>
                <v:rect id="Rectangle 14092" o:spid="_x0000_s1433" style="position:absolute;left:5400;top:23339;width:912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hqzMQA&#10;AADeAAAADwAAAGRycy9kb3ducmV2LnhtbERPS4vCMBC+C/sfwix401RZxFajyK6LHn0sqLehGdti&#10;MylNtNVfbwRhb/PxPWc6b00pblS7wrKCQT8CQZxaXXCm4G//2xuDcB5ZY2mZFNzJwXz20Zliom3D&#10;W7rtfCZCCLsEFeTeV4mULs3JoOvbijhwZ1sb9AHWmdQ1NiHclHIYRSNpsODQkGNF3zmll93VKFiN&#10;q8VxbR9NVi5Pq8PmEP/sY69U97NdTEB4av2/+O1e6zD/K4qH8Hon3C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YaszEAAAA3g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FFFFF"/>
                            <w:sz w:val="18"/>
                          </w:rPr>
                          <w:t>8</w:t>
                        </w:r>
                      </w:p>
                    </w:txbxContent>
                  </v:textbox>
                </v:rect>
                <v:rect id="Rectangle 14093" o:spid="_x0000_s1434" style="position:absolute;left:6085;top:23339;width:22400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TPV8QA&#10;AADeAAAADwAAAGRycy9kb3ducmV2LnhtbERPS2vCQBC+F/oflil4qxtrERNdRaqix/oA9TZkxySY&#10;nQ3Z1aT+ercgeJuP7znjaWtKcaPaFZYV9LoRCOLU6oIzBfvd8nMIwnlkjaVlUvBHDqaT97cxJto2&#10;vKHb1mcihLBLUEHufZVI6dKcDLqurYgDd7a1QR9gnUldYxPCTSm/omggDRYcGnKs6Cen9LK9GgWr&#10;YTU7ru29ycrFaXX4PcTzXeyV6ny0sxEIT61/iZ/utQ7zv6O4D/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Uz1fEAAAA3g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FFFFF"/>
                            <w:sz w:val="18"/>
                          </w:rPr>
                          <w:t xml:space="preserve"> (800) 222-15-23, support@crpt.ru</w:t>
                        </w:r>
                      </w:p>
                    </w:txbxContent>
                  </v:textbox>
                </v:rect>
                <v:shape id="Shape 15837" o:spid="_x0000_s1435" style="position:absolute;left:5400;top:14891;width:2160;height:339;visibility:visible;mso-wrap-style:square;v-text-anchor:top" coordsize="216002,33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4GAsUA&#10;AADeAAAADwAAAGRycy9kb3ducmV2LnhtbERPTWvCQBC9F/wPywi91Y2VNhJdRQXBg1WMgh6H7JgE&#10;s7Mhuybpv+8WCr3N433OfNmbSrTUuNKygvEoAkGcWV1yruBy3r5NQTiPrLGyTAq+ycFyMXiZY6Jt&#10;xydqU5+LEMIuQQWF93UipcsKMuhGtiYO3N02Bn2ATS51g10IN5V8j6JPabDk0FBgTZuCskf6NArM&#10;1zq+dcfNNm4Pz3Qv28n9UF2Veh32qxkIT73/F/+5dzrM/5hOYvh9J9wgF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HgYCxQAAAN4AAAAPAAAAAAAAAAAAAAAAAJgCAABkcnMv&#10;ZG93bnJldi54bWxQSwUGAAAAAAQABAD1AAAAigMAAAAA&#10;" path="m,l216002,r,33883l,33883e" stroked="f" strokeweight="0">
                  <v:stroke miterlimit="83231f" joinstyle="miter"/>
                  <v:path arrowok="t" textboxrect="0,0,216002,33883"/>
                </v:shape>
                <v:shape id="Shape 14098" o:spid="_x0000_s1436" style="position:absolute;left:7560;top:18978;width:0;height:233;visibility:visible;mso-wrap-style:square;v-text-anchor:top" coordsize="0,23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Dx2MQA&#10;AADeAAAADwAAAGRycy9kb3ducmV2LnhtbESPQWsCMRCF74X+hzBCbzVrFbGrUUqhULy5evA4bqab&#10;xc1k2aQa/71zELzN8N68981qk32nLjTENrCBybgARVwH23Jj4LD/eV+AignZYheYDNwowmb9+rLC&#10;0oYr7+hSpUZJCMcSDbiU+lLrWDvyGMehJxbtLwwek6xDo+2AVwn3nf4oirn22LI0OOzp21F9rv69&#10;gXOtjyc3neZqcszxhLttxQs05m2Uv5agEuX0ND+uf63gz4pP4ZV3ZAa9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w8djEAAAA3gAAAA8AAAAAAAAAAAAAAAAAmAIAAGRycy9k&#10;b3ducmV2LnhtbFBLBQYAAAAABAAEAPUAAACJAwAAAAA=&#10;" path="m,l,,,23355r,l,xe" stroked="f" strokeweight="0">
                  <v:stroke miterlimit="83231f" joinstyle="miter"/>
                  <v:path arrowok="t" textboxrect="0,0,0,23355"/>
                </v:shape>
                <v:shape id="Shape 14097" o:spid="_x0000_s1437" style="position:absolute;left:7560;top:14891;width:0;height:234;visibility:visible;mso-wrap-style:square;v-text-anchor:top" coordsize="0,23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9lqsMA&#10;AADeAAAADwAAAGRycy9kb3ducmV2LnhtbERPTWvCQBC9F/wPyxS8NRubUm3qKiIIpTejhxzH7DQb&#10;zM6G7Nas/75bKPQ2j/c56220vbjR6DvHChZZDoK4cbrjVsH5dHhagfABWWPvmBTcycN2M3tYY6nd&#10;xEe6VaEVKYR9iQpMCEMppW8MWfSZG4gT9+VGiyHBsZV6xCmF214+5/mrtNhxajA40N5Qc62+rYJr&#10;I+uLKYpYLeroL3j8rHiFSs0f4+4dRKAY/sV/7g+d5r/kb0v4fSfdI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K9lqsMAAADeAAAADwAAAAAAAAAAAAAAAACYAgAAZHJzL2Rv&#10;d25yZXYueG1sUEsFBgAAAAAEAAQA9QAAAIgDAAAAAA==&#10;" path="m,l,,,23355r,l,xe" stroked="f" strokeweight="0">
                  <v:stroke miterlimit="83231f" joinstyle="miter"/>
                  <v:path arrowok="t" textboxrect="0,0,0,23355"/>
                </v:shape>
                <v:shape id="Shape 15838" o:spid="_x0000_s1438" style="position:absolute;left:5400;top:18872;width:2160;height:339;visibility:visible;mso-wrap-style:square;v-text-anchor:top" coordsize="216002,33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cLuccA&#10;AADeAAAADwAAAGRycy9kb3ducmV2LnhtbESPQWvCQBCF74X+h2UK3uqmlkqMriKFUhE8GEWvY3ZM&#10;gtnZNLtq+u87h4K3Gd6b976ZLXrXqBt1ofZs4G2YgCIuvK25NLDffb2moEJEtth4JgO/FGAxf36a&#10;YWb9nbd0y2OpJIRDhgaqGNtM61BU5DAMfUss2tl3DqOsXalth3cJd40eJclYO6xZGips6bOi4pJf&#10;nYGJ/tZ12BSH0S7N02M8/Sz3m7Uxg5d+OQUVqY8P8//1ygr+R/ouvPKOzK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XC7nHAAAA3gAAAA8AAAAAAAAAAAAAAAAAmAIAAGRy&#10;cy9kb3ducmV2LnhtbFBLBQYAAAAABAAEAPUAAACMAwAAAAA=&#10;" path="m,l216002,r,33884l,33884e" stroked="f" strokeweight="0">
                  <v:stroke miterlimit="83231f" joinstyle="miter"/>
                  <v:path arrowok="t" textboxrect="0,0,216002,33884"/>
                </v:shape>
                <v:shape id="Shape 15839" o:spid="_x0000_s1439" style="position:absolute;left:5400;top:14891;width:355;height:4320;visibility:visible;mso-wrap-style:square;v-text-anchor:top" coordsize="35509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ZnHcMA&#10;AADeAAAADwAAAGRycy9kb3ducmV2LnhtbERPTYvCMBC9L/gfwgje1tQVpVZTkS6CF2HV3YO3oRnb&#10;0mZSmqj13xthwds83ues1r1pxI06V1lWMBlHIIhzqysuFPyetp8xCOeRNTaWScGDHKzTwccKE23v&#10;fKDb0RcihLBLUEHpfZtI6fKSDLqxbYkDd7GdQR9gV0jd4T2Em0Z+RdFcGqw4NJTYUlZSXh+vRsGM&#10;s5h/pt8k/zI32dbzvTzvF0qNhv1mCcJT79/if/dOh/mzeLqA1zvhBpk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ZZnHcMAAADeAAAADwAAAAAAAAAAAAAAAACYAgAAZHJzL2Rv&#10;d25yZXYueG1sUEsFBgAAAAAEAAQA9QAAAIgDAAAAAA==&#10;" path="m,l35509,r,432003l,432003e" stroked="f" strokeweight="0">
                  <v:stroke miterlimit="83231f" joinstyle="miter"/>
                  <v:path arrowok="t" textboxrect="0,0,35509,432003"/>
                </v:shape>
                <v:shape id="Shape 15840" o:spid="_x0000_s1440" style="position:absolute;left:7560;top:14891;width:2160;height:339;visibility:visible;mso-wrap-style:square;v-text-anchor:top" coordsize="216002,33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HtC8kA&#10;AADeAAAADwAAAGRycy9kb3ducmV2LnhtbESPT2vCQBDF74V+h2UKvdWN9o8SXaUKQg/V0ijocciO&#10;SWh2NmTXJP32zqHQ2wzz5r33W6wGV6uO2lB5NjAeJaCIc28rLgwcD9unGagQkS3WnsnALwVYLe/v&#10;Fpha3/M3dVkslJhwSNFAGWOTah3ykhyGkW+I5XbxrcMoa1to22Iv5q7WkyR50w4rloQSG9qUlP9k&#10;V2fA7dbTc/+12U67/TX71N3zZV+fjHl8GN7noCIN8V/89/1hpf7r7EUABEdm0Ms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vHtC8kAAADeAAAADwAAAAAAAAAAAAAAAACYAgAA&#10;ZHJzL2Rvd25yZXYueG1sUEsFBgAAAAAEAAQA9QAAAI4DAAAAAA==&#10;" path="m,l216002,r,33883l,33883e" stroked="f" strokeweight="0">
                  <v:stroke miterlimit="83231f" joinstyle="miter"/>
                  <v:path arrowok="t" textboxrect="0,0,216002,33883"/>
                </v:shape>
                <v:shape id="Shape 15841" o:spid="_x0000_s1441" style="position:absolute;left:9364;top:14891;width:356;height:4320;visibility:visible;mso-wrap-style:square;v-text-anchor:top" coordsize="35522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coDMEA&#10;AADeAAAADwAAAGRycy9kb3ducmV2LnhtbERPzYrCMBC+C/sOYRa8aaq4ItUoiyC74kWtDzA0Y1O2&#10;mZQk2vr2RljwNh/f76w2vW3EnXyoHSuYjDMQxKXTNVcKLsVutAARIrLGxjEpeFCAzfpjsMJcu45P&#10;dD/HSqQQDjkqMDG2uZShNGQxjF1LnLir8xZjgr6S2mOXwm0jp1k2lxZrTg0GW9oaKv/ON6vgR+qu&#10;exz8NZtrvTtu94U5ukKp4Wf/vQQRqY9v8b/7V6f5X4vZBF7vpBvk+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1XKAzBAAAA3gAAAA8AAAAAAAAAAAAAAAAAmAIAAGRycy9kb3du&#10;cmV2LnhtbFBLBQYAAAAABAAEAPUAAACGAwAAAAA=&#10;" path="m,l35522,r,432003l,432003e" stroked="f" strokeweight="0">
                  <v:stroke miterlimit="83231f" joinstyle="miter"/>
                  <v:path arrowok="t" textboxrect="0,0,35522,432003"/>
                </v:shape>
                <v:shape id="Shape 15842" o:spid="_x0000_s1442" style="position:absolute;left:7560;top:18872;width:2160;height:339;visibility:visible;mso-wrap-style:square;v-text-anchor:top" coordsize="216002,33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lPLsUA&#10;AADeAAAADwAAAGRycy9kb3ducmV2LnhtbERPTWvCQBC9F/oflhF6qxtDKzFmI1IoLQUPJlKvY3ZM&#10;gtnZNLvV9N+7gtDbPN7nZKvRdOJMg2stK5hNIxDEldUt1wp25ftzAsJ5ZI2dZVLwRw5W+eNDhqm2&#10;F97SufC1CCHsUlTQeN+nUrqqIYNuanviwB3tYNAHONRSD3gJ4aaTcRTNpcGWQ0ODPb01VJ2KX6Ng&#10;IT9k6zbVd1wmRbL3h5/1bvOl1NNkXC9BeBr9v/ju/tRh/mvyEsPtnXCDzK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OU8uxQAAAN4AAAAPAAAAAAAAAAAAAAAAAJgCAABkcnMv&#10;ZG93bnJldi54bWxQSwUGAAAAAAQABAD1AAAAigMAAAAA&#10;" path="m,l216002,r,33884l,33884e" stroked="f" strokeweight="0">
                  <v:stroke miterlimit="83231f" joinstyle="miter"/>
                  <v:path arrowok="t" textboxrect="0,0,216002,33884"/>
                </v:shape>
                <v:shape id="Shape 14105" o:spid="_x0000_s1443" style="position:absolute;left:7560;top:14891;width:0;height:234;visibility:visible;mso-wrap-style:square;v-text-anchor:top" coordsize="0,23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rEXMEA&#10;AADeAAAADwAAAGRycy9kb3ducmV2LnhtbERPS4vCMBC+C/6HMMLeNK0vpBplWVhY9mb14HFsxqbY&#10;TEoTNfvvN4LgbT6+52x20bbiTr1vHCvIJxkI4srphmsFx8P3eAXCB2SNrWNS8EcedtvhYIOFdg/e&#10;070MtUgh7AtUYELoCil9Zciin7iOOHEX11sMCfa11D0+Urht5TTLltJiw6nBYEdfhqprebMKrpU8&#10;nc1sFsv8FP0Z978lr1Cpj1H8XIMIFMNb/HL/6DR/nmcLeL6TbpD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XaxFzBAAAA3gAAAA8AAAAAAAAAAAAAAAAAmAIAAGRycy9kb3du&#10;cmV2LnhtbFBLBQYAAAAABAAEAPUAAACGAwAAAAA=&#10;" path="m,l,,,23355r,l,xe" stroked="f" strokeweight="0">
                  <v:stroke miterlimit="83231f" joinstyle="miter"/>
                  <v:path arrowok="t" textboxrect="0,0,0,23355"/>
                </v:shape>
                <v:shape id="Shape 14104" o:spid="_x0000_s1444" style="position:absolute;left:7560;top:18978;width:0;height:233;visibility:visible;mso-wrap-style:square;v-text-anchor:top" coordsize="0,23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Zhx8EA&#10;AADeAAAADwAAAGRycy9kb3ducmV2LnhtbERPTYvCMBC9C/sfwix407QqItUoy4Ige7N66HFsxqbY&#10;TEoTNfvvzcKCt3m8z9nsou3EgwbfOlaQTzMQxLXTLTcKzqf9ZAXCB2SNnWNS8EsedtuP0QYL7Z58&#10;pEcZGpFC2BeowITQF1L62pBFP3U9ceKubrAYEhwaqQd8pnDbyVmWLaXFllODwZ6+DdW38m4V3GpZ&#10;Xcx8Hsu8iv6Cx5+SV6jU+DN+rUEEiuEt/ncfdJq/yLMF/L2TbpD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qWYcfBAAAA3gAAAA8AAAAAAAAAAAAAAAAAmAIAAGRycy9kb3du&#10;cmV2LnhtbFBLBQYAAAAABAAEAPUAAACGAwAAAAA=&#10;" path="m,l,,,23355r,l,xe" stroked="f" strokeweight="0">
                  <v:stroke miterlimit="83231f" joinstyle="miter"/>
                  <v:path arrowok="t" textboxrect="0,0,0,23355"/>
                </v:shape>
                <v:shape id="Shape 751" o:spid="_x0000_s1445" style="position:absolute;left:6100;top:15592;width:504;height:2919;visibility:visible;mso-wrap-style:square;v-text-anchor:top" coordsize="50356,291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hEwsYA&#10;AADcAAAADwAAAGRycy9kb3ducmV2LnhtbESP3WrCQBSE7wu+w3IEb4puIlolukprlXrhhT95gEP2&#10;mASzZ0N2q9Gnd4VCL4eZ+YaZL1tTiSs1rrSsIB5EIIgzq0vOFaSnTX8KwnlkjZVlUnAnB8tF522O&#10;ibY3PtD16HMRIOwSVFB4XydSuqwgg25ga+LgnW1j0AfZ5FI3eAtwU8lhFH1IgyWHhQJrWhWUXY6/&#10;RsFqtNt9f+3HnL63+5/08VhT7CKlet32cwbCU+v/w3/trVYwGcfwOhOOgFw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LhEwsYAAADcAAAADwAAAAAAAAAAAAAAAACYAgAAZHJz&#10;L2Rvd25yZXYueG1sUEsFBgAAAAAEAAQA9QAAAIsDAAAAAA==&#10;" path="m,l22924,,50356,r,37161l31775,37161r,37159l50356,74320r,37161l31775,111481r,37160l50356,148641r,74321l31775,222962r,37159l50356,260121r,31776l31775,291897r-15887,l,291897,,xe" stroked="f" strokeweight="0">
                  <v:stroke miterlimit="83231f" joinstyle="miter"/>
                  <v:path arrowok="t" textboxrect="0,0,50356,291897"/>
                </v:shape>
                <v:shape id="Shape 15843" o:spid="_x0000_s1446" style="position:absolute;left:6789;top:16706;width:372;height:372;visibility:visible;mso-wrap-style:square;v-text-anchor:top" coordsize="37160,37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w+J8YA&#10;AADeAAAADwAAAGRycy9kb3ducmV2LnhtbERPS2sCMRC+F/wPYYReRLP1zdYopWBbvIiPQ4/TzXSz&#10;dDMJm1RXf30jCL3Nx/ecxaq1tThREyrHCp4GGQjiwumKSwXHw7o/BxEissbaMSm4UIDVsvOwwFy7&#10;M+/otI+lSCEcclRgYvS5lKEwZDEMnCdO3LdrLMYEm1LqBs8p3NZymGVTabHi1GDQ06uh4mf/axX0&#10;WjPafhbry/vXbjOebYb+en3zSj1225dnEJHa+C++uz90mj+Zj0dweyfd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Sw+J8YAAADeAAAADwAAAAAAAAAAAAAAAACYAgAAZHJz&#10;L2Rvd25yZXYueG1sUEsFBgAAAAAEAAQA9QAAAIsDAAAAAA==&#10;" path="m,l37160,r,37160l,37160,,e" stroked="f" strokeweight="0">
                  <v:stroke miterlimit="83231f" joinstyle="miter"/>
                  <v:path arrowok="t" textboxrect="0,0,37160,37160"/>
                </v:shape>
                <v:shape id="Shape 15844" o:spid="_x0000_s1447" style="position:absolute;left:8647;top:16335;width:372;height:371;visibility:visible;mso-wrap-style:square;v-text-anchor:top" coordsize="37160,37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wqwcMA&#10;AADeAAAADwAAAGRycy9kb3ducmV2LnhtbERPTWsCMRC9F/wPYQQvRbOVrcpqlCIueCpUe+hx3Iyb&#10;xc1kSaKu/94UCr3N433OatPbVtzIh8axgrdJBoK4crrhWsH3sRwvQISIrLF1TAoeFGCzHryssNDu&#10;zl90O8RapBAOBSowMXaFlKEyZDFMXEecuLPzFmOCvpba4z2F21ZOs2wmLTacGgx2tDVUXQ5Xq6Ap&#10;cXauTnk57z/bS+n5Z/dqcqVGw/5jCSJSH//Ff+69TvPfF3kOv++kG+T6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/wqwcMAAADeAAAADwAAAAAAAAAAAAAAAACYAgAAZHJzL2Rv&#10;d25yZXYueG1sUEsFBgAAAAAEAAQA9QAAAIgDAAAAAA==&#10;" path="m,l37160,r,37161l,37161,,e" stroked="f" strokeweight="0">
                  <v:stroke miterlimit="83231f" joinstyle="miter"/>
                  <v:path arrowok="t" textboxrect="0,0,37160,37161"/>
                </v:shape>
                <v:shape id="Shape 754" o:spid="_x0000_s1448" style="position:absolute;left:6604;top:16335;width:2415;height:2176;visibility:visible;mso-wrap-style:square;v-text-anchor:top" coordsize="241541,2175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gZcsQA&#10;AADcAAAADwAAAGRycy9kb3ducmV2LnhtbESPQWvCQBSE74X+h+UJvdVdi1WJrlIUadFTUw8eH9ln&#10;Esy+DdnXmP77rlDocZiZb5jVZvCN6qmLdWALk7EBRVwEV3Np4fS1f16AioLssAlMFn4owmb9+LDC&#10;zIUbf1KfS6kShGOGFiqRNtM6FhV5jOPQEifvEjqPkmRXatfhLcF9o1+MmWmPNaeFClvaVlRc829v&#10;Yb+b9nJ83+b92RzKqxiZn3fO2qfR8LYEJTTIf/iv/eEszF+ncD+TjoBe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YGXLEAAAA3AAAAA8AAAAAAAAAAAAAAAAAmAIAAGRycy9k&#10;b3ducmV2LnhtbFBLBQYAAAAABAAEAPUAAACJAwAAAAA=&#10;" path="m130061,r37160,l167221,37161r37160,l204381,74320r,37161l241541,111481r,37160l204381,148641r,37160l241541,185801r,31776l,217577,,185801r18580,l18580,148641,,148641,,74320r18580,l18580,99099r,12382l55740,111481r,-37161l92900,74320r,37161l92900,148641r-37160,l55740,185801r37160,l92900,148641r37161,l167221,148641r,-37160l130061,111481r,-37161l92900,74320r,-37159l130061,37161,130061,xe" stroked="f" strokeweight="0">
                  <v:stroke miterlimit="83231f" joinstyle="miter"/>
                  <v:path arrowok="t" textboxrect="0,0,241541,217577"/>
                </v:shape>
                <v:shape id="Shape 15845" o:spid="_x0000_s1449" style="position:absolute;left:6604;top:16335;width:185;height:371;visibility:visible;mso-wrap-style:square;v-text-anchor:top" coordsize="18580,37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Li9MQA&#10;AADeAAAADwAAAGRycy9kb3ducmV2LnhtbERP32vCMBB+H/g/hBP2MmbqpiKdUUTZGOhLtbDXo7m1&#10;xeQSmmi7/34ZDHy7j+/nrTaDNeJGXWgdK5hOMhDEldMt1wrK8/vzEkSIyBqNY1LwQwE269HDCnPt&#10;ei7odoq1SCEcclTQxOhzKUPVkMUwcZ44cd+usxgT7GqpO+xTuDXyJcsW0mLLqaFBT7uGqsvpahV8&#10;+ap8imjb1w9/NGF/MEXZG6Uex8P2DUSkId7F/+5PnebPl7M5/L2Tbp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y4vTEAAAA3gAAAA8AAAAAAAAAAAAAAAAAmAIAAGRycy9k&#10;b3ducmV2LnhtbFBLBQYAAAAABAAEAPUAAACJAwAAAAA=&#10;" path="m,l18580,r,37161l,37161,,e" stroked="f" strokeweight="0">
                  <v:stroke miterlimit="83231f" joinstyle="miter"/>
                  <v:path arrowok="t" textboxrect="0,0,18580,37161"/>
                </v:shape>
                <v:shape id="Shape 15846" o:spid="_x0000_s1450" style="position:absolute;left:8276;top:15963;width:371;height:372;visibility:visible;mso-wrap-style:square;v-text-anchor:top" coordsize="37160,37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udv8YA&#10;AADeAAAADwAAAGRycy9kb3ducmV2LnhtbERPTWsCMRC9C/6HMAUvRbNatbI1igja4qVoe+hxuplu&#10;FjeTsIm6+uubQsHbPN7nzJetrcWZmlA5VjAcZCCIC6crLhV8fmz6MxAhImusHZOCKwVYLrqdOeba&#10;XXhP50MsRQrhkKMCE6PPpQyFIYth4Dxx4n5cYzEm2JRSN3hJ4baWoyybSosVpwaDntaGiuPhZBU8&#10;tubp/avYXF+/97vx827kb7etV6r30K5eQERq4138737Taf5kNp7C3zvpBr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Vudv8YAAADeAAAADwAAAAAAAAAAAAAAAACYAgAAZHJz&#10;L2Rvd25yZXYueG1sUEsFBgAAAAAEAAQA9QAAAIsDAAAAAA==&#10;" path="m,l37160,r,37160l,37160,,e" stroked="f" strokeweight="0">
                  <v:stroke miterlimit="83231f" joinstyle="miter"/>
                  <v:path arrowok="t" textboxrect="0,0,37160,37160"/>
                </v:shape>
                <v:shape id="Shape 15847" o:spid="_x0000_s1451" style="position:absolute;left:8647;top:15592;width:372;height:371;visibility:visible;mso-wrap-style:square;v-text-anchor:top" coordsize="37160,37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60tsMA&#10;AADeAAAADwAAAGRycy9kb3ducmV2LnhtbERPTWsCMRC9F/wPYYReimaVrcpqFBEXPBVqe/A4bsbN&#10;4mayJFG3/94UCr3N433OatPbVtzJh8axgsk4A0FcOd1wreD7qxwtQISIrLF1TAp+KMBmPXhZYaHd&#10;gz/pfoy1SCEcClRgYuwKKUNlyGIYu444cRfnLcYEfS21x0cKt62cZtlMWmw4NRjsaGeouh5vVkFT&#10;4uxSnfNy3n+019Lzaf9mcqVeh/12CSJSH//Ff+6DTvPfF/kcft9JN8j1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y60tsMAAADeAAAADwAAAAAAAAAAAAAAAACYAgAAZHJzL2Rv&#10;d25yZXYueG1sUEsFBgAAAAAEAAQA9QAAAIgDAAAAAA==&#10;" path="m,l37160,r,37161l,37161,,e" stroked="f" strokeweight="0">
                  <v:stroke miterlimit="83231f" joinstyle="miter"/>
                  <v:path arrowok="t" textboxrect="0,0,37160,37161"/>
                </v:shape>
                <v:shape id="Shape 758" o:spid="_x0000_s1452" style="position:absolute;left:6789;top:15592;width:1115;height:743;visibility:visible;mso-wrap-style:square;v-text-anchor:top" coordsize="111481,74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tBTsIA&#10;AADcAAAADwAAAGRycy9kb3ducmV2LnhtbERPXWvCMBR9H/gfwhV809ThtHRGkYkgOAXdkD1em2tb&#10;TG5qE7X798uDsMfD+Z7OW2vEnRpfOVYwHCQgiHOnKy4UfH+t+ikIH5A1Gsek4Jc8zGedlylm2j14&#10;T/dDKEQMYZ+hgjKEOpPS5yVZ9ANXE0fu7BqLIcKmkLrBRwy3Rr4myVharDg2lFjTR0n55XCzCn7S&#10;s9lSNdocC3TX0y5NzXH5qVSv2y7eQQRqw7/46V5rBZO3uDaeiUdAz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u0FOwgAAANwAAAAPAAAAAAAAAAAAAAAAAJgCAABkcnMvZG93&#10;bnJldi54bWxQSwUGAAAAAAQABAD1AAAAhwMAAAAA&#10;" path="m37160,l74320,r37161,l111481,37161r,37159l74320,74320r-37160,l,74320,,37161r37160,l37160,xe" stroked="f" strokeweight="0">
                  <v:stroke miterlimit="83231f" joinstyle="miter"/>
                  <v:path arrowok="t" textboxrect="0,0,111481,74320"/>
                </v:shape>
                <v:shape id="Shape 15848" o:spid="_x0000_s1453" style="position:absolute;left:6604;top:15592;width:185;height:371;visibility:visible;mso-wrap-style:square;v-text-anchor:top" coordsize="18580,37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NNasYA&#10;AADeAAAADwAAAGRycy9kb3ducmV2LnhtbESPT2vDMAzF74N9B6PBLqN19peS1S1jpaOwXdoFehWx&#10;loTZsondJv321aHQm8R7eu+n+XL0Th2pT11gA4/TAhRxHWzHjYHqdz2ZgUoZ2aILTAZOlGC5uL2Z&#10;Y2nDwFs67nKjJIRTiQbanGOpdapb8pimIRKL9hd6j1nWvtG2x0HCvdNPRfGmPXYsDS1G+myp/t8d&#10;vIF9rKuHjL57/oo/Lq2+3bYanDH3d+PHO6hMY76aL9cbK/ivsxfhlXdkBr0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/NNasYAAADeAAAADwAAAAAAAAAAAAAAAACYAgAAZHJz&#10;L2Rvd25yZXYueG1sUEsFBgAAAAAEAAQA9QAAAIsDAAAAAA==&#10;" path="m,l18580,r,37161l,37161,,e" stroked="f" strokeweight="0">
                  <v:stroke miterlimit="83231f" joinstyle="miter"/>
                  <v:path arrowok="t" textboxrect="0,0,18580,37161"/>
                </v:shape>
                <v:shape id="Shape 760" o:spid="_x0000_s1454" style="position:absolute;left:49271;top:14891;width:912;height:4320;visibility:visible;mso-wrap-style:square;v-text-anchor:top" coordsize="91284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vwE8QA&#10;AADcAAAADwAAAGRycy9kb3ducmV2LnhtbESPsW7CQAyG90q8w8lIbOVCB4oCB0IgpCJ1IXTpZnIm&#10;icj5Qu4gydvXQyVG6/f/2d9q07taPakNlWcDs2kCijj3tuLCwM/58L4AFSKyxdozGRgowGY9elth&#10;an3HJ3pmsVAC4ZCigTLGJtU65CU5DFPfEEt29a3DKGNbaNtiJ3BX648kmWuHFcuFEhvalZTfsocT&#10;ygVv38dffDRDpe/d4rTbD0NmzGTcb5egIvXxtfzf/rIGPufyvsiICO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L8BPEAAAA3AAAAA8AAAAAAAAAAAAAAAAAmAIAAGRycy9k&#10;b3ducmV2LnhtbFBLBQYAAAAABAAEAPUAAACJAwAAAAA=&#10;" path="m55283,l91284,r,24003l67272,24003r,24003l91284,48006r,23990l75247,71996,46075,141275v-2032,4839,-3860,9754,-5486,14719l91284,155994r,24004l34468,179998v-2108,11366,-3188,22935,-3188,34556l31280,244234v,2590,76,5182,203,7772l91284,252006r,23990l34722,275996v305,1436,648,2858,1003,4281l39129,293904v3149,12573,1689,25870,-4115,37465c25730,349924,24841,371564,32538,390830r6870,17171l91284,408001r,24002l35814,432003v-7646,,-14516,-4660,-17361,-11747l10262,399745c,374117,1207,345326,13551,320637v3238,-6477,4051,-13894,2299,-20917l12433,286093c9017,272403,7277,258344,7277,244234r,-29680c7277,186195,12954,158115,23965,131966l49771,70663c45923,68669,43281,64643,43281,59995r,-47993c43281,5373,48654,,55283,xe" stroked="f" strokeweight="0">
                  <v:stroke miterlimit="83231f" joinstyle="miter"/>
                  <v:path arrowok="t" textboxrect="0,0,91284,432003"/>
                </v:shape>
                <v:shape id="Shape 761" o:spid="_x0000_s1455" style="position:absolute;left:51104;top:18971;width:600;height:240;visibility:visible;mso-wrap-style:square;v-text-anchor:top" coordsize="59994,24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X8O8UA&#10;AADcAAAADwAAAGRycy9kb3ducmV2LnhtbESPQWuDQBSE74X+h+UVemtWQ0iLcZUgBEKhh9oceny4&#10;L2p034q7GpNf3y0Uehxm5hsmzRfTi5lG11pWEK8iEMSV1S3XCk5fh5c3EM4ja+wtk4IbOcizx4cU&#10;E22v/Elz6WsRIOwSVNB4PyRSuqohg25lB+Lgne1o0Ac51lKPeA1w08t1FG2lwZbDQoMDFQ1VXTkZ&#10;BcV7d++/P6bTkamTm+5STpuhVer5adnvQHha/H/4r33UCl63MfyeCUdAZ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Ffw7xQAAANwAAAAPAAAAAAAAAAAAAAAAAJgCAABkcnMv&#10;ZG93bnJldi54bWxQSwUGAAAAAAQABAD1AAAAigMAAAAA&#10;" path="m12001,l59994,r,24002l12001,24002c5372,24002,,18631,,12002,,5372,5372,,12001,xe" stroked="f" strokeweight="0">
                  <v:stroke miterlimit="83231f" joinstyle="miter"/>
                  <v:path arrowok="t" textboxrect="0,0,59994,24002"/>
                </v:shape>
                <v:shape id="Shape 762" o:spid="_x0000_s1456" style="position:absolute;left:51215;top:16894;width:489;height:410;visibility:visible;mso-wrap-style:square;v-text-anchor:top" coordsize="48933,40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eofcUA&#10;AADcAAAADwAAAGRycy9kb3ducmV2LnhtbESPQWsCMRSE74X+h/AKvWnWRaxsjSKtUg+FolXo8ZG8&#10;blY3L8smruu/NwWhx2FmvmFmi97VoqM2VJ4VjIYZCGLtTcWlgv33ejAFESKywdozKbhSgMX88WGG&#10;hfEX3lK3i6VIEA4FKrAxNoWUQVtyGIa+IU7er28dxiTbUpoWLwnuapln2UQ6rDgtWGzozZI+7c5O&#10;gT587jdHf+7Maqw/bP7+c/BfY6Wen/rlK4hIffwP39sbo+BlksPfmXQE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B6h9xQAAANwAAAAPAAAAAAAAAAAAAAAAAJgCAABkcnMv&#10;ZG93bnJldi54bWxQSwUGAAAAAAQABAD1AAAAigMAAAAA&#10;" path="m14935,1105l48933,15018r,25968l42278,37706c31102,30252,20510,26391,10935,24765,4394,23661,,17475,1105,10935,2210,4407,8394,,14935,1105xe" stroked="f" strokeweight="0">
                  <v:stroke miterlimit="83231f" joinstyle="miter"/>
                  <v:path arrowok="t" textboxrect="0,0,48933,40986"/>
                </v:shape>
                <v:shape id="Shape 763" o:spid="_x0000_s1457" style="position:absolute;left:51028;top:15491;width:676;height:1026;visibility:visible;mso-wrap-style:square;v-text-anchor:top" coordsize="67589,102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7df8QA&#10;AADcAAAADwAAAGRycy9kb3ducmV2LnhtbESPQWsCMRSE74L/IbyCl1KzVdCyNYotSIunar309ti8&#10;bpZuXtYk1ey/N4LgcZiZb5jFKtlWnMiHxrGC53EBgrhyuuFaweF78/QCIkRkja1jUtBTgNVyOFhg&#10;qd2Zd3Tax1pkCIcSFZgYu1LKUBmyGMauI87er/MWY5a+ltrjOcNtKydFMZMWG84LBjt6N1T97f+t&#10;gp/HDzZpq309MV/t9u3Yp+OhV2r0kNavICKleA/f2p9awXw2heuZfATk8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u3X/EAAAA3AAAAA8AAAAAAAAAAAAAAAAAmAIAAGRycy9k&#10;b3ducmV2LnhtbFBLBQYAAAAABAAEAPUAAACJAwAAAAA=&#10;" path="m43586,l67589,r,24003l55588,24003r,12002l67589,36005r,24003l61341,60008r-965,1829c56172,69850,50203,76810,42926,82195l20727,98603c15392,102553,7887,101422,3937,96089,,90767,1131,83249,6464,79311l28651,62903v2464,-1815,4674,-3937,6579,-6286c32982,54432,31585,51384,31585,48006r,-36004c31585,5373,36957,,43586,xe" stroked="f" strokeweight="0">
                  <v:stroke miterlimit="83231f" joinstyle="miter"/>
                  <v:path arrowok="t" textboxrect="0,0,67589,102553"/>
                </v:shape>
                <v:shape id="Shape 764" o:spid="_x0000_s1458" style="position:absolute;left:50183;top:14891;width:913;height:4320;visibility:visible;mso-wrap-style:square;v-text-anchor:top" coordsize="91279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yo58cA&#10;AADcAAAADwAAAGRycy9kb3ducmV2LnhtbESP3WrCQBSE7wu+w3KE3tWNVrTErFKKhSJYqi3q5TF7&#10;8oPZsyG7JvHtu0Khl8PMfMMkq95UoqXGlZYVjEcRCOLU6pJzBT/f708vIJxH1lhZJgU3crBaDh4S&#10;jLXteEft3uciQNjFqKDwvo6ldGlBBt3I1sTBy2xj0AfZ5FI32AW4qeQkimbSYMlhocCa3gpKL/ur&#10;UXBZt1/P28yc59P6pD83h+5423VKPQ771wUIT73/D/+1P7SC+WwK9zPhCM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sqOfHAAAA3AAAAA8AAAAAAAAAAAAAAAAAmAIAAGRy&#10;cy9kb3ducmV2LnhtbFBLBQYAAAAABAAEAPUAAACMAwAAAAA=&#10;" path="m,l35996,v6629,,12001,5373,12001,12002l47997,59995v,4648,-2628,8674,-6489,10668l67327,131966v10998,26149,16675,54229,16675,82588l84002,244234v,14110,-1727,28169,-5156,41859l75442,299720v-1753,7023,-940,14440,2299,20917c90085,345326,91279,374117,81030,399745r-8204,20511c69981,427343,63110,432003,55465,432003l,432003,,408001r51871,l58741,390830v7710,-19266,6808,-40906,-2476,-59461c50474,319774,49013,306477,52150,293904r3416,-13627c55922,278854,56252,277432,56570,275996l,275996,,252006r59796,c59935,249416,59999,246824,59999,244234r,-29680c59999,202933,58932,191364,56811,179998l,179998,,155994r50690,c49064,151029,47235,146114,45203,141275l16032,71996,,71996,,48006r23994,l23994,24003,,24003,,xe" stroked="f" strokeweight="0">
                  <v:stroke miterlimit="83231f" joinstyle="miter"/>
                  <v:path arrowok="t" textboxrect="0,0,91279,432003"/>
                </v:shape>
                <v:shape id="Shape 765" o:spid="_x0000_s1459" style="position:absolute;left:51704;top:15491;width:1200;height:3720;visibility:visible;mso-wrap-style:square;v-text-anchor:top" coordsize="120003,372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xJi8UA&#10;AADcAAAADwAAAGRycy9kb3ducmV2LnhtbESPT2sCMRTE70K/Q3gFb5qt4B9Wo1hB0UMPaql4e26e&#10;m2U3L8sm6vrtG6HQ4zDzm2Fmi9ZW4k6NLxwr+OgnIIgzpwvOFXwf170JCB+QNVaOScGTPCzmb50Z&#10;pto9eE/3Q8hFLGGfogITQp1K6TNDFn3f1cTRu7rGYoiyyaVu8BHLbSUHSTKSFguOCwZrWhnKysPN&#10;KhjnRo8Hm8vppyxvx8lnuWu/qrNS3fd2OQURqA3/4T96qyM3GsLrTDw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bEmLxQAAANwAAAAPAAAAAAAAAAAAAAAAAJgCAABkcnMv&#10;ZG93bnJldi54bWxQSwUGAAAAAAQABAD1AAAAigMAAAAA&#10;" path="m,l24003,v6630,,12002,5373,12002,12002l36005,48006v,3378,-1397,6426,-3645,8611c34278,58966,36475,61088,38938,62903r51994,38430c100864,108674,108281,118897,112179,130608r3366,10096c119063,151245,117958,162776,112509,172466r-800,1423c109576,177686,109576,182321,111709,186119v6249,11112,6249,24663,,35776c109576,225692,109576,230328,111709,234124v6249,11101,6249,24664,,35764c109576,273686,109576,278321,111709,282118r2464,4382c117996,293294,120003,300952,120003,308750r,27254c120003,355892,103886,372008,83998,372008l,372008,,348006r83998,c90627,348006,96000,342633,96000,336004r,-27254c96000,305080,95060,301460,93256,298260r-2463,-4369c84544,282778,84544,269228,90793,258128v2133,-3810,2133,-8446,,-12243c84544,234785,84544,221221,90793,210122v2133,-3797,2133,-8433,,-12230c89243,195123,88075,192215,87287,189230v-17830,6677,-41976,10204,-67771,1659l,181270,,155303r6655,2723c41669,181356,76251,170294,91682,160554v2057,-3760,2451,-8204,1105,-12268l89421,138202c87071,131166,82626,125032,76657,120638l24664,82195c17387,76810,11418,69850,7214,61837l6249,60008,,60008,,36005r12002,l12002,24003,,24003,,xe" stroked="f" strokeweight="0">
                  <v:stroke miterlimit="83231f" joinstyle="miter"/>
                  <v:path arrowok="t" textboxrect="0,0,120003,372008"/>
                </v:shape>
                <v:shape id="Shape 766" o:spid="_x0000_s1460" style="position:absolute;left:27354;top:18303;width:907;height:908;visibility:visible;mso-wrap-style:square;v-text-anchor:top" coordsize="90678,907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jGDsQA&#10;AADcAAAADwAAAGRycy9kb3ducmV2LnhtbESPUUvDQBCE3wX/w7GCb/ZSKbGkvYRSUIpgpK34vOS2&#10;uWhuL+TWNv57TxB8HGbmG2ZdTb5XZxpjF9jAfJaBIm6C7bg18HZ8vFuCioJssQ9MBr4pQlVeX62x&#10;sOHCezofpFUJwrFAA05kKLSOjSOPcRYG4uSdwuhRkhxbbUe8JLjv9X2W5dpjx2nB4UBbR83n4csb&#10;qKen+h13mdOLj9d82zy/SL0QY25vps0KlNAk/+G/9s4aeMhz+D2TjoA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Yxg7EAAAA3AAAAA8AAAAAAAAAAAAAAAAAmAIAAGRycy9k&#10;b3ducmV2LnhtbFBLBQYAAAAABAAEAPUAAACJAwAAAAA=&#10;" path="m,l21755,r,69024l90678,69024r,21768l21755,90792,,90792,,69024,,xe" stroked="f" strokeweight="0">
                  <v:stroke miterlimit="83231f" joinstyle="miter"/>
                  <v:path arrowok="t" textboxrect="0,0,90678,90792"/>
                </v:shape>
                <v:shape id="Shape 767" o:spid="_x0000_s1461" style="position:absolute;left:28687;top:18086;width:0;height:1;visibility:visible;mso-wrap-style:square;v-text-anchor:top" coordsize="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BPgMEA&#10;AADcAAAADwAAAGRycy9kb3ducmV2LnhtbESPQWvCQBSE7wX/w/IEb3VTD0mJrtIKgmAvRn/AI/vM&#10;hmbfhrxV4793hUKPw8x8w6w2o+/UjQZpAxv4mGegiOtgW24MnE+7909QEpEtdoHJwIMENuvJ2wpL&#10;G+58pFsVG5UgLCUacDH2pdZSO/Io89ATJ+8SBo8xyaHRdsB7gvtOL7Is1x5bTgsOe9o6qn+rqzeQ&#10;V3LSexd/5FBk38e6tVZ21pjZdPxagoo0xv/wX3tvDRR5Aa8z6Qjo9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xQT4DBAAAA3AAAAA8AAAAAAAAAAAAAAAAAmAIAAGRycy9kb3du&#10;cmV2LnhtbFBLBQYAAAAABAAEAPUAAACGAwAAAAA=&#10;" path="m,114l,,,114xe" stroked="f" strokeweight="0">
                  <v:stroke miterlimit="83231f" joinstyle="miter"/>
                  <v:path arrowok="t" textboxrect="0,0,0,114"/>
                </v:shape>
                <v:shape id="Shape 15849" o:spid="_x0000_s1462" style="position:absolute;left:29500;top:17680;width:211;height:208;visibility:visible;mso-wrap-style:square;v-text-anchor:top" coordsize="21082,20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B6IMMA&#10;AADeAAAADwAAAGRycy9kb3ducmV2LnhtbERPTYvCMBC9C/6HMII3TV2saDXKUlDEi9iV1ePQzLZl&#10;m0lpotZ/bxYWvM3jfc5q05la3Kl1lWUFk3EEgji3uuJCwflrO5qDcB5ZY22ZFDzJwWbd760w0fbB&#10;J7pnvhAhhF2CCkrvm0RKl5dk0I1tQxy4H9sa9AG2hdQtPkK4qeVHFM2kwYpDQ4kNpSXlv9nNKMjS&#10;y3cdm+MubQ7XCuPd4XyazJQaDrrPJQhPnX+L/917HebH8+kC/t4JN8j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WB6IMMAAADeAAAADwAAAAAAAAAAAAAAAACYAgAAZHJzL2Rv&#10;d25yZXYueG1sUEsFBgAAAAAEAAQA9QAAAIgDAAAAAA==&#10;" path="m,l21082,r,20854l,20854,,e" stroked="f" strokeweight="0">
                  <v:stroke miterlimit="83231f" joinstyle="miter"/>
                  <v:path arrowok="t" textboxrect="0,0,21082,20854"/>
                </v:shape>
                <v:shape id="Shape 769" o:spid="_x0000_s1463" style="position:absolute;left:28686;top:17680;width:1;height:0;visibility:visible;mso-wrap-style:square;v-text-anchor:top" coordsize="11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SUpMQA&#10;AADcAAAADwAAAGRycy9kb3ducmV2LnhtbESPzW7CMBCE75V4B2uRegMHDhRSDAJEKYgTPw+wirdx&#10;2ngdxSYEnh4jIfU4mplvNNN5a0vRUO0LxwoG/QQEceZ0wbmC8+mrNwbhA7LG0jEpuJGH+azzNsVU&#10;uysfqDmGXEQI+xQVmBCqVEqfGbLo+64ijt6Pqy2GKOtc6hqvEW5LOUySkbRYcFwwWNHKUPZ3vFgF&#10;p7zYbJZu9703t8V62Zx/ccV3pd677eITRKA2/Idf7a1W8DGawPNMP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klKTEAAAA3AAAAA8AAAAAAAAAAAAAAAAAmAIAAGRycy9k&#10;b3ducmV2LnhtbFBLBQYAAAAABAAEAPUAAACJAwAAAAA=&#10;" path="m114,l,,114,xe" stroked="f" strokeweight="0">
                  <v:stroke miterlimit="83231f" joinstyle="miter"/>
                  <v:path arrowok="t" textboxrect="0,0,114,0"/>
                </v:shape>
                <v:shape id="Shape 15850" o:spid="_x0000_s1464" style="position:absolute;left:28485;top:17680;width:201;height:198;visibility:visible;mso-wrap-style:square;v-text-anchor:top" coordsize="20066,19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9RnsgA&#10;AADeAAAADwAAAGRycy9kb3ducmV2LnhtbESPQU/CQBCF7yb+h82YeJOtJEUoLEQgGg8csHLgOOkO&#10;bUN3tnTXUvz1zsHE20zmzXvvW6wG16ieulB7NvA8SkARF97WXBo4fL09TUGFiGyx8UwGbhRgtby/&#10;W2Bm/ZU/qc9jqcSEQ4YGqhjbTOtQVOQwjHxLLLeT7xxGWbtS2w6vYu4aPU6SiXZYsyRU2NKmouKc&#10;fzsD+/f1jl92l23eXGw63gT/M+uPxjw+DK9zUJGG+C/++/6wUj+dpgIgODKDXv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8v1GeyAAAAN4AAAAPAAAAAAAAAAAAAAAAAJgCAABk&#10;cnMvZG93bnJldi54bWxQSwUGAAAAAAQABAD1AAAAjQMAAAAA&#10;" path="m,l20066,r,19838l,19838,,e" stroked="f" strokeweight="0">
                  <v:stroke miterlimit="83231f" joinstyle="miter"/>
                  <v:path arrowok="t" textboxrect="0,0,20066,19838"/>
                </v:shape>
                <v:shape id="Shape 771" o:spid="_x0000_s1465" style="position:absolute;left:28909;top:17481;width:408;height:407;visibility:visible;mso-wrap-style:square;v-text-anchor:top" coordsize="40805,40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Ue28MA&#10;AADcAAAADwAAAGRycy9kb3ducmV2LnhtbESPT4vCMBTE7wt+h/AEb2vaBa1Wo8ii6HWrB709m9c/&#10;2LyUJmr99mZhYY/DzPyGWa5704gHda62rCAeRyCIc6trLhWcjrvPGQjnkTU2lknBixysV4OPJaba&#10;PvmHHpkvRYCwS1FB5X2bSunyigy6sW2Jg1fYzqAPsiul7vAZ4KaRX1E0lQZrDgsVtvRdUX7L7kaB&#10;POyz662eHrfnaxLLwk3mhbkoNRr2mwUIT73/D/+1D1pBksTweyYcAbl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OUe28MAAADcAAAADwAAAAAAAAAAAAAAAACYAgAAZHJzL2Rv&#10;d25yZXYueG1sUEsFBgAAAAAEAAQA9QAAAIgDAAAAAA==&#10;" path="m20739,l40805,r,20180l40805,40703r-20066,l,40703,,20180r20739,l20739,xe" stroked="f" strokeweight="0">
                  <v:stroke miterlimit="83231f" joinstyle="miter"/>
                  <v:path arrowok="t" textboxrect="0,0,40805,40703"/>
                </v:shape>
                <v:shape id="Shape 15851" o:spid="_x0000_s1466" style="position:absolute;left:29491;top:17238;width:211;height:208;visibility:visible;mso-wrap-style:square;v-text-anchor:top" coordsize="21082,208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o9tsUA&#10;AADeAAAADwAAAGRycy9kb3ducmV2LnhtbERPTWvCQBC9F/wPywi9FN0kJRpiNlIEoYdSqIpeh+yY&#10;BLOzIbvR9N93C4Xe5vE+p9hOphN3GlxrWUG8jEAQV1a3XCs4HfeLDITzyBo7y6Tgmxxsy9lTgbm2&#10;D/6i+8HXIoSwy1FB432fS+mqhgy6pe2JA3e1g0Ef4FBLPeAjhJtOJlG0kgZbDg0N9rRrqLodRqNg&#10;XSf71/hI59N4+dhl6XmUycunUs/z6W0DwtPk/8V/7ncd5qdZGsPvO+EGWf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+j22xQAAAN4AAAAPAAAAAAAAAAAAAAAAAJgCAABkcnMv&#10;ZG93bnJldi54bWxQSwUGAAAAAAQABAD1AAAAigMAAAAA&#10;" path="m,l21082,r,20853l,20853,,e" stroked="f" strokeweight="0">
                  <v:stroke miterlimit="83231f" joinstyle="miter"/>
                  <v:path arrowok="t" textboxrect="0,0,21082,20853"/>
                </v:shape>
                <v:shape id="Shape 15852" o:spid="_x0000_s1467" style="position:absolute;left:28487;top:17238;width:211;height:208;visibility:visible;mso-wrap-style:square;v-text-anchor:top" coordsize="21082,208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ijwcQA&#10;AADeAAAADwAAAGRycy9kb3ducmV2LnhtbERPTYvCMBC9L/gfwgheFk2tVEs1igiCh2VhVfQ6NGNb&#10;bCalSbX++42wsLd5vM9ZbXpTiwe1rrKsYDqJQBDnVldcKDif9uMUhPPIGmvLpOBFDjbrwccKM22f&#10;/EOPoy9ECGGXoYLS+yaT0uUlGXQT2xAH7mZbgz7AtpC6xWcIN7WMo2guDVYcGkpsaFdSfj92RsGi&#10;iPez6Yku5+76tUuTSyfjz2+lRsN+uwThqff/4j/3QYf5SZrE8H4n3C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8oo8HEAAAA3gAAAA8AAAAAAAAAAAAAAAAAmAIAAGRycy9k&#10;b3ducmV2LnhtbFBLBQYAAAAABAAEAPUAAACJAwAAAAA=&#10;" path="m,l21082,r,20853l,20853,,e" stroked="f" strokeweight="0">
                  <v:stroke miterlimit="83231f" joinstyle="miter"/>
                  <v:path arrowok="t" textboxrect="0,0,21082,20853"/>
                </v:shape>
                <v:shape id="Shape 15853" o:spid="_x0000_s1468" style="position:absolute;left:28894;top:15610;width:201;height:202;visibility:visible;mso-wrap-style:square;v-text-anchor:top" coordsize="20066,2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hY4sUA&#10;AADeAAAADwAAAGRycy9kb3ducmV2LnhtbERP22rCQBB9L/gPywh9qxtrvRBdRQq2QkHxAvFxyI5J&#10;MDsbdteY/n23UOjbHM51FqvO1KIl5yvLCoaDBARxbnXFhYLzafMyA+EDssbaMin4Jg+rZe9pgam2&#10;Dz5QewyFiCHsU1RQhtCkUvq8JIN+YBviyF2tMxgidIXUDh8x3NTyNUkm0mDFsaHEht5Lym/Hu1GQ&#10;4aX6urf73XCKH5/ba+beuswp9dzv1nMQgbrwL/5zb3WcP56NR/D7TrxB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GFjixQAAAN4AAAAPAAAAAAAAAAAAAAAAAJgCAABkcnMv&#10;ZG93bnJldi54bWxQSwUGAAAAAAQABAD1AAAAigMAAAAA&#10;" path="m,l20066,r,20180l,20180,,e" stroked="f" strokeweight="0">
                  <v:stroke miterlimit="83231f" joinstyle="miter"/>
                  <v:path arrowok="t" textboxrect="0,0,20066,20180"/>
                </v:shape>
                <v:shape id="Shape 775" o:spid="_x0000_s1469" style="position:absolute;left:28073;top:15610;width:1956;height:2882;visibility:visible;mso-wrap-style:square;v-text-anchor:top" coordsize="195656,288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hpPMUA&#10;AADcAAAADwAAAGRycy9kb3ducmV2LnhtbESPQWsCMRSE7wX/Q3iCt5pVW1e2RhFFEHooaikeH5vX&#10;3eDmZUniuv77plDocZiZb5jlureN6MgH41jBZJyBIC6dNlwp+DzvnxcgQkTW2DgmBQ8KsF4NnpZY&#10;aHfnI3WnWIkE4VCggjrGtpAylDVZDGPXEifv23mLMUlfSe3xnuC2kdMsm0uLhtNCjS1tayqvp5tV&#10;4N53XbbDxcXPXjazae7Nx9fFKDUa9ps3EJH6+B/+ax+0gjx/hd8z6Qj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eGk8xQAAANwAAAAPAAAAAAAAAAAAAAAAAJgCAABkcnMv&#10;ZG93bnJldi54bWxQSwUGAAAAAAQABAD1AAAAigMAAAAA&#10;" path="m,l20180,r,41148l40932,41148r,-41034l61100,114r,41034l41047,41148r,61328l83210,102476r,19837l40932,122313r,-19837l20180,102476r,165722l61443,268198r,-20510l102362,247688r,20510l123787,268198r,-20395l163919,247803r,-19953l186474,227850r,-45910l186474,162103r,-19837l103391,142266r,20510l83325,162776r-20638,l62687,142151r20638,l83325,122313r,-41261l83325,61214r20066,l103391,40805r21082,l124473,r20066,l144539,40805r20853,l165392,20968,165392,r20066,l185458,20968r10198,l195656,40805r-10312,l185344,61214r10312,l195656,81052r-10312,l185344,100774r,114l144196,100888r,-19836l165278,81052r114,l165392,61214r-40919,l124473,81052r-21082,l103391,122313r83083,l195656,122313r,105423l186588,227736r,40462l195656,268198r,20067l20066,288265,,288265,,268198,,xe" stroked="f" strokeweight="0">
                  <v:stroke miterlimit="83231f" joinstyle="miter"/>
                  <v:path arrowok="t" textboxrect="0,0,195656,288265"/>
                </v:shape>
                <v:shape id="Shape 776" o:spid="_x0000_s1470" style="position:absolute;left:27354;top:14891;width:907;height:908;visibility:visible;mso-wrap-style:square;v-text-anchor:top" coordsize="90678,90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VeZsMA&#10;AADcAAAADwAAAGRycy9kb3ducmV2LnhtbESPQWsCMRSE70L/Q3iF3jTbUnS7NUopCAUPUvXg8bF5&#10;zS5u3gubqOu/N4LQ4zAz3zDz5eA7daY+tsIGXicFKOJabMvOwH63GpegYkK22AmTgStFWC6eRnOs&#10;rFz4l87b5FSGcKzQQJNSqLSOdUMe40QCcfb+pPeYsuydtj1eMtx3+q0optpjy3mhwUDfDdXH7ckb&#10;CLiTzYccYunW7hRWpezp+G7My/Pw9Qkq0ZD+w4/2jzUwm03hfiYfAb2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kVeZsMAAADcAAAADwAAAAAAAAAAAAAAAACYAgAAZHJzL2Rv&#10;d25yZXYueG1sUEsFBgAAAAAEAAQA9QAAAIgDAAAAAA==&#10;" path="m,l21755,,90678,r,21768l21755,21768r,69037l,90805,,21768,,xe" stroked="f" strokeweight="0">
                  <v:stroke miterlimit="83231f" joinstyle="miter"/>
                  <v:path arrowok="t" textboxrect="0,0,90678,90805"/>
                </v:shape>
                <v:shape id="Shape 15854" o:spid="_x0000_s1471" style="position:absolute;left:30029;top:18292;width:111;height:200;visibility:visible;mso-wrap-style:square;v-text-anchor:top" coordsize="11113,20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ZEqcQA&#10;AADeAAAADwAAAGRycy9kb3ducmV2LnhtbERPTWvCQBC9C/6HZYTedKOohOgqKgqlt8ZC8TbNjpu0&#10;2dmQXTX117sFobd5vM9Zrjtbiyu1vnKsYDxKQBAXTldsFHwcD8MUhA/IGmvHpOCXPKxX/d4SM+1u&#10;/E7XPBgRQ9hnqKAMocmk9EVJFv3INcSRO7vWYoiwNVK3eIvhtpaTJJlLixXHhhIb2pVU/OQXq8Bt&#10;tubrtP882u3pzeeT5E6F+VbqZdBtFiACdeFf/HS/6jh/ls6m8PdOvEG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2RKnEAAAA3gAAAA8AAAAAAAAAAAAAAAAAmAIAAGRycy9k&#10;b3ducmV2LnhtbFBLBQYAAAAABAAEAPUAAACJAwAAAAA=&#10;" path="m,l11113,r,20066l,20066,,e" stroked="f" strokeweight="0">
                  <v:stroke miterlimit="83231f" joinstyle="miter"/>
                  <v:path arrowok="t" textboxrect="0,0,11113,20066"/>
                </v:shape>
                <v:shape id="Shape 15855" o:spid="_x0000_s1472" style="position:absolute;left:30029;top:16833;width:111;height:1054;visibility:visible;mso-wrap-style:square;v-text-anchor:top" coordsize="11113,1054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RXCsYA&#10;AADeAAAADwAAAGRycy9kb3ducmV2LnhtbERPTWvCQBC9C/6HZQq9SN20mhCjq5RCSw8W1FS8Dtlp&#10;EszOhuxWY3+9KxS8zeN9zmLVm0acqHO1ZQXP4wgEcWF1zaWC7/z9KQXhPLLGxjIpuJCD1XI4WGCm&#10;7Zm3dNr5UoQQdhkqqLxvMyldUZFBN7YtceB+bGfQB9iVUnd4DuGmkS9RlEiDNYeGClt6q6g47n6N&#10;gny6sYf8y3z8UbJJZ27t9qNJodTjQ/86B+Gp93fxv/tTh/lxGsdweyfcIJ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RXCsYAAADeAAAADwAAAAAAAAAAAAAAAACYAgAAZHJz&#10;L2Rvd25yZXYueG1sUEsFBgAAAAAEAAQA9QAAAIsDAAAAAA==&#10;" path="m,l11113,r,105423l,105423,,e" stroked="f" strokeweight="0">
                  <v:stroke miterlimit="83231f" joinstyle="miter"/>
                  <v:path arrowok="t" textboxrect="0,0,11113,105423"/>
                </v:shape>
                <v:shape id="Shape 779" o:spid="_x0000_s1473" style="position:absolute;left:30029;top:15610;width:111;height:810;visibility:visible;mso-wrap-style:square;v-text-anchor:top" coordsize="11113,8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lETMMA&#10;AADcAAAADwAAAGRycy9kb3ducmV2LnhtbESPzW7CMBCE70h9B2uRegMHDgUCBlVtU3FC4ucBlnib&#10;RMRrY7shffsaCYnjaGa+0aw2vWlFRz40lhVMxhkI4tLqhisFp2MxmoMIEVlja5kU/FGAzfplsMJc&#10;2xvvqTvESiQIhxwV1DG6XMpQ1mQwjK0jTt6P9QZjkr6S2uMtwU0rp1n2Jg02nBZqdPRRU3k5/JpE&#10;WXh37K5F5XbXcKZpcZl/fn8p9Trs35cgIvXxGX60t1rBbLaA+5l0BO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lETMMAAADcAAAADwAAAAAAAAAAAAAAAACYAgAAZHJzL2Rv&#10;d25yZXYueG1sUEsFBgAAAAAEAAQA9QAAAIgDAAAAAA==&#10;" path="m10427,r686,l11113,81052,,81052,,61214r10313,l10313,40805,,40805,,20968r10427,l10427,xe" stroked="f" strokeweight="0">
                  <v:stroke miterlimit="83231f" joinstyle="miter"/>
                  <v:path arrowok="t" textboxrect="0,0,11113,81052"/>
                </v:shape>
                <v:shape id="Shape 780" o:spid="_x0000_s1474" style="position:absolute;left:30765;top:18303;width:907;height:907;visibility:visible;mso-wrap-style:square;v-text-anchor:top" coordsize="90678,90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T24sIA&#10;AADcAAAADwAAAGRycy9kb3ducmV2LnhtbERPPWvDMBDdC/kP4gLZGjkltMGJYkxKQpcW6nbIeFgX&#10;20Q6GUuW3X9fDYWOj/d9KGZrRKTBd44VbNYZCOLa6Y4bBd9f58cdCB+QNRrHpOCHPBTHxcMBc+0m&#10;/qRYhUakEPY5KmhD6HMpfd2SRb92PXHibm6wGBIcGqkHnFK4NfIpy56lxY5TQ4s9nVqq79VoFbxf&#10;4xxfr+Zyr2L4GLd1SZ1plFot53IPItAc/sV/7jet4GWX5qcz6QjI4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VPbiwgAAANwAAAAPAAAAAAAAAAAAAAAAAJgCAABkcnMvZG93&#10;bnJldi54bWxQSwUGAAAAAAQABAD1AAAAhwMAAAAA&#10;" path="m68923,l90678,r,68910l90678,90678r-21755,l,90678,,69024r68923,l68923,xe" stroked="f" strokeweight="0">
                  <v:stroke miterlimit="83231f" joinstyle="miter"/>
                  <v:path arrowok="t" textboxrect="0,0,90678,90678"/>
                </v:shape>
                <v:shape id="Shape 15856" o:spid="_x0000_s1475" style="position:absolute;left:30752;top:17881;width:204;height:200;visibility:visible;mso-wrap-style:square;v-text-anchor:top" coordsize="20409,199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DoZckA&#10;AADeAAAADwAAAGRycy9kb3ducmV2LnhtbESP3UoDMRCF7wXfIYzgjbTZCi1l27RoQVBoKf3FyzEZ&#10;N4ubybrJdte3NwXBuxnOmfOdmS97V4kLNaH0rGA0zEAQa29KLhQcDy+DKYgQkQ1WnknBDwVYLm5v&#10;5pgb3/GOLvtYiBTCIUcFNsY6lzJoSw7D0NfESfv0jcOY1qaQpsEuhbtKPmbZRDosOREs1rSypL/2&#10;rUvcZ7v9fq/0dtee3uTHebPu2get1P1d/zQDEamP/+a/61eT6o+n4wlc30kzyM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xDoZckAAADeAAAADwAAAAAAAAAAAAAAAACYAgAA&#10;ZHJzL2Rvd25yZXYueG1sUEsFBgAAAAAEAAQA9QAAAI4DAAAAAA==&#10;" path="m,l20409,r,19951l,19951,,e" stroked="f" strokeweight="0">
                  <v:stroke miterlimit="83231f" joinstyle="miter"/>
                  <v:path arrowok="t" textboxrect="0,0,20409,19951"/>
                </v:shape>
                <v:shape id="Shape 782" o:spid="_x0000_s1476" style="position:absolute;left:33280;top:17547;width:497;height:931;visibility:visible;mso-wrap-style:square;v-text-anchor:top" coordsize="49650,930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O/J8YA&#10;AADcAAAADwAAAGRycy9kb3ducmV2LnhtbESPQWvCQBSE74X+h+UVvNVNFaxGVwklBRFabKp4fWSf&#10;SWj2bdhdY/z3bqHQ4zAz3zCrzWBa0ZPzjWUFL+MEBHFpdcOVgsP3+/MchA/IGlvLpOBGHjbrx4cV&#10;ptpe+Yv6IlQiQtinqKAOoUul9GVNBv3YdsTRO1tnMETpKqkdXiPctHKSJDNpsOG4UGNHbzWVP8XF&#10;KDg1+XnxsTva4vI57TOX59t9dlBq9DRkSxCBhvAf/mtvtYLX+QR+z8QjIN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O/J8YAAADcAAAADwAAAAAAAAAAAAAAAACYAgAAZHJz&#10;L2Rvd25yZXYueG1sUEsFBgAAAAAEAAQA9QAAAIsDAAAAAA==&#10;" path="m49650,r,19251l49644,19248v-7924,,-14274,2617,-19380,7595c25159,31948,22670,38527,22670,46579v,7696,2603,14275,7823,19494c35713,71280,42164,73896,49644,73896r6,-2l49650,93031,29856,89889c23892,87778,18593,84603,13945,80348,4648,71966,,60625,,46579,,33307,4534,22207,13831,13356,18421,8936,23721,5593,29713,3354l49650,xe" stroked="f" strokeweight="0">
                  <v:stroke miterlimit="83231f" joinstyle="miter"/>
                  <v:path arrowok="t" textboxrect="0,0,49650,93031"/>
                </v:shape>
                <v:shape id="Shape 783" o:spid="_x0000_s1477" style="position:absolute;left:32446;top:17546;width:795;height:931;visibility:visible;mso-wrap-style:square;v-text-anchor:top" coordsize="79464,9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+GOsMA&#10;AADcAAAADwAAAGRycy9kb3ducmV2LnhtbESPQWsCMRSE7wX/Q3hCbzWr0qqrUaRg6Unq6sXbY/Pc&#10;LG5ewibV+O+bQqHHYWa+YVabZDtxoz60jhWMRwUI4trplhsFp+PuZQ4iRGSNnWNS8KAAm/XgaYWl&#10;dnc+0K2KjcgQDiUqMDH6UspQG7IYRs4TZ+/ieosxy76Rusd7httOToriTVpsOS8Y9PRuqL5W31aB&#10;f/04L1DKr3hKaVKZ/eGx90mp52HaLkFESvE//Nf+1Apm8yn8nslHQK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J+GOsMAAADcAAAADwAAAAAAAAAAAAAAAACYAgAAZHJzL2Rv&#10;d25yZXYueG1sUEsFBgAAAAAEAAQA9QAAAIgDAAAAAA==&#10;" path="m48857,c60757,,71526,3861,77419,9411l67894,24829c61544,21082,55194,19279,48743,19279v-7595,,-13831,2489,-18822,7251c24930,31293,22555,37973,22555,46596v,8039,2718,14618,7938,19723c35700,71298,42507,73914,50889,73914v7480,,14287,-2159,20294,-6579l79464,82639v-2845,3060,-7150,5664,-12700,7594c61100,92164,55194,93066,48971,93066v-14516,,-26302,-4192,-35369,-12700c4534,71755,,60643,,46596,,33096,4305,21882,12802,13157,21311,4420,33325,,48857,xe" stroked="f" strokeweight="0">
                  <v:stroke miterlimit="83231f" joinstyle="miter"/>
                  <v:path arrowok="t" textboxrect="0,0,79464,93066"/>
                </v:shape>
                <v:shape id="Shape 784" o:spid="_x0000_s1478" style="position:absolute;left:30140;top:16833;width:815;height:1659;visibility:visible;mso-wrap-style:square;v-text-anchor:top" coordsize="81496,1659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kVFsMA&#10;AADcAAAADwAAAGRycy9kb3ducmV2LnhtbESPT2sCMRTE74V+h/AK3mq2RaysRimC4k1c++f62Dw3&#10;q8nLdhPX9dsbQehxmJnfMLNF76zoqA21ZwVvwwwEcel1zZWCr/3qdQIiRGSN1jMpuFKAxfz5aYa5&#10;9hfeUVfESiQIhxwVmBibXMpQGnIYhr4hTt7Btw5jkm0ldYuXBHdWvmfZWDqsOS0YbGhpqDwVZ6dg&#10;/d0dab8tfm21/OsM/ljZ00qpwUv/OQURqY//4Ud7oxV8TEZwP5OOgJ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/kVFsMAAADcAAAADwAAAAAAAAAAAAAAAACYAgAAZHJzL2Rv&#10;d25yZXYueG1sUEsFBgAAAAAEAAQA9QAAAIgDAAAAAA==&#10;" path="m,l114,r,19838l114,39675r20066,l40805,39675r,19723l61214,59398r20282,l81496,80023r-20282,l61214,104737r-20409,l40805,59513r-20625,l20180,104852r20625,l40805,145885r40577,l81382,165951,,165951,,145885r20180,l20180,120955r-20066,l114,105423r-114,l,xe" stroked="f" strokeweight="0">
                  <v:stroke miterlimit="83231f" joinstyle="miter"/>
                  <v:path arrowok="t" textboxrect="0,0,81496,165951"/>
                </v:shape>
                <v:shape id="Shape 785" o:spid="_x0000_s1479" style="position:absolute;left:30141;top:16635;width:814;height:595;visibility:visible;mso-wrap-style:square;v-text-anchor:top" coordsize="81382,595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cn/MUA&#10;AADcAAAADwAAAGRycy9kb3ducmV2LnhtbESPQWvCQBSE74L/YXmFXqRuLNVI6ipiU6g3TarnR/Y1&#10;Cc2+jdltTP99tyB4HGbmG2a1GUwjeupcbVnBbBqBIC6srrlU8Jm/Py1BOI+ssbFMCn7JwWY9Hq0w&#10;0fbKR+ozX4oAYZeggsr7NpHSFRUZdFPbEgfvy3YGfZBdKXWH1wA3jXyOooU0WHNYqLClXUXFd/Zj&#10;FBz04rJ7O+TYTFKO69P+ZTinVqnHh2H7CsLT4O/hW/tDK4iXc/g/E46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hyf8xQAAANwAAAAPAAAAAAAAAAAAAAAAAJgCAABkcnMv&#10;ZG93bnJldi54bWxQSwUGAAAAAAQABAD1AAAAigMAAAAA&#10;" path="m,l81382,r,19838l61100,19838r,19837l81382,39675r,19838l40691,59513r,-19838l20396,39675r,-19837l,19838,,xe" stroked="f" strokeweight="0">
                  <v:stroke miterlimit="83231f" joinstyle="miter"/>
                  <v:path arrowok="t" textboxrect="0,0,81382,59513"/>
                </v:shape>
                <v:shape id="Shape 15857" o:spid="_x0000_s1480" style="position:absolute;left:30755;top:16223;width:200;height:198;visibility:visible;mso-wrap-style:square;v-text-anchor:top" coordsize="20066,19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bJ6sUA&#10;AADeAAAADwAAAGRycy9kb3ducmV2LnhtbERPTWvCQBC9C/0PyxS86aZC1Kau0iqKBw+a9tDjkJ0m&#10;odnZmF1j9Ne7guBtHu9zZovOVKKlxpWWFbwNIxDEmdUl5wp+vteDKQjnkTVWlknBhRws5i+9GSba&#10;nvlAbepzEULYJaig8L5OpHRZQQbd0NbEgfuzjUEfYJNL3eA5hJtKjqJoLA2WHBoKrGlZUPafnoyC&#10;/eZrx5PdcZVWRx2Pls5e39tfpfqv3ecHCE+df4of7q0O8+NpPIH7O+EGOb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VsnqxQAAAN4AAAAPAAAAAAAAAAAAAAAAAJgCAABkcnMv&#10;ZG93bnJldi54bWxQSwUGAAAAAAQABAD1AAAAigMAAAAA&#10;" path="m,l20066,r,19838l,19838,,e" stroked="f" strokeweight="0">
                  <v:stroke miterlimit="83231f" joinstyle="miter"/>
                  <v:path arrowok="t" textboxrect="0,0,20066,19838"/>
                </v:shape>
                <v:shape id="Shape 787" o:spid="_x0000_s1481" style="position:absolute;left:30140;top:15610;width:815;height:810;visibility:visible;mso-wrap-style:square;v-text-anchor:top" coordsize="81496,8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RE4sYA&#10;AADcAAAADwAAAGRycy9kb3ducmV2LnhtbESPQWvCQBSE74X+h+UVequb9lAldQ0hpdBSEU160Nsj&#10;+0xCsm9Ddhvjv3cFweMwM98wy2QynRhpcI1lBa+zCARxaXXDlYK/4utlAcJ5ZI2dZVJwJgfJ6vFh&#10;ibG2J97RmPtKBAi7GBXU3vexlK6syaCb2Z44eEc7GPRBDpXUA54C3HTyLYrepcGGw0KNPWU1lW3+&#10;bxS0af7pjz+bhvfZuvjNi2o8bLdKPT9N6QcIT5O/h2/tb61gvpjD9Uw4AnJ1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nRE4sYAAADcAAAADwAAAAAAAAAAAAAAAACYAgAAZHJz&#10;L2Rvd25yZXYueG1sUEsFBgAAAAAEAAQA9QAAAIsDAAAAAA==&#10;" path="m,l19380,r,20968l41034,20968,41034,,61100,r,20968l81496,20968r,19837l61100,40805r-20066,l41034,61214r,19838l,81052,,xe" stroked="f" strokeweight="0">
                  <v:stroke miterlimit="83231f" joinstyle="miter"/>
                  <v:path arrowok="t" textboxrect="0,0,81496,81052"/>
                </v:shape>
                <v:shape id="Shape 788" o:spid="_x0000_s1482" style="position:absolute;left:32445;top:15489;width:1102;height:1426;visibility:visible;mso-wrap-style:square;v-text-anchor:top" coordsize="110185,14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egw8MA&#10;AADcAAAADwAAAGRycy9kb3ducmV2LnhtbERPz2vCMBS+C/sfwhvsIjPtBlqqUUQQBNnBuh12ezTP&#10;Nti8lCa2dX/9chA8fny/V5vRNqKnzhvHCtJZAoK4dNpwpeD7vH/PQPiArLFxTAru5GGzfpmsMNdu&#10;4BP1RahEDGGfo4I6hDaX0pc1WfQz1xJH7uI6iyHCrpK6wyGG20Z+JMlcWjQcG2psaVdTeS1uVsHn&#10;9i9Lji6bmnNr0q/Fr778VEGpt9dxuwQRaAxP8cN90AoWWVwbz8QjIN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9egw8MAAADcAAAADwAAAAAAAAAAAAAAAACYAgAAZHJzL2Rv&#10;d25yZXYueG1sUEsFBgAAAAAEAAQA9QAAAIgDAAAAAA==&#10;" path="m,l33554,r,41148c33554,60084,41491,65748,54064,65748v7709,,15303,-2375,22454,-7480l76518,r33667,l110185,142608r-33553,l76632,87961v-7379,5562,-17920,8394,-31522,8394c23914,96355,,85357,,50902l,xe" stroked="f" strokeweight="0">
                  <v:stroke miterlimit="83231f" joinstyle="miter"/>
                  <v:path arrowok="t" textboxrect="0,0,110185,142608"/>
                </v:shape>
                <v:shape id="Shape 789" o:spid="_x0000_s1483" style="position:absolute;left:30771;top:14893;width:907;height:907;visibility:visible;mso-wrap-style:square;v-text-anchor:top" coordsize="90792,90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NuRccA&#10;AADcAAAADwAAAGRycy9kb3ducmV2LnhtbESPW2vCQBSE34X+h+UU+iJmow9WU1cpir2oCF4gr4fs&#10;aRKaPRt2t5r++25B8HGYmW+Y2aIzjbiQ87VlBcMkBUFcWF1zqeB8Wg8mIHxA1thYJgW/5GExf+jN&#10;MNP2yge6HEMpIoR9hgqqENpMSl9UZNAntiWO3pd1BkOUrpTa4TXCTSNHaTqWBmuOCxW2tKyo+D7+&#10;GAX1/tONV/08FJt2l79tt+87PWSlnh671xcQgbpwD9/aH1rB82QK/2fiEZ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HjbkXHAAAA3AAAAA8AAAAAAAAAAAAAAAAAmAIAAGRy&#10;cy9kb3ducmV2LnhtbFBLBQYAAAAABAAEAPUAAACMAwAAAAA=&#10;" path="m,l69024,,90792,r,21768l90792,90691r-21768,l69024,21882,,21882,,xe" stroked="f" strokeweight="0">
                  <v:stroke miterlimit="83231f" joinstyle="miter"/>
                  <v:path arrowok="t" textboxrect="0,0,90792,90691"/>
                </v:shape>
                <v:shape id="Shape 790" o:spid="_x0000_s1484" style="position:absolute;left:34381;top:17547;width:498;height:931;visibility:visible;mso-wrap-style:square;v-text-anchor:top" coordsize="49759,9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DFAcQA&#10;AADcAAAADwAAAGRycy9kb3ducmV2LnhtbESPwW7CMAyG75P2DpEn7TbSTmNAISA0qRoHLgMkrlZj&#10;2orGKUkG3Z4eHybtaP3+P39erAbXqSuF2Ho2kI8yUMSVty3XBg778mUKKiZki51nMvBDEVbLx4cF&#10;Ftbf+Iuuu1QrgXAs0ECTUl9oHauGHMaR74klO/ngMMkYam0D3gTuOv2aZe/aYctyocGePhqqzrtv&#10;Jxqfx1iO8ZLPfsvEwebb8NZPjXl+GtZzUImG9L/8195YA5OZ6MszQgC9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gxQHEAAAA3AAAAA8AAAAAAAAAAAAAAAAAmAIAAGRycy9k&#10;b3ducmV2LnhtbFBLBQYAAAAABAAEAPUAAACJAwAAAAA=&#10;" path="m49759,r,19266c41821,19266,35483,21882,30378,26861v-5105,5105,-7595,11684,-7595,19735c22783,54293,25387,60643,30607,66091v5207,5207,11671,7823,19152,7823l49759,93066v-14618,,-26518,-4191,-35815,-12700c4648,71984,,60643,,46596,,33325,4534,22225,13830,13374,23012,4535,35027,,49759,xe" stroked="f" strokeweight="0">
                  <v:stroke miterlimit="83231f" joinstyle="miter"/>
                  <v:path arrowok="t" textboxrect="0,0,49759,93066"/>
                </v:shape>
                <v:shape id="Shape 791" o:spid="_x0000_s1485" style="position:absolute;left:33777;top:17547;width:499;height:931;visibility:visible;mso-wrap-style:square;v-text-anchor:top" coordsize="49880,9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1/GMMA&#10;AADcAAAADwAAAGRycy9kb3ducmV2LnhtbESPQWsCMRSE7wX/Q3iCt5pVsLVbo4giePFQ2x/w2Dyz&#10;225eQhJ3V3+9KRR6HGbmG2a1GWwrOgqxcaxgNi1AEFdON2wUfH0enpcgYkLW2DomBTeKsFmPnlZY&#10;atfzB3XnZESGcCxRQZ2SL6WMVU0W49R54uxdXLCYsgxG6oB9httWzoviRVpsOC/U6GlXU/VzvtpM&#10;uS1PuL/4hblvg4/90cTuu1dqMh627yASDek//Nc+agWvbzP4PZOPgF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B1/GMMAAADcAAAADwAAAAAAAAAAAAAAAACYAgAAZHJzL2Rv&#10;d25yZXYueG1sUEsFBgAAAAAEAAQA9QAAAIgDAAAAAA==&#10;" path="m108,c14739,,26639,4191,35821,12700v9410,8382,14059,19724,14059,33782c49880,59970,45231,71184,35706,79921,26296,88647,14396,93066,108,93066l,93049,,73912,19946,66320v4648,-5220,7035,-11799,7035,-19724c26981,38430,24480,31852,19272,26861l,19269,,18,108,xe" stroked="f" strokeweight="0">
                  <v:stroke miterlimit="83231f" joinstyle="miter"/>
                  <v:path arrowok="t" textboxrect="0,0,49880,93066"/>
                </v:shape>
                <v:shape id="Shape 792" o:spid="_x0000_s1486" style="position:absolute;left:33923;top:15487;width:891;height:1428;visibility:visible;mso-wrap-style:square;v-text-anchor:top" coordsize="89091,1427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aIkcUA&#10;AADcAAAADwAAAGRycy9kb3ducmV2LnhtbESPQWvCQBSE74X+h+UJ3upGUVtTVxFFVDyZFoq3R/Y1&#10;SZt9G7JrjP56VxA8DjPzDTOdt6YUDdWusKyg34tAEKdWF5wp+P5av32AcB5ZY2mZFFzIwXz2+jLF&#10;WNszH6hJfCYChF2MCnLvq1hKl+Zk0PVsRRy8X1sb9EHWmdQ1ngPclHIQRWNpsOCwkGNFy5zS/+Rk&#10;FPzYw+ZKu/Fq39BxchwNd/TnRkp1O+3iE4Sn1j/Dj/ZWK3ifDOB+JhwBOb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poiRxQAAANwAAAAPAAAAAAAAAAAAAAAAAJgCAABkcnMv&#10;ZG93bnJldi54bWxQSwUGAAAAAAQABAD1AAAAigMAAAAA&#10;" path="m,l87059,r,30607l33553,30607r,25057l80709,55664r,30607l33553,86271r,25845l89091,112116r,30606l,142608,,xe" stroked="f" strokeweight="0">
                  <v:stroke miterlimit="83231f" joinstyle="miter"/>
                  <v:path arrowok="t" textboxrect="0,0,89091,142722"/>
                </v:shape>
                <v:shape id="Shape 793" o:spid="_x0000_s1487" style="position:absolute;left:35550;top:17562;width:310;height:907;visibility:visible;mso-wrap-style:square;v-text-anchor:top" coordsize="31058,90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57jcYA&#10;AADcAAAADwAAAGRycy9kb3ducmV2LnhtbESP3WoCMRSE7wu+QziCdzVrhbZujSIVqdAi/hR6e9gc&#10;N4ubkyVJd9c+fVMoeDnMzDfMfNnbWrTkQ+VYwWScgSAunK64VPB52tw/gwgRWWPtmBRcKcByMbib&#10;Y65dxwdqj7EUCcIhRwUmxiaXMhSGLIaxa4iTd3beYkzSl1J77BLc1vIhyx6lxYrTgsGGXg0Vl+O3&#10;VfDmd+/bj+qw7+p1m83M9Qf110mp0bBfvYCI1Mdb+L+91QqeZlP4O5OO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657jcYAAADcAAAADwAAAAAAAAAAAAAAAACYAgAAZHJz&#10;L2Rvd25yZXYueG1sUEsFBgAAAAAEAAQA9QAAAIsDAAAAAA==&#10;" path="m,l31058,r,19266l21539,19266r,14288l31058,32850r,19574l30264,52146v-2718,,-5664,229,-9068,788l21196,70853v3861,445,6579,674,8052,674l31058,71041r,18169l26073,90691v-4648,,-9855,-114,-15647,-343c4648,90233,1244,90119,,90119l,xe" stroked="f" strokeweight="0">
                  <v:stroke miterlimit="83231f" joinstyle="miter"/>
                  <v:path arrowok="t" textboxrect="0,0,31058,90691"/>
                </v:shape>
                <v:shape id="Shape 794" o:spid="_x0000_s1488" style="position:absolute;left:34879;top:17547;width:497;height:931;visibility:visible;mso-wrap-style:square;v-text-anchor:top" coordsize="49771,9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S3hsQA&#10;AADcAAAADwAAAGRycy9kb3ducmV2LnhtbESP3WoCMRSE7wt9h3AKvavZWqm6GkUtBalX/jzAYXPc&#10;Xbs5WZK4Zt/eCIVeDjPzDTNfRtOIjpyvLSt4H2QgiAuray4VnI7fbxMQPiBrbCyTgp48LBfPT3PM&#10;tb3xnrpDKEWCsM9RQRVCm0vpi4oM+oFtiZN3ts5gSNKVUju8Jbhp5DDLPqXBmtNChS1tKip+D1ej&#10;AE/jH7c7r7qos35a9/FC648vpV5f4moGIlAM/+G/9lYrGE9H8DiTjo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0t4bEAAAA3AAAAA8AAAAAAAAAAAAAAAAAmAIAAGRycy9k&#10;b3ducmV2LnhtbFBLBQYAAAAABAAEAPUAAACJAwAAAAA=&#10;" path="m,c14630,,26530,4191,35712,12700v9411,8382,14059,19724,14059,33782c49771,59970,45123,71184,35598,79921,26187,88647,14288,93066,,93066l,73914v8623,,15303,-2616,19951,-7594c24600,61100,26975,54521,26975,46596v,-8166,-2490,-14744,-7697,-19735c14059,21882,7594,19266,,19266l,xe" stroked="f" strokeweight="0">
                  <v:stroke miterlimit="83231f" joinstyle="miter"/>
                  <v:path arrowok="t" textboxrect="0,0,49771,93066"/>
                </v:shape>
                <v:shape id="Shape 15858" o:spid="_x0000_s1489" style="position:absolute;left:35095;top:16432;width:765;height:506;visibility:visible;mso-wrap-style:square;v-text-anchor:top" coordsize="76511,50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63S8cA&#10;AADeAAAADwAAAGRycy9kb3ducmV2LnhtbESPQWvCQBCF70L/wzKFXqRuWjDY1FVsoeBFRO0PmGbH&#10;bNLsbMhuY/rvnYPgbYb35r1vluvRt2qgPtaBDbzMMlDEZbA1Vwa+T1/PC1AxIVtsA5OBf4qwXj1M&#10;lljYcOEDDcdUKQnhWKABl1JXaB1LRx7jLHTEop1D7zHJ2lfa9niRcN/q1yzLtceapcFhR5+Oyt/j&#10;nzeg67Tpfprp/qMZmnxL+e7M7s2Yp8dx8w4q0Zju5tv11gr+fDEXXnlHZtCr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+t0vHAAAA3gAAAA8AAAAAAAAAAAAAAAAAmAIAAGRy&#10;cy9kb3ducmV2LnhtbFBLBQYAAAAABAAEAPUAAACMAwAAAAA=&#10;" path="m,l76511,r,50673l,50673e" stroked="f" strokeweight="0">
                  <v:stroke miterlimit="83231f" joinstyle="miter"/>
                  <v:path arrowok="t" textboxrect="0,0,76511,50673"/>
                </v:shape>
                <v:shape id="Shape 15859" o:spid="_x0000_s1490" style="position:absolute;left:35360;top:15464;width:500;height:1474;visibility:visible;mso-wrap-style:square;v-text-anchor:top" coordsize="49981,147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iEjMQA&#10;AADeAAAADwAAAGRycy9kb3ducmV2LnhtbERPTWvCQBC9C/6HZQRvulGIJtFVRBDsQai2PXgbstMk&#10;NDsbsqtJ/fVdQehtHu9z1tve1OJOrassK5hNIxDEudUVFwo+Pw6TBITzyBpry6TglxxsN8PBGjNt&#10;Oz7T/eILEULYZaig9L7JpHR5SQbd1DbEgfu2rUEfYFtI3WIXwk0t51G0kAYrDg0lNrQvKf+53IwC&#10;c3o/9DKdLR/pGyWPLrl+YRMrNR71uxUIT73/F7/cRx3mx0mcwvOdcIP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0YhIzEAAAA3gAAAA8AAAAAAAAAAAAAAAAAmAIAAGRycy9k&#10;b3ducmV2LnhtbFBLBQYAAAAABAAEAPUAAACJAwAAAAA=&#10;" path="m,l49981,r,147472l,147472e" stroked="f" strokeweight="0">
                  <v:stroke miterlimit="83231f" joinstyle="miter"/>
                  <v:path arrowok="t" textboxrect="0,0,49981,147472"/>
                </v:shape>
                <v:shape id="Shape 15860" o:spid="_x0000_s1491" style="position:absolute;left:35024;top:15533;width:481;height:1338;visibility:visible;mso-wrap-style:square;v-text-anchor:top" coordsize="48171,1338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wQp8kA&#10;AADeAAAADwAAAGRycy9kb3ducmV2LnhtbESPQUvDQBCF74L/YRnBm91Yaamx22JFsYWK2JZib0N2&#10;zAazsyG7pum/dw6F3maYN++9bzrvfa06amMV2MD9IANFXARbcWlgt327m4CKCdliHZgMnCjCfHZ9&#10;NcXchiN/UbdJpRITjjkacCk1udaxcOQxDkJDLLef0HpMsralti0exdzXephlY+2xYklw2NCLo+J3&#10;8+cNvH6s1o9YlYtu/314CK47vO8+V8bc3vTPT6AS9ekiPn8vrdQfTcYCIDgyg579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kwQp8kAAADeAAAADwAAAAAAAAAAAAAAAACYAgAA&#10;ZHJzL2Rvd25yZXYueG1sUEsFBgAAAAAEAAQA9QAAAI4DAAAAAA==&#10;" path="m,l48171,r,133871l,133871e" stroked="f" strokeweight="0">
                  <v:stroke miterlimit="83231f" joinstyle="miter"/>
                  <v:path arrowok="t" textboxrect="0,0,48171,133871"/>
                </v:shape>
                <v:shape id="Shape 15861" o:spid="_x0000_s1492" style="position:absolute;left:35092;top:15464;width:768;height:495;visibility:visible;mso-wrap-style:square;v-text-anchor:top" coordsize="76854,49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+/VcAA&#10;AADeAAAADwAAAGRycy9kb3ducmV2LnhtbERPS4vCMBC+L+x/CLPgbU0VVqU2FZUV9OjzPDRjU2wm&#10;pYla/70RBG/z8T0nm3W2FjdqfeVYwaCfgCAunK64VHDYr34nIHxA1lg7JgUP8jDLv78yTLW785Zu&#10;u1CKGMI+RQUmhCaV0heGLPq+a4gjd3atxRBhW0rd4j2G21oOk2QkLVYcGww2tDRUXHZXq2Ajx9fq&#10;33SLh+fi6FfutNiWJ6V6P918CiJQFz7it3ut4/y/yWgAr3fiDTJ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u+/VcAAAADeAAAADwAAAAAAAAAAAAAAAACYAgAAZHJzL2Rvd25y&#10;ZXYueG1sUEsFBgAAAAAEAAQA9QAAAIUDAAAAAA==&#10;" path="m,l76854,r,49530l,49530e" stroked="f" strokeweight="0">
                  <v:stroke miterlimit="83231f" joinstyle="miter"/>
                  <v:path arrowok="t" textboxrect="0,0,76854,49530"/>
                </v:shape>
                <v:shape id="Shape 796" o:spid="_x0000_s1493" style="position:absolute;left:35860;top:17889;width:314;height:565;visibility:visible;mso-wrap-style:square;v-text-anchor:top" coordsize="31401,56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Y8CsQA&#10;AADcAAAADwAAAGRycy9kb3ducmV2LnhtbESPQWsCMRSE74L/ITyhF9Fsq6jdGkUKBfHmthdvj83r&#10;7tLNyzaJ2e2/bwTB4zAz3zDb/WBaEcn5xrKC53kGgri0uuFKwdfnx2wDwgdkja1lUvBHHva78WiL&#10;ubY9nykWoRIJwj5HBXUIXS6lL2sy6Oe2I07et3UGQ5Kuktphn+CmlS9ZtpIGG04LNXb0XlP5U1yN&#10;gniaxqLk5eF3UdnrJRz7eHK9Uk+T4fAGItAQHuF7+6gVrF9XcDuTjoD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GPArEAAAA3AAAAA8AAAAAAAAAAAAAAAAAmAIAAGRycy9k&#10;b3ducmV2LnhtbFBLBQYAAAAABAAEAPUAAACJAwAAAAA=&#10;" path="m1137,v9067,,16433,2603,21882,7594c28569,12573,31401,19380,31401,27762v,9468,-3315,17009,-9521,22182l,56444,,38275,6960,36408c8899,34849,9861,32524,9861,29464v,-2947,-819,-5468,-2560,-7252l,19658,,84,1137,xe" stroked="f" strokeweight="0">
                  <v:stroke miterlimit="83231f" joinstyle="miter"/>
                  <v:path arrowok="t" textboxrect="0,0,31401,56444"/>
                </v:shape>
                <v:shape id="Shape 797" o:spid="_x0000_s1494" style="position:absolute;left:39281;top:17563;width:739;height:900;visibility:visible;mso-wrap-style:square;v-text-anchor:top" coordsize="73857,90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618sQA&#10;AADcAAAADwAAAGRycy9kb3ducmV2LnhtbESPzWrDMBCE74W8g9hCLiWR00OcuJZN2hLItYkpPS7W&#10;1j+1VsZSbOfto0Khx2FmvmHSfDadGGlwjWUFm3UEgri0uuFKQXE5rnYgnEfW2FkmBTdykGeLhxQT&#10;bSf+oPHsKxEg7BJUUHvfJ1K6siaDbm174uB928GgD3KopB5wCnDTyeco2kqDDYeFGnt6q6n8OV+N&#10;gqd3dJuvwr5eq4LjC7fGtfGnUsvH+fACwtPs/8N/7ZNWEO9j+D0TjoDM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etfLEAAAA3AAAAA8AAAAAAAAAAAAAAAAAmAIAAGRycy9k&#10;b3ducmV2LnhtbFBLBQYAAAAABAAEAPUAAACJAwAAAAA=&#10;" path="m,l73857,r,19266l49543,19266r,70739l28118,90005r,-70739l,19266,,xe" stroked="f" strokeweight="0">
                  <v:stroke miterlimit="83231f" joinstyle="miter"/>
                  <v:path arrowok="t" textboxrect="0,0,73857,90005"/>
                </v:shape>
                <v:shape id="Shape 798" o:spid="_x0000_s1495" style="position:absolute;left:37745;top:17563;width:567;height:900;visibility:visible;mso-wrap-style:square;v-text-anchor:top" coordsize="56680,90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t47sEA&#10;AADcAAAADwAAAGRycy9kb3ducmV2LnhtbERPu27CMBTdkfoP1q3UDZwy8Ag4UQWkMCFBWbpd4ksS&#10;EV9HsYHA1+MBifHovOdpZ2pxpdZVlhV8DyIQxLnVFRcKDn9ZfwLCeWSNtWVScCcHafLRm2Os7Y13&#10;dN37QoQQdjEqKL1vYildXpJBN7ANceBOtjXoA2wLqVu8hXBTy2EUjaTBikNDiQ0tSsrP+4tRcFyu&#10;/hfF9mD5V67G0zVnuX1kSn19dj8zEJ46/xa/3ButYDwNa8OZcARk8g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ALeO7BAAAA3AAAAA8AAAAAAAAAAAAAAAAAmAIAAGRycy9kb3du&#10;cmV2LnhtbFBLBQYAAAAABAAEAPUAAACGAwAAAAA=&#10;" path="m,l55435,r,19266l21310,19266r,15875l51359,35141r,19267l21310,54408r,16331l56680,70739r,19266l,90005,,xe" stroked="f" strokeweight="0">
                  <v:stroke miterlimit="83231f" joinstyle="miter"/>
                  <v:path arrowok="t" textboxrect="0,0,56680,90005"/>
                </v:shape>
                <v:shape id="Shape 799" o:spid="_x0000_s1496" style="position:absolute;left:36374;top:17562;width:1223;height:1055;visibility:visible;mso-wrap-style:square;v-text-anchor:top" coordsize="122314,105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IafMYA&#10;AADcAAAADwAAAGRycy9kb3ducmV2LnhtbESPT2vCQBTE74V+h+UVvNXdilRNXaWIQkA9aP+cX7PP&#10;JJh9G7KrJv30riB4HGbmN8x03tpKnKnxpWMNb30FgjhzpuRcw/fX6nUMwgdkg5Vj0tCRh/ns+WmK&#10;iXEX3tF5H3IRIewT1FCEUCdS+qwgi77vauLoHVxjMUTZ5NI0eIlwW8mBUu/SYslxocCaFgVlx/3J&#10;avhXi8PvKE27v63aHLuf3XC9TIda917azw8QgdrwCN/bqdEwmkzgdiYeATm7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tIafMYAAADcAAAADwAAAAAAAAAAAAAAAACYAgAAZHJz&#10;L2Rvd25yZXYueG1sUEsFBgAAAAAEAAQA9QAAAIsDAAAAAA==&#10;" path="m,l21425,r,70739l44095,70739,44095,,65519,r,70739l88189,70739,88189,r21425,l109614,70739r12700,l122314,105537r-20066,l102248,90119r,-114l,90005,,xe" stroked="f" strokeweight="0">
                  <v:stroke miterlimit="83231f" joinstyle="miter"/>
                  <v:path arrowok="t" textboxrect="0,0,122314,105537"/>
                </v:shape>
                <v:shape id="Shape 15862" o:spid="_x0000_s1497" style="position:absolute;left:35860;top:17562;width:255;height:192;visibility:visible;mso-wrap-style:square;v-text-anchor:top" coordsize="25508,19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vv1cQA&#10;AADeAAAADwAAAGRycy9kb3ducmV2LnhtbERP22oCMRB9F/yHMIJvmu3SimyNUloKRQXx8gHTzexm&#10;281kSVJd+/WmUPBtDuc6i1VvW3EmHxrHCh6mGQji0umGawWn4/tkDiJEZI2tY1JwpQCr5XCwwEK7&#10;C+/pfIi1SCEcClRgYuwKKUNpyGKYuo44cZXzFmOCvpba4yWF21bmWTaTFhtODQY7ejVUfh9+rAK5&#10;dY9VtSl3zuTybXdkv/76/VRqPOpfnkFE6uNd/O/+0Gn+03yWw9876Qa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b79XEAAAA3gAAAA8AAAAAAAAAAAAAAAAAmAIAAGRycy9k&#10;b3ducmV2LnhtbFBLBQYAAAAABAAEAPUAAACJAwAAAAA=&#10;" path="m,l25508,r,19266l,19266,,e" stroked="f" strokeweight="0">
                  <v:stroke miterlimit="83231f" joinstyle="miter"/>
                  <v:path arrowok="t" textboxrect="0,0,25508,19266"/>
                </v:shape>
                <v:shape id="Shape 801" o:spid="_x0000_s1498" style="position:absolute;left:38449;top:17546;width:795;height:931;visibility:visible;mso-wrap-style:square;v-text-anchor:top" coordsize="79464,9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Yq2sIA&#10;AADcAAAADwAAAGRycy9kb3ducmV2LnhtbESPQWsCMRSE74L/IbyCN80qKLoapQgtPYmuXrw9Nq+b&#10;pZuXsEk1/nsjFHocZuYbZrNLthM36kPrWMF0UoAgrp1uuVFwOX+MlyBCRNbYOSYFDwqw2w4HGyy1&#10;u/OJblVsRIZwKFGBidGXUobakMUwcZ44e9+utxiz7Bupe7xnuO3krCgW0mLLecGgp72h+qf6tQr8&#10;/PO6QimP8ZLSrDKH0+Pgk1Kjt/S+BhEpxf/wX/tLK1gWU3idyUdAb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ZirawgAAANwAAAAPAAAAAAAAAAAAAAAAAJgCAABkcnMvZG93&#10;bnJldi54bWxQSwUGAAAAAAQABAD1AAAAhwMAAAAA&#10;" path="m48857,c60757,,71526,3861,77419,9411l67907,24829c61557,21082,55207,19279,48742,19279v-7594,,-13830,2489,-18821,7251c24943,31293,22555,37973,22555,46596v,8039,2616,14618,7823,19723c35598,71298,42392,73914,50787,73914v7480,,14275,-2159,20282,-6579l79464,82639v-2832,3060,-7023,5664,-12700,7594c61100,92164,55207,93066,48971,93066v-14516,,-26301,-4192,-35370,-12700c4534,71755,,60643,,46596,,33096,4305,21882,12814,13157,21310,4420,33325,,48857,xe" stroked="f" strokeweight="0">
                  <v:stroke miterlimit="83231f" joinstyle="miter"/>
                  <v:path arrowok="t" textboxrect="0,0,79464,93066"/>
                </v:shape>
                <v:shape id="Shape 802" o:spid="_x0000_s1499" style="position:absolute;left:35860;top:16529;width:412;height:399;visibility:visible;mso-wrap-style:square;v-text-anchor:top" coordsize="41154,39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YchsUA&#10;AADcAAAADwAAAGRycy9kb3ducmV2LnhtbESPQWvCQBSE70L/w/IKvZmNloaQZhUJSHtt1EJvj+xr&#10;Es2+TbJbTfvru4LgcZiZb5h8PZlOnGl0rWUFiygGQVxZ3XKtYL/bzlMQziNr7CyTgl9ysF49zHLM&#10;tL3wB51LX4sAYZehgsb7PpPSVQ0ZdJHtiYP3bUeDPsixlnrES4CbTi7jOJEGWw4LDfZUNFSdyh+j&#10;IJn853b4esa/oi2Pb8nhMLwcF0o9PU6bVxCeJn8P39rvWkEaL+F6JhwBuf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dhyGxQAAANwAAAAPAAAAAAAAAAAAAAAAAJgCAABkcnMv&#10;ZG93bnJldi54bWxQSwUGAAAAAAQABAD1AAAAigMAAAAA&#10;" path="m28454,l41154,24485c36735,29363,30042,33439,21203,36499l,39860,,9896,13376,7804c18704,6061,23749,3455,28454,xe" stroked="f" strokeweight="0">
                  <v:stroke miterlimit="83231f" joinstyle="miter"/>
                  <v:path arrowok="t" textboxrect="0,0,41154,39860"/>
                </v:shape>
                <v:shape id="Shape 803" o:spid="_x0000_s1500" style="position:absolute;left:37761;top:15489;width:1206;height:1426;visibility:visible;mso-wrap-style:square;v-text-anchor:top" coordsize="120612,14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eSIcUA&#10;AADcAAAADwAAAGRycy9kb3ducmV2LnhtbESP0WoCMRRE3wv9h3ALvkhNVtsiW6NUQbH4VNsPuGxu&#10;N1s3N8smq6tfbwShj8PMnGFmi97V4khtqDxryEYKBHHhTcWlhp/v9fMURIjIBmvPpOFMARbzx4cZ&#10;5saf+IuO+1iKBOGQowYbY5NLGQpLDsPIN8TJ+/Wtw5hkW0rT4inBXS3HSr1JhxWnBYsNrSwVh33n&#10;NFyGL6SW3eflb5dtxpntXvvs0Gg9eOo/3kFE6uN/+N7eGg1TNYHbmXQE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5IhxQAAANwAAAAPAAAAAAAAAAAAAAAAAJgCAABkcnMv&#10;ZG93bnJldi54bWxQSwUGAAAAAAQABAD1AAAAigMAAAAA&#10;" path="m,l33553,r,54635l87058,54635,87058,r33554,l120612,142608r-33554,l87058,85128r-53505,l33553,142608,,142608,,xe" stroked="f" strokeweight="0">
                  <v:stroke miterlimit="83231f" joinstyle="miter"/>
                  <v:path arrowok="t" textboxrect="0,0,120612,142608"/>
                </v:shape>
                <v:shape id="Shape 804" o:spid="_x0000_s1501" style="position:absolute;left:36336;top:15487;width:1217;height:1428;visibility:visible;mso-wrap-style:square;v-text-anchor:top" coordsize="121628,1427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GUHMYA&#10;AADcAAAADwAAAGRycy9kb3ducmV2LnhtbESPQUsDMRSE70L/Q3gFL2KzFpGyNi1trSB4kG6l9fjY&#10;vO4uTV6WJG7jvzeC0OMwM98w82WyRgzkQ+dYwcOkAEFcO91xo+Bz/3o/AxEiskbjmBT8UIDlYnQz&#10;x1K7C+9oqGIjMoRDiQraGPtSylC3ZDFMXE+cvZPzFmOWvpHa4yXDrZHToniSFjvOCy32tGmpPlff&#10;VsG62n5Jc7qrDpv0cfTpZViZd6nU7TitnkFESvEa/m+/aQWz4hH+zuQj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OGUHMYAAADcAAAADwAAAAAAAAAAAAAAAACYAgAAZHJz&#10;L2Rvd25yZXYueG1sUEsFBgAAAAAEAAQA9QAAAIsDAAAAAA==&#10;" path="m,l121628,r,30607l77533,30607r,112115l43980,142722r,-112115l,30607,,xe" stroked="f" strokeweight="0">
                  <v:stroke miterlimit="83231f" joinstyle="miter"/>
                  <v:path arrowok="t" textboxrect="0,0,121628,142722"/>
                </v:shape>
                <v:shape id="Shape 805" o:spid="_x0000_s1502" style="position:absolute;left:35860;top:15474;width:381;height:383;visibility:visible;mso-wrap-style:square;v-text-anchor:top" coordsize="38094,38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cdT8UA&#10;AADcAAAADwAAAGRycy9kb3ducmV2LnhtbESPT2vCQBDF70K/wzKCF6kbI1pJXaUIisWLf0rPQ3aa&#10;DWZnQ3aN8dt3BcHj4837vXmLVWcr0VLjS8cKxqMEBHHudMmFgp/z5n0OwgdkjZVjUnAnD6vlW2+B&#10;mXY3PlJ7CoWIEPYZKjAh1JmUPjdk0Y9cTRy9P9dYDFE2hdQN3iLcVjJNkpm0WHJsMFjT2lB+OV1t&#10;fGODen/+2Kbf5eR3eDDTbTtxqVKDfvf1CSJQF17Hz/ROK5gnU3iMiQS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xx1PxQAAANwAAAAPAAAAAAAAAAAAAAAAAJgCAABkcnMv&#10;ZG93bnJldi54bWxQSwUGAAAAAAQABAD1AAAAigMAAAAA&#10;" path="m,l19218,3066v7738,2621,14285,6333,18876,10695l23349,38247,,31464,,xe" stroked="f" strokeweight="0">
                  <v:stroke miterlimit="83231f" joinstyle="miter"/>
                  <v:path arrowok="t" textboxrect="0,0,38094,38247"/>
                </v:shape>
                <v:shape id="Shape 15863" o:spid="_x0000_s1503" style="position:absolute;left:39240;top:15518;width:479;height:1371;visibility:visible;mso-wrap-style:square;v-text-anchor:top" coordsize="47841,137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hnJcMA&#10;AADeAAAADwAAAGRycy9kb3ducmV2LnhtbERPS4vCMBC+L/gfwix4WTRVsUjXKCIIelqfex6a6WNt&#10;JqWJWv31G0HwNh/fc6bz1lTiSo0rLSsY9CMQxKnVJecKjodVbwLCeWSNlWVScCcH81nnY4qJtjfe&#10;0XXvcxFC2CWooPC+TqR0aUEGXd/WxIHLbGPQB9jkUjd4C+GmksMoiqXBkkNDgTUtC0rP+4tRsNme&#10;H+YrG4+Y/szqlP1m1cP/KNX9bBffIDy1/i1+udc6zB9P4hE83wk3yN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8hnJcMAAADeAAAADwAAAAAAAAAAAAAAAACYAgAAZHJzL2Rv&#10;d25yZXYueG1sUEsFBgAAAAAEAAQA9QAAAIgDAAAAAA==&#10;" path="m,l47841,r,137114l,137114e" stroked="f" strokeweight="0">
                  <v:stroke miterlimit="83231f" joinstyle="miter"/>
                  <v:path arrowok="t" textboxrect="0,0,47841,137114"/>
                </v:shape>
                <v:shape id="Shape 15864" o:spid="_x0000_s1504" style="position:absolute;left:39314;top:16509;width:706;height:430;visibility:visible;mso-wrap-style:square;v-text-anchor:top" coordsize="70567,43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NB4sQA&#10;AADeAAAADwAAAGRycy9kb3ducmV2LnhtbERPzU7CQBC+m/AOmyHhJltQG1JZCAGNeKPVBxi7Q9vQ&#10;nW27S1vfnjUx4TZfvt9Zb0dTi546V1lWsJhHIIhzqysuFHx/vT+uQDiPrLG2TAp+ycF2M3lYY6Lt&#10;wCn1mS9ECGGXoILS+yaR0uUlGXRz2xAH7mw7gz7ArpC6wyGEm1ouoyiWBisODSU2tC8pv2RXo+Ct&#10;/Vj6U9x+HvKiSaPFwPJn/6TUbDruXkF4Gv1d/O8+6jD/ZRU/w9874Qa5u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jQeLEAAAA3gAAAA8AAAAAAAAAAAAAAAAAmAIAAGRycy9k&#10;b3ducmV2LnhtbFBLBQYAAAAABAAEAPUAAACJAwAAAAA=&#10;" path="m,l70567,r,43050l,43050e" stroked="f" strokeweight="0">
                  <v:stroke miterlimit="83231f" joinstyle="miter"/>
                  <v:path arrowok="t" textboxrect="0,0,70567,43050"/>
                </v:shape>
                <v:shape id="Shape 15865" o:spid="_x0000_s1505" style="position:absolute;left:39530;top:15465;width:490;height:1474;visibility:visible;mso-wrap-style:square;v-text-anchor:top" coordsize="49028,147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4/28UA&#10;AADeAAAADwAAAGRycy9kb3ducmV2LnhtbERPTWvCQBC9F/oflhF6azZalBBdQy3YKj0UTS/ehuw0&#10;G5KdDdmtpv/eFQre5vE+Z1WMthNnGnzjWME0SUEQV043XCv4LrfPGQgfkDV2jknBH3ko1o8PK8y1&#10;u/CBzsdQixjCPkcFJoQ+l9JXhiz6xPXEkftxg8UQ4VBLPeAlhttOztJ0IS02HBsM9vRmqGqPv1ZB&#10;7z825SeVm/dsj+3MbQ9fLyej1NNkfF2CCDSGu/jfvdNx/jxbzOH2TrxBr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Dj/bxQAAAN4AAAAPAAAAAAAAAAAAAAAAAJgCAABkcnMv&#10;ZG93bnJldi54bWxQSwUGAAAAAAQABAD1AAAAigMAAAAA&#10;" path="m,l49028,r,147416l,147416e" stroked="f" strokeweight="0">
                  <v:stroke miterlimit="83231f" joinstyle="miter"/>
                  <v:path arrowok="t" textboxrect="0,0,49028,147416"/>
                </v:shape>
                <v:shape id="Shape 15866" o:spid="_x0000_s1506" style="position:absolute;left:39312;top:15465;width:708;height:504;visibility:visible;mso-wrap-style:square;v-text-anchor:top" coordsize="70796,50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4MBMMA&#10;AADeAAAADwAAAGRycy9kb3ducmV2LnhtbERPS2vCQBC+F/wPywi9lLppwTRE12BbhJ6ERiHXITsm&#10;wexsyG4e/vuuIPQ2H99zttlsWjFS7xrLCt5WEQji0uqGKwXn0+E1AeE8ssbWMim4kYNst3jaYqrt&#10;xL805r4SIYRdigpq77tUSlfWZNCtbEccuIvtDfoA+0rqHqcQblr5HkWxNNhwaKixo6+ayms+GAXJ&#10;eX6RrWR9+izs8aNwxXc+sFLPy3m/AeFp9v/ih/tHh/nrJI7h/k64Qe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N4MBMMAAADeAAAADwAAAAAAAAAAAAAAAACYAgAAZHJzL2Rv&#10;d25yZXYueG1sUEsFBgAAAAAEAAQA9QAAAIgDAAAAAA==&#10;" path="m,l70796,r,50416l,50416e" stroked="f" strokeweight="0">
                  <v:stroke miterlimit="83231f" joinstyle="miter"/>
                  <v:path arrowok="t" textboxrect="0,0,70796,50416"/>
                </v:shape>
                <v:shape id="Shape 15867" o:spid="_x0000_s1507" style="position:absolute;left:40020;top:17563;width:91;height:193;visibility:visible;mso-wrap-style:square;v-text-anchor:top" coordsize="9144,19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I4EcUA&#10;AADeAAAADwAAAGRycy9kb3ducmV2LnhtbERPS2vCQBC+F/wPywhegm60NUp0FRFavFTxAV6H7JgE&#10;s7Mhu03Sf98tFHqbj+85621vKtFS40rLCqaTGARxZnXJuYLb9X28BOE8ssbKMin4JgfbzeBljam2&#10;HZ+pvfhchBB2KSoovK9TKV1WkEE3sTVx4B62MegDbHKpG+xCuKnkLI4TabDk0FBgTfuCsuflyyi4&#10;d6/2NG0P0aeWH8ktejsu9DlSajTsdysQnnr/L/5zH3SYP18mC/h9J9w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MjgRxQAAAN4AAAAPAAAAAAAAAAAAAAAAAJgCAABkcnMv&#10;ZG93bnJldi54bWxQSwUGAAAAAAQABAD1AAAAigMAAAAA&#10;" path="m,l9144,r,19266l,19266,,e" stroked="f" strokeweight="0">
                  <v:stroke miterlimit="83231f" joinstyle="miter"/>
                  <v:path arrowok="t" textboxrect="0,0,9144,19266"/>
                </v:shape>
                <v:shape id="Shape 808" o:spid="_x0000_s1508" style="position:absolute;left:40189;top:17557;width:312;height:911;visibility:visible;mso-wrap-style:square;v-text-anchor:top" coordsize="31172,910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xFv8EA&#10;AADcAAAADwAAAGRycy9kb3ducmV2LnhtbERPz2vCMBS+D/Y/hDfwNtN5cNIZRQYdorCi28DjI3m2&#10;xealS2Kt/705CB4/vt/z5WBb0ZMPjWMFb+MMBLF2puFKwe9P8ToDESKywdYxKbhSgOXi+WmOuXEX&#10;3lG/j5VIIRxyVFDH2OVSBl2TxTB2HXHijs5bjAn6ShqPlxRuWznJsqm02HBqqLGjz5r0aX+2Cv6+&#10;CiRj4sYX/9v3sj/o77LUSo1ehtUHiEhDfIjv7rVRMMvS2nQmHQG5u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VcRb/BAAAA3AAAAA8AAAAAAAAAAAAAAAAAmAIAAGRycy9kb3du&#10;cmV2LnhtbFBLBQYAAAAABAAEAPUAAACGAwAAAAA=&#10;" path="m28334,r2838,739l31172,21659,28118,19279v-1143,,-3404,114,-6579,445l21539,36055r7023,l31172,33744r,21498l29693,54191r-8382,l21311,70968v2045,571,4419,787,7251,787l31172,71090r,18791l26975,91034v-12472,,-21425,-229,-26861,-800l,90234,,800c10427,229,19952,,28334,xe" stroked="f" strokeweight="0">
                  <v:stroke miterlimit="83231f" joinstyle="miter"/>
                  <v:path arrowok="t" textboxrect="0,0,31172,91034"/>
                </v:shape>
                <v:shape id="Shape 15868" o:spid="_x0000_s1509" style="position:absolute;left:40020;top:16432;width:481;height:507;visibility:visible;mso-wrap-style:square;v-text-anchor:top" coordsize="48120,50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gMLMcA&#10;AADeAAAADwAAAGRycy9kb3ducmV2LnhtbESPQWvDMAyF74P+B6PCbqvTQUvI6pa1Y9BDe1i7w3YT&#10;sZqExXKwvcT799NhsJvEe3rv02aXXa9GCrHzbGC5KEAR19523Bh4v74+lKBiQrbYeyYDPxRht53d&#10;bbCyfuI3Gi+pURLCsUIDbUpDpXWsW3IYF34gFu3mg8Mka2i0DThJuOv1Y1GstcOOpaHFgQ4t1V+X&#10;b2dALz/3t+t5DB+57F7OLp+O0+pkzP08Pz+BSpTTv/nv+mgFf1WuhVfekRn09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YDCzHAAAA3gAAAA8AAAAAAAAAAAAAAAAAmAIAAGRy&#10;cy9kb3ducmV2LnhtbFBLBQYAAAAABAAEAPUAAACMAwAAAAA=&#10;" path="m,l48120,r,50787l,50787e" stroked="f" strokeweight="0">
                  <v:stroke miterlimit="83231f" joinstyle="miter"/>
                  <v:path arrowok="t" textboxrect="0,0,48120,50787"/>
                </v:shape>
                <v:shape id="Shape 15869" o:spid="_x0000_s1510" style="position:absolute;left:40020;top:15465;width:481;height:1474;visibility:visible;mso-wrap-style:square;v-text-anchor:top" coordsize="48120,147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bOT8QA&#10;AADeAAAADwAAAGRycy9kb3ducmV2LnhtbERP22rCQBB9F/oPyxT6phuFekldRSwVoUXQiM9jdpoE&#10;s7NhdzXx77sFwbc5nOvMl52pxY2crywrGA4SEMS51RUXCo7ZV38KwgdkjbVlUnAnD8vFS2+OqbYt&#10;7+l2CIWIIexTVFCG0KRS+rwkg35gG+LI/VpnMEToCqkdtjHc1HKUJGNpsOLYUGJD65Lyy+FqFHyv&#10;nW+v+2H2k512n5eJDpvtWSv19tqtPkAE6sJT/HBvdZz/Ph3P4P+deIN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2zk/EAAAA3gAAAA8AAAAAAAAAAAAAAAAAmAIAAGRycy9k&#10;b3ducmV2LnhtbFBLBQYAAAAABAAEAPUAAACJAwAAAAA=&#10;" path="m,l48120,r,147472l,147472e" stroked="f" strokeweight="0">
                  <v:stroke miterlimit="83231f" joinstyle="miter"/>
                  <v:path arrowok="t" textboxrect="0,0,48120,147472"/>
                </v:shape>
                <v:shape id="Shape 15870" o:spid="_x0000_s1511" style="position:absolute;left:40020;top:15465;width:481;height:504;visibility:visible;mso-wrap-style:square;v-text-anchor:top" coordsize="48120,50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Hm2McA&#10;AADeAAAADwAAAGRycy9kb3ducmV2LnhtbESPT2vCQBDF74V+h2UK3uqmpf4hukopVbwI1krPQ3ZM&#10;QrKz6e5Wo5/eOQi9zWPe7828+bJ3rTpRiLVnAy/DDBRx4W3NpYHD9+p5CiomZIutZzJwoQjLxePD&#10;HHPrz/xFp30qlYRwzNFAlVKXax2LihzGoe+IZXf0wWESGUptA54l3LX6NcvG2mHNcqHCjj4qKpr9&#10;n5M3Jj9bWtu35rrKtmHnDs3v9fJpzOCpf5+BStSnf/Od3ljhRtOJFJA6MoNe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ph5tjHAAAA3gAAAA8AAAAAAAAAAAAAAAAAmAIAAGRy&#10;cy9kb3ducmV2LnhtbFBLBQYAAAAABAAEAPUAAACMAwAAAAA=&#10;" path="m,l48120,r,50445l,50445e" stroked="f" strokeweight="0">
                  <v:stroke miterlimit="83231f" joinstyle="miter"/>
                  <v:path arrowok="t" textboxrect="0,0,48120,50445"/>
                </v:shape>
                <v:shape id="Shape 15871" o:spid="_x0000_s1512" style="position:absolute;left:40020;top:15465;width:481;height:1474;visibility:visible;mso-wrap-style:square;v-text-anchor:top" coordsize="48120,147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lUlMMA&#10;AADeAAAADwAAAGRycy9kb3ducmV2LnhtbERP32vCMBB+H/g/hBN8m2kFp3RGGYoiTAZa8fnW3Npi&#10;cylJtN1/vwgD3+7j+3mLVW8acSfna8sK0nECgriwuuZSwTnfvs5B+ICssbFMCn7Jw2o5eFlgpm3H&#10;R7qfQiliCPsMFVQhtJmUvqjIoB/bljhyP9YZDBG6UmqHXQw3jZwkyZs0WHNsqLCldUXF9XQzCj7X&#10;zne3Y5of8svX5jrTYbf/1kqNhv3HO4hAfXiK/917HedP57MUHu/EG+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ZlUlMMAAADeAAAADwAAAAAAAAAAAAAAAACYAgAAZHJzL2Rv&#10;d25yZXYueG1sUEsFBgAAAAAEAAQA9QAAAIgDAAAAAA==&#10;" path="m,l48120,r,147472l,147472e" stroked="f" strokeweight="0">
                  <v:stroke miterlimit="83231f" joinstyle="miter"/>
                  <v:path arrowok="t" textboxrect="0,0,48120,147472"/>
                </v:shape>
                <v:shape id="Shape 810" o:spid="_x0000_s1513" style="position:absolute;left:40501;top:17565;width:313;height:891;visibility:visible;mso-wrap-style:square;v-text-anchor:top" coordsize="31286,89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6z98IA&#10;AADcAAAADwAAAGRycy9kb3ducmV2LnhtbERPz2uDMBS+F/Y/hDfYrY1ubBXbWMZgsMN6sBZKbw/z&#10;qqJ5kSRT9983h8GOH9/v/WExg5jI+c6ygnSTgCCure64UXCuPtcZCB+QNQ6WScEveTgUD6s95trO&#10;XNJ0Co2IIexzVNCGMOZS+rolg35jR+LI3awzGCJ0jdQO5xhuBvmcJG/SYMexocWRPlqq+9OPUdBn&#10;E1Uv19LM32kojxfntq+dU+rpcXnfgQi0hH/xn/tLK8jSOD+eiUdAFn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zrP3wgAAANwAAAAPAAAAAAAAAAAAAAAAAJgCAABkcnMvZG93&#10;bnJldi54bWxQSwUGAAAAAAQABAD1AAAAhwMAAAAA&#10;" path="m,l20814,5416v5202,3913,7755,9498,7755,16185c28569,30440,24936,37133,17913,41666r,217c25508,44613,31286,51750,31286,62520v,9183,-3289,15977,-9868,20739l,89143,,70352,6731,68637c8814,67051,9861,64673,9861,61504l,54503,,33006,7258,26579,,20920,,xe" stroked="f" strokeweight="0">
                  <v:stroke miterlimit="83231f" joinstyle="miter"/>
                  <v:path arrowok="t" textboxrect="0,0,31286,89143"/>
                </v:shape>
                <v:shape id="Shape 811" o:spid="_x0000_s1514" style="position:absolute;left:40948;top:17547;width:497;height:931;visibility:visible;mso-wrap-style:square;v-text-anchor:top" coordsize="49765,930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dR+cIA&#10;AADcAAAADwAAAGRycy9kb3ducmV2LnhtbESP0YrCMBRE3xf8h3CFfVvTCutKNYouCIIIbvUDrs21&#10;KTY3pcna+vdGEHwcZuYMM1/2thY3an3lWEE6SkAQF05XXCo4HTdfUxA+IGusHZOCO3lYLgYfc8y0&#10;6/iPbnkoRYSwz1CBCaHJpPSFIYt+5Bri6F1cazFE2ZZSt9hFuK3lOEkm0mLFccFgQ7+Gimv+bxWc&#10;C937cj855N39e7w2ux8kvVPqc9ivZiAC9eEdfrW3WsE0TeF5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F1H5wgAAANwAAAAPAAAAAAAAAAAAAAAAAJgCAABkcnMvZG93&#10;bnJldi54bWxQSwUGAAAAAAQABAD1AAAAhwMAAAAA&#10;" path="m49765,r,19266l30378,26859v-5092,5105,-7594,11684,-7594,19735c22784,54290,25400,60640,30607,66089r19158,7820l49765,93061,13944,80363c4648,71982,,60640,,46594,,33323,4534,22223,13830,13371l49765,xe" stroked="f" strokeweight="0">
                  <v:stroke miterlimit="83231f" joinstyle="miter"/>
                  <v:path arrowok="t" textboxrect="0,0,49765,93061"/>
                </v:shape>
                <v:shape id="Shape 812" o:spid="_x0000_s1515" style="position:absolute;left:40501;top:15617;width:300;height:1164;visibility:visible;mso-wrap-style:square;v-text-anchor:top" coordsize="30042,116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7sg8MA&#10;AADcAAAADwAAAGRycy9kb3ducmV2LnhtbESPT4vCMBTE74LfITzBm6Z6EOkaJQiCIB50l8Xj2+b1&#10;DzYvpUm1+unNguBxmJnfMKtNb2txo9ZXjhXMpgkI4syZigsFP9+7yRKED8gGa8ek4EEeNuvhYIWp&#10;cXc+0e0cChEh7FNUUIbQpFL6rCSLfuoa4ujlrrUYomwLaVq8R7it5TxJFtJixXGhxIa2JWXXc2cV&#10;HK7+4PJO/2l97J6PbXLJ9e9FqfGo118gAvXhE36390bBcjaH/zPxCMj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7sg8MAAADcAAAADwAAAAAAAAAAAAAAAACYAgAAZHJzL2Rv&#10;d25yZXYueG1sUEsFBgAAAAAEAAQA9QAAAIgDAAAAAA==&#10;" path="m,l8046,4903c22676,18403,30042,36310,30042,58522v,21311,-7366,39116,-22225,52946l,116341,,xe" stroked="f" strokeweight="0">
                  <v:stroke miterlimit="83231f" joinstyle="miter"/>
                  <v:path arrowok="t" textboxrect="0,0,30042,116341"/>
                </v:shape>
                <v:shape id="Shape 813" o:spid="_x0000_s1516" style="position:absolute;left:41075;top:15487;width:370;height:1427;visibility:visible;mso-wrap-style:square;v-text-anchor:top" coordsize="37065,142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ZsXMYA&#10;AADcAAAADwAAAGRycy9kb3ducmV2LnhtbESPW2sCMRSE3wv9D+EUfCma9ULR1SiloPahUlz9AYfN&#10;2QtuTpZN3Mu/bwShj8PMfMNsdr2pREuNKy0rmE4iEMSp1SXnCq6X/XgJwnlkjZVlUjCQg9329WWD&#10;sbYdn6lNfC4ChF2MCgrv61hKlxZk0E1sTRy8zDYGfZBNLnWDXYCbSs6i6EMaLDksFFjTV0HpLbkb&#10;BfXi/WSH4881yeZJu+gOv8OqzZQavfWfaxCeev8ffra/tYLldA6PM+EIyO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0ZsXMYAAADcAAAADwAAAAAAAAAAAAAAAACYAgAAZHJz&#10;L2Rvd25yZXYueG1sUEsFBgAAAAAEAAQA9QAAAIsDAAAAAA==&#10;" path="m,l37065,r,30607l33553,30607r,25057l37065,55664r,30607l33553,86271r,25845l37065,112116r,30540l,142608,,xe" stroked="f" strokeweight="0">
                  <v:stroke miterlimit="83231f" joinstyle="miter"/>
                  <v:path arrowok="t" textboxrect="0,0,37065,142656"/>
                </v:shape>
                <v:shape id="Shape 814" o:spid="_x0000_s1517" style="position:absolute;left:41445;top:17547;width:498;height:931;visibility:visible;mso-wrap-style:square;v-text-anchor:top" coordsize="49765,9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77f8YA&#10;AADcAAAADwAAAGRycy9kb3ducmV2LnhtbESP3WoCMRSE74W+QziF3khNLMWf1ShFKBQqiLZQvDts&#10;jruhm5Mlie727RtB8HKYmW+Y5bp3jbhQiNazhvFIgSAuvbFcafj+en+egYgJ2WDjmTT8UYT16mGw&#10;xML4jvd0OaRKZAjHAjXUKbWFlLGsyWEc+ZY4eycfHKYsQyVNwC7DXSNflJpIh5bzQo0tbWoqfw9n&#10;p2Fvh5/HGKyaH0+7n+lQbaexK7V+euzfFiAS9ekevrU/jIbZ+BWuZ/IRkK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977f8YAAADcAAAADwAAAAAAAAAAAAAAAACYAgAAZHJz&#10;L2Rvd25yZXYueG1sUEsFBgAAAAAEAAQA9QAAAIsDAAAAAA==&#10;" path="m6,c14624,,26524,4191,35706,12700v9411,8382,14059,19724,14059,33782c49765,59970,45117,71184,35592,79921,26181,88647,14281,93066,6,93066r-6,-3l,73912r6,2c8617,73914,15310,71298,19958,66320v4636,-5220,7023,-11799,7023,-19724c26981,38430,24492,31852,19272,26861,14053,21882,7601,19266,6,19266r-6,3l,2,6,xe" stroked="f" strokeweight="0">
                  <v:stroke miterlimit="83231f" joinstyle="miter"/>
                  <v:path arrowok="t" textboxrect="0,0,49765,93066"/>
                </v:shape>
                <v:shape id="Shape 815" o:spid="_x0000_s1518" style="position:absolute;left:41445;top:16609;width:521;height:306;visibility:visible;mso-wrap-style:square;v-text-anchor:top" coordsize="52038,30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2x7MQA&#10;AADcAAAADwAAAGRycy9kb3ducmV2LnhtbESP3YrCMBSE7wXfIRzBO00ruEjXVPxBXBZvdH2AY3P6&#10;g81JaWLt+vSbBcHLYWa+YZar3tSio9ZVlhXE0wgEcWZ1xYWCy89+sgDhPLLG2jIp+CUHq3Q4WGKi&#10;7YNP1J19IQKEXYIKSu+bREqXlWTQTW1DHLzctgZ9kG0hdYuPADe1nEXRhzRYcVgosaFtSdntfDcK&#10;6F7H1fG52fXu8v1cZ01urodOqfGoX3+C8NT7d/jV/tIKFvEc/s+EIyD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tsezEAAAA3AAAAA8AAAAAAAAAAAAAAAAAmAIAAGRycy9k&#10;b3ducmV2LnhtbFBLBQYAAAAABAAEAPUAAACJAwAAAAA=&#10;" path="m,l52038,r,30607l,30540,,xe" stroked="f" strokeweight="0">
                  <v:stroke miterlimit="83231f" joinstyle="miter"/>
                  <v:path arrowok="t" textboxrect="0,0,52038,30607"/>
                </v:shape>
                <v:shape id="Shape 15872" o:spid="_x0000_s1519" style="position:absolute;left:41445;top:16044;width:437;height:306;visibility:visible;mso-wrap-style:square;v-text-anchor:top" coordsize="43644,30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GzmcIA&#10;AADeAAAADwAAAGRycy9kb3ducmV2LnhtbERPTYvCMBC9L/gfwgje1nQFu6UaZREKetJVDz0OzWxb&#10;tpmEJmr990YQvM3jfc5yPZhOXKn3rWUFX9MEBHFldcu1gvOp+MxA+ICssbNMCu7kYb0afSwx1/bG&#10;v3Q9hlrEEPY5KmhCcLmUvmrIoJ9aRxy5P9sbDBH2tdQ93mK46eQsSVJpsOXY0KCjTUPV//FiFMjC&#10;yfu+cJfsUCe7smzLNN1bpSbj4WcBItAQ3uKXe6vj/Hn2PYPnO/EGu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gbOZwgAAAN4AAAAPAAAAAAAAAAAAAAAAAJgCAABkcnMvZG93&#10;bnJldi54bWxQSwUGAAAAAAQABAD1AAAAhwMAAAAA&#10;" path="m,l43644,r,30607l,30607,,e" stroked="f" strokeweight="0">
                  <v:stroke miterlimit="83231f" joinstyle="miter"/>
                  <v:path arrowok="t" textboxrect="0,0,43644,30607"/>
                </v:shape>
                <v:shape id="Shape 15873" o:spid="_x0000_s1520" style="position:absolute;left:41445;top:15487;width:500;height:306;visibility:visible;mso-wrap-style:square;v-text-anchor:top" coordsize="49994,30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K/ScIA&#10;AADeAAAADwAAAGRycy9kb3ducmV2LnhtbERPS2vCQBC+F/oflhF6KXVjixqiqxRB8NJDjNDrkJ08&#10;MDsTsqvGf+8WCt7m43vOeju6Tl1p8K2wgdk0AUVcim25NnAq9h8pKB+QLXbCZOBOHrab15c1ZlZu&#10;nNP1GGoVQ9hnaKAJoc+09mVDDv1UeuLIVTI4DBEOtbYD3mK46/Rnkiy0w5ZjQ4M97Roqz8eLM5BK&#10;lct7/iuVtYe0PIcfWhbWmLfJ+L0CFWgMT/G/+2Dj/Hm6/IK/d+INevM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sr9JwgAAAN4AAAAPAAAAAAAAAAAAAAAAAJgCAABkcnMvZG93&#10;bnJldi54bWxQSwUGAAAAAAQABAD1AAAAhwMAAAAA&#10;" path="m,l49994,r,30607l,30607,,e" stroked="f" strokeweight="0">
                  <v:stroke miterlimit="83231f" joinstyle="miter"/>
                  <v:path arrowok="t" textboxrect="0,0,49994,30607"/>
                </v:shape>
                <w10:wrap type="topAndBottom" anchorx="page" anchory="page"/>
              </v:group>
            </w:pict>
          </mc:Fallback>
        </mc:AlternateContent>
      </w:r>
    </w:p>
    <w:p w:rsidR="002C1DA3" w:rsidRDefault="0024055B">
      <w:pPr>
        <w:spacing w:after="129" w:line="236" w:lineRule="auto"/>
        <w:ind w:left="905" w:right="916"/>
        <w:jc w:val="center"/>
      </w:pPr>
      <w:r>
        <w:rPr>
          <w:b/>
          <w:color w:val="211F1F"/>
          <w:sz w:val="24"/>
        </w:rPr>
        <w:t>СРОКИ НАЧАЛА РАБОТЫ С МАРКИРОВАННОЙ УПАКОВАННОЙ ВОДОЙ ДЛЯ РОЗНИЧНЫХ МАГАЗИНОВ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7560005" cy="1109129"/>
                <wp:effectExtent l="0" t="0" r="0" b="0"/>
                <wp:wrapTopAndBottom/>
                <wp:docPr id="14256" name="Group 14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5" cy="1109129"/>
                          <a:chOff x="0" y="0"/>
                          <a:chExt cx="7560005" cy="1109129"/>
                        </a:xfrm>
                      </wpg:grpSpPr>
                      <wps:wsp>
                        <wps:cNvPr id="15874" name="Shape 15874"/>
                        <wps:cNvSpPr/>
                        <wps:spPr>
                          <a:xfrm>
                            <a:off x="0" y="0"/>
                            <a:ext cx="7559993" cy="11091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 h="1109129">
                                <a:moveTo>
                                  <a:pt x="0" y="0"/>
                                </a:moveTo>
                                <a:lnTo>
                                  <a:pt x="7559993" y="0"/>
                                </a:lnTo>
                                <a:lnTo>
                                  <a:pt x="7559993" y="1109129"/>
                                </a:lnTo>
                                <a:lnTo>
                                  <a:pt x="0" y="11091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352" name="Picture 14352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-11"/>
                            <a:ext cx="7543800" cy="1108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75" name="Shape 15875"/>
                        <wps:cNvSpPr/>
                        <wps:spPr>
                          <a:xfrm>
                            <a:off x="0" y="0"/>
                            <a:ext cx="7560005" cy="11091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5" h="1109129">
                                <a:moveTo>
                                  <a:pt x="0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109129"/>
                                </a:lnTo>
                                <a:lnTo>
                                  <a:pt x="0" y="11091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76" name="Shape 15876"/>
                        <wps:cNvSpPr/>
                        <wps:spPr>
                          <a:xfrm>
                            <a:off x="0" y="0"/>
                            <a:ext cx="7560005" cy="11091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5" h="1109129">
                                <a:moveTo>
                                  <a:pt x="0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109129"/>
                                </a:lnTo>
                                <a:lnTo>
                                  <a:pt x="0" y="11091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360096" y="374425"/>
                            <a:ext cx="4184306" cy="269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FFFFF"/>
                                  <w:sz w:val="34"/>
                                </w:rPr>
                                <w:t xml:space="preserve">РАБОТА С МАРКИРОВАННОЙ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360096" y="633506"/>
                            <a:ext cx="5164655" cy="269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FFFFF"/>
                                  <w:sz w:val="34"/>
                                </w:rPr>
                                <w:t xml:space="preserve">УПАКОВАННОЙ ВОДОЙ В РОЗНИЦЕ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42" name="Shape 842"/>
                        <wps:cNvSpPr/>
                        <wps:spPr>
                          <a:xfrm>
                            <a:off x="5326266" y="359997"/>
                            <a:ext cx="1873733" cy="467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3733" h="467995">
                                <a:moveTo>
                                  <a:pt x="77826" y="0"/>
                                </a:moveTo>
                                <a:lnTo>
                                  <a:pt x="1795907" y="0"/>
                                </a:lnTo>
                                <a:cubicBezTo>
                                  <a:pt x="1838884" y="0"/>
                                  <a:pt x="1873733" y="34836"/>
                                  <a:pt x="1873733" y="77825"/>
                                </a:cubicBezTo>
                                <a:lnTo>
                                  <a:pt x="1873733" y="390169"/>
                                </a:lnTo>
                                <a:cubicBezTo>
                                  <a:pt x="1873733" y="433146"/>
                                  <a:pt x="1838884" y="467995"/>
                                  <a:pt x="1795907" y="467995"/>
                                </a:cubicBezTo>
                                <a:lnTo>
                                  <a:pt x="77826" y="467995"/>
                                </a:lnTo>
                                <a:cubicBezTo>
                                  <a:pt x="34849" y="467995"/>
                                  <a:pt x="0" y="433146"/>
                                  <a:pt x="0" y="390169"/>
                                </a:cubicBezTo>
                                <a:lnTo>
                                  <a:pt x="0" y="77825"/>
                                </a:lnTo>
                                <a:cubicBezTo>
                                  <a:pt x="0" y="34836"/>
                                  <a:pt x="34849" y="0"/>
                                  <a:pt x="778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3" name="Shape 843"/>
                        <wps:cNvSpPr/>
                        <wps:spPr>
                          <a:xfrm>
                            <a:off x="6425703" y="474656"/>
                            <a:ext cx="34760" cy="49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60" h="49288">
                                <a:moveTo>
                                  <a:pt x="0" y="0"/>
                                </a:moveTo>
                                <a:lnTo>
                                  <a:pt x="9347" y="0"/>
                                </a:lnTo>
                                <a:lnTo>
                                  <a:pt x="9347" y="20231"/>
                                </a:lnTo>
                                <a:lnTo>
                                  <a:pt x="25426" y="20231"/>
                                </a:lnTo>
                                <a:lnTo>
                                  <a:pt x="25426" y="0"/>
                                </a:lnTo>
                                <a:lnTo>
                                  <a:pt x="34760" y="0"/>
                                </a:lnTo>
                                <a:lnTo>
                                  <a:pt x="34760" y="49288"/>
                                </a:lnTo>
                                <a:lnTo>
                                  <a:pt x="25426" y="49288"/>
                                </a:lnTo>
                                <a:lnTo>
                                  <a:pt x="25426" y="28537"/>
                                </a:lnTo>
                                <a:lnTo>
                                  <a:pt x="9347" y="28537"/>
                                </a:lnTo>
                                <a:lnTo>
                                  <a:pt x="9347" y="49288"/>
                                </a:lnTo>
                                <a:lnTo>
                                  <a:pt x="0" y="492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77" name="Shape 15877"/>
                        <wps:cNvSpPr/>
                        <wps:spPr>
                          <a:xfrm>
                            <a:off x="6469806" y="475169"/>
                            <a:ext cx="19717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17" h="48781">
                                <a:moveTo>
                                  <a:pt x="0" y="0"/>
                                </a:moveTo>
                                <a:lnTo>
                                  <a:pt x="19717" y="0"/>
                                </a:lnTo>
                                <a:lnTo>
                                  <a:pt x="19717" y="48781"/>
                                </a:lnTo>
                                <a:lnTo>
                                  <a:pt x="0" y="4878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78" name="Shape 15878"/>
                        <wps:cNvSpPr/>
                        <wps:spPr>
                          <a:xfrm>
                            <a:off x="6485376" y="475169"/>
                            <a:ext cx="9144" cy="13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350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3500"/>
                                </a:lnTo>
                                <a:lnTo>
                                  <a:pt x="0" y="1350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79" name="Shape 15879"/>
                        <wps:cNvSpPr/>
                        <wps:spPr>
                          <a:xfrm>
                            <a:off x="6469806" y="475169"/>
                            <a:ext cx="19717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17" h="48781">
                                <a:moveTo>
                                  <a:pt x="0" y="0"/>
                                </a:moveTo>
                                <a:lnTo>
                                  <a:pt x="19717" y="0"/>
                                </a:lnTo>
                                <a:lnTo>
                                  <a:pt x="19717" y="48781"/>
                                </a:lnTo>
                                <a:lnTo>
                                  <a:pt x="0" y="4878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80" name="Shape 15880"/>
                        <wps:cNvSpPr/>
                        <wps:spPr>
                          <a:xfrm>
                            <a:off x="6469806" y="505268"/>
                            <a:ext cx="19717" cy="18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17" h="18682">
                                <a:moveTo>
                                  <a:pt x="0" y="0"/>
                                </a:moveTo>
                                <a:lnTo>
                                  <a:pt x="19717" y="0"/>
                                </a:lnTo>
                                <a:lnTo>
                                  <a:pt x="19717" y="18682"/>
                                </a:lnTo>
                                <a:lnTo>
                                  <a:pt x="0" y="18682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5" name="Shape 845"/>
                        <wps:cNvSpPr/>
                        <wps:spPr>
                          <a:xfrm>
                            <a:off x="6489523" y="475169"/>
                            <a:ext cx="20758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58" h="48781">
                                <a:moveTo>
                                  <a:pt x="0" y="0"/>
                                </a:moveTo>
                                <a:lnTo>
                                  <a:pt x="5188" y="0"/>
                                </a:lnTo>
                                <a:lnTo>
                                  <a:pt x="20758" y="48781"/>
                                </a:lnTo>
                                <a:lnTo>
                                  <a:pt x="10890" y="48781"/>
                                </a:lnTo>
                                <a:lnTo>
                                  <a:pt x="7258" y="37884"/>
                                </a:lnTo>
                                <a:lnTo>
                                  <a:pt x="0" y="37884"/>
                                </a:lnTo>
                                <a:lnTo>
                                  <a:pt x="0" y="30099"/>
                                </a:lnTo>
                                <a:lnTo>
                                  <a:pt x="5188" y="30099"/>
                                </a:lnTo>
                                <a:lnTo>
                                  <a:pt x="6" y="13500"/>
                                </a:lnTo>
                                <a:lnTo>
                                  <a:pt x="0" y="135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81" name="Shape 15881"/>
                        <wps:cNvSpPr/>
                        <wps:spPr>
                          <a:xfrm>
                            <a:off x="6518581" y="474649"/>
                            <a:ext cx="9334" cy="493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4" h="49302">
                                <a:moveTo>
                                  <a:pt x="0" y="0"/>
                                </a:moveTo>
                                <a:lnTo>
                                  <a:pt x="9334" y="0"/>
                                </a:lnTo>
                                <a:lnTo>
                                  <a:pt x="9334" y="49302"/>
                                </a:lnTo>
                                <a:lnTo>
                                  <a:pt x="0" y="49302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6" name="Shape 14236"/>
                        <wps:cNvSpPr/>
                        <wps:spPr>
                          <a:xfrm>
                            <a:off x="6518581" y="474649"/>
                            <a:ext cx="326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90">
                                <a:moveTo>
                                  <a:pt x="0" y="0"/>
                                </a:moveTo>
                                <a:lnTo>
                                  <a:pt x="32690" y="0"/>
                                </a:lnTo>
                                <a:lnTo>
                                  <a:pt x="3269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82" name="Shape 15882"/>
                        <wps:cNvSpPr/>
                        <wps:spPr>
                          <a:xfrm>
                            <a:off x="6541403" y="474649"/>
                            <a:ext cx="15570" cy="58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70" h="58636">
                                <a:moveTo>
                                  <a:pt x="0" y="0"/>
                                </a:moveTo>
                                <a:lnTo>
                                  <a:pt x="15570" y="0"/>
                                </a:lnTo>
                                <a:lnTo>
                                  <a:pt x="15570" y="58636"/>
                                </a:lnTo>
                                <a:lnTo>
                                  <a:pt x="0" y="5863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83" name="Shape 15883"/>
                        <wps:cNvSpPr/>
                        <wps:spPr>
                          <a:xfrm>
                            <a:off x="6518581" y="515124"/>
                            <a:ext cx="38392" cy="18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92" h="18161">
                                <a:moveTo>
                                  <a:pt x="0" y="0"/>
                                </a:moveTo>
                                <a:lnTo>
                                  <a:pt x="38392" y="0"/>
                                </a:lnTo>
                                <a:lnTo>
                                  <a:pt x="38392" y="18161"/>
                                </a:lnTo>
                                <a:lnTo>
                                  <a:pt x="0" y="1816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7" name="Shape 847"/>
                        <wps:cNvSpPr/>
                        <wps:spPr>
                          <a:xfrm>
                            <a:off x="6565793" y="474662"/>
                            <a:ext cx="34760" cy="49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60" h="49289">
                                <a:moveTo>
                                  <a:pt x="0" y="0"/>
                                </a:moveTo>
                                <a:lnTo>
                                  <a:pt x="9334" y="0"/>
                                </a:lnTo>
                                <a:lnTo>
                                  <a:pt x="9334" y="25413"/>
                                </a:lnTo>
                                <a:lnTo>
                                  <a:pt x="8827" y="32169"/>
                                </a:lnTo>
                                <a:lnTo>
                                  <a:pt x="9334" y="32169"/>
                                </a:lnTo>
                                <a:lnTo>
                                  <a:pt x="11938" y="25413"/>
                                </a:lnTo>
                                <a:lnTo>
                                  <a:pt x="25946" y="0"/>
                                </a:lnTo>
                                <a:lnTo>
                                  <a:pt x="34760" y="0"/>
                                </a:lnTo>
                                <a:lnTo>
                                  <a:pt x="34760" y="49289"/>
                                </a:lnTo>
                                <a:lnTo>
                                  <a:pt x="24905" y="49289"/>
                                </a:lnTo>
                                <a:lnTo>
                                  <a:pt x="24905" y="23343"/>
                                </a:lnTo>
                                <a:lnTo>
                                  <a:pt x="25946" y="17120"/>
                                </a:lnTo>
                                <a:lnTo>
                                  <a:pt x="25426" y="17120"/>
                                </a:lnTo>
                                <a:lnTo>
                                  <a:pt x="22314" y="23343"/>
                                </a:lnTo>
                                <a:lnTo>
                                  <a:pt x="8827" y="49289"/>
                                </a:lnTo>
                                <a:lnTo>
                                  <a:pt x="0" y="492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8" name="Shape 848"/>
                        <wps:cNvSpPr/>
                        <wps:spPr>
                          <a:xfrm>
                            <a:off x="6610935" y="474185"/>
                            <a:ext cx="18415" cy="51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5" h="51322">
                                <a:moveTo>
                                  <a:pt x="18415" y="0"/>
                                </a:moveTo>
                                <a:lnTo>
                                  <a:pt x="18415" y="8940"/>
                                </a:lnTo>
                                <a:lnTo>
                                  <a:pt x="11926" y="12930"/>
                                </a:lnTo>
                                <a:cubicBezTo>
                                  <a:pt x="10896" y="15520"/>
                                  <a:pt x="9855" y="19673"/>
                                  <a:pt x="9855" y="25375"/>
                                </a:cubicBezTo>
                                <a:cubicBezTo>
                                  <a:pt x="9855" y="27966"/>
                                  <a:pt x="9855" y="30049"/>
                                  <a:pt x="10376" y="32119"/>
                                </a:cubicBezTo>
                                <a:cubicBezTo>
                                  <a:pt x="10376" y="34202"/>
                                  <a:pt x="10896" y="35752"/>
                                  <a:pt x="11417" y="37313"/>
                                </a:cubicBezTo>
                                <a:cubicBezTo>
                                  <a:pt x="11926" y="38863"/>
                                  <a:pt x="12967" y="39904"/>
                                  <a:pt x="14008" y="40946"/>
                                </a:cubicBezTo>
                                <a:cubicBezTo>
                                  <a:pt x="15049" y="41974"/>
                                  <a:pt x="16599" y="42495"/>
                                  <a:pt x="18161" y="42495"/>
                                </a:cubicBezTo>
                                <a:lnTo>
                                  <a:pt x="18415" y="42432"/>
                                </a:lnTo>
                                <a:lnTo>
                                  <a:pt x="18415" y="51200"/>
                                </a:lnTo>
                                <a:lnTo>
                                  <a:pt x="18161" y="51322"/>
                                </a:lnTo>
                                <a:cubicBezTo>
                                  <a:pt x="15049" y="51322"/>
                                  <a:pt x="11926" y="50801"/>
                                  <a:pt x="9334" y="49239"/>
                                </a:cubicBezTo>
                                <a:cubicBezTo>
                                  <a:pt x="6744" y="48210"/>
                                  <a:pt x="5182" y="46127"/>
                                  <a:pt x="3632" y="44057"/>
                                </a:cubicBezTo>
                                <a:cubicBezTo>
                                  <a:pt x="2070" y="41974"/>
                                  <a:pt x="1042" y="39384"/>
                                  <a:pt x="521" y="36272"/>
                                </a:cubicBezTo>
                                <a:cubicBezTo>
                                  <a:pt x="521" y="32119"/>
                                  <a:pt x="0" y="29008"/>
                                  <a:pt x="0" y="25375"/>
                                </a:cubicBezTo>
                                <a:cubicBezTo>
                                  <a:pt x="0" y="21222"/>
                                  <a:pt x="521" y="17591"/>
                                  <a:pt x="1029" y="14479"/>
                                </a:cubicBezTo>
                                <a:cubicBezTo>
                                  <a:pt x="1550" y="11367"/>
                                  <a:pt x="3111" y="8776"/>
                                  <a:pt x="4661" y="6694"/>
                                </a:cubicBezTo>
                                <a:cubicBezTo>
                                  <a:pt x="6223" y="4624"/>
                                  <a:pt x="8293" y="3061"/>
                                  <a:pt x="10376" y="1512"/>
                                </a:cubicBezTo>
                                <a:lnTo>
                                  <a:pt x="184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9" name="Shape 849"/>
                        <wps:cNvSpPr/>
                        <wps:spPr>
                          <a:xfrm>
                            <a:off x="6629351" y="474135"/>
                            <a:ext cx="18415" cy="51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5" h="51250">
                                <a:moveTo>
                                  <a:pt x="267" y="0"/>
                                </a:moveTo>
                                <a:cubicBezTo>
                                  <a:pt x="3378" y="0"/>
                                  <a:pt x="6490" y="521"/>
                                  <a:pt x="8560" y="2083"/>
                                </a:cubicBezTo>
                                <a:cubicBezTo>
                                  <a:pt x="10643" y="3111"/>
                                  <a:pt x="12712" y="5194"/>
                                  <a:pt x="14274" y="7265"/>
                                </a:cubicBezTo>
                                <a:cubicBezTo>
                                  <a:pt x="15824" y="9347"/>
                                  <a:pt x="16866" y="11938"/>
                                  <a:pt x="17387" y="15570"/>
                                </a:cubicBezTo>
                                <a:cubicBezTo>
                                  <a:pt x="17907" y="18682"/>
                                  <a:pt x="18415" y="22314"/>
                                  <a:pt x="18415" y="25946"/>
                                </a:cubicBezTo>
                                <a:cubicBezTo>
                                  <a:pt x="18415" y="33731"/>
                                  <a:pt x="16866" y="39954"/>
                                  <a:pt x="13754" y="44628"/>
                                </a:cubicBezTo>
                                <a:lnTo>
                                  <a:pt x="0" y="51250"/>
                                </a:lnTo>
                                <a:lnTo>
                                  <a:pt x="0" y="42482"/>
                                </a:lnTo>
                                <a:lnTo>
                                  <a:pt x="3899" y="41504"/>
                                </a:lnTo>
                                <a:cubicBezTo>
                                  <a:pt x="4928" y="40996"/>
                                  <a:pt x="5969" y="39954"/>
                                  <a:pt x="6490" y="38392"/>
                                </a:cubicBezTo>
                                <a:cubicBezTo>
                                  <a:pt x="7010" y="36843"/>
                                  <a:pt x="7518" y="35281"/>
                                  <a:pt x="8039" y="33210"/>
                                </a:cubicBezTo>
                                <a:cubicBezTo>
                                  <a:pt x="8560" y="31128"/>
                                  <a:pt x="8560" y="28537"/>
                                  <a:pt x="8560" y="25946"/>
                                </a:cubicBezTo>
                                <a:lnTo>
                                  <a:pt x="8560" y="19203"/>
                                </a:lnTo>
                                <a:cubicBezTo>
                                  <a:pt x="8560" y="17120"/>
                                  <a:pt x="8039" y="15570"/>
                                  <a:pt x="7518" y="14008"/>
                                </a:cubicBezTo>
                                <a:cubicBezTo>
                                  <a:pt x="7010" y="12459"/>
                                  <a:pt x="5969" y="11417"/>
                                  <a:pt x="4928" y="10376"/>
                                </a:cubicBezTo>
                                <a:cubicBezTo>
                                  <a:pt x="3886" y="9347"/>
                                  <a:pt x="2336" y="8827"/>
                                  <a:pt x="267" y="8827"/>
                                </a:cubicBezTo>
                                <a:lnTo>
                                  <a:pt x="0" y="8991"/>
                                </a:lnTo>
                                <a:lnTo>
                                  <a:pt x="0" y="50"/>
                                </a:lnTo>
                                <a:lnTo>
                                  <a:pt x="2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0" name="Shape 850"/>
                        <wps:cNvSpPr/>
                        <wps:spPr>
                          <a:xfrm>
                            <a:off x="6658147" y="474656"/>
                            <a:ext cx="35281" cy="49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81" h="49288">
                                <a:moveTo>
                                  <a:pt x="0" y="0"/>
                                </a:moveTo>
                                <a:lnTo>
                                  <a:pt x="9855" y="0"/>
                                </a:lnTo>
                                <a:lnTo>
                                  <a:pt x="9855" y="20231"/>
                                </a:lnTo>
                                <a:lnTo>
                                  <a:pt x="25426" y="20231"/>
                                </a:lnTo>
                                <a:lnTo>
                                  <a:pt x="25426" y="0"/>
                                </a:lnTo>
                                <a:lnTo>
                                  <a:pt x="35281" y="0"/>
                                </a:lnTo>
                                <a:lnTo>
                                  <a:pt x="35281" y="49288"/>
                                </a:lnTo>
                                <a:lnTo>
                                  <a:pt x="25426" y="49288"/>
                                </a:lnTo>
                                <a:lnTo>
                                  <a:pt x="25426" y="28537"/>
                                </a:lnTo>
                                <a:lnTo>
                                  <a:pt x="9855" y="28537"/>
                                </a:lnTo>
                                <a:lnTo>
                                  <a:pt x="9855" y="49288"/>
                                </a:lnTo>
                                <a:lnTo>
                                  <a:pt x="0" y="492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84" name="Shape 15884"/>
                        <wps:cNvSpPr/>
                        <wps:spPr>
                          <a:xfrm>
                            <a:off x="6717820" y="475169"/>
                            <a:ext cx="9144" cy="13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350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3500"/>
                                </a:lnTo>
                                <a:lnTo>
                                  <a:pt x="0" y="1350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85" name="Shape 15885"/>
                        <wps:cNvSpPr/>
                        <wps:spPr>
                          <a:xfrm>
                            <a:off x="6702250" y="475169"/>
                            <a:ext cx="19717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17" h="48781">
                                <a:moveTo>
                                  <a:pt x="0" y="0"/>
                                </a:moveTo>
                                <a:lnTo>
                                  <a:pt x="19717" y="0"/>
                                </a:lnTo>
                                <a:lnTo>
                                  <a:pt x="19717" y="48781"/>
                                </a:lnTo>
                                <a:lnTo>
                                  <a:pt x="0" y="4878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86" name="Shape 15886"/>
                        <wps:cNvSpPr/>
                        <wps:spPr>
                          <a:xfrm>
                            <a:off x="6702250" y="505268"/>
                            <a:ext cx="19717" cy="18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17" h="18682">
                                <a:moveTo>
                                  <a:pt x="0" y="0"/>
                                </a:moveTo>
                                <a:lnTo>
                                  <a:pt x="19717" y="0"/>
                                </a:lnTo>
                                <a:lnTo>
                                  <a:pt x="19717" y="18682"/>
                                </a:lnTo>
                                <a:lnTo>
                                  <a:pt x="0" y="18682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87" name="Shape 15887"/>
                        <wps:cNvSpPr/>
                        <wps:spPr>
                          <a:xfrm>
                            <a:off x="6702250" y="475169"/>
                            <a:ext cx="19717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17" h="48781">
                                <a:moveTo>
                                  <a:pt x="0" y="0"/>
                                </a:moveTo>
                                <a:lnTo>
                                  <a:pt x="19717" y="0"/>
                                </a:lnTo>
                                <a:lnTo>
                                  <a:pt x="19717" y="48781"/>
                                </a:lnTo>
                                <a:lnTo>
                                  <a:pt x="0" y="4878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2" name="Shape 852"/>
                        <wps:cNvSpPr/>
                        <wps:spPr>
                          <a:xfrm>
                            <a:off x="6721967" y="475169"/>
                            <a:ext cx="20758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58" h="48781">
                                <a:moveTo>
                                  <a:pt x="0" y="0"/>
                                </a:moveTo>
                                <a:lnTo>
                                  <a:pt x="5188" y="0"/>
                                </a:lnTo>
                                <a:lnTo>
                                  <a:pt x="20758" y="48781"/>
                                </a:lnTo>
                                <a:lnTo>
                                  <a:pt x="10890" y="48781"/>
                                </a:lnTo>
                                <a:lnTo>
                                  <a:pt x="7258" y="37884"/>
                                </a:lnTo>
                                <a:lnTo>
                                  <a:pt x="0" y="37884"/>
                                </a:lnTo>
                                <a:lnTo>
                                  <a:pt x="0" y="30099"/>
                                </a:lnTo>
                                <a:lnTo>
                                  <a:pt x="5188" y="30099"/>
                                </a:lnTo>
                                <a:lnTo>
                                  <a:pt x="6" y="13500"/>
                                </a:lnTo>
                                <a:lnTo>
                                  <a:pt x="0" y="135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3" name="Shape 853"/>
                        <wps:cNvSpPr/>
                        <wps:spPr>
                          <a:xfrm>
                            <a:off x="6750504" y="474649"/>
                            <a:ext cx="38392" cy="49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92" h="49809">
                                <a:moveTo>
                                  <a:pt x="10897" y="0"/>
                                </a:moveTo>
                                <a:lnTo>
                                  <a:pt x="38392" y="0"/>
                                </a:lnTo>
                                <a:lnTo>
                                  <a:pt x="38392" y="48781"/>
                                </a:lnTo>
                                <a:lnTo>
                                  <a:pt x="29058" y="48781"/>
                                </a:lnTo>
                                <a:lnTo>
                                  <a:pt x="29058" y="8827"/>
                                </a:lnTo>
                                <a:lnTo>
                                  <a:pt x="28537" y="8827"/>
                                </a:lnTo>
                                <a:lnTo>
                                  <a:pt x="19710" y="8827"/>
                                </a:lnTo>
                                <a:cubicBezTo>
                                  <a:pt x="19710" y="13500"/>
                                  <a:pt x="19203" y="17132"/>
                                  <a:pt x="19203" y="20765"/>
                                </a:cubicBezTo>
                                <a:cubicBezTo>
                                  <a:pt x="19203" y="24397"/>
                                  <a:pt x="18682" y="27508"/>
                                  <a:pt x="18161" y="30620"/>
                                </a:cubicBezTo>
                                <a:cubicBezTo>
                                  <a:pt x="17641" y="33731"/>
                                  <a:pt x="17120" y="36322"/>
                                  <a:pt x="16599" y="38405"/>
                                </a:cubicBezTo>
                                <a:cubicBezTo>
                                  <a:pt x="16078" y="40475"/>
                                  <a:pt x="15049" y="42558"/>
                                  <a:pt x="14529" y="44107"/>
                                </a:cubicBezTo>
                                <a:cubicBezTo>
                                  <a:pt x="12967" y="46190"/>
                                  <a:pt x="11417" y="47740"/>
                                  <a:pt x="9855" y="48781"/>
                                </a:cubicBezTo>
                                <a:cubicBezTo>
                                  <a:pt x="8306" y="49809"/>
                                  <a:pt x="6223" y="49809"/>
                                  <a:pt x="4673" y="49809"/>
                                </a:cubicBezTo>
                                <a:cubicBezTo>
                                  <a:pt x="3632" y="49809"/>
                                  <a:pt x="2591" y="49809"/>
                                  <a:pt x="2070" y="49302"/>
                                </a:cubicBezTo>
                                <a:cubicBezTo>
                                  <a:pt x="1042" y="49302"/>
                                  <a:pt x="521" y="48781"/>
                                  <a:pt x="0" y="48781"/>
                                </a:cubicBezTo>
                                <a:lnTo>
                                  <a:pt x="1042" y="40475"/>
                                </a:lnTo>
                                <a:lnTo>
                                  <a:pt x="2070" y="40475"/>
                                </a:lnTo>
                                <a:lnTo>
                                  <a:pt x="3111" y="40475"/>
                                </a:lnTo>
                                <a:cubicBezTo>
                                  <a:pt x="3632" y="40475"/>
                                  <a:pt x="4673" y="40475"/>
                                  <a:pt x="5194" y="39954"/>
                                </a:cubicBezTo>
                                <a:cubicBezTo>
                                  <a:pt x="5703" y="39433"/>
                                  <a:pt x="6744" y="38926"/>
                                  <a:pt x="7265" y="37885"/>
                                </a:cubicBezTo>
                                <a:cubicBezTo>
                                  <a:pt x="7786" y="36843"/>
                                  <a:pt x="8306" y="35293"/>
                                  <a:pt x="8827" y="33210"/>
                                </a:cubicBezTo>
                                <a:cubicBezTo>
                                  <a:pt x="9334" y="31141"/>
                                  <a:pt x="9855" y="28537"/>
                                  <a:pt x="9855" y="25426"/>
                                </a:cubicBezTo>
                                <a:cubicBezTo>
                                  <a:pt x="10376" y="22314"/>
                                  <a:pt x="10376" y="18682"/>
                                  <a:pt x="10376" y="14529"/>
                                </a:cubicBezTo>
                                <a:cubicBezTo>
                                  <a:pt x="10376" y="10389"/>
                                  <a:pt x="10897" y="5194"/>
                                  <a:pt x="108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4" name="Shape 854"/>
                        <wps:cNvSpPr/>
                        <wps:spPr>
                          <a:xfrm>
                            <a:off x="6800312" y="474660"/>
                            <a:ext cx="16599" cy="49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99" h="49809">
                                <a:moveTo>
                                  <a:pt x="0" y="0"/>
                                </a:moveTo>
                                <a:lnTo>
                                  <a:pt x="9334" y="0"/>
                                </a:lnTo>
                                <a:lnTo>
                                  <a:pt x="9334" y="17640"/>
                                </a:lnTo>
                                <a:lnTo>
                                  <a:pt x="10375" y="17640"/>
                                </a:lnTo>
                                <a:lnTo>
                                  <a:pt x="11938" y="17640"/>
                                </a:lnTo>
                                <a:lnTo>
                                  <a:pt x="14008" y="17640"/>
                                </a:lnTo>
                                <a:lnTo>
                                  <a:pt x="16090" y="17640"/>
                                </a:lnTo>
                                <a:lnTo>
                                  <a:pt x="16599" y="17679"/>
                                </a:lnTo>
                                <a:lnTo>
                                  <a:pt x="16599" y="26305"/>
                                </a:lnTo>
                                <a:lnTo>
                                  <a:pt x="14008" y="25933"/>
                                </a:lnTo>
                                <a:lnTo>
                                  <a:pt x="12967" y="25933"/>
                                </a:lnTo>
                                <a:lnTo>
                                  <a:pt x="11417" y="25933"/>
                                </a:lnTo>
                                <a:lnTo>
                                  <a:pt x="10375" y="25933"/>
                                </a:lnTo>
                                <a:lnTo>
                                  <a:pt x="9334" y="25933"/>
                                </a:lnTo>
                                <a:lnTo>
                                  <a:pt x="9334" y="40463"/>
                                </a:lnTo>
                                <a:cubicBezTo>
                                  <a:pt x="9855" y="40463"/>
                                  <a:pt x="10375" y="40463"/>
                                  <a:pt x="11417" y="40983"/>
                                </a:cubicBezTo>
                                <a:cubicBezTo>
                                  <a:pt x="12458" y="41504"/>
                                  <a:pt x="13488" y="41504"/>
                                  <a:pt x="14529" y="41504"/>
                                </a:cubicBezTo>
                                <a:lnTo>
                                  <a:pt x="16599" y="41207"/>
                                </a:lnTo>
                                <a:lnTo>
                                  <a:pt x="16599" y="49094"/>
                                </a:lnTo>
                                <a:lnTo>
                                  <a:pt x="14008" y="49809"/>
                                </a:lnTo>
                                <a:lnTo>
                                  <a:pt x="11417" y="49809"/>
                                </a:lnTo>
                                <a:lnTo>
                                  <a:pt x="7785" y="49809"/>
                                </a:lnTo>
                                <a:cubicBezTo>
                                  <a:pt x="6223" y="49809"/>
                                  <a:pt x="5194" y="49809"/>
                                  <a:pt x="3632" y="49288"/>
                                </a:cubicBezTo>
                                <a:cubicBezTo>
                                  <a:pt x="2083" y="49288"/>
                                  <a:pt x="1041" y="48768"/>
                                  <a:pt x="0" y="4876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5" name="Shape 855"/>
                        <wps:cNvSpPr/>
                        <wps:spPr>
                          <a:xfrm>
                            <a:off x="6816911" y="492339"/>
                            <a:ext cx="17640" cy="31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0" h="31415">
                                <a:moveTo>
                                  <a:pt x="0" y="0"/>
                                </a:moveTo>
                                <a:lnTo>
                                  <a:pt x="6235" y="482"/>
                                </a:lnTo>
                                <a:cubicBezTo>
                                  <a:pt x="8306" y="990"/>
                                  <a:pt x="10389" y="2031"/>
                                  <a:pt x="11938" y="3073"/>
                                </a:cubicBezTo>
                                <a:cubicBezTo>
                                  <a:pt x="13500" y="4114"/>
                                  <a:pt x="15049" y="5663"/>
                                  <a:pt x="16090" y="7746"/>
                                </a:cubicBezTo>
                                <a:cubicBezTo>
                                  <a:pt x="17132" y="9816"/>
                                  <a:pt x="17640" y="12407"/>
                                  <a:pt x="17640" y="15519"/>
                                </a:cubicBezTo>
                                <a:cubicBezTo>
                                  <a:pt x="17640" y="21234"/>
                                  <a:pt x="16090" y="25386"/>
                                  <a:pt x="12458" y="27978"/>
                                </a:cubicBezTo>
                                <a:lnTo>
                                  <a:pt x="0" y="31415"/>
                                </a:lnTo>
                                <a:lnTo>
                                  <a:pt x="0" y="23527"/>
                                </a:lnTo>
                                <a:lnTo>
                                  <a:pt x="1562" y="23303"/>
                                </a:lnTo>
                                <a:cubicBezTo>
                                  <a:pt x="2603" y="23303"/>
                                  <a:pt x="3632" y="22783"/>
                                  <a:pt x="4673" y="21754"/>
                                </a:cubicBezTo>
                                <a:cubicBezTo>
                                  <a:pt x="5714" y="21234"/>
                                  <a:pt x="6235" y="20192"/>
                                  <a:pt x="6756" y="19151"/>
                                </a:cubicBezTo>
                                <a:cubicBezTo>
                                  <a:pt x="7264" y="18122"/>
                                  <a:pt x="7264" y="17081"/>
                                  <a:pt x="7264" y="15519"/>
                                </a:cubicBezTo>
                                <a:cubicBezTo>
                                  <a:pt x="7264" y="13969"/>
                                  <a:pt x="6756" y="12407"/>
                                  <a:pt x="6235" y="11886"/>
                                </a:cubicBezTo>
                                <a:cubicBezTo>
                                  <a:pt x="5714" y="10858"/>
                                  <a:pt x="5194" y="10337"/>
                                  <a:pt x="4152" y="9816"/>
                                </a:cubicBezTo>
                                <a:cubicBezTo>
                                  <a:pt x="3124" y="9296"/>
                                  <a:pt x="2083" y="8775"/>
                                  <a:pt x="1041" y="8775"/>
                                </a:cubicBezTo>
                                <a:lnTo>
                                  <a:pt x="0" y="86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6" name="Shape 856"/>
                        <wps:cNvSpPr/>
                        <wps:spPr>
                          <a:xfrm>
                            <a:off x="6844413" y="474656"/>
                            <a:ext cx="34760" cy="49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60" h="49288">
                                <a:moveTo>
                                  <a:pt x="0" y="0"/>
                                </a:moveTo>
                                <a:lnTo>
                                  <a:pt x="9347" y="0"/>
                                </a:lnTo>
                                <a:lnTo>
                                  <a:pt x="9347" y="20231"/>
                                </a:lnTo>
                                <a:lnTo>
                                  <a:pt x="25426" y="20231"/>
                                </a:lnTo>
                                <a:lnTo>
                                  <a:pt x="25426" y="0"/>
                                </a:lnTo>
                                <a:lnTo>
                                  <a:pt x="34760" y="0"/>
                                </a:lnTo>
                                <a:lnTo>
                                  <a:pt x="34760" y="49288"/>
                                </a:lnTo>
                                <a:lnTo>
                                  <a:pt x="25426" y="49288"/>
                                </a:lnTo>
                                <a:lnTo>
                                  <a:pt x="25426" y="28537"/>
                                </a:lnTo>
                                <a:lnTo>
                                  <a:pt x="9347" y="28537"/>
                                </a:lnTo>
                                <a:lnTo>
                                  <a:pt x="9347" y="49288"/>
                                </a:lnTo>
                                <a:lnTo>
                                  <a:pt x="0" y="492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88" name="Shape 15888"/>
                        <wps:cNvSpPr/>
                        <wps:spPr>
                          <a:xfrm>
                            <a:off x="6904086" y="475169"/>
                            <a:ext cx="9144" cy="13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350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3500"/>
                                </a:lnTo>
                                <a:lnTo>
                                  <a:pt x="0" y="1350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89" name="Shape 15889"/>
                        <wps:cNvSpPr/>
                        <wps:spPr>
                          <a:xfrm>
                            <a:off x="6888516" y="475169"/>
                            <a:ext cx="19717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17" h="48781">
                                <a:moveTo>
                                  <a:pt x="0" y="0"/>
                                </a:moveTo>
                                <a:lnTo>
                                  <a:pt x="19717" y="0"/>
                                </a:lnTo>
                                <a:lnTo>
                                  <a:pt x="19717" y="48781"/>
                                </a:lnTo>
                                <a:lnTo>
                                  <a:pt x="0" y="4878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90" name="Shape 15890"/>
                        <wps:cNvSpPr/>
                        <wps:spPr>
                          <a:xfrm>
                            <a:off x="6888516" y="475169"/>
                            <a:ext cx="19717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17" h="48781">
                                <a:moveTo>
                                  <a:pt x="0" y="0"/>
                                </a:moveTo>
                                <a:lnTo>
                                  <a:pt x="19717" y="0"/>
                                </a:lnTo>
                                <a:lnTo>
                                  <a:pt x="19717" y="48781"/>
                                </a:lnTo>
                                <a:lnTo>
                                  <a:pt x="0" y="4878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91" name="Shape 15891"/>
                        <wps:cNvSpPr/>
                        <wps:spPr>
                          <a:xfrm>
                            <a:off x="6888516" y="505268"/>
                            <a:ext cx="19717" cy="18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17" h="18682">
                                <a:moveTo>
                                  <a:pt x="0" y="0"/>
                                </a:moveTo>
                                <a:lnTo>
                                  <a:pt x="19717" y="0"/>
                                </a:lnTo>
                                <a:lnTo>
                                  <a:pt x="19717" y="18682"/>
                                </a:lnTo>
                                <a:lnTo>
                                  <a:pt x="0" y="18682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8" name="Shape 858"/>
                        <wps:cNvSpPr/>
                        <wps:spPr>
                          <a:xfrm>
                            <a:off x="6908233" y="475169"/>
                            <a:ext cx="20758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58" h="48781">
                                <a:moveTo>
                                  <a:pt x="0" y="0"/>
                                </a:moveTo>
                                <a:lnTo>
                                  <a:pt x="5188" y="0"/>
                                </a:lnTo>
                                <a:lnTo>
                                  <a:pt x="20758" y="48781"/>
                                </a:lnTo>
                                <a:lnTo>
                                  <a:pt x="10890" y="48781"/>
                                </a:lnTo>
                                <a:lnTo>
                                  <a:pt x="7258" y="37884"/>
                                </a:lnTo>
                                <a:lnTo>
                                  <a:pt x="0" y="37884"/>
                                </a:lnTo>
                                <a:lnTo>
                                  <a:pt x="0" y="30099"/>
                                </a:lnTo>
                                <a:lnTo>
                                  <a:pt x="5188" y="30099"/>
                                </a:lnTo>
                                <a:lnTo>
                                  <a:pt x="6" y="13500"/>
                                </a:lnTo>
                                <a:lnTo>
                                  <a:pt x="0" y="135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9" name="Shape 859"/>
                        <wps:cNvSpPr/>
                        <wps:spPr>
                          <a:xfrm>
                            <a:off x="6937283" y="474968"/>
                            <a:ext cx="19983" cy="4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83" h="48972">
                                <a:moveTo>
                                  <a:pt x="19983" y="0"/>
                                </a:moveTo>
                                <a:lnTo>
                                  <a:pt x="19983" y="8467"/>
                                </a:lnTo>
                                <a:lnTo>
                                  <a:pt x="19723" y="8510"/>
                                </a:lnTo>
                                <a:cubicBezTo>
                                  <a:pt x="18682" y="8510"/>
                                  <a:pt x="17640" y="9030"/>
                                  <a:pt x="16611" y="10060"/>
                                </a:cubicBezTo>
                                <a:cubicBezTo>
                                  <a:pt x="16090" y="10580"/>
                                  <a:pt x="15049" y="11622"/>
                                  <a:pt x="14529" y="12663"/>
                                </a:cubicBezTo>
                                <a:cubicBezTo>
                                  <a:pt x="14021" y="13691"/>
                                  <a:pt x="13500" y="14733"/>
                                  <a:pt x="13500" y="16295"/>
                                </a:cubicBezTo>
                                <a:cubicBezTo>
                                  <a:pt x="13500" y="17324"/>
                                  <a:pt x="13500" y="18365"/>
                                  <a:pt x="14021" y="19406"/>
                                </a:cubicBezTo>
                                <a:cubicBezTo>
                                  <a:pt x="14529" y="20448"/>
                                  <a:pt x="15049" y="20956"/>
                                  <a:pt x="16090" y="21998"/>
                                </a:cubicBezTo>
                                <a:cubicBezTo>
                                  <a:pt x="17132" y="22518"/>
                                  <a:pt x="18161" y="23039"/>
                                  <a:pt x="19202" y="23560"/>
                                </a:cubicBezTo>
                                <a:lnTo>
                                  <a:pt x="19983" y="23655"/>
                                </a:lnTo>
                                <a:lnTo>
                                  <a:pt x="19983" y="33989"/>
                                </a:lnTo>
                                <a:lnTo>
                                  <a:pt x="11417" y="48972"/>
                                </a:lnTo>
                                <a:lnTo>
                                  <a:pt x="0" y="48972"/>
                                </a:lnTo>
                                <a:lnTo>
                                  <a:pt x="12458" y="29262"/>
                                </a:lnTo>
                                <a:cubicBezTo>
                                  <a:pt x="11417" y="28741"/>
                                  <a:pt x="10389" y="28221"/>
                                  <a:pt x="9347" y="27700"/>
                                </a:cubicBezTo>
                                <a:cubicBezTo>
                                  <a:pt x="8306" y="27192"/>
                                  <a:pt x="7264" y="26150"/>
                                  <a:pt x="6756" y="25109"/>
                                </a:cubicBezTo>
                                <a:cubicBezTo>
                                  <a:pt x="5715" y="24067"/>
                                  <a:pt x="5194" y="22518"/>
                                  <a:pt x="4673" y="20956"/>
                                </a:cubicBezTo>
                                <a:cubicBezTo>
                                  <a:pt x="4152" y="19406"/>
                                  <a:pt x="4152" y="17324"/>
                                  <a:pt x="4152" y="15254"/>
                                </a:cubicBezTo>
                                <a:cubicBezTo>
                                  <a:pt x="4152" y="12142"/>
                                  <a:pt x="4673" y="9551"/>
                                  <a:pt x="6235" y="7468"/>
                                </a:cubicBezTo>
                                <a:cubicBezTo>
                                  <a:pt x="7785" y="5399"/>
                                  <a:pt x="9347" y="3836"/>
                                  <a:pt x="11417" y="2287"/>
                                </a:cubicBezTo>
                                <a:cubicBezTo>
                                  <a:pt x="13500" y="1245"/>
                                  <a:pt x="15049" y="204"/>
                                  <a:pt x="17132" y="204"/>
                                </a:cubicBezTo>
                                <a:lnTo>
                                  <a:pt x="199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0" name="Shape 860"/>
                        <wps:cNvSpPr/>
                        <wps:spPr>
                          <a:xfrm>
                            <a:off x="6957266" y="474652"/>
                            <a:ext cx="15818" cy="49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18" h="49288">
                                <a:moveTo>
                                  <a:pt x="4413" y="0"/>
                                </a:moveTo>
                                <a:lnTo>
                                  <a:pt x="7004" y="0"/>
                                </a:lnTo>
                                <a:lnTo>
                                  <a:pt x="10116" y="0"/>
                                </a:lnTo>
                                <a:cubicBezTo>
                                  <a:pt x="11157" y="0"/>
                                  <a:pt x="12185" y="0"/>
                                  <a:pt x="13227" y="521"/>
                                </a:cubicBezTo>
                                <a:cubicBezTo>
                                  <a:pt x="14268" y="521"/>
                                  <a:pt x="15310" y="1041"/>
                                  <a:pt x="15818" y="1041"/>
                                </a:cubicBezTo>
                                <a:lnTo>
                                  <a:pt x="15818" y="49288"/>
                                </a:lnTo>
                                <a:lnTo>
                                  <a:pt x="6483" y="49288"/>
                                </a:lnTo>
                                <a:lnTo>
                                  <a:pt x="6483" y="31140"/>
                                </a:lnTo>
                                <a:lnTo>
                                  <a:pt x="1810" y="31140"/>
                                </a:lnTo>
                                <a:lnTo>
                                  <a:pt x="0" y="34306"/>
                                </a:lnTo>
                                <a:lnTo>
                                  <a:pt x="0" y="23972"/>
                                </a:lnTo>
                                <a:lnTo>
                                  <a:pt x="3372" y="24384"/>
                                </a:lnTo>
                                <a:lnTo>
                                  <a:pt x="6483" y="24384"/>
                                </a:lnTo>
                                <a:lnTo>
                                  <a:pt x="6483" y="8306"/>
                                </a:lnTo>
                                <a:lnTo>
                                  <a:pt x="4921" y="8306"/>
                                </a:lnTo>
                                <a:lnTo>
                                  <a:pt x="2851" y="8306"/>
                                </a:lnTo>
                                <a:lnTo>
                                  <a:pt x="0" y="8783"/>
                                </a:lnTo>
                                <a:lnTo>
                                  <a:pt x="0" y="316"/>
                                </a:lnTo>
                                <a:lnTo>
                                  <a:pt x="44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92" name="Shape 15892"/>
                        <wps:cNvSpPr/>
                        <wps:spPr>
                          <a:xfrm>
                            <a:off x="6424667" y="571678"/>
                            <a:ext cx="21273" cy="50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73" h="50329">
                                <a:moveTo>
                                  <a:pt x="0" y="0"/>
                                </a:moveTo>
                                <a:lnTo>
                                  <a:pt x="21273" y="0"/>
                                </a:lnTo>
                                <a:lnTo>
                                  <a:pt x="21273" y="50329"/>
                                </a:lnTo>
                                <a:lnTo>
                                  <a:pt x="0" y="5032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93" name="Shape 15893"/>
                        <wps:cNvSpPr/>
                        <wps:spPr>
                          <a:xfrm>
                            <a:off x="6424667" y="571678"/>
                            <a:ext cx="35281" cy="20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81" h="20244">
                                <a:moveTo>
                                  <a:pt x="0" y="0"/>
                                </a:moveTo>
                                <a:lnTo>
                                  <a:pt x="35281" y="0"/>
                                </a:lnTo>
                                <a:lnTo>
                                  <a:pt x="35281" y="20244"/>
                                </a:lnTo>
                                <a:lnTo>
                                  <a:pt x="0" y="202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94" name="Shape 15894"/>
                        <wps:cNvSpPr/>
                        <wps:spPr>
                          <a:xfrm>
                            <a:off x="6439196" y="571678"/>
                            <a:ext cx="21793" cy="50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93" h="50329">
                                <a:moveTo>
                                  <a:pt x="0" y="0"/>
                                </a:moveTo>
                                <a:lnTo>
                                  <a:pt x="21793" y="0"/>
                                </a:lnTo>
                                <a:lnTo>
                                  <a:pt x="21793" y="50329"/>
                                </a:lnTo>
                                <a:lnTo>
                                  <a:pt x="0" y="5032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95" name="Shape 15895"/>
                        <wps:cNvSpPr/>
                        <wps:spPr>
                          <a:xfrm>
                            <a:off x="6424667" y="601256"/>
                            <a:ext cx="36322" cy="207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22" h="20751">
                                <a:moveTo>
                                  <a:pt x="0" y="0"/>
                                </a:moveTo>
                                <a:lnTo>
                                  <a:pt x="36322" y="0"/>
                                </a:lnTo>
                                <a:lnTo>
                                  <a:pt x="36322" y="20751"/>
                                </a:lnTo>
                                <a:lnTo>
                                  <a:pt x="0" y="2075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" name="Shape 862"/>
                        <wps:cNvSpPr/>
                        <wps:spPr>
                          <a:xfrm>
                            <a:off x="6471881" y="571675"/>
                            <a:ext cx="35280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80" h="48781">
                                <a:moveTo>
                                  <a:pt x="0" y="0"/>
                                </a:moveTo>
                                <a:lnTo>
                                  <a:pt x="9855" y="0"/>
                                </a:lnTo>
                                <a:lnTo>
                                  <a:pt x="9855" y="25425"/>
                                </a:lnTo>
                                <a:lnTo>
                                  <a:pt x="8827" y="32169"/>
                                </a:lnTo>
                                <a:lnTo>
                                  <a:pt x="9347" y="32169"/>
                                </a:lnTo>
                                <a:lnTo>
                                  <a:pt x="12459" y="24905"/>
                                </a:lnTo>
                                <a:lnTo>
                                  <a:pt x="26467" y="0"/>
                                </a:lnTo>
                                <a:lnTo>
                                  <a:pt x="35280" y="0"/>
                                </a:lnTo>
                                <a:lnTo>
                                  <a:pt x="35280" y="48781"/>
                                </a:lnTo>
                                <a:lnTo>
                                  <a:pt x="25426" y="48781"/>
                                </a:lnTo>
                                <a:lnTo>
                                  <a:pt x="25426" y="22834"/>
                                </a:lnTo>
                                <a:lnTo>
                                  <a:pt x="25946" y="16611"/>
                                </a:lnTo>
                                <a:lnTo>
                                  <a:pt x="22835" y="23355"/>
                                </a:lnTo>
                                <a:lnTo>
                                  <a:pt x="8827" y="48781"/>
                                </a:lnTo>
                                <a:lnTo>
                                  <a:pt x="0" y="487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96" name="Shape 15896"/>
                        <wps:cNvSpPr/>
                        <wps:spPr>
                          <a:xfrm>
                            <a:off x="6517022" y="571678"/>
                            <a:ext cx="35281" cy="20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81" h="20244">
                                <a:moveTo>
                                  <a:pt x="0" y="0"/>
                                </a:moveTo>
                                <a:lnTo>
                                  <a:pt x="35281" y="0"/>
                                </a:lnTo>
                                <a:lnTo>
                                  <a:pt x="35281" y="20244"/>
                                </a:lnTo>
                                <a:lnTo>
                                  <a:pt x="0" y="202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97" name="Shape 15897"/>
                        <wps:cNvSpPr/>
                        <wps:spPr>
                          <a:xfrm>
                            <a:off x="6531550" y="571678"/>
                            <a:ext cx="21793" cy="50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93" h="50329">
                                <a:moveTo>
                                  <a:pt x="0" y="0"/>
                                </a:moveTo>
                                <a:lnTo>
                                  <a:pt x="21793" y="0"/>
                                </a:lnTo>
                                <a:lnTo>
                                  <a:pt x="21793" y="50329"/>
                                </a:lnTo>
                                <a:lnTo>
                                  <a:pt x="0" y="5032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98" name="Shape 15898"/>
                        <wps:cNvSpPr/>
                        <wps:spPr>
                          <a:xfrm>
                            <a:off x="6517022" y="601256"/>
                            <a:ext cx="36322" cy="207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22" h="20751">
                                <a:moveTo>
                                  <a:pt x="0" y="0"/>
                                </a:moveTo>
                                <a:lnTo>
                                  <a:pt x="36322" y="0"/>
                                </a:lnTo>
                                <a:lnTo>
                                  <a:pt x="36322" y="20751"/>
                                </a:lnTo>
                                <a:lnTo>
                                  <a:pt x="0" y="2075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99" name="Shape 15899"/>
                        <wps:cNvSpPr/>
                        <wps:spPr>
                          <a:xfrm>
                            <a:off x="6517022" y="571678"/>
                            <a:ext cx="21272" cy="50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72" h="50329">
                                <a:moveTo>
                                  <a:pt x="0" y="0"/>
                                </a:moveTo>
                                <a:lnTo>
                                  <a:pt x="21272" y="0"/>
                                </a:lnTo>
                                <a:lnTo>
                                  <a:pt x="21272" y="50329"/>
                                </a:lnTo>
                                <a:lnTo>
                                  <a:pt x="0" y="5032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" name="Shape 864"/>
                        <wps:cNvSpPr/>
                        <wps:spPr>
                          <a:xfrm>
                            <a:off x="6561646" y="571674"/>
                            <a:ext cx="38392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92" h="48781">
                                <a:moveTo>
                                  <a:pt x="0" y="0"/>
                                </a:moveTo>
                                <a:lnTo>
                                  <a:pt x="38392" y="0"/>
                                </a:lnTo>
                                <a:lnTo>
                                  <a:pt x="38392" y="16091"/>
                                </a:lnTo>
                                <a:lnTo>
                                  <a:pt x="30607" y="16091"/>
                                </a:lnTo>
                                <a:lnTo>
                                  <a:pt x="30607" y="7786"/>
                                </a:lnTo>
                                <a:lnTo>
                                  <a:pt x="23863" y="7786"/>
                                </a:lnTo>
                                <a:lnTo>
                                  <a:pt x="23863" y="40996"/>
                                </a:lnTo>
                                <a:lnTo>
                                  <a:pt x="31648" y="40996"/>
                                </a:lnTo>
                                <a:lnTo>
                                  <a:pt x="31648" y="48781"/>
                                </a:lnTo>
                                <a:lnTo>
                                  <a:pt x="6223" y="48781"/>
                                </a:lnTo>
                                <a:lnTo>
                                  <a:pt x="6223" y="40996"/>
                                </a:lnTo>
                                <a:lnTo>
                                  <a:pt x="14529" y="40996"/>
                                </a:lnTo>
                                <a:lnTo>
                                  <a:pt x="14529" y="7786"/>
                                </a:lnTo>
                                <a:lnTo>
                                  <a:pt x="7785" y="7786"/>
                                </a:lnTo>
                                <a:lnTo>
                                  <a:pt x="7785" y="16091"/>
                                </a:lnTo>
                                <a:lnTo>
                                  <a:pt x="0" y="160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" name="Shape 865"/>
                        <wps:cNvSpPr/>
                        <wps:spPr>
                          <a:xfrm>
                            <a:off x="6609895" y="571680"/>
                            <a:ext cx="32169" cy="48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69" h="48768">
                                <a:moveTo>
                                  <a:pt x="0" y="0"/>
                                </a:moveTo>
                                <a:lnTo>
                                  <a:pt x="32169" y="0"/>
                                </a:lnTo>
                                <a:lnTo>
                                  <a:pt x="32169" y="8306"/>
                                </a:lnTo>
                                <a:lnTo>
                                  <a:pt x="9334" y="8306"/>
                                </a:lnTo>
                                <a:lnTo>
                                  <a:pt x="9334" y="19710"/>
                                </a:lnTo>
                                <a:lnTo>
                                  <a:pt x="30099" y="19710"/>
                                </a:lnTo>
                                <a:lnTo>
                                  <a:pt x="30099" y="28537"/>
                                </a:lnTo>
                                <a:lnTo>
                                  <a:pt x="9334" y="28537"/>
                                </a:lnTo>
                                <a:lnTo>
                                  <a:pt x="9334" y="40475"/>
                                </a:lnTo>
                                <a:lnTo>
                                  <a:pt x="32169" y="40475"/>
                                </a:lnTo>
                                <a:lnTo>
                                  <a:pt x="32169" y="48768"/>
                                </a:lnTo>
                                <a:lnTo>
                                  <a:pt x="0" y="487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" name="Shape 866"/>
                        <wps:cNvSpPr/>
                        <wps:spPr>
                          <a:xfrm>
                            <a:off x="6653484" y="571675"/>
                            <a:ext cx="36309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09" h="48781">
                                <a:moveTo>
                                  <a:pt x="0" y="0"/>
                                </a:moveTo>
                                <a:lnTo>
                                  <a:pt x="9855" y="0"/>
                                </a:lnTo>
                                <a:lnTo>
                                  <a:pt x="18149" y="13500"/>
                                </a:lnTo>
                                <a:lnTo>
                                  <a:pt x="26454" y="0"/>
                                </a:lnTo>
                                <a:lnTo>
                                  <a:pt x="36309" y="0"/>
                                </a:lnTo>
                                <a:lnTo>
                                  <a:pt x="36309" y="48781"/>
                                </a:lnTo>
                                <a:lnTo>
                                  <a:pt x="26975" y="48781"/>
                                </a:lnTo>
                                <a:lnTo>
                                  <a:pt x="26975" y="22834"/>
                                </a:lnTo>
                                <a:lnTo>
                                  <a:pt x="26975" y="15049"/>
                                </a:lnTo>
                                <a:lnTo>
                                  <a:pt x="26454" y="15049"/>
                                </a:lnTo>
                                <a:lnTo>
                                  <a:pt x="18669" y="28029"/>
                                </a:lnTo>
                                <a:lnTo>
                                  <a:pt x="17120" y="28029"/>
                                </a:lnTo>
                                <a:lnTo>
                                  <a:pt x="8814" y="15049"/>
                                </a:lnTo>
                                <a:lnTo>
                                  <a:pt x="8814" y="22313"/>
                                </a:lnTo>
                                <a:lnTo>
                                  <a:pt x="8814" y="48781"/>
                                </a:lnTo>
                                <a:lnTo>
                                  <a:pt x="0" y="487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00" name="Shape 15900"/>
                        <wps:cNvSpPr/>
                        <wps:spPr>
                          <a:xfrm>
                            <a:off x="6698618" y="571685"/>
                            <a:ext cx="19717" cy="48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17" h="48768">
                                <a:moveTo>
                                  <a:pt x="0" y="0"/>
                                </a:moveTo>
                                <a:lnTo>
                                  <a:pt x="19717" y="0"/>
                                </a:lnTo>
                                <a:lnTo>
                                  <a:pt x="19717" y="48768"/>
                                </a:lnTo>
                                <a:lnTo>
                                  <a:pt x="0" y="4876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01" name="Shape 15901"/>
                        <wps:cNvSpPr/>
                        <wps:spPr>
                          <a:xfrm>
                            <a:off x="6714187" y="571685"/>
                            <a:ext cx="9144" cy="14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40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4008"/>
                                </a:lnTo>
                                <a:lnTo>
                                  <a:pt x="0" y="1400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02" name="Shape 15902"/>
                        <wps:cNvSpPr/>
                        <wps:spPr>
                          <a:xfrm>
                            <a:off x="6698618" y="571685"/>
                            <a:ext cx="19717" cy="48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17" h="48768">
                                <a:moveTo>
                                  <a:pt x="0" y="0"/>
                                </a:moveTo>
                                <a:lnTo>
                                  <a:pt x="19717" y="0"/>
                                </a:lnTo>
                                <a:lnTo>
                                  <a:pt x="19717" y="48768"/>
                                </a:lnTo>
                                <a:lnTo>
                                  <a:pt x="0" y="4876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03" name="Shape 15903"/>
                        <wps:cNvSpPr/>
                        <wps:spPr>
                          <a:xfrm>
                            <a:off x="6698618" y="602292"/>
                            <a:ext cx="19717" cy="18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17" h="18161">
                                <a:moveTo>
                                  <a:pt x="0" y="0"/>
                                </a:moveTo>
                                <a:lnTo>
                                  <a:pt x="19717" y="0"/>
                                </a:lnTo>
                                <a:lnTo>
                                  <a:pt x="19717" y="18161"/>
                                </a:lnTo>
                                <a:lnTo>
                                  <a:pt x="0" y="1816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" name="Shape 868"/>
                        <wps:cNvSpPr/>
                        <wps:spPr>
                          <a:xfrm>
                            <a:off x="6718334" y="571685"/>
                            <a:ext cx="20758" cy="48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58" h="48768">
                                <a:moveTo>
                                  <a:pt x="0" y="0"/>
                                </a:moveTo>
                                <a:lnTo>
                                  <a:pt x="5188" y="0"/>
                                </a:lnTo>
                                <a:lnTo>
                                  <a:pt x="20758" y="48768"/>
                                </a:lnTo>
                                <a:lnTo>
                                  <a:pt x="10890" y="48768"/>
                                </a:lnTo>
                                <a:lnTo>
                                  <a:pt x="7271" y="37871"/>
                                </a:lnTo>
                                <a:lnTo>
                                  <a:pt x="0" y="37871"/>
                                </a:lnTo>
                                <a:lnTo>
                                  <a:pt x="0" y="30607"/>
                                </a:lnTo>
                                <a:lnTo>
                                  <a:pt x="5188" y="30607"/>
                                </a:lnTo>
                                <a:lnTo>
                                  <a:pt x="6" y="14008"/>
                                </a:lnTo>
                                <a:lnTo>
                                  <a:pt x="0" y="140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04" name="Shape 15904"/>
                        <wps:cNvSpPr/>
                        <wps:spPr>
                          <a:xfrm>
                            <a:off x="6777486" y="612151"/>
                            <a:ext cx="38392" cy="17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92" h="17640">
                                <a:moveTo>
                                  <a:pt x="0" y="0"/>
                                </a:moveTo>
                                <a:lnTo>
                                  <a:pt x="38392" y="0"/>
                                </a:lnTo>
                                <a:lnTo>
                                  <a:pt x="38392" y="17640"/>
                                </a:lnTo>
                                <a:lnTo>
                                  <a:pt x="0" y="1764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05" name="Shape 15905"/>
                        <wps:cNvSpPr/>
                        <wps:spPr>
                          <a:xfrm>
                            <a:off x="6800308" y="571676"/>
                            <a:ext cx="15570" cy="58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70" h="58115">
                                <a:moveTo>
                                  <a:pt x="0" y="0"/>
                                </a:moveTo>
                                <a:lnTo>
                                  <a:pt x="15570" y="0"/>
                                </a:lnTo>
                                <a:lnTo>
                                  <a:pt x="15570" y="58115"/>
                                </a:lnTo>
                                <a:lnTo>
                                  <a:pt x="0" y="58115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0" name="Shape 14240"/>
                        <wps:cNvSpPr/>
                        <wps:spPr>
                          <a:xfrm>
                            <a:off x="6777486" y="571676"/>
                            <a:ext cx="321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69">
                                <a:moveTo>
                                  <a:pt x="0" y="0"/>
                                </a:moveTo>
                                <a:lnTo>
                                  <a:pt x="32169" y="0"/>
                                </a:lnTo>
                                <a:lnTo>
                                  <a:pt x="3216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06" name="Shape 15906"/>
                        <wps:cNvSpPr/>
                        <wps:spPr>
                          <a:xfrm>
                            <a:off x="6777486" y="571676"/>
                            <a:ext cx="9334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4" h="48781">
                                <a:moveTo>
                                  <a:pt x="0" y="0"/>
                                </a:moveTo>
                                <a:lnTo>
                                  <a:pt x="9334" y="0"/>
                                </a:lnTo>
                                <a:lnTo>
                                  <a:pt x="9334" y="48781"/>
                                </a:lnTo>
                                <a:lnTo>
                                  <a:pt x="0" y="4878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" name="Shape 870"/>
                        <wps:cNvSpPr/>
                        <wps:spPr>
                          <a:xfrm>
                            <a:off x="6824178" y="571675"/>
                            <a:ext cx="35281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81" h="48781">
                                <a:moveTo>
                                  <a:pt x="0" y="0"/>
                                </a:moveTo>
                                <a:lnTo>
                                  <a:pt x="9855" y="0"/>
                                </a:lnTo>
                                <a:lnTo>
                                  <a:pt x="9855" y="25425"/>
                                </a:lnTo>
                                <a:lnTo>
                                  <a:pt x="8827" y="32169"/>
                                </a:lnTo>
                                <a:lnTo>
                                  <a:pt x="9347" y="32169"/>
                                </a:lnTo>
                                <a:lnTo>
                                  <a:pt x="12459" y="24905"/>
                                </a:lnTo>
                                <a:lnTo>
                                  <a:pt x="26467" y="0"/>
                                </a:lnTo>
                                <a:lnTo>
                                  <a:pt x="35281" y="0"/>
                                </a:lnTo>
                                <a:lnTo>
                                  <a:pt x="35281" y="48781"/>
                                </a:lnTo>
                                <a:lnTo>
                                  <a:pt x="25426" y="48781"/>
                                </a:lnTo>
                                <a:lnTo>
                                  <a:pt x="25426" y="22834"/>
                                </a:lnTo>
                                <a:lnTo>
                                  <a:pt x="25946" y="16611"/>
                                </a:lnTo>
                                <a:lnTo>
                                  <a:pt x="22835" y="23355"/>
                                </a:lnTo>
                                <a:lnTo>
                                  <a:pt x="8827" y="48781"/>
                                </a:lnTo>
                                <a:lnTo>
                                  <a:pt x="0" y="487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" name="Shape 871"/>
                        <wps:cNvSpPr/>
                        <wps:spPr>
                          <a:xfrm>
                            <a:off x="6867762" y="576302"/>
                            <a:ext cx="13488" cy="39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88" h="39351">
                                <a:moveTo>
                                  <a:pt x="13488" y="0"/>
                                </a:moveTo>
                                <a:lnTo>
                                  <a:pt x="13488" y="8659"/>
                                </a:lnTo>
                                <a:lnTo>
                                  <a:pt x="11417" y="9902"/>
                                </a:lnTo>
                                <a:cubicBezTo>
                                  <a:pt x="10376" y="11985"/>
                                  <a:pt x="9855" y="14576"/>
                                  <a:pt x="9855" y="19250"/>
                                </a:cubicBezTo>
                                <a:cubicBezTo>
                                  <a:pt x="9855" y="21840"/>
                                  <a:pt x="9855" y="23911"/>
                                  <a:pt x="10376" y="25473"/>
                                </a:cubicBezTo>
                                <a:cubicBezTo>
                                  <a:pt x="10896" y="27022"/>
                                  <a:pt x="11417" y="28584"/>
                                  <a:pt x="11938" y="29105"/>
                                </a:cubicBezTo>
                                <a:lnTo>
                                  <a:pt x="13488" y="30655"/>
                                </a:lnTo>
                                <a:lnTo>
                                  <a:pt x="13488" y="39351"/>
                                </a:lnTo>
                                <a:lnTo>
                                  <a:pt x="9855" y="38439"/>
                                </a:lnTo>
                                <a:cubicBezTo>
                                  <a:pt x="7785" y="37918"/>
                                  <a:pt x="6223" y="36370"/>
                                  <a:pt x="4673" y="34807"/>
                                </a:cubicBezTo>
                                <a:cubicBezTo>
                                  <a:pt x="3111" y="33258"/>
                                  <a:pt x="2070" y="31175"/>
                                  <a:pt x="1041" y="28584"/>
                                </a:cubicBezTo>
                                <a:cubicBezTo>
                                  <a:pt x="0" y="25994"/>
                                  <a:pt x="0" y="22882"/>
                                  <a:pt x="0" y="19250"/>
                                </a:cubicBezTo>
                                <a:cubicBezTo>
                                  <a:pt x="0" y="15618"/>
                                  <a:pt x="521" y="12506"/>
                                  <a:pt x="1562" y="9902"/>
                                </a:cubicBezTo>
                                <a:cubicBezTo>
                                  <a:pt x="2591" y="7312"/>
                                  <a:pt x="3632" y="5241"/>
                                  <a:pt x="5194" y="3679"/>
                                </a:cubicBezTo>
                                <a:cubicBezTo>
                                  <a:pt x="6744" y="2118"/>
                                  <a:pt x="8306" y="1089"/>
                                  <a:pt x="10376" y="568"/>
                                </a:cubicBezTo>
                                <a:lnTo>
                                  <a:pt x="134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" name="Shape 872"/>
                        <wps:cNvSpPr/>
                        <wps:spPr>
                          <a:xfrm>
                            <a:off x="6881250" y="570126"/>
                            <a:ext cx="14789" cy="52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89" h="52401">
                                <a:moveTo>
                                  <a:pt x="2604" y="0"/>
                                </a:moveTo>
                                <a:lnTo>
                                  <a:pt x="11938" y="0"/>
                                </a:lnTo>
                                <a:lnTo>
                                  <a:pt x="11938" y="5182"/>
                                </a:lnTo>
                                <a:lnTo>
                                  <a:pt x="14789" y="5702"/>
                                </a:lnTo>
                                <a:lnTo>
                                  <a:pt x="14789" y="14986"/>
                                </a:lnTo>
                                <a:lnTo>
                                  <a:pt x="11417" y="12967"/>
                                </a:lnTo>
                                <a:lnTo>
                                  <a:pt x="11417" y="38392"/>
                                </a:lnTo>
                                <a:cubicBezTo>
                                  <a:pt x="12458" y="38392"/>
                                  <a:pt x="13488" y="37871"/>
                                  <a:pt x="14008" y="37351"/>
                                </a:cubicBezTo>
                                <a:lnTo>
                                  <a:pt x="14789" y="36575"/>
                                </a:lnTo>
                                <a:lnTo>
                                  <a:pt x="14789" y="45461"/>
                                </a:lnTo>
                                <a:lnTo>
                                  <a:pt x="11938" y="46177"/>
                                </a:lnTo>
                                <a:lnTo>
                                  <a:pt x="11938" y="52401"/>
                                </a:lnTo>
                                <a:lnTo>
                                  <a:pt x="2591" y="52401"/>
                                </a:lnTo>
                                <a:lnTo>
                                  <a:pt x="2591" y="46177"/>
                                </a:lnTo>
                                <a:lnTo>
                                  <a:pt x="0" y="45527"/>
                                </a:lnTo>
                                <a:lnTo>
                                  <a:pt x="0" y="36830"/>
                                </a:lnTo>
                                <a:lnTo>
                                  <a:pt x="521" y="37351"/>
                                </a:lnTo>
                                <a:cubicBezTo>
                                  <a:pt x="1562" y="37871"/>
                                  <a:pt x="2083" y="37871"/>
                                  <a:pt x="3632" y="38392"/>
                                </a:cubicBezTo>
                                <a:lnTo>
                                  <a:pt x="3632" y="12967"/>
                                </a:lnTo>
                                <a:lnTo>
                                  <a:pt x="3111" y="12967"/>
                                </a:lnTo>
                                <a:lnTo>
                                  <a:pt x="0" y="14835"/>
                                </a:lnTo>
                                <a:lnTo>
                                  <a:pt x="0" y="6176"/>
                                </a:lnTo>
                                <a:lnTo>
                                  <a:pt x="2591" y="5703"/>
                                </a:lnTo>
                                <a:lnTo>
                                  <a:pt x="26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" name="Shape 873"/>
                        <wps:cNvSpPr/>
                        <wps:spPr>
                          <a:xfrm>
                            <a:off x="6896039" y="575829"/>
                            <a:ext cx="13227" cy="39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27" h="39759">
                                <a:moveTo>
                                  <a:pt x="0" y="0"/>
                                </a:moveTo>
                                <a:lnTo>
                                  <a:pt x="2851" y="521"/>
                                </a:lnTo>
                                <a:cubicBezTo>
                                  <a:pt x="4934" y="1041"/>
                                  <a:pt x="6483" y="2083"/>
                                  <a:pt x="8045" y="3632"/>
                                </a:cubicBezTo>
                                <a:cubicBezTo>
                                  <a:pt x="9595" y="5195"/>
                                  <a:pt x="10637" y="7264"/>
                                  <a:pt x="11678" y="9856"/>
                                </a:cubicBezTo>
                                <a:cubicBezTo>
                                  <a:pt x="12719" y="12459"/>
                                  <a:pt x="13227" y="15570"/>
                                  <a:pt x="13227" y="19723"/>
                                </a:cubicBezTo>
                                <a:cubicBezTo>
                                  <a:pt x="13227" y="23356"/>
                                  <a:pt x="12706" y="26467"/>
                                  <a:pt x="12198" y="29058"/>
                                </a:cubicBezTo>
                                <a:cubicBezTo>
                                  <a:pt x="11157" y="31649"/>
                                  <a:pt x="10116" y="33731"/>
                                  <a:pt x="8566" y="35280"/>
                                </a:cubicBezTo>
                                <a:cubicBezTo>
                                  <a:pt x="7004" y="36843"/>
                                  <a:pt x="5455" y="37884"/>
                                  <a:pt x="3372" y="38913"/>
                                </a:cubicBezTo>
                                <a:lnTo>
                                  <a:pt x="0" y="39759"/>
                                </a:lnTo>
                                <a:lnTo>
                                  <a:pt x="0" y="30872"/>
                                </a:lnTo>
                                <a:lnTo>
                                  <a:pt x="1301" y="29578"/>
                                </a:lnTo>
                                <a:cubicBezTo>
                                  <a:pt x="1822" y="28537"/>
                                  <a:pt x="2330" y="27496"/>
                                  <a:pt x="2851" y="25946"/>
                                </a:cubicBezTo>
                                <a:cubicBezTo>
                                  <a:pt x="3372" y="24384"/>
                                  <a:pt x="3372" y="22314"/>
                                  <a:pt x="3372" y="19723"/>
                                </a:cubicBezTo>
                                <a:cubicBezTo>
                                  <a:pt x="3372" y="15570"/>
                                  <a:pt x="2851" y="12459"/>
                                  <a:pt x="1822" y="10376"/>
                                </a:cubicBezTo>
                                <a:lnTo>
                                  <a:pt x="0" y="92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" name="Shape 874"/>
                        <wps:cNvSpPr/>
                        <wps:spPr>
                          <a:xfrm>
                            <a:off x="6919129" y="570637"/>
                            <a:ext cx="16600" cy="50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00" h="50330">
                                <a:moveTo>
                                  <a:pt x="13488" y="0"/>
                                </a:moveTo>
                                <a:lnTo>
                                  <a:pt x="16600" y="223"/>
                                </a:lnTo>
                                <a:lnTo>
                                  <a:pt x="16600" y="8455"/>
                                </a:lnTo>
                                <a:lnTo>
                                  <a:pt x="14008" y="8827"/>
                                </a:lnTo>
                                <a:lnTo>
                                  <a:pt x="11418" y="8827"/>
                                </a:lnTo>
                                <a:lnTo>
                                  <a:pt x="9335" y="8827"/>
                                </a:lnTo>
                                <a:lnTo>
                                  <a:pt x="9335" y="24905"/>
                                </a:lnTo>
                                <a:lnTo>
                                  <a:pt x="10376" y="24905"/>
                                </a:lnTo>
                                <a:lnTo>
                                  <a:pt x="11418" y="24905"/>
                                </a:lnTo>
                                <a:lnTo>
                                  <a:pt x="12447" y="24905"/>
                                </a:lnTo>
                                <a:lnTo>
                                  <a:pt x="13488" y="24905"/>
                                </a:lnTo>
                                <a:lnTo>
                                  <a:pt x="16600" y="24470"/>
                                </a:lnTo>
                                <a:lnTo>
                                  <a:pt x="16600" y="33509"/>
                                </a:lnTo>
                                <a:lnTo>
                                  <a:pt x="15049" y="33731"/>
                                </a:lnTo>
                                <a:lnTo>
                                  <a:pt x="14008" y="33731"/>
                                </a:lnTo>
                                <a:lnTo>
                                  <a:pt x="12447" y="33731"/>
                                </a:lnTo>
                                <a:lnTo>
                                  <a:pt x="10897" y="33731"/>
                                </a:lnTo>
                                <a:lnTo>
                                  <a:pt x="9855" y="33731"/>
                                </a:lnTo>
                                <a:lnTo>
                                  <a:pt x="9855" y="50330"/>
                                </a:lnTo>
                                <a:lnTo>
                                  <a:pt x="521" y="50330"/>
                                </a:lnTo>
                                <a:lnTo>
                                  <a:pt x="521" y="1562"/>
                                </a:lnTo>
                                <a:lnTo>
                                  <a:pt x="0" y="1562"/>
                                </a:lnTo>
                                <a:cubicBezTo>
                                  <a:pt x="2070" y="1042"/>
                                  <a:pt x="4153" y="1042"/>
                                  <a:pt x="6224" y="521"/>
                                </a:cubicBezTo>
                                <a:cubicBezTo>
                                  <a:pt x="8814" y="521"/>
                                  <a:pt x="10897" y="0"/>
                                  <a:pt x="134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" name="Shape 875"/>
                        <wps:cNvSpPr/>
                        <wps:spPr>
                          <a:xfrm>
                            <a:off x="6935729" y="570860"/>
                            <a:ext cx="17640" cy="33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0" h="33286">
                                <a:moveTo>
                                  <a:pt x="0" y="0"/>
                                </a:moveTo>
                                <a:lnTo>
                                  <a:pt x="4152" y="298"/>
                                </a:lnTo>
                                <a:cubicBezTo>
                                  <a:pt x="6743" y="819"/>
                                  <a:pt x="8826" y="1339"/>
                                  <a:pt x="10896" y="2901"/>
                                </a:cubicBezTo>
                                <a:cubicBezTo>
                                  <a:pt x="12979" y="3930"/>
                                  <a:pt x="14529" y="5492"/>
                                  <a:pt x="15570" y="8083"/>
                                </a:cubicBezTo>
                                <a:cubicBezTo>
                                  <a:pt x="16611" y="10165"/>
                                  <a:pt x="17640" y="12757"/>
                                  <a:pt x="17640" y="16388"/>
                                </a:cubicBezTo>
                                <a:cubicBezTo>
                                  <a:pt x="17640" y="19500"/>
                                  <a:pt x="17119" y="22091"/>
                                  <a:pt x="16090" y="24174"/>
                                </a:cubicBezTo>
                                <a:cubicBezTo>
                                  <a:pt x="15049" y="26243"/>
                                  <a:pt x="13487" y="27806"/>
                                  <a:pt x="11937" y="29355"/>
                                </a:cubicBezTo>
                                <a:cubicBezTo>
                                  <a:pt x="10375" y="30918"/>
                                  <a:pt x="8305" y="31946"/>
                                  <a:pt x="5714" y="32467"/>
                                </a:cubicBezTo>
                                <a:lnTo>
                                  <a:pt x="0" y="33286"/>
                                </a:lnTo>
                                <a:lnTo>
                                  <a:pt x="0" y="24247"/>
                                </a:lnTo>
                                <a:lnTo>
                                  <a:pt x="520" y="24174"/>
                                </a:lnTo>
                                <a:cubicBezTo>
                                  <a:pt x="1562" y="24174"/>
                                  <a:pt x="3111" y="23653"/>
                                  <a:pt x="3632" y="22612"/>
                                </a:cubicBezTo>
                                <a:cubicBezTo>
                                  <a:pt x="4673" y="22091"/>
                                  <a:pt x="5193" y="21049"/>
                                  <a:pt x="6235" y="20021"/>
                                </a:cubicBezTo>
                                <a:cubicBezTo>
                                  <a:pt x="6743" y="18980"/>
                                  <a:pt x="7264" y="17430"/>
                                  <a:pt x="7264" y="15347"/>
                                </a:cubicBezTo>
                                <a:cubicBezTo>
                                  <a:pt x="7264" y="13798"/>
                                  <a:pt x="6743" y="12757"/>
                                  <a:pt x="6235" y="11715"/>
                                </a:cubicBezTo>
                                <a:cubicBezTo>
                                  <a:pt x="5714" y="10674"/>
                                  <a:pt x="4673" y="10165"/>
                                  <a:pt x="4152" y="9124"/>
                                </a:cubicBezTo>
                                <a:cubicBezTo>
                                  <a:pt x="3111" y="8603"/>
                                  <a:pt x="2082" y="8083"/>
                                  <a:pt x="1041" y="8083"/>
                                </a:cubicBezTo>
                                <a:lnTo>
                                  <a:pt x="0" y="82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" name="Shape 876"/>
                        <wps:cNvSpPr/>
                        <wps:spPr>
                          <a:xfrm>
                            <a:off x="6962196" y="570691"/>
                            <a:ext cx="18415" cy="50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5" h="50801">
                                <a:moveTo>
                                  <a:pt x="18415" y="0"/>
                                </a:moveTo>
                                <a:lnTo>
                                  <a:pt x="18415" y="8940"/>
                                </a:lnTo>
                                <a:lnTo>
                                  <a:pt x="11926" y="12930"/>
                                </a:lnTo>
                                <a:cubicBezTo>
                                  <a:pt x="10376" y="15520"/>
                                  <a:pt x="9855" y="19673"/>
                                  <a:pt x="9855" y="25375"/>
                                </a:cubicBezTo>
                                <a:cubicBezTo>
                                  <a:pt x="9855" y="27966"/>
                                  <a:pt x="9855" y="30049"/>
                                  <a:pt x="10376" y="32119"/>
                                </a:cubicBezTo>
                                <a:cubicBezTo>
                                  <a:pt x="10376" y="34202"/>
                                  <a:pt x="10896" y="35752"/>
                                  <a:pt x="11417" y="37313"/>
                                </a:cubicBezTo>
                                <a:cubicBezTo>
                                  <a:pt x="11926" y="38863"/>
                                  <a:pt x="12967" y="39904"/>
                                  <a:pt x="14008" y="40946"/>
                                </a:cubicBezTo>
                                <a:cubicBezTo>
                                  <a:pt x="15049" y="41974"/>
                                  <a:pt x="16599" y="42495"/>
                                  <a:pt x="18161" y="42495"/>
                                </a:cubicBezTo>
                                <a:lnTo>
                                  <a:pt x="18415" y="42431"/>
                                </a:lnTo>
                                <a:lnTo>
                                  <a:pt x="18415" y="50679"/>
                                </a:lnTo>
                                <a:lnTo>
                                  <a:pt x="18161" y="50801"/>
                                </a:lnTo>
                                <a:cubicBezTo>
                                  <a:pt x="15049" y="50801"/>
                                  <a:pt x="11926" y="50280"/>
                                  <a:pt x="9334" y="48718"/>
                                </a:cubicBezTo>
                                <a:cubicBezTo>
                                  <a:pt x="6744" y="47690"/>
                                  <a:pt x="5182" y="45607"/>
                                  <a:pt x="3632" y="43536"/>
                                </a:cubicBezTo>
                                <a:cubicBezTo>
                                  <a:pt x="2070" y="41454"/>
                                  <a:pt x="1029" y="38863"/>
                                  <a:pt x="521" y="35752"/>
                                </a:cubicBezTo>
                                <a:cubicBezTo>
                                  <a:pt x="0" y="32640"/>
                                  <a:pt x="0" y="29008"/>
                                  <a:pt x="0" y="25375"/>
                                </a:cubicBezTo>
                                <a:cubicBezTo>
                                  <a:pt x="0" y="21222"/>
                                  <a:pt x="521" y="18111"/>
                                  <a:pt x="1029" y="14479"/>
                                </a:cubicBezTo>
                                <a:cubicBezTo>
                                  <a:pt x="1550" y="11367"/>
                                  <a:pt x="3111" y="8776"/>
                                  <a:pt x="4661" y="6694"/>
                                </a:cubicBezTo>
                                <a:cubicBezTo>
                                  <a:pt x="6223" y="4624"/>
                                  <a:pt x="8293" y="3061"/>
                                  <a:pt x="10376" y="1512"/>
                                </a:cubicBezTo>
                                <a:lnTo>
                                  <a:pt x="184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" name="Shape 877"/>
                        <wps:cNvSpPr/>
                        <wps:spPr>
                          <a:xfrm>
                            <a:off x="6980611" y="570640"/>
                            <a:ext cx="18415" cy="50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5" h="50729">
                                <a:moveTo>
                                  <a:pt x="267" y="0"/>
                                </a:moveTo>
                                <a:cubicBezTo>
                                  <a:pt x="3378" y="0"/>
                                  <a:pt x="6490" y="521"/>
                                  <a:pt x="8560" y="2083"/>
                                </a:cubicBezTo>
                                <a:cubicBezTo>
                                  <a:pt x="11150" y="3111"/>
                                  <a:pt x="12712" y="5194"/>
                                  <a:pt x="14274" y="7265"/>
                                </a:cubicBezTo>
                                <a:cubicBezTo>
                                  <a:pt x="15824" y="9347"/>
                                  <a:pt x="16866" y="11938"/>
                                  <a:pt x="17387" y="15049"/>
                                </a:cubicBezTo>
                                <a:cubicBezTo>
                                  <a:pt x="17907" y="18161"/>
                                  <a:pt x="18415" y="21793"/>
                                  <a:pt x="18415" y="25426"/>
                                </a:cubicBezTo>
                                <a:cubicBezTo>
                                  <a:pt x="18415" y="33210"/>
                                  <a:pt x="16866" y="39434"/>
                                  <a:pt x="13754" y="44107"/>
                                </a:cubicBezTo>
                                <a:lnTo>
                                  <a:pt x="0" y="50729"/>
                                </a:lnTo>
                                <a:lnTo>
                                  <a:pt x="0" y="42481"/>
                                </a:lnTo>
                                <a:lnTo>
                                  <a:pt x="3886" y="41504"/>
                                </a:lnTo>
                                <a:cubicBezTo>
                                  <a:pt x="4928" y="40996"/>
                                  <a:pt x="5969" y="39954"/>
                                  <a:pt x="6490" y="38392"/>
                                </a:cubicBezTo>
                                <a:cubicBezTo>
                                  <a:pt x="7010" y="36843"/>
                                  <a:pt x="7518" y="35281"/>
                                  <a:pt x="8039" y="33210"/>
                                </a:cubicBezTo>
                                <a:cubicBezTo>
                                  <a:pt x="8560" y="31128"/>
                                  <a:pt x="8560" y="28537"/>
                                  <a:pt x="8560" y="25946"/>
                                </a:cubicBezTo>
                                <a:lnTo>
                                  <a:pt x="8560" y="19203"/>
                                </a:lnTo>
                                <a:cubicBezTo>
                                  <a:pt x="8560" y="17120"/>
                                  <a:pt x="8039" y="15570"/>
                                  <a:pt x="7518" y="14008"/>
                                </a:cubicBezTo>
                                <a:cubicBezTo>
                                  <a:pt x="7010" y="12459"/>
                                  <a:pt x="5969" y="11417"/>
                                  <a:pt x="4928" y="10376"/>
                                </a:cubicBezTo>
                                <a:cubicBezTo>
                                  <a:pt x="3886" y="9347"/>
                                  <a:pt x="2336" y="8827"/>
                                  <a:pt x="267" y="8827"/>
                                </a:cubicBezTo>
                                <a:lnTo>
                                  <a:pt x="0" y="8990"/>
                                </a:lnTo>
                                <a:lnTo>
                                  <a:pt x="0" y="50"/>
                                </a:lnTo>
                                <a:lnTo>
                                  <a:pt x="2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" name="Shape 878"/>
                        <wps:cNvSpPr/>
                        <wps:spPr>
                          <a:xfrm>
                            <a:off x="7009403" y="571164"/>
                            <a:ext cx="17126" cy="50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26" h="50330">
                                <a:moveTo>
                                  <a:pt x="6744" y="0"/>
                                </a:moveTo>
                                <a:lnTo>
                                  <a:pt x="10897" y="0"/>
                                </a:lnTo>
                                <a:lnTo>
                                  <a:pt x="15049" y="0"/>
                                </a:lnTo>
                                <a:lnTo>
                                  <a:pt x="17126" y="160"/>
                                </a:lnTo>
                                <a:lnTo>
                                  <a:pt x="17126" y="8124"/>
                                </a:lnTo>
                                <a:lnTo>
                                  <a:pt x="15049" y="7786"/>
                                </a:lnTo>
                                <a:lnTo>
                                  <a:pt x="11417" y="7786"/>
                                </a:lnTo>
                                <a:lnTo>
                                  <a:pt x="8827" y="7786"/>
                                </a:lnTo>
                                <a:lnTo>
                                  <a:pt x="8827" y="20752"/>
                                </a:lnTo>
                                <a:lnTo>
                                  <a:pt x="12459" y="20752"/>
                                </a:lnTo>
                                <a:lnTo>
                                  <a:pt x="12459" y="21273"/>
                                </a:lnTo>
                                <a:lnTo>
                                  <a:pt x="14529" y="21273"/>
                                </a:lnTo>
                                <a:lnTo>
                                  <a:pt x="16611" y="21273"/>
                                </a:lnTo>
                                <a:lnTo>
                                  <a:pt x="17126" y="20987"/>
                                </a:lnTo>
                                <a:lnTo>
                                  <a:pt x="17126" y="28537"/>
                                </a:lnTo>
                                <a:lnTo>
                                  <a:pt x="14529" y="28537"/>
                                </a:lnTo>
                                <a:lnTo>
                                  <a:pt x="9347" y="28537"/>
                                </a:lnTo>
                                <a:lnTo>
                                  <a:pt x="9347" y="42025"/>
                                </a:lnTo>
                                <a:lnTo>
                                  <a:pt x="10376" y="42025"/>
                                </a:lnTo>
                                <a:lnTo>
                                  <a:pt x="11938" y="42025"/>
                                </a:lnTo>
                                <a:lnTo>
                                  <a:pt x="14008" y="42025"/>
                                </a:lnTo>
                                <a:lnTo>
                                  <a:pt x="15570" y="42025"/>
                                </a:lnTo>
                                <a:lnTo>
                                  <a:pt x="17126" y="41801"/>
                                </a:lnTo>
                                <a:lnTo>
                                  <a:pt x="17126" y="50107"/>
                                </a:lnTo>
                                <a:lnTo>
                                  <a:pt x="15570" y="50330"/>
                                </a:lnTo>
                                <a:lnTo>
                                  <a:pt x="12459" y="50330"/>
                                </a:lnTo>
                                <a:lnTo>
                                  <a:pt x="8306" y="50330"/>
                                </a:lnTo>
                                <a:cubicBezTo>
                                  <a:pt x="6744" y="50330"/>
                                  <a:pt x="5194" y="50330"/>
                                  <a:pt x="4153" y="49809"/>
                                </a:cubicBezTo>
                                <a:cubicBezTo>
                                  <a:pt x="2604" y="49809"/>
                                  <a:pt x="1562" y="49289"/>
                                  <a:pt x="0" y="49289"/>
                                </a:cubicBezTo>
                                <a:lnTo>
                                  <a:pt x="0" y="1042"/>
                                </a:lnTo>
                                <a:cubicBezTo>
                                  <a:pt x="1042" y="1042"/>
                                  <a:pt x="2083" y="521"/>
                                  <a:pt x="3125" y="521"/>
                                </a:cubicBezTo>
                                <a:cubicBezTo>
                                  <a:pt x="4153" y="521"/>
                                  <a:pt x="5715" y="521"/>
                                  <a:pt x="67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" name="Shape 879"/>
                        <wps:cNvSpPr/>
                        <wps:spPr>
                          <a:xfrm>
                            <a:off x="7026529" y="571324"/>
                            <a:ext cx="17647" cy="499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7" h="49947">
                                <a:moveTo>
                                  <a:pt x="0" y="0"/>
                                </a:moveTo>
                                <a:lnTo>
                                  <a:pt x="4667" y="360"/>
                                </a:lnTo>
                                <a:cubicBezTo>
                                  <a:pt x="6750" y="881"/>
                                  <a:pt x="8820" y="1389"/>
                                  <a:pt x="10382" y="2431"/>
                                </a:cubicBezTo>
                                <a:cubicBezTo>
                                  <a:pt x="11932" y="3472"/>
                                  <a:pt x="13494" y="4501"/>
                                  <a:pt x="14522" y="6063"/>
                                </a:cubicBezTo>
                                <a:cubicBezTo>
                                  <a:pt x="15564" y="7104"/>
                                  <a:pt x="16084" y="9175"/>
                                  <a:pt x="16084" y="11765"/>
                                </a:cubicBezTo>
                                <a:cubicBezTo>
                                  <a:pt x="16084" y="12806"/>
                                  <a:pt x="16084" y="14369"/>
                                  <a:pt x="15564" y="15398"/>
                                </a:cubicBezTo>
                                <a:cubicBezTo>
                                  <a:pt x="15043" y="16439"/>
                                  <a:pt x="14522" y="17480"/>
                                  <a:pt x="14015" y="18521"/>
                                </a:cubicBezTo>
                                <a:cubicBezTo>
                                  <a:pt x="13494" y="19550"/>
                                  <a:pt x="12453" y="20592"/>
                                  <a:pt x="11411" y="21113"/>
                                </a:cubicBezTo>
                                <a:cubicBezTo>
                                  <a:pt x="10382" y="22154"/>
                                  <a:pt x="8820" y="22661"/>
                                  <a:pt x="7271" y="22661"/>
                                </a:cubicBezTo>
                                <a:lnTo>
                                  <a:pt x="7271" y="23182"/>
                                </a:lnTo>
                                <a:cubicBezTo>
                                  <a:pt x="8820" y="23182"/>
                                  <a:pt x="9861" y="23703"/>
                                  <a:pt x="11411" y="24224"/>
                                </a:cubicBezTo>
                                <a:cubicBezTo>
                                  <a:pt x="12453" y="24744"/>
                                  <a:pt x="14015" y="25786"/>
                                  <a:pt x="14522" y="26294"/>
                                </a:cubicBezTo>
                                <a:cubicBezTo>
                                  <a:pt x="15564" y="27336"/>
                                  <a:pt x="16084" y="28377"/>
                                  <a:pt x="16605" y="29926"/>
                                </a:cubicBezTo>
                                <a:cubicBezTo>
                                  <a:pt x="17126" y="31488"/>
                                  <a:pt x="17647" y="33038"/>
                                  <a:pt x="17647" y="35120"/>
                                </a:cubicBezTo>
                                <a:cubicBezTo>
                                  <a:pt x="17647" y="37711"/>
                                  <a:pt x="17126" y="39794"/>
                                  <a:pt x="16084" y="41864"/>
                                </a:cubicBezTo>
                                <a:cubicBezTo>
                                  <a:pt x="15043" y="43935"/>
                                  <a:pt x="13494" y="44976"/>
                                  <a:pt x="11932" y="46538"/>
                                </a:cubicBezTo>
                                <a:cubicBezTo>
                                  <a:pt x="10382" y="47566"/>
                                  <a:pt x="8299" y="48608"/>
                                  <a:pt x="5709" y="49129"/>
                                </a:cubicBezTo>
                                <a:lnTo>
                                  <a:pt x="0" y="49947"/>
                                </a:lnTo>
                                <a:lnTo>
                                  <a:pt x="0" y="41641"/>
                                </a:lnTo>
                                <a:lnTo>
                                  <a:pt x="2077" y="41343"/>
                                </a:lnTo>
                                <a:cubicBezTo>
                                  <a:pt x="3118" y="40823"/>
                                  <a:pt x="4146" y="40823"/>
                                  <a:pt x="5188" y="40302"/>
                                </a:cubicBezTo>
                                <a:cubicBezTo>
                                  <a:pt x="6229" y="39794"/>
                                  <a:pt x="6750" y="38753"/>
                                  <a:pt x="7271" y="38232"/>
                                </a:cubicBezTo>
                                <a:cubicBezTo>
                                  <a:pt x="7779" y="37191"/>
                                  <a:pt x="7779" y="36162"/>
                                  <a:pt x="7779" y="35120"/>
                                </a:cubicBezTo>
                                <a:cubicBezTo>
                                  <a:pt x="7779" y="33558"/>
                                  <a:pt x="7271" y="32530"/>
                                  <a:pt x="6750" y="31488"/>
                                </a:cubicBezTo>
                                <a:cubicBezTo>
                                  <a:pt x="6229" y="30447"/>
                                  <a:pt x="5188" y="29926"/>
                                  <a:pt x="4146" y="29405"/>
                                </a:cubicBezTo>
                                <a:cubicBezTo>
                                  <a:pt x="3118" y="28898"/>
                                  <a:pt x="2077" y="28377"/>
                                  <a:pt x="1035" y="28377"/>
                                </a:cubicBezTo>
                                <a:lnTo>
                                  <a:pt x="0" y="28377"/>
                                </a:lnTo>
                                <a:lnTo>
                                  <a:pt x="0" y="20827"/>
                                </a:lnTo>
                                <a:lnTo>
                                  <a:pt x="4146" y="18521"/>
                                </a:lnTo>
                                <a:cubicBezTo>
                                  <a:pt x="5709" y="17480"/>
                                  <a:pt x="6229" y="15918"/>
                                  <a:pt x="6229" y="14369"/>
                                </a:cubicBezTo>
                                <a:cubicBezTo>
                                  <a:pt x="6229" y="13327"/>
                                  <a:pt x="6229" y="12286"/>
                                  <a:pt x="5709" y="11258"/>
                                </a:cubicBezTo>
                                <a:cubicBezTo>
                                  <a:pt x="5188" y="10216"/>
                                  <a:pt x="4667" y="9695"/>
                                  <a:pt x="3639" y="9175"/>
                                </a:cubicBezTo>
                                <a:cubicBezTo>
                                  <a:pt x="2598" y="8654"/>
                                  <a:pt x="2077" y="8133"/>
                                  <a:pt x="1035" y="8133"/>
                                </a:cubicBezTo>
                                <a:lnTo>
                                  <a:pt x="0" y="79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" name="Shape 880"/>
                        <wps:cNvSpPr/>
                        <wps:spPr>
                          <a:xfrm>
                            <a:off x="7052992" y="570640"/>
                            <a:ext cx="18936" cy="50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36" h="50851">
                                <a:moveTo>
                                  <a:pt x="18682" y="0"/>
                                </a:moveTo>
                                <a:lnTo>
                                  <a:pt x="18936" y="64"/>
                                </a:lnTo>
                                <a:lnTo>
                                  <a:pt x="18936" y="8990"/>
                                </a:lnTo>
                                <a:lnTo>
                                  <a:pt x="12447" y="12980"/>
                                </a:lnTo>
                                <a:cubicBezTo>
                                  <a:pt x="10897" y="15570"/>
                                  <a:pt x="10376" y="19724"/>
                                  <a:pt x="10376" y="25426"/>
                                </a:cubicBezTo>
                                <a:cubicBezTo>
                                  <a:pt x="10376" y="28016"/>
                                  <a:pt x="10376" y="30099"/>
                                  <a:pt x="10897" y="32169"/>
                                </a:cubicBezTo>
                                <a:cubicBezTo>
                                  <a:pt x="10897" y="34252"/>
                                  <a:pt x="11417" y="35802"/>
                                  <a:pt x="11938" y="37364"/>
                                </a:cubicBezTo>
                                <a:cubicBezTo>
                                  <a:pt x="12447" y="38913"/>
                                  <a:pt x="13488" y="39954"/>
                                  <a:pt x="14529" y="40996"/>
                                </a:cubicBezTo>
                                <a:cubicBezTo>
                                  <a:pt x="15570" y="42025"/>
                                  <a:pt x="17120" y="42545"/>
                                  <a:pt x="18682" y="42545"/>
                                </a:cubicBezTo>
                                <a:lnTo>
                                  <a:pt x="18936" y="42481"/>
                                </a:lnTo>
                                <a:lnTo>
                                  <a:pt x="18936" y="50478"/>
                                </a:lnTo>
                                <a:lnTo>
                                  <a:pt x="18161" y="50851"/>
                                </a:lnTo>
                                <a:cubicBezTo>
                                  <a:pt x="15049" y="50851"/>
                                  <a:pt x="11938" y="50330"/>
                                  <a:pt x="9335" y="48768"/>
                                </a:cubicBezTo>
                                <a:cubicBezTo>
                                  <a:pt x="6744" y="47740"/>
                                  <a:pt x="5182" y="45657"/>
                                  <a:pt x="3632" y="43586"/>
                                </a:cubicBezTo>
                                <a:cubicBezTo>
                                  <a:pt x="2070" y="41504"/>
                                  <a:pt x="1042" y="38913"/>
                                  <a:pt x="521" y="35802"/>
                                </a:cubicBezTo>
                                <a:cubicBezTo>
                                  <a:pt x="521" y="32690"/>
                                  <a:pt x="0" y="29058"/>
                                  <a:pt x="0" y="25426"/>
                                </a:cubicBezTo>
                                <a:cubicBezTo>
                                  <a:pt x="0" y="21272"/>
                                  <a:pt x="521" y="18161"/>
                                  <a:pt x="1042" y="14529"/>
                                </a:cubicBezTo>
                                <a:cubicBezTo>
                                  <a:pt x="1550" y="11417"/>
                                  <a:pt x="3111" y="8827"/>
                                  <a:pt x="4674" y="6744"/>
                                </a:cubicBezTo>
                                <a:cubicBezTo>
                                  <a:pt x="6223" y="4674"/>
                                  <a:pt x="8306" y="3111"/>
                                  <a:pt x="10376" y="1562"/>
                                </a:cubicBezTo>
                                <a:cubicBezTo>
                                  <a:pt x="12447" y="521"/>
                                  <a:pt x="15570" y="0"/>
                                  <a:pt x="186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" name="Shape 881"/>
                        <wps:cNvSpPr/>
                        <wps:spPr>
                          <a:xfrm>
                            <a:off x="7071928" y="570704"/>
                            <a:ext cx="17907" cy="50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07" h="50414">
                                <a:moveTo>
                                  <a:pt x="0" y="0"/>
                                </a:moveTo>
                                <a:lnTo>
                                  <a:pt x="8039" y="2019"/>
                                </a:lnTo>
                                <a:cubicBezTo>
                                  <a:pt x="10122" y="3048"/>
                                  <a:pt x="12192" y="5130"/>
                                  <a:pt x="13754" y="7201"/>
                                </a:cubicBezTo>
                                <a:cubicBezTo>
                                  <a:pt x="15304" y="9284"/>
                                  <a:pt x="16345" y="11874"/>
                                  <a:pt x="16866" y="14986"/>
                                </a:cubicBezTo>
                                <a:cubicBezTo>
                                  <a:pt x="17387" y="18097"/>
                                  <a:pt x="17907" y="21729"/>
                                  <a:pt x="17907" y="25362"/>
                                </a:cubicBezTo>
                                <a:cubicBezTo>
                                  <a:pt x="17907" y="33147"/>
                                  <a:pt x="16345" y="39370"/>
                                  <a:pt x="13233" y="44044"/>
                                </a:cubicBezTo>
                                <a:lnTo>
                                  <a:pt x="0" y="50414"/>
                                </a:lnTo>
                                <a:lnTo>
                                  <a:pt x="0" y="42418"/>
                                </a:lnTo>
                                <a:lnTo>
                                  <a:pt x="3886" y="41440"/>
                                </a:lnTo>
                                <a:cubicBezTo>
                                  <a:pt x="4928" y="40932"/>
                                  <a:pt x="5969" y="39890"/>
                                  <a:pt x="6490" y="38328"/>
                                </a:cubicBezTo>
                                <a:cubicBezTo>
                                  <a:pt x="7010" y="36779"/>
                                  <a:pt x="7518" y="35217"/>
                                  <a:pt x="8039" y="33147"/>
                                </a:cubicBezTo>
                                <a:cubicBezTo>
                                  <a:pt x="8560" y="31064"/>
                                  <a:pt x="8560" y="28473"/>
                                  <a:pt x="8560" y="25883"/>
                                </a:cubicBezTo>
                                <a:lnTo>
                                  <a:pt x="8560" y="19139"/>
                                </a:lnTo>
                                <a:cubicBezTo>
                                  <a:pt x="8560" y="17056"/>
                                  <a:pt x="8039" y="15507"/>
                                  <a:pt x="7518" y="13945"/>
                                </a:cubicBezTo>
                                <a:cubicBezTo>
                                  <a:pt x="7010" y="12395"/>
                                  <a:pt x="5969" y="11353"/>
                                  <a:pt x="4928" y="10312"/>
                                </a:cubicBezTo>
                                <a:cubicBezTo>
                                  <a:pt x="3886" y="9284"/>
                                  <a:pt x="2336" y="8763"/>
                                  <a:pt x="267" y="8763"/>
                                </a:cubicBezTo>
                                <a:lnTo>
                                  <a:pt x="0" y="89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" name="Shape 882"/>
                        <wps:cNvSpPr/>
                        <wps:spPr>
                          <a:xfrm>
                            <a:off x="7100208" y="571676"/>
                            <a:ext cx="35281" cy="49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81" h="49288">
                                <a:moveTo>
                                  <a:pt x="0" y="0"/>
                                </a:moveTo>
                                <a:lnTo>
                                  <a:pt x="9334" y="0"/>
                                </a:lnTo>
                                <a:lnTo>
                                  <a:pt x="9334" y="25426"/>
                                </a:lnTo>
                                <a:lnTo>
                                  <a:pt x="8814" y="32169"/>
                                </a:lnTo>
                                <a:lnTo>
                                  <a:pt x="9334" y="32169"/>
                                </a:lnTo>
                                <a:lnTo>
                                  <a:pt x="12447" y="25426"/>
                                </a:lnTo>
                                <a:lnTo>
                                  <a:pt x="26454" y="521"/>
                                </a:lnTo>
                                <a:lnTo>
                                  <a:pt x="35281" y="521"/>
                                </a:lnTo>
                                <a:lnTo>
                                  <a:pt x="35281" y="49288"/>
                                </a:lnTo>
                                <a:lnTo>
                                  <a:pt x="25946" y="49288"/>
                                </a:lnTo>
                                <a:lnTo>
                                  <a:pt x="25946" y="22834"/>
                                </a:lnTo>
                                <a:lnTo>
                                  <a:pt x="26454" y="16611"/>
                                </a:lnTo>
                                <a:lnTo>
                                  <a:pt x="25946" y="16611"/>
                                </a:lnTo>
                                <a:lnTo>
                                  <a:pt x="22822" y="23355"/>
                                </a:lnTo>
                                <a:lnTo>
                                  <a:pt x="8814" y="48781"/>
                                </a:lnTo>
                                <a:lnTo>
                                  <a:pt x="0" y="487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" name="Shape 883"/>
                        <wps:cNvSpPr/>
                        <wps:spPr>
                          <a:xfrm>
                            <a:off x="7104869" y="558709"/>
                            <a:ext cx="26988" cy="9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88" h="9334">
                                <a:moveTo>
                                  <a:pt x="8827" y="0"/>
                                </a:moveTo>
                                <a:cubicBezTo>
                                  <a:pt x="8827" y="1562"/>
                                  <a:pt x="9347" y="2591"/>
                                  <a:pt x="10389" y="3111"/>
                                </a:cubicBezTo>
                                <a:cubicBezTo>
                                  <a:pt x="11417" y="3632"/>
                                  <a:pt x="12459" y="4153"/>
                                  <a:pt x="14021" y="4153"/>
                                </a:cubicBezTo>
                                <a:cubicBezTo>
                                  <a:pt x="17132" y="4153"/>
                                  <a:pt x="18682" y="2591"/>
                                  <a:pt x="19203" y="0"/>
                                </a:cubicBezTo>
                                <a:lnTo>
                                  <a:pt x="26988" y="1041"/>
                                </a:lnTo>
                                <a:cubicBezTo>
                                  <a:pt x="26467" y="4153"/>
                                  <a:pt x="24905" y="6223"/>
                                  <a:pt x="22835" y="7265"/>
                                </a:cubicBezTo>
                                <a:cubicBezTo>
                                  <a:pt x="20765" y="8827"/>
                                  <a:pt x="17653" y="9334"/>
                                  <a:pt x="14021" y="9334"/>
                                </a:cubicBezTo>
                                <a:cubicBezTo>
                                  <a:pt x="11938" y="9334"/>
                                  <a:pt x="10389" y="9334"/>
                                  <a:pt x="8827" y="8827"/>
                                </a:cubicBezTo>
                                <a:cubicBezTo>
                                  <a:pt x="7265" y="8306"/>
                                  <a:pt x="5715" y="8306"/>
                                  <a:pt x="4673" y="7265"/>
                                </a:cubicBezTo>
                                <a:cubicBezTo>
                                  <a:pt x="3632" y="6744"/>
                                  <a:pt x="2604" y="5702"/>
                                  <a:pt x="1562" y="4673"/>
                                </a:cubicBezTo>
                                <a:cubicBezTo>
                                  <a:pt x="1042" y="3632"/>
                                  <a:pt x="521" y="2070"/>
                                  <a:pt x="0" y="521"/>
                                </a:cubicBezTo>
                                <a:lnTo>
                                  <a:pt x="88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4" name="Shape 884"/>
                        <wps:cNvSpPr/>
                        <wps:spPr>
                          <a:xfrm>
                            <a:off x="6425700" y="668190"/>
                            <a:ext cx="36322" cy="49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22" h="49289">
                                <a:moveTo>
                                  <a:pt x="0" y="0"/>
                                </a:moveTo>
                                <a:lnTo>
                                  <a:pt x="9868" y="0"/>
                                </a:lnTo>
                                <a:lnTo>
                                  <a:pt x="18161" y="14008"/>
                                </a:lnTo>
                                <a:lnTo>
                                  <a:pt x="26467" y="0"/>
                                </a:lnTo>
                                <a:lnTo>
                                  <a:pt x="36322" y="0"/>
                                </a:lnTo>
                                <a:lnTo>
                                  <a:pt x="36322" y="49289"/>
                                </a:lnTo>
                                <a:lnTo>
                                  <a:pt x="26467" y="49289"/>
                                </a:lnTo>
                                <a:lnTo>
                                  <a:pt x="26467" y="23343"/>
                                </a:lnTo>
                                <a:lnTo>
                                  <a:pt x="26988" y="15558"/>
                                </a:lnTo>
                                <a:lnTo>
                                  <a:pt x="26467" y="15558"/>
                                </a:lnTo>
                                <a:lnTo>
                                  <a:pt x="18682" y="28537"/>
                                </a:lnTo>
                                <a:lnTo>
                                  <a:pt x="17133" y="28537"/>
                                </a:lnTo>
                                <a:lnTo>
                                  <a:pt x="8827" y="15558"/>
                                </a:lnTo>
                                <a:lnTo>
                                  <a:pt x="8827" y="22302"/>
                                </a:lnTo>
                                <a:lnTo>
                                  <a:pt x="8827" y="49289"/>
                                </a:lnTo>
                                <a:lnTo>
                                  <a:pt x="0" y="492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07" name="Shape 15907"/>
                        <wps:cNvSpPr/>
                        <wps:spPr>
                          <a:xfrm>
                            <a:off x="6470843" y="668699"/>
                            <a:ext cx="19717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17" h="48781">
                                <a:moveTo>
                                  <a:pt x="0" y="0"/>
                                </a:moveTo>
                                <a:lnTo>
                                  <a:pt x="19717" y="0"/>
                                </a:lnTo>
                                <a:lnTo>
                                  <a:pt x="19717" y="48781"/>
                                </a:lnTo>
                                <a:lnTo>
                                  <a:pt x="0" y="4878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08" name="Shape 15908"/>
                        <wps:cNvSpPr/>
                        <wps:spPr>
                          <a:xfrm>
                            <a:off x="6486414" y="668699"/>
                            <a:ext cx="9144" cy="13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350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3500"/>
                                </a:lnTo>
                                <a:lnTo>
                                  <a:pt x="0" y="1350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09" name="Shape 15909"/>
                        <wps:cNvSpPr/>
                        <wps:spPr>
                          <a:xfrm>
                            <a:off x="6470843" y="668699"/>
                            <a:ext cx="19717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17" h="48781">
                                <a:moveTo>
                                  <a:pt x="0" y="0"/>
                                </a:moveTo>
                                <a:lnTo>
                                  <a:pt x="19717" y="0"/>
                                </a:lnTo>
                                <a:lnTo>
                                  <a:pt x="19717" y="48781"/>
                                </a:lnTo>
                                <a:lnTo>
                                  <a:pt x="0" y="4878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10" name="Shape 15910"/>
                        <wps:cNvSpPr/>
                        <wps:spPr>
                          <a:xfrm>
                            <a:off x="6470843" y="698798"/>
                            <a:ext cx="19717" cy="18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17" h="18682">
                                <a:moveTo>
                                  <a:pt x="0" y="0"/>
                                </a:moveTo>
                                <a:lnTo>
                                  <a:pt x="19717" y="0"/>
                                </a:lnTo>
                                <a:lnTo>
                                  <a:pt x="19717" y="18682"/>
                                </a:lnTo>
                                <a:lnTo>
                                  <a:pt x="0" y="18682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" name="Shape 886"/>
                        <wps:cNvSpPr/>
                        <wps:spPr>
                          <a:xfrm>
                            <a:off x="6490560" y="668699"/>
                            <a:ext cx="20758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58" h="48781">
                                <a:moveTo>
                                  <a:pt x="0" y="0"/>
                                </a:moveTo>
                                <a:lnTo>
                                  <a:pt x="5188" y="0"/>
                                </a:lnTo>
                                <a:lnTo>
                                  <a:pt x="20758" y="48781"/>
                                </a:lnTo>
                                <a:lnTo>
                                  <a:pt x="10890" y="48781"/>
                                </a:lnTo>
                                <a:lnTo>
                                  <a:pt x="7258" y="37884"/>
                                </a:lnTo>
                                <a:lnTo>
                                  <a:pt x="0" y="37884"/>
                                </a:lnTo>
                                <a:lnTo>
                                  <a:pt x="0" y="30099"/>
                                </a:lnTo>
                                <a:lnTo>
                                  <a:pt x="5188" y="30099"/>
                                </a:lnTo>
                                <a:lnTo>
                                  <a:pt x="7" y="13500"/>
                                </a:lnTo>
                                <a:lnTo>
                                  <a:pt x="0" y="135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" name="Shape 887"/>
                        <wps:cNvSpPr/>
                        <wps:spPr>
                          <a:xfrm>
                            <a:off x="6520653" y="667143"/>
                            <a:ext cx="16599" cy="50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99" h="50330">
                                <a:moveTo>
                                  <a:pt x="13488" y="0"/>
                                </a:moveTo>
                                <a:lnTo>
                                  <a:pt x="16599" y="223"/>
                                </a:lnTo>
                                <a:lnTo>
                                  <a:pt x="16599" y="9198"/>
                                </a:lnTo>
                                <a:lnTo>
                                  <a:pt x="14008" y="8827"/>
                                </a:lnTo>
                                <a:lnTo>
                                  <a:pt x="11418" y="8827"/>
                                </a:lnTo>
                                <a:lnTo>
                                  <a:pt x="9335" y="8827"/>
                                </a:lnTo>
                                <a:lnTo>
                                  <a:pt x="9335" y="24905"/>
                                </a:lnTo>
                                <a:lnTo>
                                  <a:pt x="10376" y="24905"/>
                                </a:lnTo>
                                <a:lnTo>
                                  <a:pt x="11418" y="24905"/>
                                </a:lnTo>
                                <a:lnTo>
                                  <a:pt x="12459" y="24905"/>
                                </a:lnTo>
                                <a:lnTo>
                                  <a:pt x="13488" y="24905"/>
                                </a:lnTo>
                                <a:lnTo>
                                  <a:pt x="16599" y="24470"/>
                                </a:lnTo>
                                <a:lnTo>
                                  <a:pt x="16599" y="33509"/>
                                </a:lnTo>
                                <a:lnTo>
                                  <a:pt x="15049" y="33731"/>
                                </a:lnTo>
                                <a:lnTo>
                                  <a:pt x="14008" y="33731"/>
                                </a:lnTo>
                                <a:lnTo>
                                  <a:pt x="12459" y="33731"/>
                                </a:lnTo>
                                <a:lnTo>
                                  <a:pt x="10897" y="33731"/>
                                </a:lnTo>
                                <a:lnTo>
                                  <a:pt x="9855" y="33731"/>
                                </a:lnTo>
                                <a:lnTo>
                                  <a:pt x="9855" y="50330"/>
                                </a:lnTo>
                                <a:lnTo>
                                  <a:pt x="521" y="50330"/>
                                </a:lnTo>
                                <a:lnTo>
                                  <a:pt x="521" y="1562"/>
                                </a:lnTo>
                                <a:lnTo>
                                  <a:pt x="0" y="1562"/>
                                </a:lnTo>
                                <a:cubicBezTo>
                                  <a:pt x="2070" y="1042"/>
                                  <a:pt x="4153" y="1042"/>
                                  <a:pt x="6224" y="521"/>
                                </a:cubicBezTo>
                                <a:cubicBezTo>
                                  <a:pt x="8814" y="521"/>
                                  <a:pt x="10897" y="0"/>
                                  <a:pt x="134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" name="Shape 888"/>
                        <wps:cNvSpPr/>
                        <wps:spPr>
                          <a:xfrm>
                            <a:off x="6537252" y="667366"/>
                            <a:ext cx="17641" cy="33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1" h="33286">
                                <a:moveTo>
                                  <a:pt x="0" y="0"/>
                                </a:moveTo>
                                <a:lnTo>
                                  <a:pt x="4153" y="298"/>
                                </a:lnTo>
                                <a:cubicBezTo>
                                  <a:pt x="6744" y="819"/>
                                  <a:pt x="8827" y="1339"/>
                                  <a:pt x="10897" y="2902"/>
                                </a:cubicBezTo>
                                <a:cubicBezTo>
                                  <a:pt x="12980" y="3930"/>
                                  <a:pt x="14529" y="5492"/>
                                  <a:pt x="15570" y="8083"/>
                                </a:cubicBezTo>
                                <a:cubicBezTo>
                                  <a:pt x="16612" y="10165"/>
                                  <a:pt x="17641" y="12757"/>
                                  <a:pt x="17641" y="16388"/>
                                </a:cubicBezTo>
                                <a:cubicBezTo>
                                  <a:pt x="17641" y="19500"/>
                                  <a:pt x="17120" y="22091"/>
                                  <a:pt x="16091" y="24174"/>
                                </a:cubicBezTo>
                                <a:cubicBezTo>
                                  <a:pt x="15049" y="26244"/>
                                  <a:pt x="13488" y="27806"/>
                                  <a:pt x="11938" y="29355"/>
                                </a:cubicBezTo>
                                <a:cubicBezTo>
                                  <a:pt x="10376" y="30918"/>
                                  <a:pt x="8306" y="31946"/>
                                  <a:pt x="5715" y="32467"/>
                                </a:cubicBezTo>
                                <a:lnTo>
                                  <a:pt x="0" y="33286"/>
                                </a:lnTo>
                                <a:lnTo>
                                  <a:pt x="0" y="24247"/>
                                </a:lnTo>
                                <a:lnTo>
                                  <a:pt x="521" y="24174"/>
                                </a:lnTo>
                                <a:cubicBezTo>
                                  <a:pt x="1563" y="24174"/>
                                  <a:pt x="3111" y="23653"/>
                                  <a:pt x="3632" y="23132"/>
                                </a:cubicBezTo>
                                <a:cubicBezTo>
                                  <a:pt x="4674" y="22612"/>
                                  <a:pt x="5194" y="21570"/>
                                  <a:pt x="6236" y="20542"/>
                                </a:cubicBezTo>
                                <a:cubicBezTo>
                                  <a:pt x="6744" y="19500"/>
                                  <a:pt x="7265" y="17938"/>
                                  <a:pt x="7265" y="16388"/>
                                </a:cubicBezTo>
                                <a:cubicBezTo>
                                  <a:pt x="7265" y="14826"/>
                                  <a:pt x="6744" y="13798"/>
                                  <a:pt x="6236" y="12757"/>
                                </a:cubicBezTo>
                                <a:cubicBezTo>
                                  <a:pt x="5715" y="11715"/>
                                  <a:pt x="5194" y="10674"/>
                                  <a:pt x="4153" y="10165"/>
                                </a:cubicBezTo>
                                <a:cubicBezTo>
                                  <a:pt x="3111" y="9645"/>
                                  <a:pt x="2083" y="9124"/>
                                  <a:pt x="1042" y="9124"/>
                                </a:cubicBezTo>
                                <a:lnTo>
                                  <a:pt x="0" y="89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9" name="Shape 889"/>
                        <wps:cNvSpPr/>
                        <wps:spPr>
                          <a:xfrm>
                            <a:off x="6564237" y="668186"/>
                            <a:ext cx="38392" cy="49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92" h="49288">
                                <a:moveTo>
                                  <a:pt x="0" y="0"/>
                                </a:moveTo>
                                <a:lnTo>
                                  <a:pt x="9334" y="0"/>
                                </a:lnTo>
                                <a:lnTo>
                                  <a:pt x="9334" y="20231"/>
                                </a:lnTo>
                                <a:lnTo>
                                  <a:pt x="14529" y="20231"/>
                                </a:lnTo>
                                <a:lnTo>
                                  <a:pt x="25425" y="0"/>
                                </a:lnTo>
                                <a:lnTo>
                                  <a:pt x="36322" y="0"/>
                                </a:lnTo>
                                <a:lnTo>
                                  <a:pt x="22834" y="23864"/>
                                </a:lnTo>
                                <a:lnTo>
                                  <a:pt x="38392" y="49288"/>
                                </a:lnTo>
                                <a:lnTo>
                                  <a:pt x="26467" y="49288"/>
                                </a:lnTo>
                                <a:lnTo>
                                  <a:pt x="14529" y="28537"/>
                                </a:lnTo>
                                <a:lnTo>
                                  <a:pt x="9334" y="28537"/>
                                </a:lnTo>
                                <a:lnTo>
                                  <a:pt x="9334" y="49288"/>
                                </a:lnTo>
                                <a:lnTo>
                                  <a:pt x="0" y="492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0" name="Shape 890"/>
                        <wps:cNvSpPr/>
                        <wps:spPr>
                          <a:xfrm>
                            <a:off x="6610932" y="668699"/>
                            <a:ext cx="34760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60" h="48781">
                                <a:moveTo>
                                  <a:pt x="0" y="0"/>
                                </a:moveTo>
                                <a:lnTo>
                                  <a:pt x="9347" y="0"/>
                                </a:lnTo>
                                <a:lnTo>
                                  <a:pt x="9347" y="24905"/>
                                </a:lnTo>
                                <a:lnTo>
                                  <a:pt x="8827" y="31661"/>
                                </a:lnTo>
                                <a:lnTo>
                                  <a:pt x="9347" y="31661"/>
                                </a:lnTo>
                                <a:lnTo>
                                  <a:pt x="12459" y="24905"/>
                                </a:lnTo>
                                <a:lnTo>
                                  <a:pt x="25946" y="0"/>
                                </a:lnTo>
                                <a:lnTo>
                                  <a:pt x="34760" y="0"/>
                                </a:lnTo>
                                <a:lnTo>
                                  <a:pt x="34760" y="48781"/>
                                </a:lnTo>
                                <a:lnTo>
                                  <a:pt x="25426" y="48781"/>
                                </a:lnTo>
                                <a:lnTo>
                                  <a:pt x="25426" y="22834"/>
                                </a:lnTo>
                                <a:lnTo>
                                  <a:pt x="25946" y="16611"/>
                                </a:lnTo>
                                <a:lnTo>
                                  <a:pt x="25426" y="16611"/>
                                </a:lnTo>
                                <a:lnTo>
                                  <a:pt x="22835" y="22834"/>
                                </a:lnTo>
                                <a:lnTo>
                                  <a:pt x="8827" y="48781"/>
                                </a:lnTo>
                                <a:lnTo>
                                  <a:pt x="0" y="487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1" name="Shape 891"/>
                        <wps:cNvSpPr/>
                        <wps:spPr>
                          <a:xfrm>
                            <a:off x="6658148" y="667143"/>
                            <a:ext cx="17119" cy="50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19" h="50330">
                                <a:moveTo>
                                  <a:pt x="13488" y="0"/>
                                </a:moveTo>
                                <a:lnTo>
                                  <a:pt x="17119" y="260"/>
                                </a:lnTo>
                                <a:lnTo>
                                  <a:pt x="17119" y="9198"/>
                                </a:lnTo>
                                <a:lnTo>
                                  <a:pt x="14529" y="8827"/>
                                </a:lnTo>
                                <a:lnTo>
                                  <a:pt x="11938" y="8827"/>
                                </a:lnTo>
                                <a:lnTo>
                                  <a:pt x="9855" y="8827"/>
                                </a:lnTo>
                                <a:lnTo>
                                  <a:pt x="9855" y="24905"/>
                                </a:lnTo>
                                <a:lnTo>
                                  <a:pt x="10896" y="24905"/>
                                </a:lnTo>
                                <a:lnTo>
                                  <a:pt x="11938" y="24905"/>
                                </a:lnTo>
                                <a:lnTo>
                                  <a:pt x="12967" y="24905"/>
                                </a:lnTo>
                                <a:lnTo>
                                  <a:pt x="14008" y="24905"/>
                                </a:lnTo>
                                <a:lnTo>
                                  <a:pt x="17119" y="24470"/>
                                </a:lnTo>
                                <a:lnTo>
                                  <a:pt x="17119" y="33435"/>
                                </a:lnTo>
                                <a:lnTo>
                                  <a:pt x="15049" y="33731"/>
                                </a:lnTo>
                                <a:lnTo>
                                  <a:pt x="14008" y="33731"/>
                                </a:lnTo>
                                <a:lnTo>
                                  <a:pt x="12458" y="33731"/>
                                </a:lnTo>
                                <a:lnTo>
                                  <a:pt x="10896" y="33731"/>
                                </a:lnTo>
                                <a:lnTo>
                                  <a:pt x="9855" y="33731"/>
                                </a:lnTo>
                                <a:lnTo>
                                  <a:pt x="9855" y="50330"/>
                                </a:lnTo>
                                <a:lnTo>
                                  <a:pt x="520" y="50330"/>
                                </a:lnTo>
                                <a:lnTo>
                                  <a:pt x="520" y="1562"/>
                                </a:lnTo>
                                <a:lnTo>
                                  <a:pt x="0" y="1562"/>
                                </a:lnTo>
                                <a:cubicBezTo>
                                  <a:pt x="2070" y="1042"/>
                                  <a:pt x="4152" y="1042"/>
                                  <a:pt x="6223" y="521"/>
                                </a:cubicBezTo>
                                <a:cubicBezTo>
                                  <a:pt x="8827" y="521"/>
                                  <a:pt x="10896" y="0"/>
                                  <a:pt x="134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2" name="Shape 892"/>
                        <wps:cNvSpPr/>
                        <wps:spPr>
                          <a:xfrm>
                            <a:off x="6675267" y="667403"/>
                            <a:ext cx="17120" cy="33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20" h="33174">
                                <a:moveTo>
                                  <a:pt x="0" y="0"/>
                                </a:moveTo>
                                <a:lnTo>
                                  <a:pt x="3632" y="260"/>
                                </a:lnTo>
                                <a:cubicBezTo>
                                  <a:pt x="6236" y="781"/>
                                  <a:pt x="8306" y="1302"/>
                                  <a:pt x="10376" y="2864"/>
                                </a:cubicBezTo>
                                <a:cubicBezTo>
                                  <a:pt x="12459" y="3893"/>
                                  <a:pt x="14008" y="5455"/>
                                  <a:pt x="15049" y="8045"/>
                                </a:cubicBezTo>
                                <a:cubicBezTo>
                                  <a:pt x="16091" y="10128"/>
                                  <a:pt x="17120" y="12719"/>
                                  <a:pt x="17120" y="16351"/>
                                </a:cubicBezTo>
                                <a:cubicBezTo>
                                  <a:pt x="17120" y="19462"/>
                                  <a:pt x="16612" y="22054"/>
                                  <a:pt x="15570" y="24137"/>
                                </a:cubicBezTo>
                                <a:cubicBezTo>
                                  <a:pt x="14529" y="26206"/>
                                  <a:pt x="12980" y="27769"/>
                                  <a:pt x="11418" y="29318"/>
                                </a:cubicBezTo>
                                <a:cubicBezTo>
                                  <a:pt x="9855" y="30880"/>
                                  <a:pt x="7786" y="31909"/>
                                  <a:pt x="5194" y="32430"/>
                                </a:cubicBezTo>
                                <a:lnTo>
                                  <a:pt x="0" y="33174"/>
                                </a:lnTo>
                                <a:lnTo>
                                  <a:pt x="0" y="24209"/>
                                </a:lnTo>
                                <a:lnTo>
                                  <a:pt x="521" y="24137"/>
                                </a:lnTo>
                                <a:cubicBezTo>
                                  <a:pt x="1563" y="24137"/>
                                  <a:pt x="3111" y="23616"/>
                                  <a:pt x="3632" y="23095"/>
                                </a:cubicBezTo>
                                <a:cubicBezTo>
                                  <a:pt x="4674" y="22575"/>
                                  <a:pt x="5194" y="21533"/>
                                  <a:pt x="6236" y="20504"/>
                                </a:cubicBezTo>
                                <a:cubicBezTo>
                                  <a:pt x="6744" y="19462"/>
                                  <a:pt x="7265" y="17901"/>
                                  <a:pt x="7265" y="16351"/>
                                </a:cubicBezTo>
                                <a:cubicBezTo>
                                  <a:pt x="7265" y="14789"/>
                                  <a:pt x="6744" y="13760"/>
                                  <a:pt x="6236" y="12719"/>
                                </a:cubicBezTo>
                                <a:cubicBezTo>
                                  <a:pt x="5715" y="11678"/>
                                  <a:pt x="5194" y="10637"/>
                                  <a:pt x="4153" y="10128"/>
                                </a:cubicBezTo>
                                <a:cubicBezTo>
                                  <a:pt x="3111" y="9607"/>
                                  <a:pt x="2083" y="9087"/>
                                  <a:pt x="1042" y="9087"/>
                                </a:cubicBezTo>
                                <a:lnTo>
                                  <a:pt x="0" y="89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" name="Shape 893"/>
                        <wps:cNvSpPr/>
                        <wps:spPr>
                          <a:xfrm>
                            <a:off x="6701214" y="667665"/>
                            <a:ext cx="18936" cy="51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36" h="51372">
                                <a:moveTo>
                                  <a:pt x="18682" y="0"/>
                                </a:moveTo>
                                <a:lnTo>
                                  <a:pt x="18936" y="64"/>
                                </a:lnTo>
                                <a:lnTo>
                                  <a:pt x="18936" y="8991"/>
                                </a:lnTo>
                                <a:lnTo>
                                  <a:pt x="12447" y="12980"/>
                                </a:lnTo>
                                <a:cubicBezTo>
                                  <a:pt x="10897" y="15570"/>
                                  <a:pt x="10376" y="19724"/>
                                  <a:pt x="10376" y="25426"/>
                                </a:cubicBezTo>
                                <a:cubicBezTo>
                                  <a:pt x="10376" y="28016"/>
                                  <a:pt x="10376" y="30099"/>
                                  <a:pt x="10897" y="32169"/>
                                </a:cubicBezTo>
                                <a:cubicBezTo>
                                  <a:pt x="10897" y="34252"/>
                                  <a:pt x="11417" y="35802"/>
                                  <a:pt x="11938" y="37364"/>
                                </a:cubicBezTo>
                                <a:cubicBezTo>
                                  <a:pt x="12447" y="38913"/>
                                  <a:pt x="13488" y="39954"/>
                                  <a:pt x="14529" y="40996"/>
                                </a:cubicBezTo>
                                <a:cubicBezTo>
                                  <a:pt x="15570" y="42025"/>
                                  <a:pt x="17120" y="42545"/>
                                  <a:pt x="18682" y="42545"/>
                                </a:cubicBezTo>
                                <a:lnTo>
                                  <a:pt x="18936" y="42482"/>
                                </a:lnTo>
                                <a:lnTo>
                                  <a:pt x="18936" y="50999"/>
                                </a:lnTo>
                                <a:lnTo>
                                  <a:pt x="18161" y="51372"/>
                                </a:lnTo>
                                <a:cubicBezTo>
                                  <a:pt x="15049" y="51372"/>
                                  <a:pt x="11938" y="50851"/>
                                  <a:pt x="9855" y="49289"/>
                                </a:cubicBezTo>
                                <a:cubicBezTo>
                                  <a:pt x="7265" y="48260"/>
                                  <a:pt x="5703" y="46177"/>
                                  <a:pt x="4153" y="44107"/>
                                </a:cubicBezTo>
                                <a:cubicBezTo>
                                  <a:pt x="2591" y="42025"/>
                                  <a:pt x="1550" y="39434"/>
                                  <a:pt x="1042" y="36322"/>
                                </a:cubicBezTo>
                                <a:cubicBezTo>
                                  <a:pt x="521" y="32169"/>
                                  <a:pt x="0" y="29058"/>
                                  <a:pt x="0" y="25426"/>
                                </a:cubicBezTo>
                                <a:cubicBezTo>
                                  <a:pt x="0" y="21272"/>
                                  <a:pt x="521" y="17641"/>
                                  <a:pt x="1042" y="14529"/>
                                </a:cubicBezTo>
                                <a:cubicBezTo>
                                  <a:pt x="1550" y="11417"/>
                                  <a:pt x="3111" y="8827"/>
                                  <a:pt x="4674" y="6744"/>
                                </a:cubicBezTo>
                                <a:cubicBezTo>
                                  <a:pt x="6223" y="4674"/>
                                  <a:pt x="8306" y="3111"/>
                                  <a:pt x="10376" y="1562"/>
                                </a:cubicBezTo>
                                <a:cubicBezTo>
                                  <a:pt x="12447" y="521"/>
                                  <a:pt x="15570" y="0"/>
                                  <a:pt x="186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" name="Shape 894"/>
                        <wps:cNvSpPr/>
                        <wps:spPr>
                          <a:xfrm>
                            <a:off x="6720150" y="667729"/>
                            <a:ext cx="17907" cy="50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07" h="50935">
                                <a:moveTo>
                                  <a:pt x="0" y="0"/>
                                </a:moveTo>
                                <a:lnTo>
                                  <a:pt x="8039" y="2019"/>
                                </a:lnTo>
                                <a:cubicBezTo>
                                  <a:pt x="10643" y="3048"/>
                                  <a:pt x="12192" y="5130"/>
                                  <a:pt x="13754" y="7201"/>
                                </a:cubicBezTo>
                                <a:cubicBezTo>
                                  <a:pt x="15304" y="9284"/>
                                  <a:pt x="16345" y="11874"/>
                                  <a:pt x="16866" y="15507"/>
                                </a:cubicBezTo>
                                <a:cubicBezTo>
                                  <a:pt x="17387" y="18618"/>
                                  <a:pt x="17907" y="22250"/>
                                  <a:pt x="17907" y="25883"/>
                                </a:cubicBezTo>
                                <a:cubicBezTo>
                                  <a:pt x="17907" y="33667"/>
                                  <a:pt x="16345" y="39890"/>
                                  <a:pt x="13233" y="44564"/>
                                </a:cubicBezTo>
                                <a:lnTo>
                                  <a:pt x="0" y="50935"/>
                                </a:lnTo>
                                <a:lnTo>
                                  <a:pt x="0" y="42418"/>
                                </a:lnTo>
                                <a:lnTo>
                                  <a:pt x="3899" y="41440"/>
                                </a:lnTo>
                                <a:cubicBezTo>
                                  <a:pt x="4928" y="40932"/>
                                  <a:pt x="5969" y="39890"/>
                                  <a:pt x="6490" y="38328"/>
                                </a:cubicBezTo>
                                <a:cubicBezTo>
                                  <a:pt x="7010" y="36779"/>
                                  <a:pt x="7518" y="35217"/>
                                  <a:pt x="8039" y="33147"/>
                                </a:cubicBezTo>
                                <a:cubicBezTo>
                                  <a:pt x="8560" y="31064"/>
                                  <a:pt x="8560" y="28473"/>
                                  <a:pt x="8560" y="25883"/>
                                </a:cubicBezTo>
                                <a:lnTo>
                                  <a:pt x="8560" y="19139"/>
                                </a:lnTo>
                                <a:cubicBezTo>
                                  <a:pt x="8560" y="17056"/>
                                  <a:pt x="8039" y="15507"/>
                                  <a:pt x="7518" y="13945"/>
                                </a:cubicBezTo>
                                <a:cubicBezTo>
                                  <a:pt x="7010" y="12395"/>
                                  <a:pt x="5969" y="11353"/>
                                  <a:pt x="4928" y="10312"/>
                                </a:cubicBezTo>
                                <a:cubicBezTo>
                                  <a:pt x="3886" y="9284"/>
                                  <a:pt x="2336" y="8763"/>
                                  <a:pt x="267" y="8763"/>
                                </a:cubicBezTo>
                                <a:lnTo>
                                  <a:pt x="0" y="89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" name="Shape 895"/>
                        <wps:cNvSpPr/>
                        <wps:spPr>
                          <a:xfrm>
                            <a:off x="6748941" y="667668"/>
                            <a:ext cx="17126" cy="50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26" h="50329">
                                <a:moveTo>
                                  <a:pt x="6757" y="0"/>
                                </a:moveTo>
                                <a:lnTo>
                                  <a:pt x="10897" y="0"/>
                                </a:lnTo>
                                <a:lnTo>
                                  <a:pt x="15049" y="0"/>
                                </a:lnTo>
                                <a:lnTo>
                                  <a:pt x="17126" y="160"/>
                                </a:lnTo>
                                <a:lnTo>
                                  <a:pt x="17126" y="8132"/>
                                </a:lnTo>
                                <a:lnTo>
                                  <a:pt x="15049" y="7785"/>
                                </a:lnTo>
                                <a:lnTo>
                                  <a:pt x="11417" y="7785"/>
                                </a:lnTo>
                                <a:lnTo>
                                  <a:pt x="8827" y="7785"/>
                                </a:lnTo>
                                <a:lnTo>
                                  <a:pt x="8827" y="20751"/>
                                </a:lnTo>
                                <a:lnTo>
                                  <a:pt x="12459" y="20751"/>
                                </a:lnTo>
                                <a:lnTo>
                                  <a:pt x="12459" y="21272"/>
                                </a:lnTo>
                                <a:lnTo>
                                  <a:pt x="14529" y="21272"/>
                                </a:lnTo>
                                <a:lnTo>
                                  <a:pt x="16611" y="21272"/>
                                </a:lnTo>
                                <a:lnTo>
                                  <a:pt x="17126" y="20986"/>
                                </a:lnTo>
                                <a:lnTo>
                                  <a:pt x="17126" y="29057"/>
                                </a:lnTo>
                                <a:lnTo>
                                  <a:pt x="14529" y="29057"/>
                                </a:lnTo>
                                <a:lnTo>
                                  <a:pt x="9347" y="29057"/>
                                </a:lnTo>
                                <a:lnTo>
                                  <a:pt x="9347" y="42545"/>
                                </a:lnTo>
                                <a:lnTo>
                                  <a:pt x="10376" y="42545"/>
                                </a:lnTo>
                                <a:lnTo>
                                  <a:pt x="11938" y="42545"/>
                                </a:lnTo>
                                <a:lnTo>
                                  <a:pt x="14008" y="42545"/>
                                </a:lnTo>
                                <a:lnTo>
                                  <a:pt x="15570" y="42545"/>
                                </a:lnTo>
                                <a:lnTo>
                                  <a:pt x="17126" y="42322"/>
                                </a:lnTo>
                                <a:lnTo>
                                  <a:pt x="17126" y="50107"/>
                                </a:lnTo>
                                <a:lnTo>
                                  <a:pt x="15570" y="50329"/>
                                </a:lnTo>
                                <a:lnTo>
                                  <a:pt x="12459" y="50329"/>
                                </a:lnTo>
                                <a:lnTo>
                                  <a:pt x="8306" y="50329"/>
                                </a:lnTo>
                                <a:cubicBezTo>
                                  <a:pt x="6744" y="50329"/>
                                  <a:pt x="5194" y="50329"/>
                                  <a:pt x="4153" y="49809"/>
                                </a:cubicBezTo>
                                <a:cubicBezTo>
                                  <a:pt x="2604" y="49809"/>
                                  <a:pt x="1562" y="49288"/>
                                  <a:pt x="0" y="49288"/>
                                </a:cubicBezTo>
                                <a:lnTo>
                                  <a:pt x="0" y="1041"/>
                                </a:lnTo>
                                <a:cubicBezTo>
                                  <a:pt x="1042" y="1041"/>
                                  <a:pt x="2083" y="520"/>
                                  <a:pt x="3125" y="520"/>
                                </a:cubicBezTo>
                                <a:cubicBezTo>
                                  <a:pt x="4153" y="520"/>
                                  <a:pt x="5715" y="0"/>
                                  <a:pt x="675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" name="Shape 896"/>
                        <wps:cNvSpPr/>
                        <wps:spPr>
                          <a:xfrm>
                            <a:off x="6766067" y="667828"/>
                            <a:ext cx="17647" cy="499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7" h="49946">
                                <a:moveTo>
                                  <a:pt x="0" y="0"/>
                                </a:moveTo>
                                <a:lnTo>
                                  <a:pt x="4667" y="360"/>
                                </a:lnTo>
                                <a:cubicBezTo>
                                  <a:pt x="6750" y="881"/>
                                  <a:pt x="8820" y="1402"/>
                                  <a:pt x="10382" y="2430"/>
                                </a:cubicBezTo>
                                <a:cubicBezTo>
                                  <a:pt x="11932" y="3471"/>
                                  <a:pt x="13494" y="4513"/>
                                  <a:pt x="14522" y="6063"/>
                                </a:cubicBezTo>
                                <a:cubicBezTo>
                                  <a:pt x="15564" y="7625"/>
                                  <a:pt x="16084" y="9695"/>
                                  <a:pt x="16084" y="11778"/>
                                </a:cubicBezTo>
                                <a:cubicBezTo>
                                  <a:pt x="16084" y="12806"/>
                                  <a:pt x="16084" y="14368"/>
                                  <a:pt x="15564" y="15409"/>
                                </a:cubicBezTo>
                                <a:cubicBezTo>
                                  <a:pt x="15043" y="16438"/>
                                  <a:pt x="14522" y="17480"/>
                                  <a:pt x="14015" y="18521"/>
                                </a:cubicBezTo>
                                <a:cubicBezTo>
                                  <a:pt x="13494" y="19550"/>
                                  <a:pt x="12453" y="20591"/>
                                  <a:pt x="11411" y="21112"/>
                                </a:cubicBezTo>
                                <a:cubicBezTo>
                                  <a:pt x="10382" y="21633"/>
                                  <a:pt x="8820" y="22674"/>
                                  <a:pt x="7271" y="22674"/>
                                </a:cubicBezTo>
                                <a:lnTo>
                                  <a:pt x="7271" y="23182"/>
                                </a:lnTo>
                                <a:cubicBezTo>
                                  <a:pt x="8820" y="23182"/>
                                  <a:pt x="9861" y="23703"/>
                                  <a:pt x="11411" y="24224"/>
                                </a:cubicBezTo>
                                <a:cubicBezTo>
                                  <a:pt x="12453" y="24745"/>
                                  <a:pt x="14015" y="25786"/>
                                  <a:pt x="14522" y="26306"/>
                                </a:cubicBezTo>
                                <a:cubicBezTo>
                                  <a:pt x="15564" y="27335"/>
                                  <a:pt x="16084" y="28376"/>
                                  <a:pt x="16605" y="29939"/>
                                </a:cubicBezTo>
                                <a:cubicBezTo>
                                  <a:pt x="17126" y="31488"/>
                                  <a:pt x="17647" y="33050"/>
                                  <a:pt x="17647" y="35120"/>
                                </a:cubicBezTo>
                                <a:cubicBezTo>
                                  <a:pt x="17647" y="37711"/>
                                  <a:pt x="17126" y="39794"/>
                                  <a:pt x="16084" y="41864"/>
                                </a:cubicBezTo>
                                <a:cubicBezTo>
                                  <a:pt x="15043" y="43946"/>
                                  <a:pt x="13494" y="44975"/>
                                  <a:pt x="11932" y="46538"/>
                                </a:cubicBezTo>
                                <a:cubicBezTo>
                                  <a:pt x="10382" y="47579"/>
                                  <a:pt x="8299" y="48607"/>
                                  <a:pt x="5709" y="49128"/>
                                </a:cubicBezTo>
                                <a:lnTo>
                                  <a:pt x="0" y="49946"/>
                                </a:lnTo>
                                <a:lnTo>
                                  <a:pt x="0" y="42161"/>
                                </a:lnTo>
                                <a:lnTo>
                                  <a:pt x="2077" y="41864"/>
                                </a:lnTo>
                                <a:cubicBezTo>
                                  <a:pt x="3118" y="41344"/>
                                  <a:pt x="4146" y="41344"/>
                                  <a:pt x="5188" y="40823"/>
                                </a:cubicBezTo>
                                <a:cubicBezTo>
                                  <a:pt x="6229" y="40314"/>
                                  <a:pt x="6750" y="39273"/>
                                  <a:pt x="7271" y="38752"/>
                                </a:cubicBezTo>
                                <a:cubicBezTo>
                                  <a:pt x="7779" y="37711"/>
                                  <a:pt x="7779" y="36683"/>
                                  <a:pt x="7779" y="35641"/>
                                </a:cubicBezTo>
                                <a:cubicBezTo>
                                  <a:pt x="7779" y="34079"/>
                                  <a:pt x="7271" y="33050"/>
                                  <a:pt x="6750" y="32008"/>
                                </a:cubicBezTo>
                                <a:cubicBezTo>
                                  <a:pt x="6229" y="30967"/>
                                  <a:pt x="5188" y="30446"/>
                                  <a:pt x="4146" y="29926"/>
                                </a:cubicBezTo>
                                <a:cubicBezTo>
                                  <a:pt x="3118" y="29418"/>
                                  <a:pt x="2077" y="28897"/>
                                  <a:pt x="1035" y="28897"/>
                                </a:cubicBezTo>
                                <a:lnTo>
                                  <a:pt x="0" y="28897"/>
                                </a:lnTo>
                                <a:lnTo>
                                  <a:pt x="0" y="20826"/>
                                </a:lnTo>
                                <a:lnTo>
                                  <a:pt x="4146" y="18521"/>
                                </a:lnTo>
                                <a:cubicBezTo>
                                  <a:pt x="5709" y="17480"/>
                                  <a:pt x="6229" y="15918"/>
                                  <a:pt x="6229" y="14368"/>
                                </a:cubicBezTo>
                                <a:cubicBezTo>
                                  <a:pt x="6229" y="13327"/>
                                  <a:pt x="6229" y="12286"/>
                                  <a:pt x="5709" y="11257"/>
                                </a:cubicBezTo>
                                <a:cubicBezTo>
                                  <a:pt x="5188" y="10215"/>
                                  <a:pt x="4667" y="9695"/>
                                  <a:pt x="3639" y="9174"/>
                                </a:cubicBezTo>
                                <a:cubicBezTo>
                                  <a:pt x="3118" y="8653"/>
                                  <a:pt x="2077" y="8146"/>
                                  <a:pt x="1035" y="8146"/>
                                </a:cubicBezTo>
                                <a:lnTo>
                                  <a:pt x="0" y="79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" name="Shape 897"/>
                        <wps:cNvSpPr/>
                        <wps:spPr>
                          <a:xfrm>
                            <a:off x="6794086" y="668186"/>
                            <a:ext cx="38392" cy="49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92" h="49288">
                                <a:moveTo>
                                  <a:pt x="0" y="0"/>
                                </a:moveTo>
                                <a:lnTo>
                                  <a:pt x="9334" y="0"/>
                                </a:lnTo>
                                <a:lnTo>
                                  <a:pt x="9334" y="20231"/>
                                </a:lnTo>
                                <a:lnTo>
                                  <a:pt x="14529" y="20231"/>
                                </a:lnTo>
                                <a:lnTo>
                                  <a:pt x="25425" y="0"/>
                                </a:lnTo>
                                <a:lnTo>
                                  <a:pt x="36322" y="0"/>
                                </a:lnTo>
                                <a:lnTo>
                                  <a:pt x="22834" y="23864"/>
                                </a:lnTo>
                                <a:lnTo>
                                  <a:pt x="38392" y="49288"/>
                                </a:lnTo>
                                <a:lnTo>
                                  <a:pt x="26467" y="49288"/>
                                </a:lnTo>
                                <a:lnTo>
                                  <a:pt x="14529" y="28537"/>
                                </a:lnTo>
                                <a:lnTo>
                                  <a:pt x="9334" y="28537"/>
                                </a:lnTo>
                                <a:lnTo>
                                  <a:pt x="9334" y="49288"/>
                                </a:lnTo>
                                <a:lnTo>
                                  <a:pt x="0" y="492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" name="Shape 898"/>
                        <wps:cNvSpPr/>
                        <wps:spPr>
                          <a:xfrm>
                            <a:off x="6840781" y="668699"/>
                            <a:ext cx="34760" cy="48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60" h="48781">
                                <a:moveTo>
                                  <a:pt x="0" y="0"/>
                                </a:moveTo>
                                <a:lnTo>
                                  <a:pt x="9347" y="0"/>
                                </a:lnTo>
                                <a:lnTo>
                                  <a:pt x="9347" y="24905"/>
                                </a:lnTo>
                                <a:lnTo>
                                  <a:pt x="8827" y="31661"/>
                                </a:lnTo>
                                <a:lnTo>
                                  <a:pt x="9347" y="31661"/>
                                </a:lnTo>
                                <a:lnTo>
                                  <a:pt x="11938" y="24905"/>
                                </a:lnTo>
                                <a:lnTo>
                                  <a:pt x="25946" y="0"/>
                                </a:lnTo>
                                <a:lnTo>
                                  <a:pt x="34760" y="0"/>
                                </a:lnTo>
                                <a:lnTo>
                                  <a:pt x="34760" y="48781"/>
                                </a:lnTo>
                                <a:lnTo>
                                  <a:pt x="25426" y="48781"/>
                                </a:lnTo>
                                <a:lnTo>
                                  <a:pt x="25426" y="22834"/>
                                </a:lnTo>
                                <a:lnTo>
                                  <a:pt x="25946" y="16611"/>
                                </a:lnTo>
                                <a:lnTo>
                                  <a:pt x="25426" y="16611"/>
                                </a:lnTo>
                                <a:lnTo>
                                  <a:pt x="22835" y="22834"/>
                                </a:lnTo>
                                <a:lnTo>
                                  <a:pt x="8827" y="48781"/>
                                </a:lnTo>
                                <a:lnTo>
                                  <a:pt x="0" y="487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" name="Shape 899"/>
                        <wps:cNvSpPr/>
                        <wps:spPr>
                          <a:xfrm>
                            <a:off x="5933839" y="585682"/>
                            <a:ext cx="125565" cy="131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565" h="131788">
                                <a:moveTo>
                                  <a:pt x="0" y="0"/>
                                </a:moveTo>
                                <a:lnTo>
                                  <a:pt x="37351" y="0"/>
                                </a:lnTo>
                                <a:lnTo>
                                  <a:pt x="37351" y="49302"/>
                                </a:lnTo>
                                <a:lnTo>
                                  <a:pt x="88202" y="49302"/>
                                </a:lnTo>
                                <a:lnTo>
                                  <a:pt x="88202" y="0"/>
                                </a:lnTo>
                                <a:lnTo>
                                  <a:pt x="125565" y="0"/>
                                </a:lnTo>
                                <a:lnTo>
                                  <a:pt x="125565" y="131788"/>
                                </a:lnTo>
                                <a:lnTo>
                                  <a:pt x="88202" y="131788"/>
                                </a:lnTo>
                                <a:lnTo>
                                  <a:pt x="88202" y="80429"/>
                                </a:lnTo>
                                <a:lnTo>
                                  <a:pt x="37351" y="80429"/>
                                </a:lnTo>
                                <a:lnTo>
                                  <a:pt x="37351" y="131788"/>
                                </a:lnTo>
                                <a:lnTo>
                                  <a:pt x="0" y="131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" name="Shape 900"/>
                        <wps:cNvSpPr/>
                        <wps:spPr>
                          <a:xfrm>
                            <a:off x="5804642" y="585682"/>
                            <a:ext cx="108966" cy="135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66" h="135420">
                                <a:moveTo>
                                  <a:pt x="6744" y="0"/>
                                </a:moveTo>
                                <a:lnTo>
                                  <a:pt x="102210" y="0"/>
                                </a:lnTo>
                                <a:lnTo>
                                  <a:pt x="102210" y="22835"/>
                                </a:lnTo>
                                <a:lnTo>
                                  <a:pt x="74714" y="52413"/>
                                </a:lnTo>
                                <a:cubicBezTo>
                                  <a:pt x="85611" y="55004"/>
                                  <a:pt x="93917" y="59157"/>
                                  <a:pt x="100140" y="66942"/>
                                </a:cubicBezTo>
                                <a:cubicBezTo>
                                  <a:pt x="105842" y="73685"/>
                                  <a:pt x="108966" y="81979"/>
                                  <a:pt x="108966" y="91326"/>
                                </a:cubicBezTo>
                                <a:cubicBezTo>
                                  <a:pt x="108966" y="99111"/>
                                  <a:pt x="106883" y="106376"/>
                                  <a:pt x="102731" y="113119"/>
                                </a:cubicBezTo>
                                <a:cubicBezTo>
                                  <a:pt x="98577" y="119863"/>
                                  <a:pt x="92354" y="125044"/>
                                  <a:pt x="83541" y="129198"/>
                                </a:cubicBezTo>
                                <a:cubicBezTo>
                                  <a:pt x="74714" y="133350"/>
                                  <a:pt x="63817" y="135420"/>
                                  <a:pt x="51372" y="135420"/>
                                </a:cubicBezTo>
                                <a:cubicBezTo>
                                  <a:pt x="42024" y="135420"/>
                                  <a:pt x="33210" y="133871"/>
                                  <a:pt x="23876" y="131788"/>
                                </a:cubicBezTo>
                                <a:cubicBezTo>
                                  <a:pt x="14529" y="129198"/>
                                  <a:pt x="6744" y="126086"/>
                                  <a:pt x="0" y="121933"/>
                                </a:cubicBezTo>
                                <a:lnTo>
                                  <a:pt x="13488" y="93917"/>
                                </a:lnTo>
                                <a:cubicBezTo>
                                  <a:pt x="18682" y="97549"/>
                                  <a:pt x="24905" y="100140"/>
                                  <a:pt x="31128" y="102222"/>
                                </a:cubicBezTo>
                                <a:cubicBezTo>
                                  <a:pt x="37884" y="103772"/>
                                  <a:pt x="44107" y="104814"/>
                                  <a:pt x="50330" y="104814"/>
                                </a:cubicBezTo>
                                <a:cubicBezTo>
                                  <a:pt x="56553" y="104814"/>
                                  <a:pt x="61747" y="103772"/>
                                  <a:pt x="65380" y="101181"/>
                                </a:cubicBezTo>
                                <a:cubicBezTo>
                                  <a:pt x="69012" y="98590"/>
                                  <a:pt x="71082" y="94959"/>
                                  <a:pt x="71082" y="90805"/>
                                </a:cubicBezTo>
                                <a:cubicBezTo>
                                  <a:pt x="71082" y="81979"/>
                                  <a:pt x="64338" y="77839"/>
                                  <a:pt x="50851" y="77839"/>
                                </a:cubicBezTo>
                                <a:lnTo>
                                  <a:pt x="35281" y="77839"/>
                                </a:lnTo>
                                <a:lnTo>
                                  <a:pt x="35281" y="54483"/>
                                </a:lnTo>
                                <a:lnTo>
                                  <a:pt x="58636" y="29058"/>
                                </a:lnTo>
                                <a:lnTo>
                                  <a:pt x="6744" y="29058"/>
                                </a:lnTo>
                                <a:lnTo>
                                  <a:pt x="67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" name="Shape 901"/>
                        <wps:cNvSpPr/>
                        <wps:spPr>
                          <a:xfrm>
                            <a:off x="6085337" y="583149"/>
                            <a:ext cx="62008" cy="134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08" h="134321">
                                <a:moveTo>
                                  <a:pt x="62008" y="0"/>
                                </a:moveTo>
                                <a:lnTo>
                                  <a:pt x="62008" y="30663"/>
                                </a:lnTo>
                                <a:lnTo>
                                  <a:pt x="61747" y="30562"/>
                                </a:lnTo>
                                <a:cubicBezTo>
                                  <a:pt x="53962" y="30562"/>
                                  <a:pt x="47739" y="33153"/>
                                  <a:pt x="43066" y="37827"/>
                                </a:cubicBezTo>
                                <a:cubicBezTo>
                                  <a:pt x="38392" y="42487"/>
                                  <a:pt x="36322" y="49752"/>
                                  <a:pt x="36322" y="59607"/>
                                </a:cubicBezTo>
                                <a:lnTo>
                                  <a:pt x="36322" y="76218"/>
                                </a:lnTo>
                                <a:lnTo>
                                  <a:pt x="62008" y="76218"/>
                                </a:lnTo>
                                <a:lnTo>
                                  <a:pt x="62008" y="105276"/>
                                </a:lnTo>
                                <a:lnTo>
                                  <a:pt x="36843" y="105276"/>
                                </a:lnTo>
                                <a:lnTo>
                                  <a:pt x="36843" y="134321"/>
                                </a:lnTo>
                                <a:lnTo>
                                  <a:pt x="0" y="134321"/>
                                </a:lnTo>
                                <a:lnTo>
                                  <a:pt x="0" y="63239"/>
                                </a:lnTo>
                                <a:cubicBezTo>
                                  <a:pt x="0" y="49752"/>
                                  <a:pt x="2603" y="38334"/>
                                  <a:pt x="7785" y="29000"/>
                                </a:cubicBezTo>
                                <a:cubicBezTo>
                                  <a:pt x="12979" y="19145"/>
                                  <a:pt x="20244" y="12401"/>
                                  <a:pt x="29578" y="7207"/>
                                </a:cubicBezTo>
                                <a:lnTo>
                                  <a:pt x="620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" name="Shape 902"/>
                        <wps:cNvSpPr/>
                        <wps:spPr>
                          <a:xfrm>
                            <a:off x="5944215" y="525497"/>
                            <a:ext cx="5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1">
                                <a:moveTo>
                                  <a:pt x="521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" name="Shape 903"/>
                        <wps:cNvSpPr/>
                        <wps:spPr>
                          <a:xfrm>
                            <a:off x="5887662" y="475180"/>
                            <a:ext cx="56553" cy="67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53" h="67958">
                                <a:moveTo>
                                  <a:pt x="0" y="0"/>
                                </a:moveTo>
                                <a:lnTo>
                                  <a:pt x="55511" y="0"/>
                                </a:lnTo>
                                <a:lnTo>
                                  <a:pt x="55511" y="17120"/>
                                </a:lnTo>
                                <a:lnTo>
                                  <a:pt x="22822" y="17120"/>
                                </a:lnTo>
                                <a:lnTo>
                                  <a:pt x="22822" y="24905"/>
                                </a:lnTo>
                                <a:lnTo>
                                  <a:pt x="51358" y="24905"/>
                                </a:lnTo>
                                <a:lnTo>
                                  <a:pt x="51358" y="41504"/>
                                </a:lnTo>
                                <a:lnTo>
                                  <a:pt x="22822" y="41504"/>
                                </a:lnTo>
                                <a:lnTo>
                                  <a:pt x="22822" y="50318"/>
                                </a:lnTo>
                                <a:lnTo>
                                  <a:pt x="56553" y="50318"/>
                                </a:lnTo>
                                <a:lnTo>
                                  <a:pt x="56553" y="67958"/>
                                </a:lnTo>
                                <a:lnTo>
                                  <a:pt x="0" y="679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4" name="Shape 904"/>
                        <wps:cNvSpPr/>
                        <wps:spPr>
                          <a:xfrm>
                            <a:off x="6103498" y="474659"/>
                            <a:ext cx="43847" cy="67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47" h="67971">
                                <a:moveTo>
                                  <a:pt x="0" y="0"/>
                                </a:moveTo>
                                <a:lnTo>
                                  <a:pt x="22835" y="0"/>
                                </a:lnTo>
                                <a:lnTo>
                                  <a:pt x="22835" y="23864"/>
                                </a:lnTo>
                                <a:lnTo>
                                  <a:pt x="43847" y="23864"/>
                                </a:lnTo>
                                <a:lnTo>
                                  <a:pt x="43847" y="43066"/>
                                </a:lnTo>
                                <a:lnTo>
                                  <a:pt x="22835" y="43066"/>
                                </a:lnTo>
                                <a:lnTo>
                                  <a:pt x="22835" y="67971"/>
                                </a:lnTo>
                                <a:lnTo>
                                  <a:pt x="0" y="679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5" name="Shape 905"/>
                        <wps:cNvSpPr/>
                        <wps:spPr>
                          <a:xfrm>
                            <a:off x="6030346" y="474659"/>
                            <a:ext cx="62256" cy="67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56" h="67971">
                                <a:moveTo>
                                  <a:pt x="0" y="0"/>
                                </a:moveTo>
                                <a:lnTo>
                                  <a:pt x="62256" y="0"/>
                                </a:lnTo>
                                <a:lnTo>
                                  <a:pt x="61735" y="17641"/>
                                </a:lnTo>
                                <a:lnTo>
                                  <a:pt x="42024" y="17641"/>
                                </a:lnTo>
                                <a:lnTo>
                                  <a:pt x="42024" y="67971"/>
                                </a:lnTo>
                                <a:lnTo>
                                  <a:pt x="19710" y="67971"/>
                                </a:lnTo>
                                <a:lnTo>
                                  <a:pt x="19710" y="17641"/>
                                </a:lnTo>
                                <a:lnTo>
                                  <a:pt x="0" y="176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6" name="Shape 906"/>
                        <wps:cNvSpPr/>
                        <wps:spPr>
                          <a:xfrm>
                            <a:off x="5806724" y="474659"/>
                            <a:ext cx="65367" cy="68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367" h="68479">
                                <a:moveTo>
                                  <a:pt x="0" y="0"/>
                                </a:moveTo>
                                <a:lnTo>
                                  <a:pt x="22822" y="0"/>
                                </a:lnTo>
                                <a:lnTo>
                                  <a:pt x="22822" y="18162"/>
                                </a:lnTo>
                                <a:cubicBezTo>
                                  <a:pt x="22822" y="22302"/>
                                  <a:pt x="23343" y="25426"/>
                                  <a:pt x="25413" y="27496"/>
                                </a:cubicBezTo>
                                <a:cubicBezTo>
                                  <a:pt x="27496" y="29566"/>
                                  <a:pt x="30087" y="30607"/>
                                  <a:pt x="33718" y="30607"/>
                                </a:cubicBezTo>
                                <a:cubicBezTo>
                                  <a:pt x="37351" y="30607"/>
                                  <a:pt x="40462" y="30087"/>
                                  <a:pt x="43053" y="29058"/>
                                </a:cubicBezTo>
                                <a:lnTo>
                                  <a:pt x="43053" y="521"/>
                                </a:lnTo>
                                <a:lnTo>
                                  <a:pt x="65367" y="521"/>
                                </a:lnTo>
                                <a:lnTo>
                                  <a:pt x="65367" y="68479"/>
                                </a:lnTo>
                                <a:lnTo>
                                  <a:pt x="43053" y="68479"/>
                                </a:lnTo>
                                <a:lnTo>
                                  <a:pt x="43053" y="46698"/>
                                </a:lnTo>
                                <a:cubicBezTo>
                                  <a:pt x="38392" y="48247"/>
                                  <a:pt x="34239" y="48768"/>
                                  <a:pt x="30607" y="48768"/>
                                </a:cubicBezTo>
                                <a:cubicBezTo>
                                  <a:pt x="20752" y="48768"/>
                                  <a:pt x="12967" y="46178"/>
                                  <a:pt x="7772" y="41504"/>
                                </a:cubicBezTo>
                                <a:cubicBezTo>
                                  <a:pt x="2591" y="36830"/>
                                  <a:pt x="0" y="29566"/>
                                  <a:pt x="0" y="2075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7" name="Shape 907"/>
                        <wps:cNvSpPr/>
                        <wps:spPr>
                          <a:xfrm>
                            <a:off x="5954070" y="472576"/>
                            <a:ext cx="67971" cy="72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71" h="72124">
                                <a:moveTo>
                                  <a:pt x="37364" y="0"/>
                                </a:moveTo>
                                <a:cubicBezTo>
                                  <a:pt x="44107" y="0"/>
                                  <a:pt x="49810" y="1563"/>
                                  <a:pt x="55004" y="3632"/>
                                </a:cubicBezTo>
                                <a:cubicBezTo>
                                  <a:pt x="60185" y="6236"/>
                                  <a:pt x="64859" y="9347"/>
                                  <a:pt x="67971" y="14008"/>
                                </a:cubicBezTo>
                                <a:lnTo>
                                  <a:pt x="53442" y="26988"/>
                                </a:lnTo>
                                <a:cubicBezTo>
                                  <a:pt x="49289" y="21793"/>
                                  <a:pt x="44107" y="19203"/>
                                  <a:pt x="38392" y="19203"/>
                                </a:cubicBezTo>
                                <a:cubicBezTo>
                                  <a:pt x="33731" y="19203"/>
                                  <a:pt x="30099" y="20752"/>
                                  <a:pt x="26988" y="23876"/>
                                </a:cubicBezTo>
                                <a:cubicBezTo>
                                  <a:pt x="24384" y="26988"/>
                                  <a:pt x="22835" y="31141"/>
                                  <a:pt x="22835" y="36323"/>
                                </a:cubicBezTo>
                                <a:cubicBezTo>
                                  <a:pt x="22835" y="41517"/>
                                  <a:pt x="23864" y="45657"/>
                                  <a:pt x="26988" y="48781"/>
                                </a:cubicBezTo>
                                <a:cubicBezTo>
                                  <a:pt x="29578" y="51892"/>
                                  <a:pt x="33731" y="53442"/>
                                  <a:pt x="38392" y="53442"/>
                                </a:cubicBezTo>
                                <a:cubicBezTo>
                                  <a:pt x="44107" y="53442"/>
                                  <a:pt x="49289" y="50851"/>
                                  <a:pt x="53442" y="45657"/>
                                </a:cubicBezTo>
                                <a:lnTo>
                                  <a:pt x="67971" y="58636"/>
                                </a:lnTo>
                                <a:cubicBezTo>
                                  <a:pt x="64338" y="62789"/>
                                  <a:pt x="60185" y="66422"/>
                                  <a:pt x="55004" y="68491"/>
                                </a:cubicBezTo>
                                <a:cubicBezTo>
                                  <a:pt x="49810" y="71082"/>
                                  <a:pt x="44107" y="72124"/>
                                  <a:pt x="37364" y="72124"/>
                                </a:cubicBezTo>
                                <a:cubicBezTo>
                                  <a:pt x="30620" y="72124"/>
                                  <a:pt x="23864" y="70562"/>
                                  <a:pt x="18161" y="67450"/>
                                </a:cubicBezTo>
                                <a:cubicBezTo>
                                  <a:pt x="12459" y="64339"/>
                                  <a:pt x="7785" y="60185"/>
                                  <a:pt x="4674" y="53963"/>
                                </a:cubicBezTo>
                                <a:cubicBezTo>
                                  <a:pt x="1562" y="48781"/>
                                  <a:pt x="0" y="42545"/>
                                  <a:pt x="0" y="35802"/>
                                </a:cubicBezTo>
                                <a:cubicBezTo>
                                  <a:pt x="0" y="28537"/>
                                  <a:pt x="1562" y="22314"/>
                                  <a:pt x="4674" y="17120"/>
                                </a:cubicBezTo>
                                <a:cubicBezTo>
                                  <a:pt x="7785" y="11938"/>
                                  <a:pt x="12459" y="7786"/>
                                  <a:pt x="18161" y="4674"/>
                                </a:cubicBezTo>
                                <a:cubicBezTo>
                                  <a:pt x="23864" y="1563"/>
                                  <a:pt x="30099" y="0"/>
                                  <a:pt x="373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8" name="Shape 908"/>
                        <wps:cNvSpPr/>
                        <wps:spPr>
                          <a:xfrm>
                            <a:off x="6147345" y="583092"/>
                            <a:ext cx="63557" cy="134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57" h="134379">
                                <a:moveTo>
                                  <a:pt x="260" y="0"/>
                                </a:moveTo>
                                <a:cubicBezTo>
                                  <a:pt x="12706" y="0"/>
                                  <a:pt x="23603" y="2083"/>
                                  <a:pt x="32950" y="7265"/>
                                </a:cubicBezTo>
                                <a:cubicBezTo>
                                  <a:pt x="42805" y="11938"/>
                                  <a:pt x="50069" y="19203"/>
                                  <a:pt x="55772" y="29058"/>
                                </a:cubicBezTo>
                                <a:cubicBezTo>
                                  <a:pt x="60966" y="38392"/>
                                  <a:pt x="63557" y="49809"/>
                                  <a:pt x="63557" y="63297"/>
                                </a:cubicBezTo>
                                <a:lnTo>
                                  <a:pt x="63557" y="134379"/>
                                </a:lnTo>
                                <a:lnTo>
                                  <a:pt x="26193" y="134379"/>
                                </a:lnTo>
                                <a:lnTo>
                                  <a:pt x="26193" y="105334"/>
                                </a:lnTo>
                                <a:lnTo>
                                  <a:pt x="0" y="105334"/>
                                </a:lnTo>
                                <a:lnTo>
                                  <a:pt x="0" y="76276"/>
                                </a:lnTo>
                                <a:lnTo>
                                  <a:pt x="25686" y="76276"/>
                                </a:lnTo>
                                <a:lnTo>
                                  <a:pt x="25165" y="59665"/>
                                </a:lnTo>
                                <a:cubicBezTo>
                                  <a:pt x="25165" y="49809"/>
                                  <a:pt x="23082" y="42545"/>
                                  <a:pt x="18421" y="37885"/>
                                </a:cubicBezTo>
                                <a:lnTo>
                                  <a:pt x="0" y="30721"/>
                                </a:lnTo>
                                <a:lnTo>
                                  <a:pt x="0" y="58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9" name="Shape 909"/>
                        <wps:cNvSpPr/>
                        <wps:spPr>
                          <a:xfrm>
                            <a:off x="6186518" y="475180"/>
                            <a:ext cx="31134" cy="67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34" h="67958">
                                <a:moveTo>
                                  <a:pt x="0" y="0"/>
                                </a:moveTo>
                                <a:lnTo>
                                  <a:pt x="22314" y="0"/>
                                </a:lnTo>
                                <a:lnTo>
                                  <a:pt x="22314" y="20752"/>
                                </a:lnTo>
                                <a:lnTo>
                                  <a:pt x="31134" y="20752"/>
                                </a:lnTo>
                                <a:lnTo>
                                  <a:pt x="31134" y="36830"/>
                                </a:lnTo>
                                <a:lnTo>
                                  <a:pt x="22314" y="36830"/>
                                </a:lnTo>
                                <a:lnTo>
                                  <a:pt x="22314" y="51880"/>
                                </a:lnTo>
                                <a:lnTo>
                                  <a:pt x="31134" y="51880"/>
                                </a:lnTo>
                                <a:lnTo>
                                  <a:pt x="31134" y="67958"/>
                                </a:lnTo>
                                <a:lnTo>
                                  <a:pt x="0" y="679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" name="Shape 910"/>
                        <wps:cNvSpPr/>
                        <wps:spPr>
                          <a:xfrm>
                            <a:off x="6147345" y="474659"/>
                            <a:ext cx="23082" cy="67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82" h="67971">
                                <a:moveTo>
                                  <a:pt x="260" y="0"/>
                                </a:moveTo>
                                <a:lnTo>
                                  <a:pt x="23082" y="0"/>
                                </a:lnTo>
                                <a:lnTo>
                                  <a:pt x="23082" y="67971"/>
                                </a:lnTo>
                                <a:lnTo>
                                  <a:pt x="260" y="67971"/>
                                </a:lnTo>
                                <a:lnTo>
                                  <a:pt x="260" y="43066"/>
                                </a:lnTo>
                                <a:lnTo>
                                  <a:pt x="0" y="43066"/>
                                </a:lnTo>
                                <a:lnTo>
                                  <a:pt x="0" y="23864"/>
                                </a:lnTo>
                                <a:lnTo>
                                  <a:pt x="260" y="23864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1" name="Shape 911"/>
                        <wps:cNvSpPr/>
                        <wps:spPr>
                          <a:xfrm>
                            <a:off x="6234765" y="585174"/>
                            <a:ext cx="130239" cy="131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239" h="131788">
                                <a:moveTo>
                                  <a:pt x="0" y="0"/>
                                </a:moveTo>
                                <a:lnTo>
                                  <a:pt x="37363" y="0"/>
                                </a:lnTo>
                                <a:lnTo>
                                  <a:pt x="37363" y="62255"/>
                                </a:lnTo>
                                <a:lnTo>
                                  <a:pt x="38392" y="62255"/>
                                </a:lnTo>
                                <a:lnTo>
                                  <a:pt x="84569" y="0"/>
                                </a:lnTo>
                                <a:lnTo>
                                  <a:pt x="129197" y="0"/>
                                </a:lnTo>
                                <a:lnTo>
                                  <a:pt x="78346" y="63818"/>
                                </a:lnTo>
                                <a:lnTo>
                                  <a:pt x="130239" y="131788"/>
                                </a:lnTo>
                                <a:lnTo>
                                  <a:pt x="81978" y="131788"/>
                                </a:lnTo>
                                <a:lnTo>
                                  <a:pt x="37363" y="68999"/>
                                </a:lnTo>
                                <a:lnTo>
                                  <a:pt x="37363" y="131788"/>
                                </a:lnTo>
                                <a:lnTo>
                                  <a:pt x="0" y="1317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2" name="Shape 912"/>
                        <wps:cNvSpPr/>
                        <wps:spPr>
                          <a:xfrm>
                            <a:off x="6217652" y="495932"/>
                            <a:ext cx="31642" cy="47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42" h="47206">
                                <a:moveTo>
                                  <a:pt x="0" y="0"/>
                                </a:moveTo>
                                <a:lnTo>
                                  <a:pt x="5188" y="0"/>
                                </a:lnTo>
                                <a:cubicBezTo>
                                  <a:pt x="14002" y="0"/>
                                  <a:pt x="20225" y="2070"/>
                                  <a:pt x="24898" y="5702"/>
                                </a:cubicBezTo>
                                <a:cubicBezTo>
                                  <a:pt x="29572" y="9334"/>
                                  <a:pt x="31642" y="15036"/>
                                  <a:pt x="31642" y="22301"/>
                                </a:cubicBezTo>
                                <a:cubicBezTo>
                                  <a:pt x="31642" y="30086"/>
                                  <a:pt x="29051" y="36322"/>
                                  <a:pt x="24378" y="40983"/>
                                </a:cubicBezTo>
                                <a:cubicBezTo>
                                  <a:pt x="18675" y="45135"/>
                                  <a:pt x="11931" y="47206"/>
                                  <a:pt x="2584" y="47206"/>
                                </a:cubicBezTo>
                                <a:lnTo>
                                  <a:pt x="0" y="47206"/>
                                </a:lnTo>
                                <a:lnTo>
                                  <a:pt x="0" y="31128"/>
                                </a:lnTo>
                                <a:lnTo>
                                  <a:pt x="1035" y="31128"/>
                                </a:lnTo>
                                <a:cubicBezTo>
                                  <a:pt x="3105" y="31128"/>
                                  <a:pt x="5188" y="30607"/>
                                  <a:pt x="6737" y="29057"/>
                                </a:cubicBezTo>
                                <a:cubicBezTo>
                                  <a:pt x="8299" y="27495"/>
                                  <a:pt x="8820" y="25425"/>
                                  <a:pt x="8820" y="22822"/>
                                </a:cubicBezTo>
                                <a:cubicBezTo>
                                  <a:pt x="8820" y="18161"/>
                                  <a:pt x="6217" y="16078"/>
                                  <a:pt x="1035" y="16078"/>
                                </a:cubicBezTo>
                                <a:lnTo>
                                  <a:pt x="0" y="160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3" name="Shape 913"/>
                        <wps:cNvSpPr/>
                        <wps:spPr>
                          <a:xfrm>
                            <a:off x="6294430" y="475180"/>
                            <a:ext cx="66942" cy="67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42" h="67958">
                                <a:moveTo>
                                  <a:pt x="0" y="0"/>
                                </a:moveTo>
                                <a:lnTo>
                                  <a:pt x="21793" y="0"/>
                                </a:lnTo>
                                <a:lnTo>
                                  <a:pt x="21793" y="35281"/>
                                </a:lnTo>
                                <a:lnTo>
                                  <a:pt x="45148" y="0"/>
                                </a:lnTo>
                                <a:lnTo>
                                  <a:pt x="66942" y="0"/>
                                </a:lnTo>
                                <a:lnTo>
                                  <a:pt x="66942" y="67958"/>
                                </a:lnTo>
                                <a:lnTo>
                                  <a:pt x="44628" y="67958"/>
                                </a:lnTo>
                                <a:lnTo>
                                  <a:pt x="44628" y="32677"/>
                                </a:lnTo>
                                <a:lnTo>
                                  <a:pt x="21793" y="67958"/>
                                </a:lnTo>
                                <a:lnTo>
                                  <a:pt x="0" y="679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11" name="Shape 15911"/>
                        <wps:cNvSpPr/>
                        <wps:spPr>
                          <a:xfrm>
                            <a:off x="6256038" y="474659"/>
                            <a:ext cx="22314" cy="67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14" h="67971">
                                <a:moveTo>
                                  <a:pt x="0" y="0"/>
                                </a:moveTo>
                                <a:lnTo>
                                  <a:pt x="22314" y="0"/>
                                </a:lnTo>
                                <a:lnTo>
                                  <a:pt x="22314" y="67971"/>
                                </a:lnTo>
                                <a:lnTo>
                                  <a:pt x="0" y="679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5" name="Shape 915"/>
                        <wps:cNvSpPr/>
                        <wps:spPr>
                          <a:xfrm>
                            <a:off x="6306368" y="454415"/>
                            <a:ext cx="42545" cy="166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45" h="16612">
                                <a:moveTo>
                                  <a:pt x="0" y="0"/>
                                </a:moveTo>
                                <a:lnTo>
                                  <a:pt x="15049" y="0"/>
                                </a:lnTo>
                                <a:cubicBezTo>
                                  <a:pt x="15049" y="2083"/>
                                  <a:pt x="15570" y="3632"/>
                                  <a:pt x="16599" y="4674"/>
                                </a:cubicBezTo>
                                <a:cubicBezTo>
                                  <a:pt x="17640" y="5715"/>
                                  <a:pt x="19202" y="6236"/>
                                  <a:pt x="21272" y="6236"/>
                                </a:cubicBezTo>
                                <a:cubicBezTo>
                                  <a:pt x="23355" y="6236"/>
                                  <a:pt x="24905" y="5715"/>
                                  <a:pt x="25946" y="4674"/>
                                </a:cubicBezTo>
                                <a:cubicBezTo>
                                  <a:pt x="26988" y="3632"/>
                                  <a:pt x="27495" y="2083"/>
                                  <a:pt x="27495" y="0"/>
                                </a:cubicBezTo>
                                <a:lnTo>
                                  <a:pt x="42545" y="0"/>
                                </a:lnTo>
                                <a:cubicBezTo>
                                  <a:pt x="42545" y="5715"/>
                                  <a:pt x="40996" y="9868"/>
                                  <a:pt x="37363" y="12459"/>
                                </a:cubicBezTo>
                                <a:cubicBezTo>
                                  <a:pt x="34252" y="15049"/>
                                  <a:pt x="28537" y="16612"/>
                                  <a:pt x="21272" y="16612"/>
                                </a:cubicBezTo>
                                <a:cubicBezTo>
                                  <a:pt x="14008" y="16612"/>
                                  <a:pt x="8306" y="15049"/>
                                  <a:pt x="5194" y="12459"/>
                                </a:cubicBezTo>
                                <a:cubicBezTo>
                                  <a:pt x="2083" y="9868"/>
                                  <a:pt x="521" y="571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6" name="Shape 916"/>
                        <wps:cNvSpPr/>
                        <wps:spPr>
                          <a:xfrm>
                            <a:off x="5615792" y="649504"/>
                            <a:ext cx="114656" cy="114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656" h="114669">
                                <a:moveTo>
                                  <a:pt x="72111" y="0"/>
                                </a:moveTo>
                                <a:lnTo>
                                  <a:pt x="114656" y="0"/>
                                </a:lnTo>
                                <a:lnTo>
                                  <a:pt x="114656" y="50851"/>
                                </a:lnTo>
                                <a:cubicBezTo>
                                  <a:pt x="114656" y="86132"/>
                                  <a:pt x="86119" y="114669"/>
                                  <a:pt x="50838" y="114669"/>
                                </a:cubicBezTo>
                                <a:lnTo>
                                  <a:pt x="0" y="114669"/>
                                </a:lnTo>
                                <a:lnTo>
                                  <a:pt x="0" y="72124"/>
                                </a:lnTo>
                                <a:lnTo>
                                  <a:pt x="50838" y="72124"/>
                                </a:lnTo>
                                <a:cubicBezTo>
                                  <a:pt x="62776" y="72124"/>
                                  <a:pt x="72111" y="62789"/>
                                  <a:pt x="72111" y="50851"/>
                                </a:cubicBezTo>
                                <a:lnTo>
                                  <a:pt x="721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7" name="Shape 917"/>
                        <wps:cNvSpPr/>
                        <wps:spPr>
                          <a:xfrm>
                            <a:off x="5390087" y="649504"/>
                            <a:ext cx="114668" cy="114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668" h="114669">
                                <a:moveTo>
                                  <a:pt x="0" y="0"/>
                                </a:moveTo>
                                <a:lnTo>
                                  <a:pt x="42545" y="0"/>
                                </a:lnTo>
                                <a:lnTo>
                                  <a:pt x="42545" y="50851"/>
                                </a:lnTo>
                                <a:cubicBezTo>
                                  <a:pt x="42545" y="62789"/>
                                  <a:pt x="51879" y="72124"/>
                                  <a:pt x="63817" y="72124"/>
                                </a:cubicBezTo>
                                <a:lnTo>
                                  <a:pt x="114668" y="72124"/>
                                </a:lnTo>
                                <a:lnTo>
                                  <a:pt x="114668" y="114669"/>
                                </a:lnTo>
                                <a:lnTo>
                                  <a:pt x="63817" y="114669"/>
                                </a:lnTo>
                                <a:cubicBezTo>
                                  <a:pt x="28537" y="114669"/>
                                  <a:pt x="0" y="86132"/>
                                  <a:pt x="0" y="5085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8" name="Shape 918"/>
                        <wps:cNvSpPr/>
                        <wps:spPr>
                          <a:xfrm>
                            <a:off x="5444049" y="524460"/>
                            <a:ext cx="230886" cy="170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886" h="170193">
                                <a:moveTo>
                                  <a:pt x="200787" y="0"/>
                                </a:moveTo>
                                <a:lnTo>
                                  <a:pt x="230886" y="30099"/>
                                </a:lnTo>
                                <a:lnTo>
                                  <a:pt x="90793" y="170193"/>
                                </a:lnTo>
                                <a:lnTo>
                                  <a:pt x="0" y="79387"/>
                                </a:lnTo>
                                <a:lnTo>
                                  <a:pt x="30087" y="49301"/>
                                </a:lnTo>
                                <a:lnTo>
                                  <a:pt x="90793" y="110007"/>
                                </a:lnTo>
                                <a:lnTo>
                                  <a:pt x="2007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9" name="Shape 919"/>
                        <wps:cNvSpPr/>
                        <wps:spPr>
                          <a:xfrm>
                            <a:off x="5615779" y="423812"/>
                            <a:ext cx="114669" cy="114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669" h="114669">
                                <a:moveTo>
                                  <a:pt x="0" y="0"/>
                                </a:moveTo>
                                <a:lnTo>
                                  <a:pt x="50851" y="0"/>
                                </a:lnTo>
                                <a:cubicBezTo>
                                  <a:pt x="86132" y="0"/>
                                  <a:pt x="114669" y="28537"/>
                                  <a:pt x="114669" y="63818"/>
                                </a:cubicBezTo>
                                <a:lnTo>
                                  <a:pt x="114669" y="114669"/>
                                </a:lnTo>
                                <a:lnTo>
                                  <a:pt x="72124" y="114669"/>
                                </a:lnTo>
                                <a:lnTo>
                                  <a:pt x="72124" y="63818"/>
                                </a:lnTo>
                                <a:cubicBezTo>
                                  <a:pt x="72124" y="51880"/>
                                  <a:pt x="62789" y="42545"/>
                                  <a:pt x="50851" y="42545"/>
                                </a:cubicBezTo>
                                <a:lnTo>
                                  <a:pt x="0" y="425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0" name="Shape 920"/>
                        <wps:cNvSpPr/>
                        <wps:spPr>
                          <a:xfrm>
                            <a:off x="5390087" y="423812"/>
                            <a:ext cx="114668" cy="114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668" h="114669">
                                <a:moveTo>
                                  <a:pt x="63817" y="0"/>
                                </a:moveTo>
                                <a:lnTo>
                                  <a:pt x="114668" y="0"/>
                                </a:lnTo>
                                <a:lnTo>
                                  <a:pt x="114668" y="42545"/>
                                </a:lnTo>
                                <a:lnTo>
                                  <a:pt x="63817" y="42545"/>
                                </a:lnTo>
                                <a:cubicBezTo>
                                  <a:pt x="51879" y="42545"/>
                                  <a:pt x="42545" y="51880"/>
                                  <a:pt x="42545" y="63818"/>
                                </a:cubicBezTo>
                                <a:lnTo>
                                  <a:pt x="42545" y="114669"/>
                                </a:lnTo>
                                <a:lnTo>
                                  <a:pt x="0" y="114669"/>
                                </a:lnTo>
                                <a:lnTo>
                                  <a:pt x="0" y="63818"/>
                                </a:lnTo>
                                <a:cubicBezTo>
                                  <a:pt x="0" y="28537"/>
                                  <a:pt x="28537" y="0"/>
                                  <a:pt x="638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256" o:spid="_x0000_s1521" style="position:absolute;left:0;text-align:left;margin-left:0;margin-top:0;width:595.3pt;height:87.35pt;z-index:251668480;mso-position-horizontal-relative:page;mso-position-vertical-relative:page" coordsize="75600,11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">
                <v:shape id="Shape 15874" o:spid="_x0000_s1522" style="position:absolute;width:75599;height:11091;visibility:visible;mso-wrap-style:square;v-text-anchor:top" coordsize="7559993,1109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cS/8QA&#10;AADeAAAADwAAAGRycy9kb3ducmV2LnhtbERP32vCMBB+F/wfwg32NlOdW0vXKCoMBhNkdez5aK5N&#10;sbmUJtP63y8Dwbf7+H5esR5tJ840+NaxgvksAUFcOd1yo+D7+P6UgfABWWPnmBRcycN6NZ0UmGt3&#10;4S86l6ERMYR9jgpMCH0upa8MWfQz1xNHrnaDxRDh0Eg94CWG204ukuRVWmw5NhjsaWeoOpW/VsFx&#10;31636c51B3l6rs1y/vlTZqlSjw/j5g1EoDHcxTf3h47zX7J0Cf/vxBv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nEv/EAAAA3gAAAA8AAAAAAAAAAAAAAAAAmAIAAGRycy9k&#10;b3ducmV2LnhtbFBLBQYAAAAABAAEAPUAAACJAwAAAAA=&#10;" path="m,l7559993,r,1109129l,1109129,,e" fillcolor="#62666a" stroked="f" strokeweight="0">
                  <v:stroke miterlimit="83231f" joinstyle="miter"/>
                  <v:path arrowok="t" textboxrect="0,0,7559993,1109129"/>
                </v:shape>
                <v:shape id="Picture 14352" o:spid="_x0000_s1523" type="#_x0000_t75" style="position:absolute;width:75438;height:11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hiCfHAAAA3gAAAA8AAABkcnMvZG93bnJldi54bWxET01rwkAQvQv9D8sUvIhuqrbUmI2UgmBB&#10;xGoPehuzY5I2Oxuyq0n/fVcoeJvH+5xk0ZlKXKlxpWUFT6MIBHFmdcm5gq/9cvgKwnlkjZVlUvBL&#10;DhbpQy/BWNuWP+m687kIIexiVFB4X8dSuqwgg25ka+LAnW1j0AfY5FI32IZwU8lxFL1IgyWHhgJr&#10;ei8o+9ldjILB+ril7cep/d6s1oNlPdX6YGZK9R+7tzkIT52/i//dKx3mTyfPY7i9E26Q6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JhiCfHAAAA3gAAAA8AAAAAAAAAAAAA&#10;AAAAnwIAAGRycy9kb3ducmV2LnhtbFBLBQYAAAAABAAEAPcAAACTAwAAAAA=&#10;">
                  <v:imagedata r:id="rId47" o:title=""/>
                </v:shape>
                <v:shape id="Shape 15875" o:spid="_x0000_s1524" style="position:absolute;width:75600;height:11091;visibility:visible;mso-wrap-style:square;v-text-anchor:top" coordsize="7560005,1109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7hXcUA&#10;AADeAAAADwAAAGRycy9kb3ducmV2LnhtbERPTWsCMRC9F/wPYYTealbRKqtRRBBaUKi2l96mm3ET&#10;3EzWTepu++tNoeBtHu9zFqvOVeJKTbCeFQwHGQjiwmvLpYKP9+3TDESIyBorz6TghwKslr2HBeba&#10;t3yg6zGWIoVwyFGBibHOpQyFIYdh4GvixJ184zAm2JRSN9imcFfJUZY9S4eWU4PBmjaGivPx2ylo&#10;L/vPr1e7G+9OaMe/ZrvJ3qJV6rHfrecgInXxLv53v+g0fzKbTuDvnXSD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PuFdxQAAAN4AAAAPAAAAAAAAAAAAAAAAAJgCAABkcnMv&#10;ZG93bnJldi54bWxQSwUGAAAAAAQABAD1AAAAigMAAAAA&#10;" path="m,l7560005,r,1109129l,1109129,,e" fillcolor="#62666a" stroked="f" strokeweight="0">
                  <v:stroke miterlimit="83231f" joinstyle="miter"/>
                  <v:path arrowok="t" textboxrect="0,0,7560005,1109129"/>
                </v:shape>
                <v:shape id="Shape 15876" o:spid="_x0000_s1525" style="position:absolute;width:75600;height:11091;visibility:visible;mso-wrap-style:square;v-text-anchor:top" coordsize="7560005,1109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x/KsUA&#10;AADeAAAADwAAAGRycy9kb3ducmV2LnhtbERPTWsCMRC9C/6HMEJvmrVYldUoIggtKFTbS2/TzbgJ&#10;bibbTepu/fVNoeBtHu9zluvOVeJKTbCeFYxHGQjiwmvLpYL3t91wDiJEZI2VZ1LwQwHWq35vibn2&#10;LR/peoqlSCEcclRgYqxzKUNhyGEY+Zo4cWffOIwJNqXUDbYp3FXyMcum0qHl1GCwpq2h4nL6dgra&#10;r8PH54vdT/ZntJOb2W2z12iVehh0mwWISF28i//dzzrNf5rPpvD3TrpB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7H8qxQAAAN4AAAAPAAAAAAAAAAAAAAAAAJgCAABkcnMv&#10;ZG93bnJldi54bWxQSwUGAAAAAAQABAD1AAAAigMAAAAA&#10;" path="m,l7560005,r,1109129l,1109129,,e" fillcolor="#62666a" stroked="f" strokeweight="0">
                  <v:stroke miterlimit="83231f" joinstyle="miter"/>
                  <v:path arrowok="t" textboxrect="0,0,7560005,1109129"/>
                </v:shape>
                <v:rect id="Rectangle 840" o:spid="_x0000_s1526" style="position:absolute;left:3600;top:3744;width:41844;height:2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4DJ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uAyTBAAAA3AAAAA8AAAAAAAAAAAAAAAAAmAIAAGRycy9kb3du&#10;cmV2LnhtbFBLBQYAAAAABAAEAPUAAACG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FFFFF"/>
                            <w:sz w:val="34"/>
                          </w:rPr>
                          <w:t xml:space="preserve">РАБОТА С МАРКИРОВАННОЙ </w:t>
                        </w:r>
                      </w:p>
                    </w:txbxContent>
                  </v:textbox>
                </v:rect>
                <v:rect id="Rectangle 841" o:spid="_x0000_s1527" style="position:absolute;left:3600;top:6335;width:51647;height:2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Kmv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ipr/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FFFFF"/>
                            <w:sz w:val="34"/>
                          </w:rPr>
                          <w:t xml:space="preserve">УПАКОВАННОЙ ВОДОЙ В РОЗНИЦЕ </w:t>
                        </w:r>
                      </w:p>
                    </w:txbxContent>
                  </v:textbox>
                </v:rect>
                <v:shape id="Shape 842" o:spid="_x0000_s1528" style="position:absolute;left:53262;top:3599;width:18737;height:4680;visibility:visible;mso-wrap-style:square;v-text-anchor:top" coordsize="1873733,467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WvjsUA&#10;AADcAAAADwAAAGRycy9kb3ducmV2LnhtbESPT2vCQBTE7wW/w/IEb3WjhEaiqwRBUOyl8Q94e2Sf&#10;STD7NmTXmH77bqHQ4zAzv2FWm8E0oqfO1ZYVzKYRCOLC6ppLBefT7n0BwnlkjY1lUvBNDjbr0dsK&#10;U21f/EV97ksRIOxSVFB536ZSuqIig25qW+Lg3W1n0AfZlVJ3+Apw08h5FH1IgzWHhQpb2lZUPPKn&#10;UVBn8e2YX7K4T+50/UwOx9Y/EqUm4yFbgvA0+P/wX3uvFSziOfyeCUd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5a+OxQAAANwAAAAPAAAAAAAAAAAAAAAAAJgCAABkcnMv&#10;ZG93bnJldi54bWxQSwUGAAAAAAQABAD1AAAAigMAAAAA&#10;" path="m77826,l1795907,v42977,,77826,34836,77826,77825l1873733,390169v,42977,-34849,77826,-77826,77826l77826,467995c34849,467995,,433146,,390169l,77825c,34836,34849,,77826,xe" fillcolor="#f6f52c" stroked="f" strokeweight="0">
                  <v:stroke miterlimit="83231f" joinstyle="miter"/>
                  <v:path arrowok="t" textboxrect="0,0,1873733,467995"/>
                </v:shape>
                <v:shape id="Shape 843" o:spid="_x0000_s1529" style="position:absolute;left:64257;top:4746;width:347;height:493;visibility:visible;mso-wrap-style:square;v-text-anchor:top" coordsize="34760,49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IRH8UA&#10;AADcAAAADwAAAGRycy9kb3ducmV2LnhtbESPQWsCMRSE74X+h/AK3mq2akVXoxRB3EML7ar3x+Z1&#10;s3TzsiRxXf+9KRR6HGbmG2a9HWwrevKhcazgZZyBIK6cbrhWcDrunxcgQkTW2DomBTcKsN08Pqwx&#10;1+7KX9SXsRYJwiFHBSbGLpcyVIYshrHriJP37bzFmKSvpfZ4TXDbykmWzaXFhtOCwY52hqqf8mIV&#10;vPpy2dz6d3OwH9P9WR+Kz8ukUGr0NLytQEQa4n/4r11oBYvZFH7PpCMgN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4hEfxQAAANwAAAAPAAAAAAAAAAAAAAAAAJgCAABkcnMv&#10;ZG93bnJldi54bWxQSwUGAAAAAAQABAD1AAAAigMAAAAA&#10;" path="m,l9347,r,20231l25426,20231,25426,r9334,l34760,49288r-9334,l25426,28537r-16079,l9347,49288,,49288,,xe" fillcolor="#62666a" stroked="f" strokeweight="0">
                  <v:stroke miterlimit="83231f" joinstyle="miter"/>
                  <v:path arrowok="t" textboxrect="0,0,34760,49288"/>
                </v:shape>
                <v:shape id="Shape 15877" o:spid="_x0000_s1530" style="position:absolute;left:64698;top:4751;width:197;height:488;visibility:visible;mso-wrap-style:square;v-text-anchor:top" coordsize="19717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moSMUA&#10;AADeAAAADwAAAGRycy9kb3ducmV2LnhtbESPQWsCMRCF7wX/QxjBW80q1pXVKCIoIr1UxfOwGTer&#10;m0nYRN3++6ZQ6G2G9+Z9bxarzjbiSW2oHSsYDTMQxKXTNVcKzqft+wxEiMgaG8ek4JsCrJa9twUW&#10;2r34i57HWIkUwqFABSZGX0gZSkMWw9B54qRdXWsxprWtpG7xlcJtI8dZNpUWa04Eg542hsr78WET&#10;5H7IvMl1fikPl8+p97fHbnJSatDv1nMQkbr4b/673utU/2OW5/D7TppB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CahIxQAAAN4AAAAPAAAAAAAAAAAAAAAAAJgCAABkcnMv&#10;ZG93bnJldi54bWxQSwUGAAAAAAQABAD1AAAAigMAAAAA&#10;" path="m,l19717,r,48781l,48781e" fillcolor="#62666a" stroked="f" strokeweight="0">
                  <v:stroke miterlimit="83231f" joinstyle="miter"/>
                  <v:path arrowok="t" textboxrect="0,0,19717,48781"/>
                </v:shape>
                <v:shape id="Shape 15878" o:spid="_x0000_s1531" style="position:absolute;left:64853;top:4751;width:92;height:135;visibility:visible;mso-wrap-style:square;v-text-anchor:top" coordsize="9144,13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koQMcA&#10;AADeAAAADwAAAGRycy9kb3ducmV2LnhtbESPQWvCQBCF70L/wzKF3nRTwVaiq0hKQYoU1NLzNDsm&#10;0exsmt2a9d93DoXeZnhv3vtmuU6uVVfqQ+PZwOMkA0VcettwZeDj+DqegwoR2WLrmQzcKMB6dTda&#10;Ym79wHu6HmKlJIRDjgbqGLtc61DW5DBMfEcs2sn3DqOsfaVtj4OEu1ZPs+xJO2xYGmrsqKipvBx+&#10;nIFi+HyJX8XteG5274l3++803bwZ83CfNgtQkVL8N/9db63gz+bPwivvyAx6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ZKEDHAAAA3gAAAA8AAAAAAAAAAAAAAAAAmAIAAGRy&#10;cy9kb3ducmV2LnhtbFBLBQYAAAAABAAEAPUAAACMAwAAAAA=&#10;" path="m,l9144,r,13500l,13500e" fillcolor="#62666a" stroked="f" strokeweight="0">
                  <v:stroke miterlimit="83231f" joinstyle="miter"/>
                  <v:path arrowok="t" textboxrect="0,0,9144,13500"/>
                </v:shape>
                <v:shape id="Shape 15879" o:spid="_x0000_s1532" style="position:absolute;left:64698;top:4751;width:197;height:488;visibility:visible;mso-wrap-style:square;v-text-anchor:top" coordsize="19717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qZocYA&#10;AADeAAAADwAAAGRycy9kb3ducmV2LnhtbESPQWsCMRCF70L/Q5hCb5pVWteuRhHBUsSLWjwPm3Gz&#10;upmETdTtv28KgrcZ3pv3vZktOtuIG7WhdqxgOMhAEJdO11wp+Dms+xMQISJrbByTgl8KsJi/9GZY&#10;aHfnHd32sRIphEOBCkyMvpAylIYshoHzxEk7udZiTGtbSd3iPYXbRo6ybCwt1pwIBj2tDJWX/dUm&#10;yGWTeZPr/Fhujtux9+fr1/tBqbfXbjkFEamLT/Pj+lun+h+T/BP+30kz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9qZocYAAADeAAAADwAAAAAAAAAAAAAAAACYAgAAZHJz&#10;L2Rvd25yZXYueG1sUEsFBgAAAAAEAAQA9QAAAIsDAAAAAA==&#10;" path="m,l19717,r,48781l,48781e" fillcolor="#62666a" stroked="f" strokeweight="0">
                  <v:stroke miterlimit="83231f" joinstyle="miter"/>
                  <v:path arrowok="t" textboxrect="0,0,19717,48781"/>
                </v:shape>
                <v:shape id="Shape 15880" o:spid="_x0000_s1533" style="position:absolute;left:64698;top:5052;width:197;height:187;visibility:visible;mso-wrap-style:square;v-text-anchor:top" coordsize="19717,18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jqWcUA&#10;AADeAAAADwAAAGRycy9kb3ducmV2LnhtbESP0WrCQBBF34X+wzIF33SjoITUVUQoVCiCph8wzU43&#10;0exsyG41/r3zIPg2w9y5957VZvCtulIfm8AGZtMMFHEVbMPOwE/5OclBxYRssQ1MBu4UYbN+G62w&#10;sOHGR7qeklNiwrFAA3VKXaF1rGryGKehI5bbX+g9Jll7p22PNzH3rZ5n2VJ7bFgSauxoV1N1Of17&#10;A7/5pWyyg0ueXPU93+/Pur2Xxozfh+0HqERDeomf319W6i/yXAAER2bQ6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OOpZxQAAAN4AAAAPAAAAAAAAAAAAAAAAAJgCAABkcnMv&#10;ZG93bnJldi54bWxQSwUGAAAAAAQABAD1AAAAigMAAAAA&#10;" path="m,l19717,r,18682l,18682e" fillcolor="#62666a" stroked="f" strokeweight="0">
                  <v:stroke miterlimit="83231f" joinstyle="miter"/>
                  <v:path arrowok="t" textboxrect="0,0,19717,18682"/>
                </v:shape>
                <v:shape id="Shape 845" o:spid="_x0000_s1534" style="position:absolute;left:64895;top:4751;width:207;height:488;visibility:visible;mso-wrap-style:square;v-text-anchor:top" coordsize="20758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QCy8UA&#10;AADcAAAADwAAAGRycy9kb3ducmV2LnhtbESPQWvCQBSE70L/w/IKvemmUiWkriIBobfSGA+9PbLP&#10;JLr7Ns1uk7S/3hUKPQ4z8w2z2U3WiIF63zpW8LxIQBBXTrdcKyiPh3kKwgdkjcYxKfghD7vtw2yD&#10;mXYjf9BQhFpECPsMFTQhdJmUvmrIol+4jjh6Z9dbDFH2tdQ9jhFujVwmyVpabDkuNNhR3lB1Lb6t&#10;glzr/Vdugsk/3/3pXKYXuXa/Sj09TvtXEIGm8B/+a79pBenLCu5n4hGQ2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lALLxQAAANwAAAAPAAAAAAAAAAAAAAAAAJgCAABkcnMv&#10;ZG93bnJldi54bWxQSwUGAAAAAAQABAD1AAAAigMAAAAA&#10;" path="m,l5188,,20758,48781r-9868,l7258,37884,,37884,,30099r5188,l6,13500r-6,l,xe" fillcolor="#62666a" stroked="f" strokeweight="0">
                  <v:stroke miterlimit="83231f" joinstyle="miter"/>
                  <v:path arrowok="t" textboxrect="0,0,20758,48781"/>
                </v:shape>
                <v:shape id="Shape 15881" o:spid="_x0000_s1535" style="position:absolute;left:65185;top:4746;width:94;height:493;visibility:visible;mso-wrap-style:square;v-text-anchor:top" coordsize="9334,493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bUmMIA&#10;AADeAAAADwAAAGRycy9kb3ducmV2LnhtbERPzYrCMBC+L/gOYYS9rakLK6EapQrqwp6sPsDYjG21&#10;mZQma7tvvxEEb/Px/c5iNdhG3KnztWMN00kCgrhwpuZSw+m4/VAgfEA22DgmDX/kYbUcvS0wNa7n&#10;A93zUIoYwj5FDVUIbSqlLyqy6CeuJY7cxXUWQ4RdKU2HfQy3jfxMkpm0WHNsqLClTUXFLf+1GrK1&#10;Upct57t9tu4zGa7ng6Ufrd/HQzYHEWgIL/HT/W3i/C+lpvB4J94gl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ZtSYwgAAAN4AAAAPAAAAAAAAAAAAAAAAAJgCAABkcnMvZG93&#10;bnJldi54bWxQSwUGAAAAAAQABAD1AAAAhwMAAAAA&#10;" path="m,l9334,r,49302l,49302e" fillcolor="#62666a" stroked="f" strokeweight="0">
                  <v:stroke miterlimit="83231f" joinstyle="miter"/>
                  <v:path arrowok="t" textboxrect="0,0,9334,49302"/>
                </v:shape>
                <v:shape id="Shape 14236" o:spid="_x0000_s1536" style="position:absolute;left:65185;top:4746;width:327;height:0;visibility:visible;mso-wrap-style:square;v-text-anchor:top" coordsize="3269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8rm8UA&#10;AADeAAAADwAAAGRycy9kb3ducmV2LnhtbERPzWrCQBC+F3yHZYTe6qaxBImuoRFse2qo9QGG7JgE&#10;s7Mxu02iT98tFLzNx/c7m2wyrRiod41lBc+LCARxaXXDlYLj9/5pBcJ5ZI2tZVJwJQfZdvawwVTb&#10;kb9oOPhKhBB2KSqove9SKV1Zk0G3sB1x4E62N+gD7CupexxDuGllHEWJNNhwaKixo11N5fnwYxTI&#10;k/8sMC9uqySO8reieb+cL0ulHufT6xqEp8nfxf/uDx3mv8TLBP7eCTfI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ryubxQAAAN4AAAAPAAAAAAAAAAAAAAAAAJgCAABkcnMv&#10;ZG93bnJldi54bWxQSwUGAAAAAAQABAD1AAAAigMAAAAA&#10;" path="m,l32690,r,l,xe" fillcolor="#62666a" stroked="f" strokeweight="0">
                  <v:stroke miterlimit="83231f" joinstyle="miter"/>
                  <v:path arrowok="t" textboxrect="0,0,32690,0"/>
                </v:shape>
                <v:shape id="Shape 15882" o:spid="_x0000_s1537" style="position:absolute;left:65414;top:4746;width:155;height:586;visibility:visible;mso-wrap-style:square;v-text-anchor:top" coordsize="15570,58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zjXsQA&#10;AADeAAAADwAAAGRycy9kb3ducmV2LnhtbERPTWsCMRC9C/0PYYTeala7lmU1iggFoV6qFa/DZswu&#10;bibbJNWtv94UCt7m8T5nvuxtKy7kQ+NYwXiUgSCunG7YKPjav78UIEJE1tg6JgW/FGC5eBrMsdTu&#10;yp902UUjUgiHEhXUMXallKGqyWIYuY44cSfnLcYEvZHa4zWF21ZOsuxNWmw4NdTY0bqm6rz7sQpu&#10;Z7N9nZoNWzzmq8PHNvfr71yp52G/moGI1MeH+N+90Wn+tCgm8PdOukE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s417EAAAA3gAAAA8AAAAAAAAAAAAAAAAAmAIAAGRycy9k&#10;b3ducmV2LnhtbFBLBQYAAAAABAAEAPUAAACJAwAAAAA=&#10;" path="m,l15570,r,58636l,58636e" fillcolor="#62666a" stroked="f" strokeweight="0">
                  <v:stroke miterlimit="83231f" joinstyle="miter"/>
                  <v:path arrowok="t" textboxrect="0,0,15570,58636"/>
                </v:shape>
                <v:shape id="Shape 15883" o:spid="_x0000_s1538" style="position:absolute;left:65185;top:5151;width:384;height:181;visibility:visible;mso-wrap-style:square;v-text-anchor:top" coordsize="38392,18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051MIA&#10;AADeAAAADwAAAGRycy9kb3ducmV2LnhtbERPyWrDMBC9B/oPYgq9JXJjWlzXciiBkNBb0+Y+WOMF&#10;WyMjKbbz91Wg0Ns83jrFbjGDmMj5zrKC500CgriyuuNGwc/3YZ2B8AFZ42CZFNzIw658WBWYazvz&#10;F03n0IgYwj5HBW0IYy6lr1oy6Dd2JI5cbZ3BEKFrpHY4x3AzyG2SvEqDHceGFkfat1T156tRcHGX&#10;aisP/Vgf37r9nN60/2yCUk+Py8c7iEBL+Bf/uU86zn/JshTu78QbZP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TTnUwgAAAN4AAAAPAAAAAAAAAAAAAAAAAJgCAABkcnMvZG93&#10;bnJldi54bWxQSwUGAAAAAAQABAD1AAAAhwMAAAAA&#10;" path="m,l38392,r,18161l,18161e" fillcolor="#62666a" stroked="f" strokeweight="0">
                  <v:stroke miterlimit="83231f" joinstyle="miter"/>
                  <v:path arrowok="t" textboxrect="0,0,38392,18161"/>
                </v:shape>
                <v:shape id="Shape 847" o:spid="_x0000_s1539" style="position:absolute;left:65657;top:4746;width:348;height:493;visibility:visible;mso-wrap-style:square;v-text-anchor:top" coordsize="34760,49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ZVgsQA&#10;AADcAAAADwAAAGRycy9kb3ducmV2LnhtbESPW2sCMRSE3wv+h3CEvtWsRVRWo4hQ8EVovbwfNsfd&#10;1c3JmsS99Nc3BcHHYWa+YZbrzlSiIedLywrGowQEcWZ1ybmC0/HrYw7CB2SNlWVS0JOH9WrwtsRU&#10;25Z/qDmEXEQI+xQVFCHUqZQ+K8igH9maOHoX6wyGKF0utcM2wk0lP5NkKg2WHBcKrGlbUHY7PIyC&#10;Wd9SpsN037vtd3O+nY/3a/6r1Puw2yxABOrCK/xs77SC+WQG/2fiEZ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WVYLEAAAA3AAAAA8AAAAAAAAAAAAAAAAAmAIAAGRycy9k&#10;b3ducmV2LnhtbFBLBQYAAAAABAAEAPUAAACJAwAAAAA=&#10;" path="m,l9334,r,25413l8827,32169r507,l11938,25413,25946,r8814,l34760,49289r-9855,l24905,23343r1041,-6223l25426,17120r-3112,6223l8827,49289,,49289,,xe" fillcolor="#62666a" stroked="f" strokeweight="0">
                  <v:stroke miterlimit="83231f" joinstyle="miter"/>
                  <v:path arrowok="t" textboxrect="0,0,34760,49289"/>
                </v:shape>
                <v:shape id="Shape 848" o:spid="_x0000_s1540" style="position:absolute;left:66109;top:4741;width:184;height:514;visibility:visible;mso-wrap-style:square;v-text-anchor:top" coordsize="18415,513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PfJsEA&#10;AADcAAAADwAAAGRycy9kb3ducmV2LnhtbERPW2vCMBR+H+w/hDPY20w3hpdqWqYg24tIVXw+NMem&#10;rjkpSdT6783DYI8f331RDrYTV/KhdazgfZSBIK6dbrlRcNiv36YgQkTW2DkmBXcKUBbPTwvMtbtx&#10;RdddbEQK4ZCjAhNjn0sZakMWw8j1xIk7OW8xJugbqT3eUrjt5EeWjaXFllODwZ5Whurf3cUq2FTf&#10;2dZXa+Nmx/HybuOeJ8uzUq8vw9ccRKQh/ov/3D9awfQzrU1n0hGQ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j3ybBAAAA3AAAAA8AAAAAAAAAAAAAAAAAmAIAAGRycy9kb3du&#10;cmV2LnhtbFBLBQYAAAAABAAEAPUAAACGAwAAAAA=&#10;" path="m18415,r,8940l11926,12930c10896,15520,9855,19673,9855,25375v,2591,,4674,521,6744c10376,34202,10896,35752,11417,37313v509,1550,1550,2591,2591,3633c15049,41974,16599,42495,18161,42495r254,-63l18415,51200r-254,122c15049,51322,11926,50801,9334,49239,6744,48210,5182,46127,3632,44057,2070,41974,1042,39384,521,36272,521,32119,,29008,,25375,,21222,521,17591,1029,14479,1550,11367,3111,8776,4661,6694,6223,4624,8293,3061,10376,1512l18415,xe" fillcolor="#62666a" stroked="f" strokeweight="0">
                  <v:stroke miterlimit="83231f" joinstyle="miter"/>
                  <v:path arrowok="t" textboxrect="0,0,18415,51322"/>
                </v:shape>
                <v:shape id="Shape 849" o:spid="_x0000_s1541" style="position:absolute;left:66293;top:4741;width:184;height:512;visibility:visible;mso-wrap-style:square;v-text-anchor:top" coordsize="18415,51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AYHMUA&#10;AADcAAAADwAAAGRycy9kb3ducmV2LnhtbESPQWvCQBSE7wX/w/KE3upGadXErCLS0oKXVgXx9sg+&#10;k5Ds25Dd1fTfdwuFHoeZ+YbJN4NpxY16V1tWMJ0kIIgLq2suFZyOb09LEM4ja2wtk4JvcrBZjx5y&#10;zLS98xfdDr4UEcIuQwWV910mpSsqMugmtiOO3tX2Bn2UfSl1j/cIN62cJclcGqw5LlTY0a6iojkE&#10;o+AlfV3U9HkJ700bwr4Mp+ZMiVKP42G7AuFp8P/hv/aHVrB8TuH3TDw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QBgcxQAAANwAAAAPAAAAAAAAAAAAAAAAAJgCAABkcnMv&#10;ZG93bnJldi54bWxQSwUGAAAAAAQABAD1AAAAigMAAAAA&#10;" path="m267,c3378,,6490,521,8560,2083v2083,1028,4152,3111,5714,5182c15824,9347,16866,11938,17387,15570v520,3112,1028,6744,1028,10376c18415,33731,16866,39954,13754,44628l,51250,,42482r3899,-978c4928,40996,5969,39954,6490,38392v520,-1549,1028,-3111,1549,-5182c8560,31128,8560,28537,8560,25946r,-6743c8560,17120,8039,15570,7518,14008,7010,12459,5969,11417,4928,10376,3886,9347,2336,8827,267,8827l,8991,,50,267,xe" fillcolor="#62666a" stroked="f" strokeweight="0">
                  <v:stroke miterlimit="83231f" joinstyle="miter"/>
                  <v:path arrowok="t" textboxrect="0,0,18415,51250"/>
                </v:shape>
                <v:shape id="Shape 850" o:spid="_x0000_s1542" style="position:absolute;left:66581;top:4746;width:353;height:493;visibility:visible;mso-wrap-style:square;v-text-anchor:top" coordsize="35281,49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qxocIA&#10;AADcAAAADwAAAGRycy9kb3ducmV2LnhtbERPTWvCQBC9C/6HZQq96UahJaRuQhEspZ4SpfQ4ZqdJ&#10;NDubZtck/vvuQfD4eN+bbDKtGKh3jWUFq2UEgri0uuFKwfGwW8QgnEfW2FomBTdykKXz2QYTbUfO&#10;aSh8JUIIuwQV1N53iZSurMmgW9qOOHC/tjfoA+wrqXscQ7hp5TqKXqXBhkNDjR1tayovxdUoqPzP&#10;SPvT+dRev1bb/Ptv/TEdjFLPT9P7GwhPk3+I7+5PrSB+CfPDmXAEZ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2rGhwgAAANwAAAAPAAAAAAAAAAAAAAAAAJgCAABkcnMvZG93&#10;bnJldi54bWxQSwUGAAAAAAQABAD1AAAAhwMAAAAA&#10;" path="m,l9855,r,20231l25426,20231,25426,r9855,l35281,49288r-9855,l25426,28537r-15571,l9855,49288,,49288,,xe" fillcolor="#62666a" stroked="f" strokeweight="0">
                  <v:stroke miterlimit="83231f" joinstyle="miter"/>
                  <v:path arrowok="t" textboxrect="0,0,35281,49288"/>
                </v:shape>
                <v:shape id="Shape 15884" o:spid="_x0000_s1543" style="position:absolute;left:67178;top:4751;width:91;height:135;visibility:visible;mso-wrap-style:square;v-text-anchor:top" coordsize="9144,13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FSYsQA&#10;AADeAAAADwAAAGRycy9kb3ducmV2LnhtbERP32vCMBB+H/g/hBv4NtPJlNIZRSrCEBHUsedbc2u7&#10;NZfaRBv/eyMIe7uP7+fNFsE04kKdqy0reB0lIIgLq2suFXwe1y8pCOeRNTaWScGVHCzmg6cZZtr2&#10;vKfLwZcihrDLUEHlfZtJ6YqKDLqRbYkj92M7gz7CrpS6wz6Gm0aOk2QqDdYcGypsKa+o+DucjYK8&#10;/1r57/x6/K23u8Db/SmMlxulhs9h+Q7CU/D/4of7Q8f5kzR9g/s78QY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BUmLEAAAA3gAAAA8AAAAAAAAAAAAAAAAAmAIAAGRycy9k&#10;b3ducmV2LnhtbFBLBQYAAAAABAAEAPUAAACJAwAAAAA=&#10;" path="m,l9144,r,13500l,13500e" fillcolor="#62666a" stroked="f" strokeweight="0">
                  <v:stroke miterlimit="83231f" joinstyle="miter"/>
                  <v:path arrowok="t" textboxrect="0,0,9144,13500"/>
                </v:shape>
                <v:shape id="Shape 15885" o:spid="_x0000_s1544" style="position:absolute;left:67022;top:4751;width:197;height:488;visibility:visible;mso-wrap-style:square;v-text-anchor:top" coordsize="19717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Ljg8YA&#10;AADeAAAADwAAAGRycy9kb3ducmV2LnhtbESPT2sCMRDF7wW/QxjBW80q/llWo4igFOmlKp6HzbhZ&#10;3UzCJur22zeFQm8zvDfv92a57mwjntSG2rGC0TADQVw6XXOl4HzavecgQkTW2DgmBd8UYL3qvS2x&#10;0O7FX/Q8xkqkEA4FKjAx+kLKUBqyGIbOEyft6lqLMa1tJXWLrxRuGznOspm0WHMiGPS0NVTejw+b&#10;IPdD5s1czy/l4fI58/722E9OSg363WYBIlIX/81/1x861Z/m+RR+30kz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0Ljg8YAAADeAAAADwAAAAAAAAAAAAAAAACYAgAAZHJz&#10;L2Rvd25yZXYueG1sUEsFBgAAAAAEAAQA9QAAAIsDAAAAAA==&#10;" path="m,l19717,r,48781l,48781e" fillcolor="#62666a" stroked="f" strokeweight="0">
                  <v:stroke miterlimit="83231f" joinstyle="miter"/>
                  <v:path arrowok="t" textboxrect="0,0,19717,48781"/>
                </v:shape>
                <v:shape id="Shape 15886" o:spid="_x0000_s1545" style="position:absolute;left:67022;top:5052;width:197;height:187;visibility:visible;mso-wrap-style:square;v-text-anchor:top" coordsize="19717,18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3XtsAA&#10;AADeAAAADwAAAGRycy9kb3ducmV2LnhtbERP24rCMBB9X/Afwgi+ramCUqpRRBAURND6AWMzptVm&#10;Upqo9e+NsLBvczjXmS87W4sntb5yrGA0TEAQF05XbBSc881vCsIHZI21Y1LwJg/LRe9njpl2Lz7S&#10;8xSMiCHsM1RQhtBkUvqiJIt+6BriyF1dazFE2BqpW3zFcFvLcZJMpcWKY0OJDa1LKu6nh1VwSe95&#10;lRxMsGSK/Xi3u8n6nSs16HerGYhAXfgX/7m3Os6fpOkUvu/EG+Ti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J3XtsAAAADeAAAADwAAAAAAAAAAAAAAAACYAgAAZHJzL2Rvd25y&#10;ZXYueG1sUEsFBgAAAAAEAAQA9QAAAIUDAAAAAA==&#10;" path="m,l19717,r,18682l,18682e" fillcolor="#62666a" stroked="f" strokeweight="0">
                  <v:stroke miterlimit="83231f" joinstyle="miter"/>
                  <v:path arrowok="t" textboxrect="0,0,19717,18682"/>
                </v:shape>
                <v:shape id="Shape 15887" o:spid="_x0000_s1546" style="position:absolute;left:67022;top:4751;width:197;height:488;visibility:visible;mso-wrap-style:square;v-text-anchor:top" coordsize="19717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zYb8YA&#10;AADeAAAADwAAAGRycy9kb3ducmV2LnhtbESPT2sCMRDF74V+hzCF3mq20rrLahQRLEW8+AfPw2bc&#10;bN1Mwibq+u1NQfA2w3vzfm8ms9624kJdaBwr+BxkIIgrpxuuFex3y48CRIjIGlvHpOBGAWbT15cJ&#10;ltpdeUOXbaxFCuFQogIToy+lDJUhi2HgPHHSjq6zGNPa1VJ3eE3htpXDLBtJiw0ngkFPC0PVaXu2&#10;CXJaZd7kOj9Uq8N65P3f+edrp9T7Wz8fg4jUx6f5cf2rU/3vosjh/500g5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NzYb8YAAADeAAAADwAAAAAAAAAAAAAAAACYAgAAZHJz&#10;L2Rvd25yZXYueG1sUEsFBgAAAAAEAAQA9QAAAIsDAAAAAA==&#10;" path="m,l19717,r,48781l,48781e" fillcolor="#62666a" stroked="f" strokeweight="0">
                  <v:stroke miterlimit="83231f" joinstyle="miter"/>
                  <v:path arrowok="t" textboxrect="0,0,19717,48781"/>
                </v:shape>
                <v:shape id="Shape 852" o:spid="_x0000_s1547" style="position:absolute;left:67219;top:4751;width:208;height:488;visibility:visible;mso-wrap-style:square;v-text-anchor:top" coordsize="20758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QMYsIA&#10;AADcAAAADwAAAGRycy9kb3ducmV2LnhtbESPQYvCMBSE74L/ITxhb5oqrJRqFCkIexNdPXh7NM+2&#10;mrzUJqvVX78RBI/DzHzDzJedNeJGra8dKxiPEhDEhdM1lwr2v+thCsIHZI3GMSl4kIflot+bY6bd&#10;nbd024VSRAj7DBVUITSZlL6oyKIfuYY4eifXWgxRtqXULd4j3Bo5SZKptFhzXKiwobyi4rL7swpy&#10;rVfX3ASTHzf+cNqnZzl1T6W+Bt1qBiJQFz7hd/tHK0i/J/A6E4+AX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pAxiwgAAANwAAAAPAAAAAAAAAAAAAAAAAJgCAABkcnMvZG93&#10;bnJldi54bWxQSwUGAAAAAAQABAD1AAAAhwMAAAAA&#10;" path="m,l5188,,20758,48781r-9868,l7258,37884,,37884,,30099r5188,l6,13500r-6,l,xe" fillcolor="#62666a" stroked="f" strokeweight="0">
                  <v:stroke miterlimit="83231f" joinstyle="miter"/>
                  <v:path arrowok="t" textboxrect="0,0,20758,48781"/>
                </v:shape>
                <v:shape id="Shape 853" o:spid="_x0000_s1548" style="position:absolute;left:67505;top:4746;width:383;height:498;visibility:visible;mso-wrap-style:square;v-text-anchor:top" coordsize="38392,498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jU1cUA&#10;AADcAAAADwAAAGRycy9kb3ducmV2LnhtbESP0WrCQBRE34X+w3ILfdONltQQXUVLSwsKYuoH3Gav&#10;STB7N2S3SdqvdwuCj8PMnGGW68HUoqPWVZYVTCcRCOLc6ooLBaev93ECwnlkjbVlUvBLDtarh9ES&#10;U217PlKX+UIECLsUFZTeN6mULi/JoJvYhjh4Z9sa9EG2hdQt9gFuajmLohdpsOKwUGJDryXll+zH&#10;KDAfl52bf/819LZ3J9PH28OZtko9PQ6bBQhPg7+Hb+1PrSCJn+H/TDgCc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uNTVxQAAANwAAAAPAAAAAAAAAAAAAAAAAJgCAABkcnMv&#10;ZG93bnJldi54bWxQSwUGAAAAAAQABAD1AAAAigMAAAAA&#10;" path="m10897,l38392,r,48781l29058,48781r,-39954l28537,8827r-8827,c19710,13500,19203,17132,19203,20765v,3632,-521,6743,-1042,9855c17641,33731,17120,36322,16599,38405v-521,2070,-1550,4153,-2070,5702c12967,46190,11417,47740,9855,48781,8306,49809,6223,49809,4673,49809v-1041,,-2082,,-2603,-507c1042,49302,521,48781,,48781l1042,40475r1028,l3111,40475v521,,1562,,2083,-521c5703,39433,6744,38926,7265,37885v521,-1042,1041,-2592,1562,-4675c9334,31141,9855,28537,9855,25426v521,-3112,521,-6744,521,-10897c10376,10389,10897,5194,10897,xe" fillcolor="#62666a" stroked="f" strokeweight="0">
                  <v:stroke miterlimit="83231f" joinstyle="miter"/>
                  <v:path arrowok="t" textboxrect="0,0,38392,49809"/>
                </v:shape>
                <v:shape id="Shape 854" o:spid="_x0000_s1549" style="position:absolute;left:68003;top:4746;width:166;height:498;visibility:visible;mso-wrap-style:square;v-text-anchor:top" coordsize="16599,498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RhCMUA&#10;AADcAAAADwAAAGRycy9kb3ducmV2LnhtbESPT2vCQBTE74LfYXmCF9FNpP5LXUW0QoVejB48PrLP&#10;JDX7NmRXjd++Wyj0OMzMb5jlujWVeFDjSssK4lEEgjizuuRcwfm0H85BOI+ssbJMCl7kYL3qdpaY&#10;aPvkIz1Sn4sAYZeggsL7OpHSZQUZdCNbEwfvahuDPsgml7rBZ4CbSo6jaCoNlhwWCqxpW1B2S+9G&#10;wXZ3+b7O0ulg8rX4wAPF8ZHzSql+r928g/DU+v/wX/tTK5hP3uD3TDg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NGEIxQAAANwAAAAPAAAAAAAAAAAAAAAAAJgCAABkcnMv&#10;ZG93bnJldi54bWxQSwUGAAAAAAQABAD1AAAAigMAAAAA&#10;" path="m,l9334,r,17640l10375,17640r1563,l14008,17640r2082,l16599,17679r,8626l14008,25933r-1041,l11417,25933r-1042,l9334,25933r,14530c9855,40463,10375,40463,11417,40983v1041,521,2071,521,3112,521l16599,41207r,7887l14008,49809r-2591,l7785,49809v-1562,,-2591,,-4153,-521c2083,49288,1041,48768,,48768l,xe" fillcolor="#62666a" stroked="f" strokeweight="0">
                  <v:stroke miterlimit="83231f" joinstyle="miter"/>
                  <v:path arrowok="t" textboxrect="0,0,16599,49809"/>
                </v:shape>
                <v:shape id="Shape 855" o:spid="_x0000_s1550" style="position:absolute;left:68169;top:4923;width:176;height:314;visibility:visible;mso-wrap-style:square;v-text-anchor:top" coordsize="17640,314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v0P8QA&#10;AADcAAAADwAAAGRycy9kb3ducmV2LnhtbESPT4vCMBTE74LfITzBm6YuVKQaRRTXPajgH8Tjo3m2&#10;1ealNFmt394IC3scZuY3zGTWmFI8qHaFZQWDfgSCOLW64EzB6bjqjUA4j6yxtEwKXuRgNm23Jpho&#10;++Q9PQ4+EwHCLkEFufdVIqVLczLo+rYiDt7V1gZ9kHUmdY3PADel/IqioTRYcFjIsaJFTun98GsU&#10;3L63q3J3vq/lcHnzdl84vsQbpbqdZj4G4anx/+G/9o9WMIpj+JwJR0B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79D/EAAAA3AAAAA8AAAAAAAAAAAAAAAAAmAIAAGRycy9k&#10;b3ducmV2LnhtbFBLBQYAAAAABAAEAPUAAACJAwAAAAA=&#10;" path="m,l6235,482v2071,508,4154,1549,5703,2591c13500,4114,15049,5663,16090,7746v1042,2070,1550,4661,1550,7773c17640,21234,16090,25386,12458,27978l,31415,,23527r1562,-224c2603,23303,3632,22783,4673,21754v1041,-520,1562,-1562,2083,-2603c7264,18122,7264,17081,7264,15519v,-1550,-508,-3112,-1029,-3633c5714,10858,5194,10337,4152,9816,3124,9296,2083,8775,1041,8775l,8626,,xe" fillcolor="#62666a" stroked="f" strokeweight="0">
                  <v:stroke miterlimit="83231f" joinstyle="miter"/>
                  <v:path arrowok="t" textboxrect="0,0,17640,31415"/>
                </v:shape>
                <v:shape id="Shape 856" o:spid="_x0000_s1551" style="position:absolute;left:68444;top:4746;width:347;height:493;visibility:visible;mso-wrap-style:square;v-text-anchor:top" coordsize="34760,49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wkWsQA&#10;AADcAAAADwAAAGRycy9kb3ducmV2LnhtbESPQWsCMRSE70L/Q3iF3jRbRdHVKEUQ99BCu9X7Y/Pc&#10;LG5eliSu679vCoUeh5n5htnsBtuKnnxoHCt4nWQgiCunG64VnL4P4yWIEJE1to5JwYMC7LZPow3m&#10;2t35i/oy1iJBOOSowMTY5VKGypDFMHEdcfIuzluMSfpaao/3BLetnGbZQlpsOC0Y7GhvqLqWN6tg&#10;7stV8+jfzdF+zA5nfSw+b9NCqZfn4W0NItIQ/8N/7UIrWM4X8HsmHQ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MJFrEAAAA3AAAAA8AAAAAAAAAAAAAAAAAmAIAAGRycy9k&#10;b3ducmV2LnhtbFBLBQYAAAAABAAEAPUAAACJAwAAAAA=&#10;" path="m,l9347,r,20231l25426,20231,25426,r9334,l34760,49288r-9334,l25426,28537r-16079,l9347,49288,,49288,,xe" fillcolor="#62666a" stroked="f" strokeweight="0">
                  <v:stroke miterlimit="83231f" joinstyle="miter"/>
                  <v:path arrowok="t" textboxrect="0,0,34760,49288"/>
                </v:shape>
                <v:shape id="Shape 15888" o:spid="_x0000_s1552" style="position:absolute;left:69040;top:4751;width:92;height:135;visibility:visible;mso-wrap-style:square;v-text-anchor:top" coordsize="9144,13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xYZ8cA&#10;AADeAAAADwAAAGRycy9kb3ducmV2LnhtbESPT2vDMAzF74N+B6PBbquzwkZI65aSMhijDPqHnrVY&#10;S9LGchZ7jfvtp8NgN4n39N5Pi1VynbrSEFrPBp6mGSjiytuWawPHw+tjDipEZIudZzJwowCr5eRu&#10;gYX1I+/ouo+1khAOBRpoYuwLrUPVkMMw9T2xaF9+cBhlHWptBxwl3HV6lmUv2mHL0tBgT2VD1WX/&#10;4wyU42kTP8vb4dxuPxJvd99ptn435uE+reegIqX4b/67frOC/5znwivvyAx6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EMWGfHAAAA3gAAAA8AAAAAAAAAAAAAAAAAmAIAAGRy&#10;cy9kb3ducmV2LnhtbFBLBQYAAAAABAAEAPUAAACMAwAAAAA=&#10;" path="m,l9144,r,13500l,13500e" fillcolor="#62666a" stroked="f" strokeweight="0">
                  <v:stroke miterlimit="83231f" joinstyle="miter"/>
                  <v:path arrowok="t" textboxrect="0,0,9144,13500"/>
                </v:shape>
                <v:shape id="Shape 15889" o:spid="_x0000_s1553" style="position:absolute;left:68885;top:4751;width:197;height:488;visibility:visible;mso-wrap-style:square;v-text-anchor:top" coordsize="19717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/phsYA&#10;AADeAAAADwAAAGRycy9kb3ducmV2LnhtbESPQWsCMRCF7wX/QxjBW80qVtfVKFKoFOmlKp6HzbhZ&#10;3UzCJur675tCobcZ3pv3vVmuO9uIO7WhdqxgNMxAEJdO11wpOB4+XnMQISJrbByTgicFWK96L0ss&#10;tHvwN933sRIphEOBCkyMvpAylIYshqHzxEk7u9ZiTGtbSd3iI4XbRo6zbCot1pwIBj29Gyqv+5tN&#10;kOsu82amZ6dyd/qaen+5bScHpQb9brMAEamL/+a/60+d6r/l+Rx+30kz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g/phsYAAADeAAAADwAAAAAAAAAAAAAAAACYAgAAZHJz&#10;L2Rvd25yZXYueG1sUEsFBgAAAAAEAAQA9QAAAIsDAAAAAA==&#10;" path="m,l19717,r,48781l,48781e" fillcolor="#62666a" stroked="f" strokeweight="0">
                  <v:stroke miterlimit="83231f" joinstyle="miter"/>
                  <v:path arrowok="t" textboxrect="0,0,19717,48781"/>
                </v:shape>
                <v:shape id="Shape 15890" o:spid="_x0000_s1554" style="position:absolute;left:68885;top:4751;width:197;height:488;visibility:visible;mso-wrap-style:square;v-text-anchor:top" coordsize="19717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zWxsYA&#10;AADeAAAADwAAAGRycy9kb3ducmV2LnhtbESPT2sCMRDF74LfIYzQm2Zb6p+uRimFFpFe1OJ52Iyb&#10;rZtJ2ETdfvvOodDbDPPe+81bbXrfqht1qQls4HFSgCKugm24NvB1fB8vQKWMbLENTAZ+KMFmPRys&#10;sLThznu6HXKtJIRTiQZczrHUOlWOPKZJiMRyO4fOY5a1q7Xt8C7hvtVPRTHTHhsWgsNIb46qy+Hq&#10;BXLZFdHN7fxU7U6fsxi/rx/PR2MeRv3rElSmPv+L/9xbK+9PFy9SQOrIDHr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uzWxsYAAADeAAAADwAAAAAAAAAAAAAAAACYAgAAZHJz&#10;L2Rvd25yZXYueG1sUEsFBgAAAAAEAAQA9QAAAIsDAAAAAA==&#10;" path="m,l19717,r,48781l,48781e" fillcolor="#62666a" stroked="f" strokeweight="0">
                  <v:stroke miterlimit="83231f" joinstyle="miter"/>
                  <v:path arrowok="t" textboxrect="0,0,19717,48781"/>
                </v:shape>
                <v:shape id="Shape 15891" o:spid="_x0000_s1555" style="position:absolute;left:68885;top:5052;width:197;height:187;visibility:visible;mso-wrap-style:square;v-text-anchor:top" coordsize="19717,18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3ZH8IA&#10;AADeAAAADwAAAGRycy9kb3ducmV2LnhtbERP24rCMBB9F/yHMMK+2VRhpXaNIgsLK4ig9QPGZjat&#10;NpPSZLX+vREE3+ZwrrNY9bYRV+p87VjBJElBEJdO12wUHIufcQbCB2SNjWNScCcPq+VwsMBcuxvv&#10;6XoIRsQQ9jkqqEJocyl9WZFFn7iWOHJ/rrMYIuyM1B3eYrht5DRNZ9JizbGhwpa+Kyovh3+r4JRd&#10;ijrdmWDJlNvpZnOWzb1Q6mPUr79ABOrDW/xy/+o4/zObT+D5TrxBL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rdkfwgAAAN4AAAAPAAAAAAAAAAAAAAAAAJgCAABkcnMvZG93&#10;bnJldi54bWxQSwUGAAAAAAQABAD1AAAAhwMAAAAA&#10;" path="m,l19717,r,18682l,18682e" fillcolor="#62666a" stroked="f" strokeweight="0">
                  <v:stroke miterlimit="83231f" joinstyle="miter"/>
                  <v:path arrowok="t" textboxrect="0,0,19717,18682"/>
                </v:shape>
                <v:shape id="Shape 858" o:spid="_x0000_s1556" style="position:absolute;left:69082;top:4751;width:207;height:488;visibility:visible;mso-wrap-style:square;v-text-anchor:top" coordsize="20758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w7iMAA&#10;AADcAAAADwAAAGRycy9kb3ducmV2LnhtbERPTYvCMBC9L/gfwgje1tQFpdSmIgVhb6KrB29DM7bV&#10;ZFKbqHV//eaw4PHxvvPVYI14UO9bxwpm0wQEceV0y7WCw8/mMwXhA7JG45gUvMjDqhh95Jhp9+Qd&#10;PfahFjGEfYYKmhC6TEpfNWTRT11HHLmz6y2GCPta6h6fMdwa+ZUkC2mx5djQYEdlQ9V1f7cKSq3X&#10;t9IEU562/ng+pBe5cL9KTcbDegki0BDe4n/3t1aQzuPaeCYeAVn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Ew7iMAAAADcAAAADwAAAAAAAAAAAAAAAACYAgAAZHJzL2Rvd25y&#10;ZXYueG1sUEsFBgAAAAAEAAQA9QAAAIUDAAAAAA==&#10;" path="m,l5188,,20758,48781r-9868,l7258,37884,,37884,,30099r5188,l6,13500r-6,l,xe" fillcolor="#62666a" stroked="f" strokeweight="0">
                  <v:stroke miterlimit="83231f" joinstyle="miter"/>
                  <v:path arrowok="t" textboxrect="0,0,20758,48781"/>
                </v:shape>
                <v:shape id="Shape 859" o:spid="_x0000_s1557" style="position:absolute;left:69372;top:4749;width:200;height:490;visibility:visible;mso-wrap-style:square;v-text-anchor:top" coordsize="19983,48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EPAMMA&#10;AADcAAAADwAAAGRycy9kb3ducmV2LnhtbESPQYvCMBSE78L+h/AEb5oqq9auUdYF0at2xeuzebZd&#10;m5fSRK3/3gjCHoeZ+YaZL1tTiRs1rrSsYDiIQBBnVpecK/hN1/0YhPPIGivLpOBBDpaLj84cE23v&#10;vKPb3uciQNglqKDwvk6kdFlBBt3A1sTBO9vGoA+yyaVu8B7gppKjKJpIgyWHhQJr+ikou+yvRsE0&#10;nj42f6ftpzsf0qG31+OqblmpXrf9/gLhqfX/4Xd7qxXE4xm8zoQjIB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dEPAMMAAADcAAAADwAAAAAAAAAAAAAAAACYAgAAZHJzL2Rv&#10;d25yZXYueG1sUEsFBgAAAAAEAAQA9QAAAIgDAAAAAA==&#10;" path="m19983,r,8467l19723,8510v-1041,,-2083,520,-3112,1550c16090,10580,15049,11622,14529,12663v-508,1028,-1029,2070,-1029,3632c13500,17324,13500,18365,14021,19406v508,1042,1028,1550,2069,2592c17132,22518,18161,23039,19202,23560r781,95l19983,33989,11417,48972,,48972,12458,29262c11417,28741,10389,28221,9347,27700,8306,27192,7264,26150,6756,25109,5715,24067,5194,22518,4673,20956,4152,19406,4152,17324,4152,15254v,-3112,521,-5703,2083,-7786c7785,5399,9347,3836,11417,2287,13500,1245,15049,204,17132,204l19983,xe" fillcolor="#62666a" stroked="f" strokeweight="0">
                  <v:stroke miterlimit="83231f" joinstyle="miter"/>
                  <v:path arrowok="t" textboxrect="0,0,19983,48972"/>
                </v:shape>
                <v:shape id="Shape 860" o:spid="_x0000_s1558" style="position:absolute;left:69572;top:4746;width:158;height:493;visibility:visible;mso-wrap-style:square;v-text-anchor:top" coordsize="15818,49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5CecAA&#10;AADcAAAADwAAAGRycy9kb3ducmV2LnhtbERPy4rCMBTdD/gP4QruxlQHpFSjqCC4mYUPmFlemmtS&#10;bW5KE2udr58sBJeH816seleLjtpQeVYwGWcgiEuvKzYKzqfdZw4iRGSNtWdS8KQAq+XgY4GF9g8+&#10;UHeMRqQQDgUqsDE2hZShtOQwjH1DnLiLbx3GBFsjdYuPFO5qOc2ymXRYcWqw2NDWUnk73p2Ca3/v&#10;vumvtof9l8513pjNz69RajTs13MQkfr4Fr/ce60gn6X56Uw6AnL5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h5CecAAAADcAAAADwAAAAAAAAAAAAAAAACYAgAAZHJzL2Rvd25y&#10;ZXYueG1sUEsFBgAAAAAEAAQA9QAAAIUDAAAAAA==&#10;" path="m4413,l7004,r3112,c11157,,12185,,13227,521v1041,,2083,520,2591,520l15818,49288r-9335,l6483,31140r-4673,l,34306,,23972r3372,412l6483,24384r,-16078l4921,8306r-2070,l,8783,,316,4413,xe" fillcolor="#62666a" stroked="f" strokeweight="0">
                  <v:stroke miterlimit="83231f" joinstyle="miter"/>
                  <v:path arrowok="t" textboxrect="0,0,15818,49288"/>
                </v:shape>
                <v:shape id="Shape 15892" o:spid="_x0000_s1559" style="position:absolute;left:64246;top:5716;width:213;height:504;visibility:visible;mso-wrap-style:square;v-text-anchor:top" coordsize="21273,50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mzYMQA&#10;AADeAAAADwAAAGRycy9kb3ducmV2LnhtbERPS4vCMBC+L+x/CCPsTVMFpVajyIK4HlZ8gR6HZmyK&#10;zaQ0Wdv99xtB2Nt8fM+ZLztbiQc1vnSsYDhIQBDnTpdcKDif1v0UhA/IGivHpOCXPCwX729zzLRr&#10;+UCPYyhEDGGfoQITQp1J6XNDFv3A1cSRu7nGYoiwKaRusI3htpKjJJlIiyXHBoM1fRrK78cfq2Br&#10;0rLd7tcT2o0tX9PNZvd9vSj10etWMxCBuvAvfrm/dJw/TqcjeL4Tb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ps2DEAAAA3gAAAA8AAAAAAAAAAAAAAAAAmAIAAGRycy9k&#10;b3ducmV2LnhtbFBLBQYAAAAABAAEAPUAAACJAwAAAAA=&#10;" path="m,l21273,r,50329l,50329e" fillcolor="#62666a" stroked="f" strokeweight="0">
                  <v:stroke miterlimit="83231f" joinstyle="miter"/>
                  <v:path arrowok="t" textboxrect="0,0,21273,50329"/>
                </v:shape>
                <v:shape id="Shape 15893" o:spid="_x0000_s1560" style="position:absolute;left:64246;top:5716;width:353;height:203;visibility:visible;mso-wrap-style:square;v-text-anchor:top" coordsize="35281,20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cuesQA&#10;AADeAAAADwAAAGRycy9kb3ducmV2LnhtbERPTWvCQBC9C/0PyxS8SN3UEkmiq7RCoT0mEc/T7JiE&#10;ZmdjdjXpv+8WCt7m8T5nu59MJ240uNaygudlBIK4srrlWsGxfH9KQDiPrLGzTAp+yMF+9zDbYqbt&#10;yDndCl+LEMIuQwWN930mpasaMuiWticO3NkOBn2AQy31gGMIN51cRdFaGmw5NDTY06Gh6ru4GgV1&#10;W6a51m8Xd7wu0J/i09fnZaXU/HF63YDwNPm7+N/9ocP8OElf4O+dcIP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HLnrEAAAA3gAAAA8AAAAAAAAAAAAAAAAAmAIAAGRycy9k&#10;b3ducmV2LnhtbFBLBQYAAAAABAAEAPUAAACJAwAAAAA=&#10;" path="m,l35281,r,20244l,20244e" fillcolor="#62666a" stroked="f" strokeweight="0">
                  <v:stroke miterlimit="83231f" joinstyle="miter"/>
                  <v:path arrowok="t" textboxrect="0,0,35281,20244"/>
                </v:shape>
                <v:shape id="Shape 15894" o:spid="_x0000_s1561" style="position:absolute;left:64391;top:5716;width:218;height:504;visibility:visible;mso-wrap-style:square;v-text-anchor:top" coordsize="21793,50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yu3cUA&#10;AADeAAAADwAAAGRycy9kb3ducmV2LnhtbERPTWvCQBC9F/oflhG8FN1U2qLRVUpBLGoPavA8ZMck&#10;mJ2Nu6uJ/94tFHqbx/uc2aIztbiR85VlBa/DBARxbnXFhYLssByMQfiArLG2TAru5GExf36aYapt&#10;yzu67UMhYgj7FBWUITSplD4vyaAf2oY4cifrDIYIXSG1wzaGm1qOkuRDGqw4NpTY0FdJ+Xl/NQqa&#10;7PDS7rrV0RWbC/1sl5fsZNZK9Xvd5xREoC78i//c3zrOfx9P3uD3nXiD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DK7dxQAAAN4AAAAPAAAAAAAAAAAAAAAAAJgCAABkcnMv&#10;ZG93bnJldi54bWxQSwUGAAAAAAQABAD1AAAAigMAAAAA&#10;" path="m,l21793,r,50329l,50329e" fillcolor="#62666a" stroked="f" strokeweight="0">
                  <v:stroke miterlimit="83231f" joinstyle="miter"/>
                  <v:path arrowok="t" textboxrect="0,0,21793,50329"/>
                </v:shape>
                <v:shape id="Shape 15895" o:spid="_x0000_s1562" style="position:absolute;left:64246;top:6012;width:363;height:208;visibility:visible;mso-wrap-style:square;v-text-anchor:top" coordsize="36322,20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H6OsQA&#10;AADeAAAADwAAAGRycy9kb3ducmV2LnhtbERP22oCMRB9L/Qfwgh9KZpVsOrWKIsoFCx4/YBhM90s&#10;JpNlk7rbv2+EQt/mcK6zXPfOiju1ofasYDzKQBCXXtdcKbhedsM5iBCRNVrPpOCHAqxXz09LzLXv&#10;+ET3c6xECuGQowITY5NLGUpDDsPIN8SJ+/Ktw5hgW0ndYpfCnZWTLHuTDmtODQYb2hgqb+dvp2Dm&#10;D9Htm8Jsj6+nwn7u7Kbsxkq9DPriHUSkPv6L/9wfOs2fzhdTeLyTbp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B+jrEAAAA3gAAAA8AAAAAAAAAAAAAAAAAmAIAAGRycy9k&#10;b3ducmV2LnhtbFBLBQYAAAAABAAEAPUAAACJAwAAAAA=&#10;" path="m,l36322,r,20751l,20751e" fillcolor="#62666a" stroked="f" strokeweight="0">
                  <v:stroke miterlimit="83231f" joinstyle="miter"/>
                  <v:path arrowok="t" textboxrect="0,0,36322,20751"/>
                </v:shape>
                <v:shape id="Shape 862" o:spid="_x0000_s1563" style="position:absolute;left:64718;top:5716;width:353;height:488;visibility:visible;mso-wrap-style:square;v-text-anchor:top" coordsize="35280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78s8MA&#10;AADcAAAADwAAAGRycy9kb3ducmV2LnhtbESPQYvCMBSE7wv+h/CEva2pXXBrNYqIguBpVdDjI3m2&#10;xealNlHrvzfCwh6HmfmGmc47W4s7tb5yrGA4SEAQa2cqLhQc9uuvDIQPyAZrx6TgSR7ms97HFHPj&#10;HvxL910oRISwz1FBGUKTS+l1SRb9wDXE0Tu71mKIsi2kafER4baWaZKMpMWK40KJDS1L0pfdzSpY&#10;pcfQfD9Rmx+vk+3ycDpex06pz363mIAI1IX/8F97YxRkoxTeZ+IR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278s8MAAADcAAAADwAAAAAAAAAAAAAAAACYAgAAZHJzL2Rv&#10;d25yZXYueG1sUEsFBgAAAAAEAAQA9QAAAIgDAAAAAA==&#10;" path="m,l9855,r,25425l8827,32169r520,l12459,24905,26467,r8813,l35280,48781r-9854,l25426,22834r520,-6223l22835,23355,8827,48781,,48781,,xe" fillcolor="#62666a" stroked="f" strokeweight="0">
                  <v:stroke miterlimit="83231f" joinstyle="miter"/>
                  <v:path arrowok="t" textboxrect="0,0,35280,48781"/>
                </v:shape>
                <v:shape id="Shape 15896" o:spid="_x0000_s1564" style="position:absolute;left:65170;top:5716;width:353;height:203;visibility:visible;mso-wrap-style:square;v-text-anchor:top" coordsize="35281,20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CN4r8A&#10;AADeAAAADwAAAGRycy9kb3ducmV2LnhtbERPzQ7BQBC+S7zDZiQuwpaEUJYgkXD0E+fRHW2jO1vd&#10;Rb29lUjc5sv3O7NFbQrxpMrllhX0exEI4sTqnFMFp+OmOwbhPLLGwjIpeJODxbzZmGGs7Yv39Dz4&#10;VIQQdjEqyLwvYyldkpFB17MlceCutjLoA6xSqSt8hXBTyEEUjaTBnENDhiWtM0puh4dRkObHyV7r&#10;1d2dHh305+H5srsPlGq36uUUhKfa/8U/91aH+cPxZATfd8INcv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hsI3ivwAAAN4AAAAPAAAAAAAAAAAAAAAAAJgCAABkcnMvZG93bnJl&#10;di54bWxQSwUGAAAAAAQABAD1AAAAhAMAAAAA&#10;" path="m,l35281,r,20244l,20244e" fillcolor="#62666a" stroked="f" strokeweight="0">
                  <v:stroke miterlimit="83231f" joinstyle="miter"/>
                  <v:path arrowok="t" textboxrect="0,0,35281,20244"/>
                </v:shape>
                <v:shape id="Shape 15897" o:spid="_x0000_s1565" style="position:absolute;left:65315;top:5716;width:218;height:504;visibility:visible;mso-wrap-style:square;v-text-anchor:top" coordsize="21793,50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4wqsUA&#10;AADeAAAADwAAAGRycy9kb3ducmV2LnhtbERPTWvCQBC9F/oflhG8FN1UaKvRVUpBLGoPavA8ZMck&#10;mJ2Nu6uJ/94tFHqbx/uc2aIztbiR85VlBa/DBARxbnXFhYLssByMQfiArLG2TAru5GExf36aYapt&#10;yzu67UMhYgj7FBWUITSplD4vyaAf2oY4cifrDIYIXSG1wzaGm1qOkuRdGqw4NpTY0FdJ+Xl/NQqa&#10;7PDS7rrV0RWbC/1sl5fsZNZK9Xvd5xREoC78i//c3zrOfxtPPuD3nXiD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3jCqxQAAAN4AAAAPAAAAAAAAAAAAAAAAAJgCAABkcnMv&#10;ZG93bnJldi54bWxQSwUGAAAAAAQABAD1AAAAigMAAAAA&#10;" path="m,l21793,r,50329l,50329e" fillcolor="#62666a" stroked="f" strokeweight="0">
                  <v:stroke miterlimit="83231f" joinstyle="miter"/>
                  <v:path arrowok="t" textboxrect="0,0,21793,50329"/>
                </v:shape>
                <v:shape id="Shape 15898" o:spid="_x0000_s1566" style="position:absolute;left:65170;top:6012;width:363;height:208;visibility:visible;mso-wrap-style:square;v-text-anchor:top" coordsize="36322,207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BVpMcA&#10;AADeAAAADwAAAGRycy9kb3ducmV2LnhtbESP3UoDMRCF74W+QxjBG7HZCtp2bVqWYkFQ6I99gGEz&#10;bhaTybJJu+vbOxeCdzOcM+d8s9qMwasr9amNbGA2LUAR19G23Bg4f+4eFqBSRrboI5OBH0qwWU9u&#10;VljaOPCRrqfcKAnhVKIBl3NXap1qRwHTNHbEon3FPmCWtW+07XGQ8OD1Y1E864AtS4PDjraO6u/T&#10;JRiYx30O713lXg/3x8p/7Py2HmbG3N2O1QuoTGP+N/9dv1nBf1oshVfekRn0+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sAVaTHAAAA3gAAAA8AAAAAAAAAAAAAAAAAmAIAAGRy&#10;cy9kb3ducmV2LnhtbFBLBQYAAAAABAAEAPUAAACMAwAAAAA=&#10;" path="m,l36322,r,20751l,20751e" fillcolor="#62666a" stroked="f" strokeweight="0">
                  <v:stroke miterlimit="83231f" joinstyle="miter"/>
                  <v:path arrowok="t" textboxrect="0,0,36322,20751"/>
                </v:shape>
                <v:shape id="Shape 15899" o:spid="_x0000_s1567" style="position:absolute;left:65170;top:5716;width:212;height:504;visibility:visible;mso-wrap-style:square;v-text-anchor:top" coordsize="21272,50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qgjMMA&#10;AADeAAAADwAAAGRycy9kb3ducmV2LnhtbERP30vDMBB+H/g/hBN82xKFSdstLTKZqG9uyl6P5tZU&#10;m0tJ4lb/eyMIe7uP7+etm8kN4kQh9p413C4UCOLWm547De/77bwAEROywcEzafihCE19NVtjZfyZ&#10;3+i0S53IIRwr1GBTGispY2vJYVz4kThzRx8cpgxDJ03Acw53g7xT6l467Dk3WBxpY6n92n07DeVL&#10;eFymzeFDvX7aYmsP6mnwSuub6+lhBSLRlC7if/ezyfOXRVnC3zv5Bln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2qgjMMAAADeAAAADwAAAAAAAAAAAAAAAACYAgAAZHJzL2Rv&#10;d25yZXYueG1sUEsFBgAAAAAEAAQA9QAAAIgDAAAAAA==&#10;" path="m,l21272,r,50329l,50329e" fillcolor="#62666a" stroked="f" strokeweight="0">
                  <v:stroke miterlimit="83231f" joinstyle="miter"/>
                  <v:path arrowok="t" textboxrect="0,0,21272,50329"/>
                </v:shape>
                <v:shape id="Shape 864" o:spid="_x0000_s1568" style="position:absolute;left:65616;top:5716;width:384;height:488;visibility:visible;mso-wrap-style:square;v-text-anchor:top" coordsize="38392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wyJ8EA&#10;AADcAAAADwAAAGRycy9kb3ducmV2LnhtbESPT4vCMBTE7wt+h/AEb2vqIlKqUYog7NU/l709m2db&#10;bV5qEm310xtB2OMwM79hFqveNOJOzteWFUzGCQjiwuqaSwWH/eY7BeEDssbGMil4kIfVcvC1wEzb&#10;jrd034VSRAj7DBVUIbSZlL6oyKAf25Y4eifrDIYoXSm1wy7CTSN/kmQmDdYcFypsaV1RcdndjII8&#10;v/pzm+prR8dQ/3l8ujWflRoN+3wOIlAf/sOf9q9WkM6m8D4Tj4B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+sMifBAAAA3AAAAA8AAAAAAAAAAAAAAAAAmAIAAGRycy9kb3du&#10;cmV2LnhtbFBLBQYAAAAABAAEAPUAAACGAwAAAAA=&#10;" path="m,l38392,r,16091l30607,16091r,-8305l23863,7786r,33210l31648,40996r,7785l6223,48781r,-7785l14529,40996r,-33210l7785,7786r,8305l,16091,,xe" fillcolor="#62666a" stroked="f" strokeweight="0">
                  <v:stroke miterlimit="83231f" joinstyle="miter"/>
                  <v:path arrowok="t" textboxrect="0,0,38392,48781"/>
                </v:shape>
                <v:shape id="Shape 865" o:spid="_x0000_s1569" style="position:absolute;left:66098;top:5716;width:322;height:488;visibility:visible;mso-wrap-style:square;v-text-anchor:top" coordsize="32169,48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UvzcUA&#10;AADcAAAADwAAAGRycy9kb3ducmV2LnhtbESPT4vCMBTE78J+h/AW9qapi39KNYrICgs9LFvF86N5&#10;NsXmpTZR67c3wsIeh5n5DbNc97YRN+p87VjBeJSAIC6drrlScNjvhikIH5A1No5JwYM8rFdvgyVm&#10;2t35l25FqESEsM9QgQmhzaT0pSGLfuRa4uidXGcxRNlVUnd4j3DbyM8kmUmLNccFgy1tDZXn4moV&#10;XE7Hg2n0+PKVTx+7tJjnP/lkrtTHe79ZgAjUh//wX/tbK0hnU3idiUdAr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JS/NxQAAANwAAAAPAAAAAAAAAAAAAAAAAJgCAABkcnMv&#10;ZG93bnJldi54bWxQSwUGAAAAAAQABAD1AAAAigMAAAAA&#10;" path="m,l32169,r,8306l9334,8306r,11404l30099,19710r,8827l9334,28537r,11938l32169,40475r,8293l,48768,,xe" fillcolor="#62666a" stroked="f" strokeweight="0">
                  <v:stroke miterlimit="83231f" joinstyle="miter"/>
                  <v:path arrowok="t" textboxrect="0,0,32169,48768"/>
                </v:shape>
                <v:shape id="Shape 866" o:spid="_x0000_s1570" style="position:absolute;left:66534;top:5716;width:363;height:488;visibility:visible;mso-wrap-style:square;v-text-anchor:top" coordsize="36309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UttMQA&#10;AADcAAAADwAAAGRycy9kb3ducmV2LnhtbESPS2vDMBCE74X8B7GB3ho5gRrjRAmtSUgOveRxyW1r&#10;rR/UWhlJSex/XxUKOQ4z8w2z2gymE3dyvrWsYD5LQBCXVrdcK7icd28ZCB+QNXaWScFIHjbrycsK&#10;c20ffKT7KdQiQtjnqKAJoc+l9GVDBv3M9sTRq6wzGKJ0tdQOHxFuOrlIklQabDkuNNhT0VD5c7oZ&#10;BabafhY1vl8vX9k4HrK946r4Vup1OnwsQQQawjP83z5oBVmawt+Ze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VLbTEAAAA3AAAAA8AAAAAAAAAAAAAAAAAmAIAAGRycy9k&#10;b3ducmV2LnhtbFBLBQYAAAAABAAEAPUAAACJAwAAAAA=&#10;" path="m,l9855,r8294,13500l26454,r9855,l36309,48781r-9334,l26975,22834r,-7785l26454,15049,18669,28029r-1549,l8814,15049r,7264l8814,48781,,48781,,xe" fillcolor="#62666a" stroked="f" strokeweight="0">
                  <v:stroke miterlimit="83231f" joinstyle="miter"/>
                  <v:path arrowok="t" textboxrect="0,0,36309,48781"/>
                </v:shape>
                <v:shape id="Shape 15900" o:spid="_x0000_s1571" style="position:absolute;left:66986;top:5716;width:197;height:488;visibility:visible;mso-wrap-style:square;v-text-anchor:top" coordsize="19717,48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DaD8kA&#10;AADeAAAADwAAAGRycy9kb3ducmV2LnhtbESPzW7CQAyE75V4h5WRuJUNP63awIIqKBIHLtCqLTcr&#10;a5KoWW+U3ZLA09cHJG62PJ6Zb77sXKXO1ITSs4HRMAFFnHlbcm7g82Pz+AIqRGSLlWcycKEAy0Xv&#10;YY6p9S3v6XyIuRITDikaKGKsU61DVpDDMPQ1sdxOvnEYZW1ybRtsxdxVepwkz9phyZJQYE2rgrLf&#10;w58zsJke6XTN99l0/L6+/rST3dfoe2fMoN+9zUBF6uJdfPveWqn/9JoIgODIDHrxD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jDaD8kAAADeAAAADwAAAAAAAAAAAAAAAACYAgAA&#10;ZHJzL2Rvd25yZXYueG1sUEsFBgAAAAAEAAQA9QAAAI4DAAAAAA==&#10;" path="m,l19717,r,48768l,48768e" fillcolor="#62666a" stroked="f" strokeweight="0">
                  <v:stroke miterlimit="83231f" joinstyle="miter"/>
                  <v:path arrowok="t" textboxrect="0,0,19717,48768"/>
                </v:shape>
                <v:shape id="Shape 15901" o:spid="_x0000_s1572" style="position:absolute;left:67141;top:5716;width:92;height:140;visibility:visible;mso-wrap-style:square;v-text-anchor:top" coordsize="9144,14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Fv88IA&#10;AADeAAAADwAAAGRycy9kb3ducmV2LnhtbERPTYvCMBC9L/gfwgje1rTiLlqNIoLiYS9VQY9DM7bF&#10;ZlKa2NZ/bwRhb/N4n7Nc96YSLTWutKwgHkcgiDOrS84VnE+77xkI55E1VpZJwZMcrFeDryUm2nac&#10;Unv0uQgh7BJUUHhfJ1K6rCCDbmxr4sDdbGPQB9jkUjfYhXBTyUkU/UqDJYeGAmvaFpTdjw+jwM/+&#10;6l2LcZpitcXLZj+9dPFVqdGw3yxAeOr9v/jjPugw/2cexfB+J9wgV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sW/zwgAAAN4AAAAPAAAAAAAAAAAAAAAAAJgCAABkcnMvZG93&#10;bnJldi54bWxQSwUGAAAAAAQABAD1AAAAhwMAAAAA&#10;" path="m,l9144,r,14008l,14008e" fillcolor="#62666a" stroked="f" strokeweight="0">
                  <v:stroke miterlimit="83231f" joinstyle="miter"/>
                  <v:path arrowok="t" textboxrect="0,0,9144,14008"/>
                </v:shape>
                <v:shape id="Shape 15902" o:spid="_x0000_s1573" style="position:absolute;left:66986;top:5716;width:197;height:488;visibility:visible;mso-wrap-style:square;v-text-anchor:top" coordsize="19717,48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7h48YA&#10;AADeAAAADwAAAGRycy9kb3ducmV2LnhtbERPS2vCQBC+F/oflhF6qxtTLRpdRWwFD1584OM2ZMck&#10;NDsbsluT+utdQehtPr7nTGatKcWValdYVtDrRiCIU6sLzhTsd8v3IQjnkTWWlknBHzmYTV9fJpho&#10;2/CGrlufiRDCLkEFufdVIqVLczLourYiDtzF1gZ9gHUmdY1NCDeljKPoUxosODTkWNEip/Rn+2sU&#10;LPtnutyyTdqPv79up+Zjfegd10q9ddr5GISn1v+Ln+6VDvMHoyiGxzvhBjm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a7h48YAAADeAAAADwAAAAAAAAAAAAAAAACYAgAAZHJz&#10;L2Rvd25yZXYueG1sUEsFBgAAAAAEAAQA9QAAAIsDAAAAAA==&#10;" path="m,l19717,r,48768l,48768e" fillcolor="#62666a" stroked="f" strokeweight="0">
                  <v:stroke miterlimit="83231f" joinstyle="miter"/>
                  <v:path arrowok="t" textboxrect="0,0,19717,48768"/>
                </v:shape>
                <v:shape id="Shape 15903" o:spid="_x0000_s1574" style="position:absolute;left:66986;top:6022;width:197;height:182;visibility:visible;mso-wrap-style:square;v-text-anchor:top" coordsize="19717,18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otUMIA&#10;AADeAAAADwAAAGRycy9kb3ducmV2LnhtbERPTWsCMRC9F/wPYYTeamJtS12NIlJLr93uocdhM+4u&#10;biZLEtf03xtB6G0e73PW22R7MZIPnWMN85kCQVw703Gjofo5PL2DCBHZYO+YNPxRgO1m8rDGwrgL&#10;f9NYxkbkEA4FamhjHAopQ92SxTBzA3Hmjs5bjBn6RhqPlxxue/ms1Ju02HFuaHGgfUv1qTxbDeNv&#10;tX/pzHkRPlWfSl/hR5lQ68dp2q1ARErxX3x3f5k8/3WpFnB7J98gN1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ii1QwgAAAN4AAAAPAAAAAAAAAAAAAAAAAJgCAABkcnMvZG93&#10;bnJldi54bWxQSwUGAAAAAAQABAD1AAAAhwMAAAAA&#10;" path="m,l19717,r,18161l,18161e" fillcolor="#62666a" stroked="f" strokeweight="0">
                  <v:stroke miterlimit="83231f" joinstyle="miter"/>
                  <v:path arrowok="t" textboxrect="0,0,19717,18161"/>
                </v:shape>
                <v:shape id="Shape 868" o:spid="_x0000_s1575" style="position:absolute;left:67183;top:5716;width:207;height:488;visibility:visible;mso-wrap-style:square;v-text-anchor:top" coordsize="20758,48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Uk3MIA&#10;AADcAAAADwAAAGRycy9kb3ducmV2LnhtbERPz2vCMBS+D/wfwhN2m2llE6lGEXXgYY7VefH2aJ5t&#10;tXkpSbTdf28OA48f3+/5sjeNuJPztWUF6SgBQVxYXXOp4Pj7+TYF4QOyxsYyKfgjD8vF4GWOmbYd&#10;53Q/hFLEEPYZKqhCaDMpfVGRQT+yLXHkztYZDBG6UmqHXQw3jRwnyUQarDk2VNjSuqLiergZBfk+&#10;fND6tkm7bXr5Orn3n2/alUq9DvvVDESgPjzF/+6dVjCdxLXxTDwCcvE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tSTcwgAAANwAAAAPAAAAAAAAAAAAAAAAAJgCAABkcnMvZG93&#10;bnJldi54bWxQSwUGAAAAAAQABAD1AAAAhwMAAAAA&#10;" path="m,l5188,,20758,48768r-9868,l7271,37871,,37871,,30607r5188,l6,14008r-6,l,xe" fillcolor="#62666a" stroked="f" strokeweight="0">
                  <v:stroke miterlimit="83231f" joinstyle="miter"/>
                  <v:path arrowok="t" textboxrect="0,0,20758,48768"/>
                </v:shape>
                <v:shape id="Shape 15904" o:spid="_x0000_s1576" style="position:absolute;left:67774;top:6121;width:384;height:176;visibility:visible;mso-wrap-style:square;v-text-anchor:top" coordsize="38392,17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IoVMQA&#10;AADeAAAADwAAAGRycy9kb3ducmV2LnhtbERPS2vCQBC+F/wPywi9NZtILRpdRYQ+wF4aFTwO2TEJ&#10;ZmfT3W2M/94tFHqbj+85y/VgWtGT841lBVmSgiAurW64UnDYvz7NQPiArLG1TApu5GG9Gj0sMdf2&#10;yl/UF6ESMYR9jgrqELpcSl/WZNAntiOO3Nk6gyFCV0nt8BrDTSsnafoiDTYcG2rsaFtTeSl+jIL3&#10;E02PlX77/vRF5t3uduyzWabU43jYLEAEGsK/+M/9oeP86Tx9ht934g1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yKFTEAAAA3gAAAA8AAAAAAAAAAAAAAAAAmAIAAGRycy9k&#10;b3ducmV2LnhtbFBLBQYAAAAABAAEAPUAAACJAwAAAAA=&#10;" path="m,l38392,r,17640l,17640e" fillcolor="#62666a" stroked="f" strokeweight="0">
                  <v:stroke miterlimit="83231f" joinstyle="miter"/>
                  <v:path arrowok="t" textboxrect="0,0,38392,17640"/>
                </v:shape>
                <v:shape id="Shape 15905" o:spid="_x0000_s1577" style="position:absolute;left:68003;top:5716;width:155;height:581;visibility:visible;mso-wrap-style:square;v-text-anchor:top" coordsize="15570,58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OFpMUA&#10;AADeAAAADwAAAGRycy9kb3ducmV2LnhtbERP22rCQBB9F/oPyxT6phsLKRqzESltEYqIN/Bx3J0m&#10;abOzIbvV+PfdguDbHM518nlvG3GmzteOFYxHCQhi7UzNpYL97n04AeEDssHGMSm4kod58TDIMTPu&#10;whs6b0MpYgj7DBVUIbSZlF5XZNGPXEscuS/XWQwRdqU0HV5iuG3kc5K8SIs1x4YKW3qtSP9sf62C&#10;1dvaLvRxfez194ccH9JPZ5YnpZ4e+8UMRKA+3MU399LE+ek0SeH/nXiDL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I4WkxQAAAN4AAAAPAAAAAAAAAAAAAAAAAJgCAABkcnMv&#10;ZG93bnJldi54bWxQSwUGAAAAAAQABAD1AAAAigMAAAAA&#10;" path="m,l15570,r,58115l,58115e" fillcolor="#62666a" stroked="f" strokeweight="0">
                  <v:stroke miterlimit="83231f" joinstyle="miter"/>
                  <v:path arrowok="t" textboxrect="0,0,15570,58115"/>
                </v:shape>
                <v:shape id="Shape 14240" o:spid="_x0000_s1578" style="position:absolute;left:67774;top:5716;width:322;height:0;visibility:visible;mso-wrap-style:square;v-text-anchor:top" coordsize="3216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L7vMUA&#10;AADeAAAADwAAAGRycy9kb3ducmV2LnhtbESPQU/CQBCF7yb+h82YeDGwFYmBykKIwcSrReA66Q5t&#10;Y2e2dBeo/nrnYOJtJvPmvfctVgO35kJ9bII4eBxnYEjK4BupHHxu30YzMDGheGyDkINvirBa3t4s&#10;MPfhKh90KVJl1ERijg7qlLrc2ljWxBjHoSPR2zH0jEnXvrK+x6uac2snWfZsGRvRhBo7eq2p/CrO&#10;7GAvLR4enmacih3aH5rz5kTs3P3dsH4Bk2hI/+K/73ev9aeTqQIojs5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Avu8xQAAAN4AAAAPAAAAAAAAAAAAAAAAAJgCAABkcnMv&#10;ZG93bnJldi54bWxQSwUGAAAAAAQABAD1AAAAigMAAAAA&#10;" path="m,l32169,r,l,xe" fillcolor="#62666a" stroked="f" strokeweight="0">
                  <v:stroke miterlimit="83231f" joinstyle="miter"/>
                  <v:path arrowok="t" textboxrect="0,0,32169,0"/>
                </v:shape>
                <v:shape id="Shape 15906" o:spid="_x0000_s1579" style="position:absolute;left:67774;top:5716;width:94;height:488;visibility:visible;mso-wrap-style:square;v-text-anchor:top" coordsize="9334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y8NcQA&#10;AADeAAAADwAAAGRycy9kb3ducmV2LnhtbERPTYvCMBC9L/gfwgheZE1VVtdqFJEVPaiwrojHoRnb&#10;YjMpTVbrvzeC4G0e73Mms9oU4kqVyy0r6HYiEMSJ1TmnCg5/y89vEM4jaywsk4I7OZhNGx8TjLW9&#10;8S9d9z4VIYRdjAoy78tYSpdkZNB1bEkcuLOtDPoAq1TqCm8h3BSyF0UDaTDn0JBhSYuMksv+3yhA&#10;2d5dflbD1XHT3p7K85LtbthXqtWs52MQnmr/Fr/cax3mf42iATzfCTf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svDXEAAAA3gAAAA8AAAAAAAAAAAAAAAAAmAIAAGRycy9k&#10;b3ducmV2LnhtbFBLBQYAAAAABAAEAPUAAACJAwAAAAA=&#10;" path="m,l9334,r,48781l,48781e" fillcolor="#62666a" stroked="f" strokeweight="0">
                  <v:stroke miterlimit="83231f" joinstyle="miter"/>
                  <v:path arrowok="t" textboxrect="0,0,9334,48781"/>
                </v:shape>
                <v:shape id="Shape 870" o:spid="_x0000_s1580" style="position:absolute;left:68241;top:5716;width:353;height:488;visibility:visible;mso-wrap-style:square;v-text-anchor:top" coordsize="35281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f4D70A&#10;AADcAAAADwAAAGRycy9kb3ducmV2LnhtbERPSwrCMBDdC94hjOBOUz9UqUYRQXEj4ucAYzO21WZS&#10;mqj19mYhuHy8/3zZmFK8qHaFZQWDfgSCOLW64EzB5bzpTUE4j6yxtEwKPuRguWi35pho++YjvU4+&#10;EyGEXYIKcu+rREqX5mTQ9W1FHLibrQ36AOtM6hrfIdyUchhFsTRYcGjIsaJ1Tunj9DQKJsYe4n32&#10;Gd7iKxY43o7usRwp1e00qxkIT43/i3/unVYwnYT54Uw4AnLx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oKf4D70AAADcAAAADwAAAAAAAAAAAAAAAACYAgAAZHJzL2Rvd25yZXYu&#10;eG1sUEsFBgAAAAAEAAQA9QAAAIIDAAAAAA==&#10;" path="m,l9855,r,25425l8827,32169r520,l12459,24905,26467,r8814,l35281,48781r-9855,l25426,22834r520,-6223l22835,23355,8827,48781,,48781,,xe" fillcolor="#62666a" stroked="f" strokeweight="0">
                  <v:stroke miterlimit="83231f" joinstyle="miter"/>
                  <v:path arrowok="t" textboxrect="0,0,35281,48781"/>
                </v:shape>
                <v:shape id="Shape 871" o:spid="_x0000_s1581" style="position:absolute;left:68677;top:5763;width:135;height:393;visibility:visible;mso-wrap-style:square;v-text-anchor:top" coordsize="13488,393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jLTMgA&#10;AADcAAAADwAAAGRycy9kb3ducmV2LnhtbESPT0sDMRTE7wW/Q3iCl9Jm60HbtWkRsdCKh9o/2ONj&#10;89yE3bxsN2l3/fZGEDwOM/MbZr7sXS2u1AbrWcFknIEgLry2XCo47FejKYgQkTXWnknBNwVYLm4G&#10;c8y17/iDrrtYigThkKMCE2OTSxkKQw7D2DfEyfvyrcOYZFtK3WKX4K6W91n2IB1aTgsGG3oxVFS7&#10;i1NQZduNNNXb+8nO7HHWnYefp9eLUne3/fMTiEh9/A//tddawfRxAr9n0hG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SMtMyAAAANwAAAAPAAAAAAAAAAAAAAAAAJgCAABk&#10;cnMvZG93bnJldi54bWxQSwUGAAAAAAQABAD1AAAAjQMAAAAA&#10;" path="m13488,r,8659l11417,9902v-1041,2083,-1562,4674,-1562,9348c9855,21840,9855,23911,10376,25473v520,1549,1041,3111,1562,3632l13488,30655r,8696l9855,38439c7785,37918,6223,36370,4673,34807,3111,33258,2070,31175,1041,28584,,25994,,22882,,19250,,15618,521,12506,1562,9902,2591,7312,3632,5241,5194,3679,6744,2118,8306,1089,10376,568l13488,xe" fillcolor="#62666a" stroked="f" strokeweight="0">
                  <v:stroke miterlimit="83231f" joinstyle="miter"/>
                  <v:path arrowok="t" textboxrect="0,0,13488,39351"/>
                </v:shape>
                <v:shape id="Shape 872" o:spid="_x0000_s1582" style="position:absolute;left:68812;top:5701;width:148;height:524;visibility:visible;mso-wrap-style:square;v-text-anchor:top" coordsize="14789,52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qYF8QA&#10;AADcAAAADwAAAGRycy9kb3ducmV2LnhtbESPS2vCQBSF94L/YbhCd2ZSKT5SRxGh1Z2YKurukrlN&#10;QjN30szUxH/vCEKXh/P4OPNlZypxpcaVlhW8RjEI4szqknMFh6+P4RSE88gaK8uk4EYOlot+b46J&#10;ti3v6Zr6XIQRdgkqKLyvEyldVpBBF9maOHjftjHog2xyqRtsw7ip5CiOx9JgyYFQYE3rgrKf9M8E&#10;7r69aHo7fc7c5Vemx6PdbbKzUi+DbvUOwlPn/8PP9lYrmE5G8DgTjo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amBfEAAAA3AAAAA8AAAAAAAAAAAAAAAAAmAIAAGRycy9k&#10;b3ducmV2LnhtbFBLBQYAAAAABAAEAPUAAACJAwAAAAA=&#10;" path="m2604,r9334,l11938,5182r2851,520l14789,14986,11417,12967r,25425c12458,38392,13488,37871,14008,37351r781,-776l14789,45461r-2851,716l11938,52401r-9347,l2591,46177,,45527,,36830r521,521c1562,37871,2083,37871,3632,38392r,-25425l3111,12967,,14835,,6176,2591,5703,2604,xe" fillcolor="#62666a" stroked="f" strokeweight="0">
                  <v:stroke miterlimit="83231f" joinstyle="miter"/>
                  <v:path arrowok="t" textboxrect="0,0,14789,52401"/>
                </v:shape>
                <v:shape id="Shape 873" o:spid="_x0000_s1583" style="position:absolute;left:68960;top:5758;width:132;height:397;visibility:visible;mso-wrap-style:square;v-text-anchor:top" coordsize="13227,397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PhXsUA&#10;AADcAAAADwAAAGRycy9kb3ducmV2LnhtbESPT2vCQBTE74V+h+UJvTUbLWiIWaUUbEshEP8dvD2y&#10;zyQ2+zZkV43f3i0UPA4z8xsmWw6mFRfqXWNZwTiKQRCXVjdcKdhtV68JCOeRNbaWScGNHCwXz08Z&#10;ptpeeU2Xja9EgLBLUUHtfZdK6cqaDLrIdsTBO9reoA+yr6Tu8RrgppWTOJ5Kgw2HhRo7+qip/N2c&#10;jYK8OHnac5HP8HD+nH7JonM/lVIvo+F9DsLT4B/h//a3VpDM3uDvTDgC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s+FexQAAANwAAAAPAAAAAAAAAAAAAAAAAJgCAABkcnMv&#10;ZG93bnJldi54bWxQSwUGAAAAAAQABAD1AAAAigMAAAAA&#10;" path="m,l2851,521v2083,520,3632,1562,5194,3111c9595,5195,10637,7264,11678,9856v1041,2603,1549,5714,1549,9867c13227,23356,12706,26467,12198,29058v-1041,2591,-2082,4673,-3632,6222c7004,36843,5455,37884,3372,38913l,39759,,30872,1301,29578v521,-1041,1029,-2082,1550,-3632c3372,24384,3372,22314,3372,19723v,-4153,-521,-7264,-1550,-9347l,9284,,xe" fillcolor="#62666a" stroked="f" strokeweight="0">
                  <v:stroke miterlimit="83231f" joinstyle="miter"/>
                  <v:path arrowok="t" textboxrect="0,0,13227,39759"/>
                </v:shape>
                <v:shape id="Shape 874" o:spid="_x0000_s1584" style="position:absolute;left:69191;top:5706;width:166;height:503;visibility:visible;mso-wrap-style:square;v-text-anchor:top" coordsize="16600,503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b6I8QA&#10;AADcAAAADwAAAGRycy9kb3ducmV2LnhtbESP0WrCQBRE34X+w3ILvukmUm2IriKGQMEH0fYDLtnb&#10;JJq9G3a3Mf59t1DwcZiZM8xmN5pODOR8a1lBOk9AEFdWt1wr+PosZxkIH5A1dpZJwYM87LYvkw3m&#10;2t75TMMl1CJC2OeooAmhz6X0VUMG/dz2xNH7ts5giNLVUju8R7jp5CJJVtJgy3GhwZ4ODVW3y49R&#10;sEhvS1lcU1dmxyLYqjxZUwxKTV/H/RpEoDE8w//tD60ge3+DvzPxCM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G+iPEAAAA3AAAAA8AAAAAAAAAAAAAAAAAmAIAAGRycy9k&#10;b3ducmV2LnhtbFBLBQYAAAAABAAEAPUAAACJAwAAAAA=&#10;" path="m13488,r3112,223l16600,8455r-2592,372l11418,8827r-2083,l9335,24905r1041,l11418,24905r1029,l13488,24905r3112,-435l16600,33509r-1551,222l14008,33731r-1561,l10897,33731r-1042,l9855,50330r-9334,l521,1562,,1562c2070,1042,4153,1042,6224,521,8814,521,10897,,13488,xe" fillcolor="#62666a" stroked="f" strokeweight="0">
                  <v:stroke miterlimit="83231f" joinstyle="miter"/>
                  <v:path arrowok="t" textboxrect="0,0,16600,50330"/>
                </v:shape>
                <v:shape id="Shape 875" o:spid="_x0000_s1585" style="position:absolute;left:69357;top:5708;width:176;height:333;visibility:visible;mso-wrap-style:square;v-text-anchor:top" coordsize="17640,33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U/+8cA&#10;AADcAAAADwAAAGRycy9kb3ducmV2LnhtbESPT2vCQBTE7wW/w/KE3urGglFSV2kLpaWYg9o/Hp/Z&#10;1ySYfZvubmP89q4g9DjMzG+Y+bI3jejI+dqygvEoAUFcWF1zqeBj+3I3A+EDssbGMik4kYflYnAz&#10;x0zbI6+p24RSRAj7DBVUIbSZlL6oyKAf2ZY4ej/WGQxRulJqh8cIN428T5JUGqw5LlTY0nNFxWHz&#10;ZxTsv9w2T3+7pzSf7l7x+3P1ngev1O2wf3wAEagP/+Fr+00rmE0ncDkTj4Bcn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lP/vHAAAA3AAAAA8AAAAAAAAAAAAAAAAAmAIAAGRy&#10;cy9kb3ducmV2LnhtbFBLBQYAAAAABAAEAPUAAACMAwAAAAA=&#10;" path="m,l4152,298v2591,521,4674,1041,6744,2603c12979,3930,14529,5492,15570,8083v1041,2082,2070,4674,2070,8305c17640,19500,17119,22091,16090,24174v-1041,2069,-2603,3632,-4153,5181c10375,30918,8305,31946,5714,32467l,33286,,24247r520,-73c1562,24174,3111,23653,3632,22612v1041,-521,1561,-1563,2603,-2591c6743,18980,7264,17430,7264,15347v,-1549,-521,-2590,-1029,-3632c5714,10674,4673,10165,4152,9124,3111,8603,2082,8083,1041,8083l,8232,,xe" fillcolor="#62666a" stroked="f" strokeweight="0">
                  <v:stroke miterlimit="83231f" joinstyle="miter"/>
                  <v:path arrowok="t" textboxrect="0,0,17640,33286"/>
                </v:shape>
                <v:shape id="Shape 876" o:spid="_x0000_s1586" style="position:absolute;left:69621;top:5706;width:185;height:508;visibility:visible;mso-wrap-style:square;v-text-anchor:top" coordsize="18415,508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9lMscA&#10;AADcAAAADwAAAGRycy9kb3ducmV2LnhtbESPS2/CMBCE70j8B2uRekGNQw880hjEQwiE6KG0vW/j&#10;bRwRr6PYQPj3dSWkHkez881OvuhsLa7U+sqxglGSgiAunK64VPD5sX2egvABWWPtmBTcycNi3u/l&#10;mGl343e6nkIpIoR9hgpMCE0mpS8MWfSJa4ij9+NaiyHKtpS6xVuE21q+pOlYWqw4NhhsaG2oOJ8u&#10;Nr4hv2fH/T3dDZeHt9nITL7MarNV6mnQLV9BBOrC//EjvdcKppMx/I2JBJ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2PZTLHAAAA3AAAAA8AAAAAAAAAAAAAAAAAmAIAAGRy&#10;cy9kb3ducmV2LnhtbFBLBQYAAAAABAAEAPUAAACMAwAAAAA=&#10;" path="m18415,r,8940l11926,12930c10376,15520,9855,19673,9855,25375v,2591,,4674,521,6744c10376,34202,10896,35752,11417,37313v509,1550,1550,2591,2591,3633c15049,41974,16599,42495,18161,42495r254,-64l18415,50679r-254,122c15049,50801,11926,50280,9334,48718,6744,47690,5182,45607,3632,43536,2070,41454,1029,38863,521,35752,,32640,,29008,,25375,,21222,521,18111,1029,14479,1550,11367,3111,8776,4661,6694,6223,4624,8293,3061,10376,1512l18415,xe" fillcolor="#62666a" stroked="f" strokeweight="0">
                  <v:stroke miterlimit="83231f" joinstyle="miter"/>
                  <v:path arrowok="t" textboxrect="0,0,18415,50801"/>
                </v:shape>
                <v:shape id="Shape 877" o:spid="_x0000_s1587" style="position:absolute;left:69806;top:5706;width:184;height:507;visibility:visible;mso-wrap-style:square;v-text-anchor:top" coordsize="18415,507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c6VsYA&#10;AADcAAAADwAAAGRycy9kb3ducmV2LnhtbESPQWvCQBSE70L/w/IKvelGi1VSV9HWol5Kq156e2Sf&#10;STT7NuyuSfrvXaHQ4zAz3zCzRWcq0ZDzpWUFw0ECgjizuuRcwfHw0Z+C8AFZY2WZFPySh8X8oTfD&#10;VNuWv6nZh1xECPsUFRQh1KmUPivIoB/Ymjh6J+sMhihdLrXDNsJNJUdJ8iINlhwXCqzpraDssr8a&#10;BZvx++7HN+Ot2yRh/Zyv2vPl80upp8du+QoiUBf+w3/trVYwnUzgfiYeATm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2c6VsYAAADcAAAADwAAAAAAAAAAAAAAAACYAgAAZHJz&#10;L2Rvd25yZXYueG1sUEsFBgAAAAAEAAQA9QAAAIsDAAAAAA==&#10;" path="m267,c3378,,6490,521,8560,2083v2590,1028,4152,3111,5714,5182c15824,9347,16866,11938,17387,15049v520,3112,1028,6744,1028,10377c18415,33210,16866,39434,13754,44107l,50729,,42481r3886,-977c4928,40996,5969,39954,6490,38392v520,-1549,1028,-3111,1549,-5182c8560,31128,8560,28537,8560,25946r,-6743c8560,17120,8039,15570,7518,14008,7010,12459,5969,11417,4928,10376,3886,9347,2336,8827,267,8827l,8990,,50,267,xe" fillcolor="#62666a" stroked="f" strokeweight="0">
                  <v:stroke miterlimit="83231f" joinstyle="miter"/>
                  <v:path arrowok="t" textboxrect="0,0,18415,50729"/>
                </v:shape>
                <v:shape id="Shape 878" o:spid="_x0000_s1588" style="position:absolute;left:70094;top:5711;width:171;height:503;visibility:visible;mso-wrap-style:square;v-text-anchor:top" coordsize="17126,503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8+LMIA&#10;AADcAAAADwAAAGRycy9kb3ducmV2LnhtbERPz2vCMBS+D/wfwhO8zcSBnXRGGYKwgwzW9rDjI3m2&#10;Zc1LadJa/euXw2DHj+/3/ji7Tkw0hNazhs1agSA23rZca6jK8/MORIjIFjvPpOFOAY6HxdMec+tv&#10;/EVTEWuRQjjkqKGJsc+lDKYhh2Hte+LEXf3gMCY41NIOeEvhrpMvSmXSYcupocGeTg2Zn2J0GvpT&#10;VZU8XtUlu39vs09nHk4ZrVfL+f0NRKQ5/ov/3B9Ww+41rU1n0hGQh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7z4swgAAANwAAAAPAAAAAAAAAAAAAAAAAJgCAABkcnMvZG93&#10;bnJldi54bWxQSwUGAAAAAAQABAD1AAAAhwMAAAAA&#10;" path="m6744,r4153,l15049,r2077,160l17126,8124,15049,7786r-3632,l8827,7786r,12966l12459,20752r,521l14529,21273r2082,l17126,20987r,7550l14529,28537r-5182,l9347,42025r1029,l11938,42025r2070,l15570,42025r1556,-224l17126,50107r-1556,223l12459,50330r-4153,c6744,50330,5194,50330,4153,49809,2604,49809,1562,49289,,49289l,1042v1042,,2083,-521,3125,-521c4153,521,5715,521,6744,xe" fillcolor="#62666a" stroked="f" strokeweight="0">
                  <v:stroke miterlimit="83231f" joinstyle="miter"/>
                  <v:path arrowok="t" textboxrect="0,0,17126,50330"/>
                </v:shape>
                <v:shape id="Shape 879" o:spid="_x0000_s1589" style="position:absolute;left:70265;top:5713;width:176;height:499;visibility:visible;mso-wrap-style:square;v-text-anchor:top" coordsize="17647,49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dnacYA&#10;AADcAAAADwAAAGRycy9kb3ducmV2LnhtbESPQWvCQBSE7wX/w/IKvZS6sQeNaTYiakVQD9qWXh/Z&#10;1ySYfRuyW13/fbcgeBxm5hsmnwXTijP1rrGsYDRMQBCXVjdcKfj8eH9JQTiPrLG1TAqu5GBWDB5y&#10;zLS98IHOR1+JCGGXoYLa+y6T0pU1GXRD2xFH78f2Bn2UfSV1j5cIN618TZKxNNhwXKixo0VN5en4&#10;axSYL1q3YbUNu+X3adcly/0In/dKPT2G+RsIT8Hfw7f2RitIJ1P4PxOPgC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GdnacYAAADcAAAADwAAAAAAAAAAAAAAAACYAgAAZHJz&#10;L2Rvd25yZXYueG1sUEsFBgAAAAAEAAQA9QAAAIsDAAAAAA==&#10;" path="m,l4667,360v2083,521,4153,1029,5715,2071c11932,3472,13494,4501,14522,6063v1042,1041,1562,3112,1562,5702c16084,12806,16084,14369,15564,15398v-521,1041,-1042,2082,-1549,3123c13494,19550,12453,20592,11411,21113v-1029,1041,-2591,1548,-4140,1548l7271,23182v1549,,2590,521,4140,1042c12453,24744,14015,25786,14522,26294v1042,1042,1562,2083,2083,3632c17126,31488,17647,33038,17647,35120v,2591,-521,4674,-1563,6744c15043,43935,13494,44976,11932,46538v-1550,1028,-3633,2070,-6223,2591l,49947,,41641r2077,-298c3118,40823,4146,40823,5188,40302v1041,-508,1562,-1549,2083,-2070c7779,37191,7779,36162,7779,35120v,-1562,-508,-2590,-1029,-3632c6229,30447,5188,29926,4146,29405,3118,28898,2077,28377,1035,28377l,28377,,20827,4146,18521c5709,17480,6229,15918,6229,14369v,-1042,,-2083,-520,-3111c5188,10216,4667,9695,3639,9175,2598,8654,2077,8133,1035,8133l,7964,,xe" fillcolor="#62666a" stroked="f" strokeweight="0">
                  <v:stroke miterlimit="83231f" joinstyle="miter"/>
                  <v:path arrowok="t" textboxrect="0,0,17647,49947"/>
                </v:shape>
                <v:shape id="Shape 880" o:spid="_x0000_s1590" style="position:absolute;left:70529;top:5706;width:190;height:508;visibility:visible;mso-wrap-style:square;v-text-anchor:top" coordsize="18936,50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vU2sAA&#10;AADcAAAADwAAAGRycy9kb3ducmV2LnhtbERPTYvCMBC9C/sfwix4s+l60FCNIrLC7kW07t6HZmyr&#10;zaQ0qdZ/bw6Cx8f7Xq4H24gbdb52rOErSUEQF87UXGr4O+0mCoQPyAYbx6ThQR7Wq4/REjPj7nyk&#10;Wx5KEUPYZ6ihCqHNpPRFRRZ94lriyJ1dZzFE2JXSdHiP4baR0zSdSYs1x4YKW9pWVFzz3mrYHr7r&#10;i1O5Kuf947r/Vfv/46HXevw5bBYgAg3hLX65f4wGpeL8eCYeAbl6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vvU2sAAAADcAAAADwAAAAAAAAAAAAAAAACYAgAAZHJzL2Rvd25y&#10;ZXYueG1sUEsFBgAAAAAEAAQA9QAAAIUDAAAAAA==&#10;" path="m18682,r254,64l18936,8990r-6489,3990c10897,15570,10376,19724,10376,25426v,2590,,4673,521,6743c10897,34252,11417,35802,11938,37364v509,1549,1550,2590,2591,3632c15570,42025,17120,42545,18682,42545r254,-64l18936,50478r-775,373c15049,50851,11938,50330,9335,48768,6744,47740,5182,45657,3632,43586,2070,41504,1042,38913,521,35802,521,32690,,29058,,25426,,21272,521,18161,1042,14529,1550,11417,3111,8827,4674,6744,6223,4674,8306,3111,10376,1562,12447,521,15570,,18682,xe" fillcolor="#62666a" stroked="f" strokeweight="0">
                  <v:stroke miterlimit="83231f" joinstyle="miter"/>
                  <v:path arrowok="t" textboxrect="0,0,18936,50851"/>
                </v:shape>
                <v:shape id="Shape 881" o:spid="_x0000_s1591" style="position:absolute;left:70719;top:5707;width:179;height:504;visibility:visible;mso-wrap-style:square;v-text-anchor:top" coordsize="17907,50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5858cA&#10;AADcAAAADwAAAGRycy9kb3ducmV2LnhtbESPQWvCQBSE74X+h+UJvRTdxEMJqWuQhBILvVRbirdn&#10;9pkEs29Ddo3x33cLBY/DzHzDrLLJdGKkwbWWFcSLCARxZXXLtYKv/ds8AeE8ssbOMim4kYNs/fiw&#10;wlTbK3/SuPO1CBB2KSpovO9TKV3VkEG3sD1x8E52MOiDHGqpB7wGuOnkMopepMGWw0KDPeUNVefd&#10;xSh4Lm754f145PJUfOxpWXY/xeFbqafZtHkF4Wny9/B/e6sVJEkMf2fCEZ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B+fOfHAAAA3AAAAA8AAAAAAAAAAAAAAAAAmAIAAGRy&#10;cy9kb3ducmV2LnhtbFBLBQYAAAAABAAEAPUAAACMAwAAAAA=&#10;" path="m,l8039,2019v2083,1029,4153,3111,5715,5182c15304,9284,16345,11874,16866,14986v521,3111,1041,6743,1041,10376c17907,33147,16345,39370,13233,44044l,50414,,42418r3886,-978c4928,40932,5969,39890,6490,38328v520,-1549,1028,-3111,1549,-5181c8560,31064,8560,28473,8560,25883r,-6744c8560,17056,8039,15507,7518,13945,7010,12395,5969,11353,4928,10312,3886,9284,2336,8763,267,8763l,8927,,xe" fillcolor="#62666a" stroked="f" strokeweight="0">
                  <v:stroke miterlimit="83231f" joinstyle="miter"/>
                  <v:path arrowok="t" textboxrect="0,0,17907,50414"/>
                </v:shape>
                <v:shape id="Shape 882" o:spid="_x0000_s1592" style="position:absolute;left:71002;top:5716;width:352;height:493;visibility:visible;mso-wrap-style:square;v-text-anchor:top" coordsize="35281,49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SmCsQA&#10;AADcAAAADwAAAGRycy9kb3ducmV2LnhtbESPT4vCMBTE74LfIbyFvdnUHpZSjSLCiuye/IN4fDZv&#10;267NS22ird/eCILHYWZ+w0znvanFjVpXWVYwjmIQxLnVFRcK9rvvUQrCeWSNtWVScCcH89lwMMVM&#10;2443dNv6QgQIuwwVlN43mZQuL8mgi2xDHLw/2xr0QbaF1C12AW5qmcTxlzRYcVgosaFlSfl5ezUK&#10;Cn/s6Pf0f6qvP+Pl5nBJVv3OKPX50S8mIDz1/h1+tddaQZom8DwTjoC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kpgrEAAAA3AAAAA8AAAAAAAAAAAAAAAAAmAIAAGRycy9k&#10;b3ducmV2LnhtbFBLBQYAAAAABAAEAPUAAACJAwAAAAA=&#10;" path="m,l9334,r,25426l8814,32169r520,l12447,25426,26454,521r8827,l35281,49288r-9335,l25946,22834r508,-6223l25946,16611r-3124,6744l8814,48781,,48781,,xe" fillcolor="#62666a" stroked="f" strokeweight="0">
                  <v:stroke miterlimit="83231f" joinstyle="miter"/>
                  <v:path arrowok="t" textboxrect="0,0,35281,49288"/>
                </v:shape>
                <v:shape id="Shape 883" o:spid="_x0000_s1593" style="position:absolute;left:71048;top:5587;width:270;height:93;visibility:visible;mso-wrap-style:square;v-text-anchor:top" coordsize="26988,9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dvK8YA&#10;AADcAAAADwAAAGRycy9kb3ducmV2LnhtbESP3WoCMRSE7wt9h3AKvRHNthZZt0axRUVQL/x5gMPm&#10;dLM0OdluUl3fvhGEXg4z8w0zmXXOijO1ofas4GWQgSAuva65UnA6Lvs5iBCRNVrPpOBKAWbTx4cJ&#10;FtpfeE/nQ6xEgnAoUIGJsSmkDKUhh2HgG+LkffnWYUyyraRu8ZLgzsrXLBtJhzWnBYMNfRoqvw+/&#10;TkH307Or3votLDZ+82G3ZuzmzU6p56du/g4iUhf/w/f2WivI8yHczqQjIK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EdvK8YAAADcAAAADwAAAAAAAAAAAAAAAACYAgAAZHJz&#10;L2Rvd25yZXYueG1sUEsFBgAAAAAEAAQA9QAAAIsDAAAAAA==&#10;" path="m8827,v,1562,520,2591,1562,3111c11417,3632,12459,4153,14021,4153v3111,,4661,-1562,5182,-4153l26988,1041v-521,3112,-2083,5182,-4153,6224c20765,8827,17653,9334,14021,9334v-2083,,-3632,,-5194,-507c7265,8306,5715,8306,4673,7265,3632,6744,2604,5702,1562,4673,1042,3632,521,2070,,521l8827,xe" fillcolor="#62666a" stroked="f" strokeweight="0">
                  <v:stroke miterlimit="83231f" joinstyle="miter"/>
                  <v:path arrowok="t" textboxrect="0,0,26988,9334"/>
                </v:shape>
                <v:shape id="Shape 884" o:spid="_x0000_s1594" style="position:absolute;left:64257;top:6681;width:363;height:493;visibility:visible;mso-wrap-style:square;v-text-anchor:top" coordsize="36322,49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sfmMYA&#10;AADcAAAADwAAAGRycy9kb3ducmV2LnhtbESP3WoCMRSE7wu+QziF3hTN1pa6rkYpxZbqlX8PcExO&#10;N4ubk2UTdevTm0Khl8PMfMNM552rxZnaUHlW8DTIQBBrbyouFex3H/0cRIjIBmvPpOCHAsxnvbsp&#10;FsZfeEPnbSxFgnAoUIGNsSmkDNqSwzDwDXHyvn3rMCbZltK0eElwV8thlr1KhxWnBYsNvVvSx+3J&#10;KVgM88zyY7W8al0+fx5W49FqPVbq4b57m4CI1MX/8F/7yyjI8xf4PZOOgJ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DsfmMYAAADcAAAADwAAAAAAAAAAAAAAAACYAgAAZHJz&#10;L2Rvd25yZXYueG1sUEsFBgAAAAAEAAQA9QAAAIsDAAAAAA==&#10;" path="m,l9868,r8293,14008l26467,r9855,l36322,49289r-9855,l26467,23343r521,-7785l26467,15558,18682,28537r-1549,l8827,15558r,6744l8827,49289,,49289,,xe" fillcolor="#62666a" stroked="f" strokeweight="0">
                  <v:stroke miterlimit="83231f" joinstyle="miter"/>
                  <v:path arrowok="t" textboxrect="0,0,36322,49289"/>
                </v:shape>
                <v:shape id="Shape 15907" o:spid="_x0000_s1595" style="position:absolute;left:64708;top:6686;width:197;height:488;visibility:visible;mso-wrap-style:square;v-text-anchor:top" coordsize="19717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7UqMYA&#10;AADeAAAADwAAAGRycy9kb3ducmV2LnhtbESPQWsCMRCF7wX/Qxiht5q0tK6uRimCpYiXavE8bMbN&#10;1s0kbKJu/31TELzN8N6878182btWXKiLjWcNzyMFgrjypuFaw/d+/TQBEROywdYzafilCMvF4GGO&#10;pfFX/qLLLtUih3AsUYNNKZRSxsqSwzjygThrR985THntamk6vOZw18oXpcbSYcOZYDHQylJ12p1d&#10;hpw2KtjCFIdqc9iOQ/g5f7zutX4c9u8zEIn6dDffrj9Nrv82VQX8v5Nn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+7UqMYAAADeAAAADwAAAAAAAAAAAAAAAACYAgAAZHJz&#10;L2Rvd25yZXYueG1sUEsFBgAAAAAEAAQA9QAAAIsDAAAAAA==&#10;" path="m,l19717,r,48781l,48781e" fillcolor="#62666a" stroked="f" strokeweight="0">
                  <v:stroke miterlimit="83231f" joinstyle="miter"/>
                  <v:path arrowok="t" textboxrect="0,0,19717,48781"/>
                </v:shape>
                <v:shape id="Shape 15908" o:spid="_x0000_s1596" style="position:absolute;left:64864;top:6686;width:91;height:135;visibility:visible;mso-wrap-style:square;v-text-anchor:top" coordsize="9144,13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5UoMgA&#10;AADeAAAADwAAAGRycy9kb3ducmV2LnhtbESPT2vDMAzF74N9B6NBb6uzQkeb1S0lY1BGGfQPO2ux&#10;lmSL5Sx2G/fbT4dCbxLv6b2fFqvkWnWmPjSeDTyNM1DEpbcNVwaOh7fHGagQkS22nsnAhQKslvd3&#10;C8ytH3hH532slIRwyNFAHWOXax3KmhyGse+IRfv2vcMoa19p2+Mg4a7Vkyx71g4bloYaOypqKn/3&#10;J2egGD5f41dxOfw024/E291fmqzfjRk9pPULqEgp3szX640V/Ok8E155R2bQy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KPlSgyAAAAN4AAAAPAAAAAAAAAAAAAAAAAJgCAABk&#10;cnMvZG93bnJldi54bWxQSwUGAAAAAAQABAD1AAAAjQMAAAAA&#10;" path="m,l9144,r,13500l,13500e" fillcolor="#62666a" stroked="f" strokeweight="0">
                  <v:stroke miterlimit="83231f" joinstyle="miter"/>
                  <v:path arrowok="t" textboxrect="0,0,9144,13500"/>
                </v:shape>
                <v:shape id="Shape 15909" o:spid="_x0000_s1597" style="position:absolute;left:64708;top:6686;width:197;height:488;visibility:visible;mso-wrap-style:square;v-text-anchor:top" coordsize="19717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3lQcUA&#10;AADeAAAADwAAAGRycy9kb3ducmV2LnhtbESPQWsCMRCF74L/IYzQmyaVqnVrFClURHqpFs/DZrrZ&#10;upmETdT13xuh0NsM78373ixWnWvEhdpYe9bwPFIgiEtvaq40fB8+hq8gYkI22HgmDTeKsFr2ewss&#10;jL/yF132qRI5hGOBGmxKoZAylpYcxpEPxFn78a3DlNe2kqbFaw53jRwrNZUOa84Ei4HeLZWn/dll&#10;yGmngp2Z2bHcHT+nIfyeNy8HrZ8G3foNRKIu/Zv/rrcm15/M1Rwe7+QZ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PeVBxQAAAN4AAAAPAAAAAAAAAAAAAAAAAJgCAABkcnMv&#10;ZG93bnJldi54bWxQSwUGAAAAAAQABAD1AAAAigMAAAAA&#10;" path="m,l19717,r,48781l,48781e" fillcolor="#62666a" stroked="f" strokeweight="0">
                  <v:stroke miterlimit="83231f" joinstyle="miter"/>
                  <v:path arrowok="t" textboxrect="0,0,19717,48781"/>
                </v:shape>
                <v:shape id="Shape 15910" o:spid="_x0000_s1598" style="position:absolute;left:64708;top:6987;width:197;height:187;visibility:visible;mso-wrap-style:square;v-text-anchor:top" coordsize="19717,18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NwQ8UA&#10;AADeAAAADwAAAGRycy9kb3ducmV2LnhtbESP0WrCQBBF3wv9h2WEvjUbhYqNriIFoUIpaPoBY3bc&#10;RLOzIbtq/PvOg+DbDHPn3nsWq8G36kp9bAIbGGc5KOIq2Iadgb9y8z4DFROyxTYwGbhThNXy9WWB&#10;hQ033tF1n5wSE44FGqhT6gqtY1WTx5iFjlhux9B7TLL2Ttseb2LuWz3J86n22LAk1NjRV03VeX/x&#10;Bg6zc9nkvy55ctXPZLs96fZeGvM2GtZzUImG9BQ/vr+t1P/4HAuA4MgMe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03BDxQAAAN4AAAAPAAAAAAAAAAAAAAAAAJgCAABkcnMv&#10;ZG93bnJldi54bWxQSwUGAAAAAAQABAD1AAAAigMAAAAA&#10;" path="m,l19717,r,18682l,18682e" fillcolor="#62666a" stroked="f" strokeweight="0">
                  <v:stroke miterlimit="83231f" joinstyle="miter"/>
                  <v:path arrowok="t" textboxrect="0,0,19717,18682"/>
                </v:shape>
                <v:shape id="Shape 886" o:spid="_x0000_s1599" style="position:absolute;left:64905;top:6686;width:208;height:488;visibility:visible;mso-wrap-style:square;v-text-anchor:top" coordsize="20758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8mJsQA&#10;AADcAAAADwAAAGRycy9kb3ducmV2LnhtbESPwWrDMBBE74X8g9hCbo3cHoxxogRjCORW6iaH3BZr&#10;YzuRVo6l2k6/vioUehxm5g2z2c3WiJEG3zlW8LpKQBDXTnfcKDh+7l8yED4gazSOScGDPOy2i6cN&#10;5tpN/EFjFRoRIexzVNCG0OdS+roli37leuLoXdxgMUQ5NFIPOEW4NfItSVJpseO40GJPZUv1rfqy&#10;Ckqti3tpginP7/50OWZXmbpvpZbPc7EGEWgO/+G/9kEryLIUfs/EIy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/JibEAAAA3AAAAA8AAAAAAAAAAAAAAAAAmAIAAGRycy9k&#10;b3ducmV2LnhtbFBLBQYAAAAABAAEAPUAAACJAwAAAAA=&#10;" path="m,l5188,,20758,48781r-9868,l7258,37884,,37884,,30099r5188,l7,13500r-7,l,xe" fillcolor="#62666a" stroked="f" strokeweight="0">
                  <v:stroke miterlimit="83231f" joinstyle="miter"/>
                  <v:path arrowok="t" textboxrect="0,0,20758,48781"/>
                </v:shape>
                <v:shape id="Shape 887" o:spid="_x0000_s1600" style="position:absolute;left:65206;top:6671;width:166;height:503;visibility:visible;mso-wrap-style:square;v-text-anchor:top" coordsize="16599,503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wx58UA&#10;AADcAAAADwAAAGRycy9kb3ducmV2LnhtbESPQUvDQBSE74L/YXlCb3ajRZum3RYVKh5t4sXbI/ua&#10;BPPehuw2SfvrXUHocZiZb5jNbuJWDdT7xomBh3kCiqR0tpHKwFexv09B+YBisXVCBs7kYbe9vdlg&#10;Zt0oBxryUKkIEZ+hgTqELtPalzUx+rnrSKJ3dD1jiLKvtO1xjHBu9WOSPGvGRuJCjR291VT+5Cc2&#10;kK+WPC7e96fv4nJ4XQ0FV0+fbMzsbnpZgwo0hWv4v/1hDaTpEv7OxCOgt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/DHnxQAAANwAAAAPAAAAAAAAAAAAAAAAAJgCAABkcnMv&#10;ZG93bnJldi54bWxQSwUGAAAAAAQABAD1AAAAigMAAAAA&#10;" path="m13488,r3111,223l16599,9198,14008,8827r-2590,l9335,8827r,16078l10376,24905r1042,l12459,24905r1029,l16599,24470r,9039l15049,33731r-1041,l12459,33731r-1562,l9855,33731r,16599l521,50330r,-48768l,1562c2070,1042,4153,1042,6224,521,8814,521,10897,,13488,xe" fillcolor="#62666a" stroked="f" strokeweight="0">
                  <v:stroke miterlimit="83231f" joinstyle="miter"/>
                  <v:path arrowok="t" textboxrect="0,0,16599,50330"/>
                </v:shape>
                <v:shape id="Shape 888" o:spid="_x0000_s1601" style="position:absolute;left:65372;top:6673;width:176;height:333;visibility:visible;mso-wrap-style:square;v-text-anchor:top" coordsize="17641,33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QqvcAA&#10;AADcAAAADwAAAGRycy9kb3ducmV2LnhtbERPzYrCMBC+L/gOYQRva1oPUrvGsooVT4LuPsDQjG13&#10;m0loolaf3hwEjx/f/7IYTCeu1PvWsoJ0moAgrqxuuVbw+1N+ZiB8QNbYWSYFd/JQrEYfS8y1vfGR&#10;rqdQixjCPkcFTQgul9JXDRn0U+uII3e2vcEQYV9L3eMthptOzpJkLg22HBsadLRpqPo/XYyC8tym&#10;d7eYVdtD4krf7R52/fhTajIevr9ABBrCW/xy77WCLItr45l4BOTq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CQqvcAAAADcAAAADwAAAAAAAAAAAAAAAACYAgAAZHJzL2Rvd25y&#10;ZXYueG1sUEsFBgAAAAAEAAQA9QAAAIUDAAAAAA==&#10;" path="m,l4153,298v2591,521,4674,1041,6744,2604c12980,3930,14529,5492,15570,8083v1042,2082,2071,4674,2071,8305c17641,19500,17120,22091,16091,24174v-1042,2070,-2603,3632,-4153,5181c10376,30918,8306,31946,5715,32467l,33286,,24247r521,-73c1563,24174,3111,23653,3632,23132v1042,-520,1562,-1562,2604,-2590c6744,19500,7265,17938,7265,16388v,-1562,-521,-2590,-1029,-3631c5715,11715,5194,10674,4153,10165,3111,9645,2083,9124,1042,9124l,8975,,xe" fillcolor="#62666a" stroked="f" strokeweight="0">
                  <v:stroke miterlimit="83231f" joinstyle="miter"/>
                  <v:path arrowok="t" textboxrect="0,0,17641,33286"/>
                </v:shape>
                <v:shape id="Shape 889" o:spid="_x0000_s1602" style="position:absolute;left:65642;top:6681;width:384;height:493;visibility:visible;mso-wrap-style:square;v-text-anchor:top" coordsize="38392,49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9ucMUA&#10;AADcAAAADwAAAGRycy9kb3ducmV2LnhtbESPQWvCQBSE7wX/w/IEb3VTQRtTVwkSwYvQ2h48vmaf&#10;2dDs25BdY/TXdwsFj8PMfMOsNoNtRE+drx0reJkmIIhLp2uuFHx97p5TED4ga2wck4IbedisR08r&#10;zLS78gf1x1CJCGGfoQITQptJ6UtDFv3UtcTRO7vOYoiyq6Tu8BrhtpGzJFlIizXHBYMtbQ2VP8eL&#10;VdDPy5O9z7/v5vXgLBWL/GyKd6Um4yF/AxFoCI/wf3uvFaTpEv7OxCM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n25wxQAAANwAAAAPAAAAAAAAAAAAAAAAAJgCAABkcnMv&#10;ZG93bnJldi54bWxQSwUGAAAAAAQABAD1AAAAigMAAAAA&#10;" path="m,l9334,r,20231l14529,20231,25425,,36322,,22834,23864,38392,49288r-11925,l14529,28537r-5195,l9334,49288,,49288,,xe" fillcolor="#62666a" stroked="f" strokeweight="0">
                  <v:stroke miterlimit="83231f" joinstyle="miter"/>
                  <v:path arrowok="t" textboxrect="0,0,38392,49288"/>
                </v:shape>
                <v:shape id="Shape 890" o:spid="_x0000_s1603" style="position:absolute;left:66109;top:6686;width:347;height:488;visibility:visible;mso-wrap-style:square;v-text-anchor:top" coordsize="34760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N+ZMAA&#10;AADcAAAADwAAAGRycy9kb3ducmV2LnhtbERPy4rCMBTdC/5DuII7TRUfnWoUFWRcuNGZD7gkd9pi&#10;c1ObaOvfTxaCy8N5r7edrcSTGl86VjAZJyCItTMl5wp+f46jFIQPyAYrx6TgRR62m35vjZlxLV/o&#10;eQ25iCHsM1RQhFBnUnpdkEU/djVx5P5cYzFE2OTSNNjGcFvJaZIspMWSY0OBNR0K0rfrwyqYT07l&#10;Ir+37YzPy2+dHrqXtnulhoNutwIRqAsf8dt9MgrSrzg/nolHQG7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9N+ZMAAAADcAAAADwAAAAAAAAAAAAAAAACYAgAAZHJzL2Rvd25y&#10;ZXYueG1sUEsFBgAAAAAEAAQA9QAAAIUDAAAAAA==&#10;" path="m,l9347,r,24905l8827,31661r520,l12459,24905,25946,r8814,l34760,48781r-9334,l25426,22834r520,-6223l25426,16611r-2591,6223l8827,48781,,48781,,xe" fillcolor="#62666a" stroked="f" strokeweight="0">
                  <v:stroke miterlimit="83231f" joinstyle="miter"/>
                  <v:path arrowok="t" textboxrect="0,0,34760,48781"/>
                </v:shape>
                <v:shape id="Shape 891" o:spid="_x0000_s1604" style="position:absolute;left:66581;top:6671;width:171;height:503;visibility:visible;mso-wrap-style:square;v-text-anchor:top" coordsize="17119,503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KH7cQA&#10;AADcAAAADwAAAGRycy9kb3ducmV2LnhtbESPS4vCMBSF94L/IVxhdprWhY+OUYoiOAthfDGzvDS3&#10;D6a5KU3U+u/NgODycB4fZ7HqTC1u1LrKsoJ4FIEgzqyuuFBwPm2HMxDOI2usLZOCBzlYLfu9BSba&#10;3vlAt6MvRBhhl6CC0vsmkdJlJRl0I9sQBy+3rUEfZFtI3eI9jJtajqNoIg1WHAglNrQuKfs7Xk2A&#10;uHz8/bOZfsWbdbWfpOnlN7/WSn0MuvQThKfOv8Ov9k4rmM1j+D8TjoB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1yh+3EAAAA3AAAAA8AAAAAAAAAAAAAAAAAmAIAAGRycy9k&#10;b3ducmV2LnhtbFBLBQYAAAAABAAEAPUAAACJAwAAAAA=&#10;" path="m13488,r3631,260l17119,9198,14529,8827r-2591,l9855,8827r,16078l10896,24905r1042,l12967,24905r1041,l17119,24470r,8965l15049,33731r-1041,l12458,33731r-1562,l9855,33731r,16599l520,50330r,-48768l,1562c2070,1042,4152,1042,6223,521,8827,521,10896,,13488,xe" fillcolor="#62666a" stroked="f" strokeweight="0">
                  <v:stroke miterlimit="83231f" joinstyle="miter"/>
                  <v:path arrowok="t" textboxrect="0,0,17119,50330"/>
                </v:shape>
                <v:shape id="Shape 892" o:spid="_x0000_s1605" style="position:absolute;left:66752;top:6674;width:171;height:331;visibility:visible;mso-wrap-style:square;v-text-anchor:top" coordsize="17120,33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mYIsUA&#10;AADcAAAADwAAAGRycy9kb3ducmV2LnhtbESPzWrDMBCE74W8g9hAb41cH9zEiRKCwbTkUKgTyHWx&#10;1j/UWjmWYrtvHxUKPQ4z8w2zO8ymEyMNrrWs4HUVgSAurW65VnA55y9rEM4ja+wsk4IfcnDYL552&#10;mGo78ReNha9FgLBLUUHjfZ9K6cqGDLqV7YmDV9nBoA9yqKUecApw08k4ihJpsOWw0GBPWUPld3E3&#10;Ct6zyy35POuqKvJr++aOUy5Pk1LPy/m4BeFp9v/hv/aHVrDexPB7JhwB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qZgixQAAANwAAAAPAAAAAAAAAAAAAAAAAJgCAABkcnMv&#10;ZG93bnJldi54bWxQSwUGAAAAAAQABAD1AAAAigMAAAAA&#10;" path="m,l3632,260v2604,521,4674,1042,6744,2604c12459,3893,14008,5455,15049,8045v1042,2083,2071,4674,2071,8306c17120,19462,16612,22054,15570,24137v-1041,2069,-2590,3632,-4152,5181c9855,30880,7786,31909,5194,32430l,33174,,24209r521,-72c1563,24137,3111,23616,3632,23095v1042,-520,1562,-1562,2604,-2591c6744,19462,7265,17901,7265,16351v,-1562,-521,-2591,-1029,-3632c5715,11678,5194,10637,4153,10128,3111,9607,2083,9087,1042,9087l,8938,,xe" fillcolor="#62666a" stroked="f" strokeweight="0">
                  <v:stroke miterlimit="83231f" joinstyle="miter"/>
                  <v:path arrowok="t" textboxrect="0,0,17120,33174"/>
                </v:shape>
                <v:shape id="Shape 893" o:spid="_x0000_s1606" style="position:absolute;left:67012;top:6676;width:189;height:514;visibility:visible;mso-wrap-style:square;v-text-anchor:top" coordsize="18936,51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LIWcYA&#10;AADcAAAADwAAAGRycy9kb3ducmV2LnhtbESPQWvCQBSE74X+h+UVequb1iIxZiOlIAgKttZLbo/s&#10;M4lm34bsqtv+ercgeBxm5hsmnwfTiTMNrrWs4HWUgCCurG65VrD7WbykIJxH1thZJgW/5GBePD7k&#10;mGl74W86b30tIoRdhgoa7/tMSlc1ZNCNbE8cvb0dDPooh1rqAS8Rbjr5liQTabDluNBgT58NVcft&#10;ySio/lz42vS7siwP6fp9yquw5pVSz0/hYwbCU/D38K291ArS6Rj+z8QjII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dLIWcYAAADcAAAADwAAAAAAAAAAAAAAAACYAgAAZHJz&#10;L2Rvd25yZXYueG1sUEsFBgAAAAAEAAQA9QAAAIsDAAAAAA==&#10;" path="m18682,r254,64l18936,8991r-6489,3989c10897,15570,10376,19724,10376,25426v,2590,,4673,521,6743c10897,34252,11417,35802,11938,37364v509,1549,1550,2590,2591,3632c15570,42025,17120,42545,18682,42545r254,-63l18936,50999r-775,373c15049,51372,11938,50851,9855,49289,7265,48260,5703,46177,4153,44107,2591,42025,1550,39434,1042,36322,521,32169,,29058,,25426,,21272,521,17641,1042,14529,1550,11417,3111,8827,4674,6744,6223,4674,8306,3111,10376,1562,12447,521,15570,,18682,xe" fillcolor="#62666a" stroked="f" strokeweight="0">
                  <v:stroke miterlimit="83231f" joinstyle="miter"/>
                  <v:path arrowok="t" textboxrect="0,0,18936,51372"/>
                </v:shape>
                <v:shape id="Shape 894" o:spid="_x0000_s1607" style="position:absolute;left:67201;top:6677;width:179;height:509;visibility:visible;mso-wrap-style:square;v-text-anchor:top" coordsize="17907,509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ASAcYA&#10;AADcAAAADwAAAGRycy9kb3ducmV2LnhtbESPzWrDMBCE74W8g9hALyWR3BbjOFFCKBRKb/mB5Lix&#10;NraxtXIs1XHfvioUehxm5htmtRltKwbqfe1YQzJXIIgLZ2ouNRwP77MMhA/IBlvHpOGbPGzWk4cV&#10;5sbdeUfDPpQiQtjnqKEKocul9EVFFv3cdcTRu7reYoiyL6Xp8R7htpXPSqXSYs1xocKO3ioqmv2X&#10;1dCo24s9fz5druqU7No0qKY4N1o/TsftEkSgMfyH/9ofRkO2eIXfM/EI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sASAcYAAADcAAAADwAAAAAAAAAAAAAAAACYAgAAZHJz&#10;L2Rvd25yZXYueG1sUEsFBgAAAAAEAAQA9QAAAIsDAAAAAA==&#10;" path="m,l8039,2019v2604,1029,4153,3111,5715,5182c15304,9284,16345,11874,16866,15507v521,3111,1041,6743,1041,10376c17907,33667,16345,39890,13233,44564l,50935,,42418r3899,-978c4928,40932,5969,39890,6490,38328v520,-1549,1028,-3111,1549,-5181c8560,31064,8560,28473,8560,25883r,-6744c8560,17056,8039,15507,7518,13945,7010,12395,5969,11353,4928,10312,3886,9284,2336,8763,267,8763l,8927,,xe" fillcolor="#62666a" stroked="f" strokeweight="0">
                  <v:stroke miterlimit="83231f" joinstyle="miter"/>
                  <v:path arrowok="t" textboxrect="0,0,17907,50935"/>
                </v:shape>
                <v:shape id="Shape 895" o:spid="_x0000_s1608" style="position:absolute;left:67489;top:6676;width:171;height:503;visibility:visible;mso-wrap-style:square;v-text-anchor:top" coordsize="17126,50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9LFcEA&#10;AADcAAAADwAAAGRycy9kb3ducmV2LnhtbESPQYvCMBSE7wv7H8ITvK1pBZfaNYoUBa92vXh7JG/b&#10;YvNSmmxt/70RBI/DzHzDbHajbcVAvW8cK0gXCQhi7UzDlYLL7/ErA+EDssHWMSmYyMNu+/mxwdy4&#10;O59pKEMlIoR9jgrqELpcSq9rsugXriOO3p/rLYYo+0qaHu8Rblu5TJJvabHhuFBjR0VN+lb+WwVW&#10;Z2k33A7ptVgWdtLTFC5FqdR8Nu5/QAQawzv8ap+Mgmy9gueZeATk9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cfSxXBAAAA3AAAAA8AAAAAAAAAAAAAAAAAmAIAAGRycy9kb3du&#10;cmV2LnhtbFBLBQYAAAAABAAEAPUAAACGAwAAAAA=&#10;" path="m6757,r4140,l15049,r2077,160l17126,8132,15049,7785r-3632,l8827,7785r,12966l12459,20751r,521l14529,21272r2082,l17126,20986r,8071l14529,29057r-5182,l9347,42545r1029,l11938,42545r2070,l15570,42545r1556,-223l17126,50107r-1556,222l12459,50329r-4153,c6744,50329,5194,50329,4153,49809,2604,49809,1562,49288,,49288l,1041v1042,,2083,-521,3125,-521c4153,520,5715,,6757,xe" fillcolor="#62666a" stroked="f" strokeweight="0">
                  <v:stroke miterlimit="83231f" joinstyle="miter"/>
                  <v:path arrowok="t" textboxrect="0,0,17126,50329"/>
                </v:shape>
                <v:shape id="Shape 896" o:spid="_x0000_s1609" style="position:absolute;left:67660;top:6678;width:177;height:499;visibility:visible;mso-wrap-style:square;v-text-anchor:top" coordsize="17647,499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zC7sYA&#10;AADcAAAADwAAAGRycy9kb3ducmV2LnhtbESP3YrCMBSE7xd8h3AWvFk0VUFq1yjiD4iuF/48wKE5&#10;tt1tTmoTtb69EYS9HGbmG2Y8bUwpblS7wrKCXjcCQZxaXXCm4HRcdWIQziNrLC2Tggc5mE5aH2NM&#10;tL3znm4Hn4kAYZeggtz7KpHSpTkZdF1bEQfvbGuDPsg6k7rGe4CbUvajaCgNFhwWcqxonlP6d7ga&#10;BcfzfNCky/7od/Mz214WZie/Tjul2p/N7BuEp8b/h9/ttVYQj4bwOhOOgJw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NzC7sYAAADcAAAADwAAAAAAAAAAAAAAAACYAgAAZHJz&#10;L2Rvd25yZXYueG1sUEsFBgAAAAAEAAQA9QAAAIsDAAAAAA==&#10;" path="m,l4667,360v2083,521,4153,1042,5715,2070c11932,3471,13494,4513,14522,6063v1042,1562,1562,3632,1562,5715c16084,12806,16084,14368,15564,15409v-521,1029,-1042,2071,-1549,3112c13494,19550,12453,20591,11411,21112v-1029,521,-2591,1562,-4140,1562l7271,23182v1549,,2590,521,4140,1042c12453,24745,14015,25786,14522,26306v1042,1029,1562,2070,2083,3633c17126,31488,17647,33050,17647,35120v,2591,-521,4674,-1563,6744c15043,43946,13494,44975,11932,46538v-1550,1041,-3633,2069,-6223,2590l,49946,,42161r2077,-297c3118,41344,4146,41344,5188,40823v1041,-509,1562,-1550,2083,-2071c7779,37711,7779,36683,7779,35641v,-1562,-508,-2591,-1029,-3633c6229,30967,5188,30446,4146,29926,3118,29418,2077,28897,1035,28897l,28897,,20826,4146,18521c5709,17480,6229,15918,6229,14368v,-1041,,-2082,-520,-3111c5188,10215,4667,9695,3639,9174,3118,8653,2077,8146,1035,8146l,7972,,xe" fillcolor="#62666a" stroked="f" strokeweight="0">
                  <v:stroke miterlimit="83231f" joinstyle="miter"/>
                  <v:path arrowok="t" textboxrect="0,0,17647,49946"/>
                </v:shape>
                <v:shape id="Shape 897" o:spid="_x0000_s1610" style="position:absolute;left:67940;top:6681;width:384;height:493;visibility:visible;mso-wrap-style:square;v-text-anchor:top" coordsize="38392,49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XJRMQA&#10;AADcAAAADwAAAGRycy9kb3ducmV2LnhtbESPzYvCMBTE78L+D+EteNN0Bb+6RpFFwYuwfhw8Pptn&#10;U7Z5KU2s1b/eLAgeh5n5DTNbtLYUDdW+cKzgq5+AIM6cLjhXcDysexMQPiBrLB2Tgjt5WMw/OjNM&#10;tbvxjpp9yEWEsE9RgQmhSqX0mSGLvu8q4uhdXG0xRFnnUtd4i3BbykGSjKTFguOCwYp+DGV/+6tV&#10;0Ayzk30Mzw8z3jpLq9HyYla/SnU/2+U3iEBteIdf7Y1WMJmO4f9MPAJ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VyUTEAAAA3AAAAA8AAAAAAAAAAAAAAAAAmAIAAGRycy9k&#10;b3ducmV2LnhtbFBLBQYAAAAABAAEAPUAAACJAwAAAAA=&#10;" path="m,l9334,r,20231l14529,20231,25425,,36322,,22834,23864,38392,49288r-11925,l14529,28537r-5195,l9334,49288,,49288,,xe" fillcolor="#62666a" stroked="f" strokeweight="0">
                  <v:stroke miterlimit="83231f" joinstyle="miter"/>
                  <v:path arrowok="t" textboxrect="0,0,38392,49288"/>
                </v:shape>
                <v:shape id="Shape 898" o:spid="_x0000_s1611" style="position:absolute;left:68407;top:6686;width:348;height:488;visibility:visible;mso-wrap-style:square;v-text-anchor:top" coordsize="34760,48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VyYsAA&#10;AADcAAAADwAAAGRycy9kb3ducmV2LnhtbERPy4rCMBTdC/5DuII7TRUfnWoUFWRcuNGZD7gkd9pi&#10;c1ObaOvfTxaCy8N5r7edrcSTGl86VjAZJyCItTMl5wp+f46jFIQPyAYrx6TgRR62m35vjZlxLV/o&#10;eQ25iCHsM1RQhFBnUnpdkEU/djVx5P5cYzFE2OTSNNjGcFvJaZIspMWSY0OBNR0K0rfrwyqYT07l&#10;Ir+37YzPy2+dHrqXtnulhoNutwIRqAsf8dt9MgrSr7g2nolHQG7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aVyYsAAAADcAAAADwAAAAAAAAAAAAAAAACYAgAAZHJzL2Rvd25y&#10;ZXYueG1sUEsFBgAAAAAEAAQA9QAAAIUDAAAAAA==&#10;" path="m,l9347,r,24905l8827,31661r520,l11938,24905,25946,r8814,l34760,48781r-9334,l25426,22834r520,-6223l25426,16611r-2591,6223l8827,48781,,48781,,xe" fillcolor="#62666a" stroked="f" strokeweight="0">
                  <v:stroke miterlimit="83231f" joinstyle="miter"/>
                  <v:path arrowok="t" textboxrect="0,0,34760,48781"/>
                </v:shape>
                <v:shape id="Shape 899" o:spid="_x0000_s1612" style="position:absolute;left:59338;top:5856;width:1256;height:1318;visibility:visible;mso-wrap-style:square;v-text-anchor:top" coordsize="125565,131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Et/sUA&#10;AADcAAAADwAAAGRycy9kb3ducmV2LnhtbESPQWsCMRSE7wX/Q3iCt5qth+JujdIKSluwUN2218fm&#10;uVncvCxJ1PXfG6HgcZiZb5jZoretOJEPjWMFT+MMBHHldMO1gnK3epyCCBFZY+uYFFwowGI+eJhh&#10;od2Zv+m0jbVIEA4FKjAxdoWUoTJkMYxdR5y8vfMWY5K+ltrjOcFtKydZ9iwtNpwWDHa0NFQdtker&#10;4Csv7d5+mMz/hs1n+FmXb3+7g1KjYf/6AiJSH+/h//a7VjDNc7idSUdA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oS3+xQAAANwAAAAPAAAAAAAAAAAAAAAAAJgCAABkcnMv&#10;ZG93bnJldi54bWxQSwUGAAAAAAQABAD1AAAAigMAAAAA&#10;" path="m,l37351,r,49302l88202,49302,88202,r37363,l125565,131788r-37363,l88202,80429r-50851,l37351,131788,,131788,,xe" fillcolor="#62666a" stroked="f" strokeweight="0">
                  <v:stroke miterlimit="83231f" joinstyle="miter"/>
                  <v:path arrowok="t" textboxrect="0,0,125565,131788"/>
                </v:shape>
                <v:shape id="Shape 900" o:spid="_x0000_s1613" style="position:absolute;left:58046;top:5856;width:1090;height:1355;visibility:visible;mso-wrap-style:square;v-text-anchor:top" coordsize="108966,135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9zLsMA&#10;AADcAAAADwAAAGRycy9kb3ducmV2LnhtbERPy2rCQBTdC/7DcAV3OmkXpUbH0AeloohPSru7ZG4m&#10;oZk7aWbU+PedheDycN6zrLO1OFPrK8cKHsYJCOLc6YqNguPhY/QMwgdkjbVjUnAlD9m835thqt2F&#10;d3TeByNiCPsUFZQhNKmUPi/Joh+7hjhyhWsthghbI3WLlxhua/mYJE/SYsWxocSG3krKf/cnq6Bb&#10;msWrW3nztf68/mz+vrfL98IoNRx0L1MQgbpwF9/cC61gksT58Uw8AnL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e9zLsMAAADcAAAADwAAAAAAAAAAAAAAAACYAgAAZHJzL2Rv&#10;d25yZXYueG1sUEsFBgAAAAAEAAQA9QAAAIgDAAAAAA==&#10;" path="m6744,r95466,l102210,22835,74714,52413v10897,2591,19203,6744,25426,14529c105842,73685,108966,81979,108966,91326v,7785,-2083,15050,-6235,21793c98577,119863,92354,125044,83541,129198v-8827,4152,-19724,6222,-32169,6222c42024,135420,33210,133871,23876,131788,14529,129198,6744,126086,,121933l13488,93917v5194,3632,11417,6223,17640,8305c37884,103772,44107,104814,50330,104814v6223,,11417,-1042,15050,-3633c69012,98590,71082,94959,71082,90805v,-8826,-6744,-12966,-20231,-12966l35281,77839r,-23356l58636,29058r-51892,l6744,xe" fillcolor="#62666a" stroked="f" strokeweight="0">
                  <v:stroke miterlimit="83231f" joinstyle="miter"/>
                  <v:path arrowok="t" textboxrect="0,0,108966,135420"/>
                </v:shape>
                <v:shape id="Shape 901" o:spid="_x0000_s1614" style="position:absolute;left:60853;top:5831;width:620;height:1343;visibility:visible;mso-wrap-style:square;v-text-anchor:top" coordsize="62008,134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JWwMQA&#10;AADcAAAADwAAAGRycy9kb3ducmV2LnhtbESP0WrCQBRE3wX/YbmFvumuFUJNXUUspT6JiX7ANXub&#10;hGbvhuwaU7/eFYQ+DjNzhlmuB9uInjpfO9YwmyoQxIUzNZcaTsevyTsIH5ANNo5Jwx95WK/GoyWm&#10;xl05oz4PpYgQ9ilqqEJoUyl9UZFFP3UtcfR+XGcxRNmV0nR4jXDbyDelEmmx5rhQYUvbiorf/GI1&#10;HMp5clH8PQ+9TTaf+1t2O+eZ1q8vw+YDRKAh/Ief7Z3RsFAzeJyJR0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SVsDEAAAA3AAAAA8AAAAAAAAAAAAAAAAAmAIAAGRycy9k&#10;b3ducmV2LnhtbFBLBQYAAAAABAAEAPUAAACJAwAAAAA=&#10;" path="m62008,r,30663l61747,30562v-7785,,-14008,2591,-18681,7265c38392,42487,36322,49752,36322,59607r,16611l62008,76218r,29058l36843,105276r,29045l,134321,,63239c,49752,2603,38334,7785,29000,12979,19145,20244,12401,29578,7207l62008,xe" fillcolor="#62666a" stroked="f" strokeweight="0">
                  <v:stroke miterlimit="83231f" joinstyle="miter"/>
                  <v:path arrowok="t" textboxrect="0,0,62008,134321"/>
                </v:shape>
                <v:shape id="Shape 902" o:spid="_x0000_s1615" style="position:absolute;left:59442;top:5254;width:5;height:0;visibility:visible;mso-wrap-style:square;v-text-anchor:top" coordsize="52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mVYMcA&#10;AADcAAAADwAAAGRycy9kb3ducmV2LnhtbESPQWvCQBSE7wX/w/KE3upupbQ1uoottIg91WrE2yP7&#10;mkSzb0N2m0R/vVso9DjMzDfMbNHbSrTU+NKxhvuRAkGcOVNyrmH79Xb3DMIHZIOVY9JwJg+L+eBm&#10;holxHX9Suwm5iBD2CWooQqgTKX1WkEU/cjVx9L5dYzFE2eTSNNhFuK3kWKlHabHkuFBgTa8FZafN&#10;j9Vw7C7t+qCO6VP6vmrr3T59efiwWt8O++UURKA+/If/2iujYaLG8HsmHgE5v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ZlWDHAAAA3AAAAA8AAAAAAAAAAAAAAAAAmAIAAGRy&#10;cy9kb3ducmV2LnhtbFBLBQYAAAAABAAEAPUAAACMAwAAAAA=&#10;" path="m521,l,,521,xe" fillcolor="#62666a" stroked="f" strokeweight="0">
                  <v:stroke miterlimit="83231f" joinstyle="miter"/>
                  <v:path arrowok="t" textboxrect="0,0,521,0"/>
                </v:shape>
                <v:shape id="Shape 903" o:spid="_x0000_s1616" style="position:absolute;left:58876;top:4751;width:566;height:680;visibility:visible;mso-wrap-style:square;v-text-anchor:top" coordsize="56553,67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1yNMYA&#10;AADcAAAADwAAAGRycy9kb3ducmV2LnhtbESPT2vCQBTE7wW/w/KEXopubIt/oquIoEgPQtSLt2f2&#10;mQ1m34bsatJv3y0Uehxm5jfMYtXZSjyp8aVjBaNhAoI4d7rkQsH5tB1MQfiArLFyTAq+ycNq2XtZ&#10;YKpdyxk9j6EQEcI+RQUmhDqV0ueGLPqhq4mjd3ONxRBlU0jdYBvhtpLvSTKWFkuOCwZr2hjK78eH&#10;VbA7kPl8W98685Vts8tsf62xnSj12u/WcxCBuvAf/mvvtYJZ8gG/Z+IR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A1yNMYAAADcAAAADwAAAAAAAAAAAAAAAACYAgAAZHJz&#10;L2Rvd25yZXYueG1sUEsFBgAAAAAEAAQA9QAAAIsDAAAAAA==&#10;" path="m,l55511,r,17120l22822,17120r,7785l51358,24905r,16599l22822,41504r,8814l56553,50318r,17640l,67958,,xe" fillcolor="#62666a" stroked="f" strokeweight="0">
                  <v:stroke miterlimit="83231f" joinstyle="miter"/>
                  <v:path arrowok="t" textboxrect="0,0,56553,67958"/>
                </v:shape>
                <v:shape id="Shape 904" o:spid="_x0000_s1617" style="position:absolute;left:61034;top:4746;width:439;height:680;visibility:visible;mso-wrap-style:square;v-text-anchor:top" coordsize="43847,679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/FCcMA&#10;AADcAAAADwAAAGRycy9kb3ducmV2LnhtbESPT0sDMRTE74LfITzBm020Iu22aZHiilf7B9rbY/O6&#10;Wd28hCRt129vBKHHYWZ+w8yXg+vFmWLqPGt4HCkQxI03Hbcatpv6YQIiZWSDvWfS8EMJlovbmzlW&#10;xl/4k87r3IoC4VShBptzqKRMjSWHaeQDcfGOPjrMRcZWmoiXAne9fFLqRTrsuCxYDLSy1HyvT07D&#10;sMGvut1bN37DoGK9Cu9md9D6/m54nYHINORr+L/9YTRM1TP8nSlHQC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N/FCcMAAADcAAAADwAAAAAAAAAAAAAAAACYAgAAZHJzL2Rv&#10;d25yZXYueG1sUEsFBgAAAAAEAAQA9QAAAIgDAAAAAA==&#10;" path="m,l22835,r,23864l43847,23864r,19202l22835,43066r,24905l,67971,,xe" fillcolor="#62666a" stroked="f" strokeweight="0">
                  <v:stroke miterlimit="83231f" joinstyle="miter"/>
                  <v:path arrowok="t" textboxrect="0,0,43847,67971"/>
                </v:shape>
                <v:shape id="Shape 905" o:spid="_x0000_s1618" style="position:absolute;left:60303;top:4746;width:623;height:680;visibility:visible;mso-wrap-style:square;v-text-anchor:top" coordsize="62256,679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XhMcQA&#10;AADcAAAADwAAAGRycy9kb3ducmV2LnhtbESPQWvCQBSE74L/YXkFb7qppdqmboIEChakYBp6fmRf&#10;s2mzb0N21fjvXaHgcZiZb5hNPtpOnGjwrWMFj4sEBHHtdMuNgurrff4CwgdkjZ1jUnAhD3k2nWww&#10;1e7MBzqVoRERwj5FBSaEPpXS14Ys+oXriaP34waLIcqhkXrAc4TbTi6TZCUtthwXDPZUGKr/yqNV&#10;wMV+j2tTXZ5+q2/6+Cy8afpaqdnDuH0DEWgM9/B/e6cVvCbPcDsTj4D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V4THEAAAA3AAAAA8AAAAAAAAAAAAAAAAAmAIAAGRycy9k&#10;b3ducmV2LnhtbFBLBQYAAAAABAAEAPUAAACJAwAAAAA=&#10;" path="m,l62256,r-521,17641l42024,17641r,50330l19710,67971r,-50330l,17641,,xe" fillcolor="#62666a" stroked="f" strokeweight="0">
                  <v:stroke miterlimit="83231f" joinstyle="miter"/>
                  <v:path arrowok="t" textboxrect="0,0,62256,67971"/>
                </v:shape>
                <v:shape id="Shape 906" o:spid="_x0000_s1619" style="position:absolute;left:58067;top:4746;width:653;height:685;visibility:visible;mso-wrap-style:square;v-text-anchor:top" coordsize="65367,68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UVHsYA&#10;AADcAAAADwAAAGRycy9kb3ducmV2LnhtbESPT2vCQBTE74V+h+UVequ7rRhsdBUpFAtW0NiDx0f2&#10;5Q/Nvg3ZbRK/fVcQPA4z8xtmuR5tI3rqfO1Yw+tEgSDOnam51PBz+nyZg/AB2WDjmDRcyMN69fiw&#10;xNS4gY/UZ6EUEcI+RQ1VCG0qpc8rsugnriWOXuE6iyHKrpSmwyHCbSPflEqkxZrjQoUtfVSU/2Z/&#10;VsN30WTJodhNT+dtv5vt1WE/1Butn5/GzQJEoDHcw7f2l9HwrhK4nolH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fUVHsYAAADcAAAADwAAAAAAAAAAAAAAAACYAgAAZHJz&#10;L2Rvd25yZXYueG1sUEsFBgAAAAAEAAQA9QAAAIsDAAAAAA==&#10;" path="m,l22822,r,18162c22822,22302,23343,25426,25413,27496v2083,2070,4674,3111,8305,3111c37351,30607,40462,30087,43053,29058r,-28537l65367,521r,67958l43053,68479r,-21781c38392,48247,34239,48768,30607,48768v-9855,,-17640,-2590,-22835,-7264c2591,36830,,29566,,20752l,xe" fillcolor="#62666a" stroked="f" strokeweight="0">
                  <v:stroke miterlimit="83231f" joinstyle="miter"/>
                  <v:path arrowok="t" textboxrect="0,0,65367,68479"/>
                </v:shape>
                <v:shape id="Shape 907" o:spid="_x0000_s1620" style="position:absolute;left:59540;top:4725;width:680;height:722;visibility:visible;mso-wrap-style:square;v-text-anchor:top" coordsize="67971,72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zKvsYA&#10;AADcAAAADwAAAGRycy9kb3ducmV2LnhtbESPQWsCMRSE74X+h/AKXoomerB2NcoiWKXQg2sPHp+b&#10;183SzcuySdf13zeFgsdhZr5hVpvBNaKnLtSeNUwnCgRx6U3NlYbP0268ABEissHGM2m4UYDN+vFh&#10;hZnxVz5SX8RKJAiHDDXYGNtMylBachgmviVO3pfvHMYku0qaDq8J7ho5U2ouHdacFiy2tLVUfhc/&#10;TsPz+VLYxTtv3/bVdMbqlu8++lzr0dOQL0FEGuI9/N8+GA2v6gX+zqQj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KzKvsYAAADcAAAADwAAAAAAAAAAAAAAAACYAgAAZHJz&#10;L2Rvd25yZXYueG1sUEsFBgAAAAAEAAQA9QAAAIsDAAAAAA==&#10;" path="m37364,v6743,,12446,1563,17640,3632c60185,6236,64859,9347,67971,14008l53442,26988c49289,21793,44107,19203,38392,19203v-4661,,-8293,1549,-11404,4673c24384,26988,22835,31141,22835,36323v,5194,1029,9334,4153,12458c29578,51892,33731,53442,38392,53442v5715,,10897,-2591,15050,-7785l67971,58636v-3633,4153,-7786,7786,-12967,9855c49810,71082,44107,72124,37364,72124v-6744,,-13500,-1562,-19203,-4674c12459,64339,7785,60185,4674,53963,1562,48781,,42545,,35802,,28537,1562,22314,4674,17120,7785,11938,12459,7786,18161,4674,23864,1563,30099,,37364,xe" fillcolor="#62666a" stroked="f" strokeweight="0">
                  <v:stroke miterlimit="83231f" joinstyle="miter"/>
                  <v:path arrowok="t" textboxrect="0,0,67971,72124"/>
                </v:shape>
                <v:shape id="Shape 908" o:spid="_x0000_s1621" style="position:absolute;left:61473;top:5830;width:636;height:1344;visibility:visible;mso-wrap-style:square;v-text-anchor:top" coordsize="63557,1343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lw1cMA&#10;AADcAAAADwAAAGRycy9kb3ducmV2LnhtbERPy2oCMRTdF/oP4Rbc1YyCoqNRpKgUCpVaRbq7nVxn&#10;hiY3wyTz6N+bheDycN7LdW+NaKn2pWMFo2ECgjhzuuRcwel79zoD4QOyRuOYFPyTh/Xq+WmJqXYd&#10;f1F7DLmIIexTVFCEUKVS+qwgi37oKuLIXV1tMURY51LX2MVwa+Q4SabSYsmxocCK3grK/o6NVdBs&#10;z9PtYT/5nbefP+2lM6YZf4yUGrz0mwWIQH14iO/ud61gnsS18Uw8An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lw1cMAAADcAAAADwAAAAAAAAAAAAAAAACYAgAAZHJzL2Rv&#10;d25yZXYueG1sUEsFBgAAAAAEAAQA9QAAAIgDAAAAAA==&#10;" path="m260,c12706,,23603,2083,32950,7265v9855,4673,17119,11938,22822,21793c60966,38392,63557,49809,63557,63297r,71082l26193,134379r,-29045l,105334,,76276r25686,l25165,59665v,-9856,-2083,-17120,-6744,-21780l,30721,,58,260,xe" fillcolor="#62666a" stroked="f" strokeweight="0">
                  <v:stroke miterlimit="83231f" joinstyle="miter"/>
                  <v:path arrowok="t" textboxrect="0,0,63557,134379"/>
                </v:shape>
                <v:shape id="Shape 909" o:spid="_x0000_s1622" style="position:absolute;left:61865;top:4751;width:311;height:680;visibility:visible;mso-wrap-style:square;v-text-anchor:top" coordsize="31134,67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NWBsMA&#10;AADcAAAADwAAAGRycy9kb3ducmV2LnhtbESPQWsCMRSE7wX/Q3hCbzXRg9XVKFIoeF0rssfn5rlZ&#10;3Lysm6jb/vpGEDwOM/MNs1z3rhE36kLtWcN4pEAQl97UXGnY/3x/zECEiGyw8UwafinAejV4W2Jm&#10;/J1zuu1iJRKEQ4YabIxtJmUoLTkMI98SJ+/kO4cxya6SpsN7grtGTpSaSoc1pwWLLX1ZKs+7q9Ow&#10;2c5sfikPbfFX5J/TolaNO+61fh/2mwWISH18hZ/trdEwV3N4nElHQK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INWBsMAAADcAAAADwAAAAAAAAAAAAAAAACYAgAAZHJzL2Rv&#10;d25yZXYueG1sUEsFBgAAAAAEAAQA9QAAAIgDAAAAAA==&#10;" path="m,l22314,r,20752l31134,20752r,16078l22314,36830r,15050l31134,51880r,16078l,67958,,xe" fillcolor="#62666a" stroked="f" strokeweight="0">
                  <v:stroke miterlimit="83231f" joinstyle="miter"/>
                  <v:path arrowok="t" textboxrect="0,0,31134,67958"/>
                </v:shape>
                <v:shape id="Shape 910" o:spid="_x0000_s1623" style="position:absolute;left:61473;top:4746;width:231;height:680;visibility:visible;mso-wrap-style:square;v-text-anchor:top" coordsize="23082,679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Bm8cEA&#10;AADcAAAADwAAAGRycy9kb3ducmV2LnhtbERPTYvCMBC9C/6HMMLeNK2wotVYRFkU9GL1oLehGdNi&#10;MylNVrv/fnNY2OPjfa/y3jbiRZ2vHStIJwkI4tLpmo2C6+VrPAfhA7LGxjEp+CEP+Xo4WGGm3ZvP&#10;9CqCETGEfYYKqhDaTEpfVmTRT1xLHLmH6yyGCDsjdYfvGG4bOU2SmbRYc2yosKVtReWz+LYK9v1+&#10;czsfze50MJe7s592fmqnSn2M+s0SRKA+/Iv/3AetYJHG+fFMPAJy/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WgZvHBAAAA3AAAAA8AAAAAAAAAAAAAAAAAmAIAAGRycy9kb3du&#10;cmV2LnhtbFBLBQYAAAAABAAEAPUAAACGAwAAAAA=&#10;" path="m260,l23082,r,67971l260,67971r,-24905l,43066,,23864r260,l260,xe" fillcolor="#62666a" stroked="f" strokeweight="0">
                  <v:stroke miterlimit="83231f" joinstyle="miter"/>
                  <v:path arrowok="t" textboxrect="0,0,23082,67971"/>
                </v:shape>
                <v:shape id="Shape 911" o:spid="_x0000_s1624" style="position:absolute;left:62347;top:5851;width:1303;height:1318;visibility:visible;mso-wrap-style:square;v-text-anchor:top" coordsize="130239,131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Xl5cUA&#10;AADcAAAADwAAAGRycy9kb3ducmV2LnhtbESPS2vCQBSF9wX/w3CF7uokgqVGR4mCaKWCr4XLa+aa&#10;BDN3QmZq4r/vFApdHs7j40znnanEgxpXWlYQDyIQxJnVJecKzqfV2wcI55E1VpZJwZMczGe9lykm&#10;2rZ8oMfR5yKMsEtQQeF9nUjpsoIMuoGtiYN3s41BH2STS91gG8ZNJYdR9C4NlhwIBda0LCi7H79N&#10;4F6/PtvLfZee9tvLajEqOcXNWqnXfpdOQHjq/H/4r73RCsZxDL9nwhGQs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FeXlxQAAANwAAAAPAAAAAAAAAAAAAAAAAJgCAABkcnMv&#10;ZG93bnJldi54bWxQSwUGAAAAAAQABAD1AAAAigMAAAAA&#10;" path="m,l37363,r,62255l38392,62255,84569,r44628,l78346,63818r51893,67970l81978,131788,37363,68999r,62789l,131788,,xe" fillcolor="#62666a" stroked="f" strokeweight="0">
                  <v:stroke miterlimit="83231f" joinstyle="miter"/>
                  <v:path arrowok="t" textboxrect="0,0,130239,131788"/>
                </v:shape>
                <v:shape id="Shape 912" o:spid="_x0000_s1625" style="position:absolute;left:62176;top:4959;width:316;height:472;visibility:visible;mso-wrap-style:square;v-text-anchor:top" coordsize="31642,47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LMO8YA&#10;AADcAAAADwAAAGRycy9kb3ducmV2LnhtbESPQWvCQBSE74X+h+UVequbaCs1uooIStWTWhRvj+wz&#10;SZt9G3a3Jv77bqHgcZiZb5jJrDO1uJLzlWUFaS8BQZxbXXGh4POwfHkH4QOyxtoyKbiRh9n08WGC&#10;mbYt7+i6D4WIEPYZKihDaDIpfV6SQd+zDXH0LtYZDFG6QmqHbYSbWvaTZCgNVhwXSmxoUVL+vf8x&#10;Cs6D05verNxre1ylo69Lu1lvd6jU81M3H4MI1IV7+L/9oRWM0j78nYlHQE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kLMO8YAAADcAAAADwAAAAAAAAAAAAAAAACYAgAAZHJz&#10;L2Rvd25yZXYueG1sUEsFBgAAAAAEAAQA9QAAAIsDAAAAAA==&#10;" path="m,l5188,v8814,,15037,2070,19710,5702c29572,9334,31642,15036,31642,22301v,7785,-2591,14021,-7264,18682c18675,45135,11931,47206,2584,47206l,47206,,31128r1035,c3105,31128,5188,30607,6737,29057,8299,27495,8820,25425,8820,22822v,-4661,-2603,-6744,-7785,-6744l,16078,,xe" fillcolor="#62666a" stroked="f" strokeweight="0">
                  <v:stroke miterlimit="83231f" joinstyle="miter"/>
                  <v:path arrowok="t" textboxrect="0,0,31642,47206"/>
                </v:shape>
                <v:shape id="Shape 913" o:spid="_x0000_s1626" style="position:absolute;left:62944;top:4751;width:669;height:680;visibility:visible;mso-wrap-style:square;v-text-anchor:top" coordsize="66942,67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yY08YA&#10;AADcAAAADwAAAGRycy9kb3ducmV2LnhtbESPQWvCQBSE7wX/w/IEb80mWkobXSUqQi8WmvbQ4yP7&#10;TGKyb2N21eTfdwuFHoeZ+YZZbQbTihv1rrasIIliEMSF1TWXCr4+D48vIJxH1thaJgUjOdisJw8r&#10;TLW98wfdcl+KAGGXooLK+y6V0hUVGXSR7YiDd7K9QR9kX0rd4z3ATSvncfwsDdYcFirsaFdR0eRX&#10;o6DJzL476O8xG9uYzu+X4/Zpd1RqNh2yJQhPg/8P/7XftILXZAG/Z8IRkO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fyY08YAAADcAAAADwAAAAAAAAAAAAAAAACYAgAAZHJz&#10;L2Rvd25yZXYueG1sUEsFBgAAAAAEAAQA9QAAAIsDAAAAAA==&#10;" path="m,l21793,r,35281l45148,,66942,r,67958l44628,67958r,-35281l21793,67958,,67958,,xe" fillcolor="#62666a" stroked="f" strokeweight="0">
                  <v:stroke miterlimit="83231f" joinstyle="miter"/>
                  <v:path arrowok="t" textboxrect="0,0,66942,67958"/>
                </v:shape>
                <v:shape id="Shape 15911" o:spid="_x0000_s1627" style="position:absolute;left:62560;top:4746;width:223;height:680;visibility:visible;mso-wrap-style:square;v-text-anchor:top" coordsize="22314,679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wpdMQA&#10;AADeAAAADwAAAGRycy9kb3ducmV2LnhtbERPS2vCQBC+C/6HZYReRDdpqdToKtI2xZvU13nIjkkw&#10;OxuyWzf9912h4G0+vucs171pxI06V1tWkE4TEMSF1TWXCo6HfPIGwnlkjY1lUvBLDtar4WCJmbaB&#10;v+m296WIIewyVFB532ZSuqIig25qW+LIXWxn0EfYlVJ3GGK4aeRzksykwZpjQ4UtvVdUXPc/RsFL&#10;cOPwmX+V4bQZHz7OOp/t6lSpp1G/WYDw1PuH+N+91XH+6zxN4f5OvEG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cKXTEAAAA3gAAAA8AAAAAAAAAAAAAAAAAmAIAAGRycy9k&#10;b3ducmV2LnhtbFBLBQYAAAAABAAEAPUAAACJAwAAAAA=&#10;" path="m,l22314,r,67971l,67971,,e" fillcolor="#62666a" stroked="f" strokeweight="0">
                  <v:stroke miterlimit="83231f" joinstyle="miter"/>
                  <v:path arrowok="t" textboxrect="0,0,22314,67971"/>
                </v:shape>
                <v:shape id="Shape 915" o:spid="_x0000_s1628" style="position:absolute;left:63063;top:4544;width:426;height:166;visibility:visible;mso-wrap-style:square;v-text-anchor:top" coordsize="42545,16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YxI8cA&#10;AADcAAAADwAAAGRycy9kb3ducmV2LnhtbESPT2vCQBTE74LfYXlCL1I3KSiaZpVWKAiejBXb2yP7&#10;8kezb2N2G9Nv3y0Uehxm5jdMuhlMI3rqXG1ZQTyLQBDnVtdcKng/vj0uQTiPrLGxTAq+ycFmPR6l&#10;mGh75wP1mS9FgLBLUEHlfZtI6fKKDLqZbYmDV9jOoA+yK6Xu8B7gppFPUbSQBmsOCxW2tK0ov2Zf&#10;RsH8vP+Y1v0h+yz08vWy0KfsdoqVepgML88gPA3+P/zX3mkFq3gOv2fCEZ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k2MSPHAAAA3AAAAA8AAAAAAAAAAAAAAAAAmAIAAGRy&#10;cy9kb3ducmV2LnhtbFBLBQYAAAAABAAEAPUAAACMAwAAAAA=&#10;" path="m,l15049,v,2083,521,3632,1550,4674c17640,5715,19202,6236,21272,6236v2083,,3633,-521,4674,-1562c26988,3632,27495,2083,27495,l42545,v,5715,-1549,9868,-5182,12459c34252,15049,28537,16612,21272,16612v-7264,,-12966,-1563,-16078,-4153c2083,9868,521,5715,,xe" fillcolor="#62666a" stroked="f" strokeweight="0">
                  <v:stroke miterlimit="83231f" joinstyle="miter"/>
                  <v:path arrowok="t" textboxrect="0,0,42545,16612"/>
                </v:shape>
                <v:shape id="Shape 916" o:spid="_x0000_s1629" style="position:absolute;left:56157;top:6495;width:1147;height:1146;visibility:visible;mso-wrap-style:square;v-text-anchor:top" coordsize="114656,1146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PeosYA&#10;AADcAAAADwAAAGRycy9kb3ducmV2LnhtbESPQWvCQBSE74X+h+UVeim6SQ/BRFepLVKLeDCK6O2R&#10;fU2C2bchu43x33cLBY/DzHzDzBaDaURPnastK4jHEQjiwuqaSwWH/Wo0AeE8ssbGMim4kYPF/PFh&#10;hpm2V95Rn/tSBAi7DBVU3reZlK6oyKAb25Y4eN+2M+iD7EqpO7wGuGnkaxQl0mDNYaHClt4rKi75&#10;jwkUeTpvcPuhN5P063N5eYmXR14p9fw0vE1BeBr8PfzfXmsFaZzA35lwBO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JPeosYAAADcAAAADwAAAAAAAAAAAAAAAACYAgAAZHJz&#10;L2Rvd25yZXYueG1sUEsFBgAAAAAEAAQA9QAAAIsDAAAAAA==&#10;" path="m72111,r42545,l114656,50851v,35281,-28537,63818,-63818,63818l,114669,,72124r50838,c62776,72124,72111,62789,72111,50851l72111,xe" fillcolor="#62666a" stroked="f" strokeweight="0">
                  <v:stroke miterlimit="83231f" joinstyle="miter"/>
                  <v:path arrowok="t" textboxrect="0,0,114656,114669"/>
                </v:shape>
                <v:shape id="Shape 917" o:spid="_x0000_s1630" style="position:absolute;left:53900;top:6495;width:1147;height:1146;visibility:visible;mso-wrap-style:square;v-text-anchor:top" coordsize="114668,1146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vck8cA&#10;AADcAAAADwAAAGRycy9kb3ducmV2LnhtbESPQWvCQBSE7wX/w/KEXkrd2NRqoqtooSUnQduDx0f2&#10;mUSzb8PuVtP++q5Q6HGYmW+Yxao3rbiQ841lBeNRAoK4tLrhSsHnx9vjDIQPyBpby6TgmzysloO7&#10;BebaXnlHl32oRISwz1FBHUKXS+nLmgz6ke2Io3e0zmCI0lVSO7xGuGnlU5K8SIMNx4UaO3qtqTzv&#10;v4yCn42v0uxwmqS7h/di8+y2WVqQUvfDfj0HEagP/+G/dqEVZOMp3M7EI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73JPHAAAA3AAAAA8AAAAAAAAAAAAAAAAAmAIAAGRy&#10;cy9kb3ducmV2LnhtbFBLBQYAAAAABAAEAPUAAACMAwAAAAA=&#10;" path="m,l42545,r,50851c42545,62789,51879,72124,63817,72124r50851,l114668,114669r-50851,c28537,114669,,86132,,50851l,xe" fillcolor="#62666a" stroked="f" strokeweight="0">
                  <v:stroke miterlimit="83231f" joinstyle="miter"/>
                  <v:path arrowok="t" textboxrect="0,0,114668,114669"/>
                </v:shape>
                <v:shape id="Shape 918" o:spid="_x0000_s1631" style="position:absolute;left:54440;top:5244;width:2309;height:1702;visibility:visible;mso-wrap-style:square;v-text-anchor:top" coordsize="230886,1701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puDMAA&#10;AADcAAAADwAAAGRycy9kb3ducmV2LnhtbERPu27CMBTdK/EP1kViK3YYEKQYVCEezchj6HgV38ZR&#10;4usoNhD+vh6QGI/Oe7UZXCvu1Ifas4ZsqkAQl97UXGm4XvafCxAhIhtsPZOGJwXYrEcfK8yNf/CJ&#10;7udYiRTCIUcNNsYulzKUlhyGqe+IE/fne4cxwb6SpsdHCnetnCk1lw5rTg0WO9paKpvzzWk4HrPi&#10;2mbNoahOz8Jddsr+NkrryXj4/gIRaYhv8cv9YzQss7Q2nUlHQK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QpuDMAAAADcAAAADwAAAAAAAAAAAAAAAACYAgAAZHJzL2Rvd25y&#10;ZXYueG1sUEsFBgAAAAAEAAQA9QAAAIUDAAAAAA==&#10;" path="m200787,r30099,30099l90793,170193,,79387,30087,49301r60706,60706l200787,xe" fillcolor="#62666a" stroked="f" strokeweight="0">
                  <v:stroke miterlimit="83231f" joinstyle="miter"/>
                  <v:path arrowok="t" textboxrect="0,0,230886,170193"/>
                </v:shape>
                <v:shape id="Shape 919" o:spid="_x0000_s1632" style="position:absolute;left:56157;top:4238;width:1147;height:1146;visibility:visible;mso-wrap-style:square;v-text-anchor:top" coordsize="114669,1146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BgfcQA&#10;AADcAAAADwAAAGRycy9kb3ducmV2LnhtbESPQWsCMRSE7wX/Q3hCbzW7CmVdjaKC4qWH2l68PTbP&#10;zermZUniuu2vbwqFHoeZ+YZZrgfbip58aBwryCcZCOLK6YZrBZ8f+5cCRIjIGlvHpOCLAqxXo6cl&#10;lto9+J36U6xFgnAoUYGJsSulDJUhi2HiOuLkXZy3GJP0tdQeHwluWznNsldpseG0YLCjnaHqdrpb&#10;BefM+DeL39vZnopjn19DOHSFUs/jYbMAEWmI/+G/9lErmOdz+D2Tjo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wYH3EAAAA3AAAAA8AAAAAAAAAAAAAAAAAmAIAAGRycy9k&#10;b3ducmV2LnhtbFBLBQYAAAAABAAEAPUAAACJAwAAAAA=&#10;" path="m,l50851,v35281,,63818,28537,63818,63818l114669,114669r-42545,l72124,63818v,-11938,-9335,-21273,-21273,-21273l,42545,,xe" fillcolor="#62666a" stroked="f" strokeweight="0">
                  <v:stroke miterlimit="83231f" joinstyle="miter"/>
                  <v:path arrowok="t" textboxrect="0,0,114669,114669"/>
                </v:shape>
                <v:shape id="Shape 920" o:spid="_x0000_s1633" style="position:absolute;left:53900;top:4238;width:1147;height:1146;visibility:visible;mso-wrap-style:square;v-text-anchor:top" coordsize="114668,1146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6OWsMA&#10;AADcAAAADwAAAGRycy9kb3ducmV2LnhtbERPz2vCMBS+C/sfwht4GZrObmKrUXQw6UnQefD4aJ5t&#10;XfNSkkw7//rlMPD48f1erHrTiis531hW8DpOQBCXVjdcKTh+fY5mIHxA1thaJgW/5GG1fBosMNf2&#10;xnu6HkIlYgj7HBXUIXS5lL6syaAf2444cmfrDIYIXSW1w1sMN62cJMlUGmw4NtTY0UdN5ffhxyi4&#10;b3yVZqfLe7p/2RabN7fL0oKUGj736zmIQH14iP/dhVaQTeL8eCYe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n6OWsMAAADcAAAADwAAAAAAAAAAAAAAAACYAgAAZHJzL2Rv&#10;d25yZXYueG1sUEsFBgAAAAAEAAQA9QAAAIgDAAAAAA==&#10;" path="m63817,r50851,l114668,42545r-50851,c51879,42545,42545,51880,42545,63818r,50851l,114669,,63818c,28537,28537,,63817,xe" fillcolor="#62666a" stroked="f" strokeweight="0">
                  <v:stroke miterlimit="83231f" joinstyle="miter"/>
                  <v:path arrowok="t" textboxrect="0,0,114668,114669"/>
                </v:shape>
                <w10:wrap type="topAndBottom" anchorx="page" anchory="page"/>
              </v:group>
            </w:pict>
          </mc:Fallback>
        </mc:AlternateContent>
      </w:r>
    </w:p>
    <w:p w:rsidR="002C1DA3" w:rsidRDefault="0024055B">
      <w:pPr>
        <w:spacing w:after="50" w:line="240" w:lineRule="auto"/>
        <w:ind w:left="10" w:right="-15" w:hanging="10"/>
        <w:jc w:val="center"/>
      </w:pPr>
      <w:proofErr w:type="gramStart"/>
      <w:r>
        <w:rPr>
          <w:b/>
          <w:color w:val="211F1F"/>
          <w:sz w:val="24"/>
        </w:rPr>
        <w:t>1  ноября</w:t>
      </w:r>
      <w:proofErr w:type="gramEnd"/>
      <w:r>
        <w:rPr>
          <w:b/>
          <w:color w:val="211F1F"/>
          <w:sz w:val="24"/>
        </w:rPr>
        <w:t xml:space="preserve"> 2022 года</w:t>
      </w:r>
    </w:p>
    <w:p w:rsidR="002C1DA3" w:rsidRDefault="0024055B">
      <w:pPr>
        <w:spacing w:after="271" w:line="248" w:lineRule="auto"/>
        <w:ind w:left="10" w:right="-15" w:hanging="10"/>
        <w:jc w:val="center"/>
      </w:pPr>
      <w:r>
        <w:rPr>
          <w:b/>
          <w:color w:val="62666B"/>
          <w:sz w:val="24"/>
        </w:rPr>
        <w:t>Обязательная передача сведений о приемке и отгрузке маркированной продукции с использованием ЭДО в объемно-сортовом учете, а также сведений в ГИС МТ о выводе из оборота путем, не являющимся продажей в розницу.</w:t>
      </w:r>
    </w:p>
    <w:p w:rsidR="002C1DA3" w:rsidRDefault="0024055B">
      <w:pPr>
        <w:spacing w:after="40" w:line="244" w:lineRule="auto"/>
        <w:ind w:left="196" w:right="4803" w:hanging="2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2658</wp:posOffset>
                </wp:positionH>
                <wp:positionV relativeFrom="paragraph">
                  <wp:posOffset>187502</wp:posOffset>
                </wp:positionV>
                <wp:extent cx="54000" cy="359725"/>
                <wp:effectExtent l="0" t="0" r="0" b="0"/>
                <wp:wrapSquare wrapText="bothSides"/>
                <wp:docPr id="14258" name="Group 14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0" cy="359725"/>
                          <a:chOff x="0" y="0"/>
                          <a:chExt cx="54000" cy="359725"/>
                        </a:xfrm>
                      </wpg:grpSpPr>
                      <wps:wsp>
                        <wps:cNvPr id="972" name="Shape 972"/>
                        <wps:cNvSpPr/>
                        <wps:spPr>
                          <a:xfrm>
                            <a:off x="0" y="0"/>
                            <a:ext cx="54000" cy="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0" h="54000">
                                <a:moveTo>
                                  <a:pt x="27000" y="0"/>
                                </a:moveTo>
                                <a:cubicBezTo>
                                  <a:pt x="41910" y="0"/>
                                  <a:pt x="54000" y="12090"/>
                                  <a:pt x="54000" y="27000"/>
                                </a:cubicBezTo>
                                <a:cubicBezTo>
                                  <a:pt x="54000" y="41910"/>
                                  <a:pt x="41910" y="54000"/>
                                  <a:pt x="27000" y="54000"/>
                                </a:cubicBezTo>
                                <a:cubicBezTo>
                                  <a:pt x="12090" y="54000"/>
                                  <a:pt x="0" y="41910"/>
                                  <a:pt x="0" y="27000"/>
                                </a:cubicBezTo>
                                <a:cubicBezTo>
                                  <a:pt x="0" y="12090"/>
                                  <a:pt x="12090" y="0"/>
                                  <a:pt x="27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3" name="Shape 973"/>
                        <wps:cNvSpPr/>
                        <wps:spPr>
                          <a:xfrm>
                            <a:off x="0" y="152398"/>
                            <a:ext cx="54000" cy="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0" h="54000">
                                <a:moveTo>
                                  <a:pt x="27000" y="0"/>
                                </a:moveTo>
                                <a:cubicBezTo>
                                  <a:pt x="41910" y="0"/>
                                  <a:pt x="54000" y="12090"/>
                                  <a:pt x="54000" y="27000"/>
                                </a:cubicBezTo>
                                <a:cubicBezTo>
                                  <a:pt x="54000" y="41910"/>
                                  <a:pt x="41910" y="54000"/>
                                  <a:pt x="27000" y="54000"/>
                                </a:cubicBezTo>
                                <a:cubicBezTo>
                                  <a:pt x="12090" y="54000"/>
                                  <a:pt x="0" y="41910"/>
                                  <a:pt x="0" y="27000"/>
                                </a:cubicBezTo>
                                <a:cubicBezTo>
                                  <a:pt x="0" y="12090"/>
                                  <a:pt x="12090" y="0"/>
                                  <a:pt x="27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4" name="Shape 974"/>
                        <wps:cNvSpPr/>
                        <wps:spPr>
                          <a:xfrm>
                            <a:off x="0" y="305725"/>
                            <a:ext cx="54000" cy="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0" h="54000">
                                <a:moveTo>
                                  <a:pt x="27000" y="0"/>
                                </a:moveTo>
                                <a:cubicBezTo>
                                  <a:pt x="41910" y="0"/>
                                  <a:pt x="54000" y="12090"/>
                                  <a:pt x="54000" y="27000"/>
                                </a:cubicBezTo>
                                <a:cubicBezTo>
                                  <a:pt x="54000" y="41910"/>
                                  <a:pt x="41910" y="54000"/>
                                  <a:pt x="27000" y="54000"/>
                                </a:cubicBezTo>
                                <a:cubicBezTo>
                                  <a:pt x="12090" y="54000"/>
                                  <a:pt x="0" y="41910"/>
                                  <a:pt x="0" y="27000"/>
                                </a:cubicBezTo>
                                <a:cubicBezTo>
                                  <a:pt x="0" y="12090"/>
                                  <a:pt x="12090" y="0"/>
                                  <a:pt x="27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C4AA40" id="Group 14258" o:spid="_x0000_s1026" style="position:absolute;margin-left:.2pt;margin-top:14.75pt;width:4.25pt;height:28.3pt;z-index:251669504" coordsize="54000,359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">
                <v:shape id="Shape 972" o:spid="_x0000_s1027" style="position:absolute;width:54000;height:54000;visibility:visible;mso-wrap-style:square;v-text-anchor:top" coordsize="54000,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++lqMYA&#10;AADcAAAADwAAAGRycy9kb3ducmV2LnhtbESPQWvCQBSE74X+h+UJXopuFLE1dRVRBJEi1Ab0+Mi+&#10;ZmOzb0N2NfHfu4VCj8PMfMPMl52txI0aXzpWMBomIIhzp0suFGRf28EbCB+QNVaOScGdPCwXz09z&#10;TLVr+ZNux1CICGGfogITQp1K6XNDFv3Q1cTR+3aNxRBlU0jdYBvhtpLjJJlKiyXHBYM1rQ3lP8er&#10;VXDYl/Lykn1sTvVq0slzm03NJlOq3+tW7yACdeE//NfeaQWz1zH8nolHQC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++lqMYAAADcAAAADwAAAAAAAAAAAAAAAACYAgAAZHJz&#10;L2Rvd25yZXYueG1sUEsFBgAAAAAEAAQA9QAAAIsDAAAAAA==&#10;" path="m27000,c41910,,54000,12090,54000,27000v,14910,-12090,27000,-27000,27000c12090,54000,,41910,,27000,,12090,12090,,27000,xe" fillcolor="#62666a" stroked="f" strokeweight="0">
                  <v:stroke miterlimit="83231f" joinstyle="miter"/>
                  <v:path arrowok="t" textboxrect="0,0,54000,54000"/>
                </v:shape>
                <v:shape id="Shape 973" o:spid="_x0000_s1028" style="position:absolute;top:152398;width:54000;height:54000;visibility:visible;mso-wrap-style:square;v-text-anchor:top" coordsize="54000,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MAM8YA&#10;AADcAAAADwAAAGRycy9kb3ducmV2LnhtbESPQWvCQBSE74X+h+UVeil10ypao6tIpSAiBW2gHh/Z&#10;ZzaafRuyWxP/vSsIPQ4z8w0znXe2EmdqfOlYwVsvAUGcO11yoSD7+Xr9AOEDssbKMSm4kIf57PFh&#10;iql2LW/pvAuFiBD2KSowIdSplD43ZNH3XE0cvYNrLIYom0LqBtsIt5V8T5KhtFhyXDBY06eh/LT7&#10;swq+16U8vmSb5W+9GHRy32ZDs8yUen7qFhMQgbrwH763V1rBeNSH25l4BOTs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KMAM8YAAADcAAAADwAAAAAAAAAAAAAAAACYAgAAZHJz&#10;L2Rvd25yZXYueG1sUEsFBgAAAAAEAAQA9QAAAIsDAAAAAA==&#10;" path="m27000,c41910,,54000,12090,54000,27000v,14910,-12090,27000,-27000,27000c12090,54000,,41910,,27000,,12090,12090,,27000,xe" fillcolor="#62666a" stroked="f" strokeweight="0">
                  <v:stroke miterlimit="83231f" joinstyle="miter"/>
                  <v:path arrowok="t" textboxrect="0,0,54000,54000"/>
                </v:shape>
                <v:shape id="Shape 974" o:spid="_x0000_s1029" style="position:absolute;top:305725;width:54000;height:54000;visibility:visible;mso-wrap-style:square;v-text-anchor:top" coordsize="54000,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qYR8YA&#10;AADcAAAADwAAAGRycy9kb3ducmV2LnhtbESPQWvCQBSE74X+h+UJXqRuFLFt6iqiFEREaBpoj4/s&#10;azY2+zZktyb+e1cQehxm5htmseptLc7U+sqxgsk4AUFcOF1xqSD/fH96AeEDssbaMSm4kIfV8vFh&#10;gal2HX/QOQuliBD2KSowITSplL4wZNGPXUMcvR/XWgxRtqXULXYRbms5TZK5tFhxXDDY0MZQ8Zv9&#10;WQXHfSVPo/yw/WrWs15+d/ncbHOlhoN+/QYiUB/+w/f2Tit4fZ7B7Uw8An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0qYR8YAAADcAAAADwAAAAAAAAAAAAAAAACYAgAAZHJz&#10;L2Rvd25yZXYueG1sUEsFBgAAAAAEAAQA9QAAAIsDAAAAAA==&#10;" path="m27000,c41910,,54000,12090,54000,27000v,14910,-12090,27000,-27000,27000c12090,54000,,41910,,27000,,12090,12090,,27000,xe" fillcolor="#62666a" stroked="f" strokeweight="0">
                  <v:stroke miterlimit="83231f" joinstyle="miter"/>
                  <v:path arrowok="t" textboxrect="0,0,54000,54000"/>
                </v:shape>
                <w10:wrap type="square"/>
              </v:group>
            </w:pict>
          </mc:Fallback>
        </mc:AlternateContent>
      </w:r>
      <w:r>
        <w:rPr>
          <w:color w:val="62666B"/>
          <w:sz w:val="20"/>
        </w:rPr>
        <w:t>Для этого необходимо: быть зарегистрированным</w:t>
      </w:r>
      <w:r>
        <w:rPr>
          <w:color w:val="62666B"/>
          <w:sz w:val="20"/>
        </w:rPr>
        <w:t xml:space="preserve"> в системе маркировки (ГИС МТ) подключиться к сервису электронного документооборота (ЭДО)</w:t>
      </w:r>
    </w:p>
    <w:p w:rsidR="002C1DA3" w:rsidRDefault="0024055B">
      <w:pPr>
        <w:spacing w:after="164" w:line="244" w:lineRule="auto"/>
        <w:ind w:left="-183" w:hanging="10"/>
        <w:jc w:val="both"/>
      </w:pPr>
      <w:proofErr w:type="gramStart"/>
      <w:r>
        <w:rPr>
          <w:color w:val="62666B"/>
          <w:sz w:val="20"/>
        </w:rPr>
        <w:t>обеспечить</w:t>
      </w:r>
      <w:proofErr w:type="gramEnd"/>
      <w:r>
        <w:rPr>
          <w:color w:val="62666B"/>
          <w:sz w:val="20"/>
        </w:rPr>
        <w:t xml:space="preserve"> передачу в систему маркировки сведений о приемке или отгрузке продукции с указанием в электронном универсальном передаточном документе (УПД) кода товара (G</w:t>
      </w:r>
      <w:r>
        <w:rPr>
          <w:color w:val="62666B"/>
          <w:sz w:val="20"/>
        </w:rPr>
        <w:t>TIN) и количества маркированного товара. Серийный номер товара при этом указывать не требуется. В систему передаются сведения о выводе из оборота путем, не являющимся продажей в розницу (брак, бой и др.)</w:t>
      </w:r>
    </w:p>
    <w:p w:rsidR="002C1DA3" w:rsidRDefault="0024055B">
      <w:pPr>
        <w:spacing w:after="181" w:line="240" w:lineRule="auto"/>
        <w:ind w:left="1"/>
      </w:pPr>
      <w:r>
        <w:rPr>
          <w:noProof/>
        </w:rPr>
        <mc:AlternateContent>
          <mc:Choice Requires="wpg">
            <w:drawing>
              <wp:inline distT="0" distB="0" distL="0" distR="0">
                <wp:extent cx="6840474" cy="14326"/>
                <wp:effectExtent l="0" t="0" r="0" b="0"/>
                <wp:docPr id="14260" name="Group 14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474" cy="14326"/>
                          <a:chOff x="0" y="0"/>
                          <a:chExt cx="6840474" cy="14326"/>
                        </a:xfrm>
                      </wpg:grpSpPr>
                      <wps:wsp>
                        <wps:cNvPr id="954" name="Shape 954"/>
                        <wps:cNvSpPr/>
                        <wps:spPr>
                          <a:xfrm>
                            <a:off x="0" y="0"/>
                            <a:ext cx="684047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474">
                                <a:moveTo>
                                  <a:pt x="0" y="0"/>
                                </a:moveTo>
                                <a:lnTo>
                                  <a:pt x="6840474" y="0"/>
                                </a:lnTo>
                              </a:path>
                            </a:pathLst>
                          </a:custGeom>
                          <a:ln w="14326" cap="flat">
                            <a:miter lim="127000"/>
                          </a:ln>
                        </wps:spPr>
                        <wps:style>
                          <a:lnRef idx="1">
                            <a:srgbClr val="E2E2E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A5027B" id="Group 14260" o:spid="_x0000_s1026" style="width:538.6pt;height:1.15pt;mso-position-horizontal-relative:char;mso-position-vertical-relative:line" coordsize="68404,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">
                <v:shape id="Shape 954" o:spid="_x0000_s1027" style="position:absolute;width:68404;height:0;visibility:visible;mso-wrap-style:square;v-text-anchor:top" coordsize="684047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FUI8cA&#10;AADcAAAADwAAAGRycy9kb3ducmV2LnhtbESPzW7CMBCE75X6DtYi9VYc+sNPGoMaKio4IQIPsI2X&#10;JEq8jmIDKU9fI1XiOJqZbzTJojeNOFPnKssKRsMIBHFudcWFgsN+9TwF4TyyxsYyKfglB4v540OC&#10;sbYX3tE584UIEHYxKii9b2MpXV6SQTe0LXHwjrYz6IPsCqk7vAS4aeRLFI2lwYrDQoktLUvK6+xk&#10;FHz/nNbL67HOppN0k0bjVH695lulngb95wcIT72/h//ba61g9v4GtzPhCMj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hVCPHAAAA3AAAAA8AAAAAAAAAAAAAAAAAmAIAAGRy&#10;cy9kb3ducmV2LnhtbFBLBQYAAAAABAAEAPUAAACMAwAAAAA=&#10;" path="m,l6840474,e" filled="f" strokecolor="#e2e2e2" strokeweight=".39794mm">
                  <v:stroke miterlimit="83231f" joinstyle="miter"/>
                  <v:path arrowok="t" textboxrect="0,0,6840474,0"/>
                </v:shape>
                <w10:anchorlock/>
              </v:group>
            </w:pict>
          </mc:Fallback>
        </mc:AlternateContent>
      </w:r>
    </w:p>
    <w:p w:rsidR="002C1DA3" w:rsidRDefault="0024055B">
      <w:pPr>
        <w:spacing w:after="50" w:line="240" w:lineRule="auto"/>
        <w:ind w:left="10" w:right="-15" w:hanging="10"/>
        <w:jc w:val="center"/>
      </w:pPr>
      <w:proofErr w:type="gramStart"/>
      <w:r>
        <w:rPr>
          <w:b/>
          <w:color w:val="211F1F"/>
          <w:sz w:val="24"/>
        </w:rPr>
        <w:t>1  марта</w:t>
      </w:r>
      <w:proofErr w:type="gramEnd"/>
      <w:r>
        <w:rPr>
          <w:b/>
          <w:color w:val="211F1F"/>
          <w:sz w:val="24"/>
        </w:rPr>
        <w:t xml:space="preserve"> 2023 года</w:t>
      </w:r>
    </w:p>
    <w:p w:rsidR="002C1DA3" w:rsidRDefault="0024055B">
      <w:pPr>
        <w:spacing w:after="271" w:line="248" w:lineRule="auto"/>
        <w:ind w:left="10" w:right="-15" w:hanging="10"/>
        <w:jc w:val="center"/>
      </w:pPr>
      <w:r>
        <w:rPr>
          <w:b/>
          <w:color w:val="62666B"/>
          <w:sz w:val="24"/>
        </w:rPr>
        <w:t>Вывод товара из оборота путем розничной реализации</w:t>
      </w:r>
    </w:p>
    <w:p w:rsidR="002C1DA3" w:rsidRDefault="0024055B">
      <w:pPr>
        <w:spacing w:after="40" w:line="244" w:lineRule="auto"/>
        <w:ind w:left="196" w:right="4024" w:hanging="2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2658</wp:posOffset>
                </wp:positionH>
                <wp:positionV relativeFrom="paragraph">
                  <wp:posOffset>192885</wp:posOffset>
                </wp:positionV>
                <wp:extent cx="54000" cy="357176"/>
                <wp:effectExtent l="0" t="0" r="0" b="0"/>
                <wp:wrapSquare wrapText="bothSides"/>
                <wp:docPr id="14259" name="Group 142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0" cy="357176"/>
                          <a:chOff x="0" y="0"/>
                          <a:chExt cx="54000" cy="357176"/>
                        </a:xfrm>
                      </wpg:grpSpPr>
                      <wps:wsp>
                        <wps:cNvPr id="975" name="Shape 975"/>
                        <wps:cNvSpPr/>
                        <wps:spPr>
                          <a:xfrm>
                            <a:off x="0" y="0"/>
                            <a:ext cx="54000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0" h="54001">
                                <a:moveTo>
                                  <a:pt x="27000" y="0"/>
                                </a:moveTo>
                                <a:cubicBezTo>
                                  <a:pt x="41910" y="0"/>
                                  <a:pt x="54000" y="12090"/>
                                  <a:pt x="54000" y="27000"/>
                                </a:cubicBezTo>
                                <a:cubicBezTo>
                                  <a:pt x="54000" y="41910"/>
                                  <a:pt x="41910" y="54001"/>
                                  <a:pt x="27000" y="54001"/>
                                </a:cubicBezTo>
                                <a:cubicBezTo>
                                  <a:pt x="12090" y="54001"/>
                                  <a:pt x="0" y="41910"/>
                                  <a:pt x="0" y="27000"/>
                                </a:cubicBezTo>
                                <a:cubicBezTo>
                                  <a:pt x="0" y="12090"/>
                                  <a:pt x="12090" y="0"/>
                                  <a:pt x="27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6" name="Shape 976"/>
                        <wps:cNvSpPr/>
                        <wps:spPr>
                          <a:xfrm>
                            <a:off x="0" y="160670"/>
                            <a:ext cx="54000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0" h="54001">
                                <a:moveTo>
                                  <a:pt x="27000" y="0"/>
                                </a:moveTo>
                                <a:cubicBezTo>
                                  <a:pt x="41910" y="0"/>
                                  <a:pt x="54000" y="12090"/>
                                  <a:pt x="54000" y="27000"/>
                                </a:cubicBezTo>
                                <a:cubicBezTo>
                                  <a:pt x="54000" y="41910"/>
                                  <a:pt x="41910" y="54001"/>
                                  <a:pt x="27000" y="54001"/>
                                </a:cubicBezTo>
                                <a:cubicBezTo>
                                  <a:pt x="12090" y="54001"/>
                                  <a:pt x="0" y="41910"/>
                                  <a:pt x="0" y="27000"/>
                                </a:cubicBezTo>
                                <a:cubicBezTo>
                                  <a:pt x="0" y="12090"/>
                                  <a:pt x="12090" y="0"/>
                                  <a:pt x="27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7" name="Shape 977"/>
                        <wps:cNvSpPr/>
                        <wps:spPr>
                          <a:xfrm>
                            <a:off x="0" y="303176"/>
                            <a:ext cx="54000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0" h="54001">
                                <a:moveTo>
                                  <a:pt x="27000" y="0"/>
                                </a:moveTo>
                                <a:cubicBezTo>
                                  <a:pt x="41910" y="0"/>
                                  <a:pt x="54000" y="12090"/>
                                  <a:pt x="54000" y="27000"/>
                                </a:cubicBezTo>
                                <a:cubicBezTo>
                                  <a:pt x="54000" y="41910"/>
                                  <a:pt x="41910" y="54001"/>
                                  <a:pt x="27000" y="54001"/>
                                </a:cubicBezTo>
                                <a:cubicBezTo>
                                  <a:pt x="12090" y="54001"/>
                                  <a:pt x="0" y="41910"/>
                                  <a:pt x="0" y="27000"/>
                                </a:cubicBezTo>
                                <a:cubicBezTo>
                                  <a:pt x="0" y="12090"/>
                                  <a:pt x="12090" y="0"/>
                                  <a:pt x="27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A93D06" id="Group 14259" o:spid="_x0000_s1026" style="position:absolute;margin-left:.2pt;margin-top:15.2pt;width:4.25pt;height:28.1pt;z-index:251670528" coordsize="54000,357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">
                <v:shape id="Shape 975" o:spid="_x0000_s1027" style="position:absolute;width:54000;height:54001;visibility:visible;mso-wrap-style:square;v-text-anchor:top" coordsize="54000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Rzk8IA&#10;AADcAAAADwAAAGRycy9kb3ducmV2LnhtbESP3YrCMBCF7wXfIYzgnaYr+Nc1igiC3ihWH2BsZtOy&#10;zaQ0sda33ywIXh7OnO/MWW06W4mWGl86VvA1TkAQ506XbBTcrvvRAoQPyBorx6TgRR42635vhal2&#10;T75QmwUjIoR9igqKEOpUSp8XZNGPXU0cvR/XWAxRNkbqBp8Rbis5SZKZtFhybCiwpl1B+W/2sPEN&#10;M23vZ3Oa6fsJ82Mnd2drM6WGg277DSJQFz7H7/RBK1jOp/A/JhJ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RHOTwgAAANwAAAAPAAAAAAAAAAAAAAAAAJgCAABkcnMvZG93&#10;bnJldi54bWxQSwUGAAAAAAQABAD1AAAAhwMAAAAA&#10;" path="m27000,c41910,,54000,12090,54000,27000v,14910,-12090,27001,-27000,27001c12090,54001,,41910,,27000,,12090,12090,,27000,xe" fillcolor="#62666a" stroked="f" strokeweight="0">
                  <v:stroke miterlimit="83231f" joinstyle="miter"/>
                  <v:path arrowok="t" textboxrect="0,0,54000,54001"/>
                </v:shape>
                <v:shape id="Shape 976" o:spid="_x0000_s1028" style="position:absolute;top:160670;width:54000;height:54001;visibility:visible;mso-wrap-style:square;v-text-anchor:top" coordsize="54000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bt5MIA&#10;AADcAAAADwAAAGRycy9kb3ducmV2LnhtbESPUYvCMBCE34X7D2EPfNP0BKvXM8ohCN6LYvUHrM2a&#10;FptNaWLt/XsjCD4Os/PNzmLV21p01PrKsYKvcQKCuHC6YqPgdNyM5iB8QNZYOyYF/+RhtfwYLDDT&#10;7s4H6vJgRISwz1BBGUKTSemLkiz6sWuIo3dxrcUQZWukbvEe4baWkyRJpcWKY0OJDa1LKq75zcY3&#10;zLQ7780u1ecdFn+9XO+tzZUafva/PyAC9eF9/EpvtYLvWQrPMZEA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lu3kwgAAANwAAAAPAAAAAAAAAAAAAAAAAJgCAABkcnMvZG93&#10;bnJldi54bWxQSwUGAAAAAAQABAD1AAAAhwMAAAAA&#10;" path="m27000,c41910,,54000,12090,54000,27000v,14910,-12090,27001,-27000,27001c12090,54001,,41910,,27000,,12090,12090,,27000,xe" fillcolor="#62666a" stroked="f" strokeweight="0">
                  <v:stroke miterlimit="83231f" joinstyle="miter"/>
                  <v:path arrowok="t" textboxrect="0,0,54000,54001"/>
                </v:shape>
                <v:shape id="Shape 977" o:spid="_x0000_s1029" style="position:absolute;top:303176;width:54000;height:54001;visibility:visible;mso-wrap-style:square;v-text-anchor:top" coordsize="54000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pIf8QA&#10;AADcAAAADwAAAGRycy9kb3ducmV2LnhtbESPwWrDMBBE74H+g9hCb7GcQJ3WsRJCoNBeHOr2A9bW&#10;RjaxVsZSHffvq0Cgx2F23uwU+9n2YqLRd44VrJIUBHHjdMdGwffX2/IFhA/IGnvHpOCXPOx3D4sC&#10;c+2u/ElTFYyIEPY5KmhDGHIpfdOSRZ+4gTh6ZzdaDFGORuoRrxFue7lO00xa7Dg2tDjQsaXmUv3Y&#10;+IZ5nuqTKTNdl9h8zPJ4srZS6ulxPmxBBJrD//E9/a4VvG42cBsTCS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7aSH/EAAAA3AAAAA8AAAAAAAAAAAAAAAAAmAIAAGRycy9k&#10;b3ducmV2LnhtbFBLBQYAAAAABAAEAPUAAACJAwAAAAA=&#10;" path="m27000,c41910,,54000,12090,54000,27000v,14910,-12090,27001,-27000,27001c12090,54001,,41910,,27000,,12090,12090,,27000,xe" fillcolor="#62666a" stroked="f" strokeweight="0">
                  <v:stroke miterlimit="83231f" joinstyle="miter"/>
                  <v:path arrowok="t" textboxrect="0,0,54000,54001"/>
                </v:shape>
                <w10:wrap type="square"/>
              </v:group>
            </w:pict>
          </mc:Fallback>
        </mc:AlternateContent>
      </w:r>
      <w:r>
        <w:rPr>
          <w:color w:val="62666B"/>
          <w:sz w:val="20"/>
        </w:rPr>
        <w:t xml:space="preserve">Для этого необходимо: обновить прошивку онлайн-кассы и кассовое программное обеспечение подключить 2D-сканер для считывания кодов маркировки </w:t>
      </w:r>
    </w:p>
    <w:p w:rsidR="002C1DA3" w:rsidRDefault="0024055B">
      <w:pPr>
        <w:spacing w:after="164" w:line="244" w:lineRule="auto"/>
        <w:ind w:left="-183" w:hanging="10"/>
        <w:jc w:val="both"/>
      </w:pPr>
      <w:proofErr w:type="gramStart"/>
      <w:r>
        <w:rPr>
          <w:color w:val="62666B"/>
          <w:sz w:val="20"/>
        </w:rPr>
        <w:t>розница</w:t>
      </w:r>
      <w:proofErr w:type="gramEnd"/>
      <w:r>
        <w:rPr>
          <w:color w:val="62666B"/>
          <w:sz w:val="20"/>
        </w:rPr>
        <w:t xml:space="preserve"> с этой даты должна начать сканировать коды маркировки </w:t>
      </w:r>
      <w:r>
        <w:rPr>
          <w:color w:val="62666B"/>
          <w:sz w:val="20"/>
        </w:rPr>
        <w:t>на кассе при продаже маркированной продукции и передавать сведения о продажах в систему маркировки с использованием операторов фискальных данных и онлайн-касс</w:t>
      </w:r>
    </w:p>
    <w:p w:rsidR="002C1DA3" w:rsidRDefault="0024055B">
      <w:pPr>
        <w:spacing w:after="227" w:line="240" w:lineRule="auto"/>
        <w:ind w:left="1"/>
      </w:pPr>
      <w:r>
        <w:rPr>
          <w:noProof/>
        </w:rPr>
        <mc:AlternateContent>
          <mc:Choice Requires="wpg">
            <w:drawing>
              <wp:inline distT="0" distB="0" distL="0" distR="0">
                <wp:extent cx="6840474" cy="14326"/>
                <wp:effectExtent l="0" t="0" r="0" b="0"/>
                <wp:docPr id="14261" name="Group 14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474" cy="14326"/>
                          <a:chOff x="0" y="0"/>
                          <a:chExt cx="6840474" cy="14326"/>
                        </a:xfrm>
                      </wpg:grpSpPr>
                      <wps:wsp>
                        <wps:cNvPr id="953" name="Shape 953"/>
                        <wps:cNvSpPr/>
                        <wps:spPr>
                          <a:xfrm>
                            <a:off x="0" y="0"/>
                            <a:ext cx="684047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474">
                                <a:moveTo>
                                  <a:pt x="0" y="0"/>
                                </a:moveTo>
                                <a:lnTo>
                                  <a:pt x="6840474" y="0"/>
                                </a:lnTo>
                              </a:path>
                            </a:pathLst>
                          </a:custGeom>
                          <a:ln w="14326" cap="flat">
                            <a:miter lim="127000"/>
                          </a:ln>
                        </wps:spPr>
                        <wps:style>
                          <a:lnRef idx="1">
                            <a:srgbClr val="E2E2E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D3A263" id="Group 14261" o:spid="_x0000_s1026" style="width:538.6pt;height:1.15pt;mso-position-horizontal-relative:char;mso-position-vertical-relative:line" coordsize="68404,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">
                <v:shape id="Shape 953" o:spid="_x0000_s1027" style="position:absolute;width:68404;height:0;visibility:visible;mso-wrap-style:square;v-text-anchor:top" coordsize="684047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jMV8UA&#10;AADcAAAADwAAAGRycy9kb3ducmV2LnhtbESP3WrCQBSE7wXfYTmF3tVNK/UnuopRLHolRh/gmD0m&#10;wezZkF017dO7QsHLYWa+Yabz1lTiRo0rLSv47EUgiDOrS84VHA/rjxEI55E1VpZJwS85mM+6nSnG&#10;2t55T7fU5yJA2MWooPC+jqV0WUEGXc/WxME728agD7LJpW7wHuCmkl9RNJAGSw4LBda0LCi7pFej&#10;4Od03Sz/zpd0NEy2STRI5Kqf7ZR6f2sXExCeWv8K/7c3WsH4uw/PM+EI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iMxXxQAAANwAAAAPAAAAAAAAAAAAAAAAAJgCAABkcnMv&#10;ZG93bnJldi54bWxQSwUGAAAAAAQABAD1AAAAigMAAAAA&#10;" path="m,l6840474,e" filled="f" strokecolor="#e2e2e2" strokeweight=".39794mm">
                  <v:stroke miterlimit="83231f" joinstyle="miter"/>
                  <v:path arrowok="t" textboxrect="0,0,6840474,0"/>
                </v:shape>
                <w10:anchorlock/>
              </v:group>
            </w:pict>
          </mc:Fallback>
        </mc:AlternateContent>
      </w:r>
    </w:p>
    <w:p w:rsidR="002C1DA3" w:rsidRDefault="0024055B">
      <w:pPr>
        <w:spacing w:after="50" w:line="240" w:lineRule="auto"/>
        <w:ind w:left="10" w:right="-15" w:hanging="10"/>
        <w:jc w:val="center"/>
      </w:pPr>
      <w:proofErr w:type="gramStart"/>
      <w:r>
        <w:rPr>
          <w:b/>
          <w:color w:val="211F1F"/>
          <w:sz w:val="24"/>
        </w:rPr>
        <w:t>1  марта</w:t>
      </w:r>
      <w:proofErr w:type="gramEnd"/>
      <w:r>
        <w:rPr>
          <w:b/>
          <w:color w:val="211F1F"/>
          <w:sz w:val="24"/>
        </w:rPr>
        <w:t xml:space="preserve"> 2025 года</w:t>
      </w:r>
    </w:p>
    <w:p w:rsidR="002C1DA3" w:rsidRDefault="0024055B">
      <w:pPr>
        <w:spacing w:after="271" w:line="244" w:lineRule="auto"/>
        <w:ind w:left="877" w:right="836"/>
        <w:jc w:val="center"/>
      </w:pPr>
      <w:r>
        <w:rPr>
          <w:b/>
          <w:color w:val="62666A"/>
          <w:sz w:val="24"/>
        </w:rPr>
        <w:t xml:space="preserve">Обязательная передача сведений о приемке и отгрузке маркированной продукции </w:t>
      </w:r>
      <w:r>
        <w:rPr>
          <w:b/>
          <w:color w:val="62666A"/>
          <w:sz w:val="24"/>
        </w:rPr>
        <w:t xml:space="preserve">с использованием ЭДО в </w:t>
      </w:r>
      <w:proofErr w:type="spellStart"/>
      <w:r>
        <w:rPr>
          <w:b/>
          <w:color w:val="62666A"/>
          <w:sz w:val="24"/>
        </w:rPr>
        <w:t>поэкземплярном</w:t>
      </w:r>
      <w:proofErr w:type="spellEnd"/>
      <w:r>
        <w:rPr>
          <w:b/>
          <w:color w:val="62666A"/>
          <w:sz w:val="24"/>
        </w:rPr>
        <w:t xml:space="preserve"> учете</w:t>
      </w:r>
    </w:p>
    <w:p w:rsidR="002C1DA3" w:rsidRDefault="0024055B">
      <w:pPr>
        <w:spacing w:after="158" w:line="248" w:lineRule="auto"/>
        <w:ind w:left="10" w:hanging="10"/>
        <w:jc w:val="both"/>
      </w:pPr>
      <w:r>
        <w:rPr>
          <w:color w:val="62666A"/>
          <w:sz w:val="20"/>
        </w:rPr>
        <w:t>Для этого необходимо: обеспечить передачу в систему маркировки сведений о приемке или отгрузке продукции с указанием в электронном универсальном передаточном документе (УПД) уникального кода маркировки каждой еди</w:t>
      </w:r>
      <w:r>
        <w:rPr>
          <w:color w:val="62666A"/>
          <w:sz w:val="20"/>
        </w:rPr>
        <w:t>ницы продукции, включая серийный номер.</w:t>
      </w:r>
    </w:p>
    <w:p w:rsidR="002C1DA3" w:rsidRDefault="0024055B">
      <w:pPr>
        <w:spacing w:after="188" w:line="240" w:lineRule="auto"/>
        <w:ind w:left="2"/>
      </w:pPr>
      <w:r>
        <w:rPr>
          <w:noProof/>
        </w:rPr>
        <mc:AlternateContent>
          <mc:Choice Requires="wpg">
            <w:drawing>
              <wp:inline distT="0" distB="0" distL="0" distR="0">
                <wp:extent cx="6840004" cy="14326"/>
                <wp:effectExtent l="0" t="0" r="0" b="0"/>
                <wp:docPr id="14262" name="Group 14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04" cy="14326"/>
                          <a:chOff x="0" y="0"/>
                          <a:chExt cx="6840004" cy="14326"/>
                        </a:xfrm>
                      </wpg:grpSpPr>
                      <wps:wsp>
                        <wps:cNvPr id="952" name="Shape 952"/>
                        <wps:cNvSpPr/>
                        <wps:spPr>
                          <a:xfrm>
                            <a:off x="0" y="0"/>
                            <a:ext cx="684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04">
                                <a:moveTo>
                                  <a:pt x="0" y="0"/>
                                </a:moveTo>
                                <a:lnTo>
                                  <a:pt x="6840004" y="0"/>
                                </a:lnTo>
                              </a:path>
                            </a:pathLst>
                          </a:custGeom>
                          <a:ln w="14326" cap="flat">
                            <a:miter lim="127000"/>
                          </a:ln>
                        </wps:spPr>
                        <wps:style>
                          <a:lnRef idx="1">
                            <a:srgbClr val="E4E4E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61AF77" id="Group 14262" o:spid="_x0000_s1026" style="width:538.6pt;height:1.15pt;mso-position-horizontal-relative:char;mso-position-vertical-relative:line" coordsize="68400,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">
                <v:shape id="Shape 952" o:spid="_x0000_s1027" style="position:absolute;width:68400;height:0;visibility:visible;mso-wrap-style:square;v-text-anchor:top" coordsize="684000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yi4MUA&#10;AADcAAAADwAAAGRycy9kb3ducmV2LnhtbESP0WrCQBRE3wv9h+UWfBHdNKDW6CZIQRDqQ439gEv2&#10;mmybvRuya4x/3xUKfRxm5gyzLUbbioF6bxwreJ0nIIgrpw3XCr7O+9kbCB+QNbaOScGdPBT589MW&#10;M+1ufKKhDLWIEPYZKmhC6DIpfdWQRT93HXH0Lq63GKLsa6l7vEW4bWWaJEtp0XBcaLCj94aqn/Jq&#10;FZjjZzpdlYvve7kbho/pyiS0NEpNXsbdBkSgMfyH/9oHrWC9SOFxJh4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PKLgxQAAANwAAAAPAAAAAAAAAAAAAAAAAJgCAABkcnMv&#10;ZG93bnJldi54bWxQSwUGAAAAAAQABAD1AAAAigMAAAAA&#10;" path="m,l6840004,e" filled="f" strokecolor="#e4e4e3" strokeweight=".39794mm">
                  <v:stroke miterlimit="83231f" joinstyle="miter"/>
                  <v:path arrowok="t" textboxrect="0,0,6840004,0"/>
                </v:shape>
                <w10:anchorlock/>
              </v:group>
            </w:pict>
          </mc:Fallback>
        </mc:AlternateContent>
      </w:r>
    </w:p>
    <w:p w:rsidR="002C1DA3" w:rsidRDefault="0024055B">
      <w:pPr>
        <w:spacing w:line="244" w:lineRule="auto"/>
        <w:ind w:left="593" w:right="603"/>
        <w:jc w:val="center"/>
      </w:pPr>
      <w:r>
        <w:rPr>
          <w:b/>
          <w:color w:val="62666A"/>
          <w:sz w:val="24"/>
        </w:rPr>
        <w:t>При приемке продукции обращайте внимание на наличие кода маркировки на упакованной воде с датами производства: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179997</wp:posOffset>
                </wp:positionH>
                <wp:positionV relativeFrom="page">
                  <wp:posOffset>7402294</wp:posOffset>
                </wp:positionV>
                <wp:extent cx="7199999" cy="2937341"/>
                <wp:effectExtent l="0" t="0" r="0" b="0"/>
                <wp:wrapTopAndBottom/>
                <wp:docPr id="14257" name="Group 14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9999" cy="2937341"/>
                          <a:chOff x="0" y="0"/>
                          <a:chExt cx="7199999" cy="2937341"/>
                        </a:xfrm>
                      </wpg:grpSpPr>
                      <wps:wsp>
                        <wps:cNvPr id="921" name="Rectangle 921"/>
                        <wps:cNvSpPr/>
                        <wps:spPr>
                          <a:xfrm>
                            <a:off x="1960932" y="996349"/>
                            <a:ext cx="1260071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  <w:sz w:val="18"/>
                                </w:rPr>
                                <w:t>Минеральная вода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2" name="Rectangle 922"/>
                        <wps:cNvSpPr/>
                        <wps:spPr>
                          <a:xfrm>
                            <a:off x="3835109" y="996349"/>
                            <a:ext cx="2278157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  <w:sz w:val="18"/>
                                </w:rPr>
                                <w:t>Прочие категории питьевой воды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3" name="Shape 923"/>
                        <wps:cNvSpPr/>
                        <wps:spPr>
                          <a:xfrm>
                            <a:off x="179548" y="27000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62666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4" name="Shape 924"/>
                        <wps:cNvSpPr/>
                        <wps:spPr>
                          <a:xfrm>
                            <a:off x="217720" y="270005"/>
                            <a:ext cx="67755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75564">
                                <a:moveTo>
                                  <a:pt x="0" y="0"/>
                                </a:moveTo>
                                <a:lnTo>
                                  <a:pt x="6775564" y="0"/>
                                </a:lnTo>
                              </a:path>
                            </a:pathLst>
                          </a:custGeom>
                          <a:ln w="12700" cap="rnd">
                            <a:custDash>
                              <a:ds d="1" sp="3006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62666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5" name="Shape 925"/>
                        <wps:cNvSpPr/>
                        <wps:spPr>
                          <a:xfrm>
                            <a:off x="7012369" y="27000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62666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6" name="Shape 926"/>
                        <wps:cNvSpPr/>
                        <wps:spPr>
                          <a:xfrm>
                            <a:off x="6968028" y="237619"/>
                            <a:ext cx="51981" cy="64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81" h="64339">
                                <a:moveTo>
                                  <a:pt x="5334" y="940"/>
                                </a:moveTo>
                                <a:lnTo>
                                  <a:pt x="50508" y="29705"/>
                                </a:lnTo>
                                <a:cubicBezTo>
                                  <a:pt x="51422" y="30290"/>
                                  <a:pt x="51981" y="31306"/>
                                  <a:pt x="51981" y="32385"/>
                                </a:cubicBezTo>
                                <a:cubicBezTo>
                                  <a:pt x="51981" y="33477"/>
                                  <a:pt x="51422" y="34481"/>
                                  <a:pt x="50508" y="35065"/>
                                </a:cubicBezTo>
                                <a:lnTo>
                                  <a:pt x="5334" y="63843"/>
                                </a:lnTo>
                                <a:cubicBezTo>
                                  <a:pt x="4800" y="64174"/>
                                  <a:pt x="4204" y="64339"/>
                                  <a:pt x="3619" y="64339"/>
                                </a:cubicBezTo>
                                <a:cubicBezTo>
                                  <a:pt x="2578" y="64339"/>
                                  <a:pt x="1549" y="63818"/>
                                  <a:pt x="939" y="62865"/>
                                </a:cubicBezTo>
                                <a:cubicBezTo>
                                  <a:pt x="0" y="61392"/>
                                  <a:pt x="432" y="59424"/>
                                  <a:pt x="1918" y="58484"/>
                                </a:cubicBezTo>
                                <a:lnTo>
                                  <a:pt x="42887" y="32385"/>
                                </a:lnTo>
                                <a:lnTo>
                                  <a:pt x="1918" y="6286"/>
                                </a:lnTo>
                                <a:cubicBezTo>
                                  <a:pt x="432" y="5347"/>
                                  <a:pt x="0" y="3378"/>
                                  <a:pt x="939" y="1905"/>
                                </a:cubicBezTo>
                                <a:cubicBezTo>
                                  <a:pt x="1879" y="432"/>
                                  <a:pt x="3860" y="0"/>
                                  <a:pt x="5334" y="94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7" name="Shape 927"/>
                        <wps:cNvSpPr/>
                        <wps:spPr>
                          <a:xfrm>
                            <a:off x="3854189" y="0"/>
                            <a:ext cx="2495093" cy="540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5093" h="540004">
                                <a:moveTo>
                                  <a:pt x="71996" y="0"/>
                                </a:moveTo>
                                <a:lnTo>
                                  <a:pt x="2423096" y="0"/>
                                </a:lnTo>
                                <a:cubicBezTo>
                                  <a:pt x="2462695" y="0"/>
                                  <a:pt x="2495093" y="32398"/>
                                  <a:pt x="2495093" y="72010"/>
                                </a:cubicBezTo>
                                <a:lnTo>
                                  <a:pt x="2495093" y="468008"/>
                                </a:lnTo>
                                <a:cubicBezTo>
                                  <a:pt x="2495093" y="507606"/>
                                  <a:pt x="2462695" y="540004"/>
                                  <a:pt x="2423096" y="540004"/>
                                </a:cubicBezTo>
                                <a:lnTo>
                                  <a:pt x="71996" y="540004"/>
                                </a:lnTo>
                                <a:cubicBezTo>
                                  <a:pt x="32397" y="540004"/>
                                  <a:pt x="0" y="507606"/>
                                  <a:pt x="0" y="468008"/>
                                </a:cubicBezTo>
                                <a:lnTo>
                                  <a:pt x="0" y="72010"/>
                                </a:lnTo>
                                <a:cubicBezTo>
                                  <a:pt x="0" y="32398"/>
                                  <a:pt x="32397" y="0"/>
                                  <a:pt x="7199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4527610" y="161789"/>
                            <a:ext cx="1763083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211F1F"/>
                                  <w:sz w:val="20"/>
                                </w:rPr>
                                <w:t xml:space="preserve">С 1 МАРТА 2022 ГОДА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9" name="Rectangle 929"/>
                        <wps:cNvSpPr/>
                        <wps:spPr>
                          <a:xfrm>
                            <a:off x="4527610" y="302196"/>
                            <a:ext cx="2098119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211F1F"/>
                                  <w:sz w:val="16"/>
                                </w:rPr>
                                <w:t xml:space="preserve">ДЛЯ ПРОЧЕЙ ПИТЬЕВОЙ ВОДЫ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30" name="Shape 930"/>
                        <wps:cNvSpPr/>
                        <wps:spPr>
                          <a:xfrm>
                            <a:off x="4097821" y="90008"/>
                            <a:ext cx="76072" cy="359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072" h="359994">
                                <a:moveTo>
                                  <a:pt x="46075" y="0"/>
                                </a:moveTo>
                                <a:lnTo>
                                  <a:pt x="76072" y="0"/>
                                </a:lnTo>
                                <a:lnTo>
                                  <a:pt x="76072" y="19989"/>
                                </a:lnTo>
                                <a:lnTo>
                                  <a:pt x="56071" y="19989"/>
                                </a:lnTo>
                                <a:lnTo>
                                  <a:pt x="56071" y="39992"/>
                                </a:lnTo>
                                <a:lnTo>
                                  <a:pt x="76072" y="39992"/>
                                </a:lnTo>
                                <a:lnTo>
                                  <a:pt x="76072" y="59995"/>
                                </a:lnTo>
                                <a:lnTo>
                                  <a:pt x="62712" y="59995"/>
                                </a:lnTo>
                                <a:lnTo>
                                  <a:pt x="38405" y="117729"/>
                                </a:lnTo>
                                <a:cubicBezTo>
                                  <a:pt x="36703" y="121755"/>
                                  <a:pt x="35179" y="125857"/>
                                  <a:pt x="33833" y="129997"/>
                                </a:cubicBezTo>
                                <a:lnTo>
                                  <a:pt x="76072" y="129997"/>
                                </a:lnTo>
                                <a:lnTo>
                                  <a:pt x="76072" y="149999"/>
                                </a:lnTo>
                                <a:lnTo>
                                  <a:pt x="28727" y="149999"/>
                                </a:lnTo>
                                <a:cubicBezTo>
                                  <a:pt x="26962" y="159474"/>
                                  <a:pt x="26073" y="169113"/>
                                  <a:pt x="26073" y="178791"/>
                                </a:cubicBezTo>
                                <a:lnTo>
                                  <a:pt x="26073" y="203517"/>
                                </a:lnTo>
                                <a:cubicBezTo>
                                  <a:pt x="26073" y="205677"/>
                                  <a:pt x="26124" y="207835"/>
                                  <a:pt x="26238" y="209994"/>
                                </a:cubicBezTo>
                                <a:lnTo>
                                  <a:pt x="76072" y="209994"/>
                                </a:lnTo>
                                <a:lnTo>
                                  <a:pt x="76072" y="229997"/>
                                </a:lnTo>
                                <a:lnTo>
                                  <a:pt x="28931" y="229997"/>
                                </a:lnTo>
                                <a:cubicBezTo>
                                  <a:pt x="29197" y="231191"/>
                                  <a:pt x="29477" y="232372"/>
                                  <a:pt x="29769" y="233553"/>
                                </a:cubicBezTo>
                                <a:lnTo>
                                  <a:pt x="32614" y="244919"/>
                                </a:lnTo>
                                <a:cubicBezTo>
                                  <a:pt x="35230" y="255397"/>
                                  <a:pt x="34011" y="266471"/>
                                  <a:pt x="29185" y="276136"/>
                                </a:cubicBezTo>
                                <a:cubicBezTo>
                                  <a:pt x="21450" y="291605"/>
                                  <a:pt x="20701" y="309638"/>
                                  <a:pt x="27115" y="325691"/>
                                </a:cubicBezTo>
                                <a:lnTo>
                                  <a:pt x="32842" y="339992"/>
                                </a:lnTo>
                                <a:lnTo>
                                  <a:pt x="76072" y="339992"/>
                                </a:lnTo>
                                <a:lnTo>
                                  <a:pt x="76072" y="359994"/>
                                </a:lnTo>
                                <a:lnTo>
                                  <a:pt x="29845" y="359994"/>
                                </a:lnTo>
                                <a:cubicBezTo>
                                  <a:pt x="23482" y="359994"/>
                                  <a:pt x="17755" y="356120"/>
                                  <a:pt x="15380" y="350203"/>
                                </a:cubicBezTo>
                                <a:lnTo>
                                  <a:pt x="8547" y="333121"/>
                                </a:lnTo>
                                <a:cubicBezTo>
                                  <a:pt x="0" y="311759"/>
                                  <a:pt x="1003" y="287769"/>
                                  <a:pt x="11290" y="267195"/>
                                </a:cubicBezTo>
                                <a:cubicBezTo>
                                  <a:pt x="13983" y="261798"/>
                                  <a:pt x="14668" y="255613"/>
                                  <a:pt x="13208" y="249771"/>
                                </a:cubicBezTo>
                                <a:lnTo>
                                  <a:pt x="10363" y="238404"/>
                                </a:lnTo>
                                <a:cubicBezTo>
                                  <a:pt x="7519" y="226999"/>
                                  <a:pt x="6071" y="215278"/>
                                  <a:pt x="6071" y="203517"/>
                                </a:cubicBezTo>
                                <a:lnTo>
                                  <a:pt x="6071" y="178791"/>
                                </a:lnTo>
                                <a:cubicBezTo>
                                  <a:pt x="6071" y="155156"/>
                                  <a:pt x="10795" y="131749"/>
                                  <a:pt x="19964" y="109969"/>
                                </a:cubicBezTo>
                                <a:lnTo>
                                  <a:pt x="41478" y="58877"/>
                                </a:lnTo>
                                <a:cubicBezTo>
                                  <a:pt x="38265" y="57214"/>
                                  <a:pt x="36068" y="53861"/>
                                  <a:pt x="36068" y="50000"/>
                                </a:cubicBezTo>
                                <a:lnTo>
                                  <a:pt x="36068" y="9995"/>
                                </a:lnTo>
                                <a:cubicBezTo>
                                  <a:pt x="36068" y="4470"/>
                                  <a:pt x="40551" y="0"/>
                                  <a:pt x="460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" name="Shape 931"/>
                        <wps:cNvSpPr/>
                        <wps:spPr>
                          <a:xfrm>
                            <a:off x="4250614" y="429999"/>
                            <a:ext cx="49993" cy="20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93" h="20003">
                                <a:moveTo>
                                  <a:pt x="9995" y="0"/>
                                </a:moveTo>
                                <a:lnTo>
                                  <a:pt x="49993" y="0"/>
                                </a:lnTo>
                                <a:lnTo>
                                  <a:pt x="49993" y="20003"/>
                                </a:lnTo>
                                <a:lnTo>
                                  <a:pt x="9995" y="20003"/>
                                </a:lnTo>
                                <a:cubicBezTo>
                                  <a:pt x="4470" y="20003"/>
                                  <a:pt x="0" y="15532"/>
                                  <a:pt x="0" y="10008"/>
                                </a:cubicBezTo>
                                <a:cubicBezTo>
                                  <a:pt x="0" y="4483"/>
                                  <a:pt x="4470" y="0"/>
                                  <a:pt x="99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2" name="Shape 932"/>
                        <wps:cNvSpPr/>
                        <wps:spPr>
                          <a:xfrm>
                            <a:off x="4259834" y="256898"/>
                            <a:ext cx="40773" cy="34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73" h="34154">
                                <a:moveTo>
                                  <a:pt x="12446" y="927"/>
                                </a:moveTo>
                                <a:lnTo>
                                  <a:pt x="40773" y="12515"/>
                                </a:lnTo>
                                <a:lnTo>
                                  <a:pt x="40773" y="34154"/>
                                </a:lnTo>
                                <a:lnTo>
                                  <a:pt x="35230" y="31420"/>
                                </a:lnTo>
                                <a:cubicBezTo>
                                  <a:pt x="25908" y="25209"/>
                                  <a:pt x="17094" y="21996"/>
                                  <a:pt x="9106" y="20651"/>
                                </a:cubicBezTo>
                                <a:cubicBezTo>
                                  <a:pt x="3658" y="19723"/>
                                  <a:pt x="0" y="14567"/>
                                  <a:pt x="915" y="9119"/>
                                </a:cubicBezTo>
                                <a:cubicBezTo>
                                  <a:pt x="1842" y="3670"/>
                                  <a:pt x="6998" y="0"/>
                                  <a:pt x="12446" y="92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" name="Shape 933"/>
                        <wps:cNvSpPr/>
                        <wps:spPr>
                          <a:xfrm>
                            <a:off x="4244290" y="140008"/>
                            <a:ext cx="56318" cy="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18" h="85445">
                                <a:moveTo>
                                  <a:pt x="36322" y="0"/>
                                </a:moveTo>
                                <a:lnTo>
                                  <a:pt x="56318" y="0"/>
                                </a:lnTo>
                                <a:lnTo>
                                  <a:pt x="56318" y="20003"/>
                                </a:lnTo>
                                <a:lnTo>
                                  <a:pt x="46317" y="20003"/>
                                </a:lnTo>
                                <a:lnTo>
                                  <a:pt x="46317" y="29997"/>
                                </a:lnTo>
                                <a:lnTo>
                                  <a:pt x="56318" y="29997"/>
                                </a:lnTo>
                                <a:lnTo>
                                  <a:pt x="56318" y="49999"/>
                                </a:lnTo>
                                <a:lnTo>
                                  <a:pt x="51118" y="49999"/>
                                </a:lnTo>
                                <a:lnTo>
                                  <a:pt x="50317" y="51523"/>
                                </a:lnTo>
                                <a:cubicBezTo>
                                  <a:pt x="46799" y="58203"/>
                                  <a:pt x="41834" y="64008"/>
                                  <a:pt x="35763" y="68491"/>
                                </a:cubicBezTo>
                                <a:lnTo>
                                  <a:pt x="17259" y="82169"/>
                                </a:lnTo>
                                <a:cubicBezTo>
                                  <a:pt x="12827" y="85445"/>
                                  <a:pt x="6566" y="84506"/>
                                  <a:pt x="3277" y="80073"/>
                                </a:cubicBezTo>
                                <a:cubicBezTo>
                                  <a:pt x="0" y="75629"/>
                                  <a:pt x="940" y="69367"/>
                                  <a:pt x="5372" y="66078"/>
                                </a:cubicBezTo>
                                <a:lnTo>
                                  <a:pt x="23876" y="52400"/>
                                </a:lnTo>
                                <a:cubicBezTo>
                                  <a:pt x="25921" y="50888"/>
                                  <a:pt x="27762" y="49136"/>
                                  <a:pt x="29350" y="47168"/>
                                </a:cubicBezTo>
                                <a:cubicBezTo>
                                  <a:pt x="27483" y="45351"/>
                                  <a:pt x="26315" y="42811"/>
                                  <a:pt x="26315" y="39992"/>
                                </a:cubicBezTo>
                                <a:lnTo>
                                  <a:pt x="26315" y="9995"/>
                                </a:lnTo>
                                <a:cubicBezTo>
                                  <a:pt x="26315" y="4470"/>
                                  <a:pt x="30798" y="0"/>
                                  <a:pt x="363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" name="Shape 934"/>
                        <wps:cNvSpPr/>
                        <wps:spPr>
                          <a:xfrm>
                            <a:off x="4173893" y="90008"/>
                            <a:ext cx="76061" cy="359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061" h="359994">
                                <a:moveTo>
                                  <a:pt x="0" y="0"/>
                                </a:moveTo>
                                <a:lnTo>
                                  <a:pt x="29998" y="0"/>
                                </a:lnTo>
                                <a:cubicBezTo>
                                  <a:pt x="35523" y="0"/>
                                  <a:pt x="39993" y="4470"/>
                                  <a:pt x="39993" y="9995"/>
                                </a:cubicBezTo>
                                <a:lnTo>
                                  <a:pt x="39993" y="50000"/>
                                </a:lnTo>
                                <a:cubicBezTo>
                                  <a:pt x="39993" y="53861"/>
                                  <a:pt x="37809" y="57214"/>
                                  <a:pt x="34596" y="58877"/>
                                </a:cubicBezTo>
                                <a:lnTo>
                                  <a:pt x="56097" y="109969"/>
                                </a:lnTo>
                                <a:cubicBezTo>
                                  <a:pt x="65279" y="131749"/>
                                  <a:pt x="70003" y="155156"/>
                                  <a:pt x="70003" y="178791"/>
                                </a:cubicBezTo>
                                <a:lnTo>
                                  <a:pt x="70003" y="203517"/>
                                </a:lnTo>
                                <a:cubicBezTo>
                                  <a:pt x="70003" y="215278"/>
                                  <a:pt x="68556" y="226999"/>
                                  <a:pt x="65698" y="238404"/>
                                </a:cubicBezTo>
                                <a:lnTo>
                                  <a:pt x="62866" y="249771"/>
                                </a:lnTo>
                                <a:cubicBezTo>
                                  <a:pt x="61406" y="255613"/>
                                  <a:pt x="62078" y="261798"/>
                                  <a:pt x="64771" y="267195"/>
                                </a:cubicBezTo>
                                <a:cubicBezTo>
                                  <a:pt x="75071" y="287769"/>
                                  <a:pt x="76061" y="311759"/>
                                  <a:pt x="67514" y="333121"/>
                                </a:cubicBezTo>
                                <a:lnTo>
                                  <a:pt x="60682" y="350203"/>
                                </a:lnTo>
                                <a:cubicBezTo>
                                  <a:pt x="58319" y="356120"/>
                                  <a:pt x="52592" y="359994"/>
                                  <a:pt x="46229" y="359994"/>
                                </a:cubicBezTo>
                                <a:lnTo>
                                  <a:pt x="0" y="359994"/>
                                </a:lnTo>
                                <a:lnTo>
                                  <a:pt x="0" y="339992"/>
                                </a:lnTo>
                                <a:lnTo>
                                  <a:pt x="43232" y="339992"/>
                                </a:lnTo>
                                <a:lnTo>
                                  <a:pt x="48947" y="325691"/>
                                </a:lnTo>
                                <a:cubicBezTo>
                                  <a:pt x="55373" y="309638"/>
                                  <a:pt x="54624" y="291605"/>
                                  <a:pt x="46889" y="276136"/>
                                </a:cubicBezTo>
                                <a:cubicBezTo>
                                  <a:pt x="42051" y="266471"/>
                                  <a:pt x="40844" y="255397"/>
                                  <a:pt x="43460" y="244919"/>
                                </a:cubicBezTo>
                                <a:lnTo>
                                  <a:pt x="46305" y="233553"/>
                                </a:lnTo>
                                <a:cubicBezTo>
                                  <a:pt x="46597" y="232372"/>
                                  <a:pt x="46877" y="231191"/>
                                  <a:pt x="47130" y="229997"/>
                                </a:cubicBezTo>
                                <a:lnTo>
                                  <a:pt x="0" y="229997"/>
                                </a:lnTo>
                                <a:lnTo>
                                  <a:pt x="0" y="209994"/>
                                </a:lnTo>
                                <a:lnTo>
                                  <a:pt x="49823" y="209994"/>
                                </a:lnTo>
                                <a:cubicBezTo>
                                  <a:pt x="49937" y="207835"/>
                                  <a:pt x="50001" y="205677"/>
                                  <a:pt x="50001" y="203517"/>
                                </a:cubicBezTo>
                                <a:lnTo>
                                  <a:pt x="50001" y="178791"/>
                                </a:lnTo>
                                <a:cubicBezTo>
                                  <a:pt x="50001" y="169113"/>
                                  <a:pt x="49099" y="159474"/>
                                  <a:pt x="47346" y="149999"/>
                                </a:cubicBezTo>
                                <a:lnTo>
                                  <a:pt x="0" y="149999"/>
                                </a:lnTo>
                                <a:lnTo>
                                  <a:pt x="0" y="129997"/>
                                </a:lnTo>
                                <a:lnTo>
                                  <a:pt x="42241" y="129997"/>
                                </a:lnTo>
                                <a:cubicBezTo>
                                  <a:pt x="40895" y="125857"/>
                                  <a:pt x="39358" y="121755"/>
                                  <a:pt x="37669" y="117729"/>
                                </a:cubicBezTo>
                                <a:lnTo>
                                  <a:pt x="13361" y="59995"/>
                                </a:lnTo>
                                <a:lnTo>
                                  <a:pt x="0" y="59995"/>
                                </a:lnTo>
                                <a:lnTo>
                                  <a:pt x="0" y="39992"/>
                                </a:lnTo>
                                <a:lnTo>
                                  <a:pt x="20003" y="39992"/>
                                </a:lnTo>
                                <a:lnTo>
                                  <a:pt x="20003" y="19989"/>
                                </a:lnTo>
                                <a:lnTo>
                                  <a:pt x="0" y="199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" name="Shape 935"/>
                        <wps:cNvSpPr/>
                        <wps:spPr>
                          <a:xfrm>
                            <a:off x="4300608" y="140008"/>
                            <a:ext cx="100006" cy="309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06" h="309994">
                                <a:moveTo>
                                  <a:pt x="0" y="0"/>
                                </a:moveTo>
                                <a:lnTo>
                                  <a:pt x="19996" y="0"/>
                                </a:lnTo>
                                <a:cubicBezTo>
                                  <a:pt x="25521" y="0"/>
                                  <a:pt x="30004" y="4470"/>
                                  <a:pt x="30004" y="9995"/>
                                </a:cubicBezTo>
                                <a:lnTo>
                                  <a:pt x="30004" y="39992"/>
                                </a:lnTo>
                                <a:cubicBezTo>
                                  <a:pt x="30004" y="42811"/>
                                  <a:pt x="28835" y="45351"/>
                                  <a:pt x="26969" y="47168"/>
                                </a:cubicBezTo>
                                <a:cubicBezTo>
                                  <a:pt x="28556" y="49136"/>
                                  <a:pt x="30397" y="50888"/>
                                  <a:pt x="32442" y="52400"/>
                                </a:cubicBezTo>
                                <a:lnTo>
                                  <a:pt x="75774" y="84442"/>
                                </a:lnTo>
                                <a:cubicBezTo>
                                  <a:pt x="84055" y="90550"/>
                                  <a:pt x="90240" y="99072"/>
                                  <a:pt x="93491" y="108826"/>
                                </a:cubicBezTo>
                                <a:lnTo>
                                  <a:pt x="96298" y="117246"/>
                                </a:lnTo>
                                <a:cubicBezTo>
                                  <a:pt x="99219" y="126022"/>
                                  <a:pt x="98304" y="135636"/>
                                  <a:pt x="93758" y="143713"/>
                                </a:cubicBezTo>
                                <a:lnTo>
                                  <a:pt x="93097" y="144894"/>
                                </a:lnTo>
                                <a:cubicBezTo>
                                  <a:pt x="91307" y="148069"/>
                                  <a:pt x="91307" y="151929"/>
                                  <a:pt x="93097" y="155092"/>
                                </a:cubicBezTo>
                                <a:cubicBezTo>
                                  <a:pt x="98292" y="164350"/>
                                  <a:pt x="98292" y="175641"/>
                                  <a:pt x="93097" y="184899"/>
                                </a:cubicBezTo>
                                <a:cubicBezTo>
                                  <a:pt x="91307" y="188061"/>
                                  <a:pt x="91307" y="191922"/>
                                  <a:pt x="93097" y="195097"/>
                                </a:cubicBezTo>
                                <a:cubicBezTo>
                                  <a:pt x="98292" y="204343"/>
                                  <a:pt x="98292" y="215646"/>
                                  <a:pt x="93097" y="224904"/>
                                </a:cubicBezTo>
                                <a:cubicBezTo>
                                  <a:pt x="91307" y="228066"/>
                                  <a:pt x="91307" y="231927"/>
                                  <a:pt x="93097" y="235090"/>
                                </a:cubicBezTo>
                                <a:lnTo>
                                  <a:pt x="95142" y="238734"/>
                                </a:lnTo>
                                <a:cubicBezTo>
                                  <a:pt x="98330" y="244398"/>
                                  <a:pt x="100006" y="250787"/>
                                  <a:pt x="100006" y="257289"/>
                                </a:cubicBezTo>
                                <a:lnTo>
                                  <a:pt x="100006" y="279997"/>
                                </a:lnTo>
                                <a:cubicBezTo>
                                  <a:pt x="100006" y="296570"/>
                                  <a:pt x="86570" y="309994"/>
                                  <a:pt x="69996" y="309994"/>
                                </a:cubicBezTo>
                                <a:lnTo>
                                  <a:pt x="0" y="309994"/>
                                </a:lnTo>
                                <a:lnTo>
                                  <a:pt x="0" y="289992"/>
                                </a:lnTo>
                                <a:lnTo>
                                  <a:pt x="69996" y="289992"/>
                                </a:lnTo>
                                <a:cubicBezTo>
                                  <a:pt x="75521" y="289992"/>
                                  <a:pt x="80004" y="285521"/>
                                  <a:pt x="80004" y="279997"/>
                                </a:cubicBezTo>
                                <a:lnTo>
                                  <a:pt x="80004" y="257289"/>
                                </a:lnTo>
                                <a:cubicBezTo>
                                  <a:pt x="80004" y="254229"/>
                                  <a:pt x="79216" y="251219"/>
                                  <a:pt x="77718" y="248539"/>
                                </a:cubicBezTo>
                                <a:lnTo>
                                  <a:pt x="75660" y="244894"/>
                                </a:lnTo>
                                <a:cubicBezTo>
                                  <a:pt x="70453" y="235648"/>
                                  <a:pt x="70453" y="224345"/>
                                  <a:pt x="75660" y="215087"/>
                                </a:cubicBezTo>
                                <a:cubicBezTo>
                                  <a:pt x="77438" y="211925"/>
                                  <a:pt x="77438" y="208064"/>
                                  <a:pt x="75660" y="204901"/>
                                </a:cubicBezTo>
                                <a:cubicBezTo>
                                  <a:pt x="70453" y="195643"/>
                                  <a:pt x="70453" y="184353"/>
                                  <a:pt x="75660" y="175095"/>
                                </a:cubicBezTo>
                                <a:cubicBezTo>
                                  <a:pt x="77438" y="171932"/>
                                  <a:pt x="77438" y="168059"/>
                                  <a:pt x="75660" y="164896"/>
                                </a:cubicBezTo>
                                <a:cubicBezTo>
                                  <a:pt x="74365" y="162598"/>
                                  <a:pt x="73400" y="160172"/>
                                  <a:pt x="72739" y="157683"/>
                                </a:cubicBezTo>
                                <a:cubicBezTo>
                                  <a:pt x="57881" y="163246"/>
                                  <a:pt x="37757" y="166187"/>
                                  <a:pt x="16263" y="159063"/>
                                </a:cubicBezTo>
                                <a:lnTo>
                                  <a:pt x="0" y="151044"/>
                                </a:lnTo>
                                <a:lnTo>
                                  <a:pt x="0" y="129405"/>
                                </a:lnTo>
                                <a:lnTo>
                                  <a:pt x="5543" y="131673"/>
                                </a:lnTo>
                                <a:cubicBezTo>
                                  <a:pt x="34728" y="151130"/>
                                  <a:pt x="63545" y="141897"/>
                                  <a:pt x="76397" y="133782"/>
                                </a:cubicBezTo>
                                <a:cubicBezTo>
                                  <a:pt x="78112" y="130657"/>
                                  <a:pt x="78442" y="126949"/>
                                  <a:pt x="77324" y="123571"/>
                                </a:cubicBezTo>
                                <a:lnTo>
                                  <a:pt x="74517" y="115164"/>
                                </a:lnTo>
                                <a:cubicBezTo>
                                  <a:pt x="72561" y="109296"/>
                                  <a:pt x="68853" y="104191"/>
                                  <a:pt x="63888" y="100520"/>
                                </a:cubicBezTo>
                                <a:lnTo>
                                  <a:pt x="20555" y="68491"/>
                                </a:lnTo>
                                <a:cubicBezTo>
                                  <a:pt x="14497" y="64008"/>
                                  <a:pt x="9519" y="58203"/>
                                  <a:pt x="6014" y="51523"/>
                                </a:cubicBezTo>
                                <a:lnTo>
                                  <a:pt x="5213" y="49999"/>
                                </a:lnTo>
                                <a:lnTo>
                                  <a:pt x="0" y="49999"/>
                                </a:lnTo>
                                <a:lnTo>
                                  <a:pt x="0" y="29997"/>
                                </a:lnTo>
                                <a:lnTo>
                                  <a:pt x="10001" y="29997"/>
                                </a:lnTo>
                                <a:lnTo>
                                  <a:pt x="10001" y="20003"/>
                                </a:lnTo>
                                <a:lnTo>
                                  <a:pt x="0" y="200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6" name="Shape 936"/>
                        <wps:cNvSpPr/>
                        <wps:spPr>
                          <a:xfrm>
                            <a:off x="1148789" y="0"/>
                            <a:ext cx="2197392" cy="540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7392" h="540004">
                                <a:moveTo>
                                  <a:pt x="71996" y="0"/>
                                </a:moveTo>
                                <a:lnTo>
                                  <a:pt x="2125396" y="0"/>
                                </a:lnTo>
                                <a:cubicBezTo>
                                  <a:pt x="2164995" y="0"/>
                                  <a:pt x="2197392" y="32398"/>
                                  <a:pt x="2197392" y="72009"/>
                                </a:cubicBezTo>
                                <a:lnTo>
                                  <a:pt x="2197392" y="468008"/>
                                </a:lnTo>
                                <a:cubicBezTo>
                                  <a:pt x="2197392" y="507606"/>
                                  <a:pt x="2164995" y="540004"/>
                                  <a:pt x="2125396" y="540004"/>
                                </a:cubicBezTo>
                                <a:lnTo>
                                  <a:pt x="71996" y="540004"/>
                                </a:lnTo>
                                <a:cubicBezTo>
                                  <a:pt x="32398" y="540004"/>
                                  <a:pt x="0" y="507606"/>
                                  <a:pt x="0" y="468008"/>
                                </a:cubicBezTo>
                                <a:lnTo>
                                  <a:pt x="0" y="72009"/>
                                </a:lnTo>
                                <a:cubicBezTo>
                                  <a:pt x="0" y="32398"/>
                                  <a:pt x="32398" y="0"/>
                                  <a:pt x="71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7" name="Rectangle 937"/>
                        <wps:cNvSpPr/>
                        <wps:spPr>
                          <a:xfrm>
                            <a:off x="1671078" y="161789"/>
                            <a:ext cx="1891471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211F1F"/>
                                  <w:sz w:val="20"/>
                                </w:rPr>
                                <w:t>С 1 ДЕКАБРЯ 2021 ГОДА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38" name="Rectangle 938"/>
                        <wps:cNvSpPr/>
                        <wps:spPr>
                          <a:xfrm>
                            <a:off x="1671078" y="302196"/>
                            <a:ext cx="183232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211F1F"/>
                                  <w:sz w:val="16"/>
                                </w:rPr>
                                <w:t>ДЛЯ МИНЕРАЛЬНОЙ ВОДЫ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39" name="Shape 939"/>
                        <wps:cNvSpPr/>
                        <wps:spPr>
                          <a:xfrm>
                            <a:off x="1402793" y="90002"/>
                            <a:ext cx="70644" cy="359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644" h="359994">
                                <a:moveTo>
                                  <a:pt x="44247" y="0"/>
                                </a:moveTo>
                                <a:lnTo>
                                  <a:pt x="70644" y="0"/>
                                </a:lnTo>
                                <a:lnTo>
                                  <a:pt x="70644" y="17081"/>
                                </a:lnTo>
                                <a:lnTo>
                                  <a:pt x="52794" y="17081"/>
                                </a:lnTo>
                                <a:lnTo>
                                  <a:pt x="52794" y="29146"/>
                                </a:lnTo>
                                <a:lnTo>
                                  <a:pt x="70644" y="29146"/>
                                </a:lnTo>
                                <a:lnTo>
                                  <a:pt x="70644" y="46227"/>
                                </a:lnTo>
                                <a:lnTo>
                                  <a:pt x="59245" y="46227"/>
                                </a:lnTo>
                                <a:lnTo>
                                  <a:pt x="59245" y="59258"/>
                                </a:lnTo>
                                <a:cubicBezTo>
                                  <a:pt x="59245" y="61468"/>
                                  <a:pt x="58407" y="63563"/>
                                  <a:pt x="56883" y="65163"/>
                                </a:cubicBezTo>
                                <a:lnTo>
                                  <a:pt x="56528" y="65532"/>
                                </a:lnTo>
                                <a:lnTo>
                                  <a:pt x="55207" y="66903"/>
                                </a:lnTo>
                                <a:lnTo>
                                  <a:pt x="19266" y="104457"/>
                                </a:lnTo>
                                <a:cubicBezTo>
                                  <a:pt x="17856" y="105930"/>
                                  <a:pt x="17082" y="107861"/>
                                  <a:pt x="17082" y="109905"/>
                                </a:cubicBezTo>
                                <a:lnTo>
                                  <a:pt x="17082" y="153034"/>
                                </a:lnTo>
                                <a:cubicBezTo>
                                  <a:pt x="17082" y="154406"/>
                                  <a:pt x="17539" y="155753"/>
                                  <a:pt x="18364" y="156845"/>
                                </a:cubicBezTo>
                                <a:lnTo>
                                  <a:pt x="21984" y="161582"/>
                                </a:lnTo>
                                <a:lnTo>
                                  <a:pt x="70644" y="161582"/>
                                </a:lnTo>
                                <a:lnTo>
                                  <a:pt x="70644" y="178664"/>
                                </a:lnTo>
                                <a:lnTo>
                                  <a:pt x="20739" y="178664"/>
                                </a:lnTo>
                                <a:lnTo>
                                  <a:pt x="18313" y="181939"/>
                                </a:lnTo>
                                <a:cubicBezTo>
                                  <a:pt x="17513" y="183007"/>
                                  <a:pt x="17082" y="184340"/>
                                  <a:pt x="17082" y="185673"/>
                                </a:cubicBezTo>
                                <a:lnTo>
                                  <a:pt x="17082" y="201878"/>
                                </a:lnTo>
                                <a:lnTo>
                                  <a:pt x="70644" y="201878"/>
                                </a:lnTo>
                                <a:lnTo>
                                  <a:pt x="70644" y="218960"/>
                                </a:lnTo>
                                <a:lnTo>
                                  <a:pt x="17082" y="218960"/>
                                </a:lnTo>
                                <a:lnTo>
                                  <a:pt x="17082" y="283972"/>
                                </a:lnTo>
                                <a:lnTo>
                                  <a:pt x="70644" y="283972"/>
                                </a:lnTo>
                                <a:lnTo>
                                  <a:pt x="70644" y="301053"/>
                                </a:lnTo>
                                <a:lnTo>
                                  <a:pt x="17082" y="301053"/>
                                </a:lnTo>
                                <a:lnTo>
                                  <a:pt x="17082" y="340347"/>
                                </a:lnTo>
                                <a:cubicBezTo>
                                  <a:pt x="17082" y="340525"/>
                                  <a:pt x="17094" y="340689"/>
                                  <a:pt x="17132" y="340868"/>
                                </a:cubicBezTo>
                                <a:cubicBezTo>
                                  <a:pt x="17374" y="342036"/>
                                  <a:pt x="18402" y="342912"/>
                                  <a:pt x="19647" y="342912"/>
                                </a:cubicBezTo>
                                <a:lnTo>
                                  <a:pt x="70644" y="342912"/>
                                </a:lnTo>
                                <a:lnTo>
                                  <a:pt x="70644" y="359994"/>
                                </a:lnTo>
                                <a:lnTo>
                                  <a:pt x="19647" y="359994"/>
                                </a:lnTo>
                                <a:cubicBezTo>
                                  <a:pt x="10846" y="359994"/>
                                  <a:pt x="3365" y="354177"/>
                                  <a:pt x="876" y="346176"/>
                                </a:cubicBezTo>
                                <a:cubicBezTo>
                                  <a:pt x="305" y="344335"/>
                                  <a:pt x="0" y="342379"/>
                                  <a:pt x="0" y="340347"/>
                                </a:cubicBezTo>
                                <a:lnTo>
                                  <a:pt x="0" y="185673"/>
                                </a:lnTo>
                                <a:cubicBezTo>
                                  <a:pt x="0" y="182562"/>
                                  <a:pt x="635" y="179463"/>
                                  <a:pt x="1841" y="176606"/>
                                </a:cubicBezTo>
                                <a:cubicBezTo>
                                  <a:pt x="2565" y="174878"/>
                                  <a:pt x="3480" y="173253"/>
                                  <a:pt x="4597" y="171754"/>
                                </a:cubicBezTo>
                                <a:lnTo>
                                  <a:pt x="6401" y="169328"/>
                                </a:lnTo>
                                <a:lnTo>
                                  <a:pt x="4775" y="167208"/>
                                </a:lnTo>
                                <a:cubicBezTo>
                                  <a:pt x="2870" y="164705"/>
                                  <a:pt x="1499" y="161823"/>
                                  <a:pt x="724" y="158787"/>
                                </a:cubicBezTo>
                                <a:cubicBezTo>
                                  <a:pt x="711" y="158749"/>
                                  <a:pt x="699" y="158724"/>
                                  <a:pt x="699" y="158686"/>
                                </a:cubicBezTo>
                                <a:cubicBezTo>
                                  <a:pt x="622" y="158407"/>
                                  <a:pt x="571" y="158127"/>
                                  <a:pt x="521" y="157835"/>
                                </a:cubicBezTo>
                                <a:cubicBezTo>
                                  <a:pt x="190" y="156260"/>
                                  <a:pt x="0" y="154660"/>
                                  <a:pt x="0" y="153034"/>
                                </a:cubicBezTo>
                                <a:lnTo>
                                  <a:pt x="0" y="109905"/>
                                </a:lnTo>
                                <a:cubicBezTo>
                                  <a:pt x="0" y="103441"/>
                                  <a:pt x="2451" y="97307"/>
                                  <a:pt x="6922" y="92646"/>
                                </a:cubicBezTo>
                                <a:lnTo>
                                  <a:pt x="42164" y="55828"/>
                                </a:lnTo>
                                <a:lnTo>
                                  <a:pt x="42164" y="45961"/>
                                </a:lnTo>
                                <a:cubicBezTo>
                                  <a:pt x="38468" y="45034"/>
                                  <a:pt x="35712" y="41681"/>
                                  <a:pt x="35712" y="37680"/>
                                </a:cubicBezTo>
                                <a:lnTo>
                                  <a:pt x="35712" y="8534"/>
                                </a:lnTo>
                                <a:cubicBezTo>
                                  <a:pt x="35712" y="3835"/>
                                  <a:pt x="39535" y="0"/>
                                  <a:pt x="442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12" name="Shape 15912"/>
                        <wps:cNvSpPr/>
                        <wps:spPr>
                          <a:xfrm>
                            <a:off x="1473437" y="432915"/>
                            <a:ext cx="37655" cy="17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55" h="17081">
                                <a:moveTo>
                                  <a:pt x="0" y="0"/>
                                </a:moveTo>
                                <a:lnTo>
                                  <a:pt x="37655" y="0"/>
                                </a:lnTo>
                                <a:lnTo>
                                  <a:pt x="37655" y="17081"/>
                                </a:lnTo>
                                <a:lnTo>
                                  <a:pt x="0" y="170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13" name="Shape 15913"/>
                        <wps:cNvSpPr/>
                        <wps:spPr>
                          <a:xfrm>
                            <a:off x="1473437" y="373974"/>
                            <a:ext cx="37655" cy="17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55" h="17081">
                                <a:moveTo>
                                  <a:pt x="0" y="0"/>
                                </a:moveTo>
                                <a:lnTo>
                                  <a:pt x="37655" y="0"/>
                                </a:lnTo>
                                <a:lnTo>
                                  <a:pt x="37655" y="17081"/>
                                </a:lnTo>
                                <a:lnTo>
                                  <a:pt x="0" y="170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" name="Shape 942"/>
                        <wps:cNvSpPr/>
                        <wps:spPr>
                          <a:xfrm>
                            <a:off x="1502551" y="314858"/>
                            <a:ext cx="8541" cy="548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41" h="54873">
                                <a:moveTo>
                                  <a:pt x="8541" y="0"/>
                                </a:moveTo>
                                <a:lnTo>
                                  <a:pt x="8541" y="54873"/>
                                </a:lnTo>
                                <a:lnTo>
                                  <a:pt x="2507" y="52368"/>
                                </a:lnTo>
                                <a:cubicBezTo>
                                  <a:pt x="959" y="50820"/>
                                  <a:pt x="0" y="48683"/>
                                  <a:pt x="0" y="46327"/>
                                </a:cubicBezTo>
                                <a:lnTo>
                                  <a:pt x="0" y="8544"/>
                                </a:lnTo>
                                <a:cubicBezTo>
                                  <a:pt x="0" y="6189"/>
                                  <a:pt x="959" y="4052"/>
                                  <a:pt x="2507" y="2504"/>
                                </a:cubicBezTo>
                                <a:lnTo>
                                  <a:pt x="85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14" name="Shape 15914"/>
                        <wps:cNvSpPr/>
                        <wps:spPr>
                          <a:xfrm>
                            <a:off x="1473437" y="291881"/>
                            <a:ext cx="37655" cy="170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55" h="17082">
                                <a:moveTo>
                                  <a:pt x="0" y="0"/>
                                </a:moveTo>
                                <a:lnTo>
                                  <a:pt x="37655" y="0"/>
                                </a:lnTo>
                                <a:lnTo>
                                  <a:pt x="37655" y="17082"/>
                                </a:lnTo>
                                <a:lnTo>
                                  <a:pt x="0" y="170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4" name="Shape 944"/>
                        <wps:cNvSpPr/>
                        <wps:spPr>
                          <a:xfrm>
                            <a:off x="1473437" y="251584"/>
                            <a:ext cx="34957" cy="170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57" h="17082">
                                <a:moveTo>
                                  <a:pt x="0" y="0"/>
                                </a:moveTo>
                                <a:lnTo>
                                  <a:pt x="26410" y="0"/>
                                </a:lnTo>
                                <a:cubicBezTo>
                                  <a:pt x="31121" y="0"/>
                                  <a:pt x="34957" y="3835"/>
                                  <a:pt x="34957" y="8534"/>
                                </a:cubicBezTo>
                                <a:cubicBezTo>
                                  <a:pt x="34957" y="13246"/>
                                  <a:pt x="31121" y="17082"/>
                                  <a:pt x="26410" y="17082"/>
                                </a:cubicBezTo>
                                <a:lnTo>
                                  <a:pt x="0" y="170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5" name="Shape 945"/>
                        <wps:cNvSpPr/>
                        <wps:spPr>
                          <a:xfrm>
                            <a:off x="1484644" y="175663"/>
                            <a:ext cx="26448" cy="68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48" h="68984">
                                <a:moveTo>
                                  <a:pt x="15380" y="3302"/>
                                </a:moveTo>
                                <a:lnTo>
                                  <a:pt x="26448" y="14174"/>
                                </a:lnTo>
                                <a:lnTo>
                                  <a:pt x="26448" y="68984"/>
                                </a:lnTo>
                                <a:lnTo>
                                  <a:pt x="20414" y="66480"/>
                                </a:lnTo>
                                <a:cubicBezTo>
                                  <a:pt x="18866" y="64932"/>
                                  <a:pt x="17907" y="62795"/>
                                  <a:pt x="17907" y="60440"/>
                                </a:cubicBezTo>
                                <a:lnTo>
                                  <a:pt x="17907" y="33033"/>
                                </a:lnTo>
                                <a:cubicBezTo>
                                  <a:pt x="17907" y="30938"/>
                                  <a:pt x="17043" y="28893"/>
                                  <a:pt x="15545" y="27419"/>
                                </a:cubicBezTo>
                                <a:lnTo>
                                  <a:pt x="3403" y="15494"/>
                                </a:lnTo>
                                <a:cubicBezTo>
                                  <a:pt x="51" y="12192"/>
                                  <a:pt x="0" y="6769"/>
                                  <a:pt x="3302" y="3417"/>
                                </a:cubicBezTo>
                                <a:cubicBezTo>
                                  <a:pt x="6604" y="51"/>
                                  <a:pt x="12014" y="0"/>
                                  <a:pt x="15380" y="330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6" name="Shape 946"/>
                        <wps:cNvSpPr/>
                        <wps:spPr>
                          <a:xfrm>
                            <a:off x="1473437" y="90002"/>
                            <a:ext cx="37655" cy="90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55" h="90132">
                                <a:moveTo>
                                  <a:pt x="0" y="0"/>
                                </a:moveTo>
                                <a:lnTo>
                                  <a:pt x="26384" y="0"/>
                                </a:lnTo>
                                <a:cubicBezTo>
                                  <a:pt x="31096" y="0"/>
                                  <a:pt x="34931" y="3835"/>
                                  <a:pt x="34931" y="8534"/>
                                </a:cubicBezTo>
                                <a:lnTo>
                                  <a:pt x="34931" y="37680"/>
                                </a:lnTo>
                                <a:cubicBezTo>
                                  <a:pt x="34931" y="41681"/>
                                  <a:pt x="32175" y="45034"/>
                                  <a:pt x="28467" y="45961"/>
                                </a:cubicBezTo>
                                <a:lnTo>
                                  <a:pt x="28467" y="55828"/>
                                </a:lnTo>
                                <a:lnTo>
                                  <a:pt x="37655" y="65428"/>
                                </a:lnTo>
                                <a:lnTo>
                                  <a:pt x="37655" y="90132"/>
                                </a:lnTo>
                                <a:lnTo>
                                  <a:pt x="15424" y="66903"/>
                                </a:lnTo>
                                <a:lnTo>
                                  <a:pt x="14116" y="65532"/>
                                </a:lnTo>
                                <a:lnTo>
                                  <a:pt x="13748" y="65163"/>
                                </a:lnTo>
                                <a:cubicBezTo>
                                  <a:pt x="12224" y="63563"/>
                                  <a:pt x="11386" y="61468"/>
                                  <a:pt x="11386" y="59258"/>
                                </a:cubicBezTo>
                                <a:lnTo>
                                  <a:pt x="11386" y="46227"/>
                                </a:lnTo>
                                <a:lnTo>
                                  <a:pt x="0" y="46227"/>
                                </a:lnTo>
                                <a:lnTo>
                                  <a:pt x="0" y="29146"/>
                                </a:lnTo>
                                <a:lnTo>
                                  <a:pt x="17850" y="29146"/>
                                </a:lnTo>
                                <a:lnTo>
                                  <a:pt x="17850" y="17081"/>
                                </a:lnTo>
                                <a:lnTo>
                                  <a:pt x="0" y="170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7" name="Shape 947"/>
                        <wps:cNvSpPr/>
                        <wps:spPr>
                          <a:xfrm>
                            <a:off x="1511092" y="373974"/>
                            <a:ext cx="8541" cy="17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41" h="17081">
                                <a:moveTo>
                                  <a:pt x="0" y="0"/>
                                </a:moveTo>
                                <a:lnTo>
                                  <a:pt x="6" y="0"/>
                                </a:lnTo>
                                <a:cubicBezTo>
                                  <a:pt x="4705" y="0"/>
                                  <a:pt x="8541" y="3835"/>
                                  <a:pt x="8541" y="8547"/>
                                </a:cubicBezTo>
                                <a:cubicBezTo>
                                  <a:pt x="8541" y="13258"/>
                                  <a:pt x="4705" y="17081"/>
                                  <a:pt x="6" y="17081"/>
                                </a:cubicBezTo>
                                <a:lnTo>
                                  <a:pt x="0" y="170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" name="Shape 948"/>
                        <wps:cNvSpPr/>
                        <wps:spPr>
                          <a:xfrm>
                            <a:off x="1511092" y="314855"/>
                            <a:ext cx="8541" cy="54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41" h="54877">
                                <a:moveTo>
                                  <a:pt x="6" y="0"/>
                                </a:moveTo>
                                <a:cubicBezTo>
                                  <a:pt x="4705" y="0"/>
                                  <a:pt x="8541" y="3835"/>
                                  <a:pt x="8541" y="8547"/>
                                </a:cubicBezTo>
                                <a:lnTo>
                                  <a:pt x="8541" y="46330"/>
                                </a:lnTo>
                                <a:cubicBezTo>
                                  <a:pt x="8541" y="51041"/>
                                  <a:pt x="4705" y="54877"/>
                                  <a:pt x="6" y="54877"/>
                                </a:cubicBezTo>
                                <a:lnTo>
                                  <a:pt x="0" y="54875"/>
                                </a:lnTo>
                                <a:lnTo>
                                  <a:pt x="0" y="2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" name="Shape 949"/>
                        <wps:cNvSpPr/>
                        <wps:spPr>
                          <a:xfrm>
                            <a:off x="1511092" y="291881"/>
                            <a:ext cx="8541" cy="170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41" h="17082">
                                <a:moveTo>
                                  <a:pt x="0" y="0"/>
                                </a:moveTo>
                                <a:lnTo>
                                  <a:pt x="6" y="0"/>
                                </a:lnTo>
                                <a:cubicBezTo>
                                  <a:pt x="4705" y="0"/>
                                  <a:pt x="8541" y="3835"/>
                                  <a:pt x="8541" y="8548"/>
                                </a:cubicBezTo>
                                <a:cubicBezTo>
                                  <a:pt x="8541" y="13259"/>
                                  <a:pt x="4705" y="17082"/>
                                  <a:pt x="6" y="17082"/>
                                </a:cubicBezTo>
                                <a:lnTo>
                                  <a:pt x="0" y="170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" name="Shape 950"/>
                        <wps:cNvSpPr/>
                        <wps:spPr>
                          <a:xfrm>
                            <a:off x="1511092" y="189836"/>
                            <a:ext cx="8541" cy="54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41" h="54813">
                                <a:moveTo>
                                  <a:pt x="0" y="0"/>
                                </a:moveTo>
                                <a:lnTo>
                                  <a:pt x="1073" y="1054"/>
                                </a:lnTo>
                                <a:cubicBezTo>
                                  <a:pt x="5823" y="5715"/>
                                  <a:pt x="8541" y="12205"/>
                                  <a:pt x="8541" y="18859"/>
                                </a:cubicBezTo>
                                <a:lnTo>
                                  <a:pt x="8541" y="46266"/>
                                </a:lnTo>
                                <a:cubicBezTo>
                                  <a:pt x="8541" y="50978"/>
                                  <a:pt x="4705" y="54813"/>
                                  <a:pt x="6" y="54813"/>
                                </a:cubicBezTo>
                                <a:lnTo>
                                  <a:pt x="0" y="54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1" name="Shape 951"/>
                        <wps:cNvSpPr/>
                        <wps:spPr>
                          <a:xfrm>
                            <a:off x="1511092" y="155430"/>
                            <a:ext cx="32988" cy="2945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88" h="294566">
                                <a:moveTo>
                                  <a:pt x="0" y="0"/>
                                </a:moveTo>
                                <a:lnTo>
                                  <a:pt x="26054" y="27218"/>
                                </a:lnTo>
                                <a:cubicBezTo>
                                  <a:pt x="30524" y="31879"/>
                                  <a:pt x="32988" y="38013"/>
                                  <a:pt x="32988" y="44477"/>
                                </a:cubicBezTo>
                                <a:lnTo>
                                  <a:pt x="32988" y="87606"/>
                                </a:lnTo>
                                <a:cubicBezTo>
                                  <a:pt x="32988" y="88585"/>
                                  <a:pt x="32899" y="89563"/>
                                  <a:pt x="32772" y="90540"/>
                                </a:cubicBezTo>
                                <a:cubicBezTo>
                                  <a:pt x="32747" y="90820"/>
                                  <a:pt x="32722" y="91111"/>
                                  <a:pt x="32671" y="91404"/>
                                </a:cubicBezTo>
                                <a:cubicBezTo>
                                  <a:pt x="32645" y="91531"/>
                                  <a:pt x="32620" y="91658"/>
                                  <a:pt x="32594" y="91785"/>
                                </a:cubicBezTo>
                                <a:cubicBezTo>
                                  <a:pt x="32493" y="92280"/>
                                  <a:pt x="32404" y="92776"/>
                                  <a:pt x="32277" y="93259"/>
                                </a:cubicBezTo>
                                <a:cubicBezTo>
                                  <a:pt x="32277" y="93296"/>
                                  <a:pt x="32264" y="93321"/>
                                  <a:pt x="32252" y="93359"/>
                                </a:cubicBezTo>
                                <a:cubicBezTo>
                                  <a:pt x="31477" y="96395"/>
                                  <a:pt x="30105" y="99278"/>
                                  <a:pt x="28200" y="101780"/>
                                </a:cubicBezTo>
                                <a:lnTo>
                                  <a:pt x="26575" y="103901"/>
                                </a:lnTo>
                                <a:lnTo>
                                  <a:pt x="28378" y="106326"/>
                                </a:lnTo>
                                <a:cubicBezTo>
                                  <a:pt x="29496" y="107825"/>
                                  <a:pt x="30423" y="109451"/>
                                  <a:pt x="31147" y="111178"/>
                                </a:cubicBezTo>
                                <a:cubicBezTo>
                                  <a:pt x="32341" y="114036"/>
                                  <a:pt x="32988" y="117134"/>
                                  <a:pt x="32988" y="120245"/>
                                </a:cubicBezTo>
                                <a:lnTo>
                                  <a:pt x="32988" y="274919"/>
                                </a:lnTo>
                                <a:cubicBezTo>
                                  <a:pt x="32988" y="278297"/>
                                  <a:pt x="32125" y="281498"/>
                                  <a:pt x="30613" y="284279"/>
                                </a:cubicBezTo>
                                <a:cubicBezTo>
                                  <a:pt x="27273" y="290400"/>
                                  <a:pt x="20784" y="294566"/>
                                  <a:pt x="13328" y="294566"/>
                                </a:cubicBezTo>
                                <a:lnTo>
                                  <a:pt x="0" y="294566"/>
                                </a:lnTo>
                                <a:lnTo>
                                  <a:pt x="0" y="277485"/>
                                </a:lnTo>
                                <a:lnTo>
                                  <a:pt x="13328" y="277485"/>
                                </a:lnTo>
                                <a:cubicBezTo>
                                  <a:pt x="14573" y="277485"/>
                                  <a:pt x="15615" y="276608"/>
                                  <a:pt x="15843" y="275440"/>
                                </a:cubicBezTo>
                                <a:cubicBezTo>
                                  <a:pt x="15881" y="275262"/>
                                  <a:pt x="15907" y="275097"/>
                                  <a:pt x="15907" y="274919"/>
                                </a:cubicBezTo>
                                <a:lnTo>
                                  <a:pt x="15907" y="120245"/>
                                </a:lnTo>
                                <a:cubicBezTo>
                                  <a:pt x="15907" y="118912"/>
                                  <a:pt x="15462" y="117579"/>
                                  <a:pt x="14662" y="116511"/>
                                </a:cubicBezTo>
                                <a:lnTo>
                                  <a:pt x="9023" y="108917"/>
                                </a:lnTo>
                                <a:cubicBezTo>
                                  <a:pt x="6776" y="105882"/>
                                  <a:pt x="6801" y="101653"/>
                                  <a:pt x="9099" y="98643"/>
                                </a:cubicBezTo>
                                <a:lnTo>
                                  <a:pt x="14611" y="91417"/>
                                </a:lnTo>
                                <a:cubicBezTo>
                                  <a:pt x="15450" y="90325"/>
                                  <a:pt x="15907" y="88978"/>
                                  <a:pt x="15907" y="87606"/>
                                </a:cubicBezTo>
                                <a:lnTo>
                                  <a:pt x="15907" y="44477"/>
                                </a:lnTo>
                                <a:cubicBezTo>
                                  <a:pt x="15907" y="42433"/>
                                  <a:pt x="15119" y="40502"/>
                                  <a:pt x="13709" y="39029"/>
                                </a:cubicBezTo>
                                <a:lnTo>
                                  <a:pt x="0" y="247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8" name="Shape 978"/>
                        <wps:cNvSpPr/>
                        <wps:spPr>
                          <a:xfrm>
                            <a:off x="0" y="768834"/>
                            <a:ext cx="7199999" cy="1941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9999" h="1941944">
                                <a:moveTo>
                                  <a:pt x="71996" y="0"/>
                                </a:moveTo>
                                <a:lnTo>
                                  <a:pt x="7128002" y="0"/>
                                </a:lnTo>
                                <a:cubicBezTo>
                                  <a:pt x="7167766" y="0"/>
                                  <a:pt x="7199999" y="26264"/>
                                  <a:pt x="7199999" y="58636"/>
                                </a:cubicBezTo>
                                <a:lnTo>
                                  <a:pt x="7199999" y="1883321"/>
                                </a:lnTo>
                                <a:cubicBezTo>
                                  <a:pt x="7199999" y="1915706"/>
                                  <a:pt x="7167766" y="1941944"/>
                                  <a:pt x="7128002" y="1941944"/>
                                </a:cubicBezTo>
                                <a:lnTo>
                                  <a:pt x="71996" y="1941944"/>
                                </a:lnTo>
                                <a:cubicBezTo>
                                  <a:pt x="32233" y="1941944"/>
                                  <a:pt x="0" y="1915706"/>
                                  <a:pt x="0" y="1883321"/>
                                </a:cubicBezTo>
                                <a:lnTo>
                                  <a:pt x="0" y="58636"/>
                                </a:lnTo>
                                <a:cubicBezTo>
                                  <a:pt x="0" y="26264"/>
                                  <a:pt x="32233" y="0"/>
                                  <a:pt x="71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9" name="Rectangle 979"/>
                        <wps:cNvSpPr/>
                        <wps:spPr>
                          <a:xfrm>
                            <a:off x="179546" y="2829905"/>
                            <a:ext cx="7510347" cy="142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62666A"/>
                                  <w:sz w:val="18"/>
                                </w:rPr>
                                <w:t xml:space="preserve">Правила маркировки упакованной воды определены Постановлением Правительства РФ №841 от 31.05.2021 г.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0" name="Rectangle 980"/>
                        <wps:cNvSpPr/>
                        <wps:spPr>
                          <a:xfrm>
                            <a:off x="179535" y="1257938"/>
                            <a:ext cx="9135904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В соответствии со статьей 15.12 Кодекса РФ об административных правонарушениях за отсутствие регистрации в системе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1" name="Rectangle 981"/>
                        <wps:cNvSpPr/>
                        <wps:spPr>
                          <a:xfrm>
                            <a:off x="179535" y="1410338"/>
                            <a:ext cx="9135955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FFFFFF"/>
                                  <w:sz w:val="20"/>
                                </w:rPr>
                                <w:t>маркировки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 в установленные сроки, а также за нарушение работы с товаром, подлежащим маркировке, предусмотрена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2" name="Rectangle 982"/>
                        <wps:cNvSpPr/>
                        <wps:spPr>
                          <a:xfrm>
                            <a:off x="179535" y="1562738"/>
                            <a:ext cx="3643912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FFFFFF"/>
                                  <w:sz w:val="20"/>
                                </w:rPr>
                                <w:t>административная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 и уголовная ответственность.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3" name="Rectangle 983"/>
                        <wps:cNvSpPr/>
                        <wps:spPr>
                          <a:xfrm>
                            <a:off x="4434840" y="1856104"/>
                            <a:ext cx="168423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 xml:space="preserve">НА ЮРИДИЧЕСКИХ ЛИЦ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4" name="Rectangle 984"/>
                        <wps:cNvSpPr/>
                        <wps:spPr>
                          <a:xfrm>
                            <a:off x="4434840" y="2001999"/>
                            <a:ext cx="259851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от</w:t>
                              </w:r>
                              <w:proofErr w:type="gramEnd"/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 xml:space="preserve"> 50 000 до 300 000 рублей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5" name="Shape 985"/>
                        <wps:cNvSpPr/>
                        <wps:spPr>
                          <a:xfrm>
                            <a:off x="3885695" y="1788599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58903" y="0"/>
                                </a:moveTo>
                                <a:lnTo>
                                  <a:pt x="373088" y="0"/>
                                </a:lnTo>
                                <a:cubicBezTo>
                                  <a:pt x="405625" y="0"/>
                                  <a:pt x="432003" y="26339"/>
                                  <a:pt x="432003" y="58813"/>
                                </a:cubicBezTo>
                                <a:lnTo>
                                  <a:pt x="432003" y="373190"/>
                                </a:lnTo>
                                <a:cubicBezTo>
                                  <a:pt x="432003" y="405664"/>
                                  <a:pt x="405625" y="432003"/>
                                  <a:pt x="373088" y="432003"/>
                                </a:cubicBezTo>
                                <a:lnTo>
                                  <a:pt x="58903" y="432003"/>
                                </a:lnTo>
                                <a:cubicBezTo>
                                  <a:pt x="26365" y="432003"/>
                                  <a:pt x="0" y="405676"/>
                                  <a:pt x="0" y="373190"/>
                                </a:cubicBezTo>
                                <a:lnTo>
                                  <a:pt x="0" y="58813"/>
                                </a:lnTo>
                                <a:cubicBezTo>
                                  <a:pt x="0" y="26339"/>
                                  <a:pt x="26365" y="0"/>
                                  <a:pt x="589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5" name="Shape 14245"/>
                        <wps:cNvSpPr/>
                        <wps:spPr>
                          <a:xfrm>
                            <a:off x="4219521" y="2010294"/>
                            <a:ext cx="138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30">
                                <a:moveTo>
                                  <a:pt x="0" y="0"/>
                                </a:moveTo>
                                <a:lnTo>
                                  <a:pt x="13830" y="0"/>
                                </a:lnTo>
                                <a:lnTo>
                                  <a:pt x="138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15" name="Shape 15915"/>
                        <wps:cNvSpPr/>
                        <wps:spPr>
                          <a:xfrm>
                            <a:off x="3971591" y="2010294"/>
                            <a:ext cx="13830" cy="102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30" h="102705">
                                <a:moveTo>
                                  <a:pt x="0" y="0"/>
                                </a:moveTo>
                                <a:lnTo>
                                  <a:pt x="13830" y="0"/>
                                </a:lnTo>
                                <a:lnTo>
                                  <a:pt x="13830" y="102705"/>
                                </a:lnTo>
                                <a:lnTo>
                                  <a:pt x="0" y="102705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16" name="Shape 15916"/>
                        <wps:cNvSpPr/>
                        <wps:spPr>
                          <a:xfrm>
                            <a:off x="3971591" y="2099170"/>
                            <a:ext cx="261760" cy="13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760" h="13830">
                                <a:moveTo>
                                  <a:pt x="0" y="0"/>
                                </a:moveTo>
                                <a:lnTo>
                                  <a:pt x="261760" y="0"/>
                                </a:lnTo>
                                <a:lnTo>
                                  <a:pt x="261760" y="13830"/>
                                </a:lnTo>
                                <a:lnTo>
                                  <a:pt x="0" y="1383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17" name="Shape 15917"/>
                        <wps:cNvSpPr/>
                        <wps:spPr>
                          <a:xfrm>
                            <a:off x="4219521" y="2010294"/>
                            <a:ext cx="13830" cy="102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30" h="102705">
                                <a:moveTo>
                                  <a:pt x="0" y="0"/>
                                </a:moveTo>
                                <a:lnTo>
                                  <a:pt x="13830" y="0"/>
                                </a:lnTo>
                                <a:lnTo>
                                  <a:pt x="13830" y="102705"/>
                                </a:lnTo>
                                <a:lnTo>
                                  <a:pt x="0" y="102705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4" name="Shape 14244"/>
                        <wps:cNvSpPr/>
                        <wps:spPr>
                          <a:xfrm>
                            <a:off x="3971591" y="2010294"/>
                            <a:ext cx="138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30">
                                <a:moveTo>
                                  <a:pt x="0" y="0"/>
                                </a:moveTo>
                                <a:lnTo>
                                  <a:pt x="13830" y="0"/>
                                </a:lnTo>
                                <a:lnTo>
                                  <a:pt x="138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" name="Shape 987"/>
                        <wps:cNvSpPr/>
                        <wps:spPr>
                          <a:xfrm>
                            <a:off x="4027945" y="2003377"/>
                            <a:ext cx="20993" cy="47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93" h="47637">
                                <a:moveTo>
                                  <a:pt x="0" y="0"/>
                                </a:moveTo>
                                <a:lnTo>
                                  <a:pt x="20993" y="0"/>
                                </a:lnTo>
                                <a:lnTo>
                                  <a:pt x="20993" y="13830"/>
                                </a:lnTo>
                                <a:lnTo>
                                  <a:pt x="13818" y="13830"/>
                                </a:lnTo>
                                <a:lnTo>
                                  <a:pt x="13818" y="33820"/>
                                </a:lnTo>
                                <a:lnTo>
                                  <a:pt x="20993" y="33820"/>
                                </a:lnTo>
                                <a:lnTo>
                                  <a:pt x="20993" y="47637"/>
                                </a:lnTo>
                                <a:lnTo>
                                  <a:pt x="0" y="476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" name="Shape 988"/>
                        <wps:cNvSpPr/>
                        <wps:spPr>
                          <a:xfrm>
                            <a:off x="4048938" y="2003377"/>
                            <a:ext cx="21006" cy="47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06" h="47637">
                                <a:moveTo>
                                  <a:pt x="0" y="0"/>
                                </a:moveTo>
                                <a:lnTo>
                                  <a:pt x="21006" y="0"/>
                                </a:lnTo>
                                <a:lnTo>
                                  <a:pt x="21006" y="47637"/>
                                </a:lnTo>
                                <a:lnTo>
                                  <a:pt x="0" y="47637"/>
                                </a:lnTo>
                                <a:lnTo>
                                  <a:pt x="0" y="33820"/>
                                </a:lnTo>
                                <a:lnTo>
                                  <a:pt x="7176" y="33820"/>
                                </a:lnTo>
                                <a:lnTo>
                                  <a:pt x="7176" y="13830"/>
                                </a:lnTo>
                                <a:lnTo>
                                  <a:pt x="0" y="138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9" name="Shape 989"/>
                        <wps:cNvSpPr/>
                        <wps:spPr>
                          <a:xfrm>
                            <a:off x="4135006" y="2003377"/>
                            <a:ext cx="20993" cy="47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93" h="47637">
                                <a:moveTo>
                                  <a:pt x="0" y="0"/>
                                </a:moveTo>
                                <a:lnTo>
                                  <a:pt x="20993" y="0"/>
                                </a:lnTo>
                                <a:lnTo>
                                  <a:pt x="20993" y="13830"/>
                                </a:lnTo>
                                <a:lnTo>
                                  <a:pt x="13817" y="13830"/>
                                </a:lnTo>
                                <a:lnTo>
                                  <a:pt x="13817" y="33820"/>
                                </a:lnTo>
                                <a:lnTo>
                                  <a:pt x="20993" y="33820"/>
                                </a:lnTo>
                                <a:lnTo>
                                  <a:pt x="20993" y="47637"/>
                                </a:lnTo>
                                <a:lnTo>
                                  <a:pt x="0" y="476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0" name="Shape 990"/>
                        <wps:cNvSpPr/>
                        <wps:spPr>
                          <a:xfrm>
                            <a:off x="4155999" y="2003377"/>
                            <a:ext cx="21006" cy="47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06" h="47637">
                                <a:moveTo>
                                  <a:pt x="0" y="0"/>
                                </a:moveTo>
                                <a:lnTo>
                                  <a:pt x="21006" y="0"/>
                                </a:lnTo>
                                <a:lnTo>
                                  <a:pt x="21006" y="47637"/>
                                </a:lnTo>
                                <a:lnTo>
                                  <a:pt x="0" y="47637"/>
                                </a:lnTo>
                                <a:lnTo>
                                  <a:pt x="0" y="33820"/>
                                </a:lnTo>
                                <a:lnTo>
                                  <a:pt x="7176" y="33820"/>
                                </a:lnTo>
                                <a:lnTo>
                                  <a:pt x="7176" y="13830"/>
                                </a:lnTo>
                                <a:lnTo>
                                  <a:pt x="0" y="138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1" name="Shape 991"/>
                        <wps:cNvSpPr/>
                        <wps:spPr>
                          <a:xfrm>
                            <a:off x="4056124" y="1896320"/>
                            <a:ext cx="87071" cy="35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71" h="35090">
                                <a:moveTo>
                                  <a:pt x="18174" y="0"/>
                                </a:moveTo>
                                <a:lnTo>
                                  <a:pt x="68885" y="0"/>
                                </a:lnTo>
                                <a:cubicBezTo>
                                  <a:pt x="78918" y="0"/>
                                  <a:pt x="87071" y="8166"/>
                                  <a:pt x="87071" y="18186"/>
                                </a:cubicBezTo>
                                <a:lnTo>
                                  <a:pt x="87071" y="35090"/>
                                </a:lnTo>
                                <a:lnTo>
                                  <a:pt x="73241" y="35090"/>
                                </a:lnTo>
                                <a:lnTo>
                                  <a:pt x="73241" y="18186"/>
                                </a:lnTo>
                                <a:cubicBezTo>
                                  <a:pt x="73241" y="15786"/>
                                  <a:pt x="71298" y="13830"/>
                                  <a:pt x="68885" y="13830"/>
                                </a:cubicBezTo>
                                <a:lnTo>
                                  <a:pt x="18174" y="13830"/>
                                </a:lnTo>
                                <a:cubicBezTo>
                                  <a:pt x="15773" y="13830"/>
                                  <a:pt x="13817" y="15786"/>
                                  <a:pt x="13817" y="18186"/>
                                </a:cubicBezTo>
                                <a:lnTo>
                                  <a:pt x="13817" y="35090"/>
                                </a:lnTo>
                                <a:lnTo>
                                  <a:pt x="0" y="35090"/>
                                </a:lnTo>
                                <a:lnTo>
                                  <a:pt x="0" y="18186"/>
                                </a:lnTo>
                                <a:cubicBezTo>
                                  <a:pt x="0" y="8166"/>
                                  <a:pt x="8153" y="0"/>
                                  <a:pt x="181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18" name="Shape 15918"/>
                        <wps:cNvSpPr/>
                        <wps:spPr>
                          <a:xfrm>
                            <a:off x="4063023" y="2014642"/>
                            <a:ext cx="78892" cy="13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892" h="13830">
                                <a:moveTo>
                                  <a:pt x="0" y="0"/>
                                </a:moveTo>
                                <a:lnTo>
                                  <a:pt x="78892" y="0"/>
                                </a:lnTo>
                                <a:lnTo>
                                  <a:pt x="78892" y="13830"/>
                                </a:lnTo>
                                <a:lnTo>
                                  <a:pt x="0" y="138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19" name="Shape 15919"/>
                        <wps:cNvSpPr/>
                        <wps:spPr>
                          <a:xfrm>
                            <a:off x="3965958" y="1924503"/>
                            <a:ext cx="273024" cy="138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024" h="13818">
                                <a:moveTo>
                                  <a:pt x="0" y="0"/>
                                </a:moveTo>
                                <a:lnTo>
                                  <a:pt x="273024" y="0"/>
                                </a:lnTo>
                                <a:lnTo>
                                  <a:pt x="273024" y="13818"/>
                                </a:lnTo>
                                <a:lnTo>
                                  <a:pt x="0" y="1381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20" name="Shape 15920"/>
                        <wps:cNvSpPr/>
                        <wps:spPr>
                          <a:xfrm>
                            <a:off x="4170098" y="1993388"/>
                            <a:ext cx="68885" cy="35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85" h="35090">
                                <a:moveTo>
                                  <a:pt x="0" y="0"/>
                                </a:moveTo>
                                <a:lnTo>
                                  <a:pt x="68885" y="0"/>
                                </a:lnTo>
                                <a:lnTo>
                                  <a:pt x="68885" y="35090"/>
                                </a:lnTo>
                                <a:lnTo>
                                  <a:pt x="0" y="3509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21" name="Shape 15921"/>
                        <wps:cNvSpPr/>
                        <wps:spPr>
                          <a:xfrm>
                            <a:off x="3965958" y="1993388"/>
                            <a:ext cx="68897" cy="35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97" h="35090">
                                <a:moveTo>
                                  <a:pt x="0" y="0"/>
                                </a:moveTo>
                                <a:lnTo>
                                  <a:pt x="68897" y="0"/>
                                </a:lnTo>
                                <a:lnTo>
                                  <a:pt x="68897" y="35090"/>
                                </a:lnTo>
                                <a:lnTo>
                                  <a:pt x="0" y="3509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22" name="Shape 15922"/>
                        <wps:cNvSpPr/>
                        <wps:spPr>
                          <a:xfrm>
                            <a:off x="4210674" y="1924503"/>
                            <a:ext cx="28308" cy="103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08" h="103975">
                                <a:moveTo>
                                  <a:pt x="0" y="0"/>
                                </a:moveTo>
                                <a:lnTo>
                                  <a:pt x="28308" y="0"/>
                                </a:lnTo>
                                <a:lnTo>
                                  <a:pt x="28308" y="103975"/>
                                </a:lnTo>
                                <a:lnTo>
                                  <a:pt x="0" y="103975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23" name="Shape 15923"/>
                        <wps:cNvSpPr/>
                        <wps:spPr>
                          <a:xfrm>
                            <a:off x="3965958" y="1924503"/>
                            <a:ext cx="28321" cy="103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21" h="103975">
                                <a:moveTo>
                                  <a:pt x="0" y="0"/>
                                </a:moveTo>
                                <a:lnTo>
                                  <a:pt x="28321" y="0"/>
                                </a:lnTo>
                                <a:lnTo>
                                  <a:pt x="28321" y="103975"/>
                                </a:lnTo>
                                <a:lnTo>
                                  <a:pt x="0" y="103975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4" name="Rectangle 994"/>
                        <wps:cNvSpPr/>
                        <wps:spPr>
                          <a:xfrm>
                            <a:off x="1586426" y="1856104"/>
                            <a:ext cx="1693424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FFFFF"/>
                                  <w:sz w:val="16"/>
                                </w:rPr>
                                <w:t>НА ДОЛЖНОСТНЫХ ЛИЦ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5" name="Rectangle 995"/>
                        <wps:cNvSpPr/>
                        <wps:spPr>
                          <a:xfrm>
                            <a:off x="1586426" y="2001999"/>
                            <a:ext cx="231999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от</w:t>
                              </w:r>
                              <w:proofErr w:type="gramEnd"/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 xml:space="preserve"> 1 000 до 10 000 рублей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6" name="Shape 996"/>
                        <wps:cNvSpPr/>
                        <wps:spPr>
                          <a:xfrm>
                            <a:off x="1027439" y="1788599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58915" y="0"/>
                                </a:moveTo>
                                <a:lnTo>
                                  <a:pt x="373088" y="0"/>
                                </a:lnTo>
                                <a:cubicBezTo>
                                  <a:pt x="405664" y="0"/>
                                  <a:pt x="432003" y="26339"/>
                                  <a:pt x="432003" y="58903"/>
                                </a:cubicBezTo>
                                <a:lnTo>
                                  <a:pt x="432003" y="373088"/>
                                </a:lnTo>
                                <a:cubicBezTo>
                                  <a:pt x="432003" y="405650"/>
                                  <a:pt x="405664" y="432003"/>
                                  <a:pt x="373088" y="432003"/>
                                </a:cubicBezTo>
                                <a:lnTo>
                                  <a:pt x="58915" y="432003"/>
                                </a:lnTo>
                                <a:cubicBezTo>
                                  <a:pt x="26340" y="432003"/>
                                  <a:pt x="0" y="405650"/>
                                  <a:pt x="0" y="373088"/>
                                </a:cubicBezTo>
                                <a:lnTo>
                                  <a:pt x="0" y="58903"/>
                                </a:lnTo>
                                <a:cubicBezTo>
                                  <a:pt x="0" y="26339"/>
                                  <a:pt x="26340" y="0"/>
                                  <a:pt x="589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7" name="Shape 997"/>
                        <wps:cNvSpPr/>
                        <wps:spPr>
                          <a:xfrm>
                            <a:off x="1110822" y="1879930"/>
                            <a:ext cx="103061" cy="257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61" h="257291">
                                <a:moveTo>
                                  <a:pt x="103061" y="0"/>
                                </a:moveTo>
                                <a:lnTo>
                                  <a:pt x="103061" y="17938"/>
                                </a:lnTo>
                                <a:lnTo>
                                  <a:pt x="100965" y="20004"/>
                                </a:lnTo>
                                <a:cubicBezTo>
                                  <a:pt x="100152" y="21198"/>
                                  <a:pt x="99009" y="22125"/>
                                  <a:pt x="97663" y="22658"/>
                                </a:cubicBezTo>
                                <a:cubicBezTo>
                                  <a:pt x="88189" y="26456"/>
                                  <a:pt x="77114" y="37923"/>
                                  <a:pt x="77114" y="57774"/>
                                </a:cubicBezTo>
                                <a:cubicBezTo>
                                  <a:pt x="77114" y="62790"/>
                                  <a:pt x="77114" y="66334"/>
                                  <a:pt x="77635" y="69788"/>
                                </a:cubicBezTo>
                                <a:cubicBezTo>
                                  <a:pt x="78892" y="68149"/>
                                  <a:pt x="80099" y="65025"/>
                                  <a:pt x="81864" y="59196"/>
                                </a:cubicBezTo>
                                <a:cubicBezTo>
                                  <a:pt x="84131" y="51624"/>
                                  <a:pt x="87277" y="41151"/>
                                  <a:pt x="96327" y="36388"/>
                                </a:cubicBezTo>
                                <a:lnTo>
                                  <a:pt x="103061" y="34861"/>
                                </a:lnTo>
                                <a:lnTo>
                                  <a:pt x="103061" y="50273"/>
                                </a:lnTo>
                                <a:lnTo>
                                  <a:pt x="100517" y="51417"/>
                                </a:lnTo>
                                <a:cubicBezTo>
                                  <a:pt x="98784" y="53725"/>
                                  <a:pt x="97409" y="57494"/>
                                  <a:pt x="95656" y="63336"/>
                                </a:cubicBezTo>
                                <a:cubicBezTo>
                                  <a:pt x="93218" y="71465"/>
                                  <a:pt x="89637" y="83364"/>
                                  <a:pt x="77991" y="85536"/>
                                </a:cubicBezTo>
                                <a:cubicBezTo>
                                  <a:pt x="77559" y="86628"/>
                                  <a:pt x="77114" y="88432"/>
                                  <a:pt x="77114" y="91225"/>
                                </a:cubicBezTo>
                                <a:cubicBezTo>
                                  <a:pt x="77114" y="96712"/>
                                  <a:pt x="78435" y="100547"/>
                                  <a:pt x="81051" y="102617"/>
                                </a:cubicBezTo>
                                <a:cubicBezTo>
                                  <a:pt x="82385" y="103684"/>
                                  <a:pt x="83731" y="103977"/>
                                  <a:pt x="83972" y="104027"/>
                                </a:cubicBezTo>
                                <a:cubicBezTo>
                                  <a:pt x="87058" y="104332"/>
                                  <a:pt x="89675" y="106694"/>
                                  <a:pt x="90284" y="109780"/>
                                </a:cubicBezTo>
                                <a:cubicBezTo>
                                  <a:pt x="91408" y="115374"/>
                                  <a:pt x="93329" y="121906"/>
                                  <a:pt x="96615" y="127989"/>
                                </a:cubicBezTo>
                                <a:lnTo>
                                  <a:pt x="103061" y="134878"/>
                                </a:lnTo>
                                <a:lnTo>
                                  <a:pt x="103061" y="188939"/>
                                </a:lnTo>
                                <a:lnTo>
                                  <a:pt x="94018" y="182945"/>
                                </a:lnTo>
                                <a:cubicBezTo>
                                  <a:pt x="91783" y="184773"/>
                                  <a:pt x="89243" y="186539"/>
                                  <a:pt x="86411" y="188241"/>
                                </a:cubicBezTo>
                                <a:lnTo>
                                  <a:pt x="103061" y="204254"/>
                                </a:lnTo>
                                <a:lnTo>
                                  <a:pt x="103061" y="222440"/>
                                </a:lnTo>
                                <a:lnTo>
                                  <a:pt x="73279" y="194756"/>
                                </a:lnTo>
                                <a:cubicBezTo>
                                  <a:pt x="65202" y="198121"/>
                                  <a:pt x="55702" y="201144"/>
                                  <a:pt x="44806" y="203785"/>
                                </a:cubicBezTo>
                                <a:cubicBezTo>
                                  <a:pt x="14402" y="211126"/>
                                  <a:pt x="14402" y="226531"/>
                                  <a:pt x="14402" y="249848"/>
                                </a:cubicBezTo>
                                <a:lnTo>
                                  <a:pt x="14402" y="250089"/>
                                </a:lnTo>
                                <a:cubicBezTo>
                                  <a:pt x="14402" y="254052"/>
                                  <a:pt x="11176" y="257291"/>
                                  <a:pt x="7201" y="257291"/>
                                </a:cubicBezTo>
                                <a:cubicBezTo>
                                  <a:pt x="3226" y="257291"/>
                                  <a:pt x="0" y="254052"/>
                                  <a:pt x="0" y="250089"/>
                                </a:cubicBezTo>
                                <a:lnTo>
                                  <a:pt x="0" y="249848"/>
                                </a:lnTo>
                                <a:cubicBezTo>
                                  <a:pt x="0" y="237974"/>
                                  <a:pt x="0" y="225693"/>
                                  <a:pt x="5194" y="214885"/>
                                </a:cubicBezTo>
                                <a:cubicBezTo>
                                  <a:pt x="11189" y="202426"/>
                                  <a:pt x="23038" y="194210"/>
                                  <a:pt x="41415" y="189778"/>
                                </a:cubicBezTo>
                                <a:cubicBezTo>
                                  <a:pt x="53746" y="186793"/>
                                  <a:pt x="64135" y="183313"/>
                                  <a:pt x="72238" y="179541"/>
                                </a:cubicBezTo>
                                <a:cubicBezTo>
                                  <a:pt x="72593" y="179338"/>
                                  <a:pt x="72962" y="179173"/>
                                  <a:pt x="73343" y="179033"/>
                                </a:cubicBezTo>
                                <a:cubicBezTo>
                                  <a:pt x="80505" y="175579"/>
                                  <a:pt x="85750" y="171909"/>
                                  <a:pt x="88824" y="168175"/>
                                </a:cubicBezTo>
                                <a:cubicBezTo>
                                  <a:pt x="88989" y="167933"/>
                                  <a:pt x="89167" y="167692"/>
                                  <a:pt x="89370" y="167477"/>
                                </a:cubicBezTo>
                                <a:cubicBezTo>
                                  <a:pt x="91084" y="165190"/>
                                  <a:pt x="91973" y="162878"/>
                                  <a:pt x="91973" y="160580"/>
                                </a:cubicBezTo>
                                <a:lnTo>
                                  <a:pt x="91973" y="146267"/>
                                </a:lnTo>
                                <a:cubicBezTo>
                                  <a:pt x="85141" y="138723"/>
                                  <a:pt x="80099" y="128830"/>
                                  <a:pt x="77140" y="116943"/>
                                </a:cubicBezTo>
                                <a:cubicBezTo>
                                  <a:pt x="72301" y="114860"/>
                                  <a:pt x="62700" y="108523"/>
                                  <a:pt x="62700" y="91225"/>
                                </a:cubicBezTo>
                                <a:cubicBezTo>
                                  <a:pt x="62700" y="85930"/>
                                  <a:pt x="63741" y="82018"/>
                                  <a:pt x="65049" y="79160"/>
                                </a:cubicBezTo>
                                <a:cubicBezTo>
                                  <a:pt x="62700" y="71604"/>
                                  <a:pt x="62700" y="65648"/>
                                  <a:pt x="62700" y="57774"/>
                                </a:cubicBezTo>
                                <a:cubicBezTo>
                                  <a:pt x="62700" y="32170"/>
                                  <a:pt x="76810" y="16486"/>
                                  <a:pt x="90272" y="10161"/>
                                </a:cubicBezTo>
                                <a:lnTo>
                                  <a:pt x="1030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8" name="Shape 998"/>
                        <wps:cNvSpPr/>
                        <wps:spPr>
                          <a:xfrm>
                            <a:off x="1213883" y="2014808"/>
                            <a:ext cx="29559" cy="122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59" h="122413">
                                <a:moveTo>
                                  <a:pt x="0" y="0"/>
                                </a:moveTo>
                                <a:lnTo>
                                  <a:pt x="8077" y="8634"/>
                                </a:lnTo>
                                <a:cubicBezTo>
                                  <a:pt x="9703" y="9573"/>
                                  <a:pt x="11011" y="10488"/>
                                  <a:pt x="12281" y="11364"/>
                                </a:cubicBezTo>
                                <a:cubicBezTo>
                                  <a:pt x="16180" y="14082"/>
                                  <a:pt x="18986" y="16025"/>
                                  <a:pt x="29553" y="16025"/>
                                </a:cubicBezTo>
                                <a:lnTo>
                                  <a:pt x="29559" y="16024"/>
                                </a:lnTo>
                                <a:lnTo>
                                  <a:pt x="29559" y="30438"/>
                                </a:lnTo>
                                <a:lnTo>
                                  <a:pt x="29553" y="30439"/>
                                </a:lnTo>
                                <a:cubicBezTo>
                                  <a:pt x="14465" y="30439"/>
                                  <a:pt x="8941" y="26591"/>
                                  <a:pt x="4064" y="23200"/>
                                </a:cubicBezTo>
                                <a:cubicBezTo>
                                  <a:pt x="3810" y="23023"/>
                                  <a:pt x="3569" y="22858"/>
                                  <a:pt x="3315" y="22692"/>
                                </a:cubicBezTo>
                                <a:lnTo>
                                  <a:pt x="3315" y="25702"/>
                                </a:lnTo>
                                <a:cubicBezTo>
                                  <a:pt x="3315" y="29639"/>
                                  <a:pt x="2337" y="33424"/>
                                  <a:pt x="432" y="37031"/>
                                </a:cubicBezTo>
                                <a:cubicBezTo>
                                  <a:pt x="7912" y="45832"/>
                                  <a:pt x="18275" y="51737"/>
                                  <a:pt x="29553" y="53553"/>
                                </a:cubicBezTo>
                                <a:lnTo>
                                  <a:pt x="29559" y="53551"/>
                                </a:lnTo>
                                <a:lnTo>
                                  <a:pt x="29559" y="72116"/>
                                </a:lnTo>
                                <a:lnTo>
                                  <a:pt x="29553" y="72108"/>
                                </a:lnTo>
                                <a:lnTo>
                                  <a:pt x="23292" y="79639"/>
                                </a:lnTo>
                                <a:lnTo>
                                  <a:pt x="26149" y="87094"/>
                                </a:lnTo>
                                <a:lnTo>
                                  <a:pt x="29559" y="87094"/>
                                </a:lnTo>
                                <a:lnTo>
                                  <a:pt x="29559" y="101509"/>
                                </a:lnTo>
                                <a:lnTo>
                                  <a:pt x="27102" y="101509"/>
                                </a:lnTo>
                                <a:lnTo>
                                  <a:pt x="24079" y="116622"/>
                                </a:lnTo>
                                <a:cubicBezTo>
                                  <a:pt x="23406" y="119975"/>
                                  <a:pt x="20434" y="122413"/>
                                  <a:pt x="17018" y="122413"/>
                                </a:cubicBezTo>
                                <a:cubicBezTo>
                                  <a:pt x="16548" y="122413"/>
                                  <a:pt x="16065" y="122362"/>
                                  <a:pt x="15596" y="122273"/>
                                </a:cubicBezTo>
                                <a:cubicBezTo>
                                  <a:pt x="11709" y="121499"/>
                                  <a:pt x="9169" y="117688"/>
                                  <a:pt x="9957" y="113789"/>
                                </a:cubicBezTo>
                                <a:lnTo>
                                  <a:pt x="13716" y="94930"/>
                                </a:lnTo>
                                <a:lnTo>
                                  <a:pt x="12586" y="91971"/>
                                </a:lnTo>
                                <a:cubicBezTo>
                                  <a:pt x="12497" y="92035"/>
                                  <a:pt x="12395" y="92097"/>
                                  <a:pt x="12306" y="92149"/>
                                </a:cubicBezTo>
                                <a:cubicBezTo>
                                  <a:pt x="12167" y="92225"/>
                                  <a:pt x="12039" y="92301"/>
                                  <a:pt x="11900" y="92365"/>
                                </a:cubicBezTo>
                                <a:cubicBezTo>
                                  <a:pt x="11786" y="92428"/>
                                  <a:pt x="11671" y="92479"/>
                                  <a:pt x="11544" y="92530"/>
                                </a:cubicBezTo>
                                <a:cubicBezTo>
                                  <a:pt x="11417" y="92594"/>
                                  <a:pt x="11278" y="92644"/>
                                  <a:pt x="11138" y="92695"/>
                                </a:cubicBezTo>
                                <a:cubicBezTo>
                                  <a:pt x="11011" y="92746"/>
                                  <a:pt x="10871" y="92797"/>
                                  <a:pt x="10744" y="92835"/>
                                </a:cubicBezTo>
                                <a:cubicBezTo>
                                  <a:pt x="10604" y="92873"/>
                                  <a:pt x="10477" y="92911"/>
                                  <a:pt x="10338" y="92949"/>
                                </a:cubicBezTo>
                                <a:cubicBezTo>
                                  <a:pt x="10185" y="92987"/>
                                  <a:pt x="10020" y="93012"/>
                                  <a:pt x="9855" y="93038"/>
                                </a:cubicBezTo>
                                <a:cubicBezTo>
                                  <a:pt x="9741" y="93050"/>
                                  <a:pt x="9627" y="93076"/>
                                  <a:pt x="9512" y="93088"/>
                                </a:cubicBezTo>
                                <a:cubicBezTo>
                                  <a:pt x="9245" y="93127"/>
                                  <a:pt x="8992" y="93139"/>
                                  <a:pt x="8725" y="93139"/>
                                </a:cubicBezTo>
                                <a:cubicBezTo>
                                  <a:pt x="8699" y="93139"/>
                                  <a:pt x="8674" y="93152"/>
                                  <a:pt x="8649" y="93152"/>
                                </a:cubicBezTo>
                                <a:cubicBezTo>
                                  <a:pt x="8636" y="93152"/>
                                  <a:pt x="8636" y="93152"/>
                                  <a:pt x="8623" y="93152"/>
                                </a:cubicBezTo>
                                <a:cubicBezTo>
                                  <a:pt x="8331" y="93139"/>
                                  <a:pt x="8052" y="93127"/>
                                  <a:pt x="7772" y="93088"/>
                                </a:cubicBezTo>
                                <a:cubicBezTo>
                                  <a:pt x="7696" y="93076"/>
                                  <a:pt x="7620" y="93063"/>
                                  <a:pt x="7556" y="93063"/>
                                </a:cubicBezTo>
                                <a:cubicBezTo>
                                  <a:pt x="7277" y="93012"/>
                                  <a:pt x="6998" y="92962"/>
                                  <a:pt x="6731" y="92885"/>
                                </a:cubicBezTo>
                                <a:cubicBezTo>
                                  <a:pt x="6667" y="92860"/>
                                  <a:pt x="6617" y="92847"/>
                                  <a:pt x="6553" y="92821"/>
                                </a:cubicBezTo>
                                <a:cubicBezTo>
                                  <a:pt x="6312" y="92759"/>
                                  <a:pt x="6070" y="92670"/>
                                  <a:pt x="5842" y="92568"/>
                                </a:cubicBezTo>
                                <a:cubicBezTo>
                                  <a:pt x="5791" y="92542"/>
                                  <a:pt x="5740" y="92530"/>
                                  <a:pt x="5689" y="92504"/>
                                </a:cubicBezTo>
                                <a:cubicBezTo>
                                  <a:pt x="5423" y="92390"/>
                                  <a:pt x="5169" y="92250"/>
                                  <a:pt x="4928" y="92097"/>
                                </a:cubicBezTo>
                                <a:cubicBezTo>
                                  <a:pt x="4889" y="92085"/>
                                  <a:pt x="4864" y="92073"/>
                                  <a:pt x="4839" y="92060"/>
                                </a:cubicBezTo>
                                <a:lnTo>
                                  <a:pt x="0" y="87562"/>
                                </a:lnTo>
                                <a:lnTo>
                                  <a:pt x="0" y="69376"/>
                                </a:lnTo>
                                <a:lnTo>
                                  <a:pt x="7264" y="76363"/>
                                </a:lnTo>
                                <a:lnTo>
                                  <a:pt x="9512" y="73658"/>
                                </a:lnTo>
                                <a:cubicBezTo>
                                  <a:pt x="9563" y="73606"/>
                                  <a:pt x="9601" y="73544"/>
                                  <a:pt x="9652" y="73492"/>
                                </a:cubicBezTo>
                                <a:lnTo>
                                  <a:pt x="16650" y="65098"/>
                                </a:lnTo>
                                <a:lnTo>
                                  <a:pt x="0" y="540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9" name="Shape 999"/>
                        <wps:cNvSpPr/>
                        <wps:spPr>
                          <a:xfrm>
                            <a:off x="1213883" y="1913777"/>
                            <a:ext cx="29559" cy="18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59" h="18593">
                                <a:moveTo>
                                  <a:pt x="4470" y="0"/>
                                </a:moveTo>
                                <a:cubicBezTo>
                                  <a:pt x="12497" y="0"/>
                                  <a:pt x="17780" y="1512"/>
                                  <a:pt x="22022" y="2731"/>
                                </a:cubicBezTo>
                                <a:cubicBezTo>
                                  <a:pt x="24968" y="3581"/>
                                  <a:pt x="27089" y="4178"/>
                                  <a:pt x="29553" y="4178"/>
                                </a:cubicBezTo>
                                <a:lnTo>
                                  <a:pt x="29559" y="4176"/>
                                </a:lnTo>
                                <a:lnTo>
                                  <a:pt x="29559" y="18592"/>
                                </a:lnTo>
                                <a:lnTo>
                                  <a:pt x="29553" y="18593"/>
                                </a:lnTo>
                                <a:cubicBezTo>
                                  <a:pt x="25057" y="18593"/>
                                  <a:pt x="21501" y="17576"/>
                                  <a:pt x="18059" y="16587"/>
                                </a:cubicBezTo>
                                <a:cubicBezTo>
                                  <a:pt x="14160" y="15469"/>
                                  <a:pt x="10477" y="14415"/>
                                  <a:pt x="4470" y="14415"/>
                                </a:cubicBezTo>
                                <a:lnTo>
                                  <a:pt x="0" y="16426"/>
                                </a:lnTo>
                                <a:lnTo>
                                  <a:pt x="0" y="1014"/>
                                </a:lnTo>
                                <a:lnTo>
                                  <a:pt x="44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0" name="Shape 1000"/>
                        <wps:cNvSpPr/>
                        <wps:spPr>
                          <a:xfrm>
                            <a:off x="1213883" y="1871969"/>
                            <a:ext cx="29559" cy="25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59" h="25900">
                                <a:moveTo>
                                  <a:pt x="29553" y="0"/>
                                </a:moveTo>
                                <a:lnTo>
                                  <a:pt x="29559" y="1"/>
                                </a:lnTo>
                                <a:lnTo>
                                  <a:pt x="29559" y="14415"/>
                                </a:lnTo>
                                <a:lnTo>
                                  <a:pt x="29553" y="14415"/>
                                </a:lnTo>
                                <a:cubicBezTo>
                                  <a:pt x="18307" y="14415"/>
                                  <a:pt x="11078" y="16790"/>
                                  <a:pt x="6318" y="19671"/>
                                </a:cubicBezTo>
                                <a:lnTo>
                                  <a:pt x="0" y="25900"/>
                                </a:lnTo>
                                <a:lnTo>
                                  <a:pt x="0" y="7962"/>
                                </a:lnTo>
                                <a:lnTo>
                                  <a:pt x="4448" y="4428"/>
                                </a:lnTo>
                                <a:cubicBezTo>
                                  <a:pt x="11427" y="1442"/>
                                  <a:pt x="19717" y="0"/>
                                  <a:pt x="295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24" name="Shape 15924"/>
                        <wps:cNvSpPr/>
                        <wps:spPr>
                          <a:xfrm>
                            <a:off x="1243442" y="2101902"/>
                            <a:ext cx="29559" cy="35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59" h="35319">
                                <a:moveTo>
                                  <a:pt x="0" y="0"/>
                                </a:moveTo>
                                <a:lnTo>
                                  <a:pt x="29559" y="0"/>
                                </a:lnTo>
                                <a:lnTo>
                                  <a:pt x="29559" y="35319"/>
                                </a:lnTo>
                                <a:lnTo>
                                  <a:pt x="0" y="3531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25" name="Shape 15925"/>
                        <wps:cNvSpPr/>
                        <wps:spPr>
                          <a:xfrm>
                            <a:off x="1243442" y="2014807"/>
                            <a:ext cx="29559" cy="122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59" h="122413">
                                <a:moveTo>
                                  <a:pt x="0" y="0"/>
                                </a:moveTo>
                                <a:lnTo>
                                  <a:pt x="29559" y="0"/>
                                </a:lnTo>
                                <a:lnTo>
                                  <a:pt x="29559" y="122413"/>
                                </a:lnTo>
                                <a:lnTo>
                                  <a:pt x="0" y="12241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26" name="Shape 15926"/>
                        <wps:cNvSpPr/>
                        <wps:spPr>
                          <a:xfrm>
                            <a:off x="1243442" y="2014807"/>
                            <a:ext cx="29559" cy="37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59" h="37032">
                                <a:moveTo>
                                  <a:pt x="0" y="0"/>
                                </a:moveTo>
                                <a:lnTo>
                                  <a:pt x="29559" y="0"/>
                                </a:lnTo>
                                <a:lnTo>
                                  <a:pt x="29559" y="37032"/>
                                </a:lnTo>
                                <a:lnTo>
                                  <a:pt x="0" y="37032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27" name="Shape 15927"/>
                        <wps:cNvSpPr/>
                        <wps:spPr>
                          <a:xfrm>
                            <a:off x="1243442" y="2014807"/>
                            <a:ext cx="29559" cy="122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59" h="122413">
                                <a:moveTo>
                                  <a:pt x="0" y="0"/>
                                </a:moveTo>
                                <a:lnTo>
                                  <a:pt x="29559" y="0"/>
                                </a:lnTo>
                                <a:lnTo>
                                  <a:pt x="29559" y="122413"/>
                                </a:lnTo>
                                <a:lnTo>
                                  <a:pt x="0" y="12241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2" name="Shape 1002"/>
                        <wps:cNvSpPr/>
                        <wps:spPr>
                          <a:xfrm>
                            <a:off x="1243442" y="1913777"/>
                            <a:ext cx="29559" cy="18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59" h="18592">
                                <a:moveTo>
                                  <a:pt x="25076" y="0"/>
                                </a:moveTo>
                                <a:lnTo>
                                  <a:pt x="29559" y="1016"/>
                                </a:lnTo>
                                <a:lnTo>
                                  <a:pt x="29559" y="16430"/>
                                </a:lnTo>
                                <a:lnTo>
                                  <a:pt x="25076" y="14415"/>
                                </a:lnTo>
                                <a:cubicBezTo>
                                  <a:pt x="19082" y="14415"/>
                                  <a:pt x="15399" y="15469"/>
                                  <a:pt x="11500" y="16587"/>
                                </a:cubicBezTo>
                                <a:lnTo>
                                  <a:pt x="0" y="18592"/>
                                </a:lnTo>
                                <a:lnTo>
                                  <a:pt x="0" y="4176"/>
                                </a:lnTo>
                                <a:lnTo>
                                  <a:pt x="7525" y="2731"/>
                                </a:lnTo>
                                <a:cubicBezTo>
                                  <a:pt x="11779" y="1512"/>
                                  <a:pt x="17062" y="0"/>
                                  <a:pt x="250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3" name="Shape 1003"/>
                        <wps:cNvSpPr/>
                        <wps:spPr>
                          <a:xfrm>
                            <a:off x="1243442" y="1871970"/>
                            <a:ext cx="29559" cy="19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59" h="19835">
                                <a:moveTo>
                                  <a:pt x="0" y="0"/>
                                </a:moveTo>
                                <a:lnTo>
                                  <a:pt x="29142" y="3657"/>
                                </a:lnTo>
                                <a:lnTo>
                                  <a:pt x="29559" y="3869"/>
                                </a:lnTo>
                                <a:lnTo>
                                  <a:pt x="29559" y="19835"/>
                                </a:lnTo>
                                <a:lnTo>
                                  <a:pt x="24260" y="17239"/>
                                </a:lnTo>
                                <a:lnTo>
                                  <a:pt x="0" y="144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4" name="Shape 1004"/>
                        <wps:cNvSpPr/>
                        <wps:spPr>
                          <a:xfrm>
                            <a:off x="1273002" y="1875838"/>
                            <a:ext cx="103060" cy="2613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60" h="261383">
                                <a:moveTo>
                                  <a:pt x="0" y="0"/>
                                </a:moveTo>
                                <a:lnTo>
                                  <a:pt x="21082" y="10685"/>
                                </a:lnTo>
                                <a:cubicBezTo>
                                  <a:pt x="33871" y="21238"/>
                                  <a:pt x="40348" y="37316"/>
                                  <a:pt x="40348" y="58475"/>
                                </a:cubicBezTo>
                                <a:cubicBezTo>
                                  <a:pt x="40348" y="65867"/>
                                  <a:pt x="40348" y="74857"/>
                                  <a:pt x="37973" y="83189"/>
                                </a:cubicBezTo>
                                <a:cubicBezTo>
                                  <a:pt x="39294" y="86047"/>
                                  <a:pt x="40348" y="89984"/>
                                  <a:pt x="40348" y="95317"/>
                                </a:cubicBezTo>
                                <a:cubicBezTo>
                                  <a:pt x="40348" y="112615"/>
                                  <a:pt x="30759" y="118952"/>
                                  <a:pt x="25921" y="121035"/>
                                </a:cubicBezTo>
                                <a:cubicBezTo>
                                  <a:pt x="22961" y="132922"/>
                                  <a:pt x="17920" y="142815"/>
                                  <a:pt x="11087" y="150359"/>
                                </a:cubicBezTo>
                                <a:lnTo>
                                  <a:pt x="11087" y="164672"/>
                                </a:lnTo>
                                <a:cubicBezTo>
                                  <a:pt x="11087" y="166970"/>
                                  <a:pt x="11976" y="169270"/>
                                  <a:pt x="13678" y="171555"/>
                                </a:cubicBezTo>
                                <a:cubicBezTo>
                                  <a:pt x="13881" y="171784"/>
                                  <a:pt x="14072" y="172025"/>
                                  <a:pt x="14237" y="172267"/>
                                </a:cubicBezTo>
                                <a:cubicBezTo>
                                  <a:pt x="17310" y="176013"/>
                                  <a:pt x="22555" y="179684"/>
                                  <a:pt x="29731" y="183125"/>
                                </a:cubicBezTo>
                                <a:cubicBezTo>
                                  <a:pt x="30099" y="183265"/>
                                  <a:pt x="30455" y="183430"/>
                                  <a:pt x="30810" y="183633"/>
                                </a:cubicBezTo>
                                <a:cubicBezTo>
                                  <a:pt x="38913" y="187405"/>
                                  <a:pt x="49301" y="190885"/>
                                  <a:pt x="61646" y="193870"/>
                                </a:cubicBezTo>
                                <a:cubicBezTo>
                                  <a:pt x="80023" y="198302"/>
                                  <a:pt x="91872" y="206518"/>
                                  <a:pt x="97866" y="218977"/>
                                </a:cubicBezTo>
                                <a:cubicBezTo>
                                  <a:pt x="103060" y="229785"/>
                                  <a:pt x="103060" y="242066"/>
                                  <a:pt x="103060" y="253940"/>
                                </a:cubicBezTo>
                                <a:lnTo>
                                  <a:pt x="103060" y="254181"/>
                                </a:lnTo>
                                <a:cubicBezTo>
                                  <a:pt x="103060" y="258144"/>
                                  <a:pt x="99835" y="261383"/>
                                  <a:pt x="95860" y="261383"/>
                                </a:cubicBezTo>
                                <a:cubicBezTo>
                                  <a:pt x="91884" y="261383"/>
                                  <a:pt x="88659" y="258144"/>
                                  <a:pt x="88659" y="254181"/>
                                </a:cubicBezTo>
                                <a:lnTo>
                                  <a:pt x="88659" y="253940"/>
                                </a:lnTo>
                                <a:cubicBezTo>
                                  <a:pt x="88659" y="230623"/>
                                  <a:pt x="88659" y="215218"/>
                                  <a:pt x="58255" y="207877"/>
                                </a:cubicBezTo>
                                <a:cubicBezTo>
                                  <a:pt x="47358" y="205236"/>
                                  <a:pt x="37859" y="202213"/>
                                  <a:pt x="29782" y="198848"/>
                                </a:cubicBezTo>
                                <a:lnTo>
                                  <a:pt x="0" y="226531"/>
                                </a:lnTo>
                                <a:lnTo>
                                  <a:pt x="0" y="208346"/>
                                </a:lnTo>
                                <a:lnTo>
                                  <a:pt x="16650" y="192333"/>
                                </a:lnTo>
                                <a:cubicBezTo>
                                  <a:pt x="13818" y="190631"/>
                                  <a:pt x="11278" y="188865"/>
                                  <a:pt x="9030" y="187037"/>
                                </a:cubicBezTo>
                                <a:lnTo>
                                  <a:pt x="0" y="193025"/>
                                </a:lnTo>
                                <a:lnTo>
                                  <a:pt x="0" y="138969"/>
                                </a:lnTo>
                                <a:lnTo>
                                  <a:pt x="6444" y="132081"/>
                                </a:lnTo>
                                <a:cubicBezTo>
                                  <a:pt x="9728" y="125998"/>
                                  <a:pt x="11646" y="119466"/>
                                  <a:pt x="12763" y="113872"/>
                                </a:cubicBezTo>
                                <a:cubicBezTo>
                                  <a:pt x="13411" y="110672"/>
                                  <a:pt x="15951" y="108373"/>
                                  <a:pt x="19126" y="108119"/>
                                </a:cubicBezTo>
                                <a:cubicBezTo>
                                  <a:pt x="20079" y="107966"/>
                                  <a:pt x="25946" y="106621"/>
                                  <a:pt x="25946" y="95317"/>
                                </a:cubicBezTo>
                                <a:cubicBezTo>
                                  <a:pt x="25946" y="92524"/>
                                  <a:pt x="25489" y="90720"/>
                                  <a:pt x="25070" y="89628"/>
                                </a:cubicBezTo>
                                <a:cubicBezTo>
                                  <a:pt x="13411" y="87456"/>
                                  <a:pt x="9842" y="75557"/>
                                  <a:pt x="7404" y="67428"/>
                                </a:cubicBezTo>
                                <a:cubicBezTo>
                                  <a:pt x="5645" y="61586"/>
                                  <a:pt x="4270" y="57817"/>
                                  <a:pt x="2537" y="55509"/>
                                </a:cubicBezTo>
                                <a:lnTo>
                                  <a:pt x="0" y="54369"/>
                                </a:lnTo>
                                <a:lnTo>
                                  <a:pt x="0" y="38955"/>
                                </a:lnTo>
                                <a:lnTo>
                                  <a:pt x="6727" y="40480"/>
                                </a:lnTo>
                                <a:cubicBezTo>
                                  <a:pt x="15779" y="45243"/>
                                  <a:pt x="18920" y="55716"/>
                                  <a:pt x="21196" y="63288"/>
                                </a:cubicBezTo>
                                <a:cubicBezTo>
                                  <a:pt x="22873" y="68863"/>
                                  <a:pt x="24054" y="71962"/>
                                  <a:pt x="25260" y="73651"/>
                                </a:cubicBezTo>
                                <a:cubicBezTo>
                                  <a:pt x="25933" y="68686"/>
                                  <a:pt x="25946" y="63364"/>
                                  <a:pt x="25946" y="58475"/>
                                </a:cubicBezTo>
                                <a:cubicBezTo>
                                  <a:pt x="25946" y="41584"/>
                                  <a:pt x="21349" y="29595"/>
                                  <a:pt x="11900" y="21797"/>
                                </a:cubicBezTo>
                                <a:lnTo>
                                  <a:pt x="0" y="159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5" name="Rectangle 14205"/>
                        <wps:cNvSpPr/>
                        <wps:spPr>
                          <a:xfrm>
                            <a:off x="179535" y="2364327"/>
                            <a:ext cx="3113991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Полная информация размещена на сайте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204" name="Rectangle 14204"/>
                        <wps:cNvSpPr/>
                        <wps:spPr>
                          <a:xfrm>
                            <a:off x="2520882" y="2364327"/>
                            <a:ext cx="2014759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z w:val="20"/>
                                  <w:u w:val="single" w:color="FFFFFF"/>
                                </w:rPr>
                                <w:t>честныйзнак.рф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z w:val="20"/>
                                  <w:u w:val="single" w:color="FFFFFF"/>
                                </w:rPr>
                                <w:t>/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z w:val="20"/>
                                  <w:u w:val="single" w:color="FFFFFF"/>
                                </w:rPr>
                                <w:t>penalties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z w:val="20"/>
                                  <w:u w:val="single" w:color="FFFFFF"/>
                                </w:rPr>
                                <w:t xml:space="preserve">/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08" name="Rectangle 1008"/>
                        <wps:cNvSpPr/>
                        <wps:spPr>
                          <a:xfrm>
                            <a:off x="345999" y="1006358"/>
                            <a:ext cx="350015" cy="2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6F52C"/>
                                  <w:sz w:val="26"/>
                                </w:rPr>
                                <w:t>ШТ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09" name="Rectangle 1009"/>
                        <wps:cNvSpPr/>
                        <wps:spPr>
                          <a:xfrm>
                            <a:off x="609168" y="1006358"/>
                            <a:ext cx="134385" cy="2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6F52C"/>
                                  <w:sz w:val="26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10" name="Rectangle 1010"/>
                        <wps:cNvSpPr/>
                        <wps:spPr>
                          <a:xfrm>
                            <a:off x="699808" y="1006358"/>
                            <a:ext cx="157002" cy="2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6F52C"/>
                                  <w:sz w:val="26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11" name="Rectangle 1011"/>
                        <wps:cNvSpPr/>
                        <wps:spPr>
                          <a:xfrm>
                            <a:off x="813893" y="1006358"/>
                            <a:ext cx="1076176" cy="2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6F52C"/>
                                  <w:sz w:val="26"/>
                                </w:rPr>
                                <w:t>ФЫ ЗА 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12" name="Rectangle 1012"/>
                        <wps:cNvSpPr/>
                        <wps:spPr>
                          <a:xfrm>
                            <a:off x="1623048" y="1006358"/>
                            <a:ext cx="134385" cy="2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6F52C"/>
                                  <w:sz w:val="26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13" name="Rectangle 1013"/>
                        <wps:cNvSpPr/>
                        <wps:spPr>
                          <a:xfrm>
                            <a:off x="1718310" y="1006358"/>
                            <a:ext cx="1173671" cy="2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6F52C"/>
                                  <w:sz w:val="26"/>
                                </w:rPr>
                                <w:t>УШЕНИЕ П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14" name="Rectangle 1014"/>
                        <wps:cNvSpPr/>
                        <wps:spPr>
                          <a:xfrm>
                            <a:off x="2600770" y="1006358"/>
                            <a:ext cx="134385" cy="2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6F52C"/>
                                  <w:sz w:val="26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15" name="Rectangle 1015"/>
                        <wps:cNvSpPr/>
                        <wps:spPr>
                          <a:xfrm>
                            <a:off x="2691410" y="1006358"/>
                            <a:ext cx="673022" cy="2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6F52C"/>
                                  <w:sz w:val="26"/>
                                </w:rPr>
                                <w:t xml:space="preserve">АВИЛ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16" name="Rectangle 1016"/>
                        <wps:cNvSpPr/>
                        <wps:spPr>
                          <a:xfrm>
                            <a:off x="3197441" y="1006358"/>
                            <a:ext cx="134385" cy="2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6F52C"/>
                                  <w:sz w:val="26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17" name="Rectangle 1017"/>
                        <wps:cNvSpPr/>
                        <wps:spPr>
                          <a:xfrm>
                            <a:off x="3288081" y="1006358"/>
                            <a:ext cx="291826" cy="2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6F52C"/>
                                  <w:sz w:val="26"/>
                                </w:rPr>
                                <w:t>АБ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18" name="Rectangle 1018"/>
                        <wps:cNvSpPr/>
                        <wps:spPr>
                          <a:xfrm>
                            <a:off x="3507499" y="1006358"/>
                            <a:ext cx="179839" cy="2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6F52C"/>
                                  <w:sz w:val="26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19" name="Rectangle 1019"/>
                        <wps:cNvSpPr/>
                        <wps:spPr>
                          <a:xfrm>
                            <a:off x="3637598" y="1006358"/>
                            <a:ext cx="1368441" cy="2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6F52C"/>
                                  <w:sz w:val="26"/>
                                </w:rPr>
                                <w:t>ТЫ С МАРКИ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20" name="Rectangle 1020"/>
                        <wps:cNvSpPr/>
                        <wps:spPr>
                          <a:xfrm>
                            <a:off x="4666501" y="1006358"/>
                            <a:ext cx="134385" cy="2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6F52C"/>
                                  <w:sz w:val="26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21" name="Rectangle 1021"/>
                        <wps:cNvSpPr/>
                        <wps:spPr>
                          <a:xfrm>
                            <a:off x="4766717" y="1006358"/>
                            <a:ext cx="1371076" cy="2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6F52C"/>
                                  <w:sz w:val="26"/>
                                </w:rPr>
                                <w:t>ОВАННОЙ П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22" name="Rectangle 1022"/>
                        <wps:cNvSpPr/>
                        <wps:spPr>
                          <a:xfrm>
                            <a:off x="5797601" y="1006358"/>
                            <a:ext cx="134385" cy="2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6F52C"/>
                                  <w:sz w:val="26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23" name="Rectangle 1023"/>
                        <wps:cNvSpPr/>
                        <wps:spPr>
                          <a:xfrm>
                            <a:off x="5897817" y="1006358"/>
                            <a:ext cx="179839" cy="2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6F52C"/>
                                  <w:sz w:val="26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24" name="Rectangle 1024"/>
                        <wps:cNvSpPr/>
                        <wps:spPr>
                          <a:xfrm>
                            <a:off x="6028906" y="1006358"/>
                            <a:ext cx="166005" cy="2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6F52C"/>
                                  <w:sz w:val="26"/>
                                </w:rPr>
                                <w:t>Д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25" name="Rectangle 1025"/>
                        <wps:cNvSpPr/>
                        <wps:spPr>
                          <a:xfrm>
                            <a:off x="6146788" y="1006358"/>
                            <a:ext cx="940694" cy="2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6F52C"/>
                                  <w:sz w:val="26"/>
                                </w:rPr>
                                <w:t xml:space="preserve">УКЦИЕЙ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257" o:spid="_x0000_s1634" style="position:absolute;left:0;text-align:left;margin-left:14.15pt;margin-top:582.85pt;width:566.95pt;height:231.3pt;z-index:251671552;mso-position-horizontal-relative:page;mso-position-vertical-relative:page" coordsize="71999,293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">
                <v:rect id="Rectangle 921" o:spid="_x0000_s1635" style="position:absolute;left:19609;top:9963;width:12601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xMg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z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3EyC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  <w:sz w:val="18"/>
                          </w:rPr>
                          <w:t>Минеральная вода</w:t>
                        </w:r>
                      </w:p>
                    </w:txbxContent>
                  </v:textbox>
                </v:rect>
                <v:rect id="Rectangle 922" o:spid="_x0000_s1636" style="position:absolute;left:38351;top:9963;width:22781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7S9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SRx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O0vX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  <w:sz w:val="18"/>
                          </w:rPr>
                          <w:t>Прочие категории питьевой воды</w:t>
                        </w:r>
                      </w:p>
                    </w:txbxContent>
                  </v:textbox>
                </v:rect>
                <v:shape id="Shape 923" o:spid="_x0000_s1637" style="position:absolute;left:1795;top:2700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dyLMYA&#10;AADcAAAADwAAAGRycy9kb3ducmV2LnhtbESPQWvCQBSE74L/YXmCF6kbFWqbuooIoqhFa9uDt0f2&#10;mQSzb0N2jfHfdwuCx2FmvmEms8YUoqbK5ZYVDPoRCOLE6pxTBT/fy5c3EM4jaywsk4I7OZhN260J&#10;xtre+Ivqo09FgLCLUUHmfRlL6ZKMDLq+LYmDd7aVQR9klUpd4S3ATSGHUfQqDeYcFjIsaZFRcjle&#10;jYLP1W895nmyc/vNabsz10MPTwelup1m/gHCU+Of4Ud7rRW8D0fwfyYcAT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dyLMYAAADcAAAADwAAAAAAAAAAAAAAAACYAgAAZHJz&#10;L2Rvd25yZXYueG1sUEsFBgAAAAAEAAQA9QAAAIsDAAAAAA==&#10;" path="m,l,e" filled="f" strokecolor="#62666b" strokeweight="1pt">
                  <v:stroke endcap="round"/>
                  <v:path arrowok="t" textboxrect="0,0,0,0"/>
                </v:shape>
                <v:shape id="Shape 924" o:spid="_x0000_s1638" style="position:absolute;left:2177;top:2700;width:67755;height:0;visibility:visible;mso-wrap-style:square;v-text-anchor:top" coordsize="677556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hgXMYA&#10;AADcAAAADwAAAGRycy9kb3ducmV2LnhtbESPUWvCQBCE3wv9D8cW+lYvFSkaPaUIhSItUm2oj0tu&#10;TaK5vfRu1fTf9wpCH4eZ+YaZLXrXqjOF2Hg28DjIQBGX3jZcGfjcvjyMQUVBtth6JgM/FGExv72Z&#10;YW79hT/ovJFKJQjHHA3UIl2udSxrchgHviNO3t4Hh5JkqLQNeElw1+phlj1phw2nhRo7WtZUHjcn&#10;Z2B3WH2/r4q3cCqWY5H1vh19rQtj7u/65ykooV7+w9f2qzUwGY7g70w6Anr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QhgXMYAAADcAAAADwAAAAAAAAAAAAAAAACYAgAAZHJz&#10;L2Rvd25yZXYueG1sUEsFBgAAAAAEAAQA9QAAAIsDAAAAAA==&#10;" path="m,l6775564,e" filled="f" strokecolor="#62666b" strokeweight="1pt">
                  <v:stroke endcap="round"/>
                  <v:path arrowok="t" textboxrect="0,0,6775564,0"/>
                </v:shape>
                <v:shape id="Shape 925" o:spid="_x0000_s1639" style="position:absolute;left:70123;top:2700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JPw8YA&#10;AADcAAAADwAAAGRycy9kb3ducmV2LnhtbESPQWvCQBSE74L/YXmCF6kbBWubuooIoqhFa9uDt0f2&#10;mQSzb0N2jfHfdwuCx2FmvmEms8YUoqbK5ZYVDPoRCOLE6pxTBT/fy5c3EM4jaywsk4I7OZhN260J&#10;xtre+Ivqo09FgLCLUUHmfRlL6ZKMDLq+LYmDd7aVQR9klUpd4S3ATSGHUfQqDeYcFjIsaZFRcjle&#10;jYLP1W895nmyc/vNabsz10MPTwelup1m/gHCU+Of4Ud7rRW8D0fwfyYcAT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JPw8YAAADcAAAADwAAAAAAAAAAAAAAAACYAgAAZHJz&#10;L2Rvd25yZXYueG1sUEsFBgAAAAAEAAQA9QAAAIsDAAAAAA==&#10;" path="m,l,e" filled="f" strokecolor="#62666b" strokeweight="1pt">
                  <v:stroke endcap="round"/>
                  <v:path arrowok="t" textboxrect="0,0,0,0"/>
                </v:shape>
                <v:shape id="Shape 926" o:spid="_x0000_s1640" style="position:absolute;left:69680;top:2376;width:520;height:643;visibility:visible;mso-wrap-style:square;v-text-anchor:top" coordsize="51981,643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mHgMYA&#10;AADcAAAADwAAAGRycy9kb3ducmV2LnhtbESPwW7CMBBE70j9B2srcUHFaQ6hTTGIAoVIXNq0H7CN&#10;lyQlXkexC+HvMRISx9HMvNFM571pxJE6V1tW8DyOQBAXVtdcKvj5/nh6AeE8ssbGMik4k4P57GEw&#10;xVTbE3/RMfelCBB2KSqovG9TKV1RkUE3ti1x8Pa2M+iD7EqpOzwFuGlkHEWJNFhzWKiwpWVFxSH/&#10;NwomO7+ym7/15nP/+z5yHGfbJM+UGj72izcQnnp/D9/amVbwGidwPROOgJx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hmHgMYAAADcAAAADwAAAAAAAAAAAAAAAACYAgAAZHJz&#10;L2Rvd25yZXYueG1sUEsFBgAAAAAEAAQA9QAAAIsDAAAAAA==&#10;" path="m5334,940l50508,29705v914,585,1473,1601,1473,2680c51981,33477,51422,34481,50508,35065l5334,63843v-534,331,-1130,496,-1715,496c2578,64339,1549,63818,939,62865,,61392,432,59424,1918,58484l42887,32385,1918,6286c432,5347,,3378,939,1905,1879,432,3860,,5334,940xe" fillcolor="#62666b" stroked="f" strokeweight="0">
                  <v:stroke endcap="round"/>
                  <v:path arrowok="t" textboxrect="0,0,51981,64339"/>
                </v:shape>
                <v:shape id="Shape 927" o:spid="_x0000_s1641" style="position:absolute;left:38541;width:24951;height:5400;visibility:visible;mso-wrap-style:square;v-text-anchor:top" coordsize="2495093,540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pCXcUA&#10;AADcAAAADwAAAGRycy9kb3ducmV2LnhtbESPQWvCQBSE74X+h+UVeqsbc6ga3QRrETyUQpNCPT6y&#10;zySYfRt2VxP/fVco9DjMzDfMpphML67kfGdZwXyWgCCure64UfBd7V+WIHxA1thbJgU38lDkjw8b&#10;zLQd+YuuZWhEhLDPUEEbwpBJ6euWDPqZHYijd7LOYIjSNVI7HCPc9DJNkldpsOO40OJAu5bqc3kx&#10;Ct7DnH6qzx7Ht2Z7/Ci9cbtlqtTz07Rdgwg0hf/wX/ugFazSBdzPxCMg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qkJdxQAAANwAAAAPAAAAAAAAAAAAAAAAAJgCAABkcnMv&#10;ZG93bnJldi54bWxQSwUGAAAAAAQABAD1AAAAigMAAAAA&#10;" path="m71996,l2423096,v39599,,71997,32398,71997,72010l2495093,468008v,39598,-32398,71996,-71997,71996l71996,540004c32397,540004,,507606,,468008l,72010c,32398,32397,,71996,xe" fillcolor="#f6f52c" stroked="f" strokeweight="0">
                  <v:stroke endcap="round"/>
                  <v:path arrowok="t" textboxrect="0,0,2495093,540004"/>
                </v:shape>
                <v:rect id="Rectangle 928" o:spid="_x0000_s1642" style="position:absolute;left:45276;top:1617;width:17630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blH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m5R/BAAAA3AAAAA8AAAAAAAAAAAAAAAAAmAIAAGRycy9kb3du&#10;cmV2LnhtbFBLBQYAAAAABAAEAPUAAACG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211F1F"/>
                            <w:sz w:val="20"/>
                          </w:rPr>
                          <w:t xml:space="preserve">С 1 МАРТА 2022 ГОДА </w:t>
                        </w:r>
                      </w:p>
                    </w:txbxContent>
                  </v:textbox>
                </v:rect>
                <v:rect id="Rectangle 929" o:spid="_x0000_s1643" style="position:absolute;left:45276;top:3021;width:20981;height:12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pAh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ap/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qkCE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211F1F"/>
                            <w:sz w:val="16"/>
                          </w:rPr>
                          <w:t xml:space="preserve">ДЛЯ ПРОЧЕЙ ПИТЬЕВОЙ ВОДЫ </w:t>
                        </w:r>
                      </w:p>
                    </w:txbxContent>
                  </v:textbox>
                </v:rect>
                <v:shape id="Shape 930" o:spid="_x0000_s1644" style="position:absolute;left:40978;top:900;width:760;height:3600;visibility:visible;mso-wrap-style:square;v-text-anchor:top" coordsize="76072,359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wE0MAA&#10;AADcAAAADwAAAGRycy9kb3ducmV2LnhtbERPTU/CQBC9m/gfNmPiTbYoIq1diJg04QjFA8ehO7YN&#10;3dmmO0D99+yBxOPL+85Xo+vUhYbQejYwnSSgiCtvW64N/OyLlwWoIMgWO89k4I8CrJaPDzlm1l95&#10;R5dSahVDOGRooBHpM61D1ZDDMPE9ceR+/eBQIhxqbQe8xnDX6dckmWuHLceGBnv6bqg6lWdn4LD1&#10;H+9rt+hYQkHb2VGk6FNjnp/Gr09QQqP8i+/ujTWQvsX58Uw8Anp5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AwE0MAAAADcAAAADwAAAAAAAAAAAAAAAACYAgAAZHJzL2Rvd25y&#10;ZXYueG1sUEsFBgAAAAAEAAQA9QAAAIUDAAAAAA==&#10;" path="m46075,l76072,r,19989l56071,19989r,20003l76072,39992r,20003l62712,59995,38405,117729v-1702,4026,-3226,8128,-4572,12268l76072,129997r,20002l28727,149999v-1765,9475,-2654,19114,-2654,28792l26073,203517v,2160,51,4318,165,6477l76072,209994r,20003l28931,229997v266,1194,546,2375,838,3556l32614,244919v2616,10478,1397,21552,-3429,31217c21450,291605,20701,309638,27115,325691r5727,14301l76072,339992r,20002l29845,359994v-6363,,-12090,-3874,-14465,-9791l8547,333121c,311759,1003,287769,11290,267195v2693,-5397,3378,-11582,1918,-17424l10363,238404c7519,226999,6071,215278,6071,203517r,-24726c6071,155156,10795,131749,19964,109969l41478,58877c38265,57214,36068,53861,36068,50000r,-40005c36068,4470,40551,,46075,xe" fillcolor="#62666a" stroked="f" strokeweight="0">
                  <v:stroke miterlimit="83231f" joinstyle="miter"/>
                  <v:path arrowok="t" textboxrect="0,0,76072,359994"/>
                </v:shape>
                <v:shape id="Shape 931" o:spid="_x0000_s1645" style="position:absolute;left:42506;top:4299;width:500;height:201;visibility:visible;mso-wrap-style:square;v-text-anchor:top" coordsize="49993,20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4ascQA&#10;AADcAAAADwAAAGRycy9kb3ducmV2LnhtbESPUWvCMBSF34X9h3CFvWlaB+I60+IGjr1MnPoDLs21&#10;qSY3XRO1+/dmMNjj4ZzzHc6yGpwVV+pD61lBPs1AENdet9woOOzXkwWIEJE1Ws+k4IcCVOXDaImF&#10;9jf+ousuNiJBOBSowMTYFVKG2pDDMPUdcfKOvncYk+wbqXu8JbizcpZlc+mw5bRgsKM3Q/V5d3EK&#10;9MkeXj83i/12hSZu3+1mnX+TUo/jYfUCItIQ/8N/7Q+t4Pkph98z6QjI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uGrHEAAAA3AAAAA8AAAAAAAAAAAAAAAAAmAIAAGRycy9k&#10;b3ducmV2LnhtbFBLBQYAAAAABAAEAPUAAACJAwAAAAA=&#10;" path="m9995,l49993,r,20003l9995,20003c4470,20003,,15532,,10008,,4483,4470,,9995,xe" fillcolor="#62666a" stroked="f" strokeweight="0">
                  <v:stroke miterlimit="83231f" joinstyle="miter"/>
                  <v:path arrowok="t" textboxrect="0,0,49993,20003"/>
                </v:shape>
                <v:shape id="Shape 932" o:spid="_x0000_s1646" style="position:absolute;left:42598;top:2568;width:408;height:342;visibility:visible;mso-wrap-style:square;v-text-anchor:top" coordsize="40773,34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w1PsYA&#10;AADcAAAADwAAAGRycy9kb3ducmV2LnhtbESPQWvCQBSE7wX/w/IEb3WjKbWNrmILgqWg1BTJ8ZF9&#10;JsHs25Bdk/TfdwtCj8PMfMOsNoOpRUetqywrmE0jEMS51RUXCr7T3eMLCOeRNdaWScEPOdisRw8r&#10;TLTt+Yu6ky9EgLBLUEHpfZNI6fKSDLqpbYiDd7GtQR9kW0jdYh/gppbzKHqWBisOCyU29F5Sfj3d&#10;jII3Onezw8HQZ/dxpDx9yuLtIlNqMh62SxCeBv8fvrf3WsFrPIe/M+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6w1PsYAAADcAAAADwAAAAAAAAAAAAAAAACYAgAAZHJz&#10;L2Rvd25yZXYueG1sUEsFBgAAAAAEAAQA9QAAAIsDAAAAAA==&#10;" path="m12446,927l40773,12515r,21639l35230,31420c25908,25209,17094,21996,9106,20651,3658,19723,,14567,915,9119,1842,3670,6998,,12446,927xe" fillcolor="#62666a" stroked="f" strokeweight="0">
                  <v:stroke miterlimit="83231f" joinstyle="miter"/>
                  <v:path arrowok="t" textboxrect="0,0,40773,34154"/>
                </v:shape>
                <v:shape id="Shape 933" o:spid="_x0000_s1647" style="position:absolute;left:42442;top:1400;width:564;height:854;visibility:visible;mso-wrap-style:square;v-text-anchor:top" coordsize="56318,85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W5isUA&#10;AADcAAAADwAAAGRycy9kb3ducmV2LnhtbESP0WrCQBRE3wX/YblCX6RuVEg1dZUgFvqgSFM/4JK9&#10;JqnZu2F31fTv3ULBx2FmzjCrTW9acSPnG8sKppMEBHFpdcOVgtP3x+sChA/IGlvLpOCXPGzWw8EK&#10;M23v/EW3IlQiQthnqKAOocuk9GVNBv3EdsTRO1tnMETpKqkd3iPctHKWJKk02HBcqLGjbU3lpbga&#10;BSked/n+52jScmyWl8PY5dvFm1Ivoz5/BxGoD8/wf/tTK1jO5/B3Jh4Bu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hbmKxQAAANwAAAAPAAAAAAAAAAAAAAAAAJgCAABkcnMv&#10;ZG93bnJldi54bWxQSwUGAAAAAAQABAD1AAAAigMAAAAA&#10;" path="m36322,l56318,r,20003l46317,20003r,9994l56318,29997r,20002l51118,49999r-801,1524c46799,58203,41834,64008,35763,68491l17259,82169c12827,85445,6566,84506,3277,80073,,75629,940,69367,5372,66078l23876,52400v2045,-1512,3886,-3264,5474,-5232c27483,45351,26315,42811,26315,39992r,-29997c26315,4470,30798,,36322,xe" fillcolor="#62666a" stroked="f" strokeweight="0">
                  <v:stroke miterlimit="83231f" joinstyle="miter"/>
                  <v:path arrowok="t" textboxrect="0,0,56318,85445"/>
                </v:shape>
                <v:shape id="Shape 934" o:spid="_x0000_s1648" style="position:absolute;left:41738;top:900;width:761;height:3600;visibility:visible;mso-wrap-style:square;v-text-anchor:top" coordsize="76061,359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RTLcYA&#10;AADcAAAADwAAAGRycy9kb3ducmV2LnhtbESPQWvCQBSE7wX/w/IKvRSzUYvYNKuIYvFS1ER6fmRf&#10;k9Ds25BdY/z3rlDocZiZb5h0NZhG9NS52rKCSRSDIC6srrlUcM534wUI55E1NpZJwY0crJajpxQT&#10;ba98oj7zpQgQdgkqqLxvEyldUZFBF9mWOHg/tjPog+xKqTu8Brhp5DSO59JgzWGhwpY2FRW/2cUo&#10;mH1OF1vqXy/HIv/eHb7yeJ6tz0q9PA/rDxCeBv8f/mvvtYL32Rs8zoQjI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xRTLcYAAADcAAAADwAAAAAAAAAAAAAAAACYAgAAZHJz&#10;L2Rvd25yZXYueG1sUEsFBgAAAAAEAAQA9QAAAIsDAAAAAA==&#10;" path="m,l29998,v5525,,9995,4470,9995,9995l39993,50000v,3861,-2184,7214,-5397,8877l56097,109969v9182,21780,13906,45187,13906,68822l70003,203517v,11761,-1447,23482,-4305,34887l62866,249771v-1460,5842,-788,12027,1905,17424c75071,287769,76061,311759,67514,333121r-6832,17082c58319,356120,52592,359994,46229,359994l,359994,,339992r43232,l48947,325691v6426,-16053,5677,-34086,-2058,-49555c42051,266471,40844,255397,43460,244919r2845,-11366c46597,232372,46877,231191,47130,229997l,229997,,209994r49823,c49937,207835,50001,205677,50001,203517r,-24726c50001,169113,49099,159474,47346,149999l,149999,,129997r42241,c40895,125857,39358,121755,37669,117729l13361,59995,,59995,,39992r20003,l20003,19989,,19989,,xe" fillcolor="#62666a" stroked="f" strokeweight="0">
                  <v:stroke miterlimit="83231f" joinstyle="miter"/>
                  <v:path arrowok="t" textboxrect="0,0,76061,359994"/>
                </v:shape>
                <v:shape id="Shape 935" o:spid="_x0000_s1649" style="position:absolute;left:43006;top:1400;width:1000;height:3100;visibility:visible;mso-wrap-style:square;v-text-anchor:top" coordsize="100006,309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FUJMUA&#10;AADcAAAADwAAAGRycy9kb3ducmV2LnhtbESPQWsCMRSE74X+h/CE3mrW2lZdjSJFQRAPVQ8eH5vn&#10;bnTzEjdRt//eFAo9DjPzDTOZtbYWN2qCcayg181AEBdOGy4V7HfL1yGIEJE11o5JwQ8FmE2fnyaY&#10;a3fnb7ptYykShEOOCqoYfS5lKCqyGLrOEyfv6BqLMcmmlLrBe4LbWr5l2ae0aDgtVOjpq6LivL1a&#10;Baer2ZReZyt78WfzvlusD30eKPXSaedjEJHa+B/+a6+0glH/A37PpCMgp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cVQkxQAAANwAAAAPAAAAAAAAAAAAAAAAAJgCAABkcnMv&#10;ZG93bnJldi54bWxQSwUGAAAAAAQABAD1AAAAigMAAAAA&#10;" path="m,l19996,v5525,,10008,4470,10008,9995l30004,39992v,2819,-1169,5359,-3035,7176c28556,49136,30397,50888,32442,52400l75774,84442v8281,6108,14466,14630,17717,24384l96298,117246v2921,8776,2006,18390,-2540,26467l93097,144894v-1790,3175,-1790,7035,,10198c98292,164350,98292,175641,93097,184899v-1790,3162,-1790,7023,,10198c98292,204343,98292,215646,93097,224904v-1790,3162,-1790,7023,,10186l95142,238734v3188,5664,4864,12053,4864,18555l100006,279997v,16573,-13436,29997,-30010,29997l,309994,,289992r69996,c75521,289992,80004,285521,80004,279997r,-22708c80004,254229,79216,251219,77718,248539r-2058,-3645c70453,235648,70453,224345,75660,215087v1778,-3162,1778,-7023,,-10186c70453,195643,70453,184353,75660,175095v1778,-3163,1778,-7036,,-10199c74365,162598,73400,160172,72739,157683v-14858,5563,-34982,8504,-56476,1380l,151044,,129405r5543,2268c34728,151130,63545,141897,76397,133782v1715,-3125,2045,-6833,927,-10211l74517,115164c72561,109296,68853,104191,63888,100520l20555,68491c14497,64008,9519,58203,6014,51523l5213,49999,,49999,,29997r10001,l10001,20003,,20003,,xe" fillcolor="#62666a" stroked="f" strokeweight="0">
                  <v:stroke miterlimit="83231f" joinstyle="miter"/>
                  <v:path arrowok="t" textboxrect="0,0,100006,309994"/>
                </v:shape>
                <v:shape id="Shape 936" o:spid="_x0000_s1650" style="position:absolute;left:11487;width:21974;height:5400;visibility:visible;mso-wrap-style:square;v-text-anchor:top" coordsize="2197392,540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c5UMUA&#10;AADcAAAADwAAAGRycy9kb3ducmV2LnhtbESPT2vCQBTE74LfYXlCb7qxFtGYjYhSCP1ziBHPj+wz&#10;CWbfhuzWpN++Wyj0OMzMb5hkP5pWPKh3jWUFy0UEgri0uuFKwaV4nW9AOI+ssbVMCr7JwT6dThKM&#10;tR04p8fZVyJA2MWooPa+i6V0ZU0G3cJ2xMG72d6gD7KvpO5xCHDTyucoWkuDDYeFGjs61lTez19G&#10;QfbRrd6KU9Hm7yfJm3x4uX5uM6WeZuNhB8LT6P/Df+1MK9iu1vB7JhwBmf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5zlQxQAAANwAAAAPAAAAAAAAAAAAAAAAAJgCAABkcnMv&#10;ZG93bnJldi54bWxQSwUGAAAAAAQABAD1AAAAigMAAAAA&#10;" path="m71996,l2125396,v39599,,71996,32398,71996,72009l2197392,468008v,39598,-32397,71996,-71996,71996l71996,540004c32398,540004,,507606,,468008l,72009c,32398,32398,,71996,xe" fillcolor="#f6f52c" stroked="f" strokeweight="0">
                  <v:stroke miterlimit="83231f" joinstyle="miter"/>
                  <v:path arrowok="t" textboxrect="0,0,2197392,540004"/>
                </v:shape>
                <v:rect id="Rectangle 937" o:spid="_x0000_s1651" style="position:absolute;left:16710;top:1617;width:18915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ns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oOew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211F1F"/>
                            <w:sz w:val="20"/>
                          </w:rPr>
                          <w:t>С 1 ДЕКАБРЯ 2021 ГОДА</w:t>
                        </w:r>
                      </w:p>
                    </w:txbxContent>
                  </v:textbox>
                </v:rect>
                <v:rect id="Rectangle 938" o:spid="_x0000_s1652" style="position:absolute;left:16710;top:3021;width:18324;height:12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9zw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/c8LBAAAA3AAAAA8AAAAAAAAAAAAAAAAAmAIAAGRycy9kb3du&#10;cmV2LnhtbFBLBQYAAAAABAAEAPUAAACG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211F1F"/>
                            <w:sz w:val="16"/>
                          </w:rPr>
                          <w:t>ДЛЯ МИНЕРАЛЬНОЙ ВОДЫ</w:t>
                        </w:r>
                      </w:p>
                    </w:txbxContent>
                  </v:textbox>
                </v:rect>
                <v:shape id="Shape 939" o:spid="_x0000_s1653" style="position:absolute;left:14027;top:900;width:707;height:3599;visibility:visible;mso-wrap-style:square;v-text-anchor:top" coordsize="70644,359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CnHMUA&#10;AADcAAAADwAAAGRycy9kb3ducmV2LnhtbESPQWvCQBSE74X+h+UVvBTdWEGa6Cq1UPFmjSIen9ln&#10;Esy+Dburxn/vCoUeh5n5hpnOO9OIKzlfW1YwHCQgiAuray4V7LY//U8QPiBrbCyTgjt5mM9eX6aY&#10;aXvjDV3zUIoIYZ+hgiqENpPSFxUZ9APbEkfvZJ3BEKUrpXZ4i3DTyI8kGUuDNceFClv6rqg45xej&#10;4JCmq+F4/b7/vRyL9p67zXK3WCjVe+u+JiACdeE//NdeaQXpKIXnmXg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8KccxQAAANwAAAAPAAAAAAAAAAAAAAAAAJgCAABkcnMv&#10;ZG93bnJldi54bWxQSwUGAAAAAAQABAD1AAAAigMAAAAA&#10;" path="m44247,l70644,r,17081l52794,17081r,12065l70644,29146r,17081l59245,46227r,13031c59245,61468,58407,63563,56883,65163r-355,369l55207,66903,19266,104457v-1410,1473,-2184,3404,-2184,5448l17082,153034v,1372,457,2719,1282,3811l21984,161582r48660,l70644,178664r-49905,l18313,181939v-800,1068,-1231,2401,-1231,3734l17082,201878r53562,l70644,218960r-53562,l17082,283972r53562,l70644,301053r-53562,l17082,340347v,178,12,342,50,521c17374,342036,18402,342912,19647,342912r50997,l70644,359994r-50997,c10846,359994,3365,354177,876,346176,305,344335,,342379,,340347l,185673v,-3111,635,-6210,1841,-9067c2565,174878,3480,173253,4597,171754r1804,-2426l4775,167208c2870,164705,1499,161823,724,158787v-13,-38,-25,-63,-25,-101c622,158407,571,158127,521,157835,190,156260,,154660,,153034l,109905c,103441,2451,97307,6922,92646l42164,55828r,-9867c38468,45034,35712,41681,35712,37680r,-29146c35712,3835,39535,,44247,xe" fillcolor="#62666a" stroked="f" strokeweight="0">
                  <v:stroke miterlimit="83231f" joinstyle="miter"/>
                  <v:path arrowok="t" textboxrect="0,0,70644,359994"/>
                </v:shape>
                <v:shape id="Shape 15912" o:spid="_x0000_s1654" style="position:absolute;left:14734;top:4329;width:376;height:170;visibility:visible;mso-wrap-style:square;v-text-anchor:top" coordsize="37655,17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lkscUA&#10;AADeAAAADwAAAGRycy9kb3ducmV2LnhtbERPTWvCQBC9F/wPywi96SaC0kbXIEJrpb00CuJtzI5J&#10;SHY2ZFeT/vtuQehtHu9zVulgGnGnzlWWFcTTCARxbnXFhYLj4W3yAsJ5ZI2NZVLwQw7S9ehphYm2&#10;PX/TPfOFCCHsElRQet8mUrq8JINualviwF1tZ9AH2BVSd9iHcNPIWRQtpMGKQ0OJLW1LyuvsZhR8&#10;znv8qhfVPt7tfHPZvu+z2+ms1PN42CxBeBr8v/jh/tBh/vw1nsHfO+EG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uWSxxQAAAN4AAAAPAAAAAAAAAAAAAAAAAJgCAABkcnMv&#10;ZG93bnJldi54bWxQSwUGAAAAAAQABAD1AAAAigMAAAAA&#10;" path="m,l37655,r,17081l,17081,,e" fillcolor="#62666a" stroked="f" strokeweight="0">
                  <v:stroke miterlimit="83231f" joinstyle="miter"/>
                  <v:path arrowok="t" textboxrect="0,0,37655,17081"/>
                </v:shape>
                <v:shape id="Shape 15913" o:spid="_x0000_s1655" style="position:absolute;left:14734;top:3739;width:376;height:171;visibility:visible;mso-wrap-style:square;v-text-anchor:top" coordsize="37655,17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XBKsUA&#10;AADeAAAADwAAAGRycy9kb3ducmV2LnhtbERPS2vCQBC+C/0PyxS81U0qSk1dpQj1gV5MBfE2zU6T&#10;YHY2ZFcT/70rFLzNx/ec6bwzlbhS40rLCuJBBII4s7rkXMHh5/vtA4TzyBory6TgRg7ms5feFBNt&#10;W97TNfW5CCHsElRQeF8nUrqsIINuYGviwP3ZxqAPsMmlbrAN4aaS71E0lgZLDg0F1rQoKDunF6Ng&#10;O2pxdx6Xm3i18tXvYrlJL8eTUv3X7usThKfOP8X/7rUO80eTeAiPd8INcn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9cEqxQAAAN4AAAAPAAAAAAAAAAAAAAAAAJgCAABkcnMv&#10;ZG93bnJldi54bWxQSwUGAAAAAAQABAD1AAAAigMAAAAA&#10;" path="m,l37655,r,17081l,17081,,e" fillcolor="#62666a" stroked="f" strokeweight="0">
                  <v:stroke miterlimit="83231f" joinstyle="miter"/>
                  <v:path arrowok="t" textboxrect="0,0,37655,17081"/>
                </v:shape>
                <v:shape id="Shape 942" o:spid="_x0000_s1656" style="position:absolute;left:15025;top:3148;width:85;height:549;visibility:visible;mso-wrap-style:square;v-text-anchor:top" coordsize="8541,548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1uTcQA&#10;AADcAAAADwAAAGRycy9kb3ducmV2LnhtbESPQWvCQBSE74X+h+UJ3uomUkRTVxFBKPQgRi+9vWZf&#10;k2D27ZLdxPXfu0Khx2FmvmHW22g6MVLvW8sK8lkGgriyuuVaweV8eFuC8AFZY2eZFNzJw3bz+rLG&#10;Qtsbn2gsQy0ShH2BCpoQXCGlrxoy6GfWESfv1/YGQ5J9LXWPtwQ3nZxn2UIabDktNOho31B1LQej&#10;YOf2+aF15dfwncujHcZ4+llFpaaTuPsAESiG//Bf+1MrWL3P4XkmHQG5e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tbk3EAAAA3AAAAA8AAAAAAAAAAAAAAAAAmAIAAGRycy9k&#10;b3ducmV2LnhtbFBLBQYAAAAABAAEAPUAAACJAwAAAAA=&#10;" path="m8541,r,54873l2507,52368c959,50820,,48683,,46327l,8544c,6189,959,4052,2507,2504l8541,xe" fillcolor="#62666a" stroked="f" strokeweight="0">
                  <v:stroke miterlimit="83231f" joinstyle="miter"/>
                  <v:path arrowok="t" textboxrect="0,0,8541,54873"/>
                </v:shape>
                <v:shape id="Shape 15914" o:spid="_x0000_s1657" style="position:absolute;left:14734;top:2918;width:376;height:171;visibility:visible;mso-wrap-style:square;v-text-anchor:top" coordsize="37655,17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ou/8QA&#10;AADeAAAADwAAAGRycy9kb3ducmV2LnhtbERPTWvCQBC9C/0PyxR6qxulLRrdhFJbFC9iFM9DdppN&#10;zc6G7NbEf+8WCt7m8T5nmQ+2ERfqfO1YwWScgCAuna65UnA8fD3PQPiArLFxTAqu5CHPHkZLTLXr&#10;eU+XIlQihrBPUYEJoU2l9KUhi37sWuLIfbvOYoiwq6TusI/htpHTJHmTFmuODQZb+jBUnotfqyBs&#10;zaH93BaUnNf707Xf/aypWSn19Di8L0AEGsJd/O/e6Dj/dT55gb934g0y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aLv/EAAAA3gAAAA8AAAAAAAAAAAAAAAAAmAIAAGRycy9k&#10;b3ducmV2LnhtbFBLBQYAAAAABAAEAPUAAACJAwAAAAA=&#10;" path="m,l37655,r,17082l,17082,,e" fillcolor="#62666a" stroked="f" strokeweight="0">
                  <v:stroke miterlimit="83231f" joinstyle="miter"/>
                  <v:path arrowok="t" textboxrect="0,0,37655,17082"/>
                </v:shape>
                <v:shape id="Shape 944" o:spid="_x0000_s1658" style="position:absolute;left:14734;top:2515;width:349;height:171;visibility:visible;mso-wrap-style:square;v-text-anchor:top" coordsize="34957,17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TDvsQA&#10;AADcAAAADwAAAGRycy9kb3ducmV2LnhtbESPQWvCQBSE74X+h+UVems2WhGbuooGpPUkWtEeH9ln&#10;Esy+jdnVxH/vCoLHYWa+YcbTzlTiQo0rLSvoRTEI4szqknMF27/FxwiE88gaK8uk4EoOppPXlzEm&#10;2ra8psvG5yJA2CWooPC+TqR0WUEGXWRr4uAdbGPQB9nkUjfYBripZD+Oh9JgyWGhwJrSgrLj5mwU&#10;LFafePrf/vSq3fy8pLQd7l2KSr2/dbNvEJ46/ww/2r9awddgAPcz4QjIy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Uw77EAAAA3AAAAA8AAAAAAAAAAAAAAAAAmAIAAGRycy9k&#10;b3ducmV2LnhtbFBLBQYAAAAABAAEAPUAAACJAwAAAAA=&#10;" path="m,l26410,v4711,,8547,3835,8547,8534c34957,13246,31121,17082,26410,17082l,17082,,xe" fillcolor="#62666a" stroked="f" strokeweight="0">
                  <v:stroke miterlimit="83231f" joinstyle="miter"/>
                  <v:path arrowok="t" textboxrect="0,0,34957,17082"/>
                </v:shape>
                <v:shape id="Shape 945" o:spid="_x0000_s1659" style="position:absolute;left:14846;top:1756;width:264;height:690;visibility:visible;mso-wrap-style:square;v-text-anchor:top" coordsize="26448,68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JHXMUA&#10;AADcAAAADwAAAGRycy9kb3ducmV2LnhtbESPzW7CMBCE75V4B2uReisOiBYIGESRWtEDB34eYBUv&#10;cSBeB9tA+va4UiWOo5n5RjNbtLYWN/Khcqyg38tAEBdOV1wqOOy/3sYgQkTWWDsmBb8UYDHvvMww&#10;1+7OW7rtYikShEOOCkyMTS5lKAxZDD3XECfv6LzFmKQvpfZ4T3Bby0GWfUiLFacFgw2tDBXn3dUq&#10;+Dbjoz6dfHWth5+rbHNpRqPNj1Kv3XY5BRGpjc/wf3utFUyG7/B3Jh0BO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kkdcxQAAANwAAAAPAAAAAAAAAAAAAAAAAJgCAABkcnMv&#10;ZG93bnJldi54bWxQSwUGAAAAAAQABAD1AAAAigMAAAAA&#10;" path="m15380,3302l26448,14174r,54810l20414,66480c18866,64932,17907,62795,17907,60440r,-27407c17907,30938,17043,28893,15545,27419l3403,15494c51,12192,,6769,3302,3417,6604,51,12014,,15380,3302xe" fillcolor="#62666a" stroked="f" strokeweight="0">
                  <v:stroke miterlimit="83231f" joinstyle="miter"/>
                  <v:path arrowok="t" textboxrect="0,0,26448,68984"/>
                </v:shape>
                <v:shape id="Shape 946" o:spid="_x0000_s1660" style="position:absolute;left:14734;top:900;width:376;height:901;visibility:visible;mso-wrap-style:square;v-text-anchor:top" coordsize="37655,90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9D6cQA&#10;AADcAAAADwAAAGRycy9kb3ducmV2LnhtbESP0WoCMRRE3wX/IVyhL6JZ27rqapRSWqhPpeoHXDbX&#10;ZHFzs2zSdfv3jSD4OMzMGWaz610tOmpD5VnBbJqBIC69rtgoOB0/J0sQISJrrD2Tgj8KsNsOBxss&#10;tL/yD3WHaESCcChQgY2xKaQMpSWHYeob4uSdfeswJtkaqVu8Jrir5XOW5dJhxWnBYkPvlsrL4dcp&#10;qOm7k2Yxm4/Nyzxnqz/GuL8o9TTq39YgIvXxEb63v7SC1WsOtzPpCMj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/Q+nEAAAA3AAAAA8AAAAAAAAAAAAAAAAAmAIAAGRycy9k&#10;b3ducmV2LnhtbFBLBQYAAAAABAAEAPUAAACJAwAAAAA=&#10;" path="m,l26384,v4712,,8547,3835,8547,8534l34931,37680v,4001,-2756,7354,-6464,8281l28467,55828r9188,9600l37655,90132,15424,66903,14116,65532r-368,-369c12224,63563,11386,61468,11386,59258r,-13031l,46227,,29146r17850,l17850,17081,,17081,,xe" fillcolor="#62666a" stroked="f" strokeweight="0">
                  <v:stroke miterlimit="83231f" joinstyle="miter"/>
                  <v:path arrowok="t" textboxrect="0,0,37655,90132"/>
                </v:shape>
                <v:shape id="Shape 947" o:spid="_x0000_s1661" style="position:absolute;left:15110;top:3739;width:86;height:171;visibility:visible;mso-wrap-style:square;v-text-anchor:top" coordsize="8541,17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oSZscA&#10;AADcAAAADwAAAGRycy9kb3ducmV2LnhtbESPzWvCQBTE7wX/h+UJ3upGCWqjm+AHpULpobE99PbI&#10;vnxg9m3IbjX2r3cLhR6HmfkNs8kG04oL9a6xrGA2jUAQF1Y3XCn4OD0/rkA4j6yxtUwKbuQgS0cP&#10;G0y0vfI7XXJfiQBhl6CC2vsukdIVNRl0U9sRB6+0vUEfZF9J3eM1wE0r51G0kAYbDgs1drSvqTjn&#10;30bB9u3z9baMf6SpbOlfDjv8isuFUpPxsF2D8DT4//Bf+6gVPMVL+D0TjoBM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p6EmbHAAAA3AAAAA8AAAAAAAAAAAAAAAAAmAIAAGRy&#10;cy9kb3ducmV2LnhtbFBLBQYAAAAABAAEAPUAAACMAwAAAAA=&#10;" path="m,l6,c4705,,8541,3835,8541,8547v,4711,-3836,8534,-8535,8534l,17081,,xe" fillcolor="#62666a" stroked="f" strokeweight="0">
                  <v:stroke miterlimit="83231f" joinstyle="miter"/>
                  <v:path arrowok="t" textboxrect="0,0,8541,17081"/>
                </v:shape>
                <v:shape id="Shape 948" o:spid="_x0000_s1662" style="position:absolute;left:15110;top:3148;width:86;height:549;visibility:visible;mso-wrap-style:square;v-text-anchor:top" coordsize="8541,54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aNhsEA&#10;AADcAAAADwAAAGRycy9kb3ducmV2LnhtbERPS2vCQBC+F/wPywi9FN3Eio/oKiIUSk/VCF6H7JgE&#10;s7MhO8b033cPhR4/vvd2P7hG9dSF2rOBdJqAIi68rbk0cMk/JitQQZAtNp7JwA8F2O9GL1vMrH/y&#10;ifqzlCqGcMjQQCXSZlqHoiKHYepb4sjdfOdQIuxKbTt8xnDX6FmSLLTDmmNDhS0dKyru54czMF/K&#10;t6uvbXpNv+S9eLv1eZlrY17Hw2EDSmiQf/Gf+9MaWM/j2ngmHgG9+w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MWjYbBAAAA3AAAAA8AAAAAAAAAAAAAAAAAmAIAAGRycy9kb3du&#10;cmV2LnhtbFBLBQYAAAAABAAEAPUAAACGAwAAAAA=&#10;" path="m6,c4705,,8541,3835,8541,8547r,37783c8541,51041,4705,54877,6,54877r-6,-2l,2,6,xe" fillcolor="#62666a" stroked="f" strokeweight="0">
                  <v:stroke miterlimit="83231f" joinstyle="miter"/>
                  <v:path arrowok="t" textboxrect="0,0,8541,54877"/>
                </v:shape>
                <v:shape id="Shape 949" o:spid="_x0000_s1663" style="position:absolute;left:15110;top:2918;width:86;height:171;visibility:visible;mso-wrap-style:square;v-text-anchor:top" coordsize="8541,17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XAS8cA&#10;AADcAAAADwAAAGRycy9kb3ducmV2LnhtbESPT2sCMRTE74LfITyhl6LZ/lG7q1FaoWAPBV2F9vjY&#10;vCaLm5dlk+r22zeFgsdhZn7DLNe9a8SZulB7VnA3yUAQV17XbBQcD6/jJxAhImtsPJOCHwqwXg0H&#10;Syy0v/CezmU0IkE4FKjAxtgWUobKksMw8S1x8r585zAm2RmpO7wkuGvkfZbNpMOa04LFljaWqlP5&#10;7RSYrcxfNvOPsKvfzfHhrbTTz9u9Ujej/nkBIlIfr+H/9lYryB9z+DuTj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1wEvHAAAA3AAAAA8AAAAAAAAAAAAAAAAAmAIAAGRy&#10;cy9kb3ducmV2LnhtbFBLBQYAAAAABAAEAPUAAACMAwAAAAA=&#10;" path="m,l6,c4705,,8541,3835,8541,8548v,4711,-3836,8534,-8535,8534l,17082,,xe" fillcolor="#62666a" stroked="f" strokeweight="0">
                  <v:stroke miterlimit="83231f" joinstyle="miter"/>
                  <v:path arrowok="t" textboxrect="0,0,8541,17082"/>
                </v:shape>
                <v:shape id="Shape 950" o:spid="_x0000_s1664" style="position:absolute;left:15110;top:1898;width:86;height:548;visibility:visible;mso-wrap-style:square;v-text-anchor:top" coordsize="8541,54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TdiMEA&#10;AADcAAAADwAAAGRycy9kb3ducmV2LnhtbERPS2vCQBC+F/wPywje6kZpiqauokLBW32WHofsNIlm&#10;Z0N21PTfu4eCx4/vPVt0rlY3akPl2cBomIAizr2tuDBwPHy+TkAFQbZYeyYDfxRgMe+9zDCz/s47&#10;uu2lUDGEQ4YGSpEm0zrkJTkMQ98QR+7Xtw4lwrbQtsV7DHe1HifJu3ZYcWwosaF1Sfllf3UGzmn6&#10;tl197+xp9NU5m0/lZ3IVYwb9bvkBSqiTp/jfvbEGpmmcH8/EI6Dn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zU3YjBAAAA3AAAAA8AAAAAAAAAAAAAAAAAmAIAAGRycy9kb3du&#10;cmV2LnhtbFBLBQYAAAAABAAEAPUAAACGAwAAAAA=&#10;" path="m,l1073,1054c5823,5715,8541,12205,8541,18859r,27407c8541,50978,4705,54813,6,54813r-6,-2l,xe" fillcolor="#62666a" stroked="f" strokeweight="0">
                  <v:stroke miterlimit="83231f" joinstyle="miter"/>
                  <v:path arrowok="t" textboxrect="0,0,8541,54813"/>
                </v:shape>
                <v:shape id="Shape 951" o:spid="_x0000_s1665" style="position:absolute;left:15110;top:1554;width:330;height:2945;visibility:visible;mso-wrap-style:square;v-text-anchor:top" coordsize="32988,2945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6/B8UA&#10;AADcAAAADwAAAGRycy9kb3ducmV2LnhtbESPQWvCQBSE74X+h+UVvNVNCpEaXUNbNOZqbNHjI/tM&#10;QrNv0+yq6b/vCgWPw8x8wyyz0XTiQoNrLSuIpxEI4srqlmsFn/vN8ysI55E1dpZJwS85yFaPD0tM&#10;tb3yji6lr0WAsEtRQeN9n0rpqoYMuqntiYN3soNBH+RQSz3gNcBNJ1+iaCYNthwWGuzpo6Hquzwb&#10;Be+53RfnQ5lv2+Rr83NM1nVeREpNnsa3BQhPo7+H/9uFVjBPYridCU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Pr8HxQAAANwAAAAPAAAAAAAAAAAAAAAAAJgCAABkcnMv&#10;ZG93bnJldi54bWxQSwUGAAAAAAQABAD1AAAAigMAAAAA&#10;" path="m,l26054,27218v4470,4661,6934,10795,6934,17259l32988,87606v,979,-89,1957,-216,2934c32747,90820,32722,91111,32671,91404v-26,127,-51,254,-77,381c32493,92280,32404,92776,32277,93259v,37,-13,62,-25,100c31477,96395,30105,99278,28200,101780r-1625,2121l28378,106326v1118,1499,2045,3125,2769,4852c32341,114036,32988,117134,32988,120245r,154674c32988,278297,32125,281498,30613,284279v-3340,6121,-9829,10287,-17285,10287l,294566,,277485r13328,c14573,277485,15615,276608,15843,275440v38,-178,64,-343,64,-521l15907,120245v,-1333,-445,-2666,-1245,-3734l9023,108917v-2247,-3035,-2222,-7264,76,-10274l14611,91417v839,-1092,1296,-2439,1296,-3811l15907,44477v,-2044,-788,-3975,-2198,-5448l,24705,,xe" fillcolor="#62666a" stroked="f" strokeweight="0">
                  <v:stroke miterlimit="83231f" joinstyle="miter"/>
                  <v:path arrowok="t" textboxrect="0,0,32988,294566"/>
                </v:shape>
                <v:shape id="Shape 978" o:spid="_x0000_s1666" style="position:absolute;top:7688;width:71999;height:19419;visibility:visible;mso-wrap-style:square;v-text-anchor:top" coordsize="7199999,1941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G/R8IA&#10;AADcAAAADwAAAGRycy9kb3ducmV2LnhtbERPy4rCMBTdC/MP4Q7MTtPOwtFqFJERZ0QXPsDtpbk2&#10;xeamNLHWvzcLweXhvKfzzlaipcaXjhWkgwQEce50yYWC03HVH4HwAVlj5ZgUPMjDfPbRm2Km3Z33&#10;1B5CIWII+wwVmBDqTEqfG7LoB64mjtzFNRZDhE0hdYP3GG4r+Z0kQ2mx5NhgsKalofx6uFkF6+X/&#10;1ixsumt340eK+9t685uelfr67BYTEIG68Ba/3H9awfgnro1n4hGQs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8b9HwgAAANwAAAAPAAAAAAAAAAAAAAAAAJgCAABkcnMvZG93&#10;bnJldi54bWxQSwUGAAAAAAQABAD1AAAAhwMAAAAA&#10;" path="m71996,l7128002,v39764,,71997,26264,71997,58636l7199999,1883321v,32385,-32233,58623,-71997,58623l71996,1941944c32233,1941944,,1915706,,1883321l,58636c,26264,32233,,71996,xe" fillcolor="#62666a" stroked="f" strokeweight="0">
                  <v:stroke miterlimit="83231f" joinstyle="miter"/>
                  <v:path arrowok="t" textboxrect="0,0,7199999,1941944"/>
                </v:shape>
                <v:rect id="Rectangle 979" o:spid="_x0000_s1667" style="position:absolute;left:1795;top:28299;width:75103;height:1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lvmc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vgr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Zb5n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62666A"/>
                            <w:sz w:val="18"/>
                          </w:rPr>
                          <w:t xml:space="preserve">Правила маркировки упакованной воды определены Постановлением Правительства РФ №841 от 31.05.2021 г. </w:t>
                        </w:r>
                      </w:p>
                    </w:txbxContent>
                  </v:textbox>
                </v:rect>
                <v:rect id="Rectangle 980" o:spid="_x0000_s1668" style="position:absolute;left:1795;top:12579;width:91359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a2I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XkW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a2I8MAAADcAAAADwAAAAAAAAAAAAAAAACYAgAAZHJzL2Rv&#10;d25yZXYueG1sUEsFBgAAAAAEAAQA9QAAAIg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FFFFFF"/>
                            <w:sz w:val="20"/>
                          </w:rPr>
                          <w:t xml:space="preserve">В соответствии со статьей 15.12 Кодекса РФ об административных правонарушениях за отсутствие регистрации в системе </w:t>
                        </w:r>
                      </w:p>
                    </w:txbxContent>
                  </v:textbox>
                </v:rect>
                <v:rect id="Rectangle 981" o:spid="_x0000_s1669" style="position:absolute;left:1795;top:14103;width:91359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oTu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ky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7oTuMYAAADc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FFFFFF"/>
                            <w:sz w:val="20"/>
                          </w:rPr>
                          <w:t>маркировки</w:t>
                        </w:r>
                        <w:proofErr w:type="gramEnd"/>
                        <w:r>
                          <w:rPr>
                            <w:color w:val="FFFFFF"/>
                            <w:sz w:val="20"/>
                          </w:rPr>
                          <w:t xml:space="preserve"> в установленные сроки, а также за нарушение работы с товаром, подлежащим маркировке, предусмотрена </w:t>
                        </w:r>
                      </w:p>
                    </w:txbxContent>
                  </v:textbox>
                </v:rect>
                <v:rect id="Rectangle 982" o:spid="_x0000_s1670" style="position:absolute;left:1795;top:15627;width:36439;height:15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iNz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kMR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ojc/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FFFFFF"/>
                            <w:sz w:val="20"/>
                          </w:rPr>
                          <w:t>административная</w:t>
                        </w:r>
                        <w:proofErr w:type="gramEnd"/>
                        <w:r>
                          <w:rPr>
                            <w:color w:val="FFFFFF"/>
                            <w:sz w:val="20"/>
                          </w:rPr>
                          <w:t xml:space="preserve"> и уголовная ответственность. </w:t>
                        </w:r>
                      </w:p>
                    </w:txbxContent>
                  </v:textbox>
                </v:rect>
                <v:rect id="Rectangle 983" o:spid="_x0000_s1671" style="position:absolute;left:44348;top:18561;width:1684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QoV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JChU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FFFFF"/>
                            <w:sz w:val="16"/>
                          </w:rPr>
                          <w:t xml:space="preserve">НА ЮРИДИЧЕСКИХ ЛИЦ </w:t>
                        </w:r>
                      </w:p>
                    </w:txbxContent>
                  </v:textbox>
                </v:rect>
                <v:rect id="Rectangle 984" o:spid="_x0000_s1672" style="position:absolute;left:44348;top:20019;width:25985;height:1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2wIM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zbAgxQAAANw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b/>
                            <w:color w:val="FFFFFF"/>
                            <w:sz w:val="24"/>
                          </w:rPr>
                          <w:t>от</w:t>
                        </w:r>
                        <w:proofErr w:type="gramEnd"/>
                        <w:r>
                          <w:rPr>
                            <w:b/>
                            <w:color w:val="FFFFFF"/>
                            <w:sz w:val="24"/>
                          </w:rPr>
                          <w:t xml:space="preserve"> 50 000 до 300 000 рублей </w:t>
                        </w:r>
                      </w:p>
                    </w:txbxContent>
                  </v:textbox>
                </v:rect>
                <v:shape id="Shape 985" o:spid="_x0000_s1673" style="position:absolute;left:38856;top:17885;width:4320;height:4321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JL6cYA&#10;AADcAAAADwAAAGRycy9kb3ducmV2LnhtbESPQWvCQBSE74X+h+UVeqsbhcY0dZUiWj1Va1u8PrLP&#10;JDT7NmS3cfXXu0LB4zAz3zCTWTCN6KlztWUFw0ECgriwuuZSwffX8ikD4TyyxsYyKTiRg9n0/m6C&#10;ubZH/qR+50sRIexyVFB53+ZSuqIig25gW+LoHWxn0EfZlVJ3eIxw08hRkqTSYM1xocKW5hUVv7s/&#10;o+AnWWf9aR/G9Wq/+NiM39PtOaRKPT6Et1cQnoK/hf/ba63gJXuG65l4BOT0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yJL6cYAAADcAAAADwAAAAAAAAAAAAAAAACYAgAAZHJz&#10;L2Rvd25yZXYueG1sUEsFBgAAAAAEAAQA9QAAAIsDAAAAAA==&#10;" path="m58903,l373088,v32537,,58915,26339,58915,58813l432003,373190v,32474,-26378,58813,-58915,58813l58903,432003c26365,432003,,405676,,373190l,58813c,26339,26365,,58903,xe" fillcolor="#f6f52c" stroked="f" strokeweight="0">
                  <v:stroke miterlimit="83231f" joinstyle="miter"/>
                  <v:path arrowok="t" textboxrect="0,0,432003,432003"/>
                </v:shape>
                <v:shape id="Shape 14245" o:spid="_x0000_s1674" style="position:absolute;left:42195;top:20102;width:138;height:0;visibility:visible;mso-wrap-style:square;v-text-anchor:top" coordsize="1383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sWN8UA&#10;AADeAAAADwAAAGRycy9kb3ducmV2LnhtbERP22rCQBB9L/gPywh9qxtttDG6igilBUvRVN+H7OSC&#10;2dmQ3Wry991CoW9zONdZb3vTiBt1rrasYDqJQBDnVtdcKjh/vT4lIJxH1thYJgUDOdhuRg9rTLW9&#10;84lumS9FCGGXooLK+zaV0uUVGXQT2xIHrrCdQR9gV0rd4T2Em0bOomghDdYcGipsaV9Rfs2+jYLj&#10;y+FQXJ/nS3P8HJZv5SWJPopcqcdxv1uB8NT7f/Gf+12H+fEsnsPvO+EG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GxY3xQAAAN4AAAAPAAAAAAAAAAAAAAAAAJgCAABkcnMv&#10;ZG93bnJldi54bWxQSwUGAAAAAAQABAD1AAAAigMAAAAA&#10;" path="m,l13830,r,l,xe" fillcolor="#62666a" stroked="f" strokeweight="0">
                  <v:stroke miterlimit="83231f" joinstyle="miter"/>
                  <v:path arrowok="t" textboxrect="0,0,13830,0"/>
                </v:shape>
                <v:shape id="Shape 15915" o:spid="_x0000_s1675" style="position:absolute;left:39715;top:20102;width:139;height:1027;visibility:visible;mso-wrap-style:square;v-text-anchor:top" coordsize="13830,10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IquMUA&#10;AADeAAAADwAAAGRycy9kb3ducmV2LnhtbERPzWoCMRC+F3yHMIKXUpOttdWtUYooerFQ2wcYN9Pd&#10;xc0kbKKub2+EQm/z8f3ObNHZRpypDbVjDdlQgSAunKm51PDzvX6agAgR2WDjmDRcKcBi3nuYYW7c&#10;hb/ovI+lSCEcctRQxehzKUNRkcUwdJ44cb+utRgTbEtpWrykcNvIZ6VepcWaU0OFnpYVFcf9yWqQ&#10;J7XbrXz2eNgc/dtafRocvUy1HvS7j3cQkbr4L/5zb02aP55mY7i/k26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8iq4xQAAAN4AAAAPAAAAAAAAAAAAAAAAAJgCAABkcnMv&#10;ZG93bnJldi54bWxQSwUGAAAAAAQABAD1AAAAigMAAAAA&#10;" path="m,l13830,r,102705l,102705e" fillcolor="#62666a" stroked="f" strokeweight="0">
                  <v:stroke miterlimit="83231f" joinstyle="miter"/>
                  <v:path arrowok="t" textboxrect="0,0,13830,102705"/>
                </v:shape>
                <v:shape id="Shape 15916" o:spid="_x0000_s1676" style="position:absolute;left:39715;top:20991;width:2618;height:139;visibility:visible;mso-wrap-style:square;v-text-anchor:top" coordsize="261760,13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Hp/sUA&#10;AADeAAAADwAAAGRycy9kb3ducmV2LnhtbERP22rCQBB9L/Qflin0TTcWK03MKtUSsA8FG/2AMTu5&#10;YHY2ZleT/n23IPRtDuc66Xo0rbhR7xrLCmbTCARxYXXDlYLjIZu8gXAeWWNrmRT8kIP16vEhxUTb&#10;gb/plvtKhBB2CSqove8SKV1Rk0E3tR1x4ErbG/QB9pXUPQ4h3LTyJYoW0mDDoaHGjrY1Fef8ahQM&#10;8/L0tSe6fM6zzNvuuIk/8o1Sz0/j+xKEp9H/i+/unQ7zX+PZAv7eCTf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Ien+xQAAAN4AAAAPAAAAAAAAAAAAAAAAAJgCAABkcnMv&#10;ZG93bnJldi54bWxQSwUGAAAAAAQABAD1AAAAigMAAAAA&#10;" path="m,l261760,r,13830l,13830e" fillcolor="#62666a" stroked="f" strokeweight="0">
                  <v:stroke miterlimit="83231f" joinstyle="miter"/>
                  <v:path arrowok="t" textboxrect="0,0,261760,13830"/>
                </v:shape>
                <v:shape id="Shape 15917" o:spid="_x0000_s1677" style="position:absolute;left:42195;top:20102;width:138;height:1027;visibility:visible;mso-wrap-style:square;v-text-anchor:top" coordsize="13830,10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wRVMUA&#10;AADeAAAADwAAAGRycy9kb3ducmV2LnhtbERPzWoCMRC+F3yHMIKXUpOtba2rUYooerFQ2weYbsbd&#10;xc0kbKKub2+EQm/z8f3ObNHZRpypDbVjDdlQgSAunKm51PDzvX56BxEissHGMWm4UoDFvPcww9y4&#10;C3/ReR9LkUI45KihitHnUoaiIoth6Dxx4g6utRgTbEtpWrykcNvIZ6XepMWaU0OFnpYVFcf9yWqQ&#10;J7XbrXz2+Ls5+vFafRocvUy0HvS7jymISF38F/+5tybNf51kY7i/k26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bBFUxQAAAN4AAAAPAAAAAAAAAAAAAAAAAJgCAABkcnMv&#10;ZG93bnJldi54bWxQSwUGAAAAAAQABAD1AAAAigMAAAAA&#10;" path="m,l13830,r,102705l,102705e" fillcolor="#62666a" stroked="f" strokeweight="0">
                  <v:stroke miterlimit="83231f" joinstyle="miter"/>
                  <v:path arrowok="t" textboxrect="0,0,13830,102705"/>
                </v:shape>
                <v:shape id="Shape 14244" o:spid="_x0000_s1678" style="position:absolute;left:39715;top:20102;width:139;height:0;visibility:visible;mso-wrap-style:square;v-text-anchor:top" coordsize="1383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ezrMUA&#10;AADeAAAADwAAAGRycy9kb3ducmV2LnhtbERP22rCQBB9L/Qflin0rW6qqSapqxRBLCgSL30fspML&#10;ZmdDdqvx77uFQt/mcK4zXw6mFVfqXWNZwesoAkFcWN1wpeB8Wr8kIJxH1thaJgV3crBcPD7MMdP2&#10;xge6Hn0lQgi7DBXU3neZlK6oyaAb2Y44cKXtDfoA+0rqHm8h3LRyHEVTabDh0FBjR6uaisvx2yjI&#10;Z9tteZm8pSbf39NN9ZVEu7JQ6vlp+HgH4Wnw/+I/96cO8+NxHMPvO+EGuf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V7OsxQAAAN4AAAAPAAAAAAAAAAAAAAAAAJgCAABkcnMv&#10;ZG93bnJldi54bWxQSwUGAAAAAAQABAD1AAAAigMAAAAA&#10;" path="m,l13830,r,l,xe" fillcolor="#62666a" stroked="f" strokeweight="0">
                  <v:stroke miterlimit="83231f" joinstyle="miter"/>
                  <v:path arrowok="t" textboxrect="0,0,13830,0"/>
                </v:shape>
                <v:shape id="Shape 987" o:spid="_x0000_s1679" style="position:absolute;left:40279;top:20033;width:210;height:477;visibility:visible;mso-wrap-style:square;v-text-anchor:top" coordsize="20993,47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nHzMQA&#10;AADcAAAADwAAAGRycy9kb3ducmV2LnhtbESPQWsCMRSE7wX/Q3hCL0WzVmjXrVFEaBE8SG29Pzav&#10;u4ubl7CJ6+bfG0HocZiZb5jlejCt6KnzjWUFs2kGgri0uuFKwe/P5yQH4QOyxtYyKYjkYb0aPS2x&#10;0PbK39QfQyUShH2BCuoQXCGlL2sy6KfWESfvz3YGQ5JdJXWH1wQ3rXzNsjdpsOG0UKOjbU3l+Xgx&#10;Cuabqnd7F6PJY8wPp8PpxX61Sj2Ph80HiEBD+A8/2jutYJG/w/1MOgJyd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Jx8zEAAAA3AAAAA8AAAAAAAAAAAAAAAAAmAIAAGRycy9k&#10;b3ducmV2LnhtbFBLBQYAAAAABAAEAPUAAACJAwAAAAA=&#10;" path="m,l20993,r,13830l13818,13830r,19990l20993,33820r,13817l,47637,,xe" fillcolor="#62666a" stroked="f" strokeweight="0">
                  <v:stroke miterlimit="83231f" joinstyle="miter"/>
                  <v:path arrowok="t" textboxrect="0,0,20993,47637"/>
                </v:shape>
                <v:shape id="Shape 988" o:spid="_x0000_s1680" style="position:absolute;left:40489;top:20033;width:210;height:477;visibility:visible;mso-wrap-style:square;v-text-anchor:top" coordsize="21006,47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qnNsEA&#10;AADcAAAADwAAAGRycy9kb3ducmV2LnhtbERPy2oCMRTdC/2HcAtupGbqwurUzNAWBAWh+PiAy+R2&#10;JnRyE5Oo079vFoLLw3mv6sH24kohGscKXqcFCOLGacOtgtNx/bIAEROyxt4xKfijCHX1NFphqd2N&#10;93Q9pFbkEI4lKuhS8qWUsenIYpw6T5y5HxcspgxDK3XAWw63vZwVxVxaNJwbOvT01VHze7hYBW8n&#10;H6I/D3OamGYbzp+7bzOLSo2fh493EImG9BDf3RutYLnIa/OZfARk9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R6pzbBAAAA3AAAAA8AAAAAAAAAAAAAAAAAmAIAAGRycy9kb3du&#10;cmV2LnhtbFBLBQYAAAAABAAEAPUAAACGAwAAAAA=&#10;" path="m,l21006,r,47637l,47637,,33820r7176,l7176,13830,,13830,,xe" fillcolor="#62666a" stroked="f" strokeweight="0">
                  <v:stroke miterlimit="83231f" joinstyle="miter"/>
                  <v:path arrowok="t" textboxrect="0,0,21006,47637"/>
                </v:shape>
                <v:shape id="Shape 989" o:spid="_x0000_s1681" style="position:absolute;left:41350;top:20033;width:209;height:477;visibility:visible;mso-wrap-style:square;v-text-anchor:top" coordsize="20993,47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r2JcQA&#10;AADcAAAADwAAAGRycy9kb3ducmV2LnhtbESPQWsCMRSE7wX/Q3hCL0WzWijrahQRlIIHqa33x+a5&#10;u7h5CZu4bv69KRR6HGbmG2a1GUwreup8Y1nBbJqBIC6tbrhS8PO9n+QgfEDW2FomBZE8bNajlxUW&#10;2j74i/pzqESCsC9QQR2CK6T0ZU0G/dQ64uRdbWcwJNlVUnf4SHDTynmWfUiDDaeFGh3taipv57tR&#10;8L6tend0MZo8xvx0OV3e7KFV6nU8bJcgAg3hP/zX/tQKFvkCfs+kIyD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a9iXEAAAA3AAAAA8AAAAAAAAAAAAAAAAAmAIAAGRycy9k&#10;b3ducmV2LnhtbFBLBQYAAAAABAAEAPUAAACJAwAAAAA=&#10;" path="m,l20993,r,13830l13817,13830r,19990l20993,33820r,13817l,47637,,xe" fillcolor="#62666a" stroked="f" strokeweight="0">
                  <v:stroke miterlimit="83231f" joinstyle="miter"/>
                  <v:path arrowok="t" textboxrect="0,0,20993,47637"/>
                </v:shape>
                <v:shape id="Shape 990" o:spid="_x0000_s1682" style="position:absolute;left:41559;top:20033;width:211;height:477;visibility:visible;mso-wrap-style:square;v-text-anchor:top" coordsize="21006,47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U97cEA&#10;AADcAAAADwAAAGRycy9kb3ducmV2LnhtbERPzWoCMRC+F3yHMEIvRbN60LoaRYVCCwVx6wMMm3E3&#10;uJnEJNX17c2h0OPH97/a9LYTNwrROFYwGRcgiGunDTcKTj8fo3cQMSFr7ByTggdF2KwHLysstbvz&#10;kW5VakQO4ViigjYlX0oZ65YsxrHzxJk7u2AxZRgaqQPec7jt5LQoZtKi4dzQoqd9S/Wl+rUK5icf&#10;or/2M3oz9Ve47r4PZhqVeh322yWIRH36F/+5P7WCxSLPz2fyEZD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/VPe3BAAAA3AAAAA8AAAAAAAAAAAAAAAAAmAIAAGRycy9kb3du&#10;cmV2LnhtbFBLBQYAAAAABAAEAPUAAACGAwAAAAA=&#10;" path="m,l21006,r,47637l,47637,,33820r7176,l7176,13830,,13830,,xe" fillcolor="#62666a" stroked="f" strokeweight="0">
                  <v:stroke miterlimit="83231f" joinstyle="miter"/>
                  <v:path arrowok="t" textboxrect="0,0,21006,47637"/>
                </v:shape>
                <v:shape id="Shape 991" o:spid="_x0000_s1683" style="position:absolute;left:40561;top:18963;width:870;height:351;visibility:visible;mso-wrap-style:square;v-text-anchor:top" coordsize="87071,35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DjNcQA&#10;AADcAAAADwAAAGRycy9kb3ducmV2LnhtbESPT2sCMRTE7wW/Q3hCL1KzWijuahQRhBbpwT/1/Ng8&#10;N4ublyWJ7vbbm0LB4zAzv2EWq9424k4+1I4VTMYZCOLS6ZorBafj9m0GIkRkjY1jUvBLAVbLwcsC&#10;C+063tP9ECuRIBwKVGBibAspQ2nIYhi7ljh5F+ctxiR9JbXHLsFtI6dZ9iEt1pwWDLa0MVReDzer&#10;YFN3I7qZ2fvOTX9O0n+Nzt85KfU67NdzEJH6+Az/tz+1gjyfwN+ZdATk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g4zXEAAAA3AAAAA8AAAAAAAAAAAAAAAAAmAIAAGRycy9k&#10;b3ducmV2LnhtbFBLBQYAAAAABAAEAPUAAACJAwAAAAA=&#10;" path="m18174,l68885,c78918,,87071,8166,87071,18186r,16904l73241,35090r,-16904c73241,15786,71298,13830,68885,13830r-50711,c15773,13830,13817,15786,13817,18186r,16904l,35090,,18186c,8166,8153,,18174,xe" fillcolor="#62666a" stroked="f" strokeweight="0">
                  <v:stroke miterlimit="83231f" joinstyle="miter"/>
                  <v:path arrowok="t" textboxrect="0,0,87071,35090"/>
                </v:shape>
                <v:shape id="Shape 15918" o:spid="_x0000_s1684" style="position:absolute;left:40630;top:20146;width:789;height:138;visibility:visible;mso-wrap-style:square;v-text-anchor:top" coordsize="78892,13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59hMQA&#10;AADeAAAADwAAAGRycy9kb3ducmV2LnhtbESPQWsCMRCF74X+hzCF3mpWodJujdIKguiprj9g2Iyb&#10;xWSybOK6/nvnIHib4b1575vFagxeDdSnNrKB6aQARVxH23Jj4FhtPr5ApYxs0UcmAzdKsFq+viyw&#10;tPHK/zQccqMkhFOJBlzOXal1qh0FTJPYEYt2in3ALGvfaNvjVcKD17OimOuALUuDw47Wjurz4RIM&#10;VPsxY9VUf/PZXg+du/l2l7wx72/j7w+oTGN+mh/XWyv4n99T4ZV3ZAa9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efYTEAAAA3gAAAA8AAAAAAAAAAAAAAAAAmAIAAGRycy9k&#10;b3ducmV2LnhtbFBLBQYAAAAABAAEAPUAAACJAwAAAAA=&#10;" path="m,l78892,r,13830l,13830,,e" fillcolor="#62666a" stroked="f" strokeweight="0">
                  <v:stroke miterlimit="83231f" joinstyle="miter"/>
                  <v:path arrowok="t" textboxrect="0,0,78892,13830"/>
                </v:shape>
                <v:shape id="Shape 15919" o:spid="_x0000_s1685" style="position:absolute;left:39659;top:19245;width:2730;height:138;visibility:visible;mso-wrap-style:square;v-text-anchor:top" coordsize="273024,138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g7L8cA&#10;AADeAAAADwAAAGRycy9kb3ducmV2LnhtbERPTWvCQBC9C/6HZYTedGOhrUldRSyFIkXRllJvQ3ZM&#10;QrKzaXZrEn+9KxR6m8f7nPmyM5U4U+MKywqmkwgEcWp1wZmCz4/X8QyE88gaK8ukoCcHy8VwMMdE&#10;25b3dD74TIQQdgkqyL2vEyldmpNBN7E1ceBOtjHoA2wyqRtsQ7ip5H0UPUqDBYeGHGta55SWh1+j&#10;4OupfI+p3B178/1y2RzX2/6n3Sp1N+pWzyA8df5f/Od+02H+QzyN4fZOuEE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4Oy/HAAAA3gAAAA8AAAAAAAAAAAAAAAAAmAIAAGRy&#10;cy9kb3ducmV2LnhtbFBLBQYAAAAABAAEAPUAAACMAwAAAAA=&#10;" path="m,l273024,r,13818l,13818e" fillcolor="#62666a" stroked="f" strokeweight="0">
                  <v:stroke miterlimit="83231f" joinstyle="miter"/>
                  <v:path arrowok="t" textboxrect="0,0,273024,13818"/>
                </v:shape>
                <v:shape id="Shape 15920" o:spid="_x0000_s1686" style="position:absolute;left:41700;top:19933;width:689;height:351;visibility:visible;mso-wrap-style:square;v-text-anchor:top" coordsize="68885,35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ncsMYA&#10;AADeAAAADwAAAGRycy9kb3ducmV2LnhtbESPQW/CMAyF70j8h8iTdhvpujFBISDYNGk7wvgBpjFt&#10;t8apkkA7fv18mMTNlp/fe99yPbhWXSjExrOBx0kGirj0tuHKwOHr/WEGKiZki61nMvBLEdar8WiJ&#10;hfU97+iyT5USE44FGqhT6gqtY1mTwzjxHbHcTj44TLKGStuAvZi7VudZ9qIdNiwJNXb0WlP5sz87&#10;A9f882l77Om5up4HPc35rduEb2Pu74bNAlSiId3E/98fVupP57kACI7Mo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qncsMYAAADeAAAADwAAAAAAAAAAAAAAAACYAgAAZHJz&#10;L2Rvd25yZXYueG1sUEsFBgAAAAAEAAQA9QAAAIsDAAAAAA==&#10;" path="m,l68885,r,35090l,35090e" fillcolor="#62666a" stroked="f" strokeweight="0">
                  <v:stroke miterlimit="83231f" joinstyle="miter"/>
                  <v:path arrowok="t" textboxrect="0,0,68885,35090"/>
                </v:shape>
                <v:shape id="Shape 15921" o:spid="_x0000_s1687" style="position:absolute;left:39659;top:19933;width:689;height:351;visibility:visible;mso-wrap-style:square;v-text-anchor:top" coordsize="68897,35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q2g8QA&#10;AADeAAAADwAAAGRycy9kb3ducmV2LnhtbERPTWvCQBC9F/oflhF6kbqJ1aLRVUqD2KvRg8cxOybR&#10;7GzIrib9925B6G0e73OW697U4k6tqywriEcRCOLc6ooLBYf95n0GwnlkjbVlUvBLDtar15clJtp2&#10;vKN75gsRQtglqKD0vkmkdHlJBt3INsSBO9vWoA+wLaRusQvhppbjKPqUBisODSU29F1Sfs1uRkGX&#10;XobxZYiHeKI/tukpSo+d3yv1Nui/FiA89f5f/HT/6DB/Oh/H8PdOuEG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atoPEAAAA3gAAAA8AAAAAAAAAAAAAAAAAmAIAAGRycy9k&#10;b3ducmV2LnhtbFBLBQYAAAAABAAEAPUAAACJAwAAAAA=&#10;" path="m,l68897,r,35090l,35090e" fillcolor="#62666a" stroked="f" strokeweight="0">
                  <v:stroke miterlimit="83231f" joinstyle="miter"/>
                  <v:path arrowok="t" textboxrect="0,0,68897,35090"/>
                </v:shape>
                <v:shape id="Shape 15922" o:spid="_x0000_s1688" style="position:absolute;left:42106;top:19245;width:283;height:1039;visibility:visible;mso-wrap-style:square;v-text-anchor:top" coordsize="28308,1039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9ou8MA&#10;AADeAAAADwAAAGRycy9kb3ducmV2LnhtbERPTYvCMBC9L/gfwgje1tSCUqtRVBBWPKkLi7ehGdti&#10;MylJ1tb99RthYW/zeJ+zXPemEQ9yvrasYDJOQBAXVtdcKvi87N8zED4ga2wsk4IneVivBm9LzLXt&#10;+ESPcyhFDGGfo4IqhDaX0hcVGfRj2xJH7madwRChK6V22MVw08g0SWbSYM2xocKWdhUV9/O3UdBs&#10;fzbdHC+Tvc6y61eCjg54VGo07DcLEIH68C/+c3/oOH86T1N4vRNv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09ou8MAAADeAAAADwAAAAAAAAAAAAAAAACYAgAAZHJzL2Rv&#10;d25yZXYueG1sUEsFBgAAAAAEAAQA9QAAAIgDAAAAAA==&#10;" path="m,l28308,r,103975l,103975e" fillcolor="#62666a" stroked="f" strokeweight="0">
                  <v:stroke miterlimit="83231f" joinstyle="miter"/>
                  <v:path arrowok="t" textboxrect="0,0,28308,103975"/>
                </v:shape>
                <v:shape id="Shape 15923" o:spid="_x0000_s1689" style="position:absolute;left:39659;top:19245;width:283;height:1039;visibility:visible;mso-wrap-style:square;v-text-anchor:top" coordsize="28321,1039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aszsQA&#10;AADeAAAADwAAAGRycy9kb3ducmV2LnhtbERPTWvCQBC9F/oflin0VjdNUTS6SgktiJdqbO9Ddsym&#10;yc6G7NbEf98VBG/zeJ+z2oy2FWfqfe1YweskAUFcOl1zpeD7+PkyB+EDssbWMSm4kIfN+vFhhZl2&#10;Ax/oXIRKxBD2GSowIXSZlL40ZNFPXEccuZPrLYYI+0rqHocYbluZJslMWqw5NhjsKDdUNsWfVdB8&#10;DWnj8/3hg37MdJcvtl3x65R6fhrflyACjeEuvrm3Os6fLtI3uL4Tb5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mrM7EAAAA3gAAAA8AAAAAAAAAAAAAAAAAmAIAAGRycy9k&#10;b3ducmV2LnhtbFBLBQYAAAAABAAEAPUAAACJAwAAAAA=&#10;" path="m,l28321,r,103975l,103975e" fillcolor="#62666a" stroked="f" strokeweight="0">
                  <v:stroke miterlimit="83231f" joinstyle="miter"/>
                  <v:path arrowok="t" textboxrect="0,0,28321,103975"/>
                </v:shape>
                <v:rect id="Rectangle 994" o:spid="_x0000_s1690" style="position:absolute;left:15864;top:18561;width:16934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Qm/c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UJv3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FFFFF"/>
                            <w:sz w:val="16"/>
                          </w:rPr>
                          <w:t>НА ДОЛЖНОСТНЫХ ЛИЦ</w:t>
                        </w:r>
                      </w:p>
                    </w:txbxContent>
                  </v:textbox>
                </v:rect>
                <v:rect id="Rectangle 995" o:spid="_x0000_s1691" style="position:absolute;left:15864;top:20019;width:23200;height:1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iDZs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Yg2bEAAAA3A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b/>
                            <w:color w:val="FFFFFF"/>
                            <w:sz w:val="24"/>
                          </w:rPr>
                          <w:t>от</w:t>
                        </w:r>
                        <w:proofErr w:type="gramEnd"/>
                        <w:r>
                          <w:rPr>
                            <w:b/>
                            <w:color w:val="FFFFFF"/>
                            <w:sz w:val="24"/>
                          </w:rPr>
                          <w:t xml:space="preserve"> 1 000 до 10 000 рублей </w:t>
                        </w:r>
                      </w:p>
                    </w:txbxContent>
                  </v:textbox>
                </v:rect>
                <v:shape id="Shape 996" o:spid="_x0000_s1692" style="position:absolute;left:10274;top:17885;width:4320;height:4321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lDQ8YA&#10;AADcAAAADwAAAGRycy9kb3ducmV2LnhtbESPzW7CMBCE75X6DtZW4lYceggQMAhVLeXU8iuuq3hJ&#10;IuJ1FLvB9OkxUiWOo5n5RjOdB1OLjlpXWVYw6CcgiHOrKy4U7HefryMQziNrrC2Tgis5mM+en6aY&#10;aXvhDXVbX4gIYZehgtL7JpPS5SUZdH3bEEfvZFuDPsq2kLrFS4SbWr4lSSoNVhwXSmzovaT8vP01&#10;Cg7JatRdj2FYfR0/vn+Gy3T9F1Klei9hMQHhKfhH+L+90grG4xTuZ+IRk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ilDQ8YAAADcAAAADwAAAAAAAAAAAAAAAACYAgAAZHJz&#10;L2Rvd25yZXYueG1sUEsFBgAAAAAEAAQA9QAAAIsDAAAAAA==&#10;" path="m58915,l373088,v32576,,58915,26339,58915,58903l432003,373088v,32562,-26339,58915,-58915,58915l58915,432003c26340,432003,,405650,,373088l,58903c,26339,26340,,58915,xe" fillcolor="#f6f52c" stroked="f" strokeweight="0">
                  <v:stroke miterlimit="83231f" joinstyle="miter"/>
                  <v:path arrowok="t" textboxrect="0,0,432003,432003"/>
                </v:shape>
                <v:shape id="Shape 997" o:spid="_x0000_s1693" style="position:absolute;left:11108;top:18799;width:1030;height:2573;visibility:visible;mso-wrap-style:square;v-text-anchor:top" coordsize="103061,257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+RAsUA&#10;AADcAAAADwAAAGRycy9kb3ducmV2LnhtbESPQWvCQBSE74X+h+UJ3upGD7VGV5FiqXgoGIPg7ZF9&#10;JsHs27C7NdFf7xYKHoeZb4ZZrHrTiCs5X1tWMB4lIIgLq2suFeSHr7cPED4ga2wsk4IbeVgtX18W&#10;mGrb8Z6uWShFLGGfooIqhDaV0hcVGfQj2xJH72ydwRClK6V22MVy08hJkrxLgzXHhQpb+qyouGS/&#10;RsEsu5/cT73b6uM+2+Tfusxvu06p4aBfz0EE6sMz/E9vdeRmU/g7E4+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H5ECxQAAANwAAAAPAAAAAAAAAAAAAAAAAJgCAABkcnMv&#10;ZG93bnJldi54bWxQSwUGAAAAAAQABAD1AAAAigMAAAAA&#10;" path="m103061,r,17938l100965,20004v-813,1194,-1956,2121,-3302,2654c88189,26456,77114,37923,77114,57774v,5016,,8560,521,12014c78892,68149,80099,65025,81864,59196,84131,51624,87277,41151,96327,36388r6734,-1527l103061,50273r-2544,1144c98784,53725,97409,57494,95656,63336,93218,71465,89637,83364,77991,85536v-432,1092,-877,2896,-877,5689c77114,96712,78435,100547,81051,102617v1334,1067,2680,1360,2921,1410c87058,104332,89675,106694,90284,109780v1124,5594,3045,12126,6331,18209l103061,134878r,54061l94018,182945v-2235,1828,-4775,3594,-7607,5296l103061,204254r,18186l73279,194756v-8077,3365,-17577,6388,-28473,9029c14402,211126,14402,226531,14402,249848r,241c14402,254052,11176,257291,7201,257291,3226,257291,,254052,,250089r,-241c,237974,,225693,5194,214885v5995,-12459,17844,-20675,36221,-25107c53746,186793,64135,183313,72238,179541v355,-203,724,-368,1105,-508c80505,175579,85750,171909,88824,168175v165,-242,343,-483,546,-698c91084,165190,91973,162878,91973,160580r,-14313c85141,138723,80099,128830,77140,116943,72301,114860,62700,108523,62700,91225v,-5295,1041,-9207,2349,-12065c62700,71604,62700,65648,62700,57774v,-25604,14110,-41288,27572,-47613l103061,xe" fillcolor="#62666a" stroked="f" strokeweight="0">
                  <v:stroke miterlimit="83231f" joinstyle="miter"/>
                  <v:path arrowok="t" textboxrect="0,0,103061,257291"/>
                </v:shape>
                <v:shape id="Shape 998" o:spid="_x0000_s1694" style="position:absolute;left:12138;top:20148;width:296;height:1224;visibility:visible;mso-wrap-style:square;v-text-anchor:top" coordsize="29559,122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TqWMEA&#10;AADcAAAADwAAAGRycy9kb3ducmV2LnhtbERPTYvCMBC9L/gfwgje1lQPYquplAVFPK26e/A2NLNt&#10;aTOpTax1f705CB4f73u9GUwjeupcZVnBbBqBIM6trrhQ8HPefi5BOI+ssbFMCh7kYJOOPtaYaHvn&#10;I/UnX4gQwi5BBaX3bSKly0sy6Ka2JQ7cn+0M+gC7QuoO7yHcNHIeRQtpsOLQUGJLXyXl9elmFBwy&#10;s7z87v7j43aR6W/qb/pak1KT8ZCtQHga/Fv8cu+1gjgOa8OZcARk+g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Uk6ljBAAAA3AAAAA8AAAAAAAAAAAAAAAAAmAIAAGRycy9kb3du&#10;cmV2LnhtbFBLBQYAAAAABAAEAPUAAACGAwAAAAA=&#10;" path="m,l8077,8634v1626,939,2934,1854,4204,2730c16180,14082,18986,16025,29553,16025r6,-1l29559,30438r-6,1c14465,30439,8941,26591,4064,23200v-254,-177,-495,-342,-749,-508l3315,25702v,3937,-978,7722,-2883,11329c7912,45832,18275,51737,29553,53553r6,-2l29559,72116r-6,-8l23292,79639r2857,7455l29559,87094r,14415l27102,101509r-3023,15113c23406,119975,20434,122413,17018,122413v-470,,-953,-51,-1422,-140c11709,121499,9169,117688,9957,113789l13716,94930,12586,91971v-89,64,-191,126,-280,178c12167,92225,12039,92301,11900,92365v-114,63,-229,114,-356,165c11417,92594,11278,92644,11138,92695v-127,51,-267,102,-394,140c10604,92873,10477,92911,10338,92949v-153,38,-318,63,-483,89c9741,93050,9627,93076,9512,93088v-267,39,-520,51,-787,51c8699,93139,8674,93152,8649,93152v-13,,-13,,-26,c8331,93139,8052,93127,7772,93088v-76,-12,-152,-25,-216,-25c7277,93012,6998,92962,6731,92885v-64,-25,-114,-38,-178,-64c6312,92759,6070,92670,5842,92568v-51,-26,-102,-38,-153,-64c5423,92390,5169,92250,4928,92097v-39,-12,-64,-24,-89,-37l,87562,,69376r7264,6987l9512,73658v51,-52,89,-114,140,-166l16650,65098,,54061,,xe" fillcolor="#62666a" stroked="f" strokeweight="0">
                  <v:stroke miterlimit="83231f" joinstyle="miter"/>
                  <v:path arrowok="t" textboxrect="0,0,29559,122413"/>
                </v:shape>
                <v:shape id="Shape 999" o:spid="_x0000_s1695" style="position:absolute;left:12138;top:19137;width:296;height:186;visibility:visible;mso-wrap-style:square;v-text-anchor:top" coordsize="29559,18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om1MUA&#10;AADcAAAADwAAAGRycy9kb3ducmV2LnhtbESPQWvCQBSE74X+h+UVvNVNPYhJ3YRWiejJ1npob4/s&#10;azY0+zZkVxP/vSsUPA4z8w2zLEbbijP1vnGs4GWagCCunG64VnD8Kp8XIHxA1tg6JgUX8lDkjw9L&#10;zLQb+JPOh1CLCGGfoQITQpdJ6StDFv3UdcTR+3W9xRBlX0vd4xDhtpWzJJlLiw3HBYMdrQxVf4eT&#10;VbDZfZtZlZ6a8bhfd++DLsuPn1apydP49goi0Bju4f/2VitI0xR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OibUxQAAANwAAAAPAAAAAAAAAAAAAAAAAJgCAABkcnMv&#10;ZG93bnJldi54bWxQSwUGAAAAAAQABAD1AAAAigMAAAAA&#10;" path="m4470,v8027,,13310,1512,17552,2731c24968,3581,27089,4178,29553,4178r6,-2l29559,18592r-6,1c25057,18593,21501,17576,18059,16587,14160,15469,10477,14415,4470,14415l,16426,,1014,4470,xe" fillcolor="#62666a" stroked="f" strokeweight="0">
                  <v:stroke miterlimit="83231f" joinstyle="miter"/>
                  <v:path arrowok="t" textboxrect="0,0,29559,18593"/>
                </v:shape>
                <v:shape id="Shape 1000" o:spid="_x0000_s1696" style="position:absolute;left:12138;top:18719;width:296;height:259;visibility:visible;mso-wrap-style:square;v-text-anchor:top" coordsize="29559,2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Iu6cYA&#10;AADdAAAADwAAAGRycy9kb3ducmV2LnhtbESPQW/CMAyF75P4D5EncRsJnTRNHQGhCdC4bWyHHU1j&#10;morGqZoUyn79fJi0m5/8vufnxWoMrbpQn5rIFuYzA4q4iq7h2sLX5/bhGVTKyA7byGThRglWy8nd&#10;AksXr/xBl0OulYRwKtGCz7krtU6Vp4BpFjti2Z1iHzCL7GvterxKeGh1YcyTDtiwXPDY0aun6nwY&#10;gtTYDPvH0/z7Zzu8Fxt/02F93BXWTu/H9QuoTGP+N//Rb044Y6S/fCMj6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PIu6cYAAADdAAAADwAAAAAAAAAAAAAAAACYAgAAZHJz&#10;L2Rvd25yZXYueG1sUEsFBgAAAAAEAAQA9QAAAIsDAAAAAA==&#10;" path="m29553,r6,1l29559,14415r-6,c18307,14415,11078,16790,6318,19671l,25900,,7962,4448,4428c11427,1442,19717,,29553,xe" fillcolor="#62666a" stroked="f" strokeweight="0">
                  <v:stroke miterlimit="83231f" joinstyle="miter"/>
                  <v:path arrowok="t" textboxrect="0,0,29559,25900"/>
                </v:shape>
                <v:shape id="Shape 15924" o:spid="_x0000_s1697" style="position:absolute;left:12434;top:21019;width:296;height:353;visibility:visible;mso-wrap-style:square;v-text-anchor:top" coordsize="29559,35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PX08QA&#10;AADeAAAADwAAAGRycy9kb3ducmV2LnhtbERP3WrCMBS+H/gO4Qi7kZnqpsxqFCcIhTGYbg9waI5t&#10;sTkpSazN2y+Dwe7Ox/d7NrvBtKIn5xvLCmbTDARxaXXDlYLvr+PTKwgfkDW2lklBJA+77ehhg7m2&#10;dz5Rfw6VSCHsc1RQh9DlUvqyJoN+ajvixF2sMxgSdJXUDu8p3LRynmVLabDh1FBjR4eayuv5ZhTY&#10;9yziZ+8+/On2Fp9jV0zipFDqcTzs1yACDeFf/OcudJq/WM1f4PeddIP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z19PEAAAA3gAAAA8AAAAAAAAAAAAAAAAAmAIAAGRycy9k&#10;b3ducmV2LnhtbFBLBQYAAAAABAAEAPUAAACJAwAAAAA=&#10;" path="m,l29559,r,35319l,35319e" fillcolor="#62666a" stroked="f" strokeweight="0">
                  <v:stroke miterlimit="83231f" joinstyle="miter"/>
                  <v:path arrowok="t" textboxrect="0,0,29559,35319"/>
                </v:shape>
                <v:shape id="Shape 15925" o:spid="_x0000_s1698" style="position:absolute;left:12434;top:20148;width:296;height:1224;visibility:visible;mso-wrap-style:square;v-text-anchor:top" coordsize="29559,122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cQOcMA&#10;AADeAAAADwAAAGRycy9kb3ducmV2LnhtbERPS4vCMBC+C/sfwix401RB2XaNIorgxQUf4HW2Gdti&#10;MylJtO2/3wjC3ubje85i1ZlaPMn5yrKCyTgBQZxbXXGh4HLejb5A+ICssbZMCnrysFp+DBaYadvy&#10;kZ6nUIgYwj5DBWUITSalz0sy6Me2IY7czTqDIUJXSO2wjeGmltMkmUuDFceGEhvalJTfTw+j4Kef&#10;t324pXV/3N6T9KqdOex/lRp+dutvEIG68C9+u/c6zp+l0xm83ok3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cQOcMAAADeAAAADwAAAAAAAAAAAAAAAACYAgAAZHJzL2Rv&#10;d25yZXYueG1sUEsFBgAAAAAEAAQA9QAAAIgDAAAAAA==&#10;" path="m,l29559,r,122413l,122413e" fillcolor="#62666a" stroked="f" strokeweight="0">
                  <v:stroke miterlimit="83231f" joinstyle="miter"/>
                  <v:path arrowok="t" textboxrect="0,0,29559,122413"/>
                </v:shape>
                <v:shape id="Shape 15926" o:spid="_x0000_s1699" style="position:absolute;left:12434;top:20148;width:296;height:370;visibility:visible;mso-wrap-style:square;v-text-anchor:top" coordsize="29559,37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1xrcYA&#10;AADeAAAADwAAAGRycy9kb3ducmV2LnhtbERPTU/CQBC9m/AfNkPiTbY0sUJhIcZoxANRW8J57I7d&#10;hu5s7S5Q/r1LYuJtXt7nLNeDbcWJet84VjCdJCCIK6cbrhXsype7GQgfkDW2jknBhTysV6ObJeba&#10;nfmTTkWoRQxhn6MCE0KXS+krQxb9xHXEkft2vcUQYV9L3eM5httWpkmSSYsNxwaDHT0Zqg7F0SpI&#10;tu8/bw+vWSjT54vpyuJjP/uqlbodD48LEIGG8C/+c290nH8/TzO4vhNv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c1xrcYAAADeAAAADwAAAAAAAAAAAAAAAACYAgAAZHJz&#10;L2Rvd25yZXYueG1sUEsFBgAAAAAEAAQA9QAAAIsDAAAAAA==&#10;" path="m,l29559,r,37032l,37032e" fillcolor="#62666a" stroked="f" strokeweight="0">
                  <v:stroke miterlimit="83231f" joinstyle="miter"/>
                  <v:path arrowok="t" textboxrect="0,0,29559,37032"/>
                </v:shape>
                <v:shape id="Shape 15927" o:spid="_x0000_s1700" style="position:absolute;left:12434;top:20148;width:296;height:1224;visibility:visible;mso-wrap-style:square;v-text-anchor:top" coordsize="29559,122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kr1cMA&#10;AADeAAAADwAAAGRycy9kb3ducmV2LnhtbERPS4vCMBC+L/gfwgje1lRB11ajiIvgZRd8gNexGdti&#10;MylJ1rb/3iws7G0+vuesNp2pxZOcrywrmIwTEMS51RUXCi7n/fsChA/IGmvLpKAnD5v14G2FmbYt&#10;H+l5CoWIIewzVFCG0GRS+rwkg35sG+LI3a0zGCJ0hdQO2xhuajlNkrk0WHFsKLGhXUn54/RjFHz3&#10;87YP97Tuj5+PJL1qZ74ON6VGw267BBGoC//iP/dBx/mzdPoBv+/EG+T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kr1cMAAADeAAAADwAAAAAAAAAAAAAAAACYAgAAZHJzL2Rv&#10;d25yZXYueG1sUEsFBgAAAAAEAAQA9QAAAIgDAAAAAA==&#10;" path="m,l29559,r,122413l,122413e" fillcolor="#62666a" stroked="f" strokeweight="0">
                  <v:stroke miterlimit="83231f" joinstyle="miter"/>
                  <v:path arrowok="t" textboxrect="0,0,29559,122413"/>
                </v:shape>
                <v:shape id="Shape 1002" o:spid="_x0000_s1701" style="position:absolute;left:12434;top:19137;width:296;height:186;visibility:visible;mso-wrap-style:square;v-text-anchor:top" coordsize="29559,185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wn6sQA&#10;AADdAAAADwAAAGRycy9kb3ducmV2LnhtbERP32vCMBB+H/g/hBP2NhOF6eiMIoKgiDCdsj0ezdlW&#10;m0vbRO3+eyMIe7uP7+eNp60txZUaXzjW0O8pEMSpMwVnGvbfi7cPED4gGywdk4Y/8jCddF7GmBh3&#10;4y1ddyETMYR9ghryEKpESp/mZNH3XEUcuaNrLIYIm0yaBm8x3JZyoNRQWiw4NuRY0Tyn9Ly7WA1p&#10;qDc/7e/7eT0q9pfDaV1/HVa11q/ddvYJIlAb/sVP99LE+UoN4PFNPEFO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8J+rEAAAA3QAAAA8AAAAAAAAAAAAAAAAAmAIAAGRycy9k&#10;b3ducmV2LnhtbFBLBQYAAAAABAAEAPUAAACJAwAAAAA=&#10;" path="m25076,r4483,1016l29559,16430,25076,14415v-5994,,-9677,1054,-13576,2172l,18592,,4176,7525,2731c11779,1512,17062,,25076,xe" fillcolor="#62666a" stroked="f" strokeweight="0">
                  <v:stroke miterlimit="83231f" joinstyle="miter"/>
                  <v:path arrowok="t" textboxrect="0,0,29559,18592"/>
                </v:shape>
                <v:shape id="Shape 1003" o:spid="_x0000_s1702" style="position:absolute;left:12434;top:18719;width:296;height:199;visibility:visible;mso-wrap-style:square;v-text-anchor:top" coordsize="29559,19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GqD8MA&#10;AADdAAAADwAAAGRycy9kb3ducmV2LnhtbERPTWsCMRC9F/ofwgi91UTLlrIaRQqF9taqYL0Nybi7&#10;upmkm3Td/nsjCL3N433OfDm4VvTUxcazhslYgSA23jZcadhu3h5fQMSEbLH1TBr+KMJycX83x9L6&#10;M39Rv06VyCEcS9RQpxRKKaOpyWEc+0CcuYPvHKYMu0raDs853LVyqtSzdNhwbqgx0GtN5rT+dRqK&#10;z2O/Z2N26qcI4Xu6Kz5Wx6D1w2hYzUAkGtK/+OZ+t3m+Uk9w/SafIBc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GqD8MAAADdAAAADwAAAAAAAAAAAAAAAACYAgAAZHJzL2Rv&#10;d25yZXYueG1sUEsFBgAAAAAEAAQA9QAAAIgDAAAAAA==&#10;" path="m,l29142,3657r417,212l29559,19835,24260,17239,,14415,,xe" fillcolor="#62666a" stroked="f" strokeweight="0">
                  <v:stroke miterlimit="83231f" joinstyle="miter"/>
                  <v:path arrowok="t" textboxrect="0,0,29559,19835"/>
                </v:shape>
                <v:shape id="Shape 1004" o:spid="_x0000_s1703" style="position:absolute;left:12730;top:18758;width:1030;height:2614;visibility:visible;mso-wrap-style:square;v-text-anchor:top" coordsize="103060,261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sAvL8A&#10;AADdAAAADwAAAGRycy9kb3ducmV2LnhtbERP24rCMBB9F/yHMIJvmrjIItUo4gXEt3X9gLEZ02Iz&#10;KUms3b83Cwv7NodzndWmd43oKMTas4bZVIEgLr2p2Wq4fh8nCxAxIRtsPJOGH4qwWQ8HKyyMf/EX&#10;dZdkRQ7hWKCGKqW2kDKWFTmMU98SZ+7ug8OUYbDSBHzlcNfID6U+pcOac0OFLe0qKh+Xp9MQ6mN3&#10;Xux39uCIg7nND9Y8r1qPR/12CSJRn/7Ff+6TyfOVmsPvN/kEuX4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iwC8vwAAAN0AAAAPAAAAAAAAAAAAAAAAAJgCAABkcnMvZG93bnJl&#10;di54bWxQSwUGAAAAAAQABAD1AAAAhAMAAAAA&#10;" path="m,l21082,10685c33871,21238,40348,37316,40348,58475v,7392,,16382,-2375,24714c39294,86047,40348,89984,40348,95317v,17298,-9589,23635,-14427,25718c22961,132922,17920,142815,11087,150359r,14313c11087,166970,11976,169270,13678,171555v203,229,394,470,559,712c17310,176013,22555,179684,29731,183125v368,140,724,305,1079,508c38913,187405,49301,190885,61646,193870v18377,4432,30226,12648,36220,25107c103060,229785,103060,242066,103060,253940r,241c103060,258144,99835,261383,95860,261383v-3976,,-7201,-3239,-7201,-7202l88659,253940v,-23317,,-38722,-30404,-46063c47358,205236,37859,202213,29782,198848l,226531,,208346,16650,192333v-2832,-1702,-5372,-3468,-7620,-5296l,193025,,138969r6444,-6888c9728,125998,11646,119466,12763,113872v648,-3200,3188,-5499,6363,-5753c20079,107966,25946,106621,25946,95317v,-2793,-457,-4597,-876,-5689c13411,87456,9842,75557,7404,67428,5645,61586,4270,57817,2537,55509l,54369,,38955r6727,1525c15779,45243,18920,55716,21196,63288v1677,5575,2858,8674,4064,10363c25933,68686,25946,63364,25946,58475v,-16891,-4597,-28880,-14046,-36678l,15966,,xe" fillcolor="#62666a" stroked="f" strokeweight="0">
                  <v:stroke miterlimit="83231f" joinstyle="miter"/>
                  <v:path arrowok="t" textboxrect="0,0,103060,261383"/>
                </v:shape>
                <v:rect id="Rectangle 14205" o:spid="_x0000_s1704" style="position:absolute;left:1795;top:23643;width:31140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8J3sUA&#10;AADeAAAADwAAAGRycy9kb3ducmV2LnhtbERPTWvCQBC9C/6HZYTedKO0oqmriFqSo40F29uQnSah&#10;2dmQ3SZpf31XEHqbx/uczW4wteiodZVlBfNZBII4t7riQsHb5WW6AuE8ssbaMin4IQe77Xi0wVjb&#10;nl+py3whQgi7GBWU3jexlC4vyaCb2YY4cJ+2NegDbAupW+xDuKnlIoqW0mDFoaHEhg4l5V/Zt1GQ&#10;rJr9e2p/+6I+fSTX83V9vKy9Ug+TYf8MwtPg/8V3d6rD/MdF9AS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/wnexQAAAN4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FFFFFF"/>
                            <w:sz w:val="20"/>
                          </w:rPr>
                          <w:t xml:space="preserve">Полная информация размещена на сайте </w:t>
                        </w:r>
                      </w:p>
                    </w:txbxContent>
                  </v:textbox>
                </v:rect>
                <v:rect id="Rectangle 14204" o:spid="_x0000_s1705" style="position:absolute;left:25208;top:23643;width:20148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OsRcUA&#10;AADeAAAADwAAAGRycy9kb3ducmV2LnhtbERPTWvCQBC9C/6HZYTedGOQotFVgm3RY6uCehuyYxLc&#10;nQ3ZrUn767uFQm/zeJ+z2vTWiAe1vnasYDpJQBAXTtdcKjgd38ZzED4gazSOScEXedish4MVZtp1&#10;/EGPQyhFDGGfoYIqhCaT0hcVWfQT1xBH7uZaiyHCtpS6xS6GWyPTJHmWFmuODRU2tK2ouB8+rYLd&#10;vMkve/fdleb1uju/nxcvx0VQ6mnU50sQgfrwL/5z73WcP0uTGfy+E2+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s6xFxQAAAN4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proofErr w:type="spellStart"/>
                        <w:r>
                          <w:rPr>
                            <w:b/>
                            <w:color w:val="FFFFFF"/>
                            <w:sz w:val="20"/>
                            <w:u w:val="single" w:color="FFFFFF"/>
                          </w:rPr>
                          <w:t>честныйзнак.рф</w:t>
                        </w:r>
                        <w:proofErr w:type="spellEnd"/>
                        <w:r>
                          <w:rPr>
                            <w:b/>
                            <w:color w:val="FFFFFF"/>
                            <w:sz w:val="20"/>
                            <w:u w:val="single" w:color="FFFFFF"/>
                          </w:rPr>
                          <w:t>/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sz w:val="20"/>
                            <w:u w:val="single" w:color="FFFFFF"/>
                          </w:rPr>
                          <w:t>penalties</w:t>
                        </w:r>
                        <w:proofErr w:type="spellEnd"/>
                        <w:r>
                          <w:rPr>
                            <w:b/>
                            <w:color w:val="FFFFFF"/>
                            <w:sz w:val="20"/>
                            <w:u w:val="single" w:color="FFFFFF"/>
                          </w:rPr>
                          <w:t xml:space="preserve">/ </w:t>
                        </w:r>
                      </w:p>
                    </w:txbxContent>
                  </v:textbox>
                </v:rect>
                <v:rect id="Rectangle 1008" o:spid="_x0000_s1706" style="position:absolute;left:3459;top:10063;width:3501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2mj8YA&#10;AADdAAAADwAAAGRycy9kb3ducmV2LnhtbESPQW/CMAyF70j8h8hIu0EyDhN0BIQGCI4bncR2sxqv&#10;rdY4VZPRbr9+PiBxs/We3/u82gy+UVfqYh3YwuPMgCIugqu5tPCeH6YLUDEhO2wCk4VfirBZj0cr&#10;zFzo+Y2u51QqCeGYoYUqpTbTOhYVeYyz0BKL9hU6j0nWrtSuw17CfaPnxjxpjzVLQ4UtvVRUfJ9/&#10;vIXjot1+nMJfXzb7z+Pl9bLc5ctk7cNk2D6DSjSku/l2fXKCb4zgyjcygl7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2mj8YAAADd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6F52C"/>
                            <w:sz w:val="26"/>
                          </w:rPr>
                          <w:t>ШТ</w:t>
                        </w:r>
                      </w:p>
                    </w:txbxContent>
                  </v:textbox>
                </v:rect>
                <v:rect id="Rectangle 1009" o:spid="_x0000_s1707" style="position:absolute;left:6091;top:10063;width:1344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EDFMMA&#10;AADdAAAADwAAAGRycy9kb3ducmV2LnhtbERPTWvCQBC9F/oflin0VnftQUx0E0Qtemy1YL0N2TEJ&#10;ZmdDdjVpf31XELzN433OPB9sI67U+dqxhvFIgSAunKm51PC9/3ibgvAB2WDjmDT8koc8e36aY2pc&#10;z1903YVSxBD2KWqoQmhTKX1RkUU/ci1x5E6usxgi7EppOuxjuG3ku1ITabHm2FBhS8uKivPuYjVs&#10;pu3iZ+v++rJZHzeHz0Oy2idB69eXYTEDEWgID/HdvTVxvlIJ3L6JJ8js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EDFMMAAADdAAAADwAAAAAAAAAAAAAAAACYAgAAZHJzL2Rv&#10;d25yZXYueG1sUEsFBgAAAAAEAAQA9QAAAIg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6F52C"/>
                            <w:sz w:val="26"/>
                          </w:rPr>
                          <w:t>Р</w:t>
                        </w:r>
                      </w:p>
                    </w:txbxContent>
                  </v:textbox>
                </v:rect>
                <v:rect id="Rectangle 1010" o:spid="_x0000_s1708" style="position:absolute;left:6998;top:10063;width:1570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I8VM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FPRsIv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cjxUxQAAAN0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6F52C"/>
                            <w:sz w:val="26"/>
                          </w:rPr>
                          <w:t>А</w:t>
                        </w:r>
                      </w:p>
                    </w:txbxContent>
                  </v:textbox>
                </v:rect>
                <v:rect id="Rectangle 1011" o:spid="_x0000_s1709" style="position:absolute;left:8138;top:10063;width:10762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6Zz8IA&#10;AADd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ZHcQy/34QT5O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PpnPwgAAAN0AAAAPAAAAAAAAAAAAAAAAAJgCAABkcnMvZG93&#10;bnJldi54bWxQSwUGAAAAAAQABAD1AAAAhw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6F52C"/>
                            <w:sz w:val="26"/>
                          </w:rPr>
                          <w:t>ФЫ ЗА НА</w:t>
                        </w:r>
                      </w:p>
                    </w:txbxContent>
                  </v:textbox>
                </v:rect>
                <v:rect id="Rectangle 1012" o:spid="_x0000_s1710" style="position:absolute;left:16230;top:10063;width:1344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wHuM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I/6A3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7Ae4wgAAAN0AAAAPAAAAAAAAAAAAAAAAAJgCAABkcnMvZG93&#10;bnJldi54bWxQSwUGAAAAAAQABAD1AAAAhw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6F52C"/>
                            <w:sz w:val="26"/>
                          </w:rPr>
                          <w:t>Р</w:t>
                        </w:r>
                      </w:p>
                    </w:txbxContent>
                  </v:textbox>
                </v:rect>
                <v:rect id="Rectangle 1013" o:spid="_x0000_s1711" style="position:absolute;left:17183;top:10063;width:1173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CiI8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nRY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oKIjwgAAAN0AAAAPAAAAAAAAAAAAAAAAAJgCAABkcnMvZG93&#10;bnJldi54bWxQSwUGAAAAAAQABAD1AAAAhw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6F52C"/>
                            <w:sz w:val="26"/>
                          </w:rPr>
                          <w:t>УШЕНИЕ П</w:t>
                        </w:r>
                      </w:p>
                    </w:txbxContent>
                  </v:textbox>
                </v:rect>
                <v:rect id="Rectangle 1014" o:spid="_x0000_s1712" style="position:absolute;left:26007;top:10063;width:1344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k6V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nRY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STpXwgAAAN0AAAAPAAAAAAAAAAAAAAAAAJgCAABkcnMvZG93&#10;bnJldi54bWxQSwUGAAAAAAQABAD1AAAAhw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6F52C"/>
                            <w:sz w:val="26"/>
                          </w:rPr>
                          <w:t>Р</w:t>
                        </w:r>
                      </w:p>
                    </w:txbxContent>
                  </v:textbox>
                </v:rect>
                <v:rect id="Rectangle 1015" o:spid="_x0000_s1713" style="position:absolute;left:26914;top:10063;width:6730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WfzM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nRY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BZ/MwgAAAN0AAAAPAAAAAAAAAAAAAAAAAJgCAABkcnMvZG93&#10;bnJldi54bWxQSwUGAAAAAAQABAD1AAAAhw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6F52C"/>
                            <w:sz w:val="26"/>
                          </w:rPr>
                          <w:t xml:space="preserve">АВИЛ </w:t>
                        </w:r>
                      </w:p>
                    </w:txbxContent>
                  </v:textbox>
                </v:rect>
                <v:rect id="Rectangle 1016" o:spid="_x0000_s1714" style="position:absolute;left:31974;top:10063;width:1344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cBu8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keDE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1wG7wgAAAN0AAAAPAAAAAAAAAAAAAAAAAJgCAABkcnMvZG93&#10;bnJldi54bWxQSwUGAAAAAAQABAD1AAAAhw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6F52C"/>
                            <w:sz w:val="26"/>
                          </w:rPr>
                          <w:t>Р</w:t>
                        </w:r>
                      </w:p>
                    </w:txbxContent>
                  </v:textbox>
                </v:rect>
                <v:rect id="Rectangle 1017" o:spid="_x0000_s1715" style="position:absolute;left:32880;top:10063;width:2919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ukIM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ZHgz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5ukIMMAAADdAAAADwAAAAAAAAAAAAAAAACYAgAAZHJzL2Rv&#10;d25yZXYueG1sUEsFBgAAAAAEAAQA9QAAAIg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6F52C"/>
                            <w:sz w:val="26"/>
                          </w:rPr>
                          <w:t>АБ</w:t>
                        </w:r>
                      </w:p>
                    </w:txbxContent>
                  </v:textbox>
                </v:rect>
                <v:rect id="Rectangle 1018" o:spid="_x0000_s1716" style="position:absolute;left:35074;top:10063;width:1799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QwUs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FPRoI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BDBSxQAAAN0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6F52C"/>
                            <w:sz w:val="26"/>
                          </w:rPr>
                          <w:t>О</w:t>
                        </w:r>
                      </w:p>
                    </w:txbxContent>
                  </v:textbox>
                </v:rect>
                <v:rect id="Rectangle 1019" o:spid="_x0000_s1717" style="position:absolute;left:36375;top:10063;width:13685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iVy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F+NInh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UiVycMAAADdAAAADwAAAAAAAAAAAAAAAACYAgAAZHJzL2Rv&#10;d25yZXYueG1sUEsFBgAAAAAEAAQA9QAAAIg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6F52C"/>
                            <w:sz w:val="26"/>
                          </w:rPr>
                          <w:t>ТЫ С МАРКИ</w:t>
                        </w:r>
                      </w:p>
                    </w:txbxContent>
                  </v:textbox>
                </v:rect>
                <v:rect id="Rectangle 1020" o:spid="_x0000_s1718" style="position:absolute;left:46665;top:10063;width:1343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726c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KfjIVf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HvbpxQAAAN0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6F52C"/>
                            <w:sz w:val="26"/>
                          </w:rPr>
                          <w:t>Р</w:t>
                        </w:r>
                      </w:p>
                    </w:txbxContent>
                  </v:textbox>
                </v:rect>
                <v:rect id="Rectangle 1021" o:spid="_x0000_s1719" style="position:absolute;left:47667;top:10063;width:13710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JTcs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I8GfX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UlNywgAAAN0AAAAPAAAAAAAAAAAAAAAAAJgCAABkcnMvZG93&#10;bnJldi54bWxQSwUGAAAAAAQABAD1AAAAhw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6F52C"/>
                            <w:sz w:val="26"/>
                          </w:rPr>
                          <w:t>ОВАННОЙ П</w:t>
                        </w:r>
                      </w:p>
                    </w:txbxContent>
                  </v:textbox>
                </v:rect>
                <v:rect id="Rectangle 1022" o:spid="_x0000_s1720" style="position:absolute;left:57976;top:10063;width:1343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DNBcQA&#10;AADdAAAADwAAAGRycy9kb3ducmV2LnhtbERPTWvCQBC9F/wPywi9NRtzEI3ZBNEWPVotaG9DdpoE&#10;s7Mhu5rUX98tFHqbx/ucrBhNK+7Uu8ayglkUgyAurW64UvBxentZgHAeWWNrmRR8k4MinzxlmGo7&#10;8Dvdj74SIYRdigpq77tUSlfWZNBFtiMO3JftDfoA+0rqHocQblqZxPFcGmw4NNTY0aam8nq8GQW7&#10;Rbe+7O1jqNrXz935cF5uT0uv1PN0XK9AeBr9v/jPvddhfpwk8PtNOEH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AzQXEAAAA3Q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6F52C"/>
                            <w:sz w:val="26"/>
                          </w:rPr>
                          <w:t>Р</w:t>
                        </w:r>
                      </w:p>
                    </w:txbxContent>
                  </v:textbox>
                </v:rect>
                <v:rect id="Rectangle 1023" o:spid="_x0000_s1721" style="position:absolute;left:58978;top:10063;width:1798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xons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yPBt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xonsMAAADdAAAADwAAAAAAAAAAAAAAAACYAgAAZHJzL2Rv&#10;d25yZXYueG1sUEsFBgAAAAAEAAQA9QAAAIg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6F52C"/>
                            <w:sz w:val="26"/>
                          </w:rPr>
                          <w:t>О</w:t>
                        </w:r>
                      </w:p>
                    </w:txbxContent>
                  </v:textbox>
                </v:rect>
                <v:rect id="Rectangle 1024" o:spid="_x0000_s1722" style="position:absolute;left:60289;top:10063;width:1660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Xw6s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yPBt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SXw6sMAAADdAAAADwAAAAAAAAAAAAAAAACYAgAAZHJzL2Rv&#10;d25yZXYueG1sUEsFBgAAAAAEAAQA9QAAAIg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6F52C"/>
                            <w:sz w:val="26"/>
                          </w:rPr>
                          <w:t>Д</w:t>
                        </w:r>
                      </w:p>
                    </w:txbxContent>
                  </v:textbox>
                </v:rect>
                <v:rect id="Rectangle 1025" o:spid="_x0000_s1723" style="position:absolute;left:61467;top:10063;width:9407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lVcc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yPBt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mlVccMAAADdAAAADwAAAAAAAAAAAAAAAACYAgAAZHJzL2Rv&#10;d25yZXYueG1sUEsFBgAAAAAEAAQA9QAAAIg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6F52C"/>
                            <w:sz w:val="26"/>
                          </w:rPr>
                          <w:t xml:space="preserve">УКЦИЕЙ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2C1DA3" w:rsidRDefault="0024055B">
      <w:pPr>
        <w:spacing w:after="138" w:line="240" w:lineRule="auto"/>
        <w:ind w:left="7"/>
      </w:pPr>
      <w:r>
        <w:rPr>
          <w:b/>
          <w:color w:val="211F1F"/>
          <w:sz w:val="24"/>
        </w:rPr>
        <w:t>ШАГИ ПОДКЛЮЧЕНИЯ К МАРКИРОВКЕ</w:t>
      </w:r>
    </w:p>
    <w:p w:rsidR="002C1DA3" w:rsidRDefault="0024055B">
      <w:pPr>
        <w:spacing w:line="248" w:lineRule="auto"/>
        <w:ind w:left="10" w:hanging="10"/>
        <w:jc w:val="both"/>
      </w:pPr>
      <w:r>
        <w:rPr>
          <w:b/>
          <w:color w:val="62666A"/>
          <w:sz w:val="20"/>
        </w:rPr>
        <w:t xml:space="preserve">Внимание! </w:t>
      </w:r>
      <w:r>
        <w:rPr>
          <w:color w:val="62666A"/>
          <w:sz w:val="20"/>
        </w:rPr>
        <w:t xml:space="preserve">Если розничный магазин уже торгует маркированными товарами (например, сигаретами), то для работы с маркированной упакованной водой необходимо всего лишь добавить новую группу товаров в личном кабинете системы </w:t>
      </w:r>
    </w:p>
    <w:p w:rsidR="002C1DA3" w:rsidRDefault="002C1DA3">
      <w:pPr>
        <w:sectPr w:rsidR="002C1DA3">
          <w:type w:val="continuous"/>
          <w:pgSz w:w="11906" w:h="16838"/>
          <w:pgMar w:top="596" w:right="555" w:bottom="5538" w:left="565" w:header="720" w:footer="720" w:gutter="0"/>
          <w:cols w:space="720"/>
        </w:sectPr>
      </w:pPr>
    </w:p>
    <w:p w:rsidR="002C1DA3" w:rsidRDefault="0024055B">
      <w:pPr>
        <w:spacing w:after="409" w:line="248" w:lineRule="auto"/>
        <w:ind w:left="10" w:hanging="10"/>
        <w:jc w:val="both"/>
      </w:pPr>
      <w:r>
        <w:rPr>
          <w:color w:val="62666A"/>
          <w:sz w:val="20"/>
        </w:rPr>
        <w:lastRenderedPageBreak/>
        <w:t>Честный знак.</w:t>
      </w:r>
    </w:p>
    <w:p w:rsidR="002C1DA3" w:rsidRDefault="0024055B">
      <w:pPr>
        <w:spacing w:after="752" w:line="248" w:lineRule="auto"/>
        <w:ind w:left="10" w:hanging="10"/>
        <w:jc w:val="both"/>
      </w:pPr>
      <w:r>
        <w:rPr>
          <w:b/>
          <w:color w:val="62666A"/>
          <w:sz w:val="20"/>
        </w:rPr>
        <w:lastRenderedPageBreak/>
        <w:t xml:space="preserve">Оформить усиленную </w:t>
      </w:r>
      <w:proofErr w:type="gramStart"/>
      <w:r>
        <w:rPr>
          <w:b/>
          <w:color w:val="62666A"/>
          <w:sz w:val="20"/>
        </w:rPr>
        <w:t xml:space="preserve">квалифицирован- </w:t>
      </w:r>
      <w:proofErr w:type="spellStart"/>
      <w:r>
        <w:rPr>
          <w:b/>
          <w:color w:val="62666A"/>
          <w:sz w:val="20"/>
        </w:rPr>
        <w:t>ную</w:t>
      </w:r>
      <w:proofErr w:type="spellEnd"/>
      <w:proofErr w:type="gramEnd"/>
      <w:r>
        <w:rPr>
          <w:b/>
          <w:color w:val="62666A"/>
          <w:sz w:val="20"/>
        </w:rPr>
        <w:t xml:space="preserve"> электронную подпись</w:t>
      </w:r>
      <w:r>
        <w:rPr>
          <w:color w:val="62666A"/>
          <w:sz w:val="20"/>
        </w:rPr>
        <w:t xml:space="preserve"> (УКЭП) на руководителя организации или ИП. Установить программное обеспечение для работы с УКЭП</w:t>
      </w:r>
    </w:p>
    <w:p w:rsidR="002C1DA3" w:rsidRDefault="0024055B">
      <w:pPr>
        <w:spacing w:after="508" w:line="248" w:lineRule="auto"/>
        <w:ind w:left="10" w:hanging="10"/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column">
              <wp:posOffset>-3174</wp:posOffset>
            </wp:positionH>
            <wp:positionV relativeFrom="paragraph">
              <wp:posOffset>-1350630</wp:posOffset>
            </wp:positionV>
            <wp:extent cx="955675" cy="3273425"/>
            <wp:effectExtent l="0" t="0" r="0" b="0"/>
            <wp:wrapSquare wrapText="bothSides"/>
            <wp:docPr id="14636" name="Picture 14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6" name="Picture 14636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55675" cy="327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62666A"/>
          <w:sz w:val="20"/>
        </w:rPr>
        <w:t xml:space="preserve">Зарегистрироваться в системе </w:t>
      </w:r>
      <w:proofErr w:type="gramStart"/>
      <w:r>
        <w:rPr>
          <w:b/>
          <w:color w:val="62666A"/>
          <w:sz w:val="20"/>
        </w:rPr>
        <w:t xml:space="preserve">марки- </w:t>
      </w:r>
      <w:proofErr w:type="spellStart"/>
      <w:r>
        <w:rPr>
          <w:b/>
          <w:color w:val="62666A"/>
          <w:sz w:val="20"/>
        </w:rPr>
        <w:t>ровки</w:t>
      </w:r>
      <w:proofErr w:type="spellEnd"/>
      <w:proofErr w:type="gramEnd"/>
      <w:r>
        <w:rPr>
          <w:b/>
          <w:color w:val="62666A"/>
          <w:sz w:val="20"/>
        </w:rPr>
        <w:t xml:space="preserve"> </w:t>
      </w:r>
      <w:r>
        <w:rPr>
          <w:color w:val="62666A"/>
          <w:sz w:val="20"/>
        </w:rPr>
        <w:t>Честный ЗНАК. Воспользоваться инструкциями и видеороликами</w:t>
      </w:r>
      <w:r>
        <w:rPr>
          <w:color w:val="62666A"/>
          <w:sz w:val="20"/>
        </w:rPr>
        <w:t xml:space="preserve"> на сайте </w:t>
      </w:r>
      <w:proofErr w:type="spellStart"/>
      <w:r>
        <w:rPr>
          <w:color w:val="62666A"/>
          <w:sz w:val="20"/>
        </w:rPr>
        <w:t>честныйзнак.рф</w:t>
      </w:r>
      <w:proofErr w:type="spellEnd"/>
    </w:p>
    <w:p w:rsidR="002C1DA3" w:rsidRDefault="0024055B">
      <w:pPr>
        <w:spacing w:line="248" w:lineRule="auto"/>
        <w:ind w:left="10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margin">
                  <wp:posOffset>-358748</wp:posOffset>
                </wp:positionH>
                <wp:positionV relativeFrom="paragraph">
                  <wp:posOffset>5322905</wp:posOffset>
                </wp:positionV>
                <wp:extent cx="7559967" cy="1939562"/>
                <wp:effectExtent l="0" t="0" r="0" b="0"/>
                <wp:wrapTopAndBottom/>
                <wp:docPr id="14546" name="Group 145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67" cy="1939562"/>
                          <a:chOff x="0" y="0"/>
                          <a:chExt cx="7559967" cy="1939562"/>
                        </a:xfrm>
                      </wpg:grpSpPr>
                      <pic:pic xmlns:pic="http://schemas.openxmlformats.org/drawingml/2006/picture">
                        <pic:nvPicPr>
                          <pic:cNvPr id="14640" name="Picture 1464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53949" y="-2140"/>
                            <a:ext cx="7489825" cy="1917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28" name="Shape 15928"/>
                        <wps:cNvSpPr/>
                        <wps:spPr>
                          <a:xfrm>
                            <a:off x="0" y="107"/>
                            <a:ext cx="7559954" cy="1939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54" h="1939443">
                                <a:moveTo>
                                  <a:pt x="0" y="0"/>
                                </a:moveTo>
                                <a:lnTo>
                                  <a:pt x="7559954" y="0"/>
                                </a:lnTo>
                                <a:lnTo>
                                  <a:pt x="7559954" y="1939443"/>
                                </a:lnTo>
                                <a:lnTo>
                                  <a:pt x="0" y="19394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3" name="Shape 1033"/>
                        <wps:cNvSpPr/>
                        <wps:spPr>
                          <a:xfrm>
                            <a:off x="539980" y="0"/>
                            <a:ext cx="6479997" cy="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9997" h="216">
                                <a:moveTo>
                                  <a:pt x="0" y="0"/>
                                </a:moveTo>
                                <a:lnTo>
                                  <a:pt x="6479997" y="216"/>
                                </a:lnTo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F6F52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5" name="Rectangle 1035"/>
                        <wps:cNvSpPr/>
                        <wps:spPr>
                          <a:xfrm>
                            <a:off x="5235232" y="996308"/>
                            <a:ext cx="1742422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По вопросам маркировки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366" name="Rectangle 14366"/>
                        <wps:cNvSpPr/>
                        <wps:spPr>
                          <a:xfrm>
                            <a:off x="5235232" y="1133469"/>
                            <a:ext cx="1277842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FFFFFF"/>
                                  <w:sz w:val="18"/>
                                </w:rPr>
                                <w:t>упакованной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 воды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365" name="Rectangle 14365"/>
                        <wps:cNvSpPr/>
                        <wps:spPr>
                          <a:xfrm>
                            <a:off x="6196016" y="1133469"/>
                            <a:ext cx="956797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FFFFF"/>
                                  <w:sz w:val="18"/>
                                  <w:u w:val="single" w:color="FFFFFF"/>
                                </w:rPr>
                                <w:t xml:space="preserve">water@crpt.ru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39" name="Rectangle 1039"/>
                        <wps:cNvSpPr/>
                        <wps:spPr>
                          <a:xfrm>
                            <a:off x="2735422" y="996308"/>
                            <a:ext cx="2135235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FFFFFF"/>
                                  <w:sz w:val="18"/>
                                </w:rPr>
                                <w:t>Обсудите вопросы маркировки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40" name="Rectangle 1040"/>
                        <wps:cNvSpPr/>
                        <wps:spPr>
                          <a:xfrm>
                            <a:off x="2735422" y="1133469"/>
                            <a:ext cx="1557888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FFFFFF"/>
                                  <w:sz w:val="18"/>
                                </w:rPr>
                                <w:t>с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 другими участниками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41" name="Rectangle 1041"/>
                        <wps:cNvSpPr/>
                        <wps:spPr>
                          <a:xfrm>
                            <a:off x="2735422" y="1270629"/>
                            <a:ext cx="1629459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FFFFFF"/>
                                  <w:sz w:val="18"/>
                                </w:rPr>
                                <w:t>в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 Честном Сообществе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368" name="Rectangle 14368"/>
                        <wps:cNvSpPr/>
                        <wps:spPr>
                          <a:xfrm>
                            <a:off x="2735422" y="1407789"/>
                            <a:ext cx="1781035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FFFFF"/>
                                  <w:sz w:val="18"/>
                                  <w:u w:val="single" w:color="FFFFFF"/>
                                </w:rPr>
                                <w:t xml:space="preserve">https://help.markirovka.ru/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44" name="Rectangle 1044"/>
                        <wps:cNvSpPr/>
                        <wps:spPr>
                          <a:xfrm>
                            <a:off x="539980" y="996308"/>
                            <a:ext cx="1776627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По вопросам маркировки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364" name="Rectangle 14364"/>
                        <wps:cNvSpPr/>
                        <wps:spPr>
                          <a:xfrm>
                            <a:off x="608559" y="1133469"/>
                            <a:ext cx="1108966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 xml:space="preserve"> (800) 222-15-23,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363" name="Rectangle 14363"/>
                        <wps:cNvSpPr/>
                        <wps:spPr>
                          <a:xfrm>
                            <a:off x="539980" y="1133469"/>
                            <a:ext cx="91210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367" name="Rectangle 14367"/>
                        <wps:cNvSpPr/>
                        <wps:spPr>
                          <a:xfrm>
                            <a:off x="539980" y="1270629"/>
                            <a:ext cx="1104999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FFFFF"/>
                                  <w:sz w:val="18"/>
                                  <w:u w:val="single" w:color="FFFFFF"/>
                                </w:rPr>
                                <w:t>support@crpt.ru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370" name="Shape 14370"/>
                        <wps:cNvSpPr/>
                        <wps:spPr>
                          <a:xfrm>
                            <a:off x="755983" y="425793"/>
                            <a:ext cx="0" cy="23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355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355"/>
                                </a:lnTo>
                                <a:lnTo>
                                  <a:pt x="0" y="2335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29" name="Shape 15929"/>
                        <wps:cNvSpPr/>
                        <wps:spPr>
                          <a:xfrm>
                            <a:off x="539981" y="823912"/>
                            <a:ext cx="216002" cy="33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2" h="33884">
                                <a:moveTo>
                                  <a:pt x="0" y="0"/>
                                </a:moveTo>
                                <a:lnTo>
                                  <a:pt x="216002" y="0"/>
                                </a:lnTo>
                                <a:lnTo>
                                  <a:pt x="216002" y="33884"/>
                                </a:lnTo>
                                <a:lnTo>
                                  <a:pt x="0" y="3388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71" name="Shape 14371"/>
                        <wps:cNvSpPr/>
                        <wps:spPr>
                          <a:xfrm>
                            <a:off x="755983" y="834441"/>
                            <a:ext cx="0" cy="23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355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355"/>
                                </a:lnTo>
                                <a:lnTo>
                                  <a:pt x="0" y="2335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30" name="Shape 15930"/>
                        <wps:cNvSpPr/>
                        <wps:spPr>
                          <a:xfrm>
                            <a:off x="539981" y="425793"/>
                            <a:ext cx="216002" cy="33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2" h="33883">
                                <a:moveTo>
                                  <a:pt x="0" y="0"/>
                                </a:moveTo>
                                <a:lnTo>
                                  <a:pt x="216002" y="0"/>
                                </a:lnTo>
                                <a:lnTo>
                                  <a:pt x="216002" y="33883"/>
                                </a:lnTo>
                                <a:lnTo>
                                  <a:pt x="0" y="3388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31" name="Shape 15931"/>
                        <wps:cNvSpPr/>
                        <wps:spPr>
                          <a:xfrm>
                            <a:off x="539981" y="425793"/>
                            <a:ext cx="35509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09" h="432003">
                                <a:moveTo>
                                  <a:pt x="0" y="0"/>
                                </a:moveTo>
                                <a:lnTo>
                                  <a:pt x="35509" y="0"/>
                                </a:lnTo>
                                <a:lnTo>
                                  <a:pt x="35509" y="432003"/>
                                </a:lnTo>
                                <a:lnTo>
                                  <a:pt x="0" y="43200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32" name="Shape 15932"/>
                        <wps:cNvSpPr/>
                        <wps:spPr>
                          <a:xfrm>
                            <a:off x="936462" y="425793"/>
                            <a:ext cx="35522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2" h="432003">
                                <a:moveTo>
                                  <a:pt x="0" y="0"/>
                                </a:moveTo>
                                <a:lnTo>
                                  <a:pt x="35522" y="0"/>
                                </a:lnTo>
                                <a:lnTo>
                                  <a:pt x="35522" y="432003"/>
                                </a:lnTo>
                                <a:lnTo>
                                  <a:pt x="0" y="43200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33" name="Shape 15933"/>
                        <wps:cNvSpPr/>
                        <wps:spPr>
                          <a:xfrm>
                            <a:off x="755983" y="425793"/>
                            <a:ext cx="216002" cy="33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2" h="33883">
                                <a:moveTo>
                                  <a:pt x="0" y="0"/>
                                </a:moveTo>
                                <a:lnTo>
                                  <a:pt x="216002" y="0"/>
                                </a:lnTo>
                                <a:lnTo>
                                  <a:pt x="216002" y="33883"/>
                                </a:lnTo>
                                <a:lnTo>
                                  <a:pt x="0" y="3388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77" name="Shape 14377"/>
                        <wps:cNvSpPr/>
                        <wps:spPr>
                          <a:xfrm>
                            <a:off x="755983" y="834441"/>
                            <a:ext cx="0" cy="23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355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355"/>
                                </a:lnTo>
                                <a:lnTo>
                                  <a:pt x="0" y="2335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78" name="Shape 14378"/>
                        <wps:cNvSpPr/>
                        <wps:spPr>
                          <a:xfrm>
                            <a:off x="755983" y="425793"/>
                            <a:ext cx="0" cy="23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355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355"/>
                                </a:lnTo>
                                <a:lnTo>
                                  <a:pt x="0" y="2335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34" name="Shape 15934"/>
                        <wps:cNvSpPr/>
                        <wps:spPr>
                          <a:xfrm>
                            <a:off x="755983" y="823912"/>
                            <a:ext cx="216002" cy="33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2" h="33884">
                                <a:moveTo>
                                  <a:pt x="0" y="0"/>
                                </a:moveTo>
                                <a:lnTo>
                                  <a:pt x="216002" y="0"/>
                                </a:lnTo>
                                <a:lnTo>
                                  <a:pt x="216002" y="33884"/>
                                </a:lnTo>
                                <a:lnTo>
                                  <a:pt x="0" y="3388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0" name="Shape 1050"/>
                        <wps:cNvSpPr/>
                        <wps:spPr>
                          <a:xfrm>
                            <a:off x="610030" y="495846"/>
                            <a:ext cx="50356" cy="291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56" h="291897">
                                <a:moveTo>
                                  <a:pt x="0" y="0"/>
                                </a:moveTo>
                                <a:lnTo>
                                  <a:pt x="22924" y="0"/>
                                </a:lnTo>
                                <a:lnTo>
                                  <a:pt x="50356" y="0"/>
                                </a:lnTo>
                                <a:lnTo>
                                  <a:pt x="50356" y="37161"/>
                                </a:lnTo>
                                <a:lnTo>
                                  <a:pt x="31775" y="37161"/>
                                </a:lnTo>
                                <a:lnTo>
                                  <a:pt x="31775" y="74320"/>
                                </a:lnTo>
                                <a:lnTo>
                                  <a:pt x="50356" y="74320"/>
                                </a:lnTo>
                                <a:lnTo>
                                  <a:pt x="50356" y="111481"/>
                                </a:lnTo>
                                <a:lnTo>
                                  <a:pt x="31775" y="111481"/>
                                </a:lnTo>
                                <a:lnTo>
                                  <a:pt x="31775" y="148641"/>
                                </a:lnTo>
                                <a:lnTo>
                                  <a:pt x="50356" y="148641"/>
                                </a:lnTo>
                                <a:lnTo>
                                  <a:pt x="50356" y="222962"/>
                                </a:lnTo>
                                <a:lnTo>
                                  <a:pt x="31775" y="222962"/>
                                </a:lnTo>
                                <a:lnTo>
                                  <a:pt x="31775" y="260121"/>
                                </a:lnTo>
                                <a:lnTo>
                                  <a:pt x="50356" y="260121"/>
                                </a:lnTo>
                                <a:lnTo>
                                  <a:pt x="50356" y="291897"/>
                                </a:lnTo>
                                <a:lnTo>
                                  <a:pt x="31775" y="291897"/>
                                </a:lnTo>
                                <a:lnTo>
                                  <a:pt x="15888" y="291897"/>
                                </a:lnTo>
                                <a:lnTo>
                                  <a:pt x="0" y="2918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35" name="Shape 15935"/>
                        <wps:cNvSpPr/>
                        <wps:spPr>
                          <a:xfrm>
                            <a:off x="678966" y="607327"/>
                            <a:ext cx="37160" cy="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60" h="37160">
                                <a:moveTo>
                                  <a:pt x="0" y="0"/>
                                </a:moveTo>
                                <a:lnTo>
                                  <a:pt x="37160" y="0"/>
                                </a:lnTo>
                                <a:lnTo>
                                  <a:pt x="37160" y="37160"/>
                                </a:lnTo>
                                <a:lnTo>
                                  <a:pt x="0" y="37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36" name="Shape 15936"/>
                        <wps:cNvSpPr/>
                        <wps:spPr>
                          <a:xfrm>
                            <a:off x="864767" y="570167"/>
                            <a:ext cx="37160" cy="37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60" h="37161">
                                <a:moveTo>
                                  <a:pt x="0" y="0"/>
                                </a:moveTo>
                                <a:lnTo>
                                  <a:pt x="37160" y="0"/>
                                </a:lnTo>
                                <a:lnTo>
                                  <a:pt x="37160" y="37161"/>
                                </a:lnTo>
                                <a:lnTo>
                                  <a:pt x="0" y="371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3" name="Shape 1053"/>
                        <wps:cNvSpPr/>
                        <wps:spPr>
                          <a:xfrm>
                            <a:off x="660386" y="570167"/>
                            <a:ext cx="241541" cy="2175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541" h="217577">
                                <a:moveTo>
                                  <a:pt x="130061" y="0"/>
                                </a:moveTo>
                                <a:lnTo>
                                  <a:pt x="167221" y="0"/>
                                </a:lnTo>
                                <a:lnTo>
                                  <a:pt x="167221" y="37161"/>
                                </a:lnTo>
                                <a:lnTo>
                                  <a:pt x="204381" y="37161"/>
                                </a:lnTo>
                                <a:lnTo>
                                  <a:pt x="204381" y="74320"/>
                                </a:lnTo>
                                <a:lnTo>
                                  <a:pt x="204381" y="111481"/>
                                </a:lnTo>
                                <a:lnTo>
                                  <a:pt x="241541" y="111481"/>
                                </a:lnTo>
                                <a:lnTo>
                                  <a:pt x="241541" y="148641"/>
                                </a:lnTo>
                                <a:lnTo>
                                  <a:pt x="204381" y="148641"/>
                                </a:lnTo>
                                <a:lnTo>
                                  <a:pt x="204381" y="185801"/>
                                </a:lnTo>
                                <a:lnTo>
                                  <a:pt x="241541" y="185801"/>
                                </a:lnTo>
                                <a:lnTo>
                                  <a:pt x="241541" y="217577"/>
                                </a:lnTo>
                                <a:lnTo>
                                  <a:pt x="0" y="217577"/>
                                </a:lnTo>
                                <a:lnTo>
                                  <a:pt x="0" y="185801"/>
                                </a:lnTo>
                                <a:lnTo>
                                  <a:pt x="18580" y="185801"/>
                                </a:lnTo>
                                <a:lnTo>
                                  <a:pt x="18580" y="148641"/>
                                </a:lnTo>
                                <a:lnTo>
                                  <a:pt x="0" y="148641"/>
                                </a:lnTo>
                                <a:lnTo>
                                  <a:pt x="0" y="74320"/>
                                </a:lnTo>
                                <a:lnTo>
                                  <a:pt x="18580" y="74320"/>
                                </a:lnTo>
                                <a:lnTo>
                                  <a:pt x="18580" y="99099"/>
                                </a:lnTo>
                                <a:lnTo>
                                  <a:pt x="18580" y="111481"/>
                                </a:lnTo>
                                <a:lnTo>
                                  <a:pt x="55740" y="111481"/>
                                </a:lnTo>
                                <a:lnTo>
                                  <a:pt x="55740" y="74320"/>
                                </a:lnTo>
                                <a:lnTo>
                                  <a:pt x="92900" y="74320"/>
                                </a:lnTo>
                                <a:lnTo>
                                  <a:pt x="92900" y="111481"/>
                                </a:lnTo>
                                <a:lnTo>
                                  <a:pt x="92900" y="148641"/>
                                </a:lnTo>
                                <a:lnTo>
                                  <a:pt x="55740" y="148641"/>
                                </a:lnTo>
                                <a:lnTo>
                                  <a:pt x="55740" y="185801"/>
                                </a:lnTo>
                                <a:lnTo>
                                  <a:pt x="92900" y="185801"/>
                                </a:lnTo>
                                <a:lnTo>
                                  <a:pt x="92900" y="148641"/>
                                </a:lnTo>
                                <a:lnTo>
                                  <a:pt x="130061" y="148641"/>
                                </a:lnTo>
                                <a:lnTo>
                                  <a:pt x="167221" y="148641"/>
                                </a:lnTo>
                                <a:lnTo>
                                  <a:pt x="167221" y="111481"/>
                                </a:lnTo>
                                <a:lnTo>
                                  <a:pt x="130061" y="111481"/>
                                </a:lnTo>
                                <a:lnTo>
                                  <a:pt x="130061" y="74320"/>
                                </a:lnTo>
                                <a:lnTo>
                                  <a:pt x="92900" y="74320"/>
                                </a:lnTo>
                                <a:lnTo>
                                  <a:pt x="92900" y="37161"/>
                                </a:lnTo>
                                <a:lnTo>
                                  <a:pt x="130061" y="37161"/>
                                </a:lnTo>
                                <a:lnTo>
                                  <a:pt x="1300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37" name="Shape 15937"/>
                        <wps:cNvSpPr/>
                        <wps:spPr>
                          <a:xfrm>
                            <a:off x="660386" y="570167"/>
                            <a:ext cx="18580" cy="37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80" h="37161">
                                <a:moveTo>
                                  <a:pt x="0" y="0"/>
                                </a:moveTo>
                                <a:lnTo>
                                  <a:pt x="18580" y="0"/>
                                </a:lnTo>
                                <a:lnTo>
                                  <a:pt x="18580" y="37161"/>
                                </a:lnTo>
                                <a:lnTo>
                                  <a:pt x="0" y="371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38" name="Shape 15938"/>
                        <wps:cNvSpPr/>
                        <wps:spPr>
                          <a:xfrm>
                            <a:off x="827607" y="533007"/>
                            <a:ext cx="37160" cy="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60" h="37160">
                                <a:moveTo>
                                  <a:pt x="0" y="0"/>
                                </a:moveTo>
                                <a:lnTo>
                                  <a:pt x="37160" y="0"/>
                                </a:lnTo>
                                <a:lnTo>
                                  <a:pt x="37160" y="37160"/>
                                </a:lnTo>
                                <a:lnTo>
                                  <a:pt x="0" y="37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39" name="Shape 15939"/>
                        <wps:cNvSpPr/>
                        <wps:spPr>
                          <a:xfrm>
                            <a:off x="864767" y="495846"/>
                            <a:ext cx="37160" cy="37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60" h="37161">
                                <a:moveTo>
                                  <a:pt x="0" y="0"/>
                                </a:moveTo>
                                <a:lnTo>
                                  <a:pt x="37160" y="0"/>
                                </a:lnTo>
                                <a:lnTo>
                                  <a:pt x="37160" y="37161"/>
                                </a:lnTo>
                                <a:lnTo>
                                  <a:pt x="0" y="371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7" name="Shape 1057"/>
                        <wps:cNvSpPr/>
                        <wps:spPr>
                          <a:xfrm>
                            <a:off x="678966" y="495846"/>
                            <a:ext cx="111481" cy="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481" h="74320">
                                <a:moveTo>
                                  <a:pt x="37160" y="0"/>
                                </a:moveTo>
                                <a:lnTo>
                                  <a:pt x="74320" y="0"/>
                                </a:lnTo>
                                <a:lnTo>
                                  <a:pt x="111481" y="0"/>
                                </a:lnTo>
                                <a:lnTo>
                                  <a:pt x="111481" y="37161"/>
                                </a:lnTo>
                                <a:lnTo>
                                  <a:pt x="111481" y="74320"/>
                                </a:lnTo>
                                <a:lnTo>
                                  <a:pt x="74320" y="74320"/>
                                </a:lnTo>
                                <a:lnTo>
                                  <a:pt x="37160" y="74320"/>
                                </a:lnTo>
                                <a:lnTo>
                                  <a:pt x="0" y="74320"/>
                                </a:lnTo>
                                <a:lnTo>
                                  <a:pt x="0" y="37161"/>
                                </a:lnTo>
                                <a:lnTo>
                                  <a:pt x="37160" y="37161"/>
                                </a:lnTo>
                                <a:lnTo>
                                  <a:pt x="37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40" name="Shape 15940"/>
                        <wps:cNvSpPr/>
                        <wps:spPr>
                          <a:xfrm>
                            <a:off x="660386" y="495846"/>
                            <a:ext cx="18580" cy="37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80" h="37161">
                                <a:moveTo>
                                  <a:pt x="0" y="0"/>
                                </a:moveTo>
                                <a:lnTo>
                                  <a:pt x="18580" y="0"/>
                                </a:lnTo>
                                <a:lnTo>
                                  <a:pt x="18580" y="37161"/>
                                </a:lnTo>
                                <a:lnTo>
                                  <a:pt x="0" y="371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41" name="Shape 15941"/>
                        <wps:cNvSpPr/>
                        <wps:spPr>
                          <a:xfrm>
                            <a:off x="2735425" y="836029"/>
                            <a:ext cx="90678" cy="21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678" h="21768">
                                <a:moveTo>
                                  <a:pt x="0" y="0"/>
                                </a:moveTo>
                                <a:lnTo>
                                  <a:pt x="90678" y="0"/>
                                </a:lnTo>
                                <a:lnTo>
                                  <a:pt x="90678" y="21768"/>
                                </a:lnTo>
                                <a:lnTo>
                                  <a:pt x="0" y="2176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80" name="Shape 14380"/>
                        <wps:cNvSpPr/>
                        <wps:spPr>
                          <a:xfrm>
                            <a:off x="2826103" y="836029"/>
                            <a:ext cx="0" cy="21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768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68"/>
                                </a:lnTo>
                                <a:lnTo>
                                  <a:pt x="0" y="2176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81" name="Shape 14381"/>
                        <wps:cNvSpPr/>
                        <wps:spPr>
                          <a:xfrm>
                            <a:off x="2735425" y="766991"/>
                            <a:ext cx="217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55">
                                <a:moveTo>
                                  <a:pt x="0" y="0"/>
                                </a:moveTo>
                                <a:lnTo>
                                  <a:pt x="21755" y="0"/>
                                </a:lnTo>
                                <a:lnTo>
                                  <a:pt x="217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42" name="Shape 15942"/>
                        <wps:cNvSpPr/>
                        <wps:spPr>
                          <a:xfrm>
                            <a:off x="2735425" y="766991"/>
                            <a:ext cx="21755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55" h="90805">
                                <a:moveTo>
                                  <a:pt x="0" y="0"/>
                                </a:moveTo>
                                <a:lnTo>
                                  <a:pt x="21755" y="0"/>
                                </a:lnTo>
                                <a:lnTo>
                                  <a:pt x="21755" y="90805"/>
                                </a:lnTo>
                                <a:lnTo>
                                  <a:pt x="0" y="90805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0" name="Shape 1060"/>
                        <wps:cNvSpPr/>
                        <wps:spPr>
                          <a:xfrm>
                            <a:off x="2868724" y="745237"/>
                            <a:ext cx="0" cy="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4">
                                <a:moveTo>
                                  <a:pt x="0" y="114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43" name="Shape 15943"/>
                        <wps:cNvSpPr/>
                        <wps:spPr>
                          <a:xfrm>
                            <a:off x="2950004" y="704647"/>
                            <a:ext cx="21082" cy="208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82" h="20854">
                                <a:moveTo>
                                  <a:pt x="0" y="0"/>
                                </a:moveTo>
                                <a:lnTo>
                                  <a:pt x="21082" y="0"/>
                                </a:lnTo>
                                <a:lnTo>
                                  <a:pt x="21082" y="20854"/>
                                </a:lnTo>
                                <a:lnTo>
                                  <a:pt x="0" y="208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2" name="Shape 1062"/>
                        <wps:cNvSpPr/>
                        <wps:spPr>
                          <a:xfrm>
                            <a:off x="2868610" y="704647"/>
                            <a:ext cx="1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">
                                <a:moveTo>
                                  <a:pt x="114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44" name="Shape 15944"/>
                        <wps:cNvSpPr/>
                        <wps:spPr>
                          <a:xfrm>
                            <a:off x="2848544" y="704647"/>
                            <a:ext cx="20066" cy="19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66" h="19838">
                                <a:moveTo>
                                  <a:pt x="0" y="0"/>
                                </a:moveTo>
                                <a:lnTo>
                                  <a:pt x="20066" y="0"/>
                                </a:lnTo>
                                <a:lnTo>
                                  <a:pt x="20066" y="19838"/>
                                </a:lnTo>
                                <a:lnTo>
                                  <a:pt x="0" y="198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4" name="Shape 1064"/>
                        <wps:cNvSpPr/>
                        <wps:spPr>
                          <a:xfrm>
                            <a:off x="2890949" y="684810"/>
                            <a:ext cx="40805" cy="40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05" h="40703">
                                <a:moveTo>
                                  <a:pt x="20739" y="0"/>
                                </a:moveTo>
                                <a:lnTo>
                                  <a:pt x="40805" y="0"/>
                                </a:lnTo>
                                <a:lnTo>
                                  <a:pt x="40805" y="20180"/>
                                </a:lnTo>
                                <a:lnTo>
                                  <a:pt x="40805" y="40703"/>
                                </a:lnTo>
                                <a:lnTo>
                                  <a:pt x="20739" y="40703"/>
                                </a:lnTo>
                                <a:lnTo>
                                  <a:pt x="0" y="40703"/>
                                </a:lnTo>
                                <a:lnTo>
                                  <a:pt x="0" y="20180"/>
                                </a:lnTo>
                                <a:lnTo>
                                  <a:pt x="20739" y="20180"/>
                                </a:lnTo>
                                <a:lnTo>
                                  <a:pt x="207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45" name="Shape 15945"/>
                        <wps:cNvSpPr/>
                        <wps:spPr>
                          <a:xfrm>
                            <a:off x="2949102" y="660439"/>
                            <a:ext cx="21082" cy="20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82" h="20853">
                                <a:moveTo>
                                  <a:pt x="0" y="0"/>
                                </a:moveTo>
                                <a:lnTo>
                                  <a:pt x="21082" y="0"/>
                                </a:lnTo>
                                <a:lnTo>
                                  <a:pt x="21082" y="20853"/>
                                </a:lnTo>
                                <a:lnTo>
                                  <a:pt x="0" y="208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46" name="Shape 15946"/>
                        <wps:cNvSpPr/>
                        <wps:spPr>
                          <a:xfrm>
                            <a:off x="2848772" y="660439"/>
                            <a:ext cx="21082" cy="20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82" h="20853">
                                <a:moveTo>
                                  <a:pt x="0" y="0"/>
                                </a:moveTo>
                                <a:lnTo>
                                  <a:pt x="21082" y="0"/>
                                </a:lnTo>
                                <a:lnTo>
                                  <a:pt x="21082" y="20853"/>
                                </a:lnTo>
                                <a:lnTo>
                                  <a:pt x="0" y="208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47" name="Shape 15947"/>
                        <wps:cNvSpPr/>
                        <wps:spPr>
                          <a:xfrm>
                            <a:off x="2889463" y="497663"/>
                            <a:ext cx="20066" cy="20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66" h="20180">
                                <a:moveTo>
                                  <a:pt x="0" y="0"/>
                                </a:moveTo>
                                <a:lnTo>
                                  <a:pt x="20066" y="0"/>
                                </a:lnTo>
                                <a:lnTo>
                                  <a:pt x="20066" y="20180"/>
                                </a:lnTo>
                                <a:lnTo>
                                  <a:pt x="0" y="201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8" name="Shape 1068"/>
                        <wps:cNvSpPr/>
                        <wps:spPr>
                          <a:xfrm>
                            <a:off x="2807281" y="497663"/>
                            <a:ext cx="195656" cy="2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656" h="288265">
                                <a:moveTo>
                                  <a:pt x="0" y="0"/>
                                </a:moveTo>
                                <a:lnTo>
                                  <a:pt x="20180" y="0"/>
                                </a:lnTo>
                                <a:lnTo>
                                  <a:pt x="20180" y="41148"/>
                                </a:lnTo>
                                <a:lnTo>
                                  <a:pt x="40932" y="41148"/>
                                </a:lnTo>
                                <a:lnTo>
                                  <a:pt x="40932" y="114"/>
                                </a:lnTo>
                                <a:lnTo>
                                  <a:pt x="61100" y="114"/>
                                </a:lnTo>
                                <a:lnTo>
                                  <a:pt x="61100" y="41148"/>
                                </a:lnTo>
                                <a:lnTo>
                                  <a:pt x="41047" y="41148"/>
                                </a:lnTo>
                                <a:lnTo>
                                  <a:pt x="41047" y="102476"/>
                                </a:lnTo>
                                <a:lnTo>
                                  <a:pt x="83210" y="102476"/>
                                </a:lnTo>
                                <a:lnTo>
                                  <a:pt x="83210" y="122313"/>
                                </a:lnTo>
                                <a:lnTo>
                                  <a:pt x="40932" y="122313"/>
                                </a:lnTo>
                                <a:lnTo>
                                  <a:pt x="40932" y="102476"/>
                                </a:lnTo>
                                <a:lnTo>
                                  <a:pt x="20180" y="102476"/>
                                </a:lnTo>
                                <a:lnTo>
                                  <a:pt x="20180" y="268198"/>
                                </a:lnTo>
                                <a:lnTo>
                                  <a:pt x="61443" y="268198"/>
                                </a:lnTo>
                                <a:lnTo>
                                  <a:pt x="61443" y="247688"/>
                                </a:lnTo>
                                <a:lnTo>
                                  <a:pt x="102362" y="247688"/>
                                </a:lnTo>
                                <a:lnTo>
                                  <a:pt x="102362" y="268198"/>
                                </a:lnTo>
                                <a:lnTo>
                                  <a:pt x="123787" y="268198"/>
                                </a:lnTo>
                                <a:lnTo>
                                  <a:pt x="123787" y="247803"/>
                                </a:lnTo>
                                <a:lnTo>
                                  <a:pt x="163919" y="247803"/>
                                </a:lnTo>
                                <a:lnTo>
                                  <a:pt x="163919" y="227850"/>
                                </a:lnTo>
                                <a:lnTo>
                                  <a:pt x="186474" y="227850"/>
                                </a:lnTo>
                                <a:lnTo>
                                  <a:pt x="186474" y="181940"/>
                                </a:lnTo>
                                <a:lnTo>
                                  <a:pt x="186474" y="162103"/>
                                </a:lnTo>
                                <a:lnTo>
                                  <a:pt x="186474" y="142266"/>
                                </a:lnTo>
                                <a:lnTo>
                                  <a:pt x="103391" y="142266"/>
                                </a:lnTo>
                                <a:lnTo>
                                  <a:pt x="103391" y="162776"/>
                                </a:lnTo>
                                <a:lnTo>
                                  <a:pt x="83325" y="162776"/>
                                </a:lnTo>
                                <a:lnTo>
                                  <a:pt x="62687" y="162776"/>
                                </a:lnTo>
                                <a:lnTo>
                                  <a:pt x="62687" y="142151"/>
                                </a:lnTo>
                                <a:lnTo>
                                  <a:pt x="83325" y="142151"/>
                                </a:lnTo>
                                <a:lnTo>
                                  <a:pt x="83325" y="122313"/>
                                </a:lnTo>
                                <a:lnTo>
                                  <a:pt x="83325" y="81052"/>
                                </a:lnTo>
                                <a:lnTo>
                                  <a:pt x="83325" y="61214"/>
                                </a:lnTo>
                                <a:lnTo>
                                  <a:pt x="103391" y="61214"/>
                                </a:lnTo>
                                <a:lnTo>
                                  <a:pt x="103391" y="40805"/>
                                </a:lnTo>
                                <a:lnTo>
                                  <a:pt x="124473" y="40805"/>
                                </a:lnTo>
                                <a:lnTo>
                                  <a:pt x="124473" y="0"/>
                                </a:lnTo>
                                <a:lnTo>
                                  <a:pt x="144539" y="0"/>
                                </a:lnTo>
                                <a:lnTo>
                                  <a:pt x="144539" y="40805"/>
                                </a:lnTo>
                                <a:lnTo>
                                  <a:pt x="165392" y="40805"/>
                                </a:lnTo>
                                <a:lnTo>
                                  <a:pt x="165392" y="20968"/>
                                </a:lnTo>
                                <a:lnTo>
                                  <a:pt x="165392" y="0"/>
                                </a:lnTo>
                                <a:lnTo>
                                  <a:pt x="185458" y="0"/>
                                </a:lnTo>
                                <a:lnTo>
                                  <a:pt x="185458" y="20968"/>
                                </a:lnTo>
                                <a:lnTo>
                                  <a:pt x="195656" y="20968"/>
                                </a:lnTo>
                                <a:lnTo>
                                  <a:pt x="195656" y="40805"/>
                                </a:lnTo>
                                <a:lnTo>
                                  <a:pt x="185344" y="40805"/>
                                </a:lnTo>
                                <a:lnTo>
                                  <a:pt x="185344" y="61214"/>
                                </a:lnTo>
                                <a:lnTo>
                                  <a:pt x="195656" y="61214"/>
                                </a:lnTo>
                                <a:lnTo>
                                  <a:pt x="195656" y="81052"/>
                                </a:lnTo>
                                <a:lnTo>
                                  <a:pt x="185344" y="81052"/>
                                </a:lnTo>
                                <a:lnTo>
                                  <a:pt x="185344" y="100774"/>
                                </a:lnTo>
                                <a:lnTo>
                                  <a:pt x="185344" y="100888"/>
                                </a:lnTo>
                                <a:lnTo>
                                  <a:pt x="144196" y="100888"/>
                                </a:lnTo>
                                <a:lnTo>
                                  <a:pt x="144196" y="81052"/>
                                </a:lnTo>
                                <a:lnTo>
                                  <a:pt x="165278" y="81052"/>
                                </a:lnTo>
                                <a:lnTo>
                                  <a:pt x="165392" y="81052"/>
                                </a:lnTo>
                                <a:lnTo>
                                  <a:pt x="165392" y="61214"/>
                                </a:lnTo>
                                <a:lnTo>
                                  <a:pt x="124473" y="61214"/>
                                </a:lnTo>
                                <a:lnTo>
                                  <a:pt x="124473" y="81052"/>
                                </a:lnTo>
                                <a:lnTo>
                                  <a:pt x="103391" y="81052"/>
                                </a:lnTo>
                                <a:lnTo>
                                  <a:pt x="103391" y="122313"/>
                                </a:lnTo>
                                <a:lnTo>
                                  <a:pt x="186474" y="122313"/>
                                </a:lnTo>
                                <a:lnTo>
                                  <a:pt x="195656" y="122313"/>
                                </a:lnTo>
                                <a:lnTo>
                                  <a:pt x="195656" y="227736"/>
                                </a:lnTo>
                                <a:lnTo>
                                  <a:pt x="186588" y="227736"/>
                                </a:lnTo>
                                <a:lnTo>
                                  <a:pt x="186588" y="268198"/>
                                </a:lnTo>
                                <a:lnTo>
                                  <a:pt x="195656" y="268198"/>
                                </a:lnTo>
                                <a:lnTo>
                                  <a:pt x="195656" y="288265"/>
                                </a:lnTo>
                                <a:lnTo>
                                  <a:pt x="20066" y="288265"/>
                                </a:lnTo>
                                <a:lnTo>
                                  <a:pt x="0" y="288265"/>
                                </a:lnTo>
                                <a:lnTo>
                                  <a:pt x="0" y="2681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83" name="Shape 14383"/>
                        <wps:cNvSpPr/>
                        <wps:spPr>
                          <a:xfrm>
                            <a:off x="2735425" y="516598"/>
                            <a:ext cx="217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55">
                                <a:moveTo>
                                  <a:pt x="0" y="0"/>
                                </a:moveTo>
                                <a:lnTo>
                                  <a:pt x="21755" y="0"/>
                                </a:lnTo>
                                <a:lnTo>
                                  <a:pt x="217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48" name="Shape 15948"/>
                        <wps:cNvSpPr/>
                        <wps:spPr>
                          <a:xfrm>
                            <a:off x="2735425" y="425793"/>
                            <a:ext cx="21755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55" h="90805">
                                <a:moveTo>
                                  <a:pt x="0" y="0"/>
                                </a:moveTo>
                                <a:lnTo>
                                  <a:pt x="21755" y="0"/>
                                </a:lnTo>
                                <a:lnTo>
                                  <a:pt x="21755" y="90805"/>
                                </a:lnTo>
                                <a:lnTo>
                                  <a:pt x="0" y="90805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49" name="Shape 15949"/>
                        <wps:cNvSpPr/>
                        <wps:spPr>
                          <a:xfrm>
                            <a:off x="2735425" y="425793"/>
                            <a:ext cx="90678" cy="21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678" h="21768">
                                <a:moveTo>
                                  <a:pt x="0" y="0"/>
                                </a:moveTo>
                                <a:lnTo>
                                  <a:pt x="90678" y="0"/>
                                </a:lnTo>
                                <a:lnTo>
                                  <a:pt x="90678" y="21768"/>
                                </a:lnTo>
                                <a:lnTo>
                                  <a:pt x="0" y="2176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84" name="Shape 14384"/>
                        <wps:cNvSpPr/>
                        <wps:spPr>
                          <a:xfrm>
                            <a:off x="2826103" y="425793"/>
                            <a:ext cx="0" cy="21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768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68"/>
                                </a:lnTo>
                                <a:lnTo>
                                  <a:pt x="0" y="2176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50" name="Shape 15950"/>
                        <wps:cNvSpPr/>
                        <wps:spPr>
                          <a:xfrm>
                            <a:off x="3002938" y="765861"/>
                            <a:ext cx="11113" cy="20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13" h="20066">
                                <a:moveTo>
                                  <a:pt x="0" y="0"/>
                                </a:moveTo>
                                <a:lnTo>
                                  <a:pt x="11113" y="0"/>
                                </a:lnTo>
                                <a:lnTo>
                                  <a:pt x="11113" y="20066"/>
                                </a:lnTo>
                                <a:lnTo>
                                  <a:pt x="0" y="200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51" name="Shape 15951"/>
                        <wps:cNvSpPr/>
                        <wps:spPr>
                          <a:xfrm>
                            <a:off x="3002938" y="619976"/>
                            <a:ext cx="11113" cy="105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13" h="105423">
                                <a:moveTo>
                                  <a:pt x="0" y="0"/>
                                </a:moveTo>
                                <a:lnTo>
                                  <a:pt x="11113" y="0"/>
                                </a:lnTo>
                                <a:lnTo>
                                  <a:pt x="11113" y="105423"/>
                                </a:lnTo>
                                <a:lnTo>
                                  <a:pt x="0" y="1054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2" name="Shape 1072"/>
                        <wps:cNvSpPr/>
                        <wps:spPr>
                          <a:xfrm>
                            <a:off x="3002938" y="497663"/>
                            <a:ext cx="11113" cy="81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13" h="81052">
                                <a:moveTo>
                                  <a:pt x="10427" y="0"/>
                                </a:moveTo>
                                <a:lnTo>
                                  <a:pt x="11113" y="0"/>
                                </a:lnTo>
                                <a:lnTo>
                                  <a:pt x="11113" y="81052"/>
                                </a:lnTo>
                                <a:lnTo>
                                  <a:pt x="0" y="81052"/>
                                </a:lnTo>
                                <a:lnTo>
                                  <a:pt x="0" y="61214"/>
                                </a:lnTo>
                                <a:lnTo>
                                  <a:pt x="10313" y="61214"/>
                                </a:lnTo>
                                <a:lnTo>
                                  <a:pt x="10313" y="40805"/>
                                </a:lnTo>
                                <a:lnTo>
                                  <a:pt x="0" y="40805"/>
                                </a:lnTo>
                                <a:lnTo>
                                  <a:pt x="0" y="20968"/>
                                </a:lnTo>
                                <a:lnTo>
                                  <a:pt x="10427" y="20968"/>
                                </a:lnTo>
                                <a:lnTo>
                                  <a:pt x="104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89" name="Shape 14389"/>
                        <wps:cNvSpPr/>
                        <wps:spPr>
                          <a:xfrm>
                            <a:off x="3145432" y="766991"/>
                            <a:ext cx="217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55">
                                <a:moveTo>
                                  <a:pt x="0" y="0"/>
                                </a:moveTo>
                                <a:lnTo>
                                  <a:pt x="21755" y="0"/>
                                </a:lnTo>
                                <a:lnTo>
                                  <a:pt x="217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52" name="Shape 15952"/>
                        <wps:cNvSpPr/>
                        <wps:spPr>
                          <a:xfrm>
                            <a:off x="3145432" y="766991"/>
                            <a:ext cx="21755" cy="90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55" h="90691">
                                <a:moveTo>
                                  <a:pt x="0" y="0"/>
                                </a:moveTo>
                                <a:lnTo>
                                  <a:pt x="21755" y="0"/>
                                </a:lnTo>
                                <a:lnTo>
                                  <a:pt x="21755" y="90691"/>
                                </a:lnTo>
                                <a:lnTo>
                                  <a:pt x="0" y="9069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53" name="Shape 15953"/>
                        <wps:cNvSpPr/>
                        <wps:spPr>
                          <a:xfrm>
                            <a:off x="3076509" y="835914"/>
                            <a:ext cx="90678" cy="21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678" h="21768">
                                <a:moveTo>
                                  <a:pt x="0" y="0"/>
                                </a:moveTo>
                                <a:lnTo>
                                  <a:pt x="90678" y="0"/>
                                </a:lnTo>
                                <a:lnTo>
                                  <a:pt x="90678" y="21768"/>
                                </a:lnTo>
                                <a:lnTo>
                                  <a:pt x="0" y="2176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90" name="Shape 14390"/>
                        <wps:cNvSpPr/>
                        <wps:spPr>
                          <a:xfrm>
                            <a:off x="3076509" y="836029"/>
                            <a:ext cx="0" cy="216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65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654"/>
                                </a:lnTo>
                                <a:lnTo>
                                  <a:pt x="0" y="2165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54" name="Shape 15954"/>
                        <wps:cNvSpPr/>
                        <wps:spPr>
                          <a:xfrm>
                            <a:off x="3075252" y="724828"/>
                            <a:ext cx="20409" cy="19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9" h="19951">
                                <a:moveTo>
                                  <a:pt x="0" y="0"/>
                                </a:moveTo>
                                <a:lnTo>
                                  <a:pt x="20409" y="0"/>
                                </a:lnTo>
                                <a:lnTo>
                                  <a:pt x="20409" y="19951"/>
                                </a:lnTo>
                                <a:lnTo>
                                  <a:pt x="0" y="199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55" name="Shape 15955"/>
                        <wps:cNvSpPr/>
                        <wps:spPr>
                          <a:xfrm>
                            <a:off x="3328045" y="694760"/>
                            <a:ext cx="35713" cy="8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13" h="86535">
                                <a:moveTo>
                                  <a:pt x="0" y="0"/>
                                </a:moveTo>
                                <a:lnTo>
                                  <a:pt x="35713" y="0"/>
                                </a:lnTo>
                                <a:lnTo>
                                  <a:pt x="35713" y="86535"/>
                                </a:lnTo>
                                <a:lnTo>
                                  <a:pt x="0" y="86535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56" name="Shape 15956"/>
                        <wps:cNvSpPr/>
                        <wps:spPr>
                          <a:xfrm>
                            <a:off x="3328045" y="691406"/>
                            <a:ext cx="49650" cy="38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50" h="38527">
                                <a:moveTo>
                                  <a:pt x="0" y="0"/>
                                </a:moveTo>
                                <a:lnTo>
                                  <a:pt x="49650" y="0"/>
                                </a:lnTo>
                                <a:lnTo>
                                  <a:pt x="49650" y="38527"/>
                                </a:lnTo>
                                <a:lnTo>
                                  <a:pt x="0" y="3852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57" name="Shape 15957"/>
                        <wps:cNvSpPr/>
                        <wps:spPr>
                          <a:xfrm>
                            <a:off x="3341876" y="691406"/>
                            <a:ext cx="35820" cy="930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20" h="93031">
                                <a:moveTo>
                                  <a:pt x="0" y="0"/>
                                </a:moveTo>
                                <a:lnTo>
                                  <a:pt x="35820" y="0"/>
                                </a:lnTo>
                                <a:lnTo>
                                  <a:pt x="35820" y="93031"/>
                                </a:lnTo>
                                <a:lnTo>
                                  <a:pt x="0" y="9303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58" name="Shape 15958"/>
                        <wps:cNvSpPr/>
                        <wps:spPr>
                          <a:xfrm>
                            <a:off x="3328045" y="745681"/>
                            <a:ext cx="49650" cy="387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50" h="38756">
                                <a:moveTo>
                                  <a:pt x="0" y="0"/>
                                </a:moveTo>
                                <a:lnTo>
                                  <a:pt x="49650" y="0"/>
                                </a:lnTo>
                                <a:lnTo>
                                  <a:pt x="49650" y="38756"/>
                                </a:lnTo>
                                <a:lnTo>
                                  <a:pt x="0" y="3875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59" name="Shape 15959"/>
                        <wps:cNvSpPr/>
                        <wps:spPr>
                          <a:xfrm>
                            <a:off x="3244619" y="691274"/>
                            <a:ext cx="35700" cy="93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00" h="93066">
                                <a:moveTo>
                                  <a:pt x="0" y="0"/>
                                </a:moveTo>
                                <a:lnTo>
                                  <a:pt x="35700" y="0"/>
                                </a:lnTo>
                                <a:lnTo>
                                  <a:pt x="35700" y="93066"/>
                                </a:lnTo>
                                <a:lnTo>
                                  <a:pt x="0" y="9306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60" name="Shape 15960"/>
                        <wps:cNvSpPr/>
                        <wps:spPr>
                          <a:xfrm>
                            <a:off x="3244619" y="691274"/>
                            <a:ext cx="77419" cy="379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419" h="37973">
                                <a:moveTo>
                                  <a:pt x="0" y="0"/>
                                </a:moveTo>
                                <a:lnTo>
                                  <a:pt x="77419" y="0"/>
                                </a:lnTo>
                                <a:lnTo>
                                  <a:pt x="77419" y="37973"/>
                                </a:lnTo>
                                <a:lnTo>
                                  <a:pt x="0" y="3797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61" name="Shape 15961"/>
                        <wps:cNvSpPr/>
                        <wps:spPr>
                          <a:xfrm>
                            <a:off x="3287126" y="758610"/>
                            <a:ext cx="36957" cy="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957" h="25730">
                                <a:moveTo>
                                  <a:pt x="0" y="0"/>
                                </a:moveTo>
                                <a:lnTo>
                                  <a:pt x="36957" y="0"/>
                                </a:lnTo>
                                <a:lnTo>
                                  <a:pt x="36957" y="25730"/>
                                </a:lnTo>
                                <a:lnTo>
                                  <a:pt x="0" y="2573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62" name="Shape 15962"/>
                        <wps:cNvSpPr/>
                        <wps:spPr>
                          <a:xfrm>
                            <a:off x="3285767" y="691274"/>
                            <a:ext cx="36271" cy="24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71" h="24829">
                                <a:moveTo>
                                  <a:pt x="0" y="0"/>
                                </a:moveTo>
                                <a:lnTo>
                                  <a:pt x="36271" y="0"/>
                                </a:lnTo>
                                <a:lnTo>
                                  <a:pt x="36271" y="24829"/>
                                </a:lnTo>
                                <a:lnTo>
                                  <a:pt x="0" y="2482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63" name="Shape 15963"/>
                        <wps:cNvSpPr/>
                        <wps:spPr>
                          <a:xfrm>
                            <a:off x="3244619" y="745910"/>
                            <a:ext cx="79464" cy="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64" h="38430">
                                <a:moveTo>
                                  <a:pt x="0" y="0"/>
                                </a:moveTo>
                                <a:lnTo>
                                  <a:pt x="79464" y="0"/>
                                </a:lnTo>
                                <a:lnTo>
                                  <a:pt x="79464" y="38430"/>
                                </a:lnTo>
                                <a:lnTo>
                                  <a:pt x="0" y="3843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7" name="Shape 1077"/>
                        <wps:cNvSpPr/>
                        <wps:spPr>
                          <a:xfrm>
                            <a:off x="3014050" y="619976"/>
                            <a:ext cx="81496" cy="165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496" h="165951">
                                <a:moveTo>
                                  <a:pt x="0" y="0"/>
                                </a:moveTo>
                                <a:lnTo>
                                  <a:pt x="114" y="0"/>
                                </a:lnTo>
                                <a:lnTo>
                                  <a:pt x="114" y="19838"/>
                                </a:lnTo>
                                <a:lnTo>
                                  <a:pt x="114" y="39675"/>
                                </a:lnTo>
                                <a:lnTo>
                                  <a:pt x="20180" y="39675"/>
                                </a:lnTo>
                                <a:lnTo>
                                  <a:pt x="40805" y="39675"/>
                                </a:lnTo>
                                <a:lnTo>
                                  <a:pt x="40805" y="59398"/>
                                </a:lnTo>
                                <a:lnTo>
                                  <a:pt x="61214" y="59398"/>
                                </a:lnTo>
                                <a:lnTo>
                                  <a:pt x="81496" y="59398"/>
                                </a:lnTo>
                                <a:lnTo>
                                  <a:pt x="81496" y="80023"/>
                                </a:lnTo>
                                <a:lnTo>
                                  <a:pt x="61214" y="80023"/>
                                </a:lnTo>
                                <a:lnTo>
                                  <a:pt x="61214" y="104737"/>
                                </a:lnTo>
                                <a:lnTo>
                                  <a:pt x="40805" y="104737"/>
                                </a:lnTo>
                                <a:lnTo>
                                  <a:pt x="40805" y="59513"/>
                                </a:lnTo>
                                <a:lnTo>
                                  <a:pt x="20180" y="59513"/>
                                </a:lnTo>
                                <a:lnTo>
                                  <a:pt x="20180" y="104852"/>
                                </a:lnTo>
                                <a:lnTo>
                                  <a:pt x="40805" y="104852"/>
                                </a:lnTo>
                                <a:lnTo>
                                  <a:pt x="40805" y="145885"/>
                                </a:lnTo>
                                <a:lnTo>
                                  <a:pt x="81382" y="145885"/>
                                </a:lnTo>
                                <a:lnTo>
                                  <a:pt x="81382" y="165951"/>
                                </a:lnTo>
                                <a:lnTo>
                                  <a:pt x="0" y="165951"/>
                                </a:lnTo>
                                <a:lnTo>
                                  <a:pt x="0" y="145885"/>
                                </a:lnTo>
                                <a:lnTo>
                                  <a:pt x="20180" y="145885"/>
                                </a:lnTo>
                                <a:lnTo>
                                  <a:pt x="20180" y="120955"/>
                                </a:lnTo>
                                <a:lnTo>
                                  <a:pt x="114" y="120955"/>
                                </a:lnTo>
                                <a:lnTo>
                                  <a:pt x="114" y="105423"/>
                                </a:lnTo>
                                <a:lnTo>
                                  <a:pt x="0" y="1054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8" name="Shape 1078"/>
                        <wps:cNvSpPr/>
                        <wps:spPr>
                          <a:xfrm>
                            <a:off x="3014164" y="600139"/>
                            <a:ext cx="81382" cy="595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82" h="59513">
                                <a:moveTo>
                                  <a:pt x="0" y="0"/>
                                </a:moveTo>
                                <a:lnTo>
                                  <a:pt x="81382" y="0"/>
                                </a:lnTo>
                                <a:lnTo>
                                  <a:pt x="81382" y="19838"/>
                                </a:lnTo>
                                <a:lnTo>
                                  <a:pt x="61100" y="19838"/>
                                </a:lnTo>
                                <a:lnTo>
                                  <a:pt x="61100" y="39675"/>
                                </a:lnTo>
                                <a:lnTo>
                                  <a:pt x="81382" y="39675"/>
                                </a:lnTo>
                                <a:lnTo>
                                  <a:pt x="81382" y="59513"/>
                                </a:lnTo>
                                <a:lnTo>
                                  <a:pt x="40691" y="59513"/>
                                </a:lnTo>
                                <a:lnTo>
                                  <a:pt x="40691" y="39675"/>
                                </a:lnTo>
                                <a:lnTo>
                                  <a:pt x="20396" y="39675"/>
                                </a:lnTo>
                                <a:lnTo>
                                  <a:pt x="20396" y="19838"/>
                                </a:lnTo>
                                <a:lnTo>
                                  <a:pt x="0" y="19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64" name="Shape 15964"/>
                        <wps:cNvSpPr/>
                        <wps:spPr>
                          <a:xfrm>
                            <a:off x="3075480" y="558991"/>
                            <a:ext cx="20066" cy="19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66" h="19838">
                                <a:moveTo>
                                  <a:pt x="0" y="0"/>
                                </a:moveTo>
                                <a:lnTo>
                                  <a:pt x="20066" y="0"/>
                                </a:lnTo>
                                <a:lnTo>
                                  <a:pt x="20066" y="19838"/>
                                </a:lnTo>
                                <a:lnTo>
                                  <a:pt x="0" y="198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0" name="Shape 1080"/>
                        <wps:cNvSpPr/>
                        <wps:spPr>
                          <a:xfrm>
                            <a:off x="3014050" y="497663"/>
                            <a:ext cx="81496" cy="81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496" h="81052">
                                <a:moveTo>
                                  <a:pt x="0" y="0"/>
                                </a:moveTo>
                                <a:lnTo>
                                  <a:pt x="19380" y="0"/>
                                </a:lnTo>
                                <a:lnTo>
                                  <a:pt x="19380" y="20968"/>
                                </a:lnTo>
                                <a:lnTo>
                                  <a:pt x="41034" y="20968"/>
                                </a:lnTo>
                                <a:lnTo>
                                  <a:pt x="41034" y="0"/>
                                </a:lnTo>
                                <a:lnTo>
                                  <a:pt x="61100" y="0"/>
                                </a:lnTo>
                                <a:lnTo>
                                  <a:pt x="61100" y="20968"/>
                                </a:lnTo>
                                <a:lnTo>
                                  <a:pt x="81496" y="20968"/>
                                </a:lnTo>
                                <a:lnTo>
                                  <a:pt x="81496" y="40805"/>
                                </a:lnTo>
                                <a:lnTo>
                                  <a:pt x="61100" y="40805"/>
                                </a:lnTo>
                                <a:lnTo>
                                  <a:pt x="41034" y="40805"/>
                                </a:lnTo>
                                <a:lnTo>
                                  <a:pt x="41034" y="61214"/>
                                </a:lnTo>
                                <a:lnTo>
                                  <a:pt x="41034" y="81052"/>
                                </a:lnTo>
                                <a:lnTo>
                                  <a:pt x="0" y="810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1" name="Shape 1081"/>
                        <wps:cNvSpPr/>
                        <wps:spPr>
                          <a:xfrm>
                            <a:off x="3244504" y="485534"/>
                            <a:ext cx="110185" cy="142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85" h="142608">
                                <a:moveTo>
                                  <a:pt x="0" y="0"/>
                                </a:moveTo>
                                <a:lnTo>
                                  <a:pt x="33554" y="0"/>
                                </a:lnTo>
                                <a:lnTo>
                                  <a:pt x="33554" y="41148"/>
                                </a:lnTo>
                                <a:cubicBezTo>
                                  <a:pt x="33554" y="60084"/>
                                  <a:pt x="41491" y="65748"/>
                                  <a:pt x="54064" y="65748"/>
                                </a:cubicBezTo>
                                <a:cubicBezTo>
                                  <a:pt x="61773" y="65748"/>
                                  <a:pt x="69367" y="63360"/>
                                  <a:pt x="76518" y="58268"/>
                                </a:cubicBezTo>
                                <a:lnTo>
                                  <a:pt x="76518" y="0"/>
                                </a:lnTo>
                                <a:lnTo>
                                  <a:pt x="110185" y="0"/>
                                </a:lnTo>
                                <a:lnTo>
                                  <a:pt x="110185" y="142608"/>
                                </a:lnTo>
                                <a:lnTo>
                                  <a:pt x="76632" y="142608"/>
                                </a:lnTo>
                                <a:lnTo>
                                  <a:pt x="76632" y="87961"/>
                                </a:lnTo>
                                <a:cubicBezTo>
                                  <a:pt x="69253" y="93523"/>
                                  <a:pt x="58712" y="96355"/>
                                  <a:pt x="45110" y="96355"/>
                                </a:cubicBezTo>
                                <a:cubicBezTo>
                                  <a:pt x="23914" y="96355"/>
                                  <a:pt x="0" y="85357"/>
                                  <a:pt x="0" y="5090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00" name="Shape 14400"/>
                        <wps:cNvSpPr/>
                        <wps:spPr>
                          <a:xfrm>
                            <a:off x="3146105" y="516713"/>
                            <a:ext cx="2176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68">
                                <a:moveTo>
                                  <a:pt x="0" y="0"/>
                                </a:moveTo>
                                <a:lnTo>
                                  <a:pt x="21768" y="0"/>
                                </a:lnTo>
                                <a:lnTo>
                                  <a:pt x="217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65" name="Shape 15965"/>
                        <wps:cNvSpPr/>
                        <wps:spPr>
                          <a:xfrm>
                            <a:off x="3146105" y="426022"/>
                            <a:ext cx="21768" cy="90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68" h="90691">
                                <a:moveTo>
                                  <a:pt x="0" y="0"/>
                                </a:moveTo>
                                <a:lnTo>
                                  <a:pt x="21768" y="0"/>
                                </a:lnTo>
                                <a:lnTo>
                                  <a:pt x="21768" y="90691"/>
                                </a:lnTo>
                                <a:lnTo>
                                  <a:pt x="0" y="9069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66" name="Shape 15966"/>
                        <wps:cNvSpPr/>
                        <wps:spPr>
                          <a:xfrm>
                            <a:off x="3077080" y="426022"/>
                            <a:ext cx="90792" cy="21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792" h="21882">
                                <a:moveTo>
                                  <a:pt x="0" y="0"/>
                                </a:moveTo>
                                <a:lnTo>
                                  <a:pt x="90792" y="0"/>
                                </a:lnTo>
                                <a:lnTo>
                                  <a:pt x="90792" y="21882"/>
                                </a:lnTo>
                                <a:lnTo>
                                  <a:pt x="0" y="21882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03" name="Shape 14403"/>
                        <wps:cNvSpPr/>
                        <wps:spPr>
                          <a:xfrm>
                            <a:off x="3077080" y="426022"/>
                            <a:ext cx="0" cy="21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882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882"/>
                                </a:lnTo>
                                <a:lnTo>
                                  <a:pt x="0" y="2188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67" name="Shape 15967"/>
                        <wps:cNvSpPr/>
                        <wps:spPr>
                          <a:xfrm>
                            <a:off x="3438116" y="691388"/>
                            <a:ext cx="35814" cy="93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93066">
                                <a:moveTo>
                                  <a:pt x="0" y="0"/>
                                </a:moveTo>
                                <a:lnTo>
                                  <a:pt x="35814" y="0"/>
                                </a:lnTo>
                                <a:lnTo>
                                  <a:pt x="35814" y="93066"/>
                                </a:lnTo>
                                <a:lnTo>
                                  <a:pt x="0" y="9306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68" name="Shape 15968"/>
                        <wps:cNvSpPr/>
                        <wps:spPr>
                          <a:xfrm>
                            <a:off x="3451946" y="691388"/>
                            <a:ext cx="35928" cy="93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28" h="93066">
                                <a:moveTo>
                                  <a:pt x="0" y="0"/>
                                </a:moveTo>
                                <a:lnTo>
                                  <a:pt x="35928" y="0"/>
                                </a:lnTo>
                                <a:lnTo>
                                  <a:pt x="35928" y="93066"/>
                                </a:lnTo>
                                <a:lnTo>
                                  <a:pt x="0" y="9306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69" name="Shape 15969"/>
                        <wps:cNvSpPr/>
                        <wps:spPr>
                          <a:xfrm>
                            <a:off x="3438116" y="691388"/>
                            <a:ext cx="49759" cy="38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59" h="38545">
                                <a:moveTo>
                                  <a:pt x="0" y="0"/>
                                </a:moveTo>
                                <a:lnTo>
                                  <a:pt x="49759" y="0"/>
                                </a:lnTo>
                                <a:lnTo>
                                  <a:pt x="49759" y="38545"/>
                                </a:lnTo>
                                <a:lnTo>
                                  <a:pt x="0" y="38545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70" name="Shape 15970"/>
                        <wps:cNvSpPr/>
                        <wps:spPr>
                          <a:xfrm>
                            <a:off x="3438116" y="745681"/>
                            <a:ext cx="49759" cy="38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59" h="38773">
                                <a:moveTo>
                                  <a:pt x="0" y="0"/>
                                </a:moveTo>
                                <a:lnTo>
                                  <a:pt x="49759" y="0"/>
                                </a:lnTo>
                                <a:lnTo>
                                  <a:pt x="49759" y="38773"/>
                                </a:lnTo>
                                <a:lnTo>
                                  <a:pt x="0" y="3877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71" name="Shape 15971"/>
                        <wps:cNvSpPr/>
                        <wps:spPr>
                          <a:xfrm>
                            <a:off x="3392091" y="691388"/>
                            <a:ext cx="35484" cy="93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84" h="93066">
                                <a:moveTo>
                                  <a:pt x="0" y="0"/>
                                </a:moveTo>
                                <a:lnTo>
                                  <a:pt x="35484" y="0"/>
                                </a:lnTo>
                                <a:lnTo>
                                  <a:pt x="35484" y="93066"/>
                                </a:lnTo>
                                <a:lnTo>
                                  <a:pt x="0" y="9306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72" name="Shape 15972"/>
                        <wps:cNvSpPr/>
                        <wps:spPr>
                          <a:xfrm>
                            <a:off x="3377696" y="745910"/>
                            <a:ext cx="49880" cy="38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880" h="38544">
                                <a:moveTo>
                                  <a:pt x="0" y="0"/>
                                </a:moveTo>
                                <a:lnTo>
                                  <a:pt x="49880" y="0"/>
                                </a:lnTo>
                                <a:lnTo>
                                  <a:pt x="49880" y="38544"/>
                                </a:lnTo>
                                <a:lnTo>
                                  <a:pt x="0" y="385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73" name="Shape 15973"/>
                        <wps:cNvSpPr/>
                        <wps:spPr>
                          <a:xfrm>
                            <a:off x="3377696" y="691388"/>
                            <a:ext cx="49880" cy="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880" h="38430">
                                <a:moveTo>
                                  <a:pt x="0" y="0"/>
                                </a:moveTo>
                                <a:lnTo>
                                  <a:pt x="49880" y="0"/>
                                </a:lnTo>
                                <a:lnTo>
                                  <a:pt x="49880" y="38430"/>
                                </a:lnTo>
                                <a:lnTo>
                                  <a:pt x="0" y="3843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74" name="Shape 15974"/>
                        <wps:cNvSpPr/>
                        <wps:spPr>
                          <a:xfrm>
                            <a:off x="3377696" y="691388"/>
                            <a:ext cx="35821" cy="93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21" h="93066">
                                <a:moveTo>
                                  <a:pt x="0" y="0"/>
                                </a:moveTo>
                                <a:lnTo>
                                  <a:pt x="35821" y="0"/>
                                </a:lnTo>
                                <a:lnTo>
                                  <a:pt x="35821" y="93066"/>
                                </a:lnTo>
                                <a:lnTo>
                                  <a:pt x="0" y="9306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5" name="Shape 1085"/>
                        <wps:cNvSpPr/>
                        <wps:spPr>
                          <a:xfrm>
                            <a:off x="3392320" y="485420"/>
                            <a:ext cx="89091" cy="142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091" h="142722">
                                <a:moveTo>
                                  <a:pt x="0" y="0"/>
                                </a:moveTo>
                                <a:lnTo>
                                  <a:pt x="87059" y="0"/>
                                </a:lnTo>
                                <a:lnTo>
                                  <a:pt x="87059" y="30607"/>
                                </a:lnTo>
                                <a:lnTo>
                                  <a:pt x="33553" y="30607"/>
                                </a:lnTo>
                                <a:lnTo>
                                  <a:pt x="33553" y="55664"/>
                                </a:lnTo>
                                <a:lnTo>
                                  <a:pt x="80709" y="55664"/>
                                </a:lnTo>
                                <a:lnTo>
                                  <a:pt x="80709" y="86271"/>
                                </a:lnTo>
                                <a:lnTo>
                                  <a:pt x="33553" y="86271"/>
                                </a:lnTo>
                                <a:lnTo>
                                  <a:pt x="33553" y="112116"/>
                                </a:lnTo>
                                <a:lnTo>
                                  <a:pt x="89091" y="112116"/>
                                </a:lnTo>
                                <a:lnTo>
                                  <a:pt x="89091" y="142722"/>
                                </a:lnTo>
                                <a:lnTo>
                                  <a:pt x="0" y="1426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6" name="Shape 1086"/>
                        <wps:cNvSpPr/>
                        <wps:spPr>
                          <a:xfrm>
                            <a:off x="3554982" y="692862"/>
                            <a:ext cx="31058" cy="90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58" h="90691">
                                <a:moveTo>
                                  <a:pt x="0" y="0"/>
                                </a:moveTo>
                                <a:lnTo>
                                  <a:pt x="31058" y="0"/>
                                </a:lnTo>
                                <a:lnTo>
                                  <a:pt x="31058" y="19266"/>
                                </a:lnTo>
                                <a:lnTo>
                                  <a:pt x="21539" y="19266"/>
                                </a:lnTo>
                                <a:lnTo>
                                  <a:pt x="21539" y="33554"/>
                                </a:lnTo>
                                <a:lnTo>
                                  <a:pt x="31058" y="32850"/>
                                </a:lnTo>
                                <a:lnTo>
                                  <a:pt x="31058" y="52424"/>
                                </a:lnTo>
                                <a:lnTo>
                                  <a:pt x="30264" y="52146"/>
                                </a:lnTo>
                                <a:cubicBezTo>
                                  <a:pt x="27546" y="52146"/>
                                  <a:pt x="24600" y="52375"/>
                                  <a:pt x="21196" y="52934"/>
                                </a:cubicBezTo>
                                <a:lnTo>
                                  <a:pt x="21196" y="70853"/>
                                </a:lnTo>
                                <a:cubicBezTo>
                                  <a:pt x="25057" y="71298"/>
                                  <a:pt x="27775" y="71527"/>
                                  <a:pt x="29248" y="71527"/>
                                </a:cubicBezTo>
                                <a:lnTo>
                                  <a:pt x="31058" y="71041"/>
                                </a:lnTo>
                                <a:lnTo>
                                  <a:pt x="31058" y="89210"/>
                                </a:lnTo>
                                <a:lnTo>
                                  <a:pt x="26073" y="90691"/>
                                </a:lnTo>
                                <a:cubicBezTo>
                                  <a:pt x="21425" y="90691"/>
                                  <a:pt x="16218" y="90577"/>
                                  <a:pt x="10426" y="90348"/>
                                </a:cubicBezTo>
                                <a:cubicBezTo>
                                  <a:pt x="4648" y="90233"/>
                                  <a:pt x="1244" y="90119"/>
                                  <a:pt x="0" y="9011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75" name="Shape 15975"/>
                        <wps:cNvSpPr/>
                        <wps:spPr>
                          <a:xfrm>
                            <a:off x="3487875" y="691388"/>
                            <a:ext cx="49771" cy="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71" h="38430">
                                <a:moveTo>
                                  <a:pt x="0" y="0"/>
                                </a:moveTo>
                                <a:lnTo>
                                  <a:pt x="49771" y="0"/>
                                </a:lnTo>
                                <a:lnTo>
                                  <a:pt x="49771" y="38430"/>
                                </a:lnTo>
                                <a:lnTo>
                                  <a:pt x="0" y="3843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76" name="Shape 15976"/>
                        <wps:cNvSpPr/>
                        <wps:spPr>
                          <a:xfrm>
                            <a:off x="3487875" y="691388"/>
                            <a:ext cx="35712" cy="93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12" h="93066">
                                <a:moveTo>
                                  <a:pt x="0" y="0"/>
                                </a:moveTo>
                                <a:lnTo>
                                  <a:pt x="35712" y="0"/>
                                </a:lnTo>
                                <a:lnTo>
                                  <a:pt x="35712" y="93066"/>
                                </a:lnTo>
                                <a:lnTo>
                                  <a:pt x="0" y="9306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77" name="Shape 15977"/>
                        <wps:cNvSpPr/>
                        <wps:spPr>
                          <a:xfrm>
                            <a:off x="3487875" y="745910"/>
                            <a:ext cx="49771" cy="38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71" h="38544">
                                <a:moveTo>
                                  <a:pt x="0" y="0"/>
                                </a:moveTo>
                                <a:lnTo>
                                  <a:pt x="49771" y="0"/>
                                </a:lnTo>
                                <a:lnTo>
                                  <a:pt x="49771" y="38544"/>
                                </a:lnTo>
                                <a:lnTo>
                                  <a:pt x="0" y="385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78" name="Shape 15978"/>
                        <wps:cNvSpPr/>
                        <wps:spPr>
                          <a:xfrm>
                            <a:off x="3501934" y="691388"/>
                            <a:ext cx="35712" cy="93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12" h="93066">
                                <a:moveTo>
                                  <a:pt x="0" y="0"/>
                                </a:moveTo>
                                <a:lnTo>
                                  <a:pt x="35712" y="0"/>
                                </a:lnTo>
                                <a:lnTo>
                                  <a:pt x="35712" y="93066"/>
                                </a:lnTo>
                                <a:lnTo>
                                  <a:pt x="0" y="9306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8" name="Shape 1088"/>
                        <wps:cNvSpPr/>
                        <wps:spPr>
                          <a:xfrm>
                            <a:off x="3502391" y="483045"/>
                            <a:ext cx="83649" cy="147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49" h="147472">
                                <a:moveTo>
                                  <a:pt x="76848" y="0"/>
                                </a:moveTo>
                                <a:lnTo>
                                  <a:pt x="83649" y="1085"/>
                                </a:lnTo>
                                <a:lnTo>
                                  <a:pt x="83649" y="32549"/>
                                </a:lnTo>
                                <a:lnTo>
                                  <a:pt x="76962" y="30607"/>
                                </a:lnTo>
                                <a:cubicBezTo>
                                  <a:pt x="64948" y="30607"/>
                                  <a:pt x="55093" y="34455"/>
                                  <a:pt x="47384" y="42049"/>
                                </a:cubicBezTo>
                                <a:cubicBezTo>
                                  <a:pt x="39561" y="49530"/>
                                  <a:pt x="35814" y="60185"/>
                                  <a:pt x="35814" y="73787"/>
                                </a:cubicBezTo>
                                <a:cubicBezTo>
                                  <a:pt x="35814" y="86373"/>
                                  <a:pt x="40005" y="96800"/>
                                  <a:pt x="48171" y="104966"/>
                                </a:cubicBezTo>
                                <a:cubicBezTo>
                                  <a:pt x="56337" y="112903"/>
                                  <a:pt x="66993" y="116980"/>
                                  <a:pt x="80251" y="116980"/>
                                </a:cubicBezTo>
                                <a:lnTo>
                                  <a:pt x="83649" y="116449"/>
                                </a:lnTo>
                                <a:lnTo>
                                  <a:pt x="83649" y="146413"/>
                                </a:lnTo>
                                <a:lnTo>
                                  <a:pt x="76962" y="147472"/>
                                </a:lnTo>
                                <a:cubicBezTo>
                                  <a:pt x="54178" y="147472"/>
                                  <a:pt x="35700" y="140780"/>
                                  <a:pt x="21425" y="127292"/>
                                </a:cubicBezTo>
                                <a:cubicBezTo>
                                  <a:pt x="7138" y="113576"/>
                                  <a:pt x="0" y="95898"/>
                                  <a:pt x="0" y="73673"/>
                                </a:cubicBezTo>
                                <a:cubicBezTo>
                                  <a:pt x="0" y="52362"/>
                                  <a:pt x="6795" y="34569"/>
                                  <a:pt x="20168" y="20739"/>
                                </a:cubicBezTo>
                                <a:cubicBezTo>
                                  <a:pt x="33668" y="6909"/>
                                  <a:pt x="52477" y="0"/>
                                  <a:pt x="76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9" name="Shape 1089"/>
                        <wps:cNvSpPr/>
                        <wps:spPr>
                          <a:xfrm>
                            <a:off x="3586039" y="725628"/>
                            <a:ext cx="31401" cy="56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01" h="56444">
                                <a:moveTo>
                                  <a:pt x="1137" y="0"/>
                                </a:moveTo>
                                <a:cubicBezTo>
                                  <a:pt x="10204" y="0"/>
                                  <a:pt x="17570" y="2603"/>
                                  <a:pt x="23019" y="7594"/>
                                </a:cubicBezTo>
                                <a:cubicBezTo>
                                  <a:pt x="28569" y="12573"/>
                                  <a:pt x="31401" y="19380"/>
                                  <a:pt x="31401" y="27762"/>
                                </a:cubicBezTo>
                                <a:cubicBezTo>
                                  <a:pt x="31401" y="37230"/>
                                  <a:pt x="28086" y="44770"/>
                                  <a:pt x="21880" y="49944"/>
                                </a:cubicBezTo>
                                <a:lnTo>
                                  <a:pt x="0" y="56444"/>
                                </a:lnTo>
                                <a:lnTo>
                                  <a:pt x="0" y="38275"/>
                                </a:lnTo>
                                <a:lnTo>
                                  <a:pt x="6960" y="36408"/>
                                </a:lnTo>
                                <a:cubicBezTo>
                                  <a:pt x="8899" y="34849"/>
                                  <a:pt x="9861" y="32524"/>
                                  <a:pt x="9861" y="29464"/>
                                </a:cubicBezTo>
                                <a:cubicBezTo>
                                  <a:pt x="9861" y="26517"/>
                                  <a:pt x="9042" y="23996"/>
                                  <a:pt x="7301" y="22212"/>
                                </a:cubicBezTo>
                                <a:lnTo>
                                  <a:pt x="0" y="19658"/>
                                </a:lnTo>
                                <a:lnTo>
                                  <a:pt x="0" y="84"/>
                                </a:lnTo>
                                <a:lnTo>
                                  <a:pt x="11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0" name="Shape 1090"/>
                        <wps:cNvSpPr/>
                        <wps:spPr>
                          <a:xfrm>
                            <a:off x="3928146" y="692976"/>
                            <a:ext cx="73857" cy="90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857" h="90005">
                                <a:moveTo>
                                  <a:pt x="0" y="0"/>
                                </a:moveTo>
                                <a:lnTo>
                                  <a:pt x="73857" y="0"/>
                                </a:lnTo>
                                <a:lnTo>
                                  <a:pt x="73857" y="19266"/>
                                </a:lnTo>
                                <a:lnTo>
                                  <a:pt x="49543" y="19266"/>
                                </a:lnTo>
                                <a:lnTo>
                                  <a:pt x="49543" y="90005"/>
                                </a:lnTo>
                                <a:lnTo>
                                  <a:pt x="28118" y="90005"/>
                                </a:lnTo>
                                <a:lnTo>
                                  <a:pt x="28118" y="19266"/>
                                </a:lnTo>
                                <a:lnTo>
                                  <a:pt x="0" y="192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1" name="Shape 1091"/>
                        <wps:cNvSpPr/>
                        <wps:spPr>
                          <a:xfrm>
                            <a:off x="3774552" y="692976"/>
                            <a:ext cx="56680" cy="90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80" h="90005">
                                <a:moveTo>
                                  <a:pt x="0" y="0"/>
                                </a:moveTo>
                                <a:lnTo>
                                  <a:pt x="55435" y="0"/>
                                </a:lnTo>
                                <a:lnTo>
                                  <a:pt x="55435" y="19266"/>
                                </a:lnTo>
                                <a:lnTo>
                                  <a:pt x="21310" y="19266"/>
                                </a:lnTo>
                                <a:lnTo>
                                  <a:pt x="21310" y="35141"/>
                                </a:lnTo>
                                <a:lnTo>
                                  <a:pt x="51359" y="35141"/>
                                </a:lnTo>
                                <a:lnTo>
                                  <a:pt x="51359" y="54408"/>
                                </a:lnTo>
                                <a:lnTo>
                                  <a:pt x="21310" y="54408"/>
                                </a:lnTo>
                                <a:lnTo>
                                  <a:pt x="21310" y="70739"/>
                                </a:lnTo>
                                <a:lnTo>
                                  <a:pt x="56680" y="70739"/>
                                </a:lnTo>
                                <a:lnTo>
                                  <a:pt x="56680" y="90005"/>
                                </a:lnTo>
                                <a:lnTo>
                                  <a:pt x="0" y="900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2" name="Shape 1092"/>
                        <wps:cNvSpPr/>
                        <wps:spPr>
                          <a:xfrm>
                            <a:off x="3637392" y="692862"/>
                            <a:ext cx="122314" cy="105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314" h="105537">
                                <a:moveTo>
                                  <a:pt x="0" y="0"/>
                                </a:moveTo>
                                <a:lnTo>
                                  <a:pt x="21425" y="0"/>
                                </a:lnTo>
                                <a:lnTo>
                                  <a:pt x="21425" y="70739"/>
                                </a:lnTo>
                                <a:lnTo>
                                  <a:pt x="44095" y="70739"/>
                                </a:lnTo>
                                <a:lnTo>
                                  <a:pt x="44095" y="0"/>
                                </a:lnTo>
                                <a:lnTo>
                                  <a:pt x="65519" y="0"/>
                                </a:lnTo>
                                <a:lnTo>
                                  <a:pt x="65519" y="70739"/>
                                </a:lnTo>
                                <a:lnTo>
                                  <a:pt x="88189" y="70739"/>
                                </a:lnTo>
                                <a:lnTo>
                                  <a:pt x="88189" y="0"/>
                                </a:lnTo>
                                <a:lnTo>
                                  <a:pt x="109614" y="0"/>
                                </a:lnTo>
                                <a:lnTo>
                                  <a:pt x="109614" y="70739"/>
                                </a:lnTo>
                                <a:lnTo>
                                  <a:pt x="122314" y="70739"/>
                                </a:lnTo>
                                <a:lnTo>
                                  <a:pt x="122314" y="105537"/>
                                </a:lnTo>
                                <a:lnTo>
                                  <a:pt x="102248" y="105537"/>
                                </a:lnTo>
                                <a:lnTo>
                                  <a:pt x="102248" y="90119"/>
                                </a:lnTo>
                                <a:lnTo>
                                  <a:pt x="102248" y="90005"/>
                                </a:lnTo>
                                <a:lnTo>
                                  <a:pt x="0" y="900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79" name="Shape 15979"/>
                        <wps:cNvSpPr/>
                        <wps:spPr>
                          <a:xfrm>
                            <a:off x="3586039" y="692862"/>
                            <a:ext cx="25508" cy="19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08" h="19266">
                                <a:moveTo>
                                  <a:pt x="0" y="0"/>
                                </a:moveTo>
                                <a:lnTo>
                                  <a:pt x="25508" y="0"/>
                                </a:lnTo>
                                <a:lnTo>
                                  <a:pt x="25508" y="19266"/>
                                </a:lnTo>
                                <a:lnTo>
                                  <a:pt x="0" y="192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80" name="Shape 15980"/>
                        <wps:cNvSpPr/>
                        <wps:spPr>
                          <a:xfrm>
                            <a:off x="3844948" y="745910"/>
                            <a:ext cx="79464" cy="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64" h="38430">
                                <a:moveTo>
                                  <a:pt x="0" y="0"/>
                                </a:moveTo>
                                <a:lnTo>
                                  <a:pt x="79464" y="0"/>
                                </a:lnTo>
                                <a:lnTo>
                                  <a:pt x="79464" y="38430"/>
                                </a:lnTo>
                                <a:lnTo>
                                  <a:pt x="0" y="3843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81" name="Shape 15981"/>
                        <wps:cNvSpPr/>
                        <wps:spPr>
                          <a:xfrm>
                            <a:off x="3886096" y="691274"/>
                            <a:ext cx="36271" cy="24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71" h="24829">
                                <a:moveTo>
                                  <a:pt x="0" y="0"/>
                                </a:moveTo>
                                <a:lnTo>
                                  <a:pt x="36271" y="0"/>
                                </a:lnTo>
                                <a:lnTo>
                                  <a:pt x="36271" y="24829"/>
                                </a:lnTo>
                                <a:lnTo>
                                  <a:pt x="0" y="2482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82" name="Shape 15982"/>
                        <wps:cNvSpPr/>
                        <wps:spPr>
                          <a:xfrm>
                            <a:off x="3887340" y="758610"/>
                            <a:ext cx="37071" cy="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71" h="25730">
                                <a:moveTo>
                                  <a:pt x="0" y="0"/>
                                </a:moveTo>
                                <a:lnTo>
                                  <a:pt x="37071" y="0"/>
                                </a:lnTo>
                                <a:lnTo>
                                  <a:pt x="37071" y="25730"/>
                                </a:lnTo>
                                <a:lnTo>
                                  <a:pt x="0" y="2573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83" name="Shape 15983"/>
                        <wps:cNvSpPr/>
                        <wps:spPr>
                          <a:xfrm>
                            <a:off x="3844948" y="691274"/>
                            <a:ext cx="77419" cy="379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419" h="37973">
                                <a:moveTo>
                                  <a:pt x="0" y="0"/>
                                </a:moveTo>
                                <a:lnTo>
                                  <a:pt x="77419" y="0"/>
                                </a:lnTo>
                                <a:lnTo>
                                  <a:pt x="77419" y="37973"/>
                                </a:lnTo>
                                <a:lnTo>
                                  <a:pt x="0" y="3797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84" name="Shape 15984"/>
                        <wps:cNvSpPr/>
                        <wps:spPr>
                          <a:xfrm>
                            <a:off x="3844948" y="691274"/>
                            <a:ext cx="35598" cy="93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98" h="93066">
                                <a:moveTo>
                                  <a:pt x="0" y="0"/>
                                </a:moveTo>
                                <a:lnTo>
                                  <a:pt x="35598" y="0"/>
                                </a:lnTo>
                                <a:lnTo>
                                  <a:pt x="35598" y="93066"/>
                                </a:lnTo>
                                <a:lnTo>
                                  <a:pt x="0" y="9306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5" name="Shape 1095"/>
                        <wps:cNvSpPr/>
                        <wps:spPr>
                          <a:xfrm>
                            <a:off x="3586039" y="589598"/>
                            <a:ext cx="41154" cy="39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54" h="39860">
                                <a:moveTo>
                                  <a:pt x="28454" y="0"/>
                                </a:moveTo>
                                <a:lnTo>
                                  <a:pt x="41154" y="24485"/>
                                </a:lnTo>
                                <a:cubicBezTo>
                                  <a:pt x="36735" y="29363"/>
                                  <a:pt x="30042" y="33439"/>
                                  <a:pt x="21203" y="36499"/>
                                </a:cubicBezTo>
                                <a:lnTo>
                                  <a:pt x="0" y="39860"/>
                                </a:lnTo>
                                <a:lnTo>
                                  <a:pt x="0" y="9896"/>
                                </a:lnTo>
                                <a:lnTo>
                                  <a:pt x="13376" y="7804"/>
                                </a:lnTo>
                                <a:cubicBezTo>
                                  <a:pt x="18704" y="6061"/>
                                  <a:pt x="23749" y="3455"/>
                                  <a:pt x="284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6" name="Shape 1096"/>
                        <wps:cNvSpPr/>
                        <wps:spPr>
                          <a:xfrm>
                            <a:off x="3776139" y="485534"/>
                            <a:ext cx="120612" cy="142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12" h="142608">
                                <a:moveTo>
                                  <a:pt x="0" y="0"/>
                                </a:moveTo>
                                <a:lnTo>
                                  <a:pt x="33553" y="0"/>
                                </a:lnTo>
                                <a:lnTo>
                                  <a:pt x="33553" y="54635"/>
                                </a:lnTo>
                                <a:lnTo>
                                  <a:pt x="87058" y="54635"/>
                                </a:lnTo>
                                <a:lnTo>
                                  <a:pt x="87058" y="0"/>
                                </a:lnTo>
                                <a:lnTo>
                                  <a:pt x="120612" y="0"/>
                                </a:lnTo>
                                <a:lnTo>
                                  <a:pt x="120612" y="142608"/>
                                </a:lnTo>
                                <a:lnTo>
                                  <a:pt x="87058" y="142608"/>
                                </a:lnTo>
                                <a:lnTo>
                                  <a:pt x="87058" y="85128"/>
                                </a:lnTo>
                                <a:lnTo>
                                  <a:pt x="33553" y="85128"/>
                                </a:lnTo>
                                <a:lnTo>
                                  <a:pt x="33553" y="142608"/>
                                </a:lnTo>
                                <a:lnTo>
                                  <a:pt x="0" y="1426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7" name="Shape 1097"/>
                        <wps:cNvSpPr/>
                        <wps:spPr>
                          <a:xfrm>
                            <a:off x="3633658" y="485420"/>
                            <a:ext cx="121628" cy="142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628" h="142722">
                                <a:moveTo>
                                  <a:pt x="0" y="0"/>
                                </a:moveTo>
                                <a:lnTo>
                                  <a:pt x="121628" y="0"/>
                                </a:lnTo>
                                <a:lnTo>
                                  <a:pt x="121628" y="30607"/>
                                </a:lnTo>
                                <a:lnTo>
                                  <a:pt x="77533" y="30607"/>
                                </a:lnTo>
                                <a:lnTo>
                                  <a:pt x="77533" y="142722"/>
                                </a:lnTo>
                                <a:lnTo>
                                  <a:pt x="43980" y="142722"/>
                                </a:lnTo>
                                <a:lnTo>
                                  <a:pt x="43980" y="30607"/>
                                </a:lnTo>
                                <a:lnTo>
                                  <a:pt x="0" y="306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8" name="Shape 1098"/>
                        <wps:cNvSpPr/>
                        <wps:spPr>
                          <a:xfrm>
                            <a:off x="3586039" y="484130"/>
                            <a:ext cx="38094" cy="38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94" h="38247">
                                <a:moveTo>
                                  <a:pt x="0" y="0"/>
                                </a:moveTo>
                                <a:lnTo>
                                  <a:pt x="19218" y="3066"/>
                                </a:lnTo>
                                <a:cubicBezTo>
                                  <a:pt x="26956" y="5687"/>
                                  <a:pt x="33503" y="9399"/>
                                  <a:pt x="38094" y="13761"/>
                                </a:cubicBezTo>
                                <a:lnTo>
                                  <a:pt x="23349" y="38247"/>
                                </a:lnTo>
                                <a:lnTo>
                                  <a:pt x="0" y="314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9" name="Shape 1099"/>
                        <wps:cNvSpPr/>
                        <wps:spPr>
                          <a:xfrm>
                            <a:off x="3924069" y="483188"/>
                            <a:ext cx="77934" cy="147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934" h="147416">
                                <a:moveTo>
                                  <a:pt x="77934" y="0"/>
                                </a:moveTo>
                                <a:lnTo>
                                  <a:pt x="77934" y="30474"/>
                                </a:lnTo>
                                <a:lnTo>
                                  <a:pt x="77877" y="30464"/>
                                </a:lnTo>
                                <a:cubicBezTo>
                                  <a:pt x="65520" y="30464"/>
                                  <a:pt x="55436" y="34541"/>
                                  <a:pt x="47498" y="42479"/>
                                </a:cubicBezTo>
                                <a:cubicBezTo>
                                  <a:pt x="39561" y="50416"/>
                                  <a:pt x="35598" y="60843"/>
                                  <a:pt x="35598" y="73644"/>
                                </a:cubicBezTo>
                                <a:cubicBezTo>
                                  <a:pt x="35598" y="85773"/>
                                  <a:pt x="39789" y="95983"/>
                                  <a:pt x="47841" y="104366"/>
                                </a:cubicBezTo>
                                <a:cubicBezTo>
                                  <a:pt x="56109" y="112761"/>
                                  <a:pt x="66091" y="116837"/>
                                  <a:pt x="77877" y="116837"/>
                                </a:cubicBezTo>
                                <a:lnTo>
                                  <a:pt x="77934" y="116828"/>
                                </a:lnTo>
                                <a:lnTo>
                                  <a:pt x="77934" y="147416"/>
                                </a:lnTo>
                                <a:lnTo>
                                  <a:pt x="46932" y="142411"/>
                                </a:lnTo>
                                <a:cubicBezTo>
                                  <a:pt x="37579" y="139053"/>
                                  <a:pt x="29248" y="134007"/>
                                  <a:pt x="21882" y="127264"/>
                                </a:cubicBezTo>
                                <a:cubicBezTo>
                                  <a:pt x="7366" y="113776"/>
                                  <a:pt x="0" y="95869"/>
                                  <a:pt x="0" y="73644"/>
                                </a:cubicBezTo>
                                <a:cubicBezTo>
                                  <a:pt x="0" y="52563"/>
                                  <a:pt x="7138" y="35113"/>
                                  <a:pt x="21654" y="21168"/>
                                </a:cubicBezTo>
                                <a:cubicBezTo>
                                  <a:pt x="28905" y="14139"/>
                                  <a:pt x="37236" y="8839"/>
                                  <a:pt x="46646" y="5297"/>
                                </a:cubicBezTo>
                                <a:lnTo>
                                  <a:pt x="779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85" name="Shape 15985"/>
                        <wps:cNvSpPr/>
                        <wps:spPr>
                          <a:xfrm>
                            <a:off x="4002002" y="692976"/>
                            <a:ext cx="9144" cy="19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926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9266"/>
                                </a:lnTo>
                                <a:lnTo>
                                  <a:pt x="0" y="192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1" name="Shape 1101"/>
                        <wps:cNvSpPr/>
                        <wps:spPr>
                          <a:xfrm>
                            <a:off x="4018951" y="692404"/>
                            <a:ext cx="31172" cy="91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72" h="91034">
                                <a:moveTo>
                                  <a:pt x="28334" y="0"/>
                                </a:moveTo>
                                <a:lnTo>
                                  <a:pt x="31172" y="739"/>
                                </a:lnTo>
                                <a:lnTo>
                                  <a:pt x="31172" y="21660"/>
                                </a:lnTo>
                                <a:lnTo>
                                  <a:pt x="28118" y="19279"/>
                                </a:lnTo>
                                <a:cubicBezTo>
                                  <a:pt x="26975" y="19279"/>
                                  <a:pt x="24714" y="19393"/>
                                  <a:pt x="21539" y="19724"/>
                                </a:cubicBezTo>
                                <a:lnTo>
                                  <a:pt x="21539" y="36055"/>
                                </a:lnTo>
                                <a:lnTo>
                                  <a:pt x="28562" y="36055"/>
                                </a:lnTo>
                                <a:lnTo>
                                  <a:pt x="31172" y="33744"/>
                                </a:lnTo>
                                <a:lnTo>
                                  <a:pt x="31172" y="55242"/>
                                </a:lnTo>
                                <a:lnTo>
                                  <a:pt x="29693" y="54191"/>
                                </a:lnTo>
                                <a:lnTo>
                                  <a:pt x="21311" y="54191"/>
                                </a:lnTo>
                                <a:lnTo>
                                  <a:pt x="21311" y="70968"/>
                                </a:lnTo>
                                <a:cubicBezTo>
                                  <a:pt x="23356" y="71527"/>
                                  <a:pt x="25730" y="71755"/>
                                  <a:pt x="28562" y="71755"/>
                                </a:cubicBezTo>
                                <a:lnTo>
                                  <a:pt x="31172" y="71090"/>
                                </a:lnTo>
                                <a:lnTo>
                                  <a:pt x="31172" y="89881"/>
                                </a:lnTo>
                                <a:lnTo>
                                  <a:pt x="26975" y="91034"/>
                                </a:lnTo>
                                <a:cubicBezTo>
                                  <a:pt x="14503" y="91034"/>
                                  <a:pt x="5550" y="90805"/>
                                  <a:pt x="114" y="90234"/>
                                </a:cubicBezTo>
                                <a:lnTo>
                                  <a:pt x="0" y="90234"/>
                                </a:lnTo>
                                <a:lnTo>
                                  <a:pt x="0" y="800"/>
                                </a:lnTo>
                                <a:cubicBezTo>
                                  <a:pt x="10427" y="229"/>
                                  <a:pt x="19952" y="0"/>
                                  <a:pt x="283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86" name="Shape 15986"/>
                        <wps:cNvSpPr/>
                        <wps:spPr>
                          <a:xfrm>
                            <a:off x="4002002" y="591979"/>
                            <a:ext cx="48120" cy="38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20" h="38652">
                                <a:moveTo>
                                  <a:pt x="0" y="0"/>
                                </a:moveTo>
                                <a:lnTo>
                                  <a:pt x="48120" y="0"/>
                                </a:lnTo>
                                <a:lnTo>
                                  <a:pt x="48120" y="38652"/>
                                </a:lnTo>
                                <a:lnTo>
                                  <a:pt x="0" y="38652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87" name="Shape 15987"/>
                        <wps:cNvSpPr/>
                        <wps:spPr>
                          <a:xfrm>
                            <a:off x="4013394" y="483159"/>
                            <a:ext cx="36728" cy="147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28" h="147472">
                                <a:moveTo>
                                  <a:pt x="0" y="0"/>
                                </a:moveTo>
                                <a:lnTo>
                                  <a:pt x="36728" y="0"/>
                                </a:lnTo>
                                <a:lnTo>
                                  <a:pt x="36728" y="147472"/>
                                </a:lnTo>
                                <a:lnTo>
                                  <a:pt x="0" y="147472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88" name="Shape 15988"/>
                        <wps:cNvSpPr/>
                        <wps:spPr>
                          <a:xfrm>
                            <a:off x="4002002" y="483159"/>
                            <a:ext cx="48120" cy="38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20" h="38539">
                                <a:moveTo>
                                  <a:pt x="0" y="0"/>
                                </a:moveTo>
                                <a:lnTo>
                                  <a:pt x="48120" y="0"/>
                                </a:lnTo>
                                <a:lnTo>
                                  <a:pt x="48120" y="38539"/>
                                </a:lnTo>
                                <a:lnTo>
                                  <a:pt x="0" y="3853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89" name="Shape 15989"/>
                        <wps:cNvSpPr/>
                        <wps:spPr>
                          <a:xfrm>
                            <a:off x="4002002" y="579844"/>
                            <a:ext cx="38602" cy="50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02" h="50787">
                                <a:moveTo>
                                  <a:pt x="0" y="0"/>
                                </a:moveTo>
                                <a:lnTo>
                                  <a:pt x="38602" y="0"/>
                                </a:lnTo>
                                <a:lnTo>
                                  <a:pt x="38602" y="50787"/>
                                </a:lnTo>
                                <a:lnTo>
                                  <a:pt x="0" y="5078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90" name="Shape 15990"/>
                        <wps:cNvSpPr/>
                        <wps:spPr>
                          <a:xfrm>
                            <a:off x="4002002" y="483159"/>
                            <a:ext cx="38373" cy="50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73" h="50445">
                                <a:moveTo>
                                  <a:pt x="0" y="0"/>
                                </a:moveTo>
                                <a:lnTo>
                                  <a:pt x="38373" y="0"/>
                                </a:lnTo>
                                <a:lnTo>
                                  <a:pt x="38373" y="50445"/>
                                </a:lnTo>
                                <a:lnTo>
                                  <a:pt x="0" y="50445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3" name="Shape 1103"/>
                        <wps:cNvSpPr/>
                        <wps:spPr>
                          <a:xfrm>
                            <a:off x="4050123" y="693143"/>
                            <a:ext cx="31286" cy="89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86" h="89143">
                                <a:moveTo>
                                  <a:pt x="0" y="0"/>
                                </a:moveTo>
                                <a:lnTo>
                                  <a:pt x="20814" y="5416"/>
                                </a:lnTo>
                                <a:cubicBezTo>
                                  <a:pt x="26016" y="9329"/>
                                  <a:pt x="28569" y="14914"/>
                                  <a:pt x="28569" y="21601"/>
                                </a:cubicBezTo>
                                <a:cubicBezTo>
                                  <a:pt x="28569" y="30440"/>
                                  <a:pt x="24936" y="37133"/>
                                  <a:pt x="17913" y="41666"/>
                                </a:cubicBezTo>
                                <a:lnTo>
                                  <a:pt x="17913" y="41883"/>
                                </a:lnTo>
                                <a:cubicBezTo>
                                  <a:pt x="25508" y="44613"/>
                                  <a:pt x="31286" y="51750"/>
                                  <a:pt x="31286" y="62520"/>
                                </a:cubicBezTo>
                                <a:cubicBezTo>
                                  <a:pt x="31286" y="71703"/>
                                  <a:pt x="27997" y="78497"/>
                                  <a:pt x="21418" y="83259"/>
                                </a:cubicBezTo>
                                <a:lnTo>
                                  <a:pt x="0" y="89143"/>
                                </a:lnTo>
                                <a:lnTo>
                                  <a:pt x="0" y="70352"/>
                                </a:lnTo>
                                <a:lnTo>
                                  <a:pt x="6731" y="68637"/>
                                </a:lnTo>
                                <a:cubicBezTo>
                                  <a:pt x="8814" y="67051"/>
                                  <a:pt x="9861" y="64673"/>
                                  <a:pt x="9861" y="61504"/>
                                </a:cubicBezTo>
                                <a:lnTo>
                                  <a:pt x="0" y="54503"/>
                                </a:lnTo>
                                <a:lnTo>
                                  <a:pt x="0" y="33006"/>
                                </a:lnTo>
                                <a:lnTo>
                                  <a:pt x="7258" y="26579"/>
                                </a:lnTo>
                                <a:lnTo>
                                  <a:pt x="0" y="209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91" name="Shape 15991"/>
                        <wps:cNvSpPr/>
                        <wps:spPr>
                          <a:xfrm>
                            <a:off x="4094782" y="745681"/>
                            <a:ext cx="49765" cy="38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65" h="38771">
                                <a:moveTo>
                                  <a:pt x="0" y="0"/>
                                </a:moveTo>
                                <a:lnTo>
                                  <a:pt x="49765" y="0"/>
                                </a:lnTo>
                                <a:lnTo>
                                  <a:pt x="49765" y="38771"/>
                                </a:lnTo>
                                <a:lnTo>
                                  <a:pt x="0" y="3877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92" name="Shape 15992"/>
                        <wps:cNvSpPr/>
                        <wps:spPr>
                          <a:xfrm>
                            <a:off x="4108613" y="691390"/>
                            <a:ext cx="35935" cy="93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35" h="93061">
                                <a:moveTo>
                                  <a:pt x="0" y="0"/>
                                </a:moveTo>
                                <a:lnTo>
                                  <a:pt x="35935" y="0"/>
                                </a:lnTo>
                                <a:lnTo>
                                  <a:pt x="35935" y="93061"/>
                                </a:lnTo>
                                <a:lnTo>
                                  <a:pt x="0" y="93061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93" name="Shape 15993"/>
                        <wps:cNvSpPr/>
                        <wps:spPr>
                          <a:xfrm>
                            <a:off x="4094782" y="704762"/>
                            <a:ext cx="30607" cy="66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07" h="66992">
                                <a:moveTo>
                                  <a:pt x="0" y="0"/>
                                </a:moveTo>
                                <a:lnTo>
                                  <a:pt x="30607" y="0"/>
                                </a:lnTo>
                                <a:lnTo>
                                  <a:pt x="30607" y="66992"/>
                                </a:lnTo>
                                <a:lnTo>
                                  <a:pt x="0" y="66992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94" name="Shape 15994"/>
                        <wps:cNvSpPr/>
                        <wps:spPr>
                          <a:xfrm>
                            <a:off x="4094782" y="691390"/>
                            <a:ext cx="49765" cy="385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65" h="38543">
                                <a:moveTo>
                                  <a:pt x="0" y="0"/>
                                </a:moveTo>
                                <a:lnTo>
                                  <a:pt x="49765" y="0"/>
                                </a:lnTo>
                                <a:lnTo>
                                  <a:pt x="49765" y="38543"/>
                                </a:lnTo>
                                <a:lnTo>
                                  <a:pt x="0" y="3854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5" name="Shape 1105"/>
                        <wps:cNvSpPr/>
                        <wps:spPr>
                          <a:xfrm>
                            <a:off x="4050123" y="498424"/>
                            <a:ext cx="30042" cy="116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42" h="116341">
                                <a:moveTo>
                                  <a:pt x="0" y="0"/>
                                </a:moveTo>
                                <a:lnTo>
                                  <a:pt x="8046" y="4903"/>
                                </a:lnTo>
                                <a:cubicBezTo>
                                  <a:pt x="22676" y="18403"/>
                                  <a:pt x="30042" y="36310"/>
                                  <a:pt x="30042" y="58522"/>
                                </a:cubicBezTo>
                                <a:cubicBezTo>
                                  <a:pt x="30042" y="79833"/>
                                  <a:pt x="22676" y="97638"/>
                                  <a:pt x="7817" y="111468"/>
                                </a:cubicBezTo>
                                <a:lnTo>
                                  <a:pt x="0" y="1163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6" name="Shape 1106"/>
                        <wps:cNvSpPr/>
                        <wps:spPr>
                          <a:xfrm>
                            <a:off x="4107482" y="485420"/>
                            <a:ext cx="37065" cy="142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65" h="142656">
                                <a:moveTo>
                                  <a:pt x="0" y="0"/>
                                </a:moveTo>
                                <a:lnTo>
                                  <a:pt x="37065" y="0"/>
                                </a:lnTo>
                                <a:lnTo>
                                  <a:pt x="37065" y="30607"/>
                                </a:lnTo>
                                <a:lnTo>
                                  <a:pt x="33553" y="30607"/>
                                </a:lnTo>
                                <a:lnTo>
                                  <a:pt x="33553" y="55664"/>
                                </a:lnTo>
                                <a:lnTo>
                                  <a:pt x="37065" y="55664"/>
                                </a:lnTo>
                                <a:lnTo>
                                  <a:pt x="37065" y="86271"/>
                                </a:lnTo>
                                <a:lnTo>
                                  <a:pt x="33553" y="86271"/>
                                </a:lnTo>
                                <a:lnTo>
                                  <a:pt x="33553" y="112116"/>
                                </a:lnTo>
                                <a:lnTo>
                                  <a:pt x="37065" y="112116"/>
                                </a:lnTo>
                                <a:lnTo>
                                  <a:pt x="37065" y="142656"/>
                                </a:lnTo>
                                <a:lnTo>
                                  <a:pt x="0" y="1426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95" name="Shape 15995"/>
                        <wps:cNvSpPr/>
                        <wps:spPr>
                          <a:xfrm>
                            <a:off x="4144547" y="745910"/>
                            <a:ext cx="49765" cy="38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65" h="38544">
                                <a:moveTo>
                                  <a:pt x="0" y="0"/>
                                </a:moveTo>
                                <a:lnTo>
                                  <a:pt x="49765" y="0"/>
                                </a:lnTo>
                                <a:lnTo>
                                  <a:pt x="49765" y="38544"/>
                                </a:lnTo>
                                <a:lnTo>
                                  <a:pt x="0" y="385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96" name="Shape 15996"/>
                        <wps:cNvSpPr/>
                        <wps:spPr>
                          <a:xfrm>
                            <a:off x="4158600" y="691388"/>
                            <a:ext cx="35713" cy="93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13" h="93066">
                                <a:moveTo>
                                  <a:pt x="0" y="0"/>
                                </a:moveTo>
                                <a:lnTo>
                                  <a:pt x="35713" y="0"/>
                                </a:lnTo>
                                <a:lnTo>
                                  <a:pt x="35713" y="93066"/>
                                </a:lnTo>
                                <a:lnTo>
                                  <a:pt x="0" y="9306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97" name="Shape 15997"/>
                        <wps:cNvSpPr/>
                        <wps:spPr>
                          <a:xfrm>
                            <a:off x="4144547" y="691388"/>
                            <a:ext cx="49765" cy="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65" h="38430">
                                <a:moveTo>
                                  <a:pt x="0" y="0"/>
                                </a:moveTo>
                                <a:lnTo>
                                  <a:pt x="49765" y="0"/>
                                </a:lnTo>
                                <a:lnTo>
                                  <a:pt x="49765" y="38430"/>
                                </a:lnTo>
                                <a:lnTo>
                                  <a:pt x="0" y="3843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98" name="Shape 15998"/>
                        <wps:cNvSpPr/>
                        <wps:spPr>
                          <a:xfrm>
                            <a:off x="4144547" y="691388"/>
                            <a:ext cx="35706" cy="93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06" h="93066">
                                <a:moveTo>
                                  <a:pt x="0" y="0"/>
                                </a:moveTo>
                                <a:lnTo>
                                  <a:pt x="35706" y="0"/>
                                </a:lnTo>
                                <a:lnTo>
                                  <a:pt x="35706" y="93066"/>
                                </a:lnTo>
                                <a:lnTo>
                                  <a:pt x="0" y="9306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8" name="Shape 1108"/>
                        <wps:cNvSpPr/>
                        <wps:spPr>
                          <a:xfrm>
                            <a:off x="4144547" y="597536"/>
                            <a:ext cx="52038" cy="30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38" h="30607">
                                <a:moveTo>
                                  <a:pt x="0" y="0"/>
                                </a:moveTo>
                                <a:lnTo>
                                  <a:pt x="52038" y="0"/>
                                </a:lnTo>
                                <a:lnTo>
                                  <a:pt x="52038" y="30607"/>
                                </a:lnTo>
                                <a:lnTo>
                                  <a:pt x="0" y="305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99" name="Shape 15999"/>
                        <wps:cNvSpPr/>
                        <wps:spPr>
                          <a:xfrm>
                            <a:off x="4144547" y="541084"/>
                            <a:ext cx="43644" cy="30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44" h="30607">
                                <a:moveTo>
                                  <a:pt x="0" y="0"/>
                                </a:moveTo>
                                <a:lnTo>
                                  <a:pt x="43644" y="0"/>
                                </a:lnTo>
                                <a:lnTo>
                                  <a:pt x="43644" y="30607"/>
                                </a:lnTo>
                                <a:lnTo>
                                  <a:pt x="0" y="306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00" name="Shape 16000"/>
                        <wps:cNvSpPr/>
                        <wps:spPr>
                          <a:xfrm>
                            <a:off x="4144547" y="485420"/>
                            <a:ext cx="49994" cy="30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94" h="30607">
                                <a:moveTo>
                                  <a:pt x="0" y="0"/>
                                </a:moveTo>
                                <a:lnTo>
                                  <a:pt x="49994" y="0"/>
                                </a:lnTo>
                                <a:lnTo>
                                  <a:pt x="49994" y="30607"/>
                                </a:lnTo>
                                <a:lnTo>
                                  <a:pt x="0" y="306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1" name="Shape 1111"/>
                        <wps:cNvSpPr/>
                        <wps:spPr>
                          <a:xfrm>
                            <a:off x="5231879" y="425799"/>
                            <a:ext cx="91284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284" h="432003">
                                <a:moveTo>
                                  <a:pt x="55283" y="0"/>
                                </a:moveTo>
                                <a:lnTo>
                                  <a:pt x="91284" y="0"/>
                                </a:lnTo>
                                <a:lnTo>
                                  <a:pt x="91284" y="23990"/>
                                </a:lnTo>
                                <a:lnTo>
                                  <a:pt x="67272" y="23990"/>
                                </a:lnTo>
                                <a:lnTo>
                                  <a:pt x="67272" y="47993"/>
                                </a:lnTo>
                                <a:lnTo>
                                  <a:pt x="91284" y="47993"/>
                                </a:lnTo>
                                <a:lnTo>
                                  <a:pt x="91284" y="71996"/>
                                </a:lnTo>
                                <a:lnTo>
                                  <a:pt x="75247" y="71996"/>
                                </a:lnTo>
                                <a:lnTo>
                                  <a:pt x="46075" y="141274"/>
                                </a:lnTo>
                                <a:cubicBezTo>
                                  <a:pt x="44043" y="146113"/>
                                  <a:pt x="42215" y="151028"/>
                                  <a:pt x="40589" y="155994"/>
                                </a:cubicBezTo>
                                <a:lnTo>
                                  <a:pt x="91284" y="155994"/>
                                </a:lnTo>
                                <a:lnTo>
                                  <a:pt x="91284" y="179997"/>
                                </a:lnTo>
                                <a:lnTo>
                                  <a:pt x="34468" y="179997"/>
                                </a:lnTo>
                                <a:cubicBezTo>
                                  <a:pt x="32360" y="191364"/>
                                  <a:pt x="31280" y="202933"/>
                                  <a:pt x="31280" y="214554"/>
                                </a:cubicBezTo>
                                <a:lnTo>
                                  <a:pt x="31280" y="244221"/>
                                </a:lnTo>
                                <a:cubicBezTo>
                                  <a:pt x="31280" y="246824"/>
                                  <a:pt x="31356" y="249415"/>
                                  <a:pt x="31483" y="251993"/>
                                </a:cubicBezTo>
                                <a:lnTo>
                                  <a:pt x="91284" y="251993"/>
                                </a:lnTo>
                                <a:lnTo>
                                  <a:pt x="91284" y="275996"/>
                                </a:lnTo>
                                <a:lnTo>
                                  <a:pt x="34722" y="275996"/>
                                </a:lnTo>
                                <a:cubicBezTo>
                                  <a:pt x="35027" y="277431"/>
                                  <a:pt x="35370" y="278854"/>
                                  <a:pt x="35725" y="280264"/>
                                </a:cubicBezTo>
                                <a:lnTo>
                                  <a:pt x="39129" y="293903"/>
                                </a:lnTo>
                                <a:cubicBezTo>
                                  <a:pt x="42278" y="306476"/>
                                  <a:pt x="40818" y="319773"/>
                                  <a:pt x="35014" y="331368"/>
                                </a:cubicBezTo>
                                <a:cubicBezTo>
                                  <a:pt x="25730" y="349923"/>
                                  <a:pt x="24841" y="371563"/>
                                  <a:pt x="32538" y="390830"/>
                                </a:cubicBezTo>
                                <a:lnTo>
                                  <a:pt x="39408" y="408000"/>
                                </a:lnTo>
                                <a:lnTo>
                                  <a:pt x="91284" y="408000"/>
                                </a:lnTo>
                                <a:lnTo>
                                  <a:pt x="91284" y="432003"/>
                                </a:lnTo>
                                <a:lnTo>
                                  <a:pt x="35814" y="432003"/>
                                </a:lnTo>
                                <a:cubicBezTo>
                                  <a:pt x="28168" y="432003"/>
                                  <a:pt x="21298" y="427342"/>
                                  <a:pt x="18453" y="420243"/>
                                </a:cubicBezTo>
                                <a:lnTo>
                                  <a:pt x="10262" y="399745"/>
                                </a:lnTo>
                                <a:cubicBezTo>
                                  <a:pt x="0" y="374116"/>
                                  <a:pt x="1207" y="345325"/>
                                  <a:pt x="13551" y="320636"/>
                                </a:cubicBezTo>
                                <a:cubicBezTo>
                                  <a:pt x="16789" y="314159"/>
                                  <a:pt x="17602" y="306743"/>
                                  <a:pt x="15850" y="299720"/>
                                </a:cubicBezTo>
                                <a:lnTo>
                                  <a:pt x="12433" y="286093"/>
                                </a:lnTo>
                                <a:cubicBezTo>
                                  <a:pt x="9017" y="272402"/>
                                  <a:pt x="7277" y="258343"/>
                                  <a:pt x="7277" y="244221"/>
                                </a:cubicBezTo>
                                <a:lnTo>
                                  <a:pt x="7277" y="214554"/>
                                </a:lnTo>
                                <a:cubicBezTo>
                                  <a:pt x="7277" y="186182"/>
                                  <a:pt x="12954" y="158102"/>
                                  <a:pt x="23965" y="131966"/>
                                </a:cubicBezTo>
                                <a:lnTo>
                                  <a:pt x="49771" y="70662"/>
                                </a:lnTo>
                                <a:cubicBezTo>
                                  <a:pt x="45923" y="68669"/>
                                  <a:pt x="43281" y="64643"/>
                                  <a:pt x="43281" y="59995"/>
                                </a:cubicBezTo>
                                <a:lnTo>
                                  <a:pt x="43281" y="12001"/>
                                </a:lnTo>
                                <a:cubicBezTo>
                                  <a:pt x="43281" y="5372"/>
                                  <a:pt x="48654" y="0"/>
                                  <a:pt x="552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2" name="Shape 1112"/>
                        <wps:cNvSpPr/>
                        <wps:spPr>
                          <a:xfrm>
                            <a:off x="5415229" y="833799"/>
                            <a:ext cx="59994" cy="24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94" h="24003">
                                <a:moveTo>
                                  <a:pt x="12001" y="0"/>
                                </a:moveTo>
                                <a:lnTo>
                                  <a:pt x="59994" y="0"/>
                                </a:lnTo>
                                <a:lnTo>
                                  <a:pt x="59994" y="24003"/>
                                </a:lnTo>
                                <a:lnTo>
                                  <a:pt x="12001" y="24003"/>
                                </a:lnTo>
                                <a:cubicBezTo>
                                  <a:pt x="5372" y="24003"/>
                                  <a:pt x="0" y="18631"/>
                                  <a:pt x="0" y="12002"/>
                                </a:cubicBezTo>
                                <a:cubicBezTo>
                                  <a:pt x="0" y="5372"/>
                                  <a:pt x="5372" y="0"/>
                                  <a:pt x="12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3" name="Shape 1113"/>
                        <wps:cNvSpPr/>
                        <wps:spPr>
                          <a:xfrm>
                            <a:off x="5426291" y="626077"/>
                            <a:ext cx="48933" cy="40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33" h="40986">
                                <a:moveTo>
                                  <a:pt x="14935" y="1105"/>
                                </a:moveTo>
                                <a:lnTo>
                                  <a:pt x="48933" y="15008"/>
                                </a:lnTo>
                                <a:lnTo>
                                  <a:pt x="48933" y="40986"/>
                                </a:lnTo>
                                <a:lnTo>
                                  <a:pt x="42278" y="37706"/>
                                </a:lnTo>
                                <a:cubicBezTo>
                                  <a:pt x="31102" y="30252"/>
                                  <a:pt x="20510" y="26391"/>
                                  <a:pt x="10935" y="24765"/>
                                </a:cubicBezTo>
                                <a:cubicBezTo>
                                  <a:pt x="4394" y="23661"/>
                                  <a:pt x="0" y="17476"/>
                                  <a:pt x="1105" y="10935"/>
                                </a:cubicBezTo>
                                <a:cubicBezTo>
                                  <a:pt x="2210" y="4407"/>
                                  <a:pt x="8394" y="0"/>
                                  <a:pt x="14935" y="110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4" name="Shape 1114"/>
                        <wps:cNvSpPr/>
                        <wps:spPr>
                          <a:xfrm>
                            <a:off x="5407635" y="485794"/>
                            <a:ext cx="67589" cy="102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89" h="102539">
                                <a:moveTo>
                                  <a:pt x="43586" y="0"/>
                                </a:moveTo>
                                <a:lnTo>
                                  <a:pt x="67589" y="0"/>
                                </a:lnTo>
                                <a:lnTo>
                                  <a:pt x="67589" y="24002"/>
                                </a:lnTo>
                                <a:lnTo>
                                  <a:pt x="55588" y="24002"/>
                                </a:lnTo>
                                <a:lnTo>
                                  <a:pt x="55588" y="36004"/>
                                </a:lnTo>
                                <a:lnTo>
                                  <a:pt x="67589" y="36004"/>
                                </a:lnTo>
                                <a:lnTo>
                                  <a:pt x="67589" y="60007"/>
                                </a:lnTo>
                                <a:lnTo>
                                  <a:pt x="61341" y="60007"/>
                                </a:lnTo>
                                <a:lnTo>
                                  <a:pt x="60376" y="61836"/>
                                </a:lnTo>
                                <a:cubicBezTo>
                                  <a:pt x="56172" y="69850"/>
                                  <a:pt x="50203" y="76809"/>
                                  <a:pt x="42926" y="82194"/>
                                </a:cubicBezTo>
                                <a:lnTo>
                                  <a:pt x="20727" y="98603"/>
                                </a:lnTo>
                                <a:cubicBezTo>
                                  <a:pt x="15392" y="102539"/>
                                  <a:pt x="7887" y="101422"/>
                                  <a:pt x="3937" y="96088"/>
                                </a:cubicBezTo>
                                <a:cubicBezTo>
                                  <a:pt x="0" y="90754"/>
                                  <a:pt x="1131" y="83248"/>
                                  <a:pt x="6464" y="79311"/>
                                </a:cubicBezTo>
                                <a:lnTo>
                                  <a:pt x="28651" y="62890"/>
                                </a:lnTo>
                                <a:cubicBezTo>
                                  <a:pt x="31115" y="61086"/>
                                  <a:pt x="33325" y="58965"/>
                                  <a:pt x="35230" y="56604"/>
                                </a:cubicBezTo>
                                <a:cubicBezTo>
                                  <a:pt x="32982" y="54432"/>
                                  <a:pt x="31585" y="51384"/>
                                  <a:pt x="31585" y="48006"/>
                                </a:cubicBezTo>
                                <a:lnTo>
                                  <a:pt x="31585" y="12001"/>
                                </a:lnTo>
                                <a:cubicBezTo>
                                  <a:pt x="31585" y="5372"/>
                                  <a:pt x="36957" y="0"/>
                                  <a:pt x="435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5" name="Shape 1115"/>
                        <wps:cNvSpPr/>
                        <wps:spPr>
                          <a:xfrm>
                            <a:off x="5323163" y="425799"/>
                            <a:ext cx="91279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279" h="432003">
                                <a:moveTo>
                                  <a:pt x="0" y="0"/>
                                </a:moveTo>
                                <a:lnTo>
                                  <a:pt x="35996" y="0"/>
                                </a:lnTo>
                                <a:cubicBezTo>
                                  <a:pt x="42625" y="0"/>
                                  <a:pt x="47997" y="5372"/>
                                  <a:pt x="47997" y="12001"/>
                                </a:cubicBezTo>
                                <a:lnTo>
                                  <a:pt x="47997" y="59995"/>
                                </a:lnTo>
                                <a:cubicBezTo>
                                  <a:pt x="47997" y="64643"/>
                                  <a:pt x="45369" y="68669"/>
                                  <a:pt x="41508" y="70662"/>
                                </a:cubicBezTo>
                                <a:lnTo>
                                  <a:pt x="67327" y="131966"/>
                                </a:lnTo>
                                <a:cubicBezTo>
                                  <a:pt x="78325" y="158102"/>
                                  <a:pt x="84002" y="186182"/>
                                  <a:pt x="84002" y="214554"/>
                                </a:cubicBezTo>
                                <a:lnTo>
                                  <a:pt x="84002" y="244221"/>
                                </a:lnTo>
                                <a:cubicBezTo>
                                  <a:pt x="84002" y="258343"/>
                                  <a:pt x="82275" y="272402"/>
                                  <a:pt x="78846" y="286093"/>
                                </a:cubicBezTo>
                                <a:lnTo>
                                  <a:pt x="75442" y="299720"/>
                                </a:lnTo>
                                <a:cubicBezTo>
                                  <a:pt x="73689" y="306743"/>
                                  <a:pt x="74502" y="314159"/>
                                  <a:pt x="77741" y="320636"/>
                                </a:cubicBezTo>
                                <a:cubicBezTo>
                                  <a:pt x="90085" y="345325"/>
                                  <a:pt x="91279" y="374116"/>
                                  <a:pt x="81030" y="399745"/>
                                </a:cubicBezTo>
                                <a:lnTo>
                                  <a:pt x="72826" y="420243"/>
                                </a:lnTo>
                                <a:cubicBezTo>
                                  <a:pt x="69981" y="427342"/>
                                  <a:pt x="63110" y="432003"/>
                                  <a:pt x="55465" y="432003"/>
                                </a:cubicBezTo>
                                <a:lnTo>
                                  <a:pt x="0" y="432003"/>
                                </a:lnTo>
                                <a:lnTo>
                                  <a:pt x="0" y="408000"/>
                                </a:lnTo>
                                <a:lnTo>
                                  <a:pt x="51871" y="408000"/>
                                </a:lnTo>
                                <a:lnTo>
                                  <a:pt x="58741" y="390830"/>
                                </a:lnTo>
                                <a:cubicBezTo>
                                  <a:pt x="66451" y="371563"/>
                                  <a:pt x="65549" y="349923"/>
                                  <a:pt x="56265" y="331368"/>
                                </a:cubicBezTo>
                                <a:cubicBezTo>
                                  <a:pt x="50474" y="319773"/>
                                  <a:pt x="49013" y="306476"/>
                                  <a:pt x="52150" y="293903"/>
                                </a:cubicBezTo>
                                <a:lnTo>
                                  <a:pt x="55566" y="280264"/>
                                </a:lnTo>
                                <a:cubicBezTo>
                                  <a:pt x="55922" y="278854"/>
                                  <a:pt x="56252" y="277431"/>
                                  <a:pt x="56570" y="275996"/>
                                </a:cubicBezTo>
                                <a:lnTo>
                                  <a:pt x="0" y="275996"/>
                                </a:lnTo>
                                <a:lnTo>
                                  <a:pt x="0" y="251993"/>
                                </a:lnTo>
                                <a:lnTo>
                                  <a:pt x="59796" y="251993"/>
                                </a:lnTo>
                                <a:cubicBezTo>
                                  <a:pt x="59935" y="249415"/>
                                  <a:pt x="59999" y="246824"/>
                                  <a:pt x="59999" y="244221"/>
                                </a:cubicBezTo>
                                <a:lnTo>
                                  <a:pt x="59999" y="214554"/>
                                </a:lnTo>
                                <a:cubicBezTo>
                                  <a:pt x="59999" y="202933"/>
                                  <a:pt x="58932" y="191364"/>
                                  <a:pt x="56811" y="179997"/>
                                </a:cubicBezTo>
                                <a:lnTo>
                                  <a:pt x="0" y="179997"/>
                                </a:lnTo>
                                <a:lnTo>
                                  <a:pt x="0" y="155994"/>
                                </a:lnTo>
                                <a:lnTo>
                                  <a:pt x="50690" y="155994"/>
                                </a:lnTo>
                                <a:cubicBezTo>
                                  <a:pt x="49064" y="151028"/>
                                  <a:pt x="47235" y="146113"/>
                                  <a:pt x="45203" y="141274"/>
                                </a:cubicBezTo>
                                <a:lnTo>
                                  <a:pt x="16032" y="71996"/>
                                </a:lnTo>
                                <a:lnTo>
                                  <a:pt x="0" y="71996"/>
                                </a:lnTo>
                                <a:lnTo>
                                  <a:pt x="0" y="47993"/>
                                </a:lnTo>
                                <a:lnTo>
                                  <a:pt x="23994" y="47993"/>
                                </a:lnTo>
                                <a:lnTo>
                                  <a:pt x="23994" y="23990"/>
                                </a:lnTo>
                                <a:lnTo>
                                  <a:pt x="0" y="239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6" name="Shape 1116"/>
                        <wps:cNvSpPr/>
                        <wps:spPr>
                          <a:xfrm>
                            <a:off x="5475224" y="485794"/>
                            <a:ext cx="120003" cy="372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03" h="372008">
                                <a:moveTo>
                                  <a:pt x="0" y="0"/>
                                </a:moveTo>
                                <a:lnTo>
                                  <a:pt x="24003" y="0"/>
                                </a:lnTo>
                                <a:cubicBezTo>
                                  <a:pt x="30633" y="0"/>
                                  <a:pt x="36005" y="5372"/>
                                  <a:pt x="36005" y="12001"/>
                                </a:cubicBezTo>
                                <a:lnTo>
                                  <a:pt x="36005" y="48006"/>
                                </a:lnTo>
                                <a:cubicBezTo>
                                  <a:pt x="36005" y="51384"/>
                                  <a:pt x="34608" y="54432"/>
                                  <a:pt x="32360" y="56604"/>
                                </a:cubicBezTo>
                                <a:cubicBezTo>
                                  <a:pt x="34278" y="58965"/>
                                  <a:pt x="36475" y="61086"/>
                                  <a:pt x="38938" y="62890"/>
                                </a:cubicBezTo>
                                <a:lnTo>
                                  <a:pt x="90932" y="101333"/>
                                </a:lnTo>
                                <a:cubicBezTo>
                                  <a:pt x="100864" y="108673"/>
                                  <a:pt x="108281" y="118897"/>
                                  <a:pt x="112179" y="130607"/>
                                </a:cubicBezTo>
                                <a:lnTo>
                                  <a:pt x="115545" y="140703"/>
                                </a:lnTo>
                                <a:cubicBezTo>
                                  <a:pt x="119063" y="151244"/>
                                  <a:pt x="117958" y="162775"/>
                                  <a:pt x="112509" y="172465"/>
                                </a:cubicBezTo>
                                <a:lnTo>
                                  <a:pt x="111709" y="173888"/>
                                </a:lnTo>
                                <a:cubicBezTo>
                                  <a:pt x="109576" y="177685"/>
                                  <a:pt x="109576" y="182321"/>
                                  <a:pt x="111709" y="186118"/>
                                </a:cubicBezTo>
                                <a:cubicBezTo>
                                  <a:pt x="117958" y="197218"/>
                                  <a:pt x="117958" y="210782"/>
                                  <a:pt x="111709" y="221881"/>
                                </a:cubicBezTo>
                                <a:cubicBezTo>
                                  <a:pt x="109576" y="225678"/>
                                  <a:pt x="109576" y="230327"/>
                                  <a:pt x="111709" y="234124"/>
                                </a:cubicBezTo>
                                <a:cubicBezTo>
                                  <a:pt x="117958" y="245224"/>
                                  <a:pt x="117958" y="258787"/>
                                  <a:pt x="111709" y="269887"/>
                                </a:cubicBezTo>
                                <a:cubicBezTo>
                                  <a:pt x="109576" y="273685"/>
                                  <a:pt x="109576" y="278320"/>
                                  <a:pt x="111709" y="282118"/>
                                </a:cubicBezTo>
                                <a:lnTo>
                                  <a:pt x="114173" y="286499"/>
                                </a:lnTo>
                                <a:cubicBezTo>
                                  <a:pt x="117996" y="293294"/>
                                  <a:pt x="120003" y="300951"/>
                                  <a:pt x="120003" y="308749"/>
                                </a:cubicBezTo>
                                <a:lnTo>
                                  <a:pt x="120003" y="336004"/>
                                </a:lnTo>
                                <a:cubicBezTo>
                                  <a:pt x="120003" y="355891"/>
                                  <a:pt x="103886" y="372008"/>
                                  <a:pt x="83998" y="372008"/>
                                </a:cubicBezTo>
                                <a:lnTo>
                                  <a:pt x="0" y="372008"/>
                                </a:lnTo>
                                <a:lnTo>
                                  <a:pt x="0" y="348005"/>
                                </a:lnTo>
                                <a:lnTo>
                                  <a:pt x="83998" y="348005"/>
                                </a:lnTo>
                                <a:cubicBezTo>
                                  <a:pt x="90627" y="348005"/>
                                  <a:pt x="96000" y="342633"/>
                                  <a:pt x="96000" y="336004"/>
                                </a:cubicBezTo>
                                <a:lnTo>
                                  <a:pt x="96000" y="308749"/>
                                </a:lnTo>
                                <a:cubicBezTo>
                                  <a:pt x="96000" y="305079"/>
                                  <a:pt x="95060" y="301459"/>
                                  <a:pt x="93256" y="298259"/>
                                </a:cubicBezTo>
                                <a:lnTo>
                                  <a:pt x="90793" y="293891"/>
                                </a:lnTo>
                                <a:cubicBezTo>
                                  <a:pt x="84544" y="282778"/>
                                  <a:pt x="84544" y="269227"/>
                                  <a:pt x="90793" y="258114"/>
                                </a:cubicBezTo>
                                <a:cubicBezTo>
                                  <a:pt x="92926" y="254317"/>
                                  <a:pt x="92926" y="249682"/>
                                  <a:pt x="90793" y="245884"/>
                                </a:cubicBezTo>
                                <a:cubicBezTo>
                                  <a:pt x="84544" y="234784"/>
                                  <a:pt x="84544" y="221221"/>
                                  <a:pt x="90793" y="210121"/>
                                </a:cubicBezTo>
                                <a:cubicBezTo>
                                  <a:pt x="92926" y="206324"/>
                                  <a:pt x="92926" y="201688"/>
                                  <a:pt x="90793" y="197891"/>
                                </a:cubicBezTo>
                                <a:cubicBezTo>
                                  <a:pt x="89243" y="195122"/>
                                  <a:pt x="88075" y="192214"/>
                                  <a:pt x="87287" y="189230"/>
                                </a:cubicBezTo>
                                <a:cubicBezTo>
                                  <a:pt x="69456" y="195897"/>
                                  <a:pt x="45311" y="199428"/>
                                  <a:pt x="19516" y="190887"/>
                                </a:cubicBezTo>
                                <a:lnTo>
                                  <a:pt x="0" y="181270"/>
                                </a:lnTo>
                                <a:lnTo>
                                  <a:pt x="0" y="155291"/>
                                </a:lnTo>
                                <a:lnTo>
                                  <a:pt x="6655" y="158013"/>
                                </a:lnTo>
                                <a:cubicBezTo>
                                  <a:pt x="41669" y="181356"/>
                                  <a:pt x="76251" y="170294"/>
                                  <a:pt x="91682" y="160541"/>
                                </a:cubicBezTo>
                                <a:cubicBezTo>
                                  <a:pt x="93739" y="156794"/>
                                  <a:pt x="94133" y="152349"/>
                                  <a:pt x="92787" y="148285"/>
                                </a:cubicBezTo>
                                <a:lnTo>
                                  <a:pt x="89421" y="138201"/>
                                </a:lnTo>
                                <a:cubicBezTo>
                                  <a:pt x="87071" y="131166"/>
                                  <a:pt x="82626" y="125031"/>
                                  <a:pt x="76657" y="120637"/>
                                </a:cubicBezTo>
                                <a:lnTo>
                                  <a:pt x="24664" y="82194"/>
                                </a:lnTo>
                                <a:cubicBezTo>
                                  <a:pt x="17387" y="76809"/>
                                  <a:pt x="11418" y="69850"/>
                                  <a:pt x="7214" y="61836"/>
                                </a:cubicBezTo>
                                <a:lnTo>
                                  <a:pt x="6249" y="60007"/>
                                </a:lnTo>
                                <a:lnTo>
                                  <a:pt x="0" y="60007"/>
                                </a:lnTo>
                                <a:lnTo>
                                  <a:pt x="0" y="36004"/>
                                </a:lnTo>
                                <a:lnTo>
                                  <a:pt x="12002" y="36004"/>
                                </a:lnTo>
                                <a:lnTo>
                                  <a:pt x="12002" y="24002"/>
                                </a:lnTo>
                                <a:lnTo>
                                  <a:pt x="0" y="240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546" o:spid="_x0000_s1724" style="position:absolute;left:0;text-align:left;margin-left:-28.25pt;margin-top:419.15pt;width:595.25pt;height:152.7pt;z-index:251673600;mso-position-horizontal-relative:margin" coordsize="75599,19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">
                <v:shape id="Picture 14640" o:spid="_x0000_s1725" type="#_x0000_t75" style="position:absolute;left:539;top:-21;width:74898;height:19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uHjrGAAAA3gAAAA8AAABkcnMvZG93bnJldi54bWxEj0FLw0AQhe+C/2EZwZvdtMTWxG5LiSie&#10;hLaC12F3TILZ2bC7NvHfOwfB2wzz5r33bfezH9SFYuoDG1guClDENrieWwPv5+e7B1ApIzscApOB&#10;H0qw311fbbF2YeIjXU65VWLCqUYDXc5jrXWyHXlMizASy+0zRI9Z1thqF3EScz/oVVGstceeJaHD&#10;kZqO7Nfp2xuwVXm/qaqnmOzLlN6aj56XVWPM7c18eASVac7/4r/vVyf1y3UpAIIjM+jd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a4eOsYAAADeAAAADwAAAAAAAAAAAAAA&#10;AACfAgAAZHJzL2Rvd25yZXYueG1sUEsFBgAAAAAEAAQA9wAAAJIDAAAAAA==&#10;">
                  <v:imagedata r:id="rId50" o:title=""/>
                </v:shape>
                <v:shape id="Shape 15928" o:spid="_x0000_s1726" style="position:absolute;top:1;width:75599;height:19394;visibility:visible;mso-wrap-style:square;v-text-anchor:top" coordsize="7559954,1939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hq3scA&#10;AADeAAAADwAAAGRycy9kb3ducmV2LnhtbESP0WrCQBBF34X+wzKFvohuKihtdJW0IChUsDYfMGTH&#10;JJidTbNbE/++8yD4Npe5586d1WZwjbpSF2rPBl6nCSjiwtuaSwP5z3byBipEZIuNZzJwowCb9dNo&#10;han1PX/T9RRLJSEcUjRQxdimWoeiIodh6lti2Z195zCK7EptO+wl3DV6liQL7bBmuVBhS58VFZfT&#10;n5Mah0OJ8yzvf7f518di32S7fHw05uV5yJagIg3xYb7TOyvc/H0mfeUdmUGv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Iat7HAAAA3gAAAA8AAAAAAAAAAAAAAAAAmAIAAGRy&#10;cy9kb3ducmV2LnhtbFBLBQYAAAAABAAEAPUAAACMAwAAAAA=&#10;" path="m,l7559954,r,1939443l,1939443,,e" fillcolor="#62666a" stroked="f" strokeweight="0">
                  <v:stroke miterlimit="83231f" joinstyle="miter"/>
                  <v:path arrowok="t" textboxrect="0,0,7559954,1939443"/>
                </v:shape>
                <v:shape id="Shape 1033" o:spid="_x0000_s1727" style="position:absolute;left:5399;width:64800;height:2;visibility:visible;mso-wrap-style:square;v-text-anchor:top" coordsize="6479997,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1bQsMA&#10;AADdAAAADwAAAGRycy9kb3ducmV2LnhtbERPS2vCQBC+C/0PyxS86caKtURXKQEhCh60Db0O2ckD&#10;s7Mhu5r4711B6G0+vuest4NpxI06V1tWMJtGIIhzq2suFfz+7CZfIJxH1thYJgV3crDdvI3WGGvb&#10;84luZ1+KEMIuRgWV920spcsrMuimtiUOXGE7gz7ArpS6wz6Em0Z+RNGnNFhzaKiwpaSi/HK+GgXH&#10;vT+4+yEpZsvj36I/pU2eLTOlxu/D9wqEp8H/i1/uVIf50XwOz2/CCXLz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1bQsMAAADdAAAADwAAAAAAAAAAAAAAAACYAgAAZHJzL2Rv&#10;d25yZXYueG1sUEsFBgAAAAAEAAQA9QAAAIgDAAAAAA==&#10;" path="m,l6479997,216e" filled="f" strokecolor="#f6f52c" strokeweight="3pt">
                  <v:stroke miterlimit="83231f" joinstyle="miter"/>
                  <v:path arrowok="t" textboxrect="0,0,6479997,216"/>
                </v:shape>
                <v:rect id="Rectangle 1035" o:spid="_x0000_s1728" style="position:absolute;left:52352;top:9963;width:17424;height:1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DDrM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sMOsxQAAAN0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FFFFFF"/>
                            <w:sz w:val="18"/>
                          </w:rPr>
                          <w:t xml:space="preserve">По вопросам маркировки </w:t>
                        </w:r>
                      </w:p>
                    </w:txbxContent>
                  </v:textbox>
                </v:rect>
                <v:rect id="Rectangle 14366" o:spid="_x0000_s1729" style="position:absolute;left:52352;top:11334;width:12778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N9lMUA&#10;AADeAAAADwAAAGRycy9kb3ducmV2LnhtbERPTWvCQBC9F/oflil4aza1JcToKlJb9Fi1kHobsmMS&#10;zM6G7GrS/npXKHibx/uc2WIwjbhQ52rLCl6iGARxYXXNpYLv/edzCsJ5ZI2NZVLwSw4W88eHGWba&#10;9ryly86XIoSwy1BB5X2bSemKigy6yLbEgTvazqAPsCul7rAP4aaR4zhOpMGaQ0OFLb1XVJx2Z6Ng&#10;nbbLn43968vm47DOv/LJaj/xSo2ehuUUhKfB38X/7o0O899ekwRu74Qb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E32UxQAAAN4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FFFFFF"/>
                            <w:sz w:val="18"/>
                          </w:rPr>
                          <w:t>упакованной</w:t>
                        </w:r>
                        <w:proofErr w:type="gramEnd"/>
                        <w:r>
                          <w:rPr>
                            <w:color w:val="FFFFFF"/>
                            <w:sz w:val="18"/>
                          </w:rPr>
                          <w:t xml:space="preserve"> воды </w:t>
                        </w:r>
                      </w:p>
                    </w:txbxContent>
                  </v:textbox>
                </v:rect>
                <v:rect id="Rectangle 14365" o:spid="_x0000_s1730" style="position:absolute;left:61960;top:11334;width:9568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Hj48YA&#10;AADeAAAADwAAAGRycy9kb3ducmV2LnhtbERPTWvCQBC9F/oflin0Vje1VjRmI2Jb9KhRUG9DdkxC&#10;s7MhuzXRX98VCr3N431OMu9NLS7UusqygtdBBII4t7riQsF+9/UyAeE8ssbaMim4koN5+viQYKxt&#10;x1u6ZL4QIYRdjApK75tYSpeXZNANbEMcuLNtDfoA20LqFrsQbmo5jKKxNFhxaCixoWVJ+Xf2YxSs&#10;Js3iuLa3rqg/T6vD5jD92E29Us9P/WIGwlPv/8V/7rUO80dv43e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cHj48YAAADe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FFFFF"/>
                            <w:sz w:val="18"/>
                            <w:u w:val="single" w:color="FFFFFF"/>
                          </w:rPr>
                          <w:t xml:space="preserve">water@crpt.ru </w:t>
                        </w:r>
                      </w:p>
                    </w:txbxContent>
                  </v:textbox>
                </v:rect>
                <v:rect id="Rectangle 1039" o:spid="_x0000_s1731" style="position:absolute;left:27354;top:9963;width:21352;height:1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3Jqc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3JqcMAAADdAAAADwAAAAAAAAAAAAAAAACYAgAAZHJzL2Rv&#10;d25yZXYueG1sUEsFBgAAAAAEAAQA9QAAAIg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FFFFFF"/>
                            <w:sz w:val="18"/>
                          </w:rPr>
                          <w:t>Обсудите вопросы маркировки</w:t>
                        </w:r>
                      </w:p>
                    </w:txbxContent>
                  </v:textbox>
                </v:rect>
                <v:rect id="Rectangle 1040" o:spid="_x0000_s1732" style="position:absolute;left:27354;top:11334;width:15579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ETSc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P3kW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/BE0nHAAAA3QAAAA8AAAAAAAAAAAAAAAAAmAIAAGRy&#10;cy9kb3ducmV2LnhtbFBLBQYAAAAABAAEAPUAAACMAwAAAAA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FFFFFF"/>
                            <w:sz w:val="18"/>
                          </w:rPr>
                          <w:t>с</w:t>
                        </w:r>
                        <w:proofErr w:type="gramEnd"/>
                        <w:r>
                          <w:rPr>
                            <w:color w:val="FFFFFF"/>
                            <w:sz w:val="18"/>
                          </w:rPr>
                          <w:t xml:space="preserve"> другими участниками</w:t>
                        </w:r>
                      </w:p>
                    </w:txbxContent>
                  </v:textbox>
                </v:rect>
                <v:rect id="Rectangle 1041" o:spid="_x0000_s1733" style="position:absolute;left:27354;top:12706;width:16294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220s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nR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jbbSwgAAAN0AAAAPAAAAAAAAAAAAAAAAAJgCAABkcnMvZG93&#10;bnJldi54bWxQSwUGAAAAAAQABAD1AAAAhwMAAAAA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FFFFFF"/>
                            <w:sz w:val="18"/>
                          </w:rPr>
                          <w:t>в</w:t>
                        </w:r>
                        <w:proofErr w:type="gramEnd"/>
                        <w:r>
                          <w:rPr>
                            <w:color w:val="FFFFFF"/>
                            <w:sz w:val="18"/>
                          </w:rPr>
                          <w:t xml:space="preserve"> Честном Сообществе  </w:t>
                        </w:r>
                      </w:p>
                    </w:txbxContent>
                  </v:textbox>
                </v:rect>
                <v:rect id="Rectangle 14368" o:spid="_x0000_s1734" style="position:absolute;left:27354;top:14077;width:17810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BMfcgA&#10;AADeAAAADwAAAGRycy9kb3ducmV2LnhtbESPS2/CQAyE70j8h5WRuMGGghCkLAj1ITiWh0R7s7Ju&#10;EpH1RtktCf319aESN1sznvm82nSuUjdqQunZwGScgCLOvC05N3A+vY8WoEJEtlh5JgN3CrBZ93sr&#10;TK1v+UC3Y8yVhHBI0UARY51qHbKCHIaxr4lF+/aNwyhrk2vbYCvhrtJPSTLXDkuWhgJreikoux5/&#10;nIHdot5+7v1vm1dvX7vLx2X5elpGY4aDbvsMKlIXH+b/670V/Nl0Lrzyjsyg1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PwEx9yAAAAN4AAAAPAAAAAAAAAAAAAAAAAJgCAABk&#10;cnMvZG93bnJldi54bWxQSwUGAAAAAAQABAD1AAAAjQ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FFFFF"/>
                            <w:sz w:val="18"/>
                            <w:u w:val="single" w:color="FFFFFF"/>
                          </w:rPr>
                          <w:t xml:space="preserve">https://help.markirovka.ru/ </w:t>
                        </w:r>
                      </w:p>
                    </w:txbxContent>
                  </v:textbox>
                </v:rect>
                <v:rect id="Rectangle 1044" o:spid="_x0000_s1735" style="position:absolute;left:5399;top:9963;width:17767;height:1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oVSsQA&#10;AADd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wk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6FUrEAAAA3Q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FFFFFF"/>
                            <w:sz w:val="18"/>
                          </w:rPr>
                          <w:t xml:space="preserve">По вопросам маркировки </w:t>
                        </w:r>
                      </w:p>
                    </w:txbxContent>
                  </v:textbox>
                </v:rect>
                <v:rect id="Rectangle 14364" o:spid="_x0000_s1736" style="position:absolute;left:6085;top:11334;width:11090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1GeMQA&#10;AADeAAAADwAAAGRycy9kb3ducmV2LnhtbERPS4vCMBC+C/6HMMLeNHVXRKtRZFX06GNBvQ3N2Bab&#10;SWmi7e6vN4Kwt/n4njOdN6YQD6pcbllBvxeBIE6szjlV8HNcd0cgnEfWWFgmBb/kYD5rt6YYa1vz&#10;nh4Hn4oQwi5GBZn3ZSylSzIy6Hq2JA7c1VYGfYBVKnWFdQg3hfyMoqE0mHNoyLCk74yS2+FuFGxG&#10;5eK8tX91Wqwum9PuNF4ex16pj06zmIDw1Ph/8du91WH+4Gs4gNc74QY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6NRnjEAAAA3gAAAA8AAAAAAAAAAAAAAAAAmAIAAGRycy9k&#10;b3ducmV2LnhtbFBLBQYAAAAABAAEAPUAAACJAwAAAAA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FFFFF"/>
                            <w:sz w:val="18"/>
                          </w:rPr>
                          <w:t xml:space="preserve"> (800) 222-15-23,</w:t>
                        </w:r>
                      </w:p>
                    </w:txbxContent>
                  </v:textbox>
                </v:rect>
                <v:rect id="Rectangle 14363" o:spid="_x0000_s1737" style="position:absolute;left:5399;top:11334;width:912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TeDMUA&#10;AADeAAAADwAAAGRycy9kb3ducmV2LnhtbERPTWvCQBC9F/wPywi91U21iEZXEduSHGsUbG9DdkxC&#10;s7Mhu03S/npXKHibx/uc9XYwteiodZVlBc+TCARxbnXFhYLT8f1pAcJ5ZI21ZVLwSw62m9HDGmNt&#10;ez5Ql/lChBB2MSoovW9iKV1ekkE3sQ1x4C62NegDbAupW+xDuKnlNIrm0mDFoaHEhvYl5d/Zj1GQ&#10;LJrdZ2r/+qJ++0rOH+fl63HplXocD7sVCE+Dv4v/3akO819m8xn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ZN4MxQAAAN4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FFFFF"/>
                            <w:sz w:val="18"/>
                          </w:rPr>
                          <w:t>8</w:t>
                        </w:r>
                      </w:p>
                    </w:txbxContent>
                  </v:textbox>
                </v:rect>
                <v:rect id="Rectangle 14367" o:spid="_x0000_s1738" style="position:absolute;left:5399;top:12706;width:11050;height:1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/YD8UA&#10;AADeAAAADwAAAGRycy9kb3ducmV2LnhtbERPS2vCQBC+F/wPywje6sZafERXkaro0aqg3obsmASz&#10;syG7mtRf3xUKvc3H95zpvDGFeFDlcssKet0IBHFidc6pguNh/T4C4TyyxsIyKfghB/NZ622KsbY1&#10;f9Nj71MRQtjFqCDzvoyldElGBl3XlsSBu9rKoA+wSqWusA7hppAfUTSQBnMODRmW9JVRctvfjYLN&#10;qFyct/ZZp8XqsjntTuPlYeyV6rSbxQSEp8b/i//cWx3mf/YHQ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X9gPxQAAAN4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FFFFF"/>
                            <w:sz w:val="18"/>
                            <w:u w:val="single" w:color="FFFFFF"/>
                          </w:rPr>
                          <w:t>support@crpt.ru</w:t>
                        </w:r>
                      </w:p>
                    </w:txbxContent>
                  </v:textbox>
                </v:rect>
                <v:shape id="Shape 14370" o:spid="_x0000_s1739" style="position:absolute;left:7559;top:4257;width:0;height:234;visibility:visible;mso-wrap-style:square;v-text-anchor:top" coordsize="0,23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96WMUA&#10;AADeAAAADwAAAGRycy9kb3ducmV2LnhtbESPQW/CMAyF75P2HyJP4jZSVgSoI6Bp0iS0G4UDR9OY&#10;pqJxqiaD7N/Ph0ncbPn5vfett9n36kZj7AIbmE0LUMRNsB23Bo6Hr9cVqJiQLfaBycAvRdhunp/W&#10;WNlw5z3d6tQqMeFYoQGX0lBpHRtHHuM0DMRyu4TRY5J1bLUd8S7mvtdvRbHQHjuWBIcDfTpqrvWP&#10;N3Bt9OnsyjLXs1OOZ9x/17xCYyYv+eMdVKKcHuL/752V+vNyKQCCIzPo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b3pYxQAAAN4AAAAPAAAAAAAAAAAAAAAAAJgCAABkcnMv&#10;ZG93bnJldi54bWxQSwUGAAAAAAQABAD1AAAAigMAAAAA&#10;" path="m,l,,,23355r,l,xe" stroked="f" strokeweight="0">
                  <v:stroke miterlimit="83231f" joinstyle="miter"/>
                  <v:path arrowok="t" textboxrect="0,0,0,23355"/>
                </v:shape>
                <v:shape id="Shape 15929" o:spid="_x0000_s1740" style="position:absolute;left:5399;top:8239;width:2160;height:338;visibility:visible;mso-wrap-style:square;v-text-anchor:top" coordsize="216002,33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M3YsQA&#10;AADeAAAADwAAAGRycy9kb3ducmV2LnhtbERPTWvCQBC9C/0PyxR6000DlSS6ihSkpeDBRNrrmB2T&#10;YHY2Zrca/70rCN7m8T5nvhxMK87Uu8aygvdJBIK4tLrhSsGuWI8TEM4ja2wtk4IrOVguXkZzzLS9&#10;8JbOua9ECGGXoYLa+y6T0pU1GXQT2xEH7mB7gz7AvpK6x0sIN62Mo2gqDTYcGmrs6LOm8pj/GwWp&#10;/JKN25S/cZHkyZ/fn1a7zY9Sb6/DagbC0+Cf4of7W4f5H2mcwv2dcIN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jN2LEAAAA3gAAAA8AAAAAAAAAAAAAAAAAmAIAAGRycy9k&#10;b3ducmV2LnhtbFBLBQYAAAAABAAEAPUAAACJAwAAAAA=&#10;" path="m,l216002,r,33884l,33884e" stroked="f" strokeweight="0">
                  <v:stroke miterlimit="83231f" joinstyle="miter"/>
                  <v:path arrowok="t" textboxrect="0,0,216002,33884"/>
                </v:shape>
                <v:shape id="Shape 14371" o:spid="_x0000_s1741" style="position:absolute;left:7559;top:8344;width:0;height:233;visibility:visible;mso-wrap-style:square;v-text-anchor:top" coordsize="0,23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Pfw8EA&#10;AADeAAAADwAAAGRycy9kb3ducmV2LnhtbERPTYvCMBC9L/gfwgh7W9NuF5VqFBEE8Wb14HFsxqbY&#10;TEqT1ey/NwsLe5vH+5zlOtpOPGjwrWMF+SQDQVw73XKj4HzafcxB+ICssXNMCn7Iw3o1eltiqd2T&#10;j/SoQiNSCPsSFZgQ+lJKXxuy6CeuJ07czQ0WQ4JDI/WAzxRuO/mZZVNpseXUYLCnraH6Xn1bBfda&#10;Xq6mKGKVX6K/4vFQ8RyVeh/HzQJEoBj+xX/uvU7zv4pZDr/vpBvk6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8j38PBAAAA3gAAAA8AAAAAAAAAAAAAAAAAmAIAAGRycy9kb3du&#10;cmV2LnhtbFBLBQYAAAAABAAEAPUAAACGAwAAAAA=&#10;" path="m,l,,,23355r,l,xe" stroked="f" strokeweight="0">
                  <v:stroke miterlimit="83231f" joinstyle="miter"/>
                  <v:path arrowok="t" textboxrect="0,0,0,23355"/>
                </v:shape>
                <v:shape id="Shape 15930" o:spid="_x0000_s1742" style="position:absolute;left:5399;top:4257;width:2160;height:339;visibility:visible;mso-wrap-style:square;v-text-anchor:top" coordsize="216002,33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aR68gA&#10;AADeAAAADwAAAGRycy9kb3ducmV2LnhtbESPT0vDQBDF74LfYRnBm91osdXYTdFCwYO2mBb0OGQn&#10;fzA7G7LbJH5751DobYZ58977rdaTa9VAfWg8G7ifJaCIC28brgwcD9u7J1AhIltsPZOBPwqwzq6v&#10;VphaP/IXDXmslJhwSNFAHWOXah2KmhyGme+I5Vb63mGUta+07XEUc9fqhyRZaIcNS0KNHW1qKn7z&#10;kzPgPt+WP+N+s10Ou1P+oYd5uWu/jbm9mV5fQEWa4kV8/n63Uv/xeS4AgiMz6O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4FpHryAAAAN4AAAAPAAAAAAAAAAAAAAAAAJgCAABk&#10;cnMvZG93bnJldi54bWxQSwUGAAAAAAQABAD1AAAAjQMAAAAA&#10;" path="m,l216002,r,33883l,33883e" stroked="f" strokeweight="0">
                  <v:stroke miterlimit="83231f" joinstyle="miter"/>
                  <v:path arrowok="t" textboxrect="0,0,216002,33883"/>
                </v:shape>
                <v:shape id="Shape 15931" o:spid="_x0000_s1743" style="position:absolute;left:5399;top:4257;width:355;height:4320;visibility:visible;mso-wrap-style:square;v-text-anchor:top" coordsize="35509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FkhsMA&#10;AADeAAAADwAAAGRycy9kb3ducmV2LnhtbERPTYvCMBC9C/sfwgh707SKorVRlorgRVh19+BtaMa2&#10;tJmUJqv13xthwds83uekm9404kadqywriMcRCOLc6ooLBT/n3WgBwnlkjY1lUvAgB5v1xyDFRNs7&#10;H+l28oUIIewSVFB63yZSurwkg25sW+LAXW1n0AfYFVJ3eA/hppGTKJpLgxWHhhJbykrK69OfUTDj&#10;bMHf0y3J38zFu3p+kJfDUqnPYf+1AuGp92/xv3uvw/zZchrD651wg1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QFkhsMAAADeAAAADwAAAAAAAAAAAAAAAACYAgAAZHJzL2Rv&#10;d25yZXYueG1sUEsFBgAAAAAEAAQA9QAAAIgDAAAAAA==&#10;" path="m,l35509,r,432003l,432003e" stroked="f" strokeweight="0">
                  <v:stroke miterlimit="83231f" joinstyle="miter"/>
                  <v:path arrowok="t" textboxrect="0,0,35509,432003"/>
                </v:shape>
                <v:shape id="Shape 15932" o:spid="_x0000_s1744" style="position:absolute;left:9364;top:4257;width:355;height:4320;visibility:visible;mso-wrap-style:square;v-text-anchor:top" coordsize="35522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LKm8IA&#10;AADeAAAADwAAAGRycy9kb3ducmV2LnhtbERPzYrCMBC+C75DGMGbpiorazWKCLK77MW1PsDQjE2x&#10;mZQka+vbbwRhb/Px/c5m19tG3MmH2rGC2TQDQVw6XXOl4FIcJ+8gQkTW2DgmBQ8KsNsOBxvMtev4&#10;h+7nWIkUwiFHBSbGNpcylIYshqlriRN3dd5iTNBXUnvsUrht5DzLltJizanBYEsHQ+Xt/GsVfEjd&#10;dY9vf82WWh9Ph6/CnFyh1HjU79cgIvXxX/xyf+o0/221mMPznXSD3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YsqbwgAAAN4AAAAPAAAAAAAAAAAAAAAAAJgCAABkcnMvZG93&#10;bnJldi54bWxQSwUGAAAAAAQABAD1AAAAhwMAAAAA&#10;" path="m,l35522,r,432003l,432003e" stroked="f" strokeweight="0">
                  <v:stroke miterlimit="83231f" joinstyle="miter"/>
                  <v:path arrowok="t" textboxrect="0,0,35522,432003"/>
                </v:shape>
                <v:shape id="Shape 15933" o:spid="_x0000_s1745" style="position:absolute;left:7559;top:4257;width:2160;height:339;visibility:visible;mso-wrap-style:square;v-text-anchor:top" coordsize="216002,33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QPnMUA&#10;AADeAAAADwAAAGRycy9kb3ducmV2LnhtbERPTWvCQBC9C/0PywjedGNDtY2uUgWhB7U0CvU4ZMck&#10;NDsbsmsS/323IPQ2j/c5y3VvKtFS40rLCqaTCARxZnXJuYLzaTd+BeE8ssbKMim4k4P16mmwxETb&#10;jr+oTX0uQgi7BBUU3teJlC4ryKCb2Jo4cFfbGPQBNrnUDXYh3FTyOYpm0mDJoaHAmrYFZT/pzSgw&#10;h8380n1ud/P2eEv3so2vx+pbqdGwf1+A8NT7f/HD/aHD/Je3OIa/d8IN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xA+cxQAAAN4AAAAPAAAAAAAAAAAAAAAAAJgCAABkcnMv&#10;ZG93bnJldi54bWxQSwUGAAAAAAQABAD1AAAAigMAAAAA&#10;" path="m,l216002,r,33883l,33883e" stroked="f" strokeweight="0">
                  <v:stroke miterlimit="83231f" joinstyle="miter"/>
                  <v:path arrowok="t" textboxrect="0,0,216002,33883"/>
                </v:shape>
                <v:shape id="Shape 14377" o:spid="_x0000_s1746" style="position:absolute;left:7559;top:8344;width:0;height:233;visibility:visible;mso-wrap-style:square;v-text-anchor:top" coordsize="0,23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biLMEA&#10;AADeAAAADwAAAGRycy9kb3ducmV2LnhtbERPTYvCMBC9L/gfwgh7W1O3olKNIoIg3qwePI7N2BSb&#10;SWmymv33RljY2zze5yzX0bbiQb1vHCsYjzIQxJXTDdcKzqfd1xyED8gaW8ek4Jc8rFeDjyUW2j35&#10;SI8y1CKFsC9QgQmhK6T0lSGLfuQ64sTdXG8xJNjXUvf4TOG2ld9ZNpUWG04NBjvaGqru5Y9VcK/k&#10;5WryPJbjS/RXPB5KnqNSn8O4WYAIFMO/+M+912n+JJ/N4P1OukG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+G4izBAAAA3gAAAA8AAAAAAAAAAAAAAAAAmAIAAGRycy9kb3du&#10;cmV2LnhtbFBLBQYAAAAABAAEAPUAAACGAwAAAAA=&#10;" path="m,l,,,23355r,l,xe" stroked="f" strokeweight="0">
                  <v:stroke miterlimit="83231f" joinstyle="miter"/>
                  <v:path arrowok="t" textboxrect="0,0,0,23355"/>
                </v:shape>
                <v:shape id="Shape 14378" o:spid="_x0000_s1747" style="position:absolute;left:7559;top:4257;width:0;height:234;visibility:visible;mso-wrap-style:square;v-text-anchor:top" coordsize="0,23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l2XsUA&#10;AADeAAAADwAAAGRycy9kb3ducmV2LnhtbESPQW/CMAyF75P2HyJP4jZSVgSoI6Bp0iS0G4UDR9OY&#10;pqJxqiaD7N/Ph0ncbL3n9z6vt9n36kZj7AIbmE0LUMRNsB23Bo6Hr9cVqJiQLfaBycAvRdhunp/W&#10;WNlw5z3d6tQqCeFYoQGX0lBpHRtHHuM0DMSiXcLoMck6ttqOeJdw3+u3olhojx1Lg8OBPh011/rH&#10;G7g2+nR2ZZnr2SnHM+6/a16hMZOX/PEOKlFOD/P/9c4K/rxcCq+8IzPo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GXZexQAAAN4AAAAPAAAAAAAAAAAAAAAAAJgCAABkcnMv&#10;ZG93bnJldi54bWxQSwUGAAAAAAQABAD1AAAAigMAAAAA&#10;" path="m,l,,,23355r,l,xe" stroked="f" strokeweight="0">
                  <v:stroke miterlimit="83231f" joinstyle="miter"/>
                  <v:path arrowok="t" textboxrect="0,0,0,23355"/>
                </v:shape>
                <v:shape id="Shape 15934" o:spid="_x0000_s1748" style="position:absolute;left:7559;top:8239;width:2160;height:338;visibility:visible;mso-wrap-style:square;v-text-anchor:top" coordsize="216002,33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sOIcUA&#10;AADeAAAADwAAAGRycy9kb3ducmV2LnhtbERPTWvCQBC9F/oflhF6azZaKzG6CSJIRfBglPY6ZqdJ&#10;aHY2zW41/vtuoeBtHu9zlvlgWnGh3jWWFYyjGARxaXXDlYLTcfOcgHAeWWNrmRTcyEGePT4sMdX2&#10;yge6FL4SIYRdigpq77tUSlfWZNBFtiMO3KftDfoA+0rqHq8h3LRyEsczabDh0FBjR+uayq/ixyiY&#10;yzfZuH35PjkmRfLhz9+r036n1NNoWC1AeBr8Xfzv3uow/3X+MoW/d8IN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ew4hxQAAAN4AAAAPAAAAAAAAAAAAAAAAAJgCAABkcnMv&#10;ZG93bnJldi54bWxQSwUGAAAAAAQABAD1AAAAigMAAAAA&#10;" path="m,l216002,r,33884l,33884e" stroked="f" strokeweight="0">
                  <v:stroke miterlimit="83231f" joinstyle="miter"/>
                  <v:path arrowok="t" textboxrect="0,0,216002,33884"/>
                </v:shape>
                <v:shape id="Shape 1050" o:spid="_x0000_s1749" style="position:absolute;left:6100;top:4958;width:503;height:2919;visibility:visible;mso-wrap-style:square;v-text-anchor:top" coordsize="50356,291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jD/scA&#10;AADdAAAADwAAAGRycy9kb3ducmV2LnhtbESPzW7CQAyE75X6DitX4lLBLqggFFhQS1u1Bw785AGs&#10;rEkist4ou4WUp68PlbjZmvHM5+W69426UBfrwBbGIwOKuAiu5tJCfvwczkHFhOywCUwWfinCevX4&#10;sMTMhSvv6XJIpZIQjhlaqFJqM61jUZHHOAotsWin0HlMsnaldh1eJdw3emLMTHusWRoqbGlTUXE+&#10;/HgLm5ft9v1tN+X8ud995bfbB42jsXbw1L8uQCXq0938f/3tBN9MhV++kRH06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/Yw/7HAAAA3QAAAA8AAAAAAAAAAAAAAAAAmAIAAGRy&#10;cy9kb3ducmV2LnhtbFBLBQYAAAAABAAEAPUAAACMAwAAAAA=&#10;" path="m,l22924,,50356,r,37161l31775,37161r,37159l50356,74320r,37161l31775,111481r,37160l50356,148641r,74321l31775,222962r,37159l50356,260121r,31776l31775,291897r-15887,l,291897,,xe" stroked="f" strokeweight="0">
                  <v:stroke miterlimit="83231f" joinstyle="miter"/>
                  <v:path arrowok="t" textboxrect="0,0,50356,291897"/>
                </v:shape>
                <v:shape id="Shape 15935" o:spid="_x0000_s1750" style="position:absolute;left:6789;top:6073;width:372;height:371;visibility:visible;mso-wrap-style:square;v-text-anchor:top" coordsize="37160,37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5/KMcA&#10;AADeAAAADwAAAGRycy9kb3ducmV2LnhtbERPTWsCMRC9C/6HMAUvpWarta1boxTBtngRbQ89Tjfj&#10;ZnEzCZuoq7/eFARv83ifM5m1thYHakLlWMFjPwNBXDhdcang53vx8AoiRGSNtWNScKIAs2m3M8Fc&#10;uyOv6bCJpUghHHJUYGL0uZShMGQx9J0nTtzWNRZjgk0pdYPHFG5rOciyZ2mx4tRg0NPcULHb7K2C&#10;+9YMV7/F4vT5t14+vSwH/nz+8Er17tr3NxCR2ngTX91fOs0fjYcj+H8n3SC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dufyjHAAAA3gAAAA8AAAAAAAAAAAAAAAAAmAIAAGRy&#10;cy9kb3ducmV2LnhtbFBLBQYAAAAABAAEAPUAAACMAwAAAAA=&#10;" path="m,l37160,r,37160l,37160,,e" stroked="f" strokeweight="0">
                  <v:stroke miterlimit="83231f" joinstyle="miter"/>
                  <v:path arrowok="t" textboxrect="0,0,37160,37160"/>
                </v:shape>
                <v:shape id="Shape 15936" o:spid="_x0000_s1751" style="position:absolute;left:8647;top:5701;width:372;height:372;visibility:visible;mso-wrap-style:square;v-text-anchor:top" coordsize="37160,37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VtzcQA&#10;AADeAAAADwAAAGRycy9kb3ducmV2LnhtbERPTWsCMRC9F/ofwhS8FM3W6qqrUUrpQk+FqgeP42bc&#10;LG4mS5Lq+u9NodDbPN7nrDa9bcWFfGgcK3gZZSCIK6cbrhXsd+VwDiJEZI2tY1JwowCb9ePDCgvt&#10;rvxNl22sRQrhUKACE2NXSBkqQxbDyHXEiTs5bzEm6GupPV5TuG3lOMtyabHh1GCwo3dD1Xn7YxU0&#10;Jean6jgpZ/1Xey49Hz6ezUSpwVP/tgQRqY//4j/3p07zp4vXHH7fSTfI9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Fbc3EAAAA3gAAAA8AAAAAAAAAAAAAAAAAmAIAAGRycy9k&#10;b3ducmV2LnhtbFBLBQYAAAAABAAEAPUAAACJAwAAAAA=&#10;" path="m,l37160,r,37161l,37161,,e" stroked="f" strokeweight="0">
                  <v:stroke miterlimit="83231f" joinstyle="miter"/>
                  <v:path arrowok="t" textboxrect="0,0,37160,37161"/>
                </v:shape>
                <v:shape id="Shape 1053" o:spid="_x0000_s1752" style="position:absolute;left:6603;top:5701;width:2416;height:2176;visibility:visible;mso-wrap-style:square;v-text-anchor:top" coordsize="241541,2175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2nHsMA&#10;AADdAAAADwAAAGRycy9kb3ducmV2LnhtbERPS2vCQBC+F/oflin0VndrH0p0laJIpZ4aPXgcsmMS&#10;zM6G7BjTf98VCr3Nx/ec+XLwjeqpi3VgC88jA4q4CK7m0sJhv3magoqC7LAJTBZ+KMJycX83x8yF&#10;K39Tn0upUgjHDC1UIm2mdSwq8hhHoSVO3Cl0HiXBrtSuw2sK940eG/OuPdacGipsaVVRcc4v3sJm&#10;/drL7nOV90fzVZ7FyOS4dtY+PgwfM1BCg/yL/9xbl+abtxe4fZNO0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C2nHsMAAADdAAAADwAAAAAAAAAAAAAAAACYAgAAZHJzL2Rv&#10;d25yZXYueG1sUEsFBgAAAAAEAAQA9QAAAIgDAAAAAA==&#10;" path="m130061,r37160,l167221,37161r37160,l204381,74320r,37161l241541,111481r,37160l204381,148641r,37160l241541,185801r,31776l,217577,,185801r18580,l18580,148641,,148641,,74320r18580,l18580,99099r,12382l55740,111481r,-37161l92900,74320r,37161l92900,148641r-37160,l55740,185801r37160,l92900,148641r37161,l167221,148641r,-37160l130061,111481r,-37161l92900,74320r,-37159l130061,37161,130061,xe" stroked="f" strokeweight="0">
                  <v:stroke miterlimit="83231f" joinstyle="miter"/>
                  <v:path arrowok="t" textboxrect="0,0,241541,217577"/>
                </v:shape>
                <v:shape id="Shape 15937" o:spid="_x0000_s1753" style="position:absolute;left:6603;top:5701;width:186;height:372;visibility:visible;mso-wrap-style:square;v-text-anchor:top" coordsize="18580,37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ul+MQA&#10;AADeAAAADwAAAGRycy9kb3ducmV2LnhtbERPTWsCMRC9C/6HMEIvpWat2NbVKNLSIuhFu9DrsBl3&#10;F5NJ2KTu+u9NoeBtHu9zluveGnGhNjSOFUzGGQji0umGKwXF9+fTG4gQkTUax6TgSgHWq+Fgibl2&#10;HR/ocoyVSCEcclRQx+hzKUNZk8Uwdp44cSfXWowJtpXULXYp3Br5nGUv0mLDqaFGT+81lefjr1Xw&#10;48viMaJtpl9+b8LHzhyKzij1MOo3CxCR+ngX/7u3Os2fzaev8PdOukG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LpfjEAAAA3gAAAA8AAAAAAAAAAAAAAAAAmAIAAGRycy9k&#10;b3ducmV2LnhtbFBLBQYAAAAABAAEAPUAAACJAwAAAAA=&#10;" path="m,l18580,r,37161l,37161,,e" stroked="f" strokeweight="0">
                  <v:stroke miterlimit="83231f" joinstyle="miter"/>
                  <v:path arrowok="t" textboxrect="0,0,18580,37161"/>
                </v:shape>
                <v:shape id="Shape 15938" o:spid="_x0000_s1754" style="position:absolute;left:8276;top:5330;width:371;height:371;visibility:visible;mso-wrap-style:square;v-text-anchor:top" coordsize="37160,37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/QtskA&#10;AADeAAAADwAAAGRycy9kb3ducmV2LnhtbESPQU8CMRCF7yb+h2ZMvBjpAiqyUggxQQ0XA3jwOG6H&#10;7cbttNlWWPj1zsHE20zem/e+mS1636oDdakJbGA4KEARV8E2XBv42K1uH0GljGyxDUwGTpRgMb+8&#10;mGFpw5E3dNjmWkkIpxINuJxjqXWqHHlMgxCJRduHzmOWtau17fAo4b7Vo6J40B4blgaHkZ4dVd/b&#10;H2/gpnfj989qdXr92qzvJutRPJ9fojHXV/3yCVSmPv+b/67frODfT8fCK+/IDHr+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W/QtskAAADeAAAADwAAAAAAAAAAAAAAAACYAgAA&#10;ZHJzL2Rvd25yZXYueG1sUEsFBgAAAAAEAAQA9QAAAI4DAAAAAA==&#10;" path="m,l37160,r,37160l,37160,,e" stroked="f" strokeweight="0">
                  <v:stroke miterlimit="83231f" joinstyle="miter"/>
                  <v:path arrowok="t" textboxrect="0,0,37160,37160"/>
                </v:shape>
                <v:shape id="Shape 15939" o:spid="_x0000_s1755" style="position:absolute;left:8647;top:4958;width:372;height:372;visibility:visible;mso-wrap-style:square;v-text-anchor:top" coordsize="37160,37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r5v8QA&#10;AADeAAAADwAAAGRycy9kb3ducmV2LnhtbERPS2sCMRC+C/6HMEIvRbNtrY/VKEW60JNQ9eBx3Iyb&#10;xc1kSaJu/31TKHibj+85y3VnG3EjH2rHCl5GGQji0umaKwWHfTGcgQgRWWPjmBT8UID1qt9bYq7d&#10;nb/ptouVSCEcclRgYmxzKUNpyGIYuZY4cWfnLcYEfSW1x3sKt418zbKJtFhzajDY0sZQedldrYK6&#10;wMm5PI2LabdtLoXn4+ezGSv1NOg+FiAidfEh/nd/6TT/ff42h7930g1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a+b/EAAAA3gAAAA8AAAAAAAAAAAAAAAAAmAIAAGRycy9k&#10;b3ducmV2LnhtbFBLBQYAAAAABAAEAPUAAACJAwAAAAA=&#10;" path="m,l37160,r,37161l,37161,,e" stroked="f" strokeweight="0">
                  <v:stroke miterlimit="83231f" joinstyle="miter"/>
                  <v:path arrowok="t" textboxrect="0,0,37160,37161"/>
                </v:shape>
                <v:shape id="Shape 1057" o:spid="_x0000_s1756" style="position:absolute;left:6789;top:4958;width:1115;height:743;visibility:visible;mso-wrap-style:square;v-text-anchor:top" coordsize="111481,74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KdSMMA&#10;AADdAAAADwAAAGRycy9kb3ducmV2LnhtbERP32vCMBB+H/g/hBP2pqkyZ6lGGRNh4BxMRXw8m7Mt&#10;JpfaZNr992Yg7O0+vp83nbfWiCs1vnKsYNBPQBDnTldcKNhtl70UhA/IGo1jUvBLHuazztMUM+1u&#10;/E3XTShEDGGfoYIyhDqT0uclWfR9VxNH7uQaiyHCppC6wVsMt0YOk+RVWqw4NpRY03tJ+XnzYxUc&#10;0pNZU/Wy2hfoLsevNDX7xadSz932bQIiUBv+xQ/3h47zk9EY/r6JJ8j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mKdSMMAAADdAAAADwAAAAAAAAAAAAAAAACYAgAAZHJzL2Rv&#10;d25yZXYueG1sUEsFBgAAAAAEAAQA9QAAAIgDAAAAAA==&#10;" path="m37160,l74320,r37161,l111481,37161r,37159l74320,74320r-37160,l,74320,,37161r37160,l37160,xe" stroked="f" strokeweight="0">
                  <v:stroke miterlimit="83231f" joinstyle="miter"/>
                  <v:path arrowok="t" textboxrect="0,0,111481,74320"/>
                </v:shape>
                <v:shape id="Shape 15940" o:spid="_x0000_s1757" style="position:absolute;left:6603;top:4958;width:186;height:372;visibility:visible;mso-wrap-style:square;v-text-anchor:top" coordsize="18580,37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RO8ccA&#10;AADeAAAADwAAAGRycy9kb3ducmV2LnhtbESPT2vDMAzF74N9B6PBLqN11v2hS+uW0bExaC9tA72K&#10;WEtCbdnEXpN9++kw2E1CT++933I9eqcu1KcusIH7aQGKuA6248ZAdXyfzEGljGzRBSYDP5Rgvbq+&#10;WmJpw8B7uhxyo8SEU4kG2pxjqXWqW/KYpiESy+0r9B6zrH2jbY+DmHunZ0XxrD12LAktRtq0VJ8P&#10;397AKdbVXUbfPXzEnUtvW7evBmfM7c34ugCVacz/4r/vTyv1n14eBUBwZAa9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kTvHHAAAA3gAAAA8AAAAAAAAAAAAAAAAAmAIAAGRy&#10;cy9kb3ducmV2LnhtbFBLBQYAAAAABAAEAPUAAACMAwAAAAA=&#10;" path="m,l18580,r,37161l,37161,,e" stroked="f" strokeweight="0">
                  <v:stroke miterlimit="83231f" joinstyle="miter"/>
                  <v:path arrowok="t" textboxrect="0,0,18580,37161"/>
                </v:shape>
                <v:shape id="Shape 15941" o:spid="_x0000_s1758" style="position:absolute;left:27354;top:8360;width:907;height:217;visibility:visible;mso-wrap-style:square;v-text-anchor:top" coordsize="90678,2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sg+sIA&#10;AADeAAAADwAAAGRycy9kb3ducmV2LnhtbERP3WrCMBS+H+wdwhl4N1PrNmZnFBGL7nJuD3Bozpqy&#10;5qQmsa1vvwiCd+fj+z3L9Whb0ZMPjWMFs2kGgrhyuuFawc93+fwOIkRkja1jUnChAOvV48MSC+0G&#10;/qL+GGuRQjgUqMDE2BVShsqQxTB1HXHifp23GBP0tdQehxRuW5ln2Zu02HBqMNjR1lD1dzxbBX25&#10;r2zrdoPff4buxCafl4tcqcnTuPkAEWmMd/HNfdBp/uviZQbXd9INcvU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CyD6wgAAAN4AAAAPAAAAAAAAAAAAAAAAAJgCAABkcnMvZG93&#10;bnJldi54bWxQSwUGAAAAAAQABAD1AAAAhwMAAAAA&#10;" path="m,l90678,r,21768l,21768e" stroked="f" strokeweight="0">
                  <v:stroke miterlimit="83231f" joinstyle="miter"/>
                  <v:path arrowok="t" textboxrect="0,0,90678,21768"/>
                </v:shape>
                <v:shape id="Shape 14380" o:spid="_x0000_s1759" style="position:absolute;left:28261;top:8360;width:0;height:217;visibility:visible;mso-wrap-style:square;v-text-anchor:top" coordsize="0,2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S1wscA&#10;AADeAAAADwAAAGRycy9kb3ducmV2LnhtbESPT0sDMRDF74LfIYzgzWatfyhr06IFoQdZsAr2ON1M&#10;N4ubSUiy7frtnYPgbYZ58977LdeTH9SJUu4DG7idVaCI22B77gx8frzeLEDlgmxxCEwGfijDenV5&#10;scTahjO/02lXOiUmnGs04EqJtda5deQxz0IkltsxJI9F1tRpm/As5n7Q86p61B57lgSHkTaO2u/d&#10;6A287Ztm/IoUj0k38834Eg4PbmvM9dX0/ASq0FT+xX/fWyv17+8WAiA4MoNe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EtcLHAAAA3gAAAA8AAAAAAAAAAAAAAAAAmAIAAGRy&#10;cy9kb3ducmV2LnhtbFBLBQYAAAAABAAEAPUAAACMAwAAAAA=&#10;" path="m,l,,,21768r,l,xe" stroked="f" strokeweight="0">
                  <v:stroke miterlimit="83231f" joinstyle="miter"/>
                  <v:path arrowok="t" textboxrect="0,0,0,21768"/>
                </v:shape>
                <v:shape id="Shape 14381" o:spid="_x0000_s1760" style="position:absolute;left:27354;top:7669;width:217;height:0;visibility:visible;mso-wrap-style:square;v-text-anchor:top" coordsize="2175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er3sQA&#10;AADeAAAADwAAAGRycy9kb3ducmV2LnhtbERPS2vCQBC+F/wPywje6kYtJUZXkYLUHkrxgechOybR&#10;7GzIbmL017sFwdt8fM+ZLztTipZqV1hWMBpGIIhTqwvOFBz26/cYhPPIGkvLpOBGDpaL3tscE22v&#10;vKV25zMRQtglqCD3vkqkdGlOBt3QVsSBO9naoA+wzqSu8RrCTSnHUfQpDRYcGnKs6Cun9LJrjAJL&#10;h+jyw8fx+d78fjdx066n2z+lBv1uNQPhqfMv8dO90WH+xyQewf874Qa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Hq97EAAAA3gAAAA8AAAAAAAAAAAAAAAAAmAIAAGRycy9k&#10;b3ducmV2LnhtbFBLBQYAAAAABAAEAPUAAACJAwAAAAA=&#10;" path="m,l21755,r,l,xe" stroked="f" strokeweight="0">
                  <v:stroke miterlimit="83231f" joinstyle="miter"/>
                  <v:path arrowok="t" textboxrect="0,0,21755,0"/>
                </v:shape>
                <v:shape id="Shape 15942" o:spid="_x0000_s1761" style="position:absolute;left:27354;top:7669;width:217;height:908;visibility:visible;mso-wrap-style:square;v-text-anchor:top" coordsize="21755,90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QJP8YA&#10;AADeAAAADwAAAGRycy9kb3ducmV2LnhtbERPTWvCQBC9C/6HZQq9SN01VGlTVxGh4CEHq630OGSn&#10;SWh2NmY3mvrr3YLgbR7vc+bL3tbiRK2vHGuYjBUI4tyZigsNn/v3pxcQPiAbrB2Thj/ysFwMB3NM&#10;jTvzB512oRAxhH2KGsoQmlRKn5dk0Y9dQxy5H9daDBG2hTQtnmO4rWWi1ExarDg2lNjQuqT8d9dZ&#10;DYevC15G35lSGW+642SbdNnBav340K/eQATqw118c29MnD99fU7g/514g1x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QJP8YAAADeAAAADwAAAAAAAAAAAAAAAACYAgAAZHJz&#10;L2Rvd25yZXYueG1sUEsFBgAAAAAEAAQA9QAAAIsDAAAAAA==&#10;" path="m,l21755,r,90805l,90805e" stroked="f" strokeweight="0">
                  <v:stroke miterlimit="83231f" joinstyle="miter"/>
                  <v:path arrowok="t" textboxrect="0,0,21755,90805"/>
                </v:shape>
                <v:shape id="Shape 1060" o:spid="_x0000_s1762" style="position:absolute;left:28687;top:7452;width:0;height:1;visibility:visible;mso-wrap-style:square;v-text-anchor:top" coordsize="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9wCsMA&#10;AADdAAAADwAAAGRycy9kb3ducmV2LnhtbESPQWvDMAyF74P9B6PBbqu9HbKR1i1boVDYLk37A0Ss&#10;xmGxHCK3zf79dBjsJvGe3vu02sxpMFeapM/s4XnhwBC3OfTceTgdd09vYKQgBxwyk4cfEtis7+9W&#10;WId84wNdm9IZDWGp0UMsZaytlTZSQlnkkVi1c54SFl2nzoYJbxqeBvviXGUT9qwNEUfaRmq/m0vy&#10;UDVytPtYvuTz1X0c2j4E2QXvHx/m9yWYQnP5N/9d74Piu0r59Rsdwa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Q9wCsMAAADdAAAADwAAAAAAAAAAAAAAAACYAgAAZHJzL2Rv&#10;d25yZXYueG1sUEsFBgAAAAAEAAQA9QAAAIgDAAAAAA==&#10;" path="m,114l,,,114xe" stroked="f" strokeweight="0">
                  <v:stroke miterlimit="83231f" joinstyle="miter"/>
                  <v:path arrowok="t" textboxrect="0,0,0,114"/>
                </v:shape>
                <v:shape id="Shape 15943" o:spid="_x0000_s1763" style="position:absolute;left:29500;top:7046;width:210;height:209;visibility:visible;mso-wrap-style:square;v-text-anchor:top" coordsize="21082,20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lCV8UA&#10;AADeAAAADwAAAGRycy9kb3ducmV2LnhtbERPTWvCQBC9C/0PyxR6MxtbI5pmIyVQES/FVLTHITtN&#10;QrOzIbvV+O/dgtDbPN7nZOvRdOJMg2stK5hFMQjiyuqWawWHz/fpEoTzyBo7y6TgSg7W+cMkw1Tb&#10;C+/pXPpahBB2KSpovO9TKV3VkEEX2Z44cN92MOgDHGqpB7yEcNPJ5zheSIMth4YGeyoaqn7KX6Og&#10;LE7HLjEfm6LffbWYbHaH/Wyh1NPj+PYKwtPo/8V391aH+clq/gJ/74QbZH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aUJXxQAAAN4AAAAPAAAAAAAAAAAAAAAAAJgCAABkcnMv&#10;ZG93bnJldi54bWxQSwUGAAAAAAQABAD1AAAAigMAAAAA&#10;" path="m,l21082,r,20854l,20854,,e" stroked="f" strokeweight="0">
                  <v:stroke miterlimit="83231f" joinstyle="miter"/>
                  <v:path arrowok="t" textboxrect="0,0,21082,20854"/>
                </v:shape>
                <v:shape id="Shape 1062" o:spid="_x0000_s1764" style="position:absolute;left:28686;top:7046;width:1;height:0;visibility:visible;mso-wrap-style:square;v-text-anchor:top" coordsize="11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Q/H8MA&#10;AADdAAAADwAAAGRycy9kb3ducmV2LnhtbERPzWrCQBC+F3yHZQRvdaOHUGJWUbHa0lM1DzBkx2w0&#10;Oxuy25j06buFQm/z8f1OvhlsI3rqfO1YwWKegCAuna65UlBcXp9fQPiArLFxTApG8rBZT55yzLR7&#10;8Cf151CJGMI+QwUmhDaT0peGLPq5a4kjd3WdxRBhV0nd4SOG20YukySVFmuODQZb2hsq7+cvq+BS&#10;1cfjzr2fPsy4Pez64oZ7/lZqNh22KxCBhvAv/nO/6Tg/SZfw+008Qa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Q/H8MAAADdAAAADwAAAAAAAAAAAAAAAACYAgAAZHJzL2Rv&#10;d25yZXYueG1sUEsFBgAAAAAEAAQA9QAAAIgDAAAAAA==&#10;" path="m114,l,,114,xe" stroked="f" strokeweight="0">
                  <v:stroke miterlimit="83231f" joinstyle="miter"/>
                  <v:path arrowok="t" textboxrect="0,0,114,0"/>
                </v:shape>
                <v:shape id="Shape 15944" o:spid="_x0000_s1765" style="position:absolute;left:28485;top:7046;width:201;height:198;visibility:visible;mso-wrap-style:square;v-text-anchor:top" coordsize="20066,19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zO3cYA&#10;AADeAAAADwAAAGRycy9kb3ducmV2LnhtbERPO2/CMBDeK/EfrENiK04Rj5LGQUDVioEBUgbGU3xN&#10;osbnEJuQ9tfXSJW63afvecmqN7XoqHWVZQVP4wgEcW51xYWC08fb4zMI55E11pZJwTc5WKWDhwRj&#10;bW98pC7zhQgh7GJUUHrfxFK6vCSDbmwb4sB92tagD7AtpG7xFsJNLSdRNJcGKw4NJTa0LSn/yq5G&#10;weF9s+fF/vKa1Rc9m2yd/Vl2Z6VGw379AsJT7//Ff+6dDvNny+kU7u+EG2T6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LzO3cYAAADeAAAADwAAAAAAAAAAAAAAAACYAgAAZHJz&#10;L2Rvd25yZXYueG1sUEsFBgAAAAAEAAQA9QAAAIsDAAAAAA==&#10;" path="m,l20066,r,19838l,19838,,e" stroked="f" strokeweight="0">
                  <v:stroke miterlimit="83231f" joinstyle="miter"/>
                  <v:path arrowok="t" textboxrect="0,0,20066,19838"/>
                </v:shape>
                <v:shape id="Shape 1064" o:spid="_x0000_s1766" style="position:absolute;left:28909;top:6848;width:408;height:407;visibility:visible;mso-wrap-style:square;v-text-anchor:top" coordsize="40805,40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/ECMIA&#10;AADdAAAADwAAAGRycy9kb3ducmV2LnhtbERPS4vCMBC+L/gfwgh7W1Nlt2o1iojLerV60NvYTB/Y&#10;TEoTtfvvjSB4m4/vOfNlZ2pxo9ZVlhUMBxEI4szqigsFh/3v1wSE88gaa8uk4J8cLBe9jzkm2t55&#10;R7fUFyKEsEtQQel9k0jpspIMuoFtiAOX29agD7AtpG7xHsJNLUdRFEuDFYeGEhtal5Rd0qtRILd/&#10;6flSxfvN8Tweytz9THNzUuqz361mIDx1/i1+ubc6zI/ib3h+E06Qi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v8QIwgAAAN0AAAAPAAAAAAAAAAAAAAAAAJgCAABkcnMvZG93&#10;bnJldi54bWxQSwUGAAAAAAQABAD1AAAAhwMAAAAA&#10;" path="m20739,l40805,r,20180l40805,40703r-20066,l,40703,,20180r20739,l20739,xe" stroked="f" strokeweight="0">
                  <v:stroke miterlimit="83231f" joinstyle="miter"/>
                  <v:path arrowok="t" textboxrect="0,0,40805,40703"/>
                </v:shape>
                <v:shape id="Shape 15945" o:spid="_x0000_s1767" style="position:absolute;left:29491;top:6604;width:210;height:208;visibility:visible;mso-wrap-style:square;v-text-anchor:top" coordsize="21082,208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mi9cUA&#10;AADeAAAADwAAAGRycy9kb3ducmV2LnhtbERPTWvCQBC9F/wPywheim6MTdXoKiIIHopQFb0O2TEJ&#10;ZmdDdqPpv+8Khd7m8T5nue5MJR7UuNKygvEoAkGcWV1yruB82g1nIJxH1lhZJgU/5GC96r0tMdX2&#10;yd/0OPpchBB2KSoovK9TKV1WkEE3sjVx4G62MegDbHKpG3yGcFPJOIo+pcGSQ0OBNW0Lyu7H1iiY&#10;5vFuMj7R5dxev7az5NLK+P2g1KDfbRYgPHX+X/zn3uswP5l/JPB6J9w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+aL1xQAAAN4AAAAPAAAAAAAAAAAAAAAAAJgCAABkcnMv&#10;ZG93bnJldi54bWxQSwUGAAAAAAQABAD1AAAAigMAAAAA&#10;" path="m,l21082,r,20853l,20853,,e" stroked="f" strokeweight="0">
                  <v:stroke miterlimit="83231f" joinstyle="miter"/>
                  <v:path arrowok="t" textboxrect="0,0,21082,20853"/>
                </v:shape>
                <v:shape id="Shape 15946" o:spid="_x0000_s1768" style="position:absolute;left:28487;top:6604;width:211;height:208;visibility:visible;mso-wrap-style:square;v-text-anchor:top" coordsize="21082,208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s8gsUA&#10;AADeAAAADwAAAGRycy9kb3ducmV2LnhtbERPS4vCMBC+C/sfwix4kTW1PlarURZB2IMIPtDr0Ixt&#10;2WZSmlTrvzcLgrf5+J6zWLWmFDeqXWFZwaAfgSBOrS44U3A6br6mIJxH1lhaJgUPcrBafnQWmGh7&#10;5z3dDj4TIYRdggpy76tESpfmZND1bUUcuKutDfoA60zqGu8h3JQyjqKJNFhwaMixonVO6d+hMQq+&#10;s3gzHBzpfGou2/V0fG5k3Nsp1f1sf+YgPLX+LX65f3WYP56NJvD/TrhB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KzyCxQAAAN4AAAAPAAAAAAAAAAAAAAAAAJgCAABkcnMv&#10;ZG93bnJldi54bWxQSwUGAAAAAAQABAD1AAAAigMAAAAA&#10;" path="m,l21082,r,20853l,20853,,e" stroked="f" strokeweight="0">
                  <v:stroke miterlimit="83231f" joinstyle="miter"/>
                  <v:path arrowok="t" textboxrect="0,0,21082,20853"/>
                </v:shape>
                <v:shape id="Shape 15947" o:spid="_x0000_s1769" style="position:absolute;left:28894;top:4976;width:201;height:202;visibility:visible;mso-wrap-style:square;v-text-anchor:top" coordsize="20066,2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vHocQA&#10;AADeAAAADwAAAGRycy9kb3ducmV2LnhtbERP32vCMBB+F/wfwg32pqnD6dYZZQhuguCYCt3j0Zxt&#10;sbmUJNb63xtB2Nt9fD9vtuhMLVpyvrKsYDRMQBDnVldcKDjsV4M3ED4ga6wtk4IreVjM+70Zptpe&#10;+JfaXShEDGGfooIyhCaV0uclGfRD2xBH7midwRChK6R2eInhppYvSTKRBiuODSU2tCwpP+3ORkGG&#10;f9Xm3P5sR1P8+l4fMzfuMqfU81P3+QEiUBf+xQ/3Wsf5r+/jKdzfiTfI+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bx6HEAAAA3gAAAA8AAAAAAAAAAAAAAAAAmAIAAGRycy9k&#10;b3ducmV2LnhtbFBLBQYAAAAABAAEAPUAAACJAwAAAAA=&#10;" path="m,l20066,r,20180l,20180,,e" stroked="f" strokeweight="0">
                  <v:stroke miterlimit="83231f" joinstyle="miter"/>
                  <v:path arrowok="t" textboxrect="0,0,20066,20180"/>
                </v:shape>
                <v:shape id="Shape 1068" o:spid="_x0000_s1770" style="position:absolute;left:28072;top:4976;width:1957;height:2883;visibility:visible;mso-wrap-style:square;v-text-anchor:top" coordsize="195656,288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+QzcYA&#10;AADdAAAADwAAAGRycy9kb3ducmV2LnhtbESPQUsDMRCF70L/Q5iCN5u0lVrWpqW0CIIHsRXpcdiM&#10;u8HNZEnidv33zkHwNsN78943m90YOjVQyj6yhfnMgCKuo/PcWHg/P92tQeWC7LCLTBZ+KMNuO7nZ&#10;YOXild9oOJVGSQjnCi20pfSV1rluKWCexZ5YtM+YAhZZU6NdwquEh04vjFnpgJ6locWeDi3VX6fv&#10;YCG+HAdzxPUlLe/3y8VD8q8fF2/t7XTcP4IqNJZ/89/1sxN8sxJc+UZG0N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++QzcYAAADdAAAADwAAAAAAAAAAAAAAAACYAgAAZHJz&#10;L2Rvd25yZXYueG1sUEsFBgAAAAAEAAQA9QAAAIsDAAAAAA==&#10;" path="m,l20180,r,41148l40932,41148r,-41034l61100,114r,41034l41047,41148r,61328l83210,102476r,19837l40932,122313r,-19837l20180,102476r,165722l61443,268198r,-20510l102362,247688r,20510l123787,268198r,-20395l163919,247803r,-19953l186474,227850r,-45910l186474,162103r,-19837l103391,142266r,20510l83325,162776r-20638,l62687,142151r20638,l83325,122313r,-41261l83325,61214r20066,l103391,40805r21082,l124473,r20066,l144539,40805r20853,l165392,20968,165392,r20066,l185458,20968r10198,l195656,40805r-10312,l185344,61214r10312,l195656,81052r-10312,l185344,100774r,114l144196,100888r,-19836l165278,81052r114,l165392,61214r-40919,l124473,81052r-21082,l103391,122313r83083,l195656,122313r,105423l186588,227736r,40462l195656,268198r,20067l20066,288265,,288265,,268198,,xe" stroked="f" strokeweight="0">
                  <v:stroke miterlimit="83231f" joinstyle="miter"/>
                  <v:path arrowok="t" textboxrect="0,0,195656,288265"/>
                </v:shape>
                <v:shape id="Shape 14383" o:spid="_x0000_s1771" style="position:absolute;left:27354;top:5165;width:217;height:0;visibility:visible;mso-wrap-style:square;v-text-anchor:top" coordsize="2175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mQMsUA&#10;AADeAAAADwAAAGRycy9kb3ducmV2LnhtbERPS2vCQBC+F/wPywi91Y1aSozZiAjS9lCKDzwP2TGJ&#10;ZmdDdhPT/vpuQfA2H99z0tVgatFT6yrLCqaTCARxbnXFhYLjYfsSg3AeWWNtmRT8kINVNnpKMdH2&#10;xjvq974QIYRdggpK75tESpeXZNBNbEMcuLNtDfoA20LqFm8h3NRyFkVv0mDFoaHEhjYl5dd9ZxRY&#10;OkbXTz7NLr/d13sXd/12sftW6nk8rJcgPA3+Ib67P3SY/zqP5/D/TrhBZ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GZAyxQAAAN4AAAAPAAAAAAAAAAAAAAAAAJgCAABkcnMv&#10;ZG93bnJldi54bWxQSwUGAAAAAAQABAD1AAAAigMAAAAA&#10;" path="m,l21755,r,l,xe" stroked="f" strokeweight="0">
                  <v:stroke miterlimit="83231f" joinstyle="miter"/>
                  <v:path arrowok="t" textboxrect="0,0,21755,0"/>
                </v:shape>
                <v:shape id="Shape 15948" o:spid="_x0000_s1772" style="position:absolute;left:27354;top:4257;width:217;height:908;visibility:visible;mso-wrap-style:square;v-text-anchor:top" coordsize="21755,90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w+1ckA&#10;AADeAAAADwAAAGRycy9kb3ducmV2LnhtbESPQWvCQBCF70L/wzKFXqTuKm1pU1cRQfCQQ6ut9Dhk&#10;p0lodjZmN5r66zuHgrcZ3pv3vpkvB9+oE3WxDmxhOjGgiIvgai4tfOw398+gYkJ22AQmC78UYbm4&#10;Gc0xc+HM73TapVJJCMcMLVQptZnWsajIY5yElli079B5TLJ2pXYdniXcN3pmzJP2WLM0VNjSuqLi&#10;Z9d7C4fPC17GX7kxOW/74/Rt1ucHb+3d7bB6BZVoSFfz//XWCf7jy4Pwyjsyg178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0w+1ckAAADeAAAADwAAAAAAAAAAAAAAAACYAgAA&#10;ZHJzL2Rvd25yZXYueG1sUEsFBgAAAAAEAAQA9QAAAI4DAAAAAA==&#10;" path="m,l21755,r,90805l,90805e" stroked="f" strokeweight="0">
                  <v:stroke miterlimit="83231f" joinstyle="miter"/>
                  <v:path arrowok="t" textboxrect="0,0,21755,90805"/>
                </v:shape>
                <v:shape id="Shape 15949" o:spid="_x0000_s1773" style="position:absolute;left:27354;top:4257;width:907;height:218;visibility:visible;mso-wrap-style:square;v-text-anchor:top" coordsize="90678,2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0s/MIA&#10;AADeAAAADwAAAGRycy9kb3ducmV2LnhtbERP3U7CMBS+N/EdmmPinXQMNG5QiDEs6CXoA5ysh3Vh&#10;PZ1t3ebbUxMS7s6X7/est5PtxEA+tI4VzGcZCOLa6ZYbBd9f1dMriBCRNXaOScEfBdhu7u/WWGo3&#10;8oGGY2xECuFQogITY19KGWpDFsPM9cSJOzlvMSboG6k9jincdjLPshdpseXUYLCnd0P1+fhrFQzV&#10;vrad241+/xn6Hzb5oipypR4fprcViEhTvImv7g+d5j8XywL+30k3yM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fSz8wgAAAN4AAAAPAAAAAAAAAAAAAAAAAJgCAABkcnMvZG93&#10;bnJldi54bWxQSwUGAAAAAAQABAD1AAAAhwMAAAAA&#10;" path="m,l90678,r,21768l,21768e" stroked="f" strokeweight="0">
                  <v:stroke miterlimit="83231f" joinstyle="miter"/>
                  <v:path arrowok="t" textboxrect="0,0,90678,21768"/>
                </v:shape>
                <v:shape id="Shape 14384" o:spid="_x0000_s1774" style="position:absolute;left:28261;top:4257;width:0;height:218;visibility:visible;mso-wrap-style:square;v-text-anchor:top" coordsize="0,2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+zwcQA&#10;AADeAAAADwAAAGRycy9kb3ducmV2LnhtbERPTWsCMRC9C/0PYQreNFtri2yN0goFD2WhWmiP0824&#10;WbqZhCSr679vBMHbPN7nLNeD7cSRQmwdK3iYFiCIa6dbbhR87d8nCxAxIWvsHJOCM0VYr+5GSyy1&#10;O/EnHXepETmEY4kKTEq+lDLWhizGqfPEmTu4YDFlGBqpA55yuO3krCiepcWWc4NBTxtD9d+utwo+&#10;fqqq//bkD0FWs03/5n6fzFap8f3w+gIi0ZBu4qt7q/P8+eNiDpd38g1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/s8HEAAAA3gAAAA8AAAAAAAAAAAAAAAAAmAIAAGRycy9k&#10;b3ducmV2LnhtbFBLBQYAAAAABAAEAPUAAACJAwAAAAA=&#10;" path="m,l,,,21768r,l,xe" stroked="f" strokeweight="0">
                  <v:stroke miterlimit="83231f" joinstyle="miter"/>
                  <v:path arrowok="t" textboxrect="0,0,0,21768"/>
                </v:shape>
                <v:shape id="Shape 15950" o:spid="_x0000_s1775" style="position:absolute;left:30029;top:7658;width:111;height:201;visibility:visible;mso-wrap-style:square;v-text-anchor:top" coordsize="11113,20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xNN8cA&#10;AADeAAAADwAAAGRycy9kb3ducmV2LnhtbESPQWvCQBCF74X+h2UKvdVNBUuNrqKlheLNKIi3MTtu&#10;YrOzIbvV2F/vHAreZpg3771vOu99o87UxTqwgddBBoq4DLZmZ2C7+Xp5BxUTssUmMBm4UoT57PFh&#10;irkNF17TuUhOiQnHHA1UKbW51rGsyGMchJZYbsfQeUyydk7bDi9i7hs9zLI37bFmSaiwpY+Kyp/i&#10;1xsIi6U77D93G7/cr2IxzP6odCdjnp/6xQRUoj7dxf/f31bqj8YjARAcmUHP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sTTfHAAAA3gAAAA8AAAAAAAAAAAAAAAAAmAIAAGRy&#10;cy9kb3ducmV2LnhtbFBLBQYAAAAABAAEAPUAAACMAwAAAAA=&#10;" path="m,l11113,r,20066l,20066,,e" stroked="f" strokeweight="0">
                  <v:stroke miterlimit="83231f" joinstyle="miter"/>
                  <v:path arrowok="t" textboxrect="0,0,11113,20066"/>
                </v:shape>
                <v:shape id="Shape 15951" o:spid="_x0000_s1776" style="position:absolute;left:30029;top:6199;width:111;height:1054;visibility:visible;mso-wrap-style:square;v-text-anchor:top" coordsize="11113,1054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5elMUA&#10;AADeAAAADwAAAGRycy9kb3ducmV2LnhtbERPTWvCQBC9C/0PyxS8iG6sNWjqKlJo8VDBGsXrkJ0m&#10;wexsyK4a/fWuIPQ2j/c5s0VrKnGmxpWWFQwHEQjizOqScwW79Ks/AeE8ssbKMim4koPF/KUzw0Tb&#10;C//SeetzEULYJaig8L5OpHRZQQbdwNbEgfuzjUEfYJNL3eAlhJtKvkVRLA2WHBoKrOmzoOy4PRkF&#10;6fvGHtK1+b5RvJlM3Y/b90aZUt3XdvkBwlPr/8VP90qH+ePpeAiPd8IN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jl6UxQAAAN4AAAAPAAAAAAAAAAAAAAAAAJgCAABkcnMv&#10;ZG93bnJldi54bWxQSwUGAAAAAAQABAD1AAAAigMAAAAA&#10;" path="m,l11113,r,105423l,105423,,e" stroked="f" strokeweight="0">
                  <v:stroke miterlimit="83231f" joinstyle="miter"/>
                  <v:path arrowok="t" textboxrect="0,0,11113,105423"/>
                </v:shape>
                <v:shape id="Shape 1072" o:spid="_x0000_s1777" style="position:absolute;left:30029;top:4976;width:111;height:811;visibility:visible;mso-wrap-style:square;v-text-anchor:top" coordsize="11113,8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tOWsUA&#10;AADdAAAADwAAAGRycy9kb3ducmV2LnhtbESPwW7CMBBE70j8g7VIvYHTHFpIMaiCpuJUidAP2Mbb&#10;JCJeG9sN6d/jSpW47Wpm3s6ut6PpxUA+dJYVPC4yEMS11R03Cj5P5XwJIkRkjb1lUvBLAbab6WSN&#10;hbZXPtJQxUYkCIcCFbQxukLKULdkMCysI07at/UGY1p9I7XHa4KbXuZZ9iQNdpwutOho11J9rn5M&#10;oqy8Ow2XsnEfl/BFeXle7t/flHqYja8vICKN8W7+Tx90qp895/D3TRpBb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G05axQAAAN0AAAAPAAAAAAAAAAAAAAAAAJgCAABkcnMv&#10;ZG93bnJldi54bWxQSwUGAAAAAAQABAD1AAAAigMAAAAA&#10;" path="m10427,r686,l11113,81052,,81052,,61214r10313,l10313,40805,,40805,,20968r10427,l10427,xe" stroked="f" strokeweight="0">
                  <v:stroke miterlimit="83231f" joinstyle="miter"/>
                  <v:path arrowok="t" textboxrect="0,0,11113,81052"/>
                </v:shape>
                <v:shape id="Shape 14389" o:spid="_x0000_s1778" style="position:absolute;left:31454;top:7669;width:217;height:0;visibility:visible;mso-wrap-style:square;v-text-anchor:top" coordsize="2175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Gn2MQA&#10;AADeAAAADwAAAGRycy9kb3ducmV2LnhtbERPS2vCQBC+F/wPywje6kYtJUZXkYLUHkrxgechOybR&#10;7GzIbmL017sFwdt8fM+ZLztTipZqV1hWMBpGIIhTqwvOFBz26/cYhPPIGkvLpOBGDpaL3tscE22v&#10;vKV25zMRQtglqCD3vkqkdGlOBt3QVsSBO9naoA+wzqSu8RrCTSnHUfQpDRYcGnKs6Cun9LJrjAJL&#10;h+jyw8fx+d78fjdx066n2z+lBv1uNQPhqfMv8dO90WH+xySewv874Qa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xp9jEAAAA3gAAAA8AAAAAAAAAAAAAAAAAmAIAAGRycy9k&#10;b3ducmV2LnhtbFBLBQYAAAAABAAEAPUAAACJAwAAAAA=&#10;" path="m,l21755,r,l,xe" stroked="f" strokeweight="0">
                  <v:stroke miterlimit="83231f" joinstyle="miter"/>
                  <v:path arrowok="t" textboxrect="0,0,21755,0"/>
                </v:shape>
                <v:shape id="Shape 15952" o:spid="_x0000_s1779" style="position:absolute;left:31454;top:7669;width:217;height:907;visibility:visible;mso-wrap-style:square;v-text-anchor:top" coordsize="21755,90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efj8QA&#10;AADeAAAADwAAAGRycy9kb3ducmV2LnhtbERPS2vCQBC+F/wPyxS81U3VqE1dRQRB8eQDJLcxO01C&#10;s7Mhu8b4791Cwdt8fM+ZLztTiZYaV1pW8DmIQBBnVpecKzifNh8zEM4ja6wsk4IHOVguem9zTLS9&#10;84Hao89FCGGXoILC+zqR0mUFGXQDWxMH7sc2Bn2ATS51g/cQbio5jKKJNFhyaCiwpnVB2e/xZhSc&#10;4ultxGnapvvycpX7XZePdwel+u/d6huEp86/xP/urQ7z4694CH/vhBvk4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nn4/EAAAA3gAAAA8AAAAAAAAAAAAAAAAAmAIAAGRycy9k&#10;b3ducmV2LnhtbFBLBQYAAAAABAAEAPUAAACJAwAAAAA=&#10;" path="m,l21755,r,90691l,90691e" stroked="f" strokeweight="0">
                  <v:stroke miterlimit="83231f" joinstyle="miter"/>
                  <v:path arrowok="t" textboxrect="0,0,21755,90691"/>
                </v:shape>
                <v:shape id="Shape 15953" o:spid="_x0000_s1780" style="position:absolute;left:30765;top:8359;width:906;height:217;visibility:visible;mso-wrap-style:square;v-text-anchor:top" coordsize="90678,2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yNy8IA&#10;AADeAAAADwAAAGRycy9kb3ducmV2LnhtbERP3WrCMBS+H+wdwhl4N9NVHLMaZQyLejnnAxyaY1Ns&#10;TroktvXtzWDg3fn4fs9qM9pW9ORD41jB2zQDQVw53XCt4PRTvn6ACBFZY+uYFNwowGb9/LTCQruB&#10;v6k/xlqkEA4FKjAxdoWUoTJkMUxdR5y4s/MWY4K+ltrjkMJtK/Mse5cWG04NBjv6MlRdjleroC93&#10;lW3ddvC7Q+h+2eSzcpErNXkZP5cgIo3xIf5373WaP1/MZ/D3TrpBru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TI3LwgAAAN4AAAAPAAAAAAAAAAAAAAAAAJgCAABkcnMvZG93&#10;bnJldi54bWxQSwUGAAAAAAQABAD1AAAAhwMAAAAA&#10;" path="m,l90678,r,21768l,21768e" stroked="f" strokeweight="0">
                  <v:stroke miterlimit="83231f" joinstyle="miter"/>
                  <v:path arrowok="t" textboxrect="0,0,90678,21768"/>
                </v:shape>
                <v:shape id="Shape 14390" o:spid="_x0000_s1781" style="position:absolute;left:30765;top:8360;width:0;height:216;visibility:visible;mso-wrap-style:square;v-text-anchor:top" coordsize="0,216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ss9cgA&#10;AADeAAAADwAAAGRycy9kb3ducmV2LnhtbESPT2sCQQzF74V+hyGF3upsqy26dRQtFEU81D9QvIWd&#10;dGdxJ7PujLp+++ZQ6C0hL++933ja+VpdqI1VYAPPvQwUcRFsxaWB/e7zaQgqJmSLdWAycKMI08n9&#10;3RhzG668ocs2lUpMOOZowKXU5FrHwpHH2AsNsdx+QusxydqW2rZ4FXNf65cse9MeK5YEhw19OCqO&#10;27M3cFgfXnnluD8/zRdn/73CL9qcjHl86GbvoBJ16V/89720Un/QHwmA4MgMevI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Kyz1yAAAAN4AAAAPAAAAAAAAAAAAAAAAAJgCAABk&#10;cnMvZG93bnJldi54bWxQSwUGAAAAAAQABAD1AAAAjQMAAAAA&#10;" path="m,l,,,21654r,l,xe" stroked="f" strokeweight="0">
                  <v:stroke miterlimit="83231f" joinstyle="miter"/>
                  <v:path arrowok="t" textboxrect="0,0,0,21654"/>
                </v:shape>
                <v:shape id="Shape 15954" o:spid="_x0000_s1782" style="position:absolute;left:30752;top:7248;width:204;height:199;visibility:visible;mso-wrap-style:square;v-text-anchor:top" coordsize="20409,199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/cFMoA&#10;AADeAAAADwAAAGRycy9kb3ducmV2LnhtbESP3UoDMRCF7wXfIYzQG2mzihW7Ni0qFCq0lP4oXo7J&#10;uFncTNZNtrt9eyMUvJvhnDnfmem8d5U4UhNKzwpuRhkIYu1NyYWCw34xfAARIrLByjMpOFGA+ezy&#10;Yoq58R1v6biLhUghHHJUYGOscymDtuQwjHxNnLQv3ziMaW0KaRrsUrir5G2W3UuHJSeCxZpeLOnv&#10;XesS99lufj4qvdm2b6/y83296tprrdTgqn96BBGpj//m8/XSpPrjyfgO/t5JM8jZ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5v3BTKAAAA3gAAAA8AAAAAAAAAAAAAAAAAmAIA&#10;AGRycy9kb3ducmV2LnhtbFBLBQYAAAAABAAEAPUAAACPAwAAAAA=&#10;" path="m,l20409,r,19951l,19951,,e" stroked="f" strokeweight="0">
                  <v:stroke miterlimit="83231f" joinstyle="miter"/>
                  <v:path arrowok="t" textboxrect="0,0,20409,19951"/>
                </v:shape>
                <v:shape id="Shape 15955" o:spid="_x0000_s1783" style="position:absolute;left:33280;top:6947;width:357;height:865;visibility:visible;mso-wrap-style:square;v-text-anchor:top" coordsize="35713,865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sf9cYA&#10;AADeAAAADwAAAGRycy9kb3ducmV2LnhtbERPS2vCQBC+C/0PywjedGNpxEZXkUKLEi8+kB6H7Jik&#10;zc6G7JrE/nq3UOhtPr7nLNe9qURLjSstK5hOIhDEmdUl5wrOp/fxHITzyBory6TgTg7Wq6fBEhNt&#10;Oz5Qe/S5CCHsElRQeF8nUrqsIINuYmviwF1tY9AH2ORSN9iFcFPJ5yiaSYMlh4YCa3orKPs+3oyC&#10;6vTz0enNfvd1SXflZf+SHtrPVKnRsN8sQHjq/b/4z73VYX78Gsfw+064Qa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5sf9cYAAADeAAAADwAAAAAAAAAAAAAAAACYAgAAZHJz&#10;L2Rvd25yZXYueG1sUEsFBgAAAAAEAAQA9QAAAIsDAAAAAA==&#10;" path="m,l35713,r,86535l,86535e" stroked="f" strokeweight="0">
                  <v:stroke miterlimit="83231f" joinstyle="miter"/>
                  <v:path arrowok="t" textboxrect="0,0,35713,86535"/>
                </v:shape>
                <v:shape id="Shape 15956" o:spid="_x0000_s1784" style="position:absolute;left:33280;top:6914;width:496;height:385;visibility:visible;mso-wrap-style:square;v-text-anchor:top" coordsize="49650,385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DoXMYA&#10;AADeAAAADwAAAGRycy9kb3ducmV2LnhtbESPQWvCQBCF70L/wzIFb7qpYKzRVaooCJ6a9tDjmB03&#10;wexsyK4a/fWuUPA2w3vzvjfzZWdrcaHWV44VfAwTEMSF0xUbBb8/28EnCB+QNdaOScGNPCwXb705&#10;Ztpd+ZsueTAihrDPUEEZQpNJ6YuSLPqha4ijdnStxRDX1kjd4jWG21qOkiSVFiuOhBIbWpdUnPKz&#10;jVwKzel2SHdmtfrb3E09yffJRKn+e/c1AxGoCy/z//VOx/rj6TiF5ztxBrl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9DoXMYAAADeAAAADwAAAAAAAAAAAAAAAACYAgAAZHJz&#10;L2Rvd25yZXYueG1sUEsFBgAAAAAEAAQA9QAAAIsDAAAAAA==&#10;" path="m,l49650,r,38527l,38527e" stroked="f" strokeweight="0">
                  <v:stroke miterlimit="83231f" joinstyle="miter"/>
                  <v:path arrowok="t" textboxrect="0,0,49650,38527"/>
                </v:shape>
                <v:shape id="Shape 15957" o:spid="_x0000_s1785" style="position:absolute;left:33418;top:6914;width:358;height:930;visibility:visible;mso-wrap-style:square;v-text-anchor:top" coordsize="35820,930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ljrsQA&#10;AADeAAAADwAAAGRycy9kb3ducmV2LnhtbERPS2vCQBC+F/wPywje6qaCaU1dpQ0WehDFV89DdpoE&#10;s7Nhd9Xor3eFQm/z8T1nOu9MI87kfG1ZwcswAUFcWF1zqWC/+3p+A+EDssbGMim4kof5rPc0xUzb&#10;C2/ovA2liCHsM1RQhdBmUvqiIoN+aFviyP1aZzBE6EqpHV5iuGnkKElSabDm2FBhS3lFxXF7Mgoo&#10;T49lm24Obs2fi1u+XBU/npQa9LuPdxCBuvAv/nN/6zh/PBm/wuOdeIO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5Y67EAAAA3gAAAA8AAAAAAAAAAAAAAAAAmAIAAGRycy9k&#10;b3ducmV2LnhtbFBLBQYAAAAABAAEAPUAAACJAwAAAAA=&#10;" path="m,l35820,r,93031l,93031e" stroked="f" strokeweight="0">
                  <v:stroke miterlimit="83231f" joinstyle="miter"/>
                  <v:path arrowok="t" textboxrect="0,0,35820,93031"/>
                </v:shape>
                <v:shape id="Shape 15958" o:spid="_x0000_s1786" style="position:absolute;left:33280;top:7456;width:496;height:388;visibility:visible;mso-wrap-style:square;v-text-anchor:top" coordsize="49650,387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ch8McA&#10;AADeAAAADwAAAGRycy9kb3ducmV2LnhtbESPQW/CMAyF75P4D5GRdhspQ0ysEBCMMRC3sR04Wo1p&#10;C41TNVlp//18mLSbrff83ufFqnOVaqkJpWcD41ECijjztuTcwPfX7mkGKkRki5VnMtBTgNVy8LDA&#10;1Po7f1J7irmSEA4pGihirFOtQ1aQwzDyNbFoF984jLI2ubYN3iXcVfo5SV60w5KlocCa3grKbqcf&#10;Z+CjnvTXTW+37SV/d7ub3x/Pyd6Yx2G3noOK1MV/89/1wQr+9HUqvPKOzK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AXIfDHAAAA3gAAAA8AAAAAAAAAAAAAAAAAmAIAAGRy&#10;cy9kb3ducmV2LnhtbFBLBQYAAAAABAAEAPUAAACMAwAAAAA=&#10;" path="m,l49650,r,38756l,38756e" stroked="f" strokeweight="0">
                  <v:stroke miterlimit="83231f" joinstyle="miter"/>
                  <v:path arrowok="t" textboxrect="0,0,49650,38756"/>
                </v:shape>
                <v:shape id="Shape 15959" o:spid="_x0000_s1787" style="position:absolute;left:32446;top:6912;width:357;height:931;visibility:visible;mso-wrap-style:square;v-text-anchor:top" coordsize="35700,9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dhhsgA&#10;AADeAAAADwAAAGRycy9kb3ducmV2LnhtbESPzW7CMBCE75V4B2uRuBUH2iASMChCKuLQHvh5gCVe&#10;kkC8jmJDQp++rlSpt13NzLezy3VvavGg1lWWFUzGEQji3OqKCwWn48frHITzyBpry6TgSQ7Wq8HL&#10;ElNtO97T4+ALESDsUlRQet+kUrq8JINubBvioF1sa9CHtS2kbrELcFPLaRTNpMGKw4USG9qUlN8O&#10;dxMo0++v+fbt827zy7k5vndZEl8zpUbDPluA8NT7f/NfeqdD/TiJE/h9J8wgV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52GGyAAAAN4AAAAPAAAAAAAAAAAAAAAAAJgCAABk&#10;cnMvZG93bnJldi54bWxQSwUGAAAAAAQABAD1AAAAjQMAAAAA&#10;" path="m,l35700,r,93066l,93066e" stroked="f" strokeweight="0">
                  <v:stroke miterlimit="83231f" joinstyle="miter"/>
                  <v:path arrowok="t" textboxrect="0,0,35700,93066"/>
                </v:shape>
                <v:shape id="Shape 15960" o:spid="_x0000_s1788" style="position:absolute;left:32446;top:6912;width:774;height:380;visibility:visible;mso-wrap-style:square;v-text-anchor:top" coordsize="77419,379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ren8cA&#10;AADeAAAADwAAAGRycy9kb3ducmV2LnhtbESPQUsDMRCF70L/Q5iCN5u10EW3TUtbEYqCYK33YTPd&#10;rN1Mtkls13/vHARvM8yb9963WA2+UxeKqQ1s4H5SgCKug225MXD4eL57AJUyssUuMBn4oQSr5ehm&#10;gZUNV36nyz43Skw4VWjA5dxXWqfakcc0CT2x3I4hesyyxkbbiFcx952eFkWpPbYsCQ572jqqT/tv&#10;b+D1afqyeXOf602cfXXhfIq78hCNuR0P6zmoTEP+F/9976zUnz2WAiA4MoNe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q3p/HAAAA3gAAAA8AAAAAAAAAAAAAAAAAmAIAAGRy&#10;cy9kb3ducmV2LnhtbFBLBQYAAAAABAAEAPUAAACMAwAAAAA=&#10;" path="m,l77419,r,37973l,37973e" stroked="f" strokeweight="0">
                  <v:stroke miterlimit="83231f" joinstyle="miter"/>
                  <v:path arrowok="t" textboxrect="0,0,77419,37973"/>
                </v:shape>
                <v:shape id="Shape 15961" o:spid="_x0000_s1789" style="position:absolute;left:32871;top:7586;width:369;height:257;visibility:visible;mso-wrap-style:square;v-text-anchor:top" coordsize="36957,25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1gLMQA&#10;AADeAAAADwAAAGRycy9kb3ducmV2LnhtbERP30vDMBB+F/wfwgm+ubSCw9VlZRSkopOxKfh6NLem&#10;s7mUJrbxvzeC4Nt9fD9vXUbbi4lG3zlWkC8yEMSN0x23Ct7fHm/uQfiArLF3TAq+yUO5ubxYY6Hd&#10;zAeajqEVKYR9gQpMCEMhpW8MWfQLNxAn7uRGiyHBsZV6xDmF217eZtlSWuw4NRgcqDLUfB6/rIJ+&#10;2lUf3Us871/rud5WdZyfd0ap66u4fQARKIZ/8Z/7Saf5d6tlDr/vpBv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NYCzEAAAA3gAAAA8AAAAAAAAAAAAAAAAAmAIAAGRycy9k&#10;b3ducmV2LnhtbFBLBQYAAAAABAAEAPUAAACJAwAAAAA=&#10;" path="m,l36957,r,25730l,25730e" stroked="f" strokeweight="0">
                  <v:stroke miterlimit="83231f" joinstyle="miter"/>
                  <v:path arrowok="t" textboxrect="0,0,36957,25730"/>
                </v:shape>
                <v:shape id="Shape 15962" o:spid="_x0000_s1790" style="position:absolute;left:32857;top:6912;width:363;height:249;visibility:visible;mso-wrap-style:square;v-text-anchor:top" coordsize="36271,24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L2a8QA&#10;AADeAAAADwAAAGRycy9kb3ducmV2LnhtbERP32vCMBB+F/wfwg18m6mCznVG0cHGQEHXjT0fzS0t&#10;NpfaZDX7781g4Nt9fD9vuY62ET11vnasYDLOQBCXTtdsFHx+vNwvQPiArLFxTAp+ycN6NRwsMdfu&#10;wu/UF8GIFMI+RwVVCG0upS8rsujHriVO3LfrLIYEOyN1h5cUbhs5zbK5tFhzaqiwpeeKylPxYxXs&#10;J1/bQ+z5wZyK1/3O0Lk8RlRqdBc3TyACxXAT/7vfdJo/e5xP4e+ddINc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C9mvEAAAA3gAAAA8AAAAAAAAAAAAAAAAAmAIAAGRycy9k&#10;b3ducmV2LnhtbFBLBQYAAAAABAAEAPUAAACJAwAAAAA=&#10;" path="m,l36271,r,24829l,24829e" stroked="f" strokeweight="0">
                  <v:stroke miterlimit="83231f" joinstyle="miter"/>
                  <v:path arrowok="t" textboxrect="0,0,36271,24829"/>
                </v:shape>
                <v:shape id="Shape 15963" o:spid="_x0000_s1791" style="position:absolute;left:32446;top:7459;width:794;height:384;visibility:visible;mso-wrap-style:square;v-text-anchor:top" coordsize="79464,38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nGSsMA&#10;AADeAAAADwAAAGRycy9kb3ducmV2LnhtbERPTWsCMRC9F/ofwhS8iGarqO1qFCkU9CCitngdNuNu&#10;cDNZklTXf28Eobd5vM+ZLVpbiwv5YBwreO9nIIgLpw2XCn4O370PECEia6wdk4IbBVjMX19mmGt3&#10;5R1d9rEUKYRDjgqqGJtcylBUZDH0XUOcuJPzFmOCvpTa4zWF21oOsmwsLRpODRU29FVRcd7/WQW+&#10;e/q1W2Mmcr1cH7vxqHVoNkp13trlFESkNv6Ln+6VTvNHn+MhPN5JN8j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onGSsMAAADeAAAADwAAAAAAAAAAAAAAAACYAgAAZHJzL2Rv&#10;d25yZXYueG1sUEsFBgAAAAAEAAQA9QAAAIgDAAAAAA==&#10;" path="m,l79464,r,38430l,38430e" stroked="f" strokeweight="0">
                  <v:stroke miterlimit="83231f" joinstyle="miter"/>
                  <v:path arrowok="t" textboxrect="0,0,79464,38430"/>
                </v:shape>
                <v:shape id="Shape 1077" o:spid="_x0000_s1792" style="position:absolute;left:30140;top:6199;width:815;height:1660;visibility:visible;mso-wrap-style:square;v-text-anchor:top" coordsize="81496,1659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JnjsIA&#10;AADdAAAADwAAAGRycy9kb3ducmV2LnhtbERPTWvCQBC9F/oflil4q5v2oBLdhCJYepNGba9DdsxG&#10;d2fT7BrTf98tCN7m8T5nVY7OioH60HpW8DLNQBDXXrfcKNjvNs8LECEia7SeScEvBSiLx4cV5tpf&#10;+ZOGKjYihXDIUYGJsculDLUhh2HqO+LEHX3vMCbYN1L3eE3hzsrXLJtJhy2nBoMdrQ3V5+riFLwf&#10;hhPtttW3bdY/g8EvK0faKDV5Gt+WICKN8S6+uT90mp/N5/D/TTpBF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8meOwgAAAN0AAAAPAAAAAAAAAAAAAAAAAJgCAABkcnMvZG93&#10;bnJldi54bWxQSwUGAAAAAAQABAD1AAAAhwMAAAAA&#10;" path="m,l114,r,19838l114,39675r20066,l40805,39675r,19723l61214,59398r20282,l81496,80023r-20282,l61214,104737r-20409,l40805,59513r-20625,l20180,104852r20625,l40805,145885r40577,l81382,165951,,165951,,145885r20180,l20180,120955r-20066,l114,105423r-114,l,xe" stroked="f" strokeweight="0">
                  <v:stroke miterlimit="83231f" joinstyle="miter"/>
                  <v:path arrowok="t" textboxrect="0,0,81496,165951"/>
                </v:shape>
                <v:shape id="Shape 1078" o:spid="_x0000_s1793" style="position:absolute;left:30141;top:6001;width:814;height:595;visibility:visible;mso-wrap-style:square;v-text-anchor:top" coordsize="81382,595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GIU8UA&#10;AADdAAAADwAAAGRycy9kb3ducmV2LnhtbESPT2vCQBDF74LfYRnBi+hGKSrRVcQqtDfrv/OQHZNg&#10;djbNrpp++86h0NsM7817v1muW1epJzWh9GxgPEpAEWfelpwbOJ/2wzmoEJEtVp7JwA8FWK+6nSWm&#10;1r/4i57HmCsJ4ZCigSLGOtU6ZAU5DCNfE4t2843DKGuTa9vgS8JdpSdJMtUOS5aGAmvaFpTdjw9n&#10;4GCn39v3wwmrwY5n5eXzrb3uvDH9XrtZgIrUxn/z3/WHFfxkJrjyjYy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4YhTxQAAAN0AAAAPAAAAAAAAAAAAAAAAAJgCAABkcnMv&#10;ZG93bnJldi54bWxQSwUGAAAAAAQABAD1AAAAigMAAAAA&#10;" path="m,l81382,r,19838l61100,19838r,19837l81382,39675r,19838l40691,59513r,-19838l20396,39675r,-19837l,19838,,xe" stroked="f" strokeweight="0">
                  <v:stroke miterlimit="83231f" joinstyle="miter"/>
                  <v:path arrowok="t" textboxrect="0,0,81382,59513"/>
                </v:shape>
                <v:shape id="Shape 15964" o:spid="_x0000_s1794" style="position:absolute;left:30754;top:5589;width:201;height:199;visibility:visible;mso-wrap-style:square;v-text-anchor:top" coordsize="20066,19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mSvcYA&#10;AADeAAAADwAAAGRycy9kb3ducmV2LnhtbERPPW/CMBDdK/U/WFeJrThFhJYUg1oQiIGBpgyMp/ia&#10;RI3PITZJ4NdjpErd7ul93mzRm0q01LjSsoKXYQSCOLO65FzB4Xv9/AbCeWSNlWVScCEHi/njwwwT&#10;bTv+ojb1uQgh7BJUUHhfJ1K6rCCDbmhr4sD92MagD7DJpW6wC+GmkqMomkiDJYeGAmtaFpT9pmej&#10;YL/53PHr7rRKq5OOR0tnr9P2qNTgqf94B+Gp9//iP/dWh/nxdDKG+zvhBjm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wmSvcYAAADeAAAADwAAAAAAAAAAAAAAAACYAgAAZHJz&#10;L2Rvd25yZXYueG1sUEsFBgAAAAAEAAQA9QAAAIsDAAAAAA==&#10;" path="m,l20066,r,19838l,19838,,e" stroked="f" strokeweight="0">
                  <v:stroke miterlimit="83231f" joinstyle="miter"/>
                  <v:path arrowok="t" textboxrect="0,0,20066,19838"/>
                </v:shape>
                <v:shape id="Shape 1080" o:spid="_x0000_s1795" style="position:absolute;left:30140;top:4976;width:815;height:811;visibility:visible;mso-wrap-style:square;v-text-anchor:top" coordsize="81496,81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beQMYA&#10;AADdAAAADwAAAGRycy9kb3ducmV2LnhtbESPQWvCQBCF7wX/wzKF3uqmHkSiq4hFUCxiEw/2NmTH&#10;JJidDdk1pv++cxB6m+G9ee+bxWpwjeqpC7VnAx/jBBRx4W3NpYFzvn2fgQoR2WLjmQz8UoDVcvSy&#10;wNT6B39Tn8VSSQiHFA1UMbap1qGoyGEY+5ZYtKvvHEZZu1LbDh8S7ho9SZKpdlizNFTY0qai4pbd&#10;nYHbOvuM1/2x5svmKz9kedn/nE7GvL0O6zmoSEP8Nz+vd1bwk5nwyzcygl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3beQMYAAADdAAAADwAAAAAAAAAAAAAAAACYAgAAZHJz&#10;L2Rvd25yZXYueG1sUEsFBgAAAAAEAAQA9QAAAIsDAAAAAA==&#10;" path="m,l19380,r,20968l41034,20968,41034,,61100,r,20968l81496,20968r,19837l61100,40805r-20066,l41034,61214r,19838l,81052,,xe" stroked="f" strokeweight="0">
                  <v:stroke miterlimit="83231f" joinstyle="miter"/>
                  <v:path arrowok="t" textboxrect="0,0,81496,81052"/>
                </v:shape>
                <v:shape id="Shape 1081" o:spid="_x0000_s1796" style="position:absolute;left:32445;top:4855;width:1101;height:1426;visibility:visible;mso-wrap-style:square;v-text-anchor:top" coordsize="110185,14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n+DcUA&#10;AADdAAAADwAAAGRycy9kb3ducmV2LnhtbERPyWrDMBC9B/oPYgq9hEZyA41xrYRQKBRCDll66G2w&#10;xraoNTKWmrj5+igQ6G0eb51yNbpOnGgI1rOGbKZAEFfeWG40HA8fzzmIEJENdp5Jwx8FWC0fJiUW&#10;xp95R6d9bEQK4VCghjbGvpAyVC05DDPfEyeu9oPDmODQSDPgOYW7Tr4o9SodWk4NLfb03lL1s/91&#10;GubrS642Pp/aQ2+z7eLb1F9N1PrpcVy/gYg0xn/x3f1p0nyVZ3D7Jp0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6f4NxQAAAN0AAAAPAAAAAAAAAAAAAAAAAJgCAABkcnMv&#10;ZG93bnJldi54bWxQSwUGAAAAAAQABAD1AAAAigMAAAAA&#10;" path="m,l33554,r,41148c33554,60084,41491,65748,54064,65748v7709,,15303,-2388,22454,-7480l76518,r33667,l110185,142608r-33553,l76632,87961v-7379,5562,-17920,8394,-31522,8394c23914,96355,,85357,,50902l,xe" stroked="f" strokeweight="0">
                  <v:stroke miterlimit="83231f" joinstyle="miter"/>
                  <v:path arrowok="t" textboxrect="0,0,110185,142608"/>
                </v:shape>
                <v:shape id="Shape 14400" o:spid="_x0000_s1797" style="position:absolute;left:31461;top:5167;width:217;height:0;visibility:visible;mso-wrap-style:square;v-text-anchor:top" coordsize="2176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uz4scA&#10;AADeAAAADwAAAGRycy9kb3ducmV2LnhtbESPQWvCQBCF7wX/wzJCb3VjKyKpq1Sp0ENLMUrPw+6Y&#10;pGZnQ3ZN0n/fORR6m2HevPe+9Xb0jeqpi3VgA/NZBorYBldzaeB8OjysQMWE7LAJTAZ+KMJ2M7lb&#10;Y+7CwEfqi1QqMeGYo4EqpTbXOtqKPMZZaInldgmdxyRrV2rX4SDmvtGPWbbUHmuWhApb2ldkr8XN&#10;G/i49q+DfbLzb70LX8Xn6rK079qY++n48gwq0Zj+xX/fb07qLxaZAAiOzKA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Ls+LHAAAA3gAAAA8AAAAAAAAAAAAAAAAAmAIAAGRy&#10;cy9kb3ducmV2LnhtbFBLBQYAAAAABAAEAPUAAACMAwAAAAA=&#10;" path="m,l21768,r,l,xe" stroked="f" strokeweight="0">
                  <v:stroke miterlimit="83231f" joinstyle="miter"/>
                  <v:path arrowok="t" textboxrect="0,0,21768,0"/>
                </v:shape>
                <v:shape id="Shape 15965" o:spid="_x0000_s1798" style="position:absolute;left:31461;top:4260;width:217;height:907;visibility:visible;mso-wrap-style:square;v-text-anchor:top" coordsize="21768,90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81x8QA&#10;AADeAAAADwAAAGRycy9kb3ducmV2LnhtbERP32vCMBB+F/Y/hBvsRWaioLhqlDEsCD7IrIM9Hs3Z&#10;BptLaWLt/vtlIOztPr6ft94OrhE9dcF61jCdKBDEpTeWKw3nIn9dgggR2WDjmTT8UIDt5mm0xsz4&#10;O39Sf4qVSCEcMtRQx9hmUoayJodh4lvixF185zAm2FXSdHhP4a6RM6UW0qHl1FBjSx81ldfTzWlQ&#10;FL+L8yHv7aHJj8XXeHfdW6X1y/PwvgIRaYj/4od7b9L8+dtiDn/vpBv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PNcfEAAAA3gAAAA8AAAAAAAAAAAAAAAAAmAIAAGRycy9k&#10;b3ducmV2LnhtbFBLBQYAAAAABAAEAPUAAACJAwAAAAA=&#10;" path="m,l21768,r,90691l,90691e" stroked="f" strokeweight="0">
                  <v:stroke miterlimit="83231f" joinstyle="miter"/>
                  <v:path arrowok="t" textboxrect="0,0,21768,90691"/>
                </v:shape>
                <v:shape id="Shape 15966" o:spid="_x0000_s1799" style="position:absolute;left:30770;top:4260;width:908;height:219;visibility:visible;mso-wrap-style:square;v-text-anchor:top" coordsize="90792,21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/hycQA&#10;AADeAAAADwAAAGRycy9kb3ducmV2LnhtbERPTU8CMRC9m/gfmjHxJq0kbnSlECEQvXAQSLxOtmO7&#10;up0ubYHVX09NTLjNy/ucyWzwnThSTG1gDfcjBYK4CaZlq2G3Xd09gkgZ2WAXmDT8UILZ9PpqgrUJ&#10;J36n4yZbUUI41ajB5dzXUqbGkcc0Cj1x4T5D9JgLjFaaiKcS7js5VqqSHlsuDQ57WjhqvjcHr2HO&#10;0e7Vh+Rftf56XTg77HfLuda3N8PLM4hMQ76I/91vpsx/eKoq+Hun3CCnZ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3P4cnEAAAA3gAAAA8AAAAAAAAAAAAAAAAAmAIAAGRycy9k&#10;b3ducmV2LnhtbFBLBQYAAAAABAAEAPUAAACJAwAAAAA=&#10;" path="m,l90792,r,21882l,21882e" stroked="f" strokeweight="0">
                  <v:stroke miterlimit="83231f" joinstyle="miter"/>
                  <v:path arrowok="t" textboxrect="0,0,90792,21882"/>
                </v:shape>
                <v:shape id="Shape 14403" o:spid="_x0000_s1800" style="position:absolute;left:30770;top:4260;width:0;height:219;visibility:visible;mso-wrap-style:square;v-text-anchor:top" coordsize="0,21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PN88UA&#10;AADeAAAADwAAAGRycy9kb3ducmV2LnhtbERPS2sCMRC+C/6HMEIvUrO+imyNImJLoVCoj8Pehs3s&#10;g24ma5Lq+u+bguBtPr7nLNedacSFnK8tKxiPEhDEudU1lwqOh7fnBQgfkDU2lknBjTysV/3eElNt&#10;r/xNl30oRQxhn6KCKoQ2ldLnFRn0I9sSR66wzmCI0JVSO7zGcNPISZK8SIM1x4YKW9pWlP/sf42C&#10;wt3Oc/48beTuK8+mR5m9D8etUk+DbvMKIlAXHuK7+0PH+bNZMoX/d+IN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k83zxQAAAN4AAAAPAAAAAAAAAAAAAAAAAJgCAABkcnMv&#10;ZG93bnJldi54bWxQSwUGAAAAAAQABAD1AAAAigMAAAAA&#10;" path="m,l,,,21882r,l,xe" stroked="f" strokeweight="0">
                  <v:stroke miterlimit="83231f" joinstyle="miter"/>
                  <v:path arrowok="t" textboxrect="0,0,0,21882"/>
                </v:shape>
                <v:shape id="Shape 15967" o:spid="_x0000_s1801" style="position:absolute;left:34381;top:6913;width:358;height:931;visibility:visible;mso-wrap-style:square;v-text-anchor:top" coordsize="35814,9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UKU8cA&#10;AADeAAAADwAAAGRycy9kb3ducmV2LnhtbESPT0sDMRDF74LfIYzgzWaV2j/bpkWEoggeum3v0824&#10;Cd1Mlk1Mt/30RhC8zfDe782b5XpwrUjUB+tZweOoAEFce225UbDfbR5mIEJE1th6JgUXCrBe3d4s&#10;sdT+zFtKVWxEDuFQogITY1dKGWpDDsPId8RZ+/K9w5jXvpG6x3MOd618KoqJdGg5XzDY0auh+lR9&#10;u1wDD9fq4218ScXx+mmSrU4+WaXu74aXBYhIQ/w3/9HvOnPP88kUft/JM8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1ClPHAAAA3gAAAA8AAAAAAAAAAAAAAAAAmAIAAGRy&#10;cy9kb3ducmV2LnhtbFBLBQYAAAAABAAEAPUAAACMAwAAAAA=&#10;" path="m,l35814,r,93066l,93066e" stroked="f" strokeweight="0">
                  <v:stroke miterlimit="83231f" joinstyle="miter"/>
                  <v:path arrowok="t" textboxrect="0,0,35814,93066"/>
                </v:shape>
                <v:shape id="Shape 15968" o:spid="_x0000_s1802" style="position:absolute;left:34519;top:6913;width:359;height:931;visibility:visible;mso-wrap-style:square;v-text-anchor:top" coordsize="35928,9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qQbscA&#10;AADeAAAADwAAAGRycy9kb3ducmV2LnhtbESPwW7CQAxE75X4h5WRuJUNKEWQsiAIqqjaE7Qf4Gbd&#10;JCLrjbJLkv59fajUm60Zzzxv96NrVE9dqD0bWMwTUMSFtzWXBj4/Xh7XoEJEtth4JgM/FGC/mzxs&#10;MbN+4Av111gqCeGQoYEqxjbTOhQVOQxz3xKL9u07h1HWrtS2w0HCXaOXSbLSDmuWhgpbyisqbte7&#10;M5C/4TpN9PK8qb/Oi/TdHZvTZTRmNh0Pz6AijfHf/Hf9agX/abMSXnlHZtC7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KkG7HAAAA3gAAAA8AAAAAAAAAAAAAAAAAmAIAAGRy&#10;cy9kb3ducmV2LnhtbFBLBQYAAAAABAAEAPUAAACMAwAAAAA=&#10;" path="m,l35928,r,93066l,93066e" stroked="f" strokeweight="0">
                  <v:stroke miterlimit="83231f" joinstyle="miter"/>
                  <v:path arrowok="t" textboxrect="0,0,35928,93066"/>
                </v:shape>
                <v:shape id="Shape 15969" o:spid="_x0000_s1803" style="position:absolute;left:34381;top:6913;width:497;height:386;visibility:visible;mso-wrap-style:square;v-text-anchor:top" coordsize="49759,38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qxnMQA&#10;AADeAAAADwAAAGRycy9kb3ducmV2LnhtbERPTWvCQBC9F/wPywi91Y2iqUZXkUKhUi+NXrwN2TEb&#10;kp2N2VXjv3cLhd7m8T5nteltI27U+cqxgvEoAUFcOF1xqeB4+Hybg/ABWWPjmBQ8yMNmPXhZYabd&#10;nX/olodSxBD2GSowIbSZlL4wZNGPXEscubPrLIYIu1LqDu8x3DZykiSptFhxbDDY0oehos6vVgHt&#10;vi95eZpM09q819Vlur8Gu1fqddhvlyAC9eFf/Of+0nH+bJEu4PedeIN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6sZzEAAAA3gAAAA8AAAAAAAAAAAAAAAAAmAIAAGRycy9k&#10;b3ducmV2LnhtbFBLBQYAAAAABAAEAPUAAACJAwAAAAA=&#10;" path="m,l49759,r,38545l,38545e" stroked="f" strokeweight="0">
                  <v:stroke miterlimit="83231f" joinstyle="miter"/>
                  <v:path arrowok="t" textboxrect="0,0,49759,38545"/>
                </v:shape>
                <v:shape id="Shape 15970" o:spid="_x0000_s1804" style="position:absolute;left:34381;top:7456;width:497;height:388;visibility:visible;mso-wrap-style:square;v-text-anchor:top" coordsize="49759,387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J+HMcA&#10;AADeAAAADwAAAGRycy9kb3ducmV2LnhtbESPQU/DMAyF70j8h8hI3FgKE5SWZRNCAsoNxhDazWpM&#10;W9E4UZKt5d/jAxI3W35+732rzexGdaSYBs8GLhcFKOLW24E7A7v3x4tbUCkjWxw9k4EfSrBZn56s&#10;sLZ+4jc6bnOnxIRTjQb6nEOtdWp7cpgWPhDL7ctHh1nW2GkbcRJzN+qrorjRDgeWhB4DPfTUfm8P&#10;zsDy4+lQTrt9s6xi+Rr24fOlqZ6NOT+b7+9AZZrzv/jvu7FS/7oqBUBwZAa9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SfhzHAAAA3gAAAA8AAAAAAAAAAAAAAAAAmAIAAGRy&#10;cy9kb3ducmV2LnhtbFBLBQYAAAAABAAEAPUAAACMAwAAAAA=&#10;" path="m,l49759,r,38773l,38773e" stroked="f" strokeweight="0">
                  <v:stroke miterlimit="83231f" joinstyle="miter"/>
                  <v:path arrowok="t" textboxrect="0,0,49759,38773"/>
                </v:shape>
                <v:shape id="Shape 15971" o:spid="_x0000_s1805" style="position:absolute;left:33920;top:6913;width:355;height:931;visibility:visible;mso-wrap-style:square;v-text-anchor:top" coordsize="35484,9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XqrMYA&#10;AADeAAAADwAAAGRycy9kb3ducmV2LnhtbERPTWvCQBC9F/oflin01mwiVNvUVVRIEQRRq/Y6ZKdJ&#10;anY2za4a/70rCL3N433OcNyZWpyodZVlBUkUgyDOra64ULD9yl7eQDiPrLG2TAou5GA8enwYYqrt&#10;mdd02vhChBB2KSoovW9SKV1ekkEX2YY4cD+2NegDbAupWzyHcFPLXhz3pcGKQ0OJDc1Kyg+bo1Gw&#10;4OVsl2WfE/O9y/Lfv+kq2R8KpZ6fuskHCE+d/xff3XMd5r++DxK4vRNukK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VXqrMYAAADeAAAADwAAAAAAAAAAAAAAAACYAgAAZHJz&#10;L2Rvd25yZXYueG1sUEsFBgAAAAAEAAQA9QAAAIsDAAAAAA==&#10;" path="m,l35484,r,93066l,93066e" stroked="f" strokeweight="0">
                  <v:stroke miterlimit="83231f" joinstyle="miter"/>
                  <v:path arrowok="t" textboxrect="0,0,35484,93066"/>
                </v:shape>
                <v:shape id="Shape 15972" o:spid="_x0000_s1806" style="position:absolute;left:33776;top:7459;width:499;height:385;visibility:visible;mso-wrap-style:square;v-text-anchor:top" coordsize="49880,38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UPysMA&#10;AADeAAAADwAAAGRycy9kb3ducmV2LnhtbERP24rCMBB9F/Yfwiz4pukKtm63UUTw8iCCuh8wNGNb&#10;2kxqE7X79xtB8G0O5zrZojeNuFPnKssKvsYRCOLc6ooLBb/n9WgGwnlkjY1lUvBHDhbzj0GGqbYP&#10;PtL95AsRQtilqKD0vk2ldHlJBt3YtsSBu9jOoA+wK6Tu8BHCTSMnURRLgxWHhhJbWpWU16ebUbCM&#10;48Nuf7wedI0Yb3yeFNtLotTws1/+gPDU+7f45d7pMH/6nUzg+U64Qc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1UPysMAAADeAAAADwAAAAAAAAAAAAAAAACYAgAAZHJzL2Rv&#10;d25yZXYueG1sUEsFBgAAAAAEAAQA9QAAAIgDAAAAAA==&#10;" path="m,l49880,r,38544l,38544e" stroked="f" strokeweight="0">
                  <v:stroke miterlimit="83231f" joinstyle="miter"/>
                  <v:path arrowok="t" textboxrect="0,0,49880,38544"/>
                </v:shape>
                <v:shape id="Shape 15973" o:spid="_x0000_s1807" style="position:absolute;left:33776;top:6913;width:499;height:385;visibility:visible;mso-wrap-style:square;v-text-anchor:top" coordsize="49880,38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gtTscA&#10;AADeAAAADwAAAGRycy9kb3ducmV2LnhtbERPTUsDMRC9C/6HMEIv0mattLpr02ILRS+Fuq2gt3Ez&#10;bhY3kyVJ27W/3giCt3m8z5ktetuKI/nQOFZwM8pAEFdON1wr2O/Ww3sQISJrbB2Tgm8KsJhfXsyw&#10;0O7EL3QsYy1SCIcCFZgYu0LKUBmyGEauI07cp/MWY4K+ltrjKYXbVo6zbCotNpwaDHa0MlR9lQer&#10;oDSv79uPfFLuxueNf3pb6txfa6UGV/3jA4hIffwX/7mfdZo/ye9u4feddIO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YLU7HAAAA3gAAAA8AAAAAAAAAAAAAAAAAmAIAAGRy&#10;cy9kb3ducmV2LnhtbFBLBQYAAAAABAAEAPUAAACMAwAAAAA=&#10;" path="m,l49880,r,38430l,38430e" stroked="f" strokeweight="0">
                  <v:stroke miterlimit="83231f" joinstyle="miter"/>
                  <v:path arrowok="t" textboxrect="0,0,49880,38430"/>
                </v:shape>
                <v:shape id="Shape 15974" o:spid="_x0000_s1808" style="position:absolute;left:33776;top:6913;width:359;height:931;visibility:visible;mso-wrap-style:square;v-text-anchor:top" coordsize="35821,9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idescA&#10;AADeAAAADwAAAGRycy9kb3ducmV2LnhtbESPQWvCQBCF74X+h2UK3nSjmLSmriEIBS89VEvB25id&#10;bkKysyG71eiv7xaE3mZ4b973Zl2MthNnGnzjWMF8loAgrpxu2Cj4PLxNX0D4gKyxc0wKruSh2Dw+&#10;rDHX7sIfdN4HI2II+xwV1CH0uZS+qsmin7meOGrfbrAY4joYqQe8xHDbyUWSZNJiw5FQY0/bmqp2&#10;/2Mj9yZLOu6yr+5kQvp+nLeyNa1Sk6exfAURaAz/5vv1Tsf66ep5CX/vxBnk5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onXrHAAAA3gAAAA8AAAAAAAAAAAAAAAAAmAIAAGRy&#10;cy9kb3ducmV2LnhtbFBLBQYAAAAABAAEAPUAAACMAwAAAAA=&#10;" path="m,l35821,r,93066l,93066e" stroked="f" strokeweight="0">
                  <v:stroke miterlimit="83231f" joinstyle="miter"/>
                  <v:path arrowok="t" textboxrect="0,0,35821,93066"/>
                </v:shape>
                <v:shape id="Shape 1085" o:spid="_x0000_s1809" style="position:absolute;left:33923;top:4854;width:891;height:1427;visibility:visible;mso-wrap-style:square;v-text-anchor:top" coordsize="89091,1427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v4i8QA&#10;AADdAAAADwAAAGRycy9kb3ducmV2LnhtbERPS2vCQBC+F/wPywi91Y3SSJq6iihSxZMPKN6G7DSJ&#10;ZmdDdhtjf71bELzNx/ecyawzlWipcaVlBcNBBII4s7rkXMHxsHpLQDiPrLGyTApu5GA27b1MMNX2&#10;yjtq9z4XIYRdigoK7+tUSpcVZNANbE0cuB/bGPQBNrnUDV5DuKnkKIrG0mDJoaHAmhYFZZf9r1Hw&#10;bXdff7QZL7ctnT5O8fuGzi5W6rXfzT9BeOr8U/xwr3WYHyUx/H8TTpDT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tr+IvEAAAA3QAAAA8AAAAAAAAAAAAAAAAAmAIAAGRycy9k&#10;b3ducmV2LnhtbFBLBQYAAAAABAAEAPUAAACJAwAAAAA=&#10;" path="m,l87059,r,30607l33553,30607r,25057l80709,55664r,30607l33553,86271r,25845l89091,112116r,30606l,142608,,xe" stroked="f" strokeweight="0">
                  <v:stroke miterlimit="83231f" joinstyle="miter"/>
                  <v:path arrowok="t" textboxrect="0,0,89091,142722"/>
                </v:shape>
                <v:shape id="Shape 1086" o:spid="_x0000_s1810" style="position:absolute;left:35549;top:6928;width:311;height:907;visibility:visible;mso-wrap-style:square;v-text-anchor:top" coordsize="31058,90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mBLMMA&#10;AADdAAAADwAAAGRycy9kb3ducmV2LnhtbERPTWsCMRC9F/wPYQRvNbEHsVujlEqpYJGqhV6HzbhZ&#10;3EyWJN1d++tNodDbPN7nLNeDa0RHIdaeNcymCgRx6U3NlYbP0+v9AkRMyAYbz6ThShHWq9HdEgvj&#10;ez5Qd0yVyCEcC9RgU2oLKWNpyWGc+pY4c2cfHKYMQyVNwD6Hu0Y+KDWXDmvODRZberFUXo7fTsNb&#10;2O+27/Xho282nXq01x80XyetJ+Ph+QlEoiH9i//cW5Pnq8Ucfr/JJ8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PmBLMMAAADdAAAADwAAAAAAAAAAAAAAAACYAgAAZHJzL2Rv&#10;d25yZXYueG1sUEsFBgAAAAAEAAQA9QAAAIgDAAAAAA==&#10;" path="m,l31058,r,19266l21539,19266r,14288l31058,32850r,19574l30264,52146v-2718,,-5664,229,-9068,788l21196,70853v3861,445,6579,674,8052,674l31058,71041r,18169l26073,90691v-4648,,-9855,-114,-15647,-343c4648,90233,1244,90119,,90119l,xe" stroked="f" strokeweight="0">
                  <v:stroke miterlimit="83231f" joinstyle="miter"/>
                  <v:path arrowok="t" textboxrect="0,0,31058,90691"/>
                </v:shape>
                <v:shape id="Shape 15975" o:spid="_x0000_s1811" style="position:absolute;left:34878;top:6913;width:498;height:385;visibility:visible;mso-wrap-style:square;v-text-anchor:top" coordsize="49771,38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FQvsQA&#10;AADeAAAADwAAAGRycy9kb3ducmV2LnhtbERPS2sCMRC+F/wPYQRvNauw1a5GkVJLT4VqbT0Om9kH&#10;biZLkl23/74pCN7m43vOejuYRvTkfG1ZwWyagCDOra65VPB13D8uQfiArLGxTAp+ycN2M3pYY6bt&#10;lT+pP4RSxBD2GSqoQmgzKX1ekUE/tS1x5ArrDIYIXSm1w2sMN42cJ8mTNFhzbKiwpZeK8suhMwq6&#10;1+/5JT299cUPubPhj+5UtJ1Sk/GwW4EINIS7+OZ+13F++rxI4f+deIP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RUL7EAAAA3gAAAA8AAAAAAAAAAAAAAAAAmAIAAGRycy9k&#10;b3ducmV2LnhtbFBLBQYAAAAABAAEAPUAAACJAwAAAAA=&#10;" path="m,l49771,r,38430l,38430e" stroked="f" strokeweight="0">
                  <v:stroke miterlimit="83231f" joinstyle="miter"/>
                  <v:path arrowok="t" textboxrect="0,0,49771,38430"/>
                </v:shape>
                <v:shape id="Shape 15976" o:spid="_x0000_s1812" style="position:absolute;left:34878;top:6913;width:357;height:931;visibility:visible;mso-wrap-style:square;v-text-anchor:top" coordsize="35712,9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053cQA&#10;AADeAAAADwAAAGRycy9kb3ducmV2LnhtbERPS2vCQBC+F/wPywje6kYhNkZXsaLYQ0F84HnMjkkw&#10;O5tmV43/vlsoeJuP7znTeWsqcafGlZYVDPoRCOLM6pJzBcfD+j0B4TyyxsoyKXiSg/ms8zbFVNsH&#10;7+i+97kIIexSVFB4X6dSuqwgg65va+LAXWxj0AfY5FI3+AjhppLDKBpJgyWHhgJrWhaUXfc3o+D0&#10;4w9JHN+G29P35pwnK3P9JKNUr9suJiA8tf4l/nd/6TA/Hn+M4O+dcIO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tOd3EAAAA3gAAAA8AAAAAAAAAAAAAAAAAmAIAAGRycy9k&#10;b3ducmV2LnhtbFBLBQYAAAAABAAEAPUAAACJAwAAAAA=&#10;" path="m,l35712,r,93066l,93066e" stroked="f" strokeweight="0">
                  <v:stroke miterlimit="83231f" joinstyle="miter"/>
                  <v:path arrowok="t" textboxrect="0,0,35712,93066"/>
                </v:shape>
                <v:shape id="Shape 15977" o:spid="_x0000_s1813" style="position:absolute;left:34878;top:7459;width:498;height:385;visibility:visible;mso-wrap-style:square;v-text-anchor:top" coordsize="49771,38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007MUA&#10;AADeAAAADwAAAGRycy9kb3ducmV2LnhtbERPTWsCMRC9C/6HMEJvmrVQrVujlAVBwR7U1vOwmW5W&#10;N5N1E3X11zeC0Ns83udM562txIUaXzpWMBwkIIhzp0suFHzvFv13ED4ga6wck4IbeZjPup0pptpd&#10;eUOXbShEDGGfogITQp1K6XNDFv3A1cSR+3WNxRBhU0jd4DWG20q+JslIWiw5NhisKTOUH7dnq2D1&#10;s94f2vB1X6w2Zj0sstMusyOlXnrt5weIQG34Fz/dSx3nv03GY3i8E2+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DTTsxQAAAN4AAAAPAAAAAAAAAAAAAAAAAJgCAABkcnMv&#10;ZG93bnJldi54bWxQSwUGAAAAAAQABAD1AAAAigMAAAAA&#10;" path="m,l49771,r,38544l,38544e" stroked="f" strokeweight="0">
                  <v:stroke miterlimit="83231f" joinstyle="miter"/>
                  <v:path arrowok="t" textboxrect="0,0,49771,38544"/>
                </v:shape>
                <v:shape id="Shape 15978" o:spid="_x0000_s1814" style="position:absolute;left:35019;top:6913;width:357;height:931;visibility:visible;mso-wrap-style:square;v-text-anchor:top" coordsize="35712,9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4INMcA&#10;AADeAAAADwAAAGRycy9kb3ducmV2LnhtbESPQWvCQBCF74X+h2UKvdVNhdiYuopKRQ+FUhXP0+w0&#10;CWZnY3bV+O+dQ6G3Gd6b976ZzHrXqAt1ofZs4HWQgCIuvK25NLDfrV4yUCEiW2w8k4EbBZhNHx8m&#10;mFt/5W+6bGOpJIRDjgaqGNtc61BU5DAMfEss2q/vHEZZu1LbDq8S7ho9TJKRdlizNFTY0rKi4rg9&#10;OwOHU9xlaXoefh0+1z9l9uGOC3LGPD/183dQkfr4b/673ljBT8dvwivvyAx6e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j+CDTHAAAA3gAAAA8AAAAAAAAAAAAAAAAAmAIAAGRy&#10;cy9kb3ducmV2LnhtbFBLBQYAAAAABAAEAPUAAACMAwAAAAA=&#10;" path="m,l35712,r,93066l,93066e" stroked="f" strokeweight="0">
                  <v:stroke miterlimit="83231f" joinstyle="miter"/>
                  <v:path arrowok="t" textboxrect="0,0,35712,93066"/>
                </v:shape>
                <v:shape id="Shape 1088" o:spid="_x0000_s1815" style="position:absolute;left:35023;top:4830;width:837;height:1475;visibility:visible;mso-wrap-style:square;v-text-anchor:top" coordsize="83649,147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Kl88cA&#10;AADdAAAADwAAAGRycy9kb3ducmV2LnhtbESP3WrCQBCF7wt9h2WE3pS6aQsSYlaRYkGwRYx9gCE7&#10;+cHsbMyuGn36zkWhdzOcM+d8ky9H16kLDaH1bOB1moAiLr1tuTbwc/h8SUGFiGyx80wGbhRguXh8&#10;yDGz/sp7uhSxVhLCIUMDTYx9pnUoG3IYpr4nFq3yg8Mo61BrO+BVwl2n35Jkph22LA0N9vTRUHks&#10;zs5AdVxt0+d2d7q/3/ZfuLZF/V0WxjxNxtUcVKQx/pv/rjdW8JNUcOUbGUE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YipfPHAAAA3QAAAA8AAAAAAAAAAAAAAAAAmAIAAGRy&#10;cy9kb3ducmV2LnhtbFBLBQYAAAAABAAEAPUAAACMAwAAAAA=&#10;" path="m76848,r6801,1085l83649,32549,76962,30607v-12014,,-21869,3848,-29578,11442c39561,49530,35814,60185,35814,73787v,12586,4191,23013,12357,31179c56337,112903,66993,116980,80251,116980r3398,-531l83649,146413r-6687,1059c54178,147472,35700,140780,21425,127292,7138,113576,,95898,,73673,,52362,6795,34569,20168,20739,33668,6909,52477,,76848,xe" stroked="f" strokeweight="0">
                  <v:stroke miterlimit="83231f" joinstyle="miter"/>
                  <v:path arrowok="t" textboxrect="0,0,83649,147472"/>
                </v:shape>
                <v:shape id="Shape 1089" o:spid="_x0000_s1816" style="position:absolute;left:35860;top:7256;width:314;height:564;visibility:visible;mso-wrap-style:square;v-text-anchor:top" coordsize="31401,56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LYxsIA&#10;AADdAAAADwAAAGRycy9kb3ducmV2LnhtbERPTWsCMRC9C/0PYQq9SM1aS9GtUUQQxJtrL70Nm3F3&#10;6WayJjG7/nsjCL3N433Ocj2YVkRyvrGsYDrJQBCXVjdcKfg57d7nIHxA1thaJgU38rBevYyWmGvb&#10;85FiESqRQtjnqKAOocul9GVNBv3EdsSJO1tnMCToKqkd9inctPIjy76kwYZTQ40dbWsq/4qrURAP&#10;41iU/Lm5zCp7/Q37Ph5cr9Tb67D5BhFoCP/ip3uv0/xsvoDHN+kEub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otjGwgAAAN0AAAAPAAAAAAAAAAAAAAAAAJgCAABkcnMvZG93&#10;bnJldi54bWxQSwUGAAAAAAQABAD1AAAAhwMAAAAA&#10;" path="m1137,v9067,,16433,2603,21882,7594c28569,12573,31401,19380,31401,27762v,9468,-3315,17008,-9521,22182l,56444,,38275,6960,36408c8899,34849,9861,32524,9861,29464v,-2947,-819,-5468,-2560,-7252l,19658,,84,1137,xe" stroked="f" strokeweight="0">
                  <v:stroke miterlimit="83231f" joinstyle="miter"/>
                  <v:path arrowok="t" textboxrect="0,0,31401,56444"/>
                </v:shape>
                <v:shape id="Shape 1090" o:spid="_x0000_s1817" style="position:absolute;left:39281;top:6929;width:739;height:900;visibility:visible;mso-wrap-style:square;v-text-anchor:top" coordsize="73857,90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OIRcQA&#10;AADdAAAADwAAAGRycy9kb3ducmV2LnhtbESPT4vCQAzF7wt+hyGCl0WnetC1Oop/EPa6WhaPoRPb&#10;aidTOqPWb785CHtLeC/v/bJcd65WD2pD5dnAeJSAIs69rbgwkJ0Owy9QISJbrD2TgRcFWK96H0tM&#10;rX/yDz2OsVASwiFFA2WMTap1yEtyGEa+IRbt4luHUda20LbFp4S7Wk+SZKodViwNJTa0Kym/He/O&#10;wOcew/ic+e29yHh24qsL19mvMYN+t1mAitTFf/P7+tsKfjIXfvlGRt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jiEXEAAAA3QAAAA8AAAAAAAAAAAAAAAAAmAIAAGRycy9k&#10;b3ducmV2LnhtbFBLBQYAAAAABAAEAPUAAACJAwAAAAA=&#10;" path="m,l73857,r,19266l49543,19266r,70739l28118,90005r,-70739l,19266,,xe" stroked="f" strokeweight="0">
                  <v:stroke miterlimit="83231f" joinstyle="miter"/>
                  <v:path arrowok="t" textboxrect="0,0,73857,90005"/>
                </v:shape>
                <v:shape id="Shape 1091" o:spid="_x0000_s1818" style="position:absolute;left:37745;top:6929;width:567;height:900;visibility:visible;mso-wrap-style:square;v-text-anchor:top" coordsize="56680,90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z39cMA&#10;AADdAAAADwAAAGRycy9kb3ducmV2LnhtbERPS4vCMBC+L+x/CLPgbU3dg49qFHGtelqwevE2NmNb&#10;bCaliVr99WZB8DYf33Mms9ZU4kqNKy0r6HUjEMSZ1SXnCva75HsIwnlkjZVlUnAnB7Pp58cEY21v&#10;vKVr6nMRQtjFqKDwvo6ldFlBBl3X1sSBO9nGoA+wyaVu8BbCTSV/oqgvDZYcGgqsaVFQdk4vRsHx&#10;d3lY5H97yyu5HIzWnGT2kSjV+WrnYxCeWv8Wv9wbHeZHox78fxNO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z39cMAAADdAAAADwAAAAAAAAAAAAAAAACYAgAAZHJzL2Rv&#10;d25yZXYueG1sUEsFBgAAAAAEAAQA9QAAAIgDAAAAAA==&#10;" path="m,l55435,r,19266l21310,19266r,15875l51359,35141r,19267l21310,54408r,16331l56680,70739r,19266l,90005,,xe" stroked="f" strokeweight="0">
                  <v:stroke miterlimit="83231f" joinstyle="miter"/>
                  <v:path arrowok="t" textboxrect="0,0,56680,90005"/>
                </v:shape>
                <v:shape id="Shape 1092" o:spid="_x0000_s1819" style="position:absolute;left:36373;top:6928;width:1224;height:1055;visibility:visible;mso-wrap-style:square;v-text-anchor:top" coordsize="122314,105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cCesQA&#10;AADdAAAADwAAAGRycy9kb3ducmV2LnhtbERPTWvCQBC9F/wPywi91V1F2hpdRaSFQO1Bq57H7JgE&#10;s7Mhu9XEX98tCN7m8T5ntmhtJS7U+NKxhuFAgSDOnCk517D7+Xx5B+EDssHKMWnoyMNi3nuaYWLc&#10;lTd02YZcxBD2CWooQqgTKX1WkEU/cDVx5E6usRgibHJpGrzGcFvJkVKv0mLJsaHAmlYFZeftr9Vw&#10;U6vT4S1Nu+O3Wp+7/Wb89ZGOtX7ut8spiEBteIjv7tTE+Woygv9v4gly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XAnrEAAAA3QAAAA8AAAAAAAAAAAAAAAAAmAIAAGRycy9k&#10;b3ducmV2LnhtbFBLBQYAAAAABAAEAPUAAACJAwAAAAA=&#10;" path="m,l21425,r,70739l44095,70739,44095,,65519,r,70739l88189,70739,88189,r21425,l109614,70739r12700,l122314,105537r-20066,l102248,90119r,-114l,90005,,xe" stroked="f" strokeweight="0">
                  <v:stroke miterlimit="83231f" joinstyle="miter"/>
                  <v:path arrowok="t" textboxrect="0,0,122314,105537"/>
                </v:shape>
                <v:shape id="Shape 15979" o:spid="_x0000_s1820" style="position:absolute;left:35860;top:6928;width:255;height:193;visibility:visible;mso-wrap-style:square;v-text-anchor:top" coordsize="25508,19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fk5MQA&#10;AADeAAAADwAAAGRycy9kb3ducmV2LnhtbERP22oCMRB9L/gPYYS+1WylN1ejiFIoVpBqP2DczG62&#10;biZLkurq15tCwbc5nOtMZp1txJF8qB0reBxkIIgLp2uuFHzv3h/eQISIrLFxTArOFGA27d1NMNfu&#10;xF903MZKpBAOOSowMba5lKEwZDEMXEucuNJ5izFBX0nt8ZTCbSOHWfYiLdacGgy2tDBUHLa/VoFc&#10;u6ey/Cw2zgzlcrNjv/q57JW673fzMYhIXbyJ/90fOs1/Hr2O4O+ddIO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H5OTEAAAA3gAAAA8AAAAAAAAAAAAAAAAAmAIAAGRycy9k&#10;b3ducmV2LnhtbFBLBQYAAAAABAAEAPUAAACJAwAAAAA=&#10;" path="m,l25508,r,19266l,19266,,e" stroked="f" strokeweight="0">
                  <v:stroke miterlimit="83231f" joinstyle="miter"/>
                  <v:path arrowok="t" textboxrect="0,0,25508,19266"/>
                </v:shape>
                <v:shape id="Shape 15980" o:spid="_x0000_s1821" style="position:absolute;left:38449;top:7459;width:795;height:384;visibility:visible;mso-wrap-style:square;v-text-anchor:top" coordsize="79464,38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e+x8YA&#10;AADeAAAADwAAAGRycy9kb3ducmV2LnhtbESPQWsCMRCF74L/IYzgRWq2Qq1ujSIFoR5K0Va8Dptx&#10;N3QzWZKo23/fORR6m2HevPe+1ab3rbpRTC6wgcdpAYq4CtZxbeDrc/ewAJUyssU2MBn4oQSb9XCw&#10;wtKGOx/odsy1EhNOJRpocu5KrVPVkMc0DR2x3C4hesyyxlrbiHcx962eFcVce3QsCQ129NpQ9X28&#10;egNxcjn5D+ee9X67P0/y2drUvRszHvXbF1CZ+vwv/vt+s1L/abkQAMGRGf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le+x8YAAADeAAAADwAAAAAAAAAAAAAAAACYAgAAZHJz&#10;L2Rvd25yZXYueG1sUEsFBgAAAAAEAAQA9QAAAIsDAAAAAA==&#10;" path="m,l79464,r,38430l,38430e" stroked="f" strokeweight="0">
                  <v:stroke miterlimit="83231f" joinstyle="miter"/>
                  <v:path arrowok="t" textboxrect="0,0,79464,38430"/>
                </v:shape>
                <v:shape id="Shape 15981" o:spid="_x0000_s1822" style="position:absolute;left:38860;top:6912;width:363;height:249;visibility:visible;mso-wrap-style:square;v-text-anchor:top" coordsize="36271,24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yO5sQA&#10;AADeAAAADwAAAGRycy9kb3ducmV2LnhtbERP32vCMBB+F/Y/hBv4pmkHbq4aRQcbgwlu3djz0Zxp&#10;sbl0TVaz/94IA9/u4/t5y3W0rRio941jBfk0A0FcOd2wUfD1+TyZg/ABWWPrmBT8kYf16ma0xEK7&#10;E3/QUAYjUgj7AhXUIXSFlL6qyaKfuo44cQfXWwwJ9kbqHk8p3LbyLsvupcWGU0ONHT3VVB3LX6tg&#10;l39v93HgB3MsX3Zvhn6q94hKjW/jZgEiUAxX8b/7Vaf5s8d5Dpd30g1ydQ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cjubEAAAA3gAAAA8AAAAAAAAAAAAAAAAAmAIAAGRycy9k&#10;b3ducmV2LnhtbFBLBQYAAAAABAAEAPUAAACJAwAAAAA=&#10;" path="m,l36271,r,24829l,24829e" stroked="f" strokeweight="0">
                  <v:stroke miterlimit="83231f" joinstyle="miter"/>
                  <v:path arrowok="t" textboxrect="0,0,36271,24829"/>
                </v:shape>
                <v:shape id="Shape 15982" o:spid="_x0000_s1823" style="position:absolute;left:38873;top:7586;width:371;height:257;visibility:visible;mso-wrap-style:square;v-text-anchor:top" coordsize="37071,25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a4s8IA&#10;AADeAAAADwAAAGRycy9kb3ducmV2LnhtbERPS4vCMBC+C/6HMII3TVdQbDXKPkGPq+6Ct7EZm2Iz&#10;KUlWu/9+syB4m4/vOct1ZxtxJR9qxwqexhkI4tLpmisFh/3HaA4iRGSNjWNS8EsB1qt+b4mFdjf+&#10;pOsuViKFcChQgYmxLaQMpSGLYexa4sSdnbcYE/SV1B5vKdw2cpJlM2mx5tRgsKVXQ+Vl92MVRD5+&#10;vXX6kn/b99N+W/qXfOuNUsNB97wAEamLD/HdvdFp/jSfT+D/nXSDX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xrizwgAAAN4AAAAPAAAAAAAAAAAAAAAAAJgCAABkcnMvZG93&#10;bnJldi54bWxQSwUGAAAAAAQABAD1AAAAhwMAAAAA&#10;" path="m,l37071,r,25730l,25730e" stroked="f" strokeweight="0">
                  <v:stroke miterlimit="83231f" joinstyle="miter"/>
                  <v:path arrowok="t" textboxrect="0,0,37071,25730"/>
                </v:shape>
                <v:shape id="Shape 15983" o:spid="_x0000_s1824" style="position:absolute;left:38449;top:6912;width:774;height:380;visibility:visible;mso-wrap-style:square;v-text-anchor:top" coordsize="77419,379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SmEsQA&#10;AADeAAAADwAAAGRycy9kb3ducmV2LnhtbERP22oCMRB9L/gPYQp9q9laFF2Noi0FURC8vQ+b6Wbr&#10;ZrImqa5/3xQE3+ZwrjOZtbYWF/KhcqzgrZuBIC6crrhUcNh/vQ5BhIissXZMCm4UYDbtPE0w1+7K&#10;W7rsYilSCIccFZgYm1zKUBiyGLquIU7ct/MWY4K+lNrjNYXbWvaybCAtVpwaDDb0Yag47X6tgvVn&#10;b7XYmON84fs/tTuf/HJw8Eq9PLfzMYhIbXyI7+6lTvP7o+E7/L+TbpD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0phLEAAAA3gAAAA8AAAAAAAAAAAAAAAAAmAIAAGRycy9k&#10;b3ducmV2LnhtbFBLBQYAAAAABAAEAPUAAACJAwAAAAA=&#10;" path="m,l77419,r,37973l,37973e" stroked="f" strokeweight="0">
                  <v:stroke miterlimit="83231f" joinstyle="miter"/>
                  <v:path arrowok="t" textboxrect="0,0,77419,37973"/>
                </v:shape>
                <v:shape id="Shape 15984" o:spid="_x0000_s1825" style="position:absolute;left:38449;top:6912;width:356;height:931;visibility:visible;mso-wrap-style:square;v-text-anchor:top" coordsize="35598,9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3NpsMA&#10;AADeAAAADwAAAGRycy9kb3ducmV2LnhtbERPTYvCMBC9L/gfwix4W1PFLto1iggFb6K7ex+a2bZr&#10;MylNbKO/3giCt3m8z1ltgmlET52rLSuYThIQxIXVNZcKfr7zjwUI55E1NpZJwZUcbNajtxVm2g58&#10;pP7kSxFD2GWooPK+zaR0RUUG3cS2xJH7s51BH2FXSt3hEMNNI2dJ8ikN1hwbKmxpV1FxPl2MgnO6&#10;vA3/zeH227eHaZ6GcM1nQanxe9h+gfAU/Ev8dO91nJ8uF3N4vBNvkO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H3NpsMAAADeAAAADwAAAAAAAAAAAAAAAACYAgAAZHJzL2Rv&#10;d25yZXYueG1sUEsFBgAAAAAEAAQA9QAAAIgDAAAAAA==&#10;" path="m,l35598,r,93066l,93066e" stroked="f" strokeweight="0">
                  <v:stroke miterlimit="83231f" joinstyle="miter"/>
                  <v:path arrowok="t" textboxrect="0,0,35598,93066"/>
                </v:shape>
                <v:shape id="Shape 1095" o:spid="_x0000_s1826" style="position:absolute;left:35860;top:5895;width:411;height:399;visibility:visible;mso-wrap-style:square;v-text-anchor:top" coordsize="41154,39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F47MQA&#10;AADdAAAADwAAAGRycy9kb3ducmV2LnhtbERPTWvCQBC9C/0PyxS8mY0thja6ShGkXk1NobchOyax&#10;2dmY3Saxv75bELzN433OajOaRvTUudqygnkUgyAurK65VHD82M1eQDiPrLGxTAqu5GCzfpisMNV2&#10;4AP1mS9FCGGXooLK+zaV0hUVGXSRbYkDd7KdQR9gV0rd4RDCTSOf4jiRBmsODRW2tK2o+M5+jIJk&#10;9J+7y9cz/m7r7Pye5PllcZ4rNX0c35YgPI3+Lr659zrMj18X8P9NOEG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ReOzEAAAA3QAAAA8AAAAAAAAAAAAAAAAAmAIAAGRycy9k&#10;b3ducmV2LnhtbFBLBQYAAAAABAAEAPUAAACJAwAAAAA=&#10;" path="m28454,l41154,24485c36735,29363,30042,33439,21203,36499l,39860,,9896,13376,7804c18704,6061,23749,3455,28454,xe" stroked="f" strokeweight="0">
                  <v:stroke miterlimit="83231f" joinstyle="miter"/>
                  <v:path arrowok="t" textboxrect="0,0,41154,39860"/>
                </v:shape>
                <v:shape id="Shape 1096" o:spid="_x0000_s1827" style="position:absolute;left:37761;top:4855;width:1206;height:1426;visibility:visible;mso-wrap-style:square;v-text-anchor:top" coordsize="120612,142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9tg8QA&#10;AADdAAAADwAAAGRycy9kb3ducmV2LnhtbERPzWoCMRC+F/oOYQpepCYrVtqtUaqgWDzV9gGGzXSz&#10;dTNZNlldfXojCL3Nx/c7s0XvanGkNlSeNWQjBYK48KbiUsPP9/r5FUSIyAZrz6ThTAEW88eHGebG&#10;n/iLjvtYihTCIUcNNsYmlzIUlhyGkW+IE/frW4cxwbaUpsVTCne1HCs1lQ4rTg0WG1pZKg77zmm4&#10;DCeklt3n5W+XbcaZ7V767NBoPXjqP95BROrjv/ju3po0X71N4fZNOkHO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+vbYPEAAAA3QAAAA8AAAAAAAAAAAAAAAAAmAIAAGRycy9k&#10;b3ducmV2LnhtbFBLBQYAAAAABAAEAPUAAACJAwAAAAA=&#10;" path="m,l33553,r,54635l87058,54635,87058,r33554,l120612,142608r-33554,l87058,85128r-53505,l33553,142608,,142608,,xe" stroked="f" strokeweight="0">
                  <v:stroke miterlimit="83231f" joinstyle="miter"/>
                  <v:path arrowok="t" textboxrect="0,0,120612,142608"/>
                </v:shape>
                <v:shape id="Shape 1097" o:spid="_x0000_s1828" style="position:absolute;left:36336;top:4854;width:1216;height:1427;visibility:visible;mso-wrap-style:square;v-text-anchor:top" coordsize="121628,1427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eJkMUA&#10;AADdAAAADwAAAGRycy9kb3ducmV2LnhtbERPTUsDMRC9C/6HMEIv0mbtQe3atNSqIPRQ3JbW47CZ&#10;7i4mkyWJ2/jvG0HwNo/3OfNlskYM5EPnWMHdpABBXDvdcaNgv3sbP4IIEVmjcUwKfijAcnF9NcdS&#10;uzN/0FDFRuQQDiUqaGPsSylD3ZLFMHE9ceZOzluMGfpGao/nHG6NnBbFvbTYcW5osad1S/VX9W0V&#10;PFevn9KcbqvDOm2PPr0MK7ORSo1u0uoJRKQU/8V/7ned5xezB/j9Jp8gF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J4mQxQAAAN0AAAAPAAAAAAAAAAAAAAAAAJgCAABkcnMv&#10;ZG93bnJldi54bWxQSwUGAAAAAAQABAD1AAAAigMAAAAA&#10;" path="m,l121628,r,30607l77533,30607r,112115l43980,142722r,-112115l,30607,,xe" stroked="f" strokeweight="0">
                  <v:stroke miterlimit="83231f" joinstyle="miter"/>
                  <v:path arrowok="t" textboxrect="0,0,121628,142722"/>
                </v:shape>
                <v:shape id="Shape 1098" o:spid="_x0000_s1829" style="position:absolute;left:35860;top:4841;width:381;height:382;visibility:visible;mso-wrap-style:square;v-text-anchor:top" coordsize="38094,38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RpQcYA&#10;AADdAAAADwAAAGRycy9kb3ducmV2LnhtbESPT2vDMAzF74N9B6NBL6N1lrK2y+qWUWjZ6KX/6FnE&#10;WhwWyyH20uzbT4fBbnro/Z6eluvBN6qnLtaBDTxNMlDEZbA1VwYu5+14ASomZItNYDLwQxHWq/u7&#10;JRY23PhI/SlVSkI4FmjApdQWWsfSkcc4CS2x7D5D5zGJ7CptO7xJuG90nmUz7bFmueCwpY2j8uv0&#10;7aXGFu3+PN/lH/X0+nhwz7t+GnJjRg/D2yuoREP6N//R71a47EXqyjcygl7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pRpQcYAAADdAAAADwAAAAAAAAAAAAAAAACYAgAAZHJz&#10;L2Rvd25yZXYueG1sUEsFBgAAAAAEAAQA9QAAAIsDAAAAAA==&#10;" path="m,l19218,3066v7738,2621,14285,6333,18876,10695l23349,38247,,31464,,xe" stroked="f" strokeweight="0">
                  <v:stroke miterlimit="83231f" joinstyle="miter"/>
                  <v:path arrowok="t" textboxrect="0,0,38094,38247"/>
                </v:shape>
                <v:shape id="Shape 1099" o:spid="_x0000_s1830" style="position:absolute;left:39240;top:4831;width:780;height:1475;visibility:visible;mso-wrap-style:square;v-text-anchor:top" coordsize="77934,147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nP1cUA&#10;AADdAAAADwAAAGRycy9kb3ducmV2LnhtbESPQW/CMAyF75P4D5GRuEyQjsM0CgEhBNIOcFg37qYx&#10;baFxqiTQ8O/JpEm72XrP73terKJpxZ2cbywreJtkIIhLqxuuFPx878YfIHxA1thaJgUP8rBaDl4W&#10;mGvb8xfdi1CJFMI+RwV1CF0upS9rMugntiNO2tk6gyGtrpLaYZ/CTSunWfYuDTacCDV2tKmpvBY3&#10;kyD7W3HYxmlvTxR3182ldfvXo1KjYVzPQQSK4d/8d/2pU/1sNoPfb9IIcvk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c/VxQAAAN0AAAAPAAAAAAAAAAAAAAAAAJgCAABkcnMv&#10;ZG93bnJldi54bWxQSwUGAAAAAAQABAD1AAAAigMAAAAA&#10;" path="m77934,r,30474l77877,30464v-12357,,-22441,4077,-30379,12015c39561,50416,35598,60843,35598,73644v,12129,4191,22339,12243,30722c56109,112761,66091,116837,77877,116837r57,-9l77934,147416,46932,142411c37579,139053,29248,134007,21882,127264,7366,113776,,95869,,73644,,52563,7138,35113,21654,21168,28905,14139,37236,8839,46646,5297l77934,xe" stroked="f" strokeweight="0">
                  <v:stroke miterlimit="83231f" joinstyle="miter"/>
                  <v:path arrowok="t" textboxrect="0,0,77934,147416"/>
                </v:shape>
                <v:shape id="Shape 15985" o:spid="_x0000_s1831" style="position:absolute;left:40020;top:6929;width:91;height:193;visibility:visible;mso-wrap-style:square;v-text-anchor:top" coordsize="9144,19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HqmsUA&#10;AADeAAAADwAAAGRycy9kb3ducmV2LnhtbERPS2vCQBC+F/wPywi9BN1o6yu6ihRavKj4AK9DdkyC&#10;2dmQ3Sbpv+8WCt7m43vOatOZUjRUu8KygtEwBkGcWl1wpuB6+RzMQTiPrLG0TAp+yMFm3XtZYaJt&#10;yydqzj4TIYRdggpy76tESpfmZNANbUUcuLutDfoA60zqGtsQbko5juOpNFhwaMixoo+c0sf52yi4&#10;tW/2OGp20V7Lr+k1ej/M9ClS6rXfbZcgPHX+Kf5373SYP1nMJ/D3TrhB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QeqaxQAAAN4AAAAPAAAAAAAAAAAAAAAAAJgCAABkcnMv&#10;ZG93bnJldi54bWxQSwUGAAAAAAQABAD1AAAAigMAAAAA&#10;" path="m,l9144,r,19266l,19266,,e" stroked="f" strokeweight="0">
                  <v:stroke miterlimit="83231f" joinstyle="miter"/>
                  <v:path arrowok="t" textboxrect="0,0,9144,19266"/>
                </v:shape>
                <v:shape id="Shape 1101" o:spid="_x0000_s1832" style="position:absolute;left:40189;top:6924;width:312;height:910;visibility:visible;mso-wrap-style:square;v-text-anchor:top" coordsize="31172,910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Ds/sMA&#10;AADdAAAADwAAAGRycy9kb3ducmV2LnhtbERPS0vDQBC+C/0PyxS82U08VEm7LVKIlAoG+wCPw+6Y&#10;BLOz6e42jf/eFYTe5uN7znI92k4M5EPrWEE+y0AQa2darhUcD+XDM4gQkQ12jknBDwVYryZ3SyyM&#10;u/IHDftYixTCoUAFTYx9IWXQDVkMM9cTJ+7LeYsxQV9L4/Gawm0nH7NsLi22nBoa7GnTkP7eX6yC&#10;02uJZEzc+fL89lQNn/q9qrRS99PxZQEi0hhv4n/31qT5eZbD3zfpBL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3Ds/sMAAADdAAAADwAAAAAAAAAAAAAAAACYAgAAZHJzL2Rv&#10;d25yZXYueG1sUEsFBgAAAAAEAAQA9QAAAIgDAAAAAA==&#10;" path="m28334,r2838,739l31172,21660,28118,19279v-1143,,-3404,114,-6579,445l21539,36055r7023,l31172,33744r,21498l29693,54191r-8382,l21311,70968v2045,559,4419,787,7251,787l31172,71090r,18791l26975,91034v-12472,,-21425,-229,-26861,-800l,90234,,800c10427,229,19952,,28334,xe" stroked="f" strokeweight="0">
                  <v:stroke miterlimit="83231f" joinstyle="miter"/>
                  <v:path arrowok="t" textboxrect="0,0,31172,91034"/>
                </v:shape>
                <v:shape id="Shape 15986" o:spid="_x0000_s1833" style="position:absolute;left:40020;top:5919;width:481;height:387;visibility:visible;mso-wrap-style:square;v-text-anchor:top" coordsize="48120,38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GKzcMA&#10;AADeAAAADwAAAGRycy9kb3ducmV2LnhtbERPTWsCMRC9F/ofwhR6q9lKXbarUYog7Ums2vu4GTeL&#10;m8mapLr11xuh4G0e73Mms9624kQ+NI4VvA4yEMSV0w3XCrabxUsBIkRkja1jUvBHAWbTx4cJltqd&#10;+ZtO61iLFMKhRAUmxq6UMlSGLIaB64gTt3feYkzQ11J7PKdw28phluXSYsOpwWBHc0PVYf1rFYRj&#10;7uvPeb8//BwvOyeNw9XyTannp/5jDCJSH+/if/eXTvNH70UOt3fSDXJ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kGKzcMAAADeAAAADwAAAAAAAAAAAAAAAACYAgAAZHJzL2Rv&#10;d25yZXYueG1sUEsFBgAAAAAEAAQA9QAAAIgDAAAAAA==&#10;" path="m,l48120,r,38652l,38652e" stroked="f" strokeweight="0">
                  <v:stroke miterlimit="83231f" joinstyle="miter"/>
                  <v:path arrowok="t" textboxrect="0,0,48120,38652"/>
                </v:shape>
                <v:shape id="Shape 15987" o:spid="_x0000_s1834" style="position:absolute;left:40133;top:4831;width:368;height:1475;visibility:visible;mso-wrap-style:square;v-text-anchor:top" coordsize="36728,147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3kc8UA&#10;AADeAAAADwAAAGRycy9kb3ducmV2LnhtbERPTWvCQBC9C/6HZYTedFO1NU1dpUZEb5K0tNdpdpqE&#10;ZmdDdqvx37tCwds83ucs171pxIk6V1tW8DiJQBAXVtdcKvh4341jEM4ja2wsk4ILOVivhoMlJtqe&#10;OaNT7ksRQtglqKDyvk2kdEVFBt3EtsSB+7GdQR9gV0rd4TmEm0ZOo+hZGqw5NFTYUlpR8Zv/GQX7&#10;aRZ/pl/RUfrv+Wybmo1dbDOlHkb92ysIT72/i//dBx3mP73EC7i9E26Qq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7eRzxQAAAN4AAAAPAAAAAAAAAAAAAAAAAJgCAABkcnMv&#10;ZG93bnJldi54bWxQSwUGAAAAAAQABAD1AAAAigMAAAAA&#10;" path="m,l36728,r,147472l,147472e" stroked="f" strokeweight="0">
                  <v:stroke miterlimit="83231f" joinstyle="miter"/>
                  <v:path arrowok="t" textboxrect="0,0,36728,147472"/>
                </v:shape>
                <v:shape id="Shape 15988" o:spid="_x0000_s1835" style="position:absolute;left:40020;top:4831;width:481;height:385;visibility:visible;mso-wrap-style:square;v-text-anchor:top" coordsize="48120,38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gVBMUA&#10;AADeAAAADwAAAGRycy9kb3ducmV2LnhtbESPO4/CQAyE+5P4DysjXXds4MQrsCCEhLiChkdDZ2VN&#10;EpH1RtkNhH+Pi5PobM145vNy3blKPagJpWcDw0ECijjztuTcwOW8+5mBChHZYuWZDLwowHrV+1pi&#10;av2Tj/Q4xVxJCIcUDRQx1qnWISvIYRj4mli0m28cRlmbXNsGnxLuKj1Kkol2WLI0FFjTtqDsfmqd&#10;gWmb7+34Wu7b39H8HDf2wMdDZsx3v9ssQEXq4sf8f/1nBX88nwmvvCMz6NU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OBUExQAAAN4AAAAPAAAAAAAAAAAAAAAAAJgCAABkcnMv&#10;ZG93bnJldi54bWxQSwUGAAAAAAQABAD1AAAAigMAAAAA&#10;" path="m,l48120,r,38539l,38539e" stroked="f" strokeweight="0">
                  <v:stroke miterlimit="83231f" joinstyle="miter"/>
                  <v:path arrowok="t" textboxrect="0,0,48120,38539"/>
                </v:shape>
                <v:shape id="Shape 15989" o:spid="_x0000_s1836" style="position:absolute;left:40020;top:5798;width:386;height:508;visibility:visible;mso-wrap-style:square;v-text-anchor:top" coordsize="38602,50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T3EMQA&#10;AADeAAAADwAAAGRycy9kb3ducmV2LnhtbERPTYvCMBC9L/gfwgheRFNFJa1GkQXZPe66XryNzdhW&#10;m0lpslr//UYQ9jaP9zmrTWdrcaPWV441TMYJCOLcmYoLDYef3UiB8AHZYO2YNDzIw2bde1thZtyd&#10;v+m2D4WIIewz1FCG0GRS+rwki37sGuLInV1rMUTYFtK0eI/htpbTJFlIixXHhhIbei8pv+5/rYZp&#10;OjvNqnQ7Hw4/Fmf1+FJHviitB/1uuwQRqAv/4pf708T581Sl8Hwn3i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8k9xDEAAAA3gAAAA8AAAAAAAAAAAAAAAAAmAIAAGRycy9k&#10;b3ducmV2LnhtbFBLBQYAAAAABAAEAPUAAACJAwAAAAA=&#10;" path="m,l38602,r,50787l,50787e" stroked="f" strokeweight="0">
                  <v:stroke miterlimit="83231f" joinstyle="miter"/>
                  <v:path arrowok="t" textboxrect="0,0,38602,50787"/>
                </v:shape>
                <v:shape id="Shape 15990" o:spid="_x0000_s1837" style="position:absolute;left:40020;top:4831;width:383;height:505;visibility:visible;mso-wrap-style:square;v-text-anchor:top" coordsize="38373,50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mgvsgA&#10;AADeAAAADwAAAGRycy9kb3ducmV2LnhtbESPT0sDMRDF74LfIUzBm83WP8VumxYtCNqD0rWw12Ez&#10;bhY3k2UT29RP7xwEbzPMm/feb7XJvldHGmMX2MBsWoAiboLtuDVw+Hi+fgAVE7LFPjAZOFOEzfry&#10;YoWlDSfe07FKrRITjiUacCkNpdaxceQxTsNALLfPMHpMso6ttiOexNz3+qYo5tpjx5LgcKCto+ar&#10;+vYGqt3P3fb8eptrX7/F/L5zTaqfjLma5MclqEQ5/Yv/vl+s1L9fLARAcGQGvf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uaC+yAAAAN4AAAAPAAAAAAAAAAAAAAAAAJgCAABk&#10;cnMvZG93bnJldi54bWxQSwUGAAAAAAQABAD1AAAAjQMAAAAA&#10;" path="m,l38373,r,50445l,50445e" stroked="f" strokeweight="0">
                  <v:stroke miterlimit="83231f" joinstyle="miter"/>
                  <v:path arrowok="t" textboxrect="0,0,38373,50445"/>
                </v:shape>
                <v:shape id="Shape 1103" o:spid="_x0000_s1838" style="position:absolute;left:40501;top:6931;width:313;height:891;visibility:visible;mso-wrap-style:square;v-text-anchor:top" coordsize="31286,89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T95MMA&#10;AADdAAAADwAAAGRycy9kb3ducmV2LnhtbERPPWvDMBDdA/kP4gLdEtkNbYJjJZRCoUM7OA6Ubod1&#10;sY2tk5FU2/33VSDQ7R7v8/LTbHoxkvOtZQXpJgFBXFndcq3gUr6t9yB8QNbYWyYFv+ThdFwucsy0&#10;nbig8RxqEUPYZ6igCWHIpPRVQwb9xg7EkbtaZzBE6GqpHU4x3PTyMUmepcGWY0ODA702VHXnH6Og&#10;249Ubr8LM32kofj8cm731DqlHlbzywFEoDn8i+/udx3np8kWbt/EE+T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qT95MMAAADdAAAADwAAAAAAAAAAAAAAAACYAgAAZHJzL2Rv&#10;d25yZXYueG1sUEsFBgAAAAAEAAQA9QAAAIgDAAAAAA==&#10;" path="m,l20814,5416v5202,3913,7755,9498,7755,16185c28569,30440,24936,37133,17913,41666r,217c25508,44613,31286,51750,31286,62520v,9183,-3289,15977,-9868,20739l,89143,,70352,6731,68637c8814,67051,9861,64673,9861,61504l,54503,,33006,7258,26579,,20921,,xe" stroked="f" strokeweight="0">
                  <v:stroke miterlimit="83231f" joinstyle="miter"/>
                  <v:path arrowok="t" textboxrect="0,0,31286,89143"/>
                </v:shape>
                <v:shape id="Shape 15991" o:spid="_x0000_s1839" style="position:absolute;left:40947;top:7456;width:498;height:388;visibility:visible;mso-wrap-style:square;v-text-anchor:top" coordsize="49765,387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TmNcYA&#10;AADeAAAADwAAAGRycy9kb3ducmV2LnhtbERPTWvCQBC9C/0PyxR6Ed0kmBCjq5SWgpcetB56HLJj&#10;EszOptlt3P77bqHgbR7vc7b7YHox0eg6ywrSZQKCuLa640bB+eNtUYJwHlljb5kU/JCD/e5htsVK&#10;2xsfaTr5RsQQdhUqaL0fKild3ZJBt7QDceQudjToIxwbqUe8xXDTyyxJCmmw49jQ4kAvLdXX07dR&#10;MD+Hz9d0yrPs8LXKi1VSvhehVOrpMTxvQHgK/i7+dx90nJ+v1yn8vRNvkL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rTmNcYAAADeAAAADwAAAAAAAAAAAAAAAACYAgAAZHJz&#10;L2Rvd25yZXYueG1sUEsFBgAAAAAEAAQA9QAAAIsDAAAAAA==&#10;" path="m,l49765,r,38771l,38771e" stroked="f" strokeweight="0">
                  <v:stroke miterlimit="83231f" joinstyle="miter"/>
                  <v:path arrowok="t" textboxrect="0,0,49765,38771"/>
                </v:shape>
                <v:shape id="Shape 15992" o:spid="_x0000_s1840" style="position:absolute;left:41086;top:6913;width:359;height:931;visibility:visible;mso-wrap-style:square;v-text-anchor:top" coordsize="35935,930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PibsQA&#10;AADeAAAADwAAAGRycy9kb3ducmV2LnhtbERPTWvCQBC9C/6HZYReim4UKk10laIUemy1kOuYHZNo&#10;djbNjpr213cLBW/zeJ+zXPeuUVfqQu3ZwHSSgCIuvK25NPC5fx0/gwqCbLHxTAa+KcB6NRwsMbP+&#10;xh903UmpYgiHDA1UIm2mdSgqchgmviWO3NF3DiXCrtS2w1sMd42eJclcO6w5NlTY0qai4ry7OAP5&#10;4/xA5/Q9fJ1CPt0eWsl/NmLMw6h/WYAS6uUu/ne/2Tj/KU1n8PdOvEG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z4m7EAAAA3gAAAA8AAAAAAAAAAAAAAAAAmAIAAGRycy9k&#10;b3ducmV2LnhtbFBLBQYAAAAABAAEAPUAAACJAwAAAAA=&#10;" path="m,l35935,r,93061l,93061e" stroked="f" strokeweight="0">
                  <v:stroke miterlimit="83231f" joinstyle="miter"/>
                  <v:path arrowok="t" textboxrect="0,0,35935,93061"/>
                </v:shape>
                <v:shape id="Shape 15993" o:spid="_x0000_s1841" style="position:absolute;left:40947;top:7047;width:306;height:670;visibility:visible;mso-wrap-style:square;v-text-anchor:top" coordsize="30607,66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B8bcQA&#10;AADeAAAADwAAAGRycy9kb3ducmV2LnhtbERP22rCQBB9L/gPywh9qxuVliZ1FS9YfAok+gFDdpoE&#10;s7Mxu+q2X98VCn2bw7nOYhVMJ240uNaygukkAUFcWd1yreB03L+8g3AeWWNnmRR8k4PVcvS0wEzb&#10;Oxd0K30tYgi7DBU03veZlK5qyKCb2J44cl92MOgjHGqpB7zHcNPJWZK8SYMtx4YGe9o2VJ3Lq1Hw&#10;uTP5ZbMvyry/bs5yHYr0Jw9KPY/D+gOEp+D/xX/ug47zX9N0Do934g1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0wfG3EAAAA3gAAAA8AAAAAAAAAAAAAAAAAmAIAAGRycy9k&#10;b3ducmV2LnhtbFBLBQYAAAAABAAEAPUAAACJAwAAAAA=&#10;" path="m,l30607,r,66992l,66992e" stroked="f" strokeweight="0">
                  <v:stroke miterlimit="83231f" joinstyle="miter"/>
                  <v:path arrowok="t" textboxrect="0,0,30607,66992"/>
                </v:shape>
                <v:shape id="Shape 15994" o:spid="_x0000_s1842" style="position:absolute;left:40947;top:6913;width:498;height:386;visibility:visible;mso-wrap-style:square;v-text-anchor:top" coordsize="49765,385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tbrccA&#10;AADeAAAADwAAAGRycy9kb3ducmV2LnhtbESPQWvCQBCF7wX/wzJCL8VsWqyYmFWkttKrVsHjmB03&#10;wexsyG419te7hUJvM7z3vXlTLHrbiAt1vnas4DlJQRCXTtdsFOy+PkZTED4ga2wck4IbeVjMBw8F&#10;5tpdeUOXbTAihrDPUUEVQptL6cuKLPrEtcRRO7nOYohrZ6Tu8BrDbSNf0nQiLdYcL1TY0ltF5Xn7&#10;bWONc71fvRvkbP90M6vJevxzbA9KPQ775QxEoD78m//oTx251ywbw+87cQY5v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7W63HAAAA3gAAAA8AAAAAAAAAAAAAAAAAmAIAAGRy&#10;cy9kb3ducmV2LnhtbFBLBQYAAAAABAAEAPUAAACMAwAAAAA=&#10;" path="m,l49765,r,38543l,38543e" stroked="f" strokeweight="0">
                  <v:stroke miterlimit="83231f" joinstyle="miter"/>
                  <v:path arrowok="t" textboxrect="0,0,49765,38543"/>
                </v:shape>
                <v:shape id="Shape 1105" o:spid="_x0000_s1843" style="position:absolute;left:40501;top:4984;width:300;height:1163;visibility:visible;mso-wrap-style:square;v-text-anchor:top" coordsize="30042,116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HrXcMA&#10;AADdAAAADwAAAGRycy9kb3ducmV2LnhtbERPS2sCMRC+F/ofwhR6q4lCpWyNEoRCQTyoRTxON7MP&#10;3EyWTVZXf70RBG/z8T1nthhcI07UhdqzhvFIgSDOva251PC3+/n4AhEissXGM2m4UIDF/PVlhpn1&#10;Z97QaRtLkUI4ZKihirHNpAx5RQ7DyLfEiSt85zAm2JXSdnhO4a6RE6Wm0mHNqaHClpYV5cdt7zSs&#10;jmHli978G7Pur5elOhRmf9D6/W0w3yAiDfEpfrh/bZo/Vp9w/yadIO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6HrXcMAAADdAAAADwAAAAAAAAAAAAAAAACYAgAAZHJzL2Rv&#10;d25yZXYueG1sUEsFBgAAAAAEAAQA9QAAAIgDAAAAAA==&#10;" path="m,l8046,4903c22676,18403,30042,36310,30042,58522v,21311,-7366,39116,-22225,52946l,116341,,xe" stroked="f" strokeweight="0">
                  <v:stroke miterlimit="83231f" joinstyle="miter"/>
                  <v:path arrowok="t" textboxrect="0,0,30042,116341"/>
                </v:shape>
                <v:shape id="Shape 1106" o:spid="_x0000_s1844" style="position:absolute;left:41074;top:4854;width:371;height:1426;visibility:visible;mso-wrap-style:square;v-text-anchor:top" coordsize="37065,142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o3ScQA&#10;AADdAAAADwAAAGRycy9kb3ducmV2LnhtbERP22rCQBB9L/gPywi+lLrRitjUTZCCtg8VMfUDhuzk&#10;gtnZkN3m8vfdQqFvczjX2aejaURPnastK1gtIxDEudU1lwpuX8enHQjnkTU2lknBRA7SZPawx1jb&#10;ga/UZ74UIYRdjAoq79tYSpdXZNAtbUscuMJ2Bn2AXSl1h0MIN41cR9FWGqw5NFTY0ltF+T37Ngra&#10;zePZTu+ft6x4zvrNcLpML32h1GI+Hl5BeBr9v/jP/aHD/FW0hd9vwgky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6N0nEAAAA3QAAAA8AAAAAAAAAAAAAAAAAmAIAAGRycy9k&#10;b3ducmV2LnhtbFBLBQYAAAAABAAEAPUAAACJAwAAAAA=&#10;" path="m,l37065,r,30607l33553,30607r,25057l37065,55664r,30607l33553,86271r,25845l37065,112116r,30540l,142608,,xe" stroked="f" strokeweight="0">
                  <v:stroke miterlimit="83231f" joinstyle="miter"/>
                  <v:path arrowok="t" textboxrect="0,0,37065,142656"/>
                </v:shape>
                <v:shape id="Shape 15995" o:spid="_x0000_s1845" style="position:absolute;left:41445;top:7459;width:498;height:385;visibility:visible;mso-wrap-style:square;v-text-anchor:top" coordsize="49765,38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2qJ8UA&#10;AADeAAAADwAAAGRycy9kb3ducmV2LnhtbESPQYvCMBCF7wv+hzDC3tZU3YpWo4ggu+7N6sHj0Ixt&#10;tZmUJtb6740g7G2G9743bxarzlSipcaVlhUMBxEI4szqknMFx8P2awrCeWSNlWVS8CAHq2XvY4GJ&#10;tnfeU5v6XIQQdgkqKLyvEyldVpBBN7A1cdDOtjHow9rkUjd4D+GmkqMomkiDJYcLBda0KSi7pjcT&#10;aowf8lJ/t3EV8879XE7Hv4ONlPrsd+s5CE+d/ze/6V8duHg2i+H1TphB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HaonxQAAAN4AAAAPAAAAAAAAAAAAAAAAAJgCAABkcnMv&#10;ZG93bnJldi54bWxQSwUGAAAAAAQABAD1AAAAigMAAAAA&#10;" path="m,l49765,r,38544l,38544e" stroked="f" strokeweight="0">
                  <v:stroke miterlimit="83231f" joinstyle="miter"/>
                  <v:path arrowok="t" textboxrect="0,0,49765,38544"/>
                </v:shape>
                <v:shape id="Shape 15996" o:spid="_x0000_s1846" style="position:absolute;left:41586;top:6913;width:357;height:931;visibility:visible;mso-wrap-style:square;v-text-anchor:top" coordsize="35713,9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qKxsYA&#10;AADeAAAADwAAAGRycy9kb3ducmV2LnhtbERPS2vCQBC+F/wPywje6kYhPlJXUbHYS7HaXrwN2WkS&#10;zM7G3TWm/fXdQqG3+fies1h1phYtOV9ZVjAaJiCIc6srLhR8vD8/zkD4gKyxtkwKvsjDatl7WGCm&#10;7Z2P1J5CIWII+wwVlCE0mZQ+L8mgH9qGOHKf1hkMEbpCaof3GG5qOU6SiTRYcWwosaFtSfnldDMK&#10;XtPD5jJN+fy9n7r97jBK2+vbWalBv1s/gQjUhX/xn/tFx/npfD6B33fiDX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kqKxsYAAADeAAAADwAAAAAAAAAAAAAAAACYAgAAZHJz&#10;L2Rvd25yZXYueG1sUEsFBgAAAAAEAAQA9QAAAIsDAAAAAA==&#10;" path="m,l35713,r,93066l,93066e" stroked="f" strokeweight="0">
                  <v:stroke miterlimit="83231f" joinstyle="miter"/>
                  <v:path arrowok="t" textboxrect="0,0,35713,93066"/>
                </v:shape>
                <v:shape id="Shape 15997" o:spid="_x0000_s1847" style="position:absolute;left:41445;top:6913;width:498;height:385;visibility:visible;mso-wrap-style:square;v-text-anchor:top" coordsize="49765,38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5uiMUA&#10;AADeAAAADwAAAGRycy9kb3ducmV2LnhtbERPTWvCQBC9C/0PyxR6041Ca5O6CVKwiKig0Z6H7DQJ&#10;zc7G7FZTf70rFHqbx/ucWdabRpypc7VlBeNRBIK4sLrmUsEhXwxfQTiPrLGxTAp+yUGWPgxmmGh7&#10;4R2d974UIYRdggoq79tESldUZNCNbEscuC/bGfQBdqXUHV5CuGnkJIpepMGaQ0OFLb1XVHzvf4wC&#10;/picyB2u8836mOfH3ThebT9jpZ4e+/kbCE+9/xf/uZc6zH+O4ync3wk3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Tm6IxQAAAN4AAAAPAAAAAAAAAAAAAAAAAJgCAABkcnMv&#10;ZG93bnJldi54bWxQSwUGAAAAAAQABAD1AAAAigMAAAAA&#10;" path="m,l49765,r,38430l,38430e" stroked="f" strokeweight="0">
                  <v:stroke miterlimit="83231f" joinstyle="miter"/>
                  <v:path arrowok="t" textboxrect="0,0,49765,38430"/>
                </v:shape>
                <v:shape id="Shape 15998" o:spid="_x0000_s1848" style="position:absolute;left:41445;top:6913;width:357;height:931;visibility:visible;mso-wrap-style:square;v-text-anchor:top" coordsize="35706,9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MgcMYA&#10;AADeAAAADwAAAGRycy9kb3ducmV2LnhtbESPQWsCMRCF74X+hzAFbzVrwVJXo4hQUOxF7cHjdDPu&#10;BjeTJYnu+u87h0JvM7w3732zWA2+VXeKyQU2MBkXoIirYB3XBr5Pn68foFJGttgGJgMPSrBaPj8t&#10;sLSh5wPdj7lWEsKpRANNzl2pdaoa8pjGoSMW7RKixyxrrLWN2Eu4b/VbUbxrj46locGONg1V1+PN&#10;G4iPml1Pk/3uvDnv2oOPX276Y8zoZVjPQWUa8r/573prBX86mwmvvCMz6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MgcMYAAADeAAAADwAAAAAAAAAAAAAAAACYAgAAZHJz&#10;L2Rvd25yZXYueG1sUEsFBgAAAAAEAAQA9QAAAIsDAAAAAA==&#10;" path="m,l35706,r,93066l,93066e" stroked="f" strokeweight="0">
                  <v:stroke miterlimit="83231f" joinstyle="miter"/>
                  <v:path arrowok="t" textboxrect="0,0,35706,93066"/>
                </v:shape>
                <v:shape id="Shape 1108" o:spid="_x0000_s1849" style="position:absolute;left:41445;top:5975;width:520;height:306;visibility:visible;mso-wrap-style:square;v-text-anchor:top" coordsize="52038,30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VUfcUA&#10;AADdAAAADwAAAGRycy9kb3ducmV2LnhtbESPzW7CQAyE75V4h5WRuJVNOKAqsCB+hEBVL/w8gMma&#10;JCLrjbJLSHn6+lCJm60Zz3yeL3tXq47aUHk2kI4TUMS5txUXBi7n3ecXqBCRLdaeycAvBVguBh9z&#10;zKx/8pG6UyyUhHDI0EAZY5NpHfKSHIaxb4hFu/nWYZS1LbRt8SnhrtaTJJlqhxVLQ4kNbUrK76eH&#10;M0CPOq1+XuttHy7fr1Xe3Nx13xkzGvarGahIfXyb/68PVvDTRHDlGxlBL/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dVR9xQAAAN0AAAAPAAAAAAAAAAAAAAAAAJgCAABkcnMv&#10;ZG93bnJldi54bWxQSwUGAAAAAAQABAD1AAAAigMAAAAA&#10;" path="m,l52038,r,30607l,30540,,xe" stroked="f" strokeweight="0">
                  <v:stroke miterlimit="83231f" joinstyle="miter"/>
                  <v:path arrowok="t" textboxrect="0,0,52038,30607"/>
                </v:shape>
                <v:shape id="Shape 15999" o:spid="_x0000_s1850" style="position:absolute;left:41445;top:5410;width:436;height:306;visibility:visible;mso-wrap-style:square;v-text-anchor:top" coordsize="43644,30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jIj8IA&#10;AADeAAAADwAAAGRycy9kb3ducmV2LnhtbERPS4vCMBC+L/gfwgje1tQFi61GkYWCnlwfhx6HZmyL&#10;zSQ0Ueu/3ywseJuP7zmrzWA68aDet5YVzKYJCOLK6pZrBZdz8bkA4QOyxs4yKXiRh8169LHCXNsn&#10;H+lxCrWIIexzVNCE4HIpfdWQQT+1jjhyV9sbDBH2tdQ9PmO46eRXkqTSYMuxoUFH3w1Vt9PdKJCF&#10;k69D4e6LnzrZl2VbpunBKjUZD9sliEBDeIv/3Tsd58+zLIO/d+IN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yMiPwgAAAN4AAAAPAAAAAAAAAAAAAAAAAJgCAABkcnMvZG93&#10;bnJldi54bWxQSwUGAAAAAAQABAD1AAAAhwMAAAAA&#10;" path="m,l43644,r,30607l,30607,,e" stroked="f" strokeweight="0">
                  <v:stroke miterlimit="83231f" joinstyle="miter"/>
                  <v:path arrowok="t" textboxrect="0,0,43644,30607"/>
                </v:shape>
                <v:shape id="Shape 16000" o:spid="_x0000_s1851" style="position:absolute;left:41445;top:4854;width:500;height:306;visibility:visible;mso-wrap-style:square;v-text-anchor:top" coordsize="49994,30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J2YcUA&#10;AADeAAAADwAAAGRycy9kb3ducmV2LnhtbESPzWrDQAyE74W8w6JCL6XZbQ+pcbMJJVDIJQcnhVyF&#10;V/4hXsl4t4n79tGh0JuERjPzrbdzHMyVptQLe3hdOjDEtYSeWw/fp6+XAkzKyAEHYfLwSwm2m8XD&#10;GssgN67oesytURNOJXroch5La1PdUcS0lJFYb41MEbOuU2vDhDc1j4N9c25lI/asCR2OtOuovhx/&#10;oodCmkqeq7M0IeyL+pIP9H4K3j89zp8fYDLN+V/8970PWn/lnAIojs5gN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EnZhxQAAAN4AAAAPAAAAAAAAAAAAAAAAAJgCAABkcnMv&#10;ZG93bnJldi54bWxQSwUGAAAAAAQABAD1AAAAigMAAAAA&#10;" path="m,l49994,r,30607l,30607,,e" stroked="f" strokeweight="0">
                  <v:stroke miterlimit="83231f" joinstyle="miter"/>
                  <v:path arrowok="t" textboxrect="0,0,49994,30607"/>
                </v:shape>
                <v:shape id="Shape 1111" o:spid="_x0000_s1852" style="position:absolute;left:52318;top:4257;width:913;height:4321;visibility:visible;mso-wrap-style:square;v-text-anchor:top" coordsize="91284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gtksMA&#10;AADdAAAADwAAAGRycy9kb3ducmV2LnhtbESPQYvCQAyF7wv+hyHC3tape1ikOooowi7sxerFW+zE&#10;ttjJ1M5o239vhIXN6YX38iVZrHpXqwe1ofJsYDpJQBHn3lZcGDgedh8zUCEiW6w9k4GBAqyWo7cF&#10;ptZ3vKdHFgslEA4pGihjbFKtQ16SwzDxDbF4F986jNK2hbYtdgJ3tf5Mki/tsGLZUGJDm5Lya3Z3&#10;Qjnj9ffnhPdmqPStm+0322HIjHkf9+s5qEh9/A//TX9bOV8KXt+IBL1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IgtksMAAADdAAAADwAAAAAAAAAAAAAAAACYAgAAZHJzL2Rv&#10;d25yZXYueG1sUEsFBgAAAAAEAAQA9QAAAIgDAAAAAA==&#10;" path="m55283,l91284,r,23990l67272,23990r,24003l91284,47993r,24003l75247,71996,46075,141274v-2032,4839,-3860,9754,-5486,14720l91284,155994r,24003l34468,179997v-2108,11367,-3188,22936,-3188,34557l31280,244221v,2603,76,5194,203,7772l91284,251993r,24003l34722,275996v305,1435,648,2858,1003,4268l39129,293903v3149,12573,1689,25870,-4115,37465c25730,349923,24841,371563,32538,390830r6870,17170l91284,408000r,24003l35814,432003v-7646,,-14516,-4661,-17361,-11760l10262,399745c,374116,1207,345325,13551,320636v3238,-6477,4051,-13893,2299,-20916l12433,286093c9017,272402,7277,258343,7277,244221r,-29667c7277,186182,12954,158102,23965,131966l49771,70662c45923,68669,43281,64643,43281,59995r,-47994c43281,5372,48654,,55283,xe" stroked="f" strokeweight="0">
                  <v:stroke miterlimit="83231f" joinstyle="miter"/>
                  <v:path arrowok="t" textboxrect="0,0,91284,432003"/>
                </v:shape>
                <v:shape id="Shape 1112" o:spid="_x0000_s1853" style="position:absolute;left:54152;top:8337;width:600;height:241;visibility:visible;mso-wrap-style:square;v-text-anchor:top" coordsize="59994,2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ZE/MIA&#10;AADdAAAADwAAAGRycy9kb3ducmV2LnhtbERPTYvCMBC9C/6HMMLeNK2HRaqxFFHxsgddqXgbmrEt&#10;bSalidr1128WFrzN433OKh1MKx7Uu9qygngWgSAurK65VHD+3k0XIJxH1thaJgU/5CBdj0crTLR9&#10;8pEeJ1+KEMIuQQWV910ipSsqMuhmtiMO3M32Bn2AfSl1j88Qblo5j6JPabDm0FBhR5uKiuZ0Nwqu&#10;t+29+OL20tBC5rmP9s0ry5X6mAzZEoSnwb/F/+6DDvPjeA5/34QT5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NkT8wgAAAN0AAAAPAAAAAAAAAAAAAAAAAJgCAABkcnMvZG93&#10;bnJldi54bWxQSwUGAAAAAAQABAD1AAAAhwMAAAAA&#10;" path="m12001,l59994,r,24003l12001,24003c5372,24003,,18631,,12002,,5372,5372,,12001,xe" stroked="f" strokeweight="0">
                  <v:stroke miterlimit="83231f" joinstyle="miter"/>
                  <v:path arrowok="t" textboxrect="0,0,59994,24003"/>
                </v:shape>
                <v:shape id="Shape 1113" o:spid="_x0000_s1854" style="position:absolute;left:54262;top:6260;width:490;height:410;visibility:visible;mso-wrap-style:square;v-text-anchor:top" coordsize="48933,40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MhQcQA&#10;AADdAAAADwAAAGRycy9kb3ducmV2LnhtbERPS2sCMRC+F/ofwgi9aXatFFmNIn1QD4XiCzwOybhZ&#10;3UyWTVy3/74pCL3Nx/ec+bJ3teioDZVnBfkoA0Gsvam4VLDffQynIEJENlh7JgU/FGC5eHyYY2H8&#10;jTfUbWMpUgiHAhXYGJtCyqAtOQwj3xAn7uRbhzHBtpSmxVsKd7UcZ9mLdFhxarDY0KslfdlenQJ9&#10;+Nqvz/7amfeJ/rTjt+PBf0+Uehr0qxmISH38F9/da5Pm5/kz/H2TTp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zIUHEAAAA3QAAAA8AAAAAAAAAAAAAAAAAmAIAAGRycy9k&#10;b3ducmV2LnhtbFBLBQYAAAAABAAEAPUAAACJAwAAAAA=&#10;" path="m14935,1105l48933,15008r,25978l42278,37706c31102,30252,20510,26391,10935,24765,4394,23661,,17476,1105,10935,2210,4407,8394,,14935,1105xe" stroked="f" strokeweight="0">
                  <v:stroke miterlimit="83231f" joinstyle="miter"/>
                  <v:path arrowok="t" textboxrect="0,0,48933,40986"/>
                </v:shape>
                <v:shape id="Shape 1114" o:spid="_x0000_s1855" style="position:absolute;left:54076;top:4857;width:676;height:1026;visibility:visible;mso-wrap-style:square;v-text-anchor:top" coordsize="67589,102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w9F8QA&#10;AADdAAAADwAAAGRycy9kb3ducmV2LnhtbERPTWvCQBC9C/0PyxS8lLqJRClpNqKtQoVSMK33ITtN&#10;gtnZkF1N/PduoeBtHu9zstVoWnGh3jWWFcSzCARxaXXDlYKf793zCwjnkTW2lknBlRys8odJhqm2&#10;Ax/oUvhKhBB2KSqove9SKV1Zk0E3sx1x4H5tb9AH2FdS9ziEcNPKeRQtpcGGQ0ONHb3VVJ6Ks1HA&#10;Sfs+bDd6OO3Pybx4+twtjl9HpaaP4/oVhKfR38X/7g8d5sdxAn/fhBNk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8PRfEAAAA3QAAAA8AAAAAAAAAAAAAAAAAmAIAAGRycy9k&#10;b3ducmV2LnhtbFBLBQYAAAAABAAEAPUAAACJAwAAAAA=&#10;" path="m43586,l67589,r,24002l55588,24002r,12002l67589,36004r,24003l61341,60007r-965,1829c56172,69850,50203,76809,42926,82194l20727,98603c15392,102539,7887,101422,3937,96088,,90754,1131,83248,6464,79311l28651,62890v2464,-1804,4674,-3925,6579,-6286c32982,54432,31585,51384,31585,48006r,-36005c31585,5372,36957,,43586,xe" stroked="f" strokeweight="0">
                  <v:stroke miterlimit="83231f" joinstyle="miter"/>
                  <v:path arrowok="t" textboxrect="0,0,67589,102539"/>
                </v:shape>
                <v:shape id="Shape 1115" o:spid="_x0000_s1856" style="position:absolute;left:53231;top:4257;width:913;height:4321;visibility:visible;mso-wrap-style:square;v-text-anchor:top" coordsize="91279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nfrcUA&#10;AADdAAAADwAAAGRycy9kb3ducmV2LnhtbERPTWvCQBC9F/wPywi91U1stRJdRcRCKVTUFvU4Zsck&#10;mJ0N2W0S/323IPQ2j/c5s0VnStFQ7QrLCuJBBII4tbrgTMH319vTBITzyBpLy6TgRg4W897DDBNt&#10;W95Rs/eZCCHsElSQe18lUro0J4NuYCviwF1sbdAHWGdS19iGcFPKYRSNpcGCQ0OOFa1ySq/7H6Pg&#10;um62z58Xc359qU5683Foj7ddq9Rjv1tOQXjq/L/47n7XYX4cj+Dvm3CCn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Cd+txQAAAN0AAAAPAAAAAAAAAAAAAAAAAJgCAABkcnMv&#10;ZG93bnJldi54bWxQSwUGAAAAAAQABAD1AAAAigMAAAAA&#10;" path="m,l35996,v6629,,12001,5372,12001,12001l47997,59995v,4648,-2628,8674,-6489,10667l67327,131966v10998,26136,16675,54216,16675,82588l84002,244221v,14122,-1727,28181,-5156,41872l75442,299720v-1753,7023,-940,14439,2299,20916c90085,345325,91279,374116,81030,399745r-8204,20498c69981,427342,63110,432003,55465,432003l,432003,,408000r51871,l58741,390830v7710,-19267,6808,-40907,-2476,-59462c50474,319773,49013,306476,52150,293903r3416,-13639c55922,278854,56252,277431,56570,275996l,275996,,251993r59796,c59935,249415,59999,246824,59999,244221r,-29667c59999,202933,58932,191364,56811,179997l,179997,,155994r50690,c49064,151028,47235,146113,45203,141274l16032,71996,,71996,,47993r23994,l23994,23990,,23990,,xe" stroked="f" strokeweight="0">
                  <v:stroke miterlimit="83231f" joinstyle="miter"/>
                  <v:path arrowok="t" textboxrect="0,0,91279,432003"/>
                </v:shape>
                <v:shape id="Shape 1116" o:spid="_x0000_s1857" style="position:absolute;left:54752;top:4857;width:1200;height:3721;visibility:visible;mso-wrap-style:square;v-text-anchor:top" coordsize="120003,372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yylMUA&#10;AADdAAAADwAAAGRycy9kb3ducmV2LnhtbERPTWvCQBC9F/oflil4q5t4UEldQysoevCglpbeptlp&#10;NiQ7G7JrjP/eFYTe5vE+Z5EPthE9db5yrCAdJyCIC6crLhV8ntavcxA+IGtsHJOCK3nIl89PC8y0&#10;u/CB+mMoRQxhn6ECE0KbSekLQxb92LXEkftzncUQYVdK3eElhttGTpJkKi1WHBsMtrQyVNTHs1Uw&#10;K42eTTa/3191fT7NP+rdsG9+lBq9DO9vIAIN4V/8cG91nJ+mU7h/E0+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HLKUxQAAAN0AAAAPAAAAAAAAAAAAAAAAAJgCAABkcnMv&#10;ZG93bnJldi54bWxQSwUGAAAAAAQABAD1AAAAigMAAAAA&#10;" path="m,l24003,v6630,,12002,5372,12002,12001l36005,48006v,3378,-1397,6426,-3645,8598c34278,58965,36475,61086,38938,62890r51994,38443c100864,108673,108281,118897,112179,130607r3366,10096c119063,151244,117958,162775,112509,172465r-800,1423c109576,177685,109576,182321,111709,186118v6249,11100,6249,24664,,35763c109576,225678,109576,230327,111709,234124v6249,11100,6249,24663,,35763c109576,273685,109576,278320,111709,282118r2464,4381c117996,293294,120003,300951,120003,308749r,27255c120003,355891,103886,372008,83998,372008l,372008,,348005r83998,c90627,348005,96000,342633,96000,336004r,-27255c96000,305079,95060,301459,93256,298259r-2463,-4368c84544,282778,84544,269227,90793,258114v2133,-3797,2133,-8432,,-12230c84544,234784,84544,221221,90793,210121v2133,-3797,2133,-8433,,-12230c89243,195122,88075,192214,87287,189230v-17831,6667,-41976,10198,-67771,1657l,181270,,155291r6655,2722c41669,181356,76251,170294,91682,160541v2057,-3747,2451,-8192,1105,-12256l89421,138201c87071,131166,82626,125031,76657,120637l24664,82194c17387,76809,11418,69850,7214,61836l6249,60007,,60007,,36004r12002,l12002,24002,,24002,,xe" stroked="f" strokeweight="0">
                  <v:stroke miterlimit="83231f" joinstyle="miter"/>
                  <v:path arrowok="t" textboxrect="0,0,120003,372008"/>
                </v:shape>
                <w10:wrap type="topAndBottom"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margin">
                  <wp:posOffset>1228</wp:posOffset>
                </wp:positionH>
                <wp:positionV relativeFrom="paragraph">
                  <wp:posOffset>1418807</wp:posOffset>
                </wp:positionV>
                <wp:extent cx="6888789" cy="3511585"/>
                <wp:effectExtent l="0" t="0" r="0" b="0"/>
                <wp:wrapTopAndBottom/>
                <wp:docPr id="14547" name="Group 145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8789" cy="3511585"/>
                          <a:chOff x="0" y="0"/>
                          <a:chExt cx="6888789" cy="3511585"/>
                        </a:xfrm>
                      </wpg:grpSpPr>
                      <wps:wsp>
                        <wps:cNvPr id="1034" name="Shape 1034"/>
                        <wps:cNvSpPr/>
                        <wps:spPr>
                          <a:xfrm>
                            <a:off x="12" y="96990"/>
                            <a:ext cx="6830784" cy="1609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0784" h="1609420">
                                <a:moveTo>
                                  <a:pt x="71996" y="0"/>
                                </a:moveTo>
                                <a:lnTo>
                                  <a:pt x="6758788" y="0"/>
                                </a:lnTo>
                                <a:cubicBezTo>
                                  <a:pt x="6798551" y="0"/>
                                  <a:pt x="6830784" y="32245"/>
                                  <a:pt x="6830784" y="72009"/>
                                </a:cubicBezTo>
                                <a:lnTo>
                                  <a:pt x="6830784" y="1537424"/>
                                </a:lnTo>
                                <a:cubicBezTo>
                                  <a:pt x="6830784" y="1577188"/>
                                  <a:pt x="6798551" y="1609420"/>
                                  <a:pt x="6758788" y="1609420"/>
                                </a:cubicBezTo>
                                <a:lnTo>
                                  <a:pt x="71996" y="1609420"/>
                                </a:lnTo>
                                <a:cubicBezTo>
                                  <a:pt x="32232" y="1609420"/>
                                  <a:pt x="0" y="1577188"/>
                                  <a:pt x="0" y="1537424"/>
                                </a:cubicBezTo>
                                <a:lnTo>
                                  <a:pt x="0" y="72009"/>
                                </a:lnTo>
                                <a:cubicBezTo>
                                  <a:pt x="0" y="32245"/>
                                  <a:pt x="32232" y="0"/>
                                  <a:pt x="71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6F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6" name="Rectangle 2736"/>
                        <wps:cNvSpPr/>
                        <wps:spPr>
                          <a:xfrm>
                            <a:off x="1686768" y="465111"/>
                            <a:ext cx="4767316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 xml:space="preserve">Мобильное приложение позволяет оптимизировать процессы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37" name="Rectangle 2737"/>
                        <wps:cNvSpPr/>
                        <wps:spPr>
                          <a:xfrm>
                            <a:off x="1686768" y="617511"/>
                            <a:ext cx="3279946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>и</w:t>
                              </w:r>
                              <w:proofErr w:type="gramEnd"/>
                              <w:r>
                                <w:rPr>
                                  <w:b/>
                                  <w:color w:val="62666A"/>
                                  <w:sz w:val="20"/>
                                </w:rPr>
                                <w:t xml:space="preserve"> включает в себя следующий функционал: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38" name="Rectangle 2738"/>
                        <wps:cNvSpPr/>
                        <wps:spPr>
                          <a:xfrm>
                            <a:off x="1813768" y="922311"/>
                            <a:ext cx="1753117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сканер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62666A"/>
                                  <w:sz w:val="20"/>
                                </w:rPr>
                                <w:t>DataMatrix</w:t>
                              </w:r>
                              <w:proofErr w:type="spell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кода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39" name="Rectangle 2739"/>
                        <wps:cNvSpPr/>
                        <wps:spPr>
                          <a:xfrm>
                            <a:off x="1813768" y="1074711"/>
                            <a:ext cx="1893126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прием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и списание товара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40" name="Rectangle 2740"/>
                        <wps:cNvSpPr/>
                        <wps:spPr>
                          <a:xfrm>
                            <a:off x="1813768" y="1227111"/>
                            <a:ext cx="2661346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62666A"/>
                                  <w:sz w:val="20"/>
                                </w:rPr>
                                <w:t>документооборот</w:t>
                              </w:r>
                              <w:proofErr w:type="gram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через ЭДО-</w:t>
                              </w:r>
                              <w:proofErr w:type="spellStart"/>
                              <w:r>
                                <w:rPr>
                                  <w:color w:val="62666A"/>
                                  <w:sz w:val="20"/>
                                </w:rPr>
                                <w:t>Лайт</w:t>
                              </w:r>
                              <w:proofErr w:type="spellEnd"/>
                              <w:r>
                                <w:rPr>
                                  <w:color w:val="62666A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41" name="Shape 2741"/>
                        <wps:cNvSpPr/>
                        <wps:spPr>
                          <a:xfrm>
                            <a:off x="1686761" y="950794"/>
                            <a:ext cx="54000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0" h="54001">
                                <a:moveTo>
                                  <a:pt x="27000" y="0"/>
                                </a:moveTo>
                                <a:cubicBezTo>
                                  <a:pt x="41910" y="0"/>
                                  <a:pt x="54000" y="12090"/>
                                  <a:pt x="54000" y="27000"/>
                                </a:cubicBezTo>
                                <a:cubicBezTo>
                                  <a:pt x="54000" y="41910"/>
                                  <a:pt x="41910" y="54001"/>
                                  <a:pt x="27000" y="54001"/>
                                </a:cubicBezTo>
                                <a:cubicBezTo>
                                  <a:pt x="12090" y="54001"/>
                                  <a:pt x="0" y="41910"/>
                                  <a:pt x="0" y="27000"/>
                                </a:cubicBezTo>
                                <a:cubicBezTo>
                                  <a:pt x="0" y="12090"/>
                                  <a:pt x="12090" y="0"/>
                                  <a:pt x="27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2" name="Shape 2742"/>
                        <wps:cNvSpPr/>
                        <wps:spPr>
                          <a:xfrm>
                            <a:off x="1686761" y="1115332"/>
                            <a:ext cx="54000" cy="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0" h="54000">
                                <a:moveTo>
                                  <a:pt x="27000" y="0"/>
                                </a:moveTo>
                                <a:cubicBezTo>
                                  <a:pt x="41910" y="0"/>
                                  <a:pt x="54000" y="12090"/>
                                  <a:pt x="54000" y="27000"/>
                                </a:cubicBezTo>
                                <a:cubicBezTo>
                                  <a:pt x="54000" y="41910"/>
                                  <a:pt x="41910" y="54000"/>
                                  <a:pt x="27000" y="54000"/>
                                </a:cubicBezTo>
                                <a:cubicBezTo>
                                  <a:pt x="12090" y="54000"/>
                                  <a:pt x="0" y="41910"/>
                                  <a:pt x="0" y="27000"/>
                                </a:cubicBezTo>
                                <a:cubicBezTo>
                                  <a:pt x="0" y="12090"/>
                                  <a:pt x="12090" y="0"/>
                                  <a:pt x="27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3" name="Shape 2743"/>
                        <wps:cNvSpPr/>
                        <wps:spPr>
                          <a:xfrm>
                            <a:off x="1686761" y="1276998"/>
                            <a:ext cx="54000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0" h="54001">
                                <a:moveTo>
                                  <a:pt x="27000" y="0"/>
                                </a:moveTo>
                                <a:cubicBezTo>
                                  <a:pt x="41910" y="0"/>
                                  <a:pt x="54000" y="12090"/>
                                  <a:pt x="54000" y="27000"/>
                                </a:cubicBezTo>
                                <a:cubicBezTo>
                                  <a:pt x="54000" y="41910"/>
                                  <a:pt x="41910" y="54001"/>
                                  <a:pt x="27000" y="54001"/>
                                </a:cubicBezTo>
                                <a:cubicBezTo>
                                  <a:pt x="12090" y="54001"/>
                                  <a:pt x="0" y="41910"/>
                                  <a:pt x="0" y="27000"/>
                                </a:cubicBezTo>
                                <a:cubicBezTo>
                                  <a:pt x="0" y="12090"/>
                                  <a:pt x="12090" y="0"/>
                                  <a:pt x="27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01" name="Shape 16001"/>
                        <wps:cNvSpPr/>
                        <wps:spPr>
                          <a:xfrm>
                            <a:off x="221289" y="361692"/>
                            <a:ext cx="1079995" cy="1079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995" h="1079995">
                                <a:moveTo>
                                  <a:pt x="0" y="0"/>
                                </a:moveTo>
                                <a:lnTo>
                                  <a:pt x="1079995" y="0"/>
                                </a:lnTo>
                                <a:lnTo>
                                  <a:pt x="1079995" y="1079995"/>
                                </a:lnTo>
                                <a:lnTo>
                                  <a:pt x="0" y="10799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3" name="Shape 2763"/>
                        <wps:cNvSpPr/>
                        <wps:spPr>
                          <a:xfrm>
                            <a:off x="0" y="1868179"/>
                            <a:ext cx="6830810" cy="1609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0810" h="1609420">
                                <a:moveTo>
                                  <a:pt x="71996" y="0"/>
                                </a:moveTo>
                                <a:lnTo>
                                  <a:pt x="6758813" y="0"/>
                                </a:lnTo>
                                <a:cubicBezTo>
                                  <a:pt x="6798577" y="0"/>
                                  <a:pt x="6830810" y="32232"/>
                                  <a:pt x="6830810" y="71996"/>
                                </a:cubicBezTo>
                                <a:lnTo>
                                  <a:pt x="6830810" y="1537424"/>
                                </a:lnTo>
                                <a:cubicBezTo>
                                  <a:pt x="6830810" y="1577188"/>
                                  <a:pt x="6798577" y="1609420"/>
                                  <a:pt x="6758813" y="1609420"/>
                                </a:cubicBezTo>
                                <a:lnTo>
                                  <a:pt x="71996" y="1609420"/>
                                </a:lnTo>
                                <a:cubicBezTo>
                                  <a:pt x="32233" y="1609420"/>
                                  <a:pt x="0" y="1577188"/>
                                  <a:pt x="0" y="1537424"/>
                                </a:cubicBezTo>
                                <a:lnTo>
                                  <a:pt x="0" y="71996"/>
                                </a:lnTo>
                                <a:cubicBezTo>
                                  <a:pt x="0" y="32232"/>
                                  <a:pt x="32233" y="0"/>
                                  <a:pt x="71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266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4" name="Rectangle 2764"/>
                        <wps:cNvSpPr/>
                        <wps:spPr>
                          <a:xfrm>
                            <a:off x="1686768" y="2162409"/>
                            <a:ext cx="2853565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ЭДО-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Лайт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 для работы с документами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65" name="Rectangle 2765"/>
                        <wps:cNvSpPr/>
                        <wps:spPr>
                          <a:xfrm>
                            <a:off x="1813768" y="2467209"/>
                            <a:ext cx="2921282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FFFFFF"/>
                                  <w:sz w:val="20"/>
                                </w:rPr>
                                <w:t>бесплатный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 сервис документооборота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66" name="Rectangle 2766"/>
                        <wps:cNvSpPr/>
                        <wps:spPr>
                          <a:xfrm>
                            <a:off x="1813768" y="2619609"/>
                            <a:ext cx="3234965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FFFFFF"/>
                                  <w:sz w:val="20"/>
                                </w:rPr>
                                <w:t>интегрирован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 в личный кабинет участника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67" name="Rectangle 2767"/>
                        <wps:cNvSpPr/>
                        <wps:spPr>
                          <a:xfrm>
                            <a:off x="1813768" y="2772009"/>
                            <a:ext cx="1854091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FFFFFF"/>
                                  <w:sz w:val="20"/>
                                </w:rPr>
                                <w:t>системы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 Честный ЗНАК.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68" name="Rectangle 2768"/>
                        <wps:cNvSpPr/>
                        <wps:spPr>
                          <a:xfrm>
                            <a:off x="1813768" y="2924409"/>
                            <a:ext cx="3440545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proofErr w:type="gramStart"/>
                              <w:r>
                                <w:rPr>
                                  <w:color w:val="FFFFFF"/>
                                  <w:sz w:val="20"/>
                                </w:rPr>
                                <w:t>поддерживает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 обмен документами с другими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69" name="Rectangle 2769"/>
                        <wps:cNvSpPr/>
                        <wps:spPr>
                          <a:xfrm>
                            <a:off x="1813768" y="3076809"/>
                            <a:ext cx="1428810" cy="158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C1DA3" w:rsidRDefault="0024055B"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ЭДО-операторами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70" name="Shape 2770"/>
                        <wps:cNvSpPr/>
                        <wps:spPr>
                          <a:xfrm>
                            <a:off x="1686761" y="2495686"/>
                            <a:ext cx="54000" cy="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0" h="54000">
                                <a:moveTo>
                                  <a:pt x="27000" y="0"/>
                                </a:moveTo>
                                <a:cubicBezTo>
                                  <a:pt x="41910" y="0"/>
                                  <a:pt x="54000" y="12090"/>
                                  <a:pt x="54000" y="27000"/>
                                </a:cubicBezTo>
                                <a:cubicBezTo>
                                  <a:pt x="54000" y="41910"/>
                                  <a:pt x="41910" y="54000"/>
                                  <a:pt x="27000" y="54000"/>
                                </a:cubicBezTo>
                                <a:cubicBezTo>
                                  <a:pt x="12090" y="54000"/>
                                  <a:pt x="0" y="41910"/>
                                  <a:pt x="0" y="27000"/>
                                </a:cubicBezTo>
                                <a:cubicBezTo>
                                  <a:pt x="0" y="12090"/>
                                  <a:pt x="12090" y="0"/>
                                  <a:pt x="27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1" name="Shape 2771"/>
                        <wps:cNvSpPr/>
                        <wps:spPr>
                          <a:xfrm>
                            <a:off x="1686761" y="2965023"/>
                            <a:ext cx="54000" cy="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0" h="54000">
                                <a:moveTo>
                                  <a:pt x="27000" y="0"/>
                                </a:moveTo>
                                <a:cubicBezTo>
                                  <a:pt x="41910" y="0"/>
                                  <a:pt x="54000" y="12090"/>
                                  <a:pt x="54000" y="27000"/>
                                </a:cubicBezTo>
                                <a:cubicBezTo>
                                  <a:pt x="54000" y="41909"/>
                                  <a:pt x="41910" y="54000"/>
                                  <a:pt x="27000" y="54000"/>
                                </a:cubicBezTo>
                                <a:cubicBezTo>
                                  <a:pt x="12090" y="54000"/>
                                  <a:pt x="0" y="41909"/>
                                  <a:pt x="0" y="27000"/>
                                </a:cubicBezTo>
                                <a:cubicBezTo>
                                  <a:pt x="0" y="12090"/>
                                  <a:pt x="12090" y="0"/>
                                  <a:pt x="27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2" name="Shape 2772"/>
                        <wps:cNvSpPr/>
                        <wps:spPr>
                          <a:xfrm>
                            <a:off x="1686761" y="2656787"/>
                            <a:ext cx="54000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0" h="54001">
                                <a:moveTo>
                                  <a:pt x="27000" y="0"/>
                                </a:moveTo>
                                <a:cubicBezTo>
                                  <a:pt x="41910" y="0"/>
                                  <a:pt x="54000" y="12091"/>
                                  <a:pt x="54000" y="27001"/>
                                </a:cubicBezTo>
                                <a:cubicBezTo>
                                  <a:pt x="54000" y="41911"/>
                                  <a:pt x="41910" y="54001"/>
                                  <a:pt x="27000" y="54001"/>
                                </a:cubicBezTo>
                                <a:cubicBezTo>
                                  <a:pt x="12090" y="54001"/>
                                  <a:pt x="0" y="41911"/>
                                  <a:pt x="0" y="27001"/>
                                </a:cubicBezTo>
                                <a:cubicBezTo>
                                  <a:pt x="0" y="12091"/>
                                  <a:pt x="12090" y="0"/>
                                  <a:pt x="27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02" name="Shape 16002"/>
                        <wps:cNvSpPr/>
                        <wps:spPr>
                          <a:xfrm>
                            <a:off x="221289" y="2132885"/>
                            <a:ext cx="1079995" cy="1079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995" h="1079995">
                                <a:moveTo>
                                  <a:pt x="0" y="0"/>
                                </a:moveTo>
                                <a:lnTo>
                                  <a:pt x="1079995" y="0"/>
                                </a:lnTo>
                                <a:lnTo>
                                  <a:pt x="1079995" y="1079995"/>
                                </a:lnTo>
                                <a:lnTo>
                                  <a:pt x="0" y="10799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4" name="Shape 2774"/>
                        <wps:cNvSpPr/>
                        <wps:spPr>
                          <a:xfrm>
                            <a:off x="5457550" y="1804996"/>
                            <a:ext cx="1399108" cy="114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9108" h="1141628">
                                <a:moveTo>
                                  <a:pt x="720958" y="994"/>
                                </a:moveTo>
                                <a:cubicBezTo>
                                  <a:pt x="728929" y="1987"/>
                                  <a:pt x="736625" y="5200"/>
                                  <a:pt x="743077" y="10515"/>
                                </a:cubicBezTo>
                                <a:lnTo>
                                  <a:pt x="1383373" y="537807"/>
                                </a:lnTo>
                                <a:cubicBezTo>
                                  <a:pt x="1393329" y="546011"/>
                                  <a:pt x="1399108" y="558241"/>
                                  <a:pt x="1399108" y="571144"/>
                                </a:cubicBezTo>
                                <a:cubicBezTo>
                                  <a:pt x="1399108" y="584047"/>
                                  <a:pt x="1393329" y="596278"/>
                                  <a:pt x="1383373" y="604482"/>
                                </a:cubicBezTo>
                                <a:lnTo>
                                  <a:pt x="743077" y="1131785"/>
                                </a:lnTo>
                                <a:cubicBezTo>
                                  <a:pt x="735190" y="1138276"/>
                                  <a:pt x="725449" y="1141628"/>
                                  <a:pt x="715620" y="1141628"/>
                                </a:cubicBezTo>
                                <a:cubicBezTo>
                                  <a:pt x="709359" y="1141628"/>
                                  <a:pt x="703072" y="1140269"/>
                                  <a:pt x="697192" y="1137500"/>
                                </a:cubicBezTo>
                                <a:cubicBezTo>
                                  <a:pt x="682079" y="1130363"/>
                                  <a:pt x="672440" y="1115148"/>
                                  <a:pt x="672440" y="1098435"/>
                                </a:cubicBezTo>
                                <a:lnTo>
                                  <a:pt x="672440" y="877976"/>
                                </a:lnTo>
                                <a:lnTo>
                                  <a:pt x="602628" y="877976"/>
                                </a:lnTo>
                                <a:lnTo>
                                  <a:pt x="602628" y="791604"/>
                                </a:lnTo>
                                <a:lnTo>
                                  <a:pt x="715620" y="791604"/>
                                </a:lnTo>
                                <a:cubicBezTo>
                                  <a:pt x="739470" y="791604"/>
                                  <a:pt x="758812" y="810945"/>
                                  <a:pt x="758812" y="834796"/>
                                </a:cubicBezTo>
                                <a:lnTo>
                                  <a:pt x="758812" y="1006919"/>
                                </a:lnTo>
                                <a:lnTo>
                                  <a:pt x="1287983" y="571144"/>
                                </a:lnTo>
                                <a:lnTo>
                                  <a:pt x="758812" y="135356"/>
                                </a:lnTo>
                                <a:lnTo>
                                  <a:pt x="758812" y="269836"/>
                                </a:lnTo>
                                <a:cubicBezTo>
                                  <a:pt x="758812" y="293688"/>
                                  <a:pt x="739470" y="313017"/>
                                  <a:pt x="715620" y="313017"/>
                                </a:cubicBezTo>
                                <a:lnTo>
                                  <a:pt x="0" y="313017"/>
                                </a:lnTo>
                                <a:lnTo>
                                  <a:pt x="0" y="226644"/>
                                </a:lnTo>
                                <a:lnTo>
                                  <a:pt x="672440" y="226644"/>
                                </a:lnTo>
                                <a:lnTo>
                                  <a:pt x="672440" y="43852"/>
                                </a:lnTo>
                                <a:cubicBezTo>
                                  <a:pt x="672440" y="27139"/>
                                  <a:pt x="682079" y="11925"/>
                                  <a:pt x="697192" y="4787"/>
                                </a:cubicBezTo>
                                <a:cubicBezTo>
                                  <a:pt x="704742" y="1226"/>
                                  <a:pt x="712987" y="0"/>
                                  <a:pt x="720958" y="99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03" name="Shape 16003"/>
                        <wps:cNvSpPr/>
                        <wps:spPr>
                          <a:xfrm>
                            <a:off x="6549814" y="2747261"/>
                            <a:ext cx="338975" cy="86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975" h="86372">
                                <a:moveTo>
                                  <a:pt x="0" y="0"/>
                                </a:moveTo>
                                <a:lnTo>
                                  <a:pt x="338975" y="0"/>
                                </a:lnTo>
                                <a:lnTo>
                                  <a:pt x="338975" y="86372"/>
                                </a:lnTo>
                                <a:lnTo>
                                  <a:pt x="0" y="863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04" name="Shape 16004"/>
                        <wps:cNvSpPr/>
                        <wps:spPr>
                          <a:xfrm>
                            <a:off x="6286162" y="2973245"/>
                            <a:ext cx="451968" cy="86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968" h="86372">
                                <a:moveTo>
                                  <a:pt x="0" y="0"/>
                                </a:moveTo>
                                <a:lnTo>
                                  <a:pt x="451968" y="0"/>
                                </a:lnTo>
                                <a:lnTo>
                                  <a:pt x="451968" y="86372"/>
                                </a:lnTo>
                                <a:lnTo>
                                  <a:pt x="0" y="863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05" name="Shape 16005"/>
                        <wps:cNvSpPr/>
                        <wps:spPr>
                          <a:xfrm>
                            <a:off x="5275978" y="2400106"/>
                            <a:ext cx="301308" cy="86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308" h="86373">
                                <a:moveTo>
                                  <a:pt x="0" y="0"/>
                                </a:moveTo>
                                <a:lnTo>
                                  <a:pt x="301308" y="0"/>
                                </a:lnTo>
                                <a:lnTo>
                                  <a:pt x="301308" y="86373"/>
                                </a:lnTo>
                                <a:lnTo>
                                  <a:pt x="0" y="86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06" name="Shape 16006"/>
                        <wps:cNvSpPr/>
                        <wps:spPr>
                          <a:xfrm>
                            <a:off x="5306903" y="2031641"/>
                            <a:ext cx="75324" cy="86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324" h="86372">
                                <a:moveTo>
                                  <a:pt x="0" y="0"/>
                                </a:moveTo>
                                <a:lnTo>
                                  <a:pt x="75324" y="0"/>
                                </a:lnTo>
                                <a:lnTo>
                                  <a:pt x="75324" y="86372"/>
                                </a:lnTo>
                                <a:lnTo>
                                  <a:pt x="0" y="863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07" name="Shape 16007"/>
                        <wps:cNvSpPr/>
                        <wps:spPr>
                          <a:xfrm>
                            <a:off x="5156242" y="2031641"/>
                            <a:ext cx="75324" cy="86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324" h="86372">
                                <a:moveTo>
                                  <a:pt x="0" y="0"/>
                                </a:moveTo>
                                <a:lnTo>
                                  <a:pt x="75324" y="0"/>
                                </a:lnTo>
                                <a:lnTo>
                                  <a:pt x="75324" y="86372"/>
                                </a:lnTo>
                                <a:lnTo>
                                  <a:pt x="0" y="863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08" name="Shape 16008"/>
                        <wps:cNvSpPr/>
                        <wps:spPr>
                          <a:xfrm>
                            <a:off x="5080919" y="1843325"/>
                            <a:ext cx="451967" cy="86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967" h="86372">
                                <a:moveTo>
                                  <a:pt x="0" y="0"/>
                                </a:moveTo>
                                <a:lnTo>
                                  <a:pt x="451967" y="0"/>
                                </a:lnTo>
                                <a:lnTo>
                                  <a:pt x="451967" y="86372"/>
                                </a:lnTo>
                                <a:lnTo>
                                  <a:pt x="0" y="863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09" name="Shape 16009"/>
                        <wps:cNvSpPr/>
                        <wps:spPr>
                          <a:xfrm>
                            <a:off x="6399165" y="3199228"/>
                            <a:ext cx="75324" cy="86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324" h="86373">
                                <a:moveTo>
                                  <a:pt x="0" y="0"/>
                                </a:moveTo>
                                <a:lnTo>
                                  <a:pt x="75324" y="0"/>
                                </a:lnTo>
                                <a:lnTo>
                                  <a:pt x="75324" y="86373"/>
                                </a:lnTo>
                                <a:lnTo>
                                  <a:pt x="0" y="86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10" name="Shape 16010"/>
                        <wps:cNvSpPr/>
                        <wps:spPr>
                          <a:xfrm>
                            <a:off x="6549800" y="3199228"/>
                            <a:ext cx="75336" cy="86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336" h="86373">
                                <a:moveTo>
                                  <a:pt x="0" y="0"/>
                                </a:moveTo>
                                <a:lnTo>
                                  <a:pt x="75336" y="0"/>
                                </a:lnTo>
                                <a:lnTo>
                                  <a:pt x="75336" y="86373"/>
                                </a:lnTo>
                                <a:lnTo>
                                  <a:pt x="0" y="863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3" name="Shape 2783"/>
                        <wps:cNvSpPr/>
                        <wps:spPr>
                          <a:xfrm>
                            <a:off x="5188381" y="2369961"/>
                            <a:ext cx="1135443" cy="1141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443" h="1141624">
                                <a:moveTo>
                                  <a:pt x="678150" y="994"/>
                                </a:moveTo>
                                <a:cubicBezTo>
                                  <a:pt x="686121" y="0"/>
                                  <a:pt x="694366" y="1226"/>
                                  <a:pt x="701916" y="4787"/>
                                </a:cubicBezTo>
                                <a:cubicBezTo>
                                  <a:pt x="717029" y="11925"/>
                                  <a:pt x="726668" y="27139"/>
                                  <a:pt x="726668" y="43852"/>
                                </a:cubicBezTo>
                                <a:lnTo>
                                  <a:pt x="726668" y="226644"/>
                                </a:lnTo>
                                <a:lnTo>
                                  <a:pt x="871804" y="226644"/>
                                </a:lnTo>
                                <a:lnTo>
                                  <a:pt x="871804" y="313017"/>
                                </a:lnTo>
                                <a:lnTo>
                                  <a:pt x="683489" y="313017"/>
                                </a:lnTo>
                                <a:cubicBezTo>
                                  <a:pt x="659638" y="313017"/>
                                  <a:pt x="640296" y="293688"/>
                                  <a:pt x="640296" y="269836"/>
                                </a:cubicBezTo>
                                <a:lnTo>
                                  <a:pt x="640296" y="135356"/>
                                </a:lnTo>
                                <a:lnTo>
                                  <a:pt x="111125" y="571144"/>
                                </a:lnTo>
                                <a:lnTo>
                                  <a:pt x="640296" y="1006919"/>
                                </a:lnTo>
                                <a:lnTo>
                                  <a:pt x="640296" y="834796"/>
                                </a:lnTo>
                                <a:cubicBezTo>
                                  <a:pt x="640296" y="810945"/>
                                  <a:pt x="659638" y="791604"/>
                                  <a:pt x="683489" y="791604"/>
                                </a:cubicBezTo>
                                <a:lnTo>
                                  <a:pt x="1135443" y="791604"/>
                                </a:lnTo>
                                <a:lnTo>
                                  <a:pt x="1135443" y="877976"/>
                                </a:lnTo>
                                <a:lnTo>
                                  <a:pt x="726668" y="877976"/>
                                </a:lnTo>
                                <a:lnTo>
                                  <a:pt x="726668" y="1098435"/>
                                </a:lnTo>
                                <a:cubicBezTo>
                                  <a:pt x="726668" y="1115148"/>
                                  <a:pt x="717029" y="1130363"/>
                                  <a:pt x="701916" y="1137500"/>
                                </a:cubicBezTo>
                                <a:lnTo>
                                  <a:pt x="683506" y="1141624"/>
                                </a:lnTo>
                                <a:lnTo>
                                  <a:pt x="683466" y="1141624"/>
                                </a:lnTo>
                                <a:lnTo>
                                  <a:pt x="669031" y="1139141"/>
                                </a:lnTo>
                                <a:cubicBezTo>
                                  <a:pt x="664382" y="1137491"/>
                                  <a:pt x="659975" y="1135030"/>
                                  <a:pt x="656031" y="1131785"/>
                                </a:cubicBezTo>
                                <a:lnTo>
                                  <a:pt x="15735" y="604482"/>
                                </a:lnTo>
                                <a:cubicBezTo>
                                  <a:pt x="5778" y="596278"/>
                                  <a:pt x="0" y="584047"/>
                                  <a:pt x="0" y="571144"/>
                                </a:cubicBezTo>
                                <a:cubicBezTo>
                                  <a:pt x="0" y="558241"/>
                                  <a:pt x="5778" y="546011"/>
                                  <a:pt x="15735" y="537807"/>
                                </a:cubicBezTo>
                                <a:lnTo>
                                  <a:pt x="656031" y="10515"/>
                                </a:lnTo>
                                <a:cubicBezTo>
                                  <a:pt x="662483" y="5200"/>
                                  <a:pt x="670179" y="1987"/>
                                  <a:pt x="678150" y="99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4" name="Shape 2784"/>
                        <wps:cNvSpPr/>
                        <wps:spPr>
                          <a:xfrm>
                            <a:off x="5501363" y="0"/>
                            <a:ext cx="610494" cy="1740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0494" h="1740459">
                                <a:moveTo>
                                  <a:pt x="447396" y="15532"/>
                                </a:moveTo>
                                <a:lnTo>
                                  <a:pt x="610494" y="46789"/>
                                </a:lnTo>
                                <a:lnTo>
                                  <a:pt x="610494" y="169835"/>
                                </a:lnTo>
                                <a:lnTo>
                                  <a:pt x="579298" y="163856"/>
                                </a:lnTo>
                                <a:cubicBezTo>
                                  <a:pt x="558292" y="159829"/>
                                  <a:pt x="543979" y="140830"/>
                                  <a:pt x="545224" y="120028"/>
                                </a:cubicBezTo>
                                <a:lnTo>
                                  <a:pt x="431546" y="98247"/>
                                </a:lnTo>
                                <a:cubicBezTo>
                                  <a:pt x="396139" y="91453"/>
                                  <a:pt x="361810" y="114745"/>
                                  <a:pt x="355016" y="150152"/>
                                </a:cubicBezTo>
                                <a:lnTo>
                                  <a:pt x="98247" y="1489951"/>
                                </a:lnTo>
                                <a:cubicBezTo>
                                  <a:pt x="91453" y="1525359"/>
                                  <a:pt x="114745" y="1559687"/>
                                  <a:pt x="150152" y="1566482"/>
                                </a:cubicBezTo>
                                <a:lnTo>
                                  <a:pt x="610494" y="1654705"/>
                                </a:lnTo>
                                <a:lnTo>
                                  <a:pt x="610494" y="1740459"/>
                                </a:lnTo>
                                <a:lnTo>
                                  <a:pt x="134290" y="1649197"/>
                                </a:lnTo>
                                <a:cubicBezTo>
                                  <a:pt x="53277" y="1633665"/>
                                  <a:pt x="0" y="1555115"/>
                                  <a:pt x="15520" y="1474102"/>
                                </a:cubicBezTo>
                                <a:lnTo>
                                  <a:pt x="272301" y="134302"/>
                                </a:lnTo>
                                <a:cubicBezTo>
                                  <a:pt x="287833" y="53277"/>
                                  <a:pt x="366382" y="0"/>
                                  <a:pt x="447396" y="155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5" name="Shape 2785"/>
                        <wps:cNvSpPr/>
                        <wps:spPr>
                          <a:xfrm>
                            <a:off x="6111857" y="46789"/>
                            <a:ext cx="610497" cy="1740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0497" h="1740457">
                                <a:moveTo>
                                  <a:pt x="0" y="0"/>
                                </a:moveTo>
                                <a:lnTo>
                                  <a:pt x="476194" y="91260"/>
                                </a:lnTo>
                                <a:cubicBezTo>
                                  <a:pt x="557207" y="106792"/>
                                  <a:pt x="610497" y="185329"/>
                                  <a:pt x="594964" y="266355"/>
                                </a:cubicBezTo>
                                <a:lnTo>
                                  <a:pt x="338183" y="1606154"/>
                                </a:lnTo>
                                <a:cubicBezTo>
                                  <a:pt x="322664" y="1687168"/>
                                  <a:pt x="244115" y="1740457"/>
                                  <a:pt x="163089" y="1724924"/>
                                </a:cubicBezTo>
                                <a:lnTo>
                                  <a:pt x="0" y="1693670"/>
                                </a:lnTo>
                                <a:lnTo>
                                  <a:pt x="0" y="1607916"/>
                                </a:lnTo>
                                <a:lnTo>
                                  <a:pt x="178938" y="1642209"/>
                                </a:lnTo>
                                <a:cubicBezTo>
                                  <a:pt x="214358" y="1648991"/>
                                  <a:pt x="248686" y="1625712"/>
                                  <a:pt x="255468" y="1590305"/>
                                </a:cubicBezTo>
                                <a:lnTo>
                                  <a:pt x="512249" y="250492"/>
                                </a:lnTo>
                                <a:cubicBezTo>
                                  <a:pt x="519031" y="215085"/>
                                  <a:pt x="495752" y="180770"/>
                                  <a:pt x="460332" y="173975"/>
                                </a:cubicBezTo>
                                <a:lnTo>
                                  <a:pt x="346654" y="152195"/>
                                </a:lnTo>
                                <a:cubicBezTo>
                                  <a:pt x="340127" y="171969"/>
                                  <a:pt x="319806" y="184338"/>
                                  <a:pt x="298800" y="180312"/>
                                </a:cubicBezTo>
                                <a:lnTo>
                                  <a:pt x="0" y="1230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6" name="Shape 2786"/>
                        <wps:cNvSpPr/>
                        <wps:spPr>
                          <a:xfrm>
                            <a:off x="5870827" y="1460665"/>
                            <a:ext cx="241211" cy="120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211" h="120167">
                                <a:moveTo>
                                  <a:pt x="53670" y="4369"/>
                                </a:moveTo>
                                <a:lnTo>
                                  <a:pt x="203403" y="33071"/>
                                </a:lnTo>
                                <a:cubicBezTo>
                                  <a:pt x="226238" y="37452"/>
                                  <a:pt x="241211" y="59512"/>
                                  <a:pt x="236829" y="82360"/>
                                </a:cubicBezTo>
                                <a:cubicBezTo>
                                  <a:pt x="232461" y="105194"/>
                                  <a:pt x="210388" y="120167"/>
                                  <a:pt x="187554" y="115786"/>
                                </a:cubicBezTo>
                                <a:lnTo>
                                  <a:pt x="37808" y="87097"/>
                                </a:lnTo>
                                <a:cubicBezTo>
                                  <a:pt x="14973" y="82715"/>
                                  <a:pt x="0" y="60642"/>
                                  <a:pt x="4382" y="37808"/>
                                </a:cubicBezTo>
                                <a:cubicBezTo>
                                  <a:pt x="8763" y="14961"/>
                                  <a:pt x="30823" y="0"/>
                                  <a:pt x="53670" y="436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7" name="Shape 2787"/>
                        <wps:cNvSpPr/>
                        <wps:spPr>
                          <a:xfrm>
                            <a:off x="5863097" y="439890"/>
                            <a:ext cx="232804" cy="200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804" h="200012">
                                <a:moveTo>
                                  <a:pt x="145999" y="11481"/>
                                </a:moveTo>
                                <a:lnTo>
                                  <a:pt x="232804" y="28118"/>
                                </a:lnTo>
                                <a:lnTo>
                                  <a:pt x="218935" y="100521"/>
                                </a:lnTo>
                                <a:lnTo>
                                  <a:pt x="132118" y="83884"/>
                                </a:lnTo>
                                <a:cubicBezTo>
                                  <a:pt x="112141" y="80048"/>
                                  <a:pt x="92850" y="93154"/>
                                  <a:pt x="89014" y="113144"/>
                                </a:cubicBezTo>
                                <a:lnTo>
                                  <a:pt x="72365" y="200012"/>
                                </a:lnTo>
                                <a:lnTo>
                                  <a:pt x="0" y="186144"/>
                                </a:lnTo>
                                <a:lnTo>
                                  <a:pt x="16650" y="99276"/>
                                </a:lnTo>
                                <a:cubicBezTo>
                                  <a:pt x="28143" y="39294"/>
                                  <a:pt x="86055" y="0"/>
                                  <a:pt x="145999" y="1148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8" name="Shape 2788"/>
                        <wps:cNvSpPr/>
                        <wps:spPr>
                          <a:xfrm>
                            <a:off x="5798892" y="814262"/>
                            <a:ext cx="199885" cy="2329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885" h="232931">
                                <a:moveTo>
                                  <a:pt x="28143" y="0"/>
                                </a:moveTo>
                                <a:lnTo>
                                  <a:pt x="100495" y="13869"/>
                                </a:lnTo>
                                <a:lnTo>
                                  <a:pt x="83846" y="100762"/>
                                </a:lnTo>
                                <a:cubicBezTo>
                                  <a:pt x="80010" y="120752"/>
                                  <a:pt x="93091" y="140056"/>
                                  <a:pt x="113068" y="143891"/>
                                </a:cubicBezTo>
                                <a:lnTo>
                                  <a:pt x="199885" y="160528"/>
                                </a:lnTo>
                                <a:lnTo>
                                  <a:pt x="186005" y="232931"/>
                                </a:lnTo>
                                <a:lnTo>
                                  <a:pt x="99200" y="216294"/>
                                </a:lnTo>
                                <a:cubicBezTo>
                                  <a:pt x="39269" y="204800"/>
                                  <a:pt x="0" y="146888"/>
                                  <a:pt x="11493" y="86894"/>
                                </a:cubicBezTo>
                                <a:lnTo>
                                  <a:pt x="281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9" name="Shape 2789"/>
                        <wps:cNvSpPr/>
                        <wps:spPr>
                          <a:xfrm>
                            <a:off x="5933754" y="685280"/>
                            <a:ext cx="408889" cy="253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889" h="253708">
                                <a:moveTo>
                                  <a:pt x="367526" y="0"/>
                                </a:moveTo>
                                <a:lnTo>
                                  <a:pt x="408889" y="60998"/>
                                </a:lnTo>
                                <a:lnTo>
                                  <a:pt x="125019" y="253708"/>
                                </a:lnTo>
                                <a:lnTo>
                                  <a:pt x="0" y="69278"/>
                                </a:lnTo>
                                <a:lnTo>
                                  <a:pt x="60985" y="27902"/>
                                </a:lnTo>
                                <a:lnTo>
                                  <a:pt x="144640" y="151308"/>
                                </a:lnTo>
                                <a:lnTo>
                                  <a:pt x="3675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0" name="Shape 2790"/>
                        <wps:cNvSpPr/>
                        <wps:spPr>
                          <a:xfrm>
                            <a:off x="6270159" y="504068"/>
                            <a:ext cx="199898" cy="2328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898" h="232893">
                                <a:moveTo>
                                  <a:pt x="13868" y="0"/>
                                </a:moveTo>
                                <a:lnTo>
                                  <a:pt x="100685" y="16637"/>
                                </a:lnTo>
                                <a:cubicBezTo>
                                  <a:pt x="160617" y="28118"/>
                                  <a:pt x="199898" y="86042"/>
                                  <a:pt x="188404" y="146024"/>
                                </a:cubicBezTo>
                                <a:lnTo>
                                  <a:pt x="171755" y="232893"/>
                                </a:lnTo>
                                <a:lnTo>
                                  <a:pt x="99402" y="219024"/>
                                </a:lnTo>
                                <a:lnTo>
                                  <a:pt x="116053" y="132169"/>
                                </a:lnTo>
                                <a:cubicBezTo>
                                  <a:pt x="119888" y="112166"/>
                                  <a:pt x="106781" y="92863"/>
                                  <a:pt x="86804" y="89040"/>
                                </a:cubicBezTo>
                                <a:lnTo>
                                  <a:pt x="0" y="72403"/>
                                </a:lnTo>
                                <a:lnTo>
                                  <a:pt x="138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1" name="Shape 2791"/>
                        <wps:cNvSpPr/>
                        <wps:spPr>
                          <a:xfrm>
                            <a:off x="6173033" y="911330"/>
                            <a:ext cx="232804" cy="2000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804" h="200038">
                                <a:moveTo>
                                  <a:pt x="160451" y="0"/>
                                </a:moveTo>
                                <a:lnTo>
                                  <a:pt x="232804" y="13869"/>
                                </a:lnTo>
                                <a:lnTo>
                                  <a:pt x="216154" y="100762"/>
                                </a:lnTo>
                                <a:cubicBezTo>
                                  <a:pt x="204660" y="160731"/>
                                  <a:pt x="146748" y="200038"/>
                                  <a:pt x="86817" y="188557"/>
                                </a:cubicBezTo>
                                <a:lnTo>
                                  <a:pt x="0" y="171920"/>
                                </a:lnTo>
                                <a:lnTo>
                                  <a:pt x="13881" y="99517"/>
                                </a:lnTo>
                                <a:lnTo>
                                  <a:pt x="100685" y="116154"/>
                                </a:lnTo>
                                <a:cubicBezTo>
                                  <a:pt x="120662" y="119977"/>
                                  <a:pt x="139967" y="106871"/>
                                  <a:pt x="143802" y="86894"/>
                                </a:cubicBezTo>
                                <a:lnTo>
                                  <a:pt x="1604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11" name="Shape 16011"/>
                        <wps:cNvSpPr/>
                        <wps:spPr>
                          <a:xfrm>
                            <a:off x="720373" y="451684"/>
                            <a:ext cx="54546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27267">
                                <a:moveTo>
                                  <a:pt x="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12" name="Shape 16012"/>
                        <wps:cNvSpPr/>
                        <wps:spPr>
                          <a:xfrm>
                            <a:off x="802199" y="451684"/>
                            <a:ext cx="109093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093" h="27267">
                                <a:moveTo>
                                  <a:pt x="0" y="0"/>
                                </a:moveTo>
                                <a:lnTo>
                                  <a:pt x="109093" y="0"/>
                                </a:lnTo>
                                <a:lnTo>
                                  <a:pt x="109093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13" name="Shape 16013"/>
                        <wps:cNvSpPr/>
                        <wps:spPr>
                          <a:xfrm>
                            <a:off x="938559" y="451697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14" name="Shape 16014"/>
                        <wps:cNvSpPr/>
                        <wps:spPr>
                          <a:xfrm>
                            <a:off x="1020377" y="451687"/>
                            <a:ext cx="95460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60" h="27280">
                                <a:moveTo>
                                  <a:pt x="0" y="0"/>
                                </a:moveTo>
                                <a:lnTo>
                                  <a:pt x="95460" y="0"/>
                                </a:lnTo>
                                <a:lnTo>
                                  <a:pt x="95460" y="27280"/>
                                </a:lnTo>
                                <a:lnTo>
                                  <a:pt x="0" y="2728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15" name="Shape 16015"/>
                        <wps:cNvSpPr/>
                        <wps:spPr>
                          <a:xfrm>
                            <a:off x="1020377" y="615326"/>
                            <a:ext cx="95460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60" h="27267">
                                <a:moveTo>
                                  <a:pt x="0" y="0"/>
                                </a:moveTo>
                                <a:lnTo>
                                  <a:pt x="95460" y="0"/>
                                </a:lnTo>
                                <a:lnTo>
                                  <a:pt x="95460" y="27267"/>
                                </a:lnTo>
                                <a:lnTo>
                                  <a:pt x="0" y="2726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35" name="Shape 14435"/>
                        <wps:cNvSpPr/>
                        <wps:spPr>
                          <a:xfrm>
                            <a:off x="1115836" y="451687"/>
                            <a:ext cx="0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8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80"/>
                                </a:lnTo>
                                <a:lnTo>
                                  <a:pt x="0" y="2728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36" name="Shape 14436"/>
                        <wps:cNvSpPr/>
                        <wps:spPr>
                          <a:xfrm>
                            <a:off x="1115836" y="615326"/>
                            <a:ext cx="0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6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67"/>
                                </a:lnTo>
                                <a:lnTo>
                                  <a:pt x="0" y="2726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16" name="Shape 16016"/>
                        <wps:cNvSpPr/>
                        <wps:spPr>
                          <a:xfrm>
                            <a:off x="1020377" y="451687"/>
                            <a:ext cx="27280" cy="190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80" h="190907">
                                <a:moveTo>
                                  <a:pt x="0" y="0"/>
                                </a:moveTo>
                                <a:lnTo>
                                  <a:pt x="27280" y="0"/>
                                </a:lnTo>
                                <a:lnTo>
                                  <a:pt x="27280" y="190907"/>
                                </a:lnTo>
                                <a:lnTo>
                                  <a:pt x="0" y="19090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43" name="Shape 14443"/>
                        <wps:cNvSpPr/>
                        <wps:spPr>
                          <a:xfrm>
                            <a:off x="1115836" y="451687"/>
                            <a:ext cx="0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8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80"/>
                                </a:lnTo>
                                <a:lnTo>
                                  <a:pt x="0" y="2728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17" name="Shape 16017"/>
                        <wps:cNvSpPr/>
                        <wps:spPr>
                          <a:xfrm>
                            <a:off x="1115836" y="451687"/>
                            <a:ext cx="95447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47" h="27280">
                                <a:moveTo>
                                  <a:pt x="0" y="0"/>
                                </a:moveTo>
                                <a:lnTo>
                                  <a:pt x="95447" y="0"/>
                                </a:lnTo>
                                <a:lnTo>
                                  <a:pt x="95447" y="27280"/>
                                </a:lnTo>
                                <a:lnTo>
                                  <a:pt x="0" y="2728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42" name="Shape 14442"/>
                        <wps:cNvSpPr/>
                        <wps:spPr>
                          <a:xfrm>
                            <a:off x="1115836" y="615326"/>
                            <a:ext cx="0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6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67"/>
                                </a:lnTo>
                                <a:lnTo>
                                  <a:pt x="0" y="2726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18" name="Shape 16018"/>
                        <wps:cNvSpPr/>
                        <wps:spPr>
                          <a:xfrm>
                            <a:off x="1184016" y="451687"/>
                            <a:ext cx="27267" cy="190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19090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190907"/>
                                </a:lnTo>
                                <a:lnTo>
                                  <a:pt x="0" y="19090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19" name="Shape 16019"/>
                        <wps:cNvSpPr/>
                        <wps:spPr>
                          <a:xfrm>
                            <a:off x="1115836" y="615326"/>
                            <a:ext cx="9544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47" h="27267">
                                <a:moveTo>
                                  <a:pt x="0" y="0"/>
                                </a:moveTo>
                                <a:lnTo>
                                  <a:pt x="95447" y="0"/>
                                </a:lnTo>
                                <a:lnTo>
                                  <a:pt x="95447" y="27267"/>
                                </a:lnTo>
                                <a:lnTo>
                                  <a:pt x="0" y="2726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7" name="Shape 2797"/>
                        <wps:cNvSpPr/>
                        <wps:spPr>
                          <a:xfrm>
                            <a:off x="365835" y="506240"/>
                            <a:ext cx="81813" cy="81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81814">
                                <a:moveTo>
                                  <a:pt x="0" y="0"/>
                                </a:moveTo>
                                <a:lnTo>
                                  <a:pt x="81813" y="0"/>
                                </a:lnTo>
                                <a:lnTo>
                                  <a:pt x="81813" y="27267"/>
                                </a:lnTo>
                                <a:lnTo>
                                  <a:pt x="81813" y="54534"/>
                                </a:lnTo>
                                <a:lnTo>
                                  <a:pt x="81813" y="81814"/>
                                </a:lnTo>
                                <a:lnTo>
                                  <a:pt x="0" y="81814"/>
                                </a:lnTo>
                                <a:lnTo>
                                  <a:pt x="0" y="54534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8" name="Shape 2798"/>
                        <wps:cNvSpPr/>
                        <wps:spPr>
                          <a:xfrm>
                            <a:off x="529468" y="451687"/>
                            <a:ext cx="136360" cy="1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360" h="109093">
                                <a:moveTo>
                                  <a:pt x="27280" y="0"/>
                                </a:moveTo>
                                <a:lnTo>
                                  <a:pt x="54547" y="0"/>
                                </a:lnTo>
                                <a:lnTo>
                                  <a:pt x="54547" y="27280"/>
                                </a:lnTo>
                                <a:lnTo>
                                  <a:pt x="54547" y="54547"/>
                                </a:lnTo>
                                <a:lnTo>
                                  <a:pt x="81826" y="54547"/>
                                </a:lnTo>
                                <a:lnTo>
                                  <a:pt x="81826" y="27280"/>
                                </a:lnTo>
                                <a:lnTo>
                                  <a:pt x="136360" y="27280"/>
                                </a:lnTo>
                                <a:lnTo>
                                  <a:pt x="136360" y="54547"/>
                                </a:lnTo>
                                <a:lnTo>
                                  <a:pt x="109093" y="54547"/>
                                </a:lnTo>
                                <a:lnTo>
                                  <a:pt x="109093" y="81814"/>
                                </a:lnTo>
                                <a:lnTo>
                                  <a:pt x="109093" y="109093"/>
                                </a:lnTo>
                                <a:lnTo>
                                  <a:pt x="81826" y="109093"/>
                                </a:lnTo>
                                <a:lnTo>
                                  <a:pt x="81826" y="81814"/>
                                </a:lnTo>
                                <a:lnTo>
                                  <a:pt x="54547" y="81814"/>
                                </a:lnTo>
                                <a:lnTo>
                                  <a:pt x="54547" y="109093"/>
                                </a:lnTo>
                                <a:lnTo>
                                  <a:pt x="0" y="109093"/>
                                </a:lnTo>
                                <a:lnTo>
                                  <a:pt x="0" y="81814"/>
                                </a:lnTo>
                                <a:lnTo>
                                  <a:pt x="27280" y="81814"/>
                                </a:lnTo>
                                <a:lnTo>
                                  <a:pt x="27280" y="54547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80"/>
                                </a:lnTo>
                                <a:lnTo>
                                  <a:pt x="27280" y="27280"/>
                                </a:lnTo>
                                <a:lnTo>
                                  <a:pt x="27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20" name="Shape 16020"/>
                        <wps:cNvSpPr/>
                        <wps:spPr>
                          <a:xfrm>
                            <a:off x="693119" y="506231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21" name="Shape 16021"/>
                        <wps:cNvSpPr/>
                        <wps:spPr>
                          <a:xfrm>
                            <a:off x="856746" y="506231"/>
                            <a:ext cx="54546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27267">
                                <a:moveTo>
                                  <a:pt x="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1" name="Shape 2801"/>
                        <wps:cNvSpPr/>
                        <wps:spPr>
                          <a:xfrm>
                            <a:off x="965840" y="478967"/>
                            <a:ext cx="27267" cy="54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54534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27267" y="54534"/>
                                </a:lnTo>
                                <a:lnTo>
                                  <a:pt x="0" y="54534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2" name="Shape 2802"/>
                        <wps:cNvSpPr/>
                        <wps:spPr>
                          <a:xfrm>
                            <a:off x="747658" y="506240"/>
                            <a:ext cx="27267" cy="54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54534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27267" y="54534"/>
                                </a:lnTo>
                                <a:lnTo>
                                  <a:pt x="0" y="54534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3" name="Shape 2803"/>
                        <wps:cNvSpPr/>
                        <wps:spPr>
                          <a:xfrm>
                            <a:off x="584016" y="560785"/>
                            <a:ext cx="27267" cy="81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81814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27267" y="54534"/>
                                </a:lnTo>
                                <a:lnTo>
                                  <a:pt x="27267" y="81814"/>
                                </a:lnTo>
                                <a:lnTo>
                                  <a:pt x="0" y="81814"/>
                                </a:lnTo>
                                <a:lnTo>
                                  <a:pt x="0" y="54534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4" name="Shape 2804"/>
                        <wps:cNvSpPr/>
                        <wps:spPr>
                          <a:xfrm>
                            <a:off x="938561" y="533512"/>
                            <a:ext cx="54546" cy="54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54534">
                                <a:moveTo>
                                  <a:pt x="0" y="0"/>
                                </a:moveTo>
                                <a:lnTo>
                                  <a:pt x="27280" y="0"/>
                                </a:lnTo>
                                <a:lnTo>
                                  <a:pt x="27280" y="27267"/>
                                </a:lnTo>
                                <a:lnTo>
                                  <a:pt x="54546" y="27267"/>
                                </a:lnTo>
                                <a:lnTo>
                                  <a:pt x="54546" y="54534"/>
                                </a:lnTo>
                                <a:lnTo>
                                  <a:pt x="0" y="54534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5" name="Shape 2805"/>
                        <wps:cNvSpPr/>
                        <wps:spPr>
                          <a:xfrm>
                            <a:off x="1074931" y="506232"/>
                            <a:ext cx="81813" cy="81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81814">
                                <a:moveTo>
                                  <a:pt x="0" y="0"/>
                                </a:moveTo>
                                <a:lnTo>
                                  <a:pt x="81813" y="0"/>
                                </a:lnTo>
                                <a:lnTo>
                                  <a:pt x="81813" y="27280"/>
                                </a:lnTo>
                                <a:lnTo>
                                  <a:pt x="81813" y="54547"/>
                                </a:lnTo>
                                <a:lnTo>
                                  <a:pt x="81813" y="81814"/>
                                </a:lnTo>
                                <a:lnTo>
                                  <a:pt x="0" y="81814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6" name="Shape 2806"/>
                        <wps:cNvSpPr/>
                        <wps:spPr>
                          <a:xfrm>
                            <a:off x="829470" y="533505"/>
                            <a:ext cx="54546" cy="1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109093">
                                <a:moveTo>
                                  <a:pt x="0" y="0"/>
                                </a:moveTo>
                                <a:lnTo>
                                  <a:pt x="27280" y="0"/>
                                </a:lnTo>
                                <a:lnTo>
                                  <a:pt x="27280" y="27280"/>
                                </a:lnTo>
                                <a:lnTo>
                                  <a:pt x="54546" y="27280"/>
                                </a:lnTo>
                                <a:lnTo>
                                  <a:pt x="54546" y="54547"/>
                                </a:lnTo>
                                <a:lnTo>
                                  <a:pt x="54546" y="81814"/>
                                </a:lnTo>
                                <a:lnTo>
                                  <a:pt x="54546" y="109093"/>
                                </a:lnTo>
                                <a:lnTo>
                                  <a:pt x="27280" y="109093"/>
                                </a:lnTo>
                                <a:lnTo>
                                  <a:pt x="27280" y="81814"/>
                                </a:lnTo>
                                <a:lnTo>
                                  <a:pt x="27280" y="54547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46" name="Shape 14446"/>
                        <wps:cNvSpPr/>
                        <wps:spPr>
                          <a:xfrm>
                            <a:off x="406742" y="615324"/>
                            <a:ext cx="0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6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67"/>
                                </a:lnTo>
                                <a:lnTo>
                                  <a:pt x="0" y="2726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45" name="Shape 14445"/>
                        <wps:cNvSpPr/>
                        <wps:spPr>
                          <a:xfrm>
                            <a:off x="406742" y="451684"/>
                            <a:ext cx="0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8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80"/>
                                </a:lnTo>
                                <a:lnTo>
                                  <a:pt x="0" y="2728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22" name="Shape 16022"/>
                        <wps:cNvSpPr/>
                        <wps:spPr>
                          <a:xfrm>
                            <a:off x="311295" y="615324"/>
                            <a:ext cx="9544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47" h="27267">
                                <a:moveTo>
                                  <a:pt x="0" y="0"/>
                                </a:moveTo>
                                <a:lnTo>
                                  <a:pt x="95447" y="0"/>
                                </a:lnTo>
                                <a:lnTo>
                                  <a:pt x="95447" y="27267"/>
                                </a:lnTo>
                                <a:lnTo>
                                  <a:pt x="0" y="2726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23" name="Shape 16023"/>
                        <wps:cNvSpPr/>
                        <wps:spPr>
                          <a:xfrm>
                            <a:off x="311295" y="451684"/>
                            <a:ext cx="27267" cy="190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19090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190907"/>
                                </a:lnTo>
                                <a:lnTo>
                                  <a:pt x="0" y="19090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24" name="Shape 16024"/>
                        <wps:cNvSpPr/>
                        <wps:spPr>
                          <a:xfrm>
                            <a:off x="311295" y="451684"/>
                            <a:ext cx="95447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47" h="27280">
                                <a:moveTo>
                                  <a:pt x="0" y="0"/>
                                </a:moveTo>
                                <a:lnTo>
                                  <a:pt x="95447" y="0"/>
                                </a:lnTo>
                                <a:lnTo>
                                  <a:pt x="95447" y="27280"/>
                                </a:lnTo>
                                <a:lnTo>
                                  <a:pt x="0" y="2728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25" name="Shape 16025"/>
                        <wps:cNvSpPr/>
                        <wps:spPr>
                          <a:xfrm>
                            <a:off x="474922" y="451684"/>
                            <a:ext cx="27280" cy="190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80" h="190907">
                                <a:moveTo>
                                  <a:pt x="0" y="0"/>
                                </a:moveTo>
                                <a:lnTo>
                                  <a:pt x="27280" y="0"/>
                                </a:lnTo>
                                <a:lnTo>
                                  <a:pt x="27280" y="190907"/>
                                </a:lnTo>
                                <a:lnTo>
                                  <a:pt x="0" y="19090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53" name="Shape 14453"/>
                        <wps:cNvSpPr/>
                        <wps:spPr>
                          <a:xfrm>
                            <a:off x="406742" y="451684"/>
                            <a:ext cx="0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8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80"/>
                                </a:lnTo>
                                <a:lnTo>
                                  <a:pt x="0" y="2728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26" name="Shape 16026"/>
                        <wps:cNvSpPr/>
                        <wps:spPr>
                          <a:xfrm>
                            <a:off x="406742" y="451684"/>
                            <a:ext cx="95459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59" h="27280">
                                <a:moveTo>
                                  <a:pt x="0" y="0"/>
                                </a:moveTo>
                                <a:lnTo>
                                  <a:pt x="95459" y="0"/>
                                </a:lnTo>
                                <a:lnTo>
                                  <a:pt x="95459" y="27280"/>
                                </a:lnTo>
                                <a:lnTo>
                                  <a:pt x="0" y="2728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52" name="Shape 14452"/>
                        <wps:cNvSpPr/>
                        <wps:spPr>
                          <a:xfrm>
                            <a:off x="406742" y="615324"/>
                            <a:ext cx="0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6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67"/>
                                </a:lnTo>
                                <a:lnTo>
                                  <a:pt x="0" y="2726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27" name="Shape 16027"/>
                        <wps:cNvSpPr/>
                        <wps:spPr>
                          <a:xfrm>
                            <a:off x="406742" y="615324"/>
                            <a:ext cx="95459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59" h="27267">
                                <a:moveTo>
                                  <a:pt x="0" y="0"/>
                                </a:moveTo>
                                <a:lnTo>
                                  <a:pt x="95459" y="0"/>
                                </a:lnTo>
                                <a:lnTo>
                                  <a:pt x="95459" y="27267"/>
                                </a:lnTo>
                                <a:lnTo>
                                  <a:pt x="0" y="2726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9" name="Shape 2809"/>
                        <wps:cNvSpPr/>
                        <wps:spPr>
                          <a:xfrm>
                            <a:off x="529477" y="588057"/>
                            <a:ext cx="27267" cy="54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54534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27267" y="54534"/>
                                </a:lnTo>
                                <a:lnTo>
                                  <a:pt x="0" y="54534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0" name="Shape 2810"/>
                        <wps:cNvSpPr/>
                        <wps:spPr>
                          <a:xfrm>
                            <a:off x="638560" y="560784"/>
                            <a:ext cx="163639" cy="81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639" h="81813">
                                <a:moveTo>
                                  <a:pt x="0" y="0"/>
                                </a:moveTo>
                                <a:lnTo>
                                  <a:pt x="109093" y="0"/>
                                </a:lnTo>
                                <a:lnTo>
                                  <a:pt x="109093" y="27267"/>
                                </a:lnTo>
                                <a:lnTo>
                                  <a:pt x="136360" y="27267"/>
                                </a:lnTo>
                                <a:lnTo>
                                  <a:pt x="136360" y="0"/>
                                </a:lnTo>
                                <a:lnTo>
                                  <a:pt x="163639" y="0"/>
                                </a:lnTo>
                                <a:lnTo>
                                  <a:pt x="163639" y="27267"/>
                                </a:lnTo>
                                <a:lnTo>
                                  <a:pt x="163639" y="54546"/>
                                </a:lnTo>
                                <a:lnTo>
                                  <a:pt x="136360" y="54546"/>
                                </a:lnTo>
                                <a:lnTo>
                                  <a:pt x="136360" y="81813"/>
                                </a:lnTo>
                                <a:lnTo>
                                  <a:pt x="109093" y="81813"/>
                                </a:lnTo>
                                <a:lnTo>
                                  <a:pt x="109093" y="54546"/>
                                </a:lnTo>
                                <a:lnTo>
                                  <a:pt x="81813" y="54546"/>
                                </a:lnTo>
                                <a:lnTo>
                                  <a:pt x="81813" y="81813"/>
                                </a:lnTo>
                                <a:lnTo>
                                  <a:pt x="54546" y="81813"/>
                                </a:lnTo>
                                <a:lnTo>
                                  <a:pt x="54546" y="54546"/>
                                </a:lnTo>
                                <a:lnTo>
                                  <a:pt x="27280" y="54546"/>
                                </a:lnTo>
                                <a:lnTo>
                                  <a:pt x="27280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28" name="Shape 16028"/>
                        <wps:cNvSpPr/>
                        <wps:spPr>
                          <a:xfrm>
                            <a:off x="802199" y="615324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2" name="Shape 2812"/>
                        <wps:cNvSpPr/>
                        <wps:spPr>
                          <a:xfrm>
                            <a:off x="911295" y="588057"/>
                            <a:ext cx="27267" cy="54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54534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27267" y="54534"/>
                                </a:lnTo>
                                <a:lnTo>
                                  <a:pt x="0" y="54534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3" name="Shape 2813"/>
                        <wps:cNvSpPr/>
                        <wps:spPr>
                          <a:xfrm>
                            <a:off x="638567" y="615330"/>
                            <a:ext cx="54534" cy="81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34" h="81814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54534" y="27267"/>
                                </a:lnTo>
                                <a:lnTo>
                                  <a:pt x="54534" y="54534"/>
                                </a:lnTo>
                                <a:lnTo>
                                  <a:pt x="27267" y="54534"/>
                                </a:lnTo>
                                <a:lnTo>
                                  <a:pt x="27267" y="81814"/>
                                </a:lnTo>
                                <a:lnTo>
                                  <a:pt x="0" y="81814"/>
                                </a:lnTo>
                                <a:lnTo>
                                  <a:pt x="0" y="54534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29" name="Shape 16029"/>
                        <wps:cNvSpPr/>
                        <wps:spPr>
                          <a:xfrm>
                            <a:off x="884013" y="642603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5" name="Shape 2815"/>
                        <wps:cNvSpPr/>
                        <wps:spPr>
                          <a:xfrm>
                            <a:off x="938568" y="615324"/>
                            <a:ext cx="81813" cy="81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81814">
                                <a:moveTo>
                                  <a:pt x="27267" y="0"/>
                                </a:moveTo>
                                <a:lnTo>
                                  <a:pt x="54534" y="0"/>
                                </a:lnTo>
                                <a:lnTo>
                                  <a:pt x="54534" y="27280"/>
                                </a:lnTo>
                                <a:lnTo>
                                  <a:pt x="54534" y="54547"/>
                                </a:lnTo>
                                <a:lnTo>
                                  <a:pt x="81813" y="54547"/>
                                </a:lnTo>
                                <a:lnTo>
                                  <a:pt x="81813" y="81814"/>
                                </a:lnTo>
                                <a:lnTo>
                                  <a:pt x="27267" y="81814"/>
                                </a:lnTo>
                                <a:lnTo>
                                  <a:pt x="27267" y="54547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80"/>
                                </a:lnTo>
                                <a:lnTo>
                                  <a:pt x="27267" y="27280"/>
                                </a:lnTo>
                                <a:lnTo>
                                  <a:pt x="272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6" name="Shape 2816"/>
                        <wps:cNvSpPr/>
                        <wps:spPr>
                          <a:xfrm>
                            <a:off x="311294" y="669875"/>
                            <a:ext cx="136360" cy="10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360" h="109080">
                                <a:moveTo>
                                  <a:pt x="0" y="0"/>
                                </a:moveTo>
                                <a:lnTo>
                                  <a:pt x="136360" y="0"/>
                                </a:lnTo>
                                <a:lnTo>
                                  <a:pt x="136360" y="27267"/>
                                </a:lnTo>
                                <a:lnTo>
                                  <a:pt x="109080" y="27267"/>
                                </a:lnTo>
                                <a:lnTo>
                                  <a:pt x="109080" y="54534"/>
                                </a:lnTo>
                                <a:lnTo>
                                  <a:pt x="81813" y="54534"/>
                                </a:lnTo>
                                <a:lnTo>
                                  <a:pt x="81813" y="27267"/>
                                </a:lnTo>
                                <a:lnTo>
                                  <a:pt x="54547" y="27267"/>
                                </a:lnTo>
                                <a:lnTo>
                                  <a:pt x="54547" y="54534"/>
                                </a:lnTo>
                                <a:lnTo>
                                  <a:pt x="27267" y="54534"/>
                                </a:lnTo>
                                <a:lnTo>
                                  <a:pt x="27267" y="81814"/>
                                </a:lnTo>
                                <a:lnTo>
                                  <a:pt x="27267" y="109080"/>
                                </a:lnTo>
                                <a:lnTo>
                                  <a:pt x="0" y="109080"/>
                                </a:lnTo>
                                <a:lnTo>
                                  <a:pt x="0" y="81814"/>
                                </a:lnTo>
                                <a:lnTo>
                                  <a:pt x="0" y="54534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30" name="Shape 16030"/>
                        <wps:cNvSpPr/>
                        <wps:spPr>
                          <a:xfrm>
                            <a:off x="774933" y="669870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31" name="Shape 16031"/>
                        <wps:cNvSpPr/>
                        <wps:spPr>
                          <a:xfrm>
                            <a:off x="1047652" y="669870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32" name="Shape 16032"/>
                        <wps:cNvSpPr/>
                        <wps:spPr>
                          <a:xfrm>
                            <a:off x="1102199" y="669870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0" name="Shape 2820"/>
                        <wps:cNvSpPr/>
                        <wps:spPr>
                          <a:xfrm>
                            <a:off x="1129470" y="669870"/>
                            <a:ext cx="81813" cy="81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81813">
                                <a:moveTo>
                                  <a:pt x="2728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67"/>
                                </a:lnTo>
                                <a:lnTo>
                                  <a:pt x="81813" y="27267"/>
                                </a:lnTo>
                                <a:lnTo>
                                  <a:pt x="81813" y="54547"/>
                                </a:lnTo>
                                <a:lnTo>
                                  <a:pt x="54546" y="54547"/>
                                </a:lnTo>
                                <a:lnTo>
                                  <a:pt x="54546" y="81813"/>
                                </a:lnTo>
                                <a:lnTo>
                                  <a:pt x="27280" y="81813"/>
                                </a:lnTo>
                                <a:lnTo>
                                  <a:pt x="27280" y="54547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67"/>
                                </a:lnTo>
                                <a:lnTo>
                                  <a:pt x="27280" y="27267"/>
                                </a:lnTo>
                                <a:lnTo>
                                  <a:pt x="27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33" name="Shape 16033"/>
                        <wps:cNvSpPr/>
                        <wps:spPr>
                          <a:xfrm>
                            <a:off x="447654" y="697137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2" name="Shape 2822"/>
                        <wps:cNvSpPr/>
                        <wps:spPr>
                          <a:xfrm>
                            <a:off x="474931" y="669869"/>
                            <a:ext cx="190906" cy="163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906" h="163640">
                                <a:moveTo>
                                  <a:pt x="0" y="0"/>
                                </a:moveTo>
                                <a:lnTo>
                                  <a:pt x="136360" y="0"/>
                                </a:lnTo>
                                <a:lnTo>
                                  <a:pt x="136360" y="27280"/>
                                </a:lnTo>
                                <a:lnTo>
                                  <a:pt x="109080" y="27280"/>
                                </a:lnTo>
                                <a:lnTo>
                                  <a:pt x="109080" y="54547"/>
                                </a:lnTo>
                                <a:lnTo>
                                  <a:pt x="109080" y="81814"/>
                                </a:lnTo>
                                <a:lnTo>
                                  <a:pt x="136360" y="81814"/>
                                </a:lnTo>
                                <a:lnTo>
                                  <a:pt x="136360" y="54547"/>
                                </a:lnTo>
                                <a:lnTo>
                                  <a:pt x="190906" y="54547"/>
                                </a:lnTo>
                                <a:lnTo>
                                  <a:pt x="190906" y="81814"/>
                                </a:lnTo>
                                <a:lnTo>
                                  <a:pt x="163627" y="81814"/>
                                </a:lnTo>
                                <a:lnTo>
                                  <a:pt x="163627" y="109093"/>
                                </a:lnTo>
                                <a:lnTo>
                                  <a:pt x="163627" y="136360"/>
                                </a:lnTo>
                                <a:lnTo>
                                  <a:pt x="136360" y="136360"/>
                                </a:lnTo>
                                <a:lnTo>
                                  <a:pt x="136360" y="109093"/>
                                </a:lnTo>
                                <a:lnTo>
                                  <a:pt x="109080" y="109093"/>
                                </a:lnTo>
                                <a:lnTo>
                                  <a:pt x="109080" y="136360"/>
                                </a:lnTo>
                                <a:lnTo>
                                  <a:pt x="136360" y="136360"/>
                                </a:lnTo>
                                <a:lnTo>
                                  <a:pt x="136360" y="163640"/>
                                </a:lnTo>
                                <a:lnTo>
                                  <a:pt x="81813" y="163640"/>
                                </a:lnTo>
                                <a:lnTo>
                                  <a:pt x="81813" y="136360"/>
                                </a:lnTo>
                                <a:lnTo>
                                  <a:pt x="54546" y="136360"/>
                                </a:lnTo>
                                <a:lnTo>
                                  <a:pt x="54546" y="109093"/>
                                </a:lnTo>
                                <a:lnTo>
                                  <a:pt x="81813" y="109093"/>
                                </a:lnTo>
                                <a:lnTo>
                                  <a:pt x="81813" y="81814"/>
                                </a:lnTo>
                                <a:lnTo>
                                  <a:pt x="81813" y="54547"/>
                                </a:lnTo>
                                <a:lnTo>
                                  <a:pt x="81813" y="27280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3" name="Shape 2823"/>
                        <wps:cNvSpPr/>
                        <wps:spPr>
                          <a:xfrm>
                            <a:off x="693107" y="642596"/>
                            <a:ext cx="81813" cy="81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81814">
                                <a:moveTo>
                                  <a:pt x="2728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80"/>
                                </a:lnTo>
                                <a:lnTo>
                                  <a:pt x="54546" y="54547"/>
                                </a:lnTo>
                                <a:lnTo>
                                  <a:pt x="81813" y="54547"/>
                                </a:lnTo>
                                <a:lnTo>
                                  <a:pt x="81813" y="81814"/>
                                </a:lnTo>
                                <a:lnTo>
                                  <a:pt x="27280" y="81814"/>
                                </a:lnTo>
                                <a:lnTo>
                                  <a:pt x="27280" y="54547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80"/>
                                </a:lnTo>
                                <a:lnTo>
                                  <a:pt x="27280" y="27280"/>
                                </a:lnTo>
                                <a:lnTo>
                                  <a:pt x="27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4" name="Shape 2824"/>
                        <wps:cNvSpPr/>
                        <wps:spPr>
                          <a:xfrm>
                            <a:off x="911289" y="669875"/>
                            <a:ext cx="54546" cy="54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54534">
                                <a:moveTo>
                                  <a:pt x="0" y="0"/>
                                </a:moveTo>
                                <a:lnTo>
                                  <a:pt x="27280" y="0"/>
                                </a:lnTo>
                                <a:lnTo>
                                  <a:pt x="27280" y="27267"/>
                                </a:lnTo>
                                <a:lnTo>
                                  <a:pt x="54546" y="27267"/>
                                </a:lnTo>
                                <a:lnTo>
                                  <a:pt x="54546" y="54534"/>
                                </a:lnTo>
                                <a:lnTo>
                                  <a:pt x="0" y="54534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34" name="Shape 16034"/>
                        <wps:cNvSpPr/>
                        <wps:spPr>
                          <a:xfrm>
                            <a:off x="474933" y="724417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35" name="Shape 16035"/>
                        <wps:cNvSpPr/>
                        <wps:spPr>
                          <a:xfrm>
                            <a:off x="1102199" y="724417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36" name="Shape 16036"/>
                        <wps:cNvSpPr/>
                        <wps:spPr>
                          <a:xfrm>
                            <a:off x="693106" y="751696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8" name="Shape 2828"/>
                        <wps:cNvSpPr/>
                        <wps:spPr>
                          <a:xfrm>
                            <a:off x="774931" y="669868"/>
                            <a:ext cx="109080" cy="1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080" h="109093">
                                <a:moveTo>
                                  <a:pt x="54534" y="0"/>
                                </a:moveTo>
                                <a:lnTo>
                                  <a:pt x="81813" y="0"/>
                                </a:lnTo>
                                <a:lnTo>
                                  <a:pt x="81813" y="27280"/>
                                </a:lnTo>
                                <a:lnTo>
                                  <a:pt x="109080" y="27280"/>
                                </a:lnTo>
                                <a:lnTo>
                                  <a:pt x="109080" y="54546"/>
                                </a:lnTo>
                                <a:lnTo>
                                  <a:pt x="54534" y="54546"/>
                                </a:lnTo>
                                <a:lnTo>
                                  <a:pt x="54534" y="81826"/>
                                </a:lnTo>
                                <a:lnTo>
                                  <a:pt x="81813" y="81826"/>
                                </a:lnTo>
                                <a:lnTo>
                                  <a:pt x="81813" y="109093"/>
                                </a:lnTo>
                                <a:lnTo>
                                  <a:pt x="27267" y="109093"/>
                                </a:lnTo>
                                <a:lnTo>
                                  <a:pt x="27267" y="81826"/>
                                </a:lnTo>
                                <a:lnTo>
                                  <a:pt x="0" y="81826"/>
                                </a:lnTo>
                                <a:lnTo>
                                  <a:pt x="0" y="54546"/>
                                </a:lnTo>
                                <a:lnTo>
                                  <a:pt x="27267" y="54546"/>
                                </a:lnTo>
                                <a:lnTo>
                                  <a:pt x="27267" y="27280"/>
                                </a:lnTo>
                                <a:lnTo>
                                  <a:pt x="54534" y="27280"/>
                                </a:lnTo>
                                <a:lnTo>
                                  <a:pt x="545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9" name="Shape 2829"/>
                        <wps:cNvSpPr/>
                        <wps:spPr>
                          <a:xfrm>
                            <a:off x="884017" y="724414"/>
                            <a:ext cx="27267" cy="54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5454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80"/>
                                </a:lnTo>
                                <a:lnTo>
                                  <a:pt x="27267" y="54547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37" name="Shape 16037"/>
                        <wps:cNvSpPr/>
                        <wps:spPr>
                          <a:xfrm>
                            <a:off x="965839" y="751696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1" name="Shape 2831"/>
                        <wps:cNvSpPr/>
                        <wps:spPr>
                          <a:xfrm>
                            <a:off x="1020379" y="697141"/>
                            <a:ext cx="109093" cy="1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093" h="109093">
                                <a:moveTo>
                                  <a:pt x="0" y="0"/>
                                </a:moveTo>
                                <a:lnTo>
                                  <a:pt x="27280" y="0"/>
                                </a:lnTo>
                                <a:lnTo>
                                  <a:pt x="27280" y="27280"/>
                                </a:lnTo>
                                <a:lnTo>
                                  <a:pt x="27280" y="54547"/>
                                </a:lnTo>
                                <a:lnTo>
                                  <a:pt x="54546" y="54547"/>
                                </a:lnTo>
                                <a:lnTo>
                                  <a:pt x="54546" y="81814"/>
                                </a:lnTo>
                                <a:lnTo>
                                  <a:pt x="109093" y="81814"/>
                                </a:lnTo>
                                <a:lnTo>
                                  <a:pt x="109093" y="109093"/>
                                </a:lnTo>
                                <a:lnTo>
                                  <a:pt x="27280" y="109093"/>
                                </a:lnTo>
                                <a:lnTo>
                                  <a:pt x="27280" y="81814"/>
                                </a:lnTo>
                                <a:lnTo>
                                  <a:pt x="0" y="81814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38" name="Shape 16038"/>
                        <wps:cNvSpPr/>
                        <wps:spPr>
                          <a:xfrm>
                            <a:off x="1129466" y="751696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3" name="Shape 2833"/>
                        <wps:cNvSpPr/>
                        <wps:spPr>
                          <a:xfrm>
                            <a:off x="365840" y="724414"/>
                            <a:ext cx="54534" cy="81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34" h="81814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80"/>
                                </a:lnTo>
                                <a:lnTo>
                                  <a:pt x="54534" y="27280"/>
                                </a:lnTo>
                                <a:lnTo>
                                  <a:pt x="54534" y="54547"/>
                                </a:lnTo>
                                <a:lnTo>
                                  <a:pt x="27267" y="54547"/>
                                </a:lnTo>
                                <a:lnTo>
                                  <a:pt x="27267" y="81814"/>
                                </a:lnTo>
                                <a:lnTo>
                                  <a:pt x="0" y="81814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39" name="Shape 16039"/>
                        <wps:cNvSpPr/>
                        <wps:spPr>
                          <a:xfrm>
                            <a:off x="447654" y="778963"/>
                            <a:ext cx="54546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27267">
                                <a:moveTo>
                                  <a:pt x="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5" name="Shape 2835"/>
                        <wps:cNvSpPr/>
                        <wps:spPr>
                          <a:xfrm>
                            <a:off x="747652" y="751694"/>
                            <a:ext cx="54546" cy="54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54534">
                                <a:moveTo>
                                  <a:pt x="0" y="0"/>
                                </a:moveTo>
                                <a:lnTo>
                                  <a:pt x="27280" y="0"/>
                                </a:lnTo>
                                <a:lnTo>
                                  <a:pt x="27280" y="27267"/>
                                </a:lnTo>
                                <a:lnTo>
                                  <a:pt x="54546" y="27267"/>
                                </a:lnTo>
                                <a:lnTo>
                                  <a:pt x="54546" y="54534"/>
                                </a:lnTo>
                                <a:lnTo>
                                  <a:pt x="0" y="54534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40" name="Shape 16040"/>
                        <wps:cNvSpPr/>
                        <wps:spPr>
                          <a:xfrm>
                            <a:off x="911292" y="778963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41" name="Shape 16041"/>
                        <wps:cNvSpPr/>
                        <wps:spPr>
                          <a:xfrm>
                            <a:off x="993106" y="778963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8" name="Shape 2838"/>
                        <wps:cNvSpPr/>
                        <wps:spPr>
                          <a:xfrm>
                            <a:off x="638567" y="806239"/>
                            <a:ext cx="136360" cy="136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360" h="136360">
                                <a:moveTo>
                                  <a:pt x="0" y="0"/>
                                </a:moveTo>
                                <a:lnTo>
                                  <a:pt x="109080" y="0"/>
                                </a:lnTo>
                                <a:lnTo>
                                  <a:pt x="109080" y="27267"/>
                                </a:lnTo>
                                <a:lnTo>
                                  <a:pt x="136360" y="27267"/>
                                </a:lnTo>
                                <a:lnTo>
                                  <a:pt x="136360" y="54534"/>
                                </a:lnTo>
                                <a:lnTo>
                                  <a:pt x="109080" y="54534"/>
                                </a:lnTo>
                                <a:lnTo>
                                  <a:pt x="109080" y="81814"/>
                                </a:lnTo>
                                <a:lnTo>
                                  <a:pt x="109080" y="109080"/>
                                </a:lnTo>
                                <a:lnTo>
                                  <a:pt x="136360" y="109080"/>
                                </a:lnTo>
                                <a:lnTo>
                                  <a:pt x="136360" y="136360"/>
                                </a:lnTo>
                                <a:lnTo>
                                  <a:pt x="81813" y="136360"/>
                                </a:lnTo>
                                <a:lnTo>
                                  <a:pt x="81813" y="109080"/>
                                </a:lnTo>
                                <a:lnTo>
                                  <a:pt x="54534" y="109080"/>
                                </a:lnTo>
                                <a:lnTo>
                                  <a:pt x="54534" y="81814"/>
                                </a:lnTo>
                                <a:lnTo>
                                  <a:pt x="81813" y="81814"/>
                                </a:lnTo>
                                <a:lnTo>
                                  <a:pt x="81813" y="54534"/>
                                </a:lnTo>
                                <a:lnTo>
                                  <a:pt x="54534" y="54534"/>
                                </a:lnTo>
                                <a:lnTo>
                                  <a:pt x="54534" y="81814"/>
                                </a:lnTo>
                                <a:lnTo>
                                  <a:pt x="27267" y="81814"/>
                                </a:lnTo>
                                <a:lnTo>
                                  <a:pt x="27267" y="109080"/>
                                </a:lnTo>
                                <a:lnTo>
                                  <a:pt x="0" y="109080"/>
                                </a:lnTo>
                                <a:lnTo>
                                  <a:pt x="0" y="81814"/>
                                </a:lnTo>
                                <a:lnTo>
                                  <a:pt x="0" y="54534"/>
                                </a:lnTo>
                                <a:lnTo>
                                  <a:pt x="27267" y="54534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42" name="Shape 16042"/>
                        <wps:cNvSpPr/>
                        <wps:spPr>
                          <a:xfrm>
                            <a:off x="1020385" y="806243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43" name="Shape 16043"/>
                        <wps:cNvSpPr/>
                        <wps:spPr>
                          <a:xfrm>
                            <a:off x="911292" y="833510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1" name="Shape 2841"/>
                        <wps:cNvSpPr/>
                        <wps:spPr>
                          <a:xfrm>
                            <a:off x="1156749" y="806239"/>
                            <a:ext cx="54534" cy="54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34" h="54534">
                                <a:moveTo>
                                  <a:pt x="0" y="0"/>
                                </a:moveTo>
                                <a:lnTo>
                                  <a:pt x="54534" y="0"/>
                                </a:lnTo>
                                <a:lnTo>
                                  <a:pt x="54534" y="27267"/>
                                </a:lnTo>
                                <a:lnTo>
                                  <a:pt x="27267" y="27267"/>
                                </a:lnTo>
                                <a:lnTo>
                                  <a:pt x="27267" y="54534"/>
                                </a:lnTo>
                                <a:lnTo>
                                  <a:pt x="0" y="54534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2" name="Shape 2842"/>
                        <wps:cNvSpPr/>
                        <wps:spPr>
                          <a:xfrm>
                            <a:off x="938567" y="806233"/>
                            <a:ext cx="136360" cy="136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360" h="136360">
                                <a:moveTo>
                                  <a:pt x="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80"/>
                                </a:lnTo>
                                <a:lnTo>
                                  <a:pt x="81813" y="27280"/>
                                </a:lnTo>
                                <a:lnTo>
                                  <a:pt x="81813" y="54547"/>
                                </a:lnTo>
                                <a:lnTo>
                                  <a:pt x="109080" y="54547"/>
                                </a:lnTo>
                                <a:lnTo>
                                  <a:pt x="109080" y="27280"/>
                                </a:lnTo>
                                <a:lnTo>
                                  <a:pt x="136360" y="27280"/>
                                </a:lnTo>
                                <a:lnTo>
                                  <a:pt x="136360" y="54547"/>
                                </a:lnTo>
                                <a:lnTo>
                                  <a:pt x="136360" y="81814"/>
                                </a:lnTo>
                                <a:lnTo>
                                  <a:pt x="81813" y="81814"/>
                                </a:lnTo>
                                <a:lnTo>
                                  <a:pt x="81813" y="109093"/>
                                </a:lnTo>
                                <a:lnTo>
                                  <a:pt x="27267" y="109093"/>
                                </a:lnTo>
                                <a:lnTo>
                                  <a:pt x="27267" y="136360"/>
                                </a:lnTo>
                                <a:lnTo>
                                  <a:pt x="0" y="136360"/>
                                </a:lnTo>
                                <a:lnTo>
                                  <a:pt x="0" y="109093"/>
                                </a:lnTo>
                                <a:lnTo>
                                  <a:pt x="0" y="81814"/>
                                </a:lnTo>
                                <a:lnTo>
                                  <a:pt x="0" y="54547"/>
                                </a:lnTo>
                                <a:lnTo>
                                  <a:pt x="27267" y="54547"/>
                                </a:lnTo>
                                <a:lnTo>
                                  <a:pt x="27267" y="27280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44" name="Shape 16044"/>
                        <wps:cNvSpPr/>
                        <wps:spPr>
                          <a:xfrm>
                            <a:off x="1129466" y="860790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45" name="Shape 16045"/>
                        <wps:cNvSpPr/>
                        <wps:spPr>
                          <a:xfrm>
                            <a:off x="447659" y="833505"/>
                            <a:ext cx="27267" cy="81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81814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81814"/>
                                </a:lnTo>
                                <a:lnTo>
                                  <a:pt x="0" y="8181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46" name="Shape 16046"/>
                        <wps:cNvSpPr/>
                        <wps:spPr>
                          <a:xfrm>
                            <a:off x="447659" y="833505"/>
                            <a:ext cx="81813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27280">
                                <a:moveTo>
                                  <a:pt x="0" y="0"/>
                                </a:moveTo>
                                <a:lnTo>
                                  <a:pt x="81813" y="0"/>
                                </a:lnTo>
                                <a:lnTo>
                                  <a:pt x="81813" y="27280"/>
                                </a:lnTo>
                                <a:lnTo>
                                  <a:pt x="0" y="2728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47" name="Shape 16047"/>
                        <wps:cNvSpPr/>
                        <wps:spPr>
                          <a:xfrm>
                            <a:off x="447659" y="888051"/>
                            <a:ext cx="54534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34" h="27267">
                                <a:moveTo>
                                  <a:pt x="0" y="0"/>
                                </a:moveTo>
                                <a:lnTo>
                                  <a:pt x="54534" y="0"/>
                                </a:lnTo>
                                <a:lnTo>
                                  <a:pt x="54534" y="27267"/>
                                </a:lnTo>
                                <a:lnTo>
                                  <a:pt x="0" y="2726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48" name="Shape 16048"/>
                        <wps:cNvSpPr/>
                        <wps:spPr>
                          <a:xfrm>
                            <a:off x="502192" y="833505"/>
                            <a:ext cx="27280" cy="81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80" h="81814">
                                <a:moveTo>
                                  <a:pt x="0" y="0"/>
                                </a:moveTo>
                                <a:lnTo>
                                  <a:pt x="27280" y="0"/>
                                </a:lnTo>
                                <a:lnTo>
                                  <a:pt x="27280" y="81814"/>
                                </a:lnTo>
                                <a:lnTo>
                                  <a:pt x="0" y="8181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49" name="Shape 16049"/>
                        <wps:cNvSpPr/>
                        <wps:spPr>
                          <a:xfrm>
                            <a:off x="774933" y="888057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50" name="Shape 16050"/>
                        <wps:cNvSpPr/>
                        <wps:spPr>
                          <a:xfrm>
                            <a:off x="1074932" y="888057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7" name="Shape 2847"/>
                        <wps:cNvSpPr/>
                        <wps:spPr>
                          <a:xfrm>
                            <a:off x="311289" y="806232"/>
                            <a:ext cx="109093" cy="136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093" h="136360">
                                <a:moveTo>
                                  <a:pt x="0" y="0"/>
                                </a:moveTo>
                                <a:lnTo>
                                  <a:pt x="54547" y="0"/>
                                </a:lnTo>
                                <a:lnTo>
                                  <a:pt x="54547" y="27280"/>
                                </a:lnTo>
                                <a:lnTo>
                                  <a:pt x="54547" y="54546"/>
                                </a:lnTo>
                                <a:lnTo>
                                  <a:pt x="109093" y="54546"/>
                                </a:lnTo>
                                <a:lnTo>
                                  <a:pt x="109093" y="81826"/>
                                </a:lnTo>
                                <a:lnTo>
                                  <a:pt x="81813" y="81826"/>
                                </a:lnTo>
                                <a:lnTo>
                                  <a:pt x="81813" y="109093"/>
                                </a:lnTo>
                                <a:lnTo>
                                  <a:pt x="54547" y="109093"/>
                                </a:lnTo>
                                <a:lnTo>
                                  <a:pt x="54547" y="136360"/>
                                </a:lnTo>
                                <a:lnTo>
                                  <a:pt x="27280" y="136360"/>
                                </a:lnTo>
                                <a:lnTo>
                                  <a:pt x="27280" y="109093"/>
                                </a:lnTo>
                                <a:lnTo>
                                  <a:pt x="27280" y="81826"/>
                                </a:lnTo>
                                <a:lnTo>
                                  <a:pt x="27280" y="54546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8" name="Shape 2848"/>
                        <wps:cNvSpPr/>
                        <wps:spPr>
                          <a:xfrm>
                            <a:off x="829470" y="806232"/>
                            <a:ext cx="109093" cy="190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093" h="190906">
                                <a:moveTo>
                                  <a:pt x="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80"/>
                                </a:lnTo>
                                <a:lnTo>
                                  <a:pt x="54546" y="54546"/>
                                </a:lnTo>
                                <a:lnTo>
                                  <a:pt x="81813" y="54546"/>
                                </a:lnTo>
                                <a:lnTo>
                                  <a:pt x="81813" y="81826"/>
                                </a:lnTo>
                                <a:lnTo>
                                  <a:pt x="27280" y="81826"/>
                                </a:lnTo>
                                <a:lnTo>
                                  <a:pt x="27280" y="109093"/>
                                </a:lnTo>
                                <a:lnTo>
                                  <a:pt x="54546" y="109093"/>
                                </a:lnTo>
                                <a:lnTo>
                                  <a:pt x="54546" y="136360"/>
                                </a:lnTo>
                                <a:lnTo>
                                  <a:pt x="109093" y="136360"/>
                                </a:lnTo>
                                <a:lnTo>
                                  <a:pt x="109093" y="163640"/>
                                </a:lnTo>
                                <a:lnTo>
                                  <a:pt x="109093" y="190906"/>
                                </a:lnTo>
                                <a:lnTo>
                                  <a:pt x="27280" y="190906"/>
                                </a:lnTo>
                                <a:lnTo>
                                  <a:pt x="27280" y="163640"/>
                                </a:lnTo>
                                <a:lnTo>
                                  <a:pt x="27280" y="136360"/>
                                </a:lnTo>
                                <a:lnTo>
                                  <a:pt x="0" y="136360"/>
                                </a:lnTo>
                                <a:lnTo>
                                  <a:pt x="0" y="109093"/>
                                </a:lnTo>
                                <a:lnTo>
                                  <a:pt x="0" y="81826"/>
                                </a:lnTo>
                                <a:lnTo>
                                  <a:pt x="0" y="54546"/>
                                </a:lnTo>
                                <a:lnTo>
                                  <a:pt x="27280" y="54546"/>
                                </a:lnTo>
                                <a:lnTo>
                                  <a:pt x="27280" y="27280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51" name="Shape 16051"/>
                        <wps:cNvSpPr/>
                        <wps:spPr>
                          <a:xfrm>
                            <a:off x="311294" y="942603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52" name="Shape 16052"/>
                        <wps:cNvSpPr/>
                        <wps:spPr>
                          <a:xfrm>
                            <a:off x="420387" y="942603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53" name="Shape 16053"/>
                        <wps:cNvSpPr/>
                        <wps:spPr>
                          <a:xfrm>
                            <a:off x="774920" y="942603"/>
                            <a:ext cx="54546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27267">
                                <a:moveTo>
                                  <a:pt x="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2" name="Shape 2852"/>
                        <wps:cNvSpPr/>
                        <wps:spPr>
                          <a:xfrm>
                            <a:off x="1020380" y="915323"/>
                            <a:ext cx="81813" cy="1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109093">
                                <a:moveTo>
                                  <a:pt x="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80"/>
                                </a:lnTo>
                                <a:lnTo>
                                  <a:pt x="54546" y="54547"/>
                                </a:lnTo>
                                <a:lnTo>
                                  <a:pt x="81813" y="54547"/>
                                </a:lnTo>
                                <a:lnTo>
                                  <a:pt x="81813" y="81814"/>
                                </a:lnTo>
                                <a:lnTo>
                                  <a:pt x="81813" y="109093"/>
                                </a:lnTo>
                                <a:lnTo>
                                  <a:pt x="54546" y="109093"/>
                                </a:lnTo>
                                <a:lnTo>
                                  <a:pt x="54546" y="81814"/>
                                </a:lnTo>
                                <a:lnTo>
                                  <a:pt x="27267" y="81814"/>
                                </a:lnTo>
                                <a:lnTo>
                                  <a:pt x="27267" y="54547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3" name="Shape 2853"/>
                        <wps:cNvSpPr/>
                        <wps:spPr>
                          <a:xfrm>
                            <a:off x="1102198" y="915323"/>
                            <a:ext cx="27267" cy="54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5454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80"/>
                                </a:lnTo>
                                <a:lnTo>
                                  <a:pt x="27267" y="54547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4" name="Shape 2854"/>
                        <wps:cNvSpPr/>
                        <wps:spPr>
                          <a:xfrm>
                            <a:off x="1156749" y="888050"/>
                            <a:ext cx="54534" cy="81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34" h="81814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80"/>
                                </a:lnTo>
                                <a:lnTo>
                                  <a:pt x="54534" y="27280"/>
                                </a:lnTo>
                                <a:lnTo>
                                  <a:pt x="54534" y="54547"/>
                                </a:lnTo>
                                <a:lnTo>
                                  <a:pt x="27267" y="54547"/>
                                </a:lnTo>
                                <a:lnTo>
                                  <a:pt x="27267" y="81814"/>
                                </a:lnTo>
                                <a:lnTo>
                                  <a:pt x="0" y="81814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5" name="Shape 2855"/>
                        <wps:cNvSpPr/>
                        <wps:spPr>
                          <a:xfrm>
                            <a:off x="556748" y="888057"/>
                            <a:ext cx="109080" cy="136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080" h="136360">
                                <a:moveTo>
                                  <a:pt x="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67"/>
                                </a:lnTo>
                                <a:lnTo>
                                  <a:pt x="54546" y="54546"/>
                                </a:lnTo>
                                <a:lnTo>
                                  <a:pt x="109080" y="54546"/>
                                </a:lnTo>
                                <a:lnTo>
                                  <a:pt x="109080" y="81813"/>
                                </a:lnTo>
                                <a:lnTo>
                                  <a:pt x="81813" y="81813"/>
                                </a:lnTo>
                                <a:lnTo>
                                  <a:pt x="81813" y="109080"/>
                                </a:lnTo>
                                <a:lnTo>
                                  <a:pt x="81813" y="136360"/>
                                </a:lnTo>
                                <a:lnTo>
                                  <a:pt x="54546" y="136360"/>
                                </a:lnTo>
                                <a:lnTo>
                                  <a:pt x="54546" y="109080"/>
                                </a:lnTo>
                                <a:lnTo>
                                  <a:pt x="27267" y="109080"/>
                                </a:lnTo>
                                <a:lnTo>
                                  <a:pt x="27267" y="81813"/>
                                </a:lnTo>
                                <a:lnTo>
                                  <a:pt x="27267" y="54546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54" name="Shape 16054"/>
                        <wps:cNvSpPr/>
                        <wps:spPr>
                          <a:xfrm>
                            <a:off x="693119" y="969870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55" name="Shape 16055"/>
                        <wps:cNvSpPr/>
                        <wps:spPr>
                          <a:xfrm>
                            <a:off x="747653" y="969870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56" name="Shape 16056"/>
                        <wps:cNvSpPr/>
                        <wps:spPr>
                          <a:xfrm>
                            <a:off x="1129478" y="969870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9" name="Shape 2859"/>
                        <wps:cNvSpPr/>
                        <wps:spPr>
                          <a:xfrm>
                            <a:off x="965834" y="969876"/>
                            <a:ext cx="54546" cy="54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54534">
                                <a:moveTo>
                                  <a:pt x="0" y="0"/>
                                </a:moveTo>
                                <a:lnTo>
                                  <a:pt x="27280" y="0"/>
                                </a:lnTo>
                                <a:lnTo>
                                  <a:pt x="27280" y="27267"/>
                                </a:lnTo>
                                <a:lnTo>
                                  <a:pt x="54546" y="27267"/>
                                </a:lnTo>
                                <a:lnTo>
                                  <a:pt x="54546" y="54534"/>
                                </a:lnTo>
                                <a:lnTo>
                                  <a:pt x="0" y="54534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0" name="Shape 2860"/>
                        <wps:cNvSpPr/>
                        <wps:spPr>
                          <a:xfrm>
                            <a:off x="638560" y="1024415"/>
                            <a:ext cx="136360" cy="1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360" h="109093">
                                <a:moveTo>
                                  <a:pt x="0" y="0"/>
                                </a:moveTo>
                                <a:lnTo>
                                  <a:pt x="109093" y="0"/>
                                </a:lnTo>
                                <a:lnTo>
                                  <a:pt x="109093" y="27267"/>
                                </a:lnTo>
                                <a:lnTo>
                                  <a:pt x="136360" y="27267"/>
                                </a:lnTo>
                                <a:lnTo>
                                  <a:pt x="136360" y="54547"/>
                                </a:lnTo>
                                <a:lnTo>
                                  <a:pt x="136360" y="81813"/>
                                </a:lnTo>
                                <a:lnTo>
                                  <a:pt x="109093" y="81813"/>
                                </a:lnTo>
                                <a:lnTo>
                                  <a:pt x="109093" y="54547"/>
                                </a:lnTo>
                                <a:lnTo>
                                  <a:pt x="54547" y="54547"/>
                                </a:lnTo>
                                <a:lnTo>
                                  <a:pt x="54547" y="81813"/>
                                </a:lnTo>
                                <a:lnTo>
                                  <a:pt x="27280" y="81813"/>
                                </a:lnTo>
                                <a:lnTo>
                                  <a:pt x="27280" y="109093"/>
                                </a:lnTo>
                                <a:lnTo>
                                  <a:pt x="0" y="109093"/>
                                </a:lnTo>
                                <a:lnTo>
                                  <a:pt x="0" y="81813"/>
                                </a:lnTo>
                                <a:lnTo>
                                  <a:pt x="0" y="54547"/>
                                </a:lnTo>
                                <a:lnTo>
                                  <a:pt x="27280" y="54547"/>
                                </a:lnTo>
                                <a:lnTo>
                                  <a:pt x="27280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57" name="Shape 16057"/>
                        <wps:cNvSpPr/>
                        <wps:spPr>
                          <a:xfrm>
                            <a:off x="938559" y="1024416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2" name="Shape 2862"/>
                        <wps:cNvSpPr/>
                        <wps:spPr>
                          <a:xfrm>
                            <a:off x="1156744" y="997142"/>
                            <a:ext cx="54546" cy="81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81814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80"/>
                                </a:lnTo>
                                <a:lnTo>
                                  <a:pt x="54546" y="27280"/>
                                </a:lnTo>
                                <a:lnTo>
                                  <a:pt x="54546" y="54547"/>
                                </a:lnTo>
                                <a:lnTo>
                                  <a:pt x="27267" y="54547"/>
                                </a:lnTo>
                                <a:lnTo>
                                  <a:pt x="27267" y="81814"/>
                                </a:lnTo>
                                <a:lnTo>
                                  <a:pt x="0" y="81814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3" name="Shape 2863"/>
                        <wps:cNvSpPr/>
                        <wps:spPr>
                          <a:xfrm>
                            <a:off x="1020380" y="1024414"/>
                            <a:ext cx="54546" cy="54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54547">
                                <a:moveTo>
                                  <a:pt x="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80"/>
                                </a:lnTo>
                                <a:lnTo>
                                  <a:pt x="27267" y="27280"/>
                                </a:lnTo>
                                <a:lnTo>
                                  <a:pt x="27267" y="54547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4" name="Shape 2864"/>
                        <wps:cNvSpPr/>
                        <wps:spPr>
                          <a:xfrm>
                            <a:off x="802193" y="1215325"/>
                            <a:ext cx="150006" cy="136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006" h="136360">
                                <a:moveTo>
                                  <a:pt x="2728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67"/>
                                </a:lnTo>
                                <a:lnTo>
                                  <a:pt x="150006" y="27267"/>
                                </a:lnTo>
                                <a:lnTo>
                                  <a:pt x="150006" y="54546"/>
                                </a:lnTo>
                                <a:lnTo>
                                  <a:pt x="109093" y="54546"/>
                                </a:lnTo>
                                <a:lnTo>
                                  <a:pt x="109093" y="81813"/>
                                </a:lnTo>
                                <a:lnTo>
                                  <a:pt x="136373" y="81813"/>
                                </a:lnTo>
                                <a:lnTo>
                                  <a:pt x="136373" y="109093"/>
                                </a:lnTo>
                                <a:lnTo>
                                  <a:pt x="150006" y="109093"/>
                                </a:lnTo>
                                <a:lnTo>
                                  <a:pt x="150006" y="136360"/>
                                </a:lnTo>
                                <a:lnTo>
                                  <a:pt x="109093" y="136360"/>
                                </a:lnTo>
                                <a:lnTo>
                                  <a:pt x="109093" y="109093"/>
                                </a:lnTo>
                                <a:lnTo>
                                  <a:pt x="81826" y="109093"/>
                                </a:lnTo>
                                <a:lnTo>
                                  <a:pt x="81826" y="81813"/>
                                </a:lnTo>
                                <a:lnTo>
                                  <a:pt x="54546" y="81813"/>
                                </a:lnTo>
                                <a:lnTo>
                                  <a:pt x="54546" y="54546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67"/>
                                </a:lnTo>
                                <a:lnTo>
                                  <a:pt x="27280" y="27267"/>
                                </a:lnTo>
                                <a:lnTo>
                                  <a:pt x="27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5" name="Shape 2865"/>
                        <wps:cNvSpPr/>
                        <wps:spPr>
                          <a:xfrm>
                            <a:off x="720380" y="997139"/>
                            <a:ext cx="231819" cy="2181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819" h="218186">
                                <a:moveTo>
                                  <a:pt x="54546" y="0"/>
                                </a:moveTo>
                                <a:lnTo>
                                  <a:pt x="81813" y="0"/>
                                </a:lnTo>
                                <a:lnTo>
                                  <a:pt x="81813" y="27280"/>
                                </a:lnTo>
                                <a:lnTo>
                                  <a:pt x="109093" y="27280"/>
                                </a:lnTo>
                                <a:lnTo>
                                  <a:pt x="109093" y="0"/>
                                </a:lnTo>
                                <a:lnTo>
                                  <a:pt x="136360" y="0"/>
                                </a:lnTo>
                                <a:lnTo>
                                  <a:pt x="136360" y="27280"/>
                                </a:lnTo>
                                <a:lnTo>
                                  <a:pt x="163640" y="27280"/>
                                </a:lnTo>
                                <a:lnTo>
                                  <a:pt x="163640" y="54547"/>
                                </a:lnTo>
                                <a:lnTo>
                                  <a:pt x="218186" y="54547"/>
                                </a:lnTo>
                                <a:lnTo>
                                  <a:pt x="218186" y="81826"/>
                                </a:lnTo>
                                <a:lnTo>
                                  <a:pt x="231819" y="81826"/>
                                </a:lnTo>
                                <a:lnTo>
                                  <a:pt x="231819" y="109093"/>
                                </a:lnTo>
                                <a:lnTo>
                                  <a:pt x="218186" y="109093"/>
                                </a:lnTo>
                                <a:lnTo>
                                  <a:pt x="218186" y="136360"/>
                                </a:lnTo>
                                <a:lnTo>
                                  <a:pt x="231819" y="136360"/>
                                </a:lnTo>
                                <a:lnTo>
                                  <a:pt x="231819" y="190907"/>
                                </a:lnTo>
                                <a:lnTo>
                                  <a:pt x="218186" y="190907"/>
                                </a:lnTo>
                                <a:lnTo>
                                  <a:pt x="218186" y="163640"/>
                                </a:lnTo>
                                <a:lnTo>
                                  <a:pt x="190906" y="163640"/>
                                </a:lnTo>
                                <a:lnTo>
                                  <a:pt x="190906" y="190907"/>
                                </a:lnTo>
                                <a:lnTo>
                                  <a:pt x="190906" y="218186"/>
                                </a:lnTo>
                                <a:lnTo>
                                  <a:pt x="163640" y="218186"/>
                                </a:lnTo>
                                <a:lnTo>
                                  <a:pt x="163640" y="190907"/>
                                </a:lnTo>
                                <a:lnTo>
                                  <a:pt x="136360" y="190907"/>
                                </a:lnTo>
                                <a:lnTo>
                                  <a:pt x="136360" y="163640"/>
                                </a:lnTo>
                                <a:lnTo>
                                  <a:pt x="163640" y="163640"/>
                                </a:lnTo>
                                <a:lnTo>
                                  <a:pt x="163640" y="136373"/>
                                </a:lnTo>
                                <a:lnTo>
                                  <a:pt x="190906" y="136373"/>
                                </a:lnTo>
                                <a:lnTo>
                                  <a:pt x="190906" y="109093"/>
                                </a:lnTo>
                                <a:lnTo>
                                  <a:pt x="136360" y="109093"/>
                                </a:lnTo>
                                <a:lnTo>
                                  <a:pt x="136360" y="136373"/>
                                </a:lnTo>
                                <a:lnTo>
                                  <a:pt x="136360" y="163640"/>
                                </a:lnTo>
                                <a:lnTo>
                                  <a:pt x="81813" y="163640"/>
                                </a:lnTo>
                                <a:lnTo>
                                  <a:pt x="81813" y="190907"/>
                                </a:lnTo>
                                <a:lnTo>
                                  <a:pt x="0" y="190907"/>
                                </a:lnTo>
                                <a:lnTo>
                                  <a:pt x="0" y="163640"/>
                                </a:lnTo>
                                <a:lnTo>
                                  <a:pt x="54546" y="163640"/>
                                </a:lnTo>
                                <a:lnTo>
                                  <a:pt x="54546" y="136373"/>
                                </a:lnTo>
                                <a:lnTo>
                                  <a:pt x="54546" y="109093"/>
                                </a:lnTo>
                                <a:lnTo>
                                  <a:pt x="81813" y="109093"/>
                                </a:lnTo>
                                <a:lnTo>
                                  <a:pt x="81813" y="136373"/>
                                </a:lnTo>
                                <a:lnTo>
                                  <a:pt x="109093" y="136373"/>
                                </a:lnTo>
                                <a:lnTo>
                                  <a:pt x="109093" y="109093"/>
                                </a:lnTo>
                                <a:lnTo>
                                  <a:pt x="109093" y="81826"/>
                                </a:lnTo>
                                <a:lnTo>
                                  <a:pt x="136360" y="81826"/>
                                </a:lnTo>
                                <a:lnTo>
                                  <a:pt x="136360" y="54547"/>
                                </a:lnTo>
                                <a:lnTo>
                                  <a:pt x="109093" y="54547"/>
                                </a:lnTo>
                                <a:lnTo>
                                  <a:pt x="109093" y="81826"/>
                                </a:lnTo>
                                <a:lnTo>
                                  <a:pt x="81813" y="81826"/>
                                </a:lnTo>
                                <a:lnTo>
                                  <a:pt x="81813" y="54547"/>
                                </a:lnTo>
                                <a:lnTo>
                                  <a:pt x="54546" y="54547"/>
                                </a:lnTo>
                                <a:lnTo>
                                  <a:pt x="54546" y="27280"/>
                                </a:lnTo>
                                <a:lnTo>
                                  <a:pt x="545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6" name="Shape 2866"/>
                        <wps:cNvSpPr/>
                        <wps:spPr>
                          <a:xfrm>
                            <a:off x="952199" y="1269872"/>
                            <a:ext cx="81820" cy="81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20" h="81814">
                                <a:moveTo>
                                  <a:pt x="68180" y="0"/>
                                </a:moveTo>
                                <a:lnTo>
                                  <a:pt x="81820" y="0"/>
                                </a:lnTo>
                                <a:lnTo>
                                  <a:pt x="81820" y="81814"/>
                                </a:lnTo>
                                <a:lnTo>
                                  <a:pt x="0" y="81814"/>
                                </a:lnTo>
                                <a:lnTo>
                                  <a:pt x="0" y="54547"/>
                                </a:lnTo>
                                <a:lnTo>
                                  <a:pt x="40913" y="54547"/>
                                </a:lnTo>
                                <a:lnTo>
                                  <a:pt x="40913" y="27267"/>
                                </a:lnTo>
                                <a:lnTo>
                                  <a:pt x="68180" y="27267"/>
                                </a:lnTo>
                                <a:lnTo>
                                  <a:pt x="681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58" name="Shape 16058"/>
                        <wps:cNvSpPr/>
                        <wps:spPr>
                          <a:xfrm>
                            <a:off x="952199" y="1242592"/>
                            <a:ext cx="13633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33" h="27280">
                                <a:moveTo>
                                  <a:pt x="0" y="0"/>
                                </a:moveTo>
                                <a:lnTo>
                                  <a:pt x="13633" y="0"/>
                                </a:lnTo>
                                <a:lnTo>
                                  <a:pt x="13633" y="27280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8" name="Shape 2868"/>
                        <wps:cNvSpPr/>
                        <wps:spPr>
                          <a:xfrm>
                            <a:off x="952199" y="1051686"/>
                            <a:ext cx="81820" cy="2181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20" h="218186">
                                <a:moveTo>
                                  <a:pt x="13633" y="0"/>
                                </a:moveTo>
                                <a:lnTo>
                                  <a:pt x="40913" y="0"/>
                                </a:lnTo>
                                <a:lnTo>
                                  <a:pt x="40913" y="27280"/>
                                </a:lnTo>
                                <a:lnTo>
                                  <a:pt x="40913" y="54546"/>
                                </a:lnTo>
                                <a:lnTo>
                                  <a:pt x="81820" y="54546"/>
                                </a:lnTo>
                                <a:lnTo>
                                  <a:pt x="81820" y="81826"/>
                                </a:lnTo>
                                <a:lnTo>
                                  <a:pt x="40913" y="81826"/>
                                </a:lnTo>
                                <a:lnTo>
                                  <a:pt x="40913" y="109093"/>
                                </a:lnTo>
                                <a:lnTo>
                                  <a:pt x="40913" y="136360"/>
                                </a:lnTo>
                                <a:lnTo>
                                  <a:pt x="40913" y="163640"/>
                                </a:lnTo>
                                <a:lnTo>
                                  <a:pt x="81820" y="163640"/>
                                </a:lnTo>
                                <a:lnTo>
                                  <a:pt x="81820" y="190906"/>
                                </a:lnTo>
                                <a:lnTo>
                                  <a:pt x="68180" y="190906"/>
                                </a:lnTo>
                                <a:lnTo>
                                  <a:pt x="68180" y="218186"/>
                                </a:lnTo>
                                <a:lnTo>
                                  <a:pt x="40913" y="218186"/>
                                </a:lnTo>
                                <a:lnTo>
                                  <a:pt x="40913" y="190906"/>
                                </a:lnTo>
                                <a:lnTo>
                                  <a:pt x="13633" y="190906"/>
                                </a:lnTo>
                                <a:lnTo>
                                  <a:pt x="13633" y="163640"/>
                                </a:lnTo>
                                <a:lnTo>
                                  <a:pt x="13633" y="136360"/>
                                </a:lnTo>
                                <a:lnTo>
                                  <a:pt x="0" y="136360"/>
                                </a:lnTo>
                                <a:lnTo>
                                  <a:pt x="0" y="81813"/>
                                </a:lnTo>
                                <a:lnTo>
                                  <a:pt x="13633" y="81813"/>
                                </a:lnTo>
                                <a:lnTo>
                                  <a:pt x="13633" y="54546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80"/>
                                </a:lnTo>
                                <a:lnTo>
                                  <a:pt x="13633" y="27280"/>
                                </a:lnTo>
                                <a:lnTo>
                                  <a:pt x="136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9" name="Shape 2869"/>
                        <wps:cNvSpPr/>
                        <wps:spPr>
                          <a:xfrm>
                            <a:off x="1034019" y="1024419"/>
                            <a:ext cx="150000" cy="327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000" h="327266">
                                <a:moveTo>
                                  <a:pt x="68174" y="0"/>
                                </a:moveTo>
                                <a:lnTo>
                                  <a:pt x="95453" y="0"/>
                                </a:lnTo>
                                <a:lnTo>
                                  <a:pt x="95453" y="27267"/>
                                </a:lnTo>
                                <a:lnTo>
                                  <a:pt x="95453" y="54547"/>
                                </a:lnTo>
                                <a:lnTo>
                                  <a:pt x="122720" y="54547"/>
                                </a:lnTo>
                                <a:lnTo>
                                  <a:pt x="122720" y="81813"/>
                                </a:lnTo>
                                <a:lnTo>
                                  <a:pt x="95453" y="81813"/>
                                </a:lnTo>
                                <a:lnTo>
                                  <a:pt x="95453" y="109093"/>
                                </a:lnTo>
                                <a:lnTo>
                                  <a:pt x="68174" y="109093"/>
                                </a:lnTo>
                                <a:lnTo>
                                  <a:pt x="68174" y="136360"/>
                                </a:lnTo>
                                <a:lnTo>
                                  <a:pt x="68174" y="163627"/>
                                </a:lnTo>
                                <a:lnTo>
                                  <a:pt x="95453" y="163627"/>
                                </a:lnTo>
                                <a:lnTo>
                                  <a:pt x="95453" y="136360"/>
                                </a:lnTo>
                                <a:lnTo>
                                  <a:pt x="150000" y="136360"/>
                                </a:lnTo>
                                <a:lnTo>
                                  <a:pt x="150000" y="163627"/>
                                </a:lnTo>
                                <a:lnTo>
                                  <a:pt x="122720" y="163627"/>
                                </a:lnTo>
                                <a:lnTo>
                                  <a:pt x="122720" y="190907"/>
                                </a:lnTo>
                                <a:lnTo>
                                  <a:pt x="68174" y="190907"/>
                                </a:lnTo>
                                <a:lnTo>
                                  <a:pt x="68174" y="218173"/>
                                </a:lnTo>
                                <a:lnTo>
                                  <a:pt x="95453" y="218173"/>
                                </a:lnTo>
                                <a:lnTo>
                                  <a:pt x="95453" y="245453"/>
                                </a:lnTo>
                                <a:lnTo>
                                  <a:pt x="40907" y="245453"/>
                                </a:lnTo>
                                <a:lnTo>
                                  <a:pt x="40907" y="272720"/>
                                </a:lnTo>
                                <a:lnTo>
                                  <a:pt x="13640" y="272720"/>
                                </a:lnTo>
                                <a:lnTo>
                                  <a:pt x="13640" y="300000"/>
                                </a:lnTo>
                                <a:lnTo>
                                  <a:pt x="13640" y="327266"/>
                                </a:lnTo>
                                <a:lnTo>
                                  <a:pt x="0" y="327266"/>
                                </a:lnTo>
                                <a:lnTo>
                                  <a:pt x="0" y="245453"/>
                                </a:lnTo>
                                <a:lnTo>
                                  <a:pt x="13640" y="245453"/>
                                </a:lnTo>
                                <a:lnTo>
                                  <a:pt x="13640" y="218173"/>
                                </a:lnTo>
                                <a:lnTo>
                                  <a:pt x="0" y="218173"/>
                                </a:lnTo>
                                <a:lnTo>
                                  <a:pt x="0" y="190907"/>
                                </a:lnTo>
                                <a:lnTo>
                                  <a:pt x="40907" y="190907"/>
                                </a:lnTo>
                                <a:lnTo>
                                  <a:pt x="40907" y="163627"/>
                                </a:lnTo>
                                <a:lnTo>
                                  <a:pt x="40907" y="136360"/>
                                </a:lnTo>
                                <a:lnTo>
                                  <a:pt x="40907" y="109093"/>
                                </a:lnTo>
                                <a:lnTo>
                                  <a:pt x="0" y="109093"/>
                                </a:lnTo>
                                <a:lnTo>
                                  <a:pt x="0" y="81813"/>
                                </a:lnTo>
                                <a:lnTo>
                                  <a:pt x="40907" y="81813"/>
                                </a:lnTo>
                                <a:lnTo>
                                  <a:pt x="40907" y="54547"/>
                                </a:lnTo>
                                <a:lnTo>
                                  <a:pt x="68174" y="54547"/>
                                </a:lnTo>
                                <a:lnTo>
                                  <a:pt x="68174" y="27267"/>
                                </a:lnTo>
                                <a:lnTo>
                                  <a:pt x="681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59" name="Shape 16059"/>
                        <wps:cNvSpPr/>
                        <wps:spPr>
                          <a:xfrm>
                            <a:off x="474933" y="1106230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1" name="Shape 2871"/>
                        <wps:cNvSpPr/>
                        <wps:spPr>
                          <a:xfrm>
                            <a:off x="311290" y="915327"/>
                            <a:ext cx="299999" cy="272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999" h="272720">
                                <a:moveTo>
                                  <a:pt x="190906" y="0"/>
                                </a:moveTo>
                                <a:lnTo>
                                  <a:pt x="245453" y="0"/>
                                </a:lnTo>
                                <a:lnTo>
                                  <a:pt x="245453" y="27267"/>
                                </a:lnTo>
                                <a:lnTo>
                                  <a:pt x="218186" y="27267"/>
                                </a:lnTo>
                                <a:lnTo>
                                  <a:pt x="218186" y="54547"/>
                                </a:lnTo>
                                <a:lnTo>
                                  <a:pt x="218186" y="81814"/>
                                </a:lnTo>
                                <a:lnTo>
                                  <a:pt x="218186" y="109093"/>
                                </a:lnTo>
                                <a:lnTo>
                                  <a:pt x="245453" y="109093"/>
                                </a:lnTo>
                                <a:lnTo>
                                  <a:pt x="245453" y="81814"/>
                                </a:lnTo>
                                <a:lnTo>
                                  <a:pt x="272732" y="81814"/>
                                </a:lnTo>
                                <a:lnTo>
                                  <a:pt x="272732" y="109093"/>
                                </a:lnTo>
                                <a:lnTo>
                                  <a:pt x="272732" y="136360"/>
                                </a:lnTo>
                                <a:lnTo>
                                  <a:pt x="299999" y="136360"/>
                                </a:lnTo>
                                <a:lnTo>
                                  <a:pt x="299999" y="163640"/>
                                </a:lnTo>
                                <a:lnTo>
                                  <a:pt x="299999" y="190907"/>
                                </a:lnTo>
                                <a:lnTo>
                                  <a:pt x="299999" y="218174"/>
                                </a:lnTo>
                                <a:lnTo>
                                  <a:pt x="299999" y="245453"/>
                                </a:lnTo>
                                <a:lnTo>
                                  <a:pt x="272732" y="245453"/>
                                </a:lnTo>
                                <a:lnTo>
                                  <a:pt x="272732" y="272720"/>
                                </a:lnTo>
                                <a:lnTo>
                                  <a:pt x="218186" y="272720"/>
                                </a:lnTo>
                                <a:lnTo>
                                  <a:pt x="218186" y="245453"/>
                                </a:lnTo>
                                <a:lnTo>
                                  <a:pt x="218186" y="218174"/>
                                </a:lnTo>
                                <a:lnTo>
                                  <a:pt x="218186" y="190907"/>
                                </a:lnTo>
                                <a:lnTo>
                                  <a:pt x="218186" y="163640"/>
                                </a:lnTo>
                                <a:lnTo>
                                  <a:pt x="245453" y="163640"/>
                                </a:lnTo>
                                <a:lnTo>
                                  <a:pt x="245453" y="136360"/>
                                </a:lnTo>
                                <a:lnTo>
                                  <a:pt x="190906" y="136360"/>
                                </a:lnTo>
                                <a:lnTo>
                                  <a:pt x="190906" y="109093"/>
                                </a:lnTo>
                                <a:lnTo>
                                  <a:pt x="163640" y="109093"/>
                                </a:lnTo>
                                <a:lnTo>
                                  <a:pt x="163640" y="136360"/>
                                </a:lnTo>
                                <a:lnTo>
                                  <a:pt x="190906" y="136360"/>
                                </a:lnTo>
                                <a:lnTo>
                                  <a:pt x="190906" y="163640"/>
                                </a:lnTo>
                                <a:lnTo>
                                  <a:pt x="163640" y="163640"/>
                                </a:lnTo>
                                <a:lnTo>
                                  <a:pt x="163640" y="190907"/>
                                </a:lnTo>
                                <a:lnTo>
                                  <a:pt x="109093" y="190907"/>
                                </a:lnTo>
                                <a:lnTo>
                                  <a:pt x="109093" y="218174"/>
                                </a:lnTo>
                                <a:lnTo>
                                  <a:pt x="81813" y="218174"/>
                                </a:lnTo>
                                <a:lnTo>
                                  <a:pt x="81813" y="190907"/>
                                </a:lnTo>
                                <a:lnTo>
                                  <a:pt x="54547" y="190907"/>
                                </a:lnTo>
                                <a:lnTo>
                                  <a:pt x="54547" y="163640"/>
                                </a:lnTo>
                                <a:lnTo>
                                  <a:pt x="54547" y="136360"/>
                                </a:lnTo>
                                <a:lnTo>
                                  <a:pt x="27267" y="136360"/>
                                </a:lnTo>
                                <a:lnTo>
                                  <a:pt x="27267" y="163640"/>
                                </a:lnTo>
                                <a:lnTo>
                                  <a:pt x="27267" y="190907"/>
                                </a:lnTo>
                                <a:lnTo>
                                  <a:pt x="27267" y="218174"/>
                                </a:lnTo>
                                <a:lnTo>
                                  <a:pt x="0" y="218174"/>
                                </a:lnTo>
                                <a:lnTo>
                                  <a:pt x="0" y="190907"/>
                                </a:lnTo>
                                <a:lnTo>
                                  <a:pt x="0" y="163640"/>
                                </a:lnTo>
                                <a:lnTo>
                                  <a:pt x="0" y="136360"/>
                                </a:lnTo>
                                <a:lnTo>
                                  <a:pt x="0" y="109093"/>
                                </a:lnTo>
                                <a:lnTo>
                                  <a:pt x="27267" y="109093"/>
                                </a:lnTo>
                                <a:lnTo>
                                  <a:pt x="27267" y="81814"/>
                                </a:lnTo>
                                <a:lnTo>
                                  <a:pt x="27267" y="54547"/>
                                </a:lnTo>
                                <a:lnTo>
                                  <a:pt x="54547" y="54547"/>
                                </a:lnTo>
                                <a:lnTo>
                                  <a:pt x="54547" y="27267"/>
                                </a:lnTo>
                                <a:lnTo>
                                  <a:pt x="81813" y="27267"/>
                                </a:lnTo>
                                <a:lnTo>
                                  <a:pt x="81813" y="54547"/>
                                </a:lnTo>
                                <a:lnTo>
                                  <a:pt x="109093" y="54547"/>
                                </a:lnTo>
                                <a:lnTo>
                                  <a:pt x="109093" y="81814"/>
                                </a:lnTo>
                                <a:lnTo>
                                  <a:pt x="54547" y="81814"/>
                                </a:lnTo>
                                <a:lnTo>
                                  <a:pt x="54547" y="109093"/>
                                </a:lnTo>
                                <a:lnTo>
                                  <a:pt x="81813" y="109093"/>
                                </a:lnTo>
                                <a:lnTo>
                                  <a:pt x="81813" y="136360"/>
                                </a:lnTo>
                                <a:lnTo>
                                  <a:pt x="136360" y="136360"/>
                                </a:lnTo>
                                <a:lnTo>
                                  <a:pt x="136360" y="109093"/>
                                </a:lnTo>
                                <a:lnTo>
                                  <a:pt x="136360" y="81814"/>
                                </a:lnTo>
                                <a:lnTo>
                                  <a:pt x="190906" y="81814"/>
                                </a:lnTo>
                                <a:lnTo>
                                  <a:pt x="190906" y="54547"/>
                                </a:lnTo>
                                <a:lnTo>
                                  <a:pt x="163640" y="54547"/>
                                </a:lnTo>
                                <a:lnTo>
                                  <a:pt x="163640" y="27267"/>
                                </a:lnTo>
                                <a:lnTo>
                                  <a:pt x="190906" y="27267"/>
                                </a:lnTo>
                                <a:lnTo>
                                  <a:pt x="1909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60" name="Shape 16060"/>
                        <wps:cNvSpPr/>
                        <wps:spPr>
                          <a:xfrm>
                            <a:off x="693119" y="1106230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3" name="Shape 2873"/>
                        <wps:cNvSpPr/>
                        <wps:spPr>
                          <a:xfrm>
                            <a:off x="1184022" y="1106239"/>
                            <a:ext cx="27267" cy="54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54534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27267" y="54534"/>
                                </a:lnTo>
                                <a:lnTo>
                                  <a:pt x="0" y="54534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60" name="Shape 14460"/>
                        <wps:cNvSpPr/>
                        <wps:spPr>
                          <a:xfrm>
                            <a:off x="406746" y="1324412"/>
                            <a:ext cx="0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8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80"/>
                                </a:lnTo>
                                <a:lnTo>
                                  <a:pt x="0" y="2728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59" name="Shape 14459"/>
                        <wps:cNvSpPr/>
                        <wps:spPr>
                          <a:xfrm>
                            <a:off x="406746" y="1160785"/>
                            <a:ext cx="0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6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67"/>
                                </a:lnTo>
                                <a:lnTo>
                                  <a:pt x="0" y="2726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61" name="Shape 16061"/>
                        <wps:cNvSpPr/>
                        <wps:spPr>
                          <a:xfrm>
                            <a:off x="311286" y="1324412"/>
                            <a:ext cx="95460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60" h="27280">
                                <a:moveTo>
                                  <a:pt x="0" y="0"/>
                                </a:moveTo>
                                <a:lnTo>
                                  <a:pt x="95460" y="0"/>
                                </a:lnTo>
                                <a:lnTo>
                                  <a:pt x="95460" y="27280"/>
                                </a:lnTo>
                                <a:lnTo>
                                  <a:pt x="0" y="2728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62" name="Shape 16062"/>
                        <wps:cNvSpPr/>
                        <wps:spPr>
                          <a:xfrm>
                            <a:off x="311286" y="1160785"/>
                            <a:ext cx="27280" cy="190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80" h="190907">
                                <a:moveTo>
                                  <a:pt x="0" y="0"/>
                                </a:moveTo>
                                <a:lnTo>
                                  <a:pt x="27280" y="0"/>
                                </a:lnTo>
                                <a:lnTo>
                                  <a:pt x="27280" y="190907"/>
                                </a:lnTo>
                                <a:lnTo>
                                  <a:pt x="0" y="19090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63" name="Shape 16063"/>
                        <wps:cNvSpPr/>
                        <wps:spPr>
                          <a:xfrm>
                            <a:off x="311286" y="1160785"/>
                            <a:ext cx="95460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60" h="27267">
                                <a:moveTo>
                                  <a:pt x="0" y="0"/>
                                </a:moveTo>
                                <a:lnTo>
                                  <a:pt x="95460" y="0"/>
                                </a:lnTo>
                                <a:lnTo>
                                  <a:pt x="95460" y="27267"/>
                                </a:lnTo>
                                <a:lnTo>
                                  <a:pt x="0" y="2726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66" name="Shape 14466"/>
                        <wps:cNvSpPr/>
                        <wps:spPr>
                          <a:xfrm>
                            <a:off x="406746" y="1324412"/>
                            <a:ext cx="0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8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80"/>
                                </a:lnTo>
                                <a:lnTo>
                                  <a:pt x="0" y="2728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64" name="Shape 16064"/>
                        <wps:cNvSpPr/>
                        <wps:spPr>
                          <a:xfrm>
                            <a:off x="406746" y="1160785"/>
                            <a:ext cx="9544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47" h="27267">
                                <a:moveTo>
                                  <a:pt x="0" y="0"/>
                                </a:moveTo>
                                <a:lnTo>
                                  <a:pt x="95447" y="0"/>
                                </a:lnTo>
                                <a:lnTo>
                                  <a:pt x="95447" y="27267"/>
                                </a:lnTo>
                                <a:lnTo>
                                  <a:pt x="0" y="2726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65" name="Shape 16065"/>
                        <wps:cNvSpPr/>
                        <wps:spPr>
                          <a:xfrm>
                            <a:off x="474926" y="1160785"/>
                            <a:ext cx="27267" cy="190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19090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190907"/>
                                </a:lnTo>
                                <a:lnTo>
                                  <a:pt x="0" y="19090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66" name="Shape 16066"/>
                        <wps:cNvSpPr/>
                        <wps:spPr>
                          <a:xfrm>
                            <a:off x="406746" y="1324412"/>
                            <a:ext cx="95447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47" h="27280">
                                <a:moveTo>
                                  <a:pt x="0" y="0"/>
                                </a:moveTo>
                                <a:lnTo>
                                  <a:pt x="95447" y="0"/>
                                </a:lnTo>
                                <a:lnTo>
                                  <a:pt x="95447" y="27280"/>
                                </a:lnTo>
                                <a:lnTo>
                                  <a:pt x="0" y="2728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67" name="Shape 14467"/>
                        <wps:cNvSpPr/>
                        <wps:spPr>
                          <a:xfrm>
                            <a:off x="406746" y="1160785"/>
                            <a:ext cx="0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6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67"/>
                                </a:lnTo>
                                <a:lnTo>
                                  <a:pt x="0" y="2726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67" name="Shape 16067"/>
                        <wps:cNvSpPr/>
                        <wps:spPr>
                          <a:xfrm>
                            <a:off x="1020385" y="1160776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7" name="Shape 2877"/>
                        <wps:cNvSpPr/>
                        <wps:spPr>
                          <a:xfrm>
                            <a:off x="529470" y="1215323"/>
                            <a:ext cx="40913" cy="136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13" h="136360">
                                <a:moveTo>
                                  <a:pt x="0" y="0"/>
                                </a:moveTo>
                                <a:lnTo>
                                  <a:pt x="40913" y="0"/>
                                </a:lnTo>
                                <a:lnTo>
                                  <a:pt x="40913" y="27280"/>
                                </a:lnTo>
                                <a:lnTo>
                                  <a:pt x="27280" y="27280"/>
                                </a:lnTo>
                                <a:lnTo>
                                  <a:pt x="27280" y="54547"/>
                                </a:lnTo>
                                <a:lnTo>
                                  <a:pt x="27280" y="81814"/>
                                </a:lnTo>
                                <a:lnTo>
                                  <a:pt x="27280" y="109093"/>
                                </a:lnTo>
                                <a:lnTo>
                                  <a:pt x="40913" y="109093"/>
                                </a:lnTo>
                                <a:lnTo>
                                  <a:pt x="40913" y="136360"/>
                                </a:lnTo>
                                <a:lnTo>
                                  <a:pt x="0" y="136360"/>
                                </a:lnTo>
                                <a:lnTo>
                                  <a:pt x="0" y="109093"/>
                                </a:lnTo>
                                <a:lnTo>
                                  <a:pt x="0" y="81814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8" name="Shape 2878"/>
                        <wps:cNvSpPr/>
                        <wps:spPr>
                          <a:xfrm>
                            <a:off x="570383" y="1160776"/>
                            <a:ext cx="95447" cy="190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47" h="190906">
                                <a:moveTo>
                                  <a:pt x="40900" y="0"/>
                                </a:moveTo>
                                <a:lnTo>
                                  <a:pt x="95447" y="0"/>
                                </a:lnTo>
                                <a:lnTo>
                                  <a:pt x="95447" y="27280"/>
                                </a:lnTo>
                                <a:lnTo>
                                  <a:pt x="68180" y="27280"/>
                                </a:lnTo>
                                <a:lnTo>
                                  <a:pt x="68180" y="54546"/>
                                </a:lnTo>
                                <a:lnTo>
                                  <a:pt x="68180" y="81826"/>
                                </a:lnTo>
                                <a:lnTo>
                                  <a:pt x="40900" y="81826"/>
                                </a:lnTo>
                                <a:lnTo>
                                  <a:pt x="40900" y="109093"/>
                                </a:lnTo>
                                <a:lnTo>
                                  <a:pt x="40900" y="136360"/>
                                </a:lnTo>
                                <a:lnTo>
                                  <a:pt x="40900" y="163640"/>
                                </a:lnTo>
                                <a:lnTo>
                                  <a:pt x="40900" y="190906"/>
                                </a:lnTo>
                                <a:lnTo>
                                  <a:pt x="0" y="190906"/>
                                </a:lnTo>
                                <a:lnTo>
                                  <a:pt x="0" y="163640"/>
                                </a:lnTo>
                                <a:lnTo>
                                  <a:pt x="13633" y="163640"/>
                                </a:lnTo>
                                <a:lnTo>
                                  <a:pt x="13633" y="136360"/>
                                </a:lnTo>
                                <a:lnTo>
                                  <a:pt x="13633" y="109093"/>
                                </a:lnTo>
                                <a:lnTo>
                                  <a:pt x="13633" y="81826"/>
                                </a:lnTo>
                                <a:lnTo>
                                  <a:pt x="0" y="81826"/>
                                </a:lnTo>
                                <a:lnTo>
                                  <a:pt x="0" y="54546"/>
                                </a:lnTo>
                                <a:lnTo>
                                  <a:pt x="40900" y="54546"/>
                                </a:lnTo>
                                <a:lnTo>
                                  <a:pt x="40900" y="27280"/>
                                </a:lnTo>
                                <a:lnTo>
                                  <a:pt x="409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68" name="Shape 16068"/>
                        <wps:cNvSpPr/>
                        <wps:spPr>
                          <a:xfrm>
                            <a:off x="693106" y="1188056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69" name="Shape 16069"/>
                        <wps:cNvSpPr/>
                        <wps:spPr>
                          <a:xfrm>
                            <a:off x="802199" y="1188056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70" name="Shape 16070"/>
                        <wps:cNvSpPr/>
                        <wps:spPr>
                          <a:xfrm>
                            <a:off x="1184025" y="1188056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2" name="Shape 2882"/>
                        <wps:cNvSpPr/>
                        <wps:spPr>
                          <a:xfrm>
                            <a:off x="638566" y="1215324"/>
                            <a:ext cx="163627" cy="136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627" h="136360">
                                <a:moveTo>
                                  <a:pt x="81813" y="0"/>
                                </a:moveTo>
                                <a:lnTo>
                                  <a:pt x="163627" y="0"/>
                                </a:lnTo>
                                <a:lnTo>
                                  <a:pt x="163627" y="27267"/>
                                </a:lnTo>
                                <a:lnTo>
                                  <a:pt x="136360" y="27267"/>
                                </a:lnTo>
                                <a:lnTo>
                                  <a:pt x="136360" y="54547"/>
                                </a:lnTo>
                                <a:lnTo>
                                  <a:pt x="136360" y="81813"/>
                                </a:lnTo>
                                <a:lnTo>
                                  <a:pt x="54546" y="81813"/>
                                </a:lnTo>
                                <a:lnTo>
                                  <a:pt x="54546" y="109093"/>
                                </a:lnTo>
                                <a:lnTo>
                                  <a:pt x="27267" y="109093"/>
                                </a:lnTo>
                                <a:lnTo>
                                  <a:pt x="27267" y="136360"/>
                                </a:lnTo>
                                <a:lnTo>
                                  <a:pt x="0" y="136360"/>
                                </a:lnTo>
                                <a:lnTo>
                                  <a:pt x="0" y="109093"/>
                                </a:lnTo>
                                <a:lnTo>
                                  <a:pt x="0" y="81813"/>
                                </a:lnTo>
                                <a:lnTo>
                                  <a:pt x="27267" y="81813"/>
                                </a:lnTo>
                                <a:lnTo>
                                  <a:pt x="27267" y="54547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67"/>
                                </a:lnTo>
                                <a:lnTo>
                                  <a:pt x="81813" y="27267"/>
                                </a:lnTo>
                                <a:lnTo>
                                  <a:pt x="81813" y="54547"/>
                                </a:lnTo>
                                <a:lnTo>
                                  <a:pt x="109080" y="54547"/>
                                </a:lnTo>
                                <a:lnTo>
                                  <a:pt x="109080" y="27267"/>
                                </a:lnTo>
                                <a:lnTo>
                                  <a:pt x="81813" y="27267"/>
                                </a:lnTo>
                                <a:lnTo>
                                  <a:pt x="818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3" name="Shape 2883"/>
                        <wps:cNvSpPr/>
                        <wps:spPr>
                          <a:xfrm>
                            <a:off x="1156744" y="1215331"/>
                            <a:ext cx="54546" cy="54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54534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54546" y="27267"/>
                                </a:lnTo>
                                <a:lnTo>
                                  <a:pt x="54546" y="54534"/>
                                </a:lnTo>
                                <a:lnTo>
                                  <a:pt x="0" y="54534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4" name="Shape 2884"/>
                        <wps:cNvSpPr/>
                        <wps:spPr>
                          <a:xfrm>
                            <a:off x="365839" y="1215323"/>
                            <a:ext cx="81813" cy="81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81814">
                                <a:moveTo>
                                  <a:pt x="0" y="0"/>
                                </a:moveTo>
                                <a:lnTo>
                                  <a:pt x="81813" y="0"/>
                                </a:lnTo>
                                <a:lnTo>
                                  <a:pt x="81813" y="27280"/>
                                </a:lnTo>
                                <a:lnTo>
                                  <a:pt x="81813" y="54547"/>
                                </a:lnTo>
                                <a:lnTo>
                                  <a:pt x="81813" y="81814"/>
                                </a:lnTo>
                                <a:lnTo>
                                  <a:pt x="0" y="81814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71" name="Shape 16071"/>
                        <wps:cNvSpPr/>
                        <wps:spPr>
                          <a:xfrm>
                            <a:off x="965839" y="1269882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72" name="Shape 16072"/>
                        <wps:cNvSpPr/>
                        <wps:spPr>
                          <a:xfrm>
                            <a:off x="1129466" y="1297149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73" name="Shape 16073"/>
                        <wps:cNvSpPr/>
                        <wps:spPr>
                          <a:xfrm>
                            <a:off x="693106" y="1324416"/>
                            <a:ext cx="109093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093" h="27267">
                                <a:moveTo>
                                  <a:pt x="0" y="0"/>
                                </a:moveTo>
                                <a:lnTo>
                                  <a:pt x="109093" y="0"/>
                                </a:lnTo>
                                <a:lnTo>
                                  <a:pt x="109093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74" name="Shape 16074"/>
                        <wps:cNvSpPr/>
                        <wps:spPr>
                          <a:xfrm>
                            <a:off x="1074919" y="1324416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75" name="Shape 16075"/>
                        <wps:cNvSpPr/>
                        <wps:spPr>
                          <a:xfrm>
                            <a:off x="1156745" y="1324416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76" name="Shape 16076"/>
                        <wps:cNvSpPr/>
                        <wps:spPr>
                          <a:xfrm>
                            <a:off x="802199" y="2222890"/>
                            <a:ext cx="109093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093" h="27267">
                                <a:moveTo>
                                  <a:pt x="0" y="0"/>
                                </a:moveTo>
                                <a:lnTo>
                                  <a:pt x="109093" y="0"/>
                                </a:lnTo>
                                <a:lnTo>
                                  <a:pt x="109093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77" name="Shape 16077"/>
                        <wps:cNvSpPr/>
                        <wps:spPr>
                          <a:xfrm>
                            <a:off x="938559" y="2222890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78" name="Shape 16078"/>
                        <wps:cNvSpPr/>
                        <wps:spPr>
                          <a:xfrm>
                            <a:off x="1020377" y="2386528"/>
                            <a:ext cx="95460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60" h="27267">
                                <a:moveTo>
                                  <a:pt x="0" y="0"/>
                                </a:moveTo>
                                <a:lnTo>
                                  <a:pt x="95460" y="0"/>
                                </a:lnTo>
                                <a:lnTo>
                                  <a:pt x="95460" y="27267"/>
                                </a:lnTo>
                                <a:lnTo>
                                  <a:pt x="0" y="2726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79" name="Shape 16079"/>
                        <wps:cNvSpPr/>
                        <wps:spPr>
                          <a:xfrm>
                            <a:off x="1020377" y="2222888"/>
                            <a:ext cx="27280" cy="190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80" h="190906">
                                <a:moveTo>
                                  <a:pt x="0" y="0"/>
                                </a:moveTo>
                                <a:lnTo>
                                  <a:pt x="27280" y="0"/>
                                </a:lnTo>
                                <a:lnTo>
                                  <a:pt x="27280" y="190906"/>
                                </a:lnTo>
                                <a:lnTo>
                                  <a:pt x="0" y="19090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80" name="Shape 16080"/>
                        <wps:cNvSpPr/>
                        <wps:spPr>
                          <a:xfrm>
                            <a:off x="1020377" y="2222888"/>
                            <a:ext cx="95460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60" h="27280">
                                <a:moveTo>
                                  <a:pt x="0" y="0"/>
                                </a:moveTo>
                                <a:lnTo>
                                  <a:pt x="95460" y="0"/>
                                </a:lnTo>
                                <a:lnTo>
                                  <a:pt x="95460" y="27280"/>
                                </a:lnTo>
                                <a:lnTo>
                                  <a:pt x="0" y="2728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18" name="Shape 14518"/>
                        <wps:cNvSpPr/>
                        <wps:spPr>
                          <a:xfrm>
                            <a:off x="1115836" y="2386528"/>
                            <a:ext cx="0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6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67"/>
                                </a:lnTo>
                                <a:lnTo>
                                  <a:pt x="0" y="2726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17" name="Shape 14517"/>
                        <wps:cNvSpPr/>
                        <wps:spPr>
                          <a:xfrm>
                            <a:off x="1115836" y="2222888"/>
                            <a:ext cx="0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8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80"/>
                                </a:lnTo>
                                <a:lnTo>
                                  <a:pt x="0" y="2728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25" name="Shape 14525"/>
                        <wps:cNvSpPr/>
                        <wps:spPr>
                          <a:xfrm>
                            <a:off x="1115836" y="2222888"/>
                            <a:ext cx="0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8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80"/>
                                </a:lnTo>
                                <a:lnTo>
                                  <a:pt x="0" y="2728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24" name="Shape 14524"/>
                        <wps:cNvSpPr/>
                        <wps:spPr>
                          <a:xfrm>
                            <a:off x="1115836" y="2386528"/>
                            <a:ext cx="0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6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67"/>
                                </a:lnTo>
                                <a:lnTo>
                                  <a:pt x="0" y="2726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81" name="Shape 16081"/>
                        <wps:cNvSpPr/>
                        <wps:spPr>
                          <a:xfrm>
                            <a:off x="1115836" y="2222888"/>
                            <a:ext cx="95447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47" h="27280">
                                <a:moveTo>
                                  <a:pt x="0" y="0"/>
                                </a:moveTo>
                                <a:lnTo>
                                  <a:pt x="95447" y="0"/>
                                </a:lnTo>
                                <a:lnTo>
                                  <a:pt x="95447" y="27280"/>
                                </a:lnTo>
                                <a:lnTo>
                                  <a:pt x="0" y="2728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82" name="Shape 16082"/>
                        <wps:cNvSpPr/>
                        <wps:spPr>
                          <a:xfrm>
                            <a:off x="1184016" y="2222888"/>
                            <a:ext cx="27267" cy="190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190906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190906"/>
                                </a:lnTo>
                                <a:lnTo>
                                  <a:pt x="0" y="19090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83" name="Shape 16083"/>
                        <wps:cNvSpPr/>
                        <wps:spPr>
                          <a:xfrm>
                            <a:off x="1115836" y="2386528"/>
                            <a:ext cx="9544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47" h="27267">
                                <a:moveTo>
                                  <a:pt x="0" y="0"/>
                                </a:moveTo>
                                <a:lnTo>
                                  <a:pt x="95447" y="0"/>
                                </a:lnTo>
                                <a:lnTo>
                                  <a:pt x="95447" y="27267"/>
                                </a:lnTo>
                                <a:lnTo>
                                  <a:pt x="0" y="2726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4" name="Shape 2894"/>
                        <wps:cNvSpPr/>
                        <wps:spPr>
                          <a:xfrm>
                            <a:off x="365835" y="2277439"/>
                            <a:ext cx="81813" cy="81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81813">
                                <a:moveTo>
                                  <a:pt x="0" y="0"/>
                                </a:moveTo>
                                <a:lnTo>
                                  <a:pt x="81813" y="0"/>
                                </a:lnTo>
                                <a:lnTo>
                                  <a:pt x="81813" y="27267"/>
                                </a:lnTo>
                                <a:lnTo>
                                  <a:pt x="81813" y="54533"/>
                                </a:lnTo>
                                <a:lnTo>
                                  <a:pt x="81813" y="81813"/>
                                </a:lnTo>
                                <a:lnTo>
                                  <a:pt x="0" y="8181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5" name="Shape 2895"/>
                        <wps:cNvSpPr/>
                        <wps:spPr>
                          <a:xfrm>
                            <a:off x="529468" y="2222888"/>
                            <a:ext cx="245453" cy="1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453" h="109093">
                                <a:moveTo>
                                  <a:pt x="27280" y="0"/>
                                </a:moveTo>
                                <a:lnTo>
                                  <a:pt x="54547" y="0"/>
                                </a:lnTo>
                                <a:lnTo>
                                  <a:pt x="54547" y="27280"/>
                                </a:lnTo>
                                <a:lnTo>
                                  <a:pt x="54547" y="54546"/>
                                </a:lnTo>
                                <a:lnTo>
                                  <a:pt x="81826" y="54546"/>
                                </a:lnTo>
                                <a:lnTo>
                                  <a:pt x="81826" y="27280"/>
                                </a:lnTo>
                                <a:lnTo>
                                  <a:pt x="136360" y="27280"/>
                                </a:lnTo>
                                <a:lnTo>
                                  <a:pt x="136360" y="0"/>
                                </a:lnTo>
                                <a:lnTo>
                                  <a:pt x="163640" y="0"/>
                                </a:lnTo>
                                <a:lnTo>
                                  <a:pt x="163640" y="27280"/>
                                </a:lnTo>
                                <a:lnTo>
                                  <a:pt x="245453" y="27280"/>
                                </a:lnTo>
                                <a:lnTo>
                                  <a:pt x="245453" y="54546"/>
                                </a:lnTo>
                                <a:lnTo>
                                  <a:pt x="245453" y="81813"/>
                                </a:lnTo>
                                <a:lnTo>
                                  <a:pt x="218186" y="81813"/>
                                </a:lnTo>
                                <a:lnTo>
                                  <a:pt x="218186" y="54546"/>
                                </a:lnTo>
                                <a:lnTo>
                                  <a:pt x="190906" y="54546"/>
                                </a:lnTo>
                                <a:lnTo>
                                  <a:pt x="190906" y="81813"/>
                                </a:lnTo>
                                <a:lnTo>
                                  <a:pt x="163640" y="81813"/>
                                </a:lnTo>
                                <a:lnTo>
                                  <a:pt x="163640" y="54546"/>
                                </a:lnTo>
                                <a:lnTo>
                                  <a:pt x="109093" y="54546"/>
                                </a:lnTo>
                                <a:lnTo>
                                  <a:pt x="109093" y="81813"/>
                                </a:lnTo>
                                <a:lnTo>
                                  <a:pt x="109093" y="109093"/>
                                </a:lnTo>
                                <a:lnTo>
                                  <a:pt x="81826" y="109093"/>
                                </a:lnTo>
                                <a:lnTo>
                                  <a:pt x="81826" y="81813"/>
                                </a:lnTo>
                                <a:lnTo>
                                  <a:pt x="54547" y="81813"/>
                                </a:lnTo>
                                <a:lnTo>
                                  <a:pt x="54547" y="109093"/>
                                </a:lnTo>
                                <a:lnTo>
                                  <a:pt x="0" y="109093"/>
                                </a:lnTo>
                                <a:lnTo>
                                  <a:pt x="0" y="81813"/>
                                </a:lnTo>
                                <a:lnTo>
                                  <a:pt x="27280" y="81813"/>
                                </a:lnTo>
                                <a:lnTo>
                                  <a:pt x="27280" y="54546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80"/>
                                </a:lnTo>
                                <a:lnTo>
                                  <a:pt x="27280" y="27280"/>
                                </a:lnTo>
                                <a:lnTo>
                                  <a:pt x="27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6" name="Shape 2896"/>
                        <wps:cNvSpPr/>
                        <wps:spPr>
                          <a:xfrm>
                            <a:off x="965840" y="2250168"/>
                            <a:ext cx="27267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54533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27267" y="5453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84" name="Shape 16084"/>
                        <wps:cNvSpPr/>
                        <wps:spPr>
                          <a:xfrm>
                            <a:off x="774933" y="2304704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8" name="Shape 2898"/>
                        <wps:cNvSpPr/>
                        <wps:spPr>
                          <a:xfrm>
                            <a:off x="584016" y="2331985"/>
                            <a:ext cx="27267" cy="81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81813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27267" y="54533"/>
                                </a:lnTo>
                                <a:lnTo>
                                  <a:pt x="27267" y="81813"/>
                                </a:lnTo>
                                <a:lnTo>
                                  <a:pt x="0" y="8181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85" name="Shape 16085"/>
                        <wps:cNvSpPr/>
                        <wps:spPr>
                          <a:xfrm>
                            <a:off x="747653" y="2331983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0" name="Shape 2900"/>
                        <wps:cNvSpPr/>
                        <wps:spPr>
                          <a:xfrm>
                            <a:off x="938561" y="2304713"/>
                            <a:ext cx="54546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54533">
                                <a:moveTo>
                                  <a:pt x="0" y="0"/>
                                </a:moveTo>
                                <a:lnTo>
                                  <a:pt x="27280" y="0"/>
                                </a:lnTo>
                                <a:lnTo>
                                  <a:pt x="27280" y="27267"/>
                                </a:lnTo>
                                <a:lnTo>
                                  <a:pt x="54546" y="27267"/>
                                </a:lnTo>
                                <a:lnTo>
                                  <a:pt x="54546" y="5453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1" name="Shape 2901"/>
                        <wps:cNvSpPr/>
                        <wps:spPr>
                          <a:xfrm>
                            <a:off x="1074931" y="2277433"/>
                            <a:ext cx="81813" cy="81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81813">
                                <a:moveTo>
                                  <a:pt x="0" y="0"/>
                                </a:moveTo>
                                <a:lnTo>
                                  <a:pt x="81813" y="0"/>
                                </a:lnTo>
                                <a:lnTo>
                                  <a:pt x="81813" y="27280"/>
                                </a:lnTo>
                                <a:lnTo>
                                  <a:pt x="81813" y="54546"/>
                                </a:lnTo>
                                <a:lnTo>
                                  <a:pt x="81813" y="81813"/>
                                </a:lnTo>
                                <a:lnTo>
                                  <a:pt x="0" y="81813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2" name="Shape 2902"/>
                        <wps:cNvSpPr/>
                        <wps:spPr>
                          <a:xfrm>
                            <a:off x="774931" y="2359258"/>
                            <a:ext cx="54534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34" h="54533">
                                <a:moveTo>
                                  <a:pt x="0" y="0"/>
                                </a:moveTo>
                                <a:lnTo>
                                  <a:pt x="54534" y="0"/>
                                </a:lnTo>
                                <a:lnTo>
                                  <a:pt x="54534" y="27267"/>
                                </a:lnTo>
                                <a:lnTo>
                                  <a:pt x="54534" y="54533"/>
                                </a:lnTo>
                                <a:lnTo>
                                  <a:pt x="27267" y="54533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3" name="Shape 2903"/>
                        <wps:cNvSpPr/>
                        <wps:spPr>
                          <a:xfrm>
                            <a:off x="829477" y="2277431"/>
                            <a:ext cx="81813" cy="136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136360">
                                <a:moveTo>
                                  <a:pt x="0" y="0"/>
                                </a:moveTo>
                                <a:lnTo>
                                  <a:pt x="81813" y="0"/>
                                </a:lnTo>
                                <a:lnTo>
                                  <a:pt x="81813" y="27280"/>
                                </a:lnTo>
                                <a:lnTo>
                                  <a:pt x="27267" y="27280"/>
                                </a:lnTo>
                                <a:lnTo>
                                  <a:pt x="27267" y="54547"/>
                                </a:lnTo>
                                <a:lnTo>
                                  <a:pt x="54534" y="54547"/>
                                </a:lnTo>
                                <a:lnTo>
                                  <a:pt x="54534" y="81827"/>
                                </a:lnTo>
                                <a:lnTo>
                                  <a:pt x="54534" y="109093"/>
                                </a:lnTo>
                                <a:lnTo>
                                  <a:pt x="54534" y="136360"/>
                                </a:lnTo>
                                <a:lnTo>
                                  <a:pt x="27267" y="136360"/>
                                </a:lnTo>
                                <a:lnTo>
                                  <a:pt x="27267" y="109093"/>
                                </a:lnTo>
                                <a:lnTo>
                                  <a:pt x="27267" y="81827"/>
                                </a:lnTo>
                                <a:lnTo>
                                  <a:pt x="0" y="81827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86" name="Shape 16086"/>
                        <wps:cNvSpPr/>
                        <wps:spPr>
                          <a:xfrm>
                            <a:off x="311295" y="2222885"/>
                            <a:ext cx="27267" cy="190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190906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190906"/>
                                </a:lnTo>
                                <a:lnTo>
                                  <a:pt x="0" y="19090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87" name="Shape 16087"/>
                        <wps:cNvSpPr/>
                        <wps:spPr>
                          <a:xfrm>
                            <a:off x="311295" y="2222885"/>
                            <a:ext cx="95447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47" h="27280">
                                <a:moveTo>
                                  <a:pt x="0" y="0"/>
                                </a:moveTo>
                                <a:lnTo>
                                  <a:pt x="95447" y="0"/>
                                </a:lnTo>
                                <a:lnTo>
                                  <a:pt x="95447" y="27280"/>
                                </a:lnTo>
                                <a:lnTo>
                                  <a:pt x="0" y="2728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28" name="Shape 14528"/>
                        <wps:cNvSpPr/>
                        <wps:spPr>
                          <a:xfrm>
                            <a:off x="406742" y="2386525"/>
                            <a:ext cx="0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6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67"/>
                                </a:lnTo>
                                <a:lnTo>
                                  <a:pt x="0" y="2726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88" name="Shape 16088"/>
                        <wps:cNvSpPr/>
                        <wps:spPr>
                          <a:xfrm>
                            <a:off x="311295" y="2386525"/>
                            <a:ext cx="9544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47" h="27267">
                                <a:moveTo>
                                  <a:pt x="0" y="0"/>
                                </a:moveTo>
                                <a:lnTo>
                                  <a:pt x="95447" y="0"/>
                                </a:lnTo>
                                <a:lnTo>
                                  <a:pt x="95447" y="27267"/>
                                </a:lnTo>
                                <a:lnTo>
                                  <a:pt x="0" y="2726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27" name="Shape 14527"/>
                        <wps:cNvSpPr/>
                        <wps:spPr>
                          <a:xfrm>
                            <a:off x="406742" y="2222885"/>
                            <a:ext cx="0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8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80"/>
                                </a:lnTo>
                                <a:lnTo>
                                  <a:pt x="0" y="2728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34" name="Shape 14534"/>
                        <wps:cNvSpPr/>
                        <wps:spPr>
                          <a:xfrm>
                            <a:off x="406742" y="2386525"/>
                            <a:ext cx="0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6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67"/>
                                </a:lnTo>
                                <a:lnTo>
                                  <a:pt x="0" y="2726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35" name="Shape 14535"/>
                        <wps:cNvSpPr/>
                        <wps:spPr>
                          <a:xfrm>
                            <a:off x="406742" y="2222885"/>
                            <a:ext cx="0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8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80"/>
                                </a:lnTo>
                                <a:lnTo>
                                  <a:pt x="0" y="2728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89" name="Shape 16089"/>
                        <wps:cNvSpPr/>
                        <wps:spPr>
                          <a:xfrm>
                            <a:off x="474922" y="2222885"/>
                            <a:ext cx="27280" cy="190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80" h="190906">
                                <a:moveTo>
                                  <a:pt x="0" y="0"/>
                                </a:moveTo>
                                <a:lnTo>
                                  <a:pt x="27280" y="0"/>
                                </a:lnTo>
                                <a:lnTo>
                                  <a:pt x="27280" y="190906"/>
                                </a:lnTo>
                                <a:lnTo>
                                  <a:pt x="0" y="19090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90" name="Shape 16090"/>
                        <wps:cNvSpPr/>
                        <wps:spPr>
                          <a:xfrm>
                            <a:off x="406742" y="2386525"/>
                            <a:ext cx="95459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59" h="27267">
                                <a:moveTo>
                                  <a:pt x="0" y="0"/>
                                </a:moveTo>
                                <a:lnTo>
                                  <a:pt x="95459" y="0"/>
                                </a:lnTo>
                                <a:lnTo>
                                  <a:pt x="95459" y="27267"/>
                                </a:lnTo>
                                <a:lnTo>
                                  <a:pt x="0" y="2726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91" name="Shape 16091"/>
                        <wps:cNvSpPr/>
                        <wps:spPr>
                          <a:xfrm>
                            <a:off x="406742" y="2222885"/>
                            <a:ext cx="95459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59" h="27280">
                                <a:moveTo>
                                  <a:pt x="0" y="0"/>
                                </a:moveTo>
                                <a:lnTo>
                                  <a:pt x="95459" y="0"/>
                                </a:lnTo>
                                <a:lnTo>
                                  <a:pt x="95459" y="27280"/>
                                </a:lnTo>
                                <a:lnTo>
                                  <a:pt x="0" y="2728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6" name="Shape 2906"/>
                        <wps:cNvSpPr/>
                        <wps:spPr>
                          <a:xfrm>
                            <a:off x="529477" y="2359258"/>
                            <a:ext cx="27267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54533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27267" y="5453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7" name="Shape 2907"/>
                        <wps:cNvSpPr/>
                        <wps:spPr>
                          <a:xfrm>
                            <a:off x="638560" y="2331985"/>
                            <a:ext cx="109093" cy="81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093" h="81814">
                                <a:moveTo>
                                  <a:pt x="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67"/>
                                </a:lnTo>
                                <a:lnTo>
                                  <a:pt x="109093" y="27267"/>
                                </a:lnTo>
                                <a:lnTo>
                                  <a:pt x="109093" y="54547"/>
                                </a:lnTo>
                                <a:lnTo>
                                  <a:pt x="81813" y="54547"/>
                                </a:lnTo>
                                <a:lnTo>
                                  <a:pt x="81813" y="81814"/>
                                </a:lnTo>
                                <a:lnTo>
                                  <a:pt x="54546" y="81814"/>
                                </a:lnTo>
                                <a:lnTo>
                                  <a:pt x="54546" y="54547"/>
                                </a:lnTo>
                                <a:lnTo>
                                  <a:pt x="27280" y="54547"/>
                                </a:lnTo>
                                <a:lnTo>
                                  <a:pt x="27280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8" name="Shape 2908"/>
                        <wps:cNvSpPr/>
                        <wps:spPr>
                          <a:xfrm>
                            <a:off x="911295" y="2359258"/>
                            <a:ext cx="27267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54533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27267" y="5453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9" name="Shape 2909"/>
                        <wps:cNvSpPr/>
                        <wps:spPr>
                          <a:xfrm>
                            <a:off x="638567" y="2386532"/>
                            <a:ext cx="54534" cy="81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34" h="81813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54534" y="27267"/>
                                </a:lnTo>
                                <a:lnTo>
                                  <a:pt x="54534" y="54533"/>
                                </a:lnTo>
                                <a:lnTo>
                                  <a:pt x="27267" y="54533"/>
                                </a:lnTo>
                                <a:lnTo>
                                  <a:pt x="27267" y="81813"/>
                                </a:lnTo>
                                <a:lnTo>
                                  <a:pt x="0" y="8181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0" name="Shape 2910"/>
                        <wps:cNvSpPr/>
                        <wps:spPr>
                          <a:xfrm>
                            <a:off x="693112" y="2386523"/>
                            <a:ext cx="81813" cy="81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81813">
                                <a:moveTo>
                                  <a:pt x="54546" y="0"/>
                                </a:moveTo>
                                <a:lnTo>
                                  <a:pt x="81813" y="0"/>
                                </a:lnTo>
                                <a:lnTo>
                                  <a:pt x="81813" y="27280"/>
                                </a:lnTo>
                                <a:lnTo>
                                  <a:pt x="81813" y="54546"/>
                                </a:lnTo>
                                <a:lnTo>
                                  <a:pt x="54546" y="54546"/>
                                </a:lnTo>
                                <a:lnTo>
                                  <a:pt x="54546" y="81813"/>
                                </a:lnTo>
                                <a:lnTo>
                                  <a:pt x="0" y="81813"/>
                                </a:lnTo>
                                <a:lnTo>
                                  <a:pt x="0" y="54546"/>
                                </a:lnTo>
                                <a:lnTo>
                                  <a:pt x="27267" y="54546"/>
                                </a:lnTo>
                                <a:lnTo>
                                  <a:pt x="27267" y="27280"/>
                                </a:lnTo>
                                <a:lnTo>
                                  <a:pt x="54546" y="27280"/>
                                </a:lnTo>
                                <a:lnTo>
                                  <a:pt x="545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92" name="Shape 16092"/>
                        <wps:cNvSpPr/>
                        <wps:spPr>
                          <a:xfrm>
                            <a:off x="884026" y="2413797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2" name="Shape 2912"/>
                        <wps:cNvSpPr/>
                        <wps:spPr>
                          <a:xfrm>
                            <a:off x="938568" y="2386523"/>
                            <a:ext cx="81813" cy="81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81813">
                                <a:moveTo>
                                  <a:pt x="27267" y="0"/>
                                </a:moveTo>
                                <a:lnTo>
                                  <a:pt x="54534" y="0"/>
                                </a:lnTo>
                                <a:lnTo>
                                  <a:pt x="54534" y="27280"/>
                                </a:lnTo>
                                <a:lnTo>
                                  <a:pt x="54534" y="54546"/>
                                </a:lnTo>
                                <a:lnTo>
                                  <a:pt x="81813" y="54546"/>
                                </a:lnTo>
                                <a:lnTo>
                                  <a:pt x="81813" y="81813"/>
                                </a:lnTo>
                                <a:lnTo>
                                  <a:pt x="27267" y="81813"/>
                                </a:lnTo>
                                <a:lnTo>
                                  <a:pt x="27267" y="54546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80"/>
                                </a:lnTo>
                                <a:lnTo>
                                  <a:pt x="27267" y="27280"/>
                                </a:lnTo>
                                <a:lnTo>
                                  <a:pt x="272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93" name="Shape 16093"/>
                        <wps:cNvSpPr/>
                        <wps:spPr>
                          <a:xfrm>
                            <a:off x="774933" y="2441063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94" name="Shape 16094"/>
                        <wps:cNvSpPr/>
                        <wps:spPr>
                          <a:xfrm>
                            <a:off x="1047652" y="2441063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95" name="Shape 16095"/>
                        <wps:cNvSpPr/>
                        <wps:spPr>
                          <a:xfrm>
                            <a:off x="1102199" y="2441076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6" name="Shape 2916"/>
                        <wps:cNvSpPr/>
                        <wps:spPr>
                          <a:xfrm>
                            <a:off x="1129470" y="2441069"/>
                            <a:ext cx="81813" cy="81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81814">
                                <a:moveTo>
                                  <a:pt x="2728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67"/>
                                </a:lnTo>
                                <a:lnTo>
                                  <a:pt x="81813" y="27267"/>
                                </a:lnTo>
                                <a:lnTo>
                                  <a:pt x="81813" y="54546"/>
                                </a:lnTo>
                                <a:lnTo>
                                  <a:pt x="54546" y="54546"/>
                                </a:lnTo>
                                <a:lnTo>
                                  <a:pt x="54546" y="81814"/>
                                </a:lnTo>
                                <a:lnTo>
                                  <a:pt x="27280" y="81814"/>
                                </a:lnTo>
                                <a:lnTo>
                                  <a:pt x="27280" y="54546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67"/>
                                </a:lnTo>
                                <a:lnTo>
                                  <a:pt x="27280" y="27267"/>
                                </a:lnTo>
                                <a:lnTo>
                                  <a:pt x="27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7" name="Shape 2917"/>
                        <wps:cNvSpPr/>
                        <wps:spPr>
                          <a:xfrm>
                            <a:off x="311287" y="2441076"/>
                            <a:ext cx="136360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360" h="54533">
                                <a:moveTo>
                                  <a:pt x="0" y="0"/>
                                </a:moveTo>
                                <a:lnTo>
                                  <a:pt x="136360" y="0"/>
                                </a:lnTo>
                                <a:lnTo>
                                  <a:pt x="136360" y="27267"/>
                                </a:lnTo>
                                <a:lnTo>
                                  <a:pt x="109093" y="27267"/>
                                </a:lnTo>
                                <a:lnTo>
                                  <a:pt x="109093" y="54533"/>
                                </a:lnTo>
                                <a:lnTo>
                                  <a:pt x="81826" y="54533"/>
                                </a:lnTo>
                                <a:lnTo>
                                  <a:pt x="81826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8" name="Shape 2918"/>
                        <wps:cNvSpPr/>
                        <wps:spPr>
                          <a:xfrm>
                            <a:off x="474924" y="2441076"/>
                            <a:ext cx="190906" cy="136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906" h="136360">
                                <a:moveTo>
                                  <a:pt x="0" y="0"/>
                                </a:moveTo>
                                <a:lnTo>
                                  <a:pt x="136360" y="0"/>
                                </a:lnTo>
                                <a:lnTo>
                                  <a:pt x="136360" y="27267"/>
                                </a:lnTo>
                                <a:lnTo>
                                  <a:pt x="109093" y="27267"/>
                                </a:lnTo>
                                <a:lnTo>
                                  <a:pt x="109093" y="54533"/>
                                </a:lnTo>
                                <a:lnTo>
                                  <a:pt x="109093" y="81813"/>
                                </a:lnTo>
                                <a:lnTo>
                                  <a:pt x="136360" y="81813"/>
                                </a:lnTo>
                                <a:lnTo>
                                  <a:pt x="136360" y="54533"/>
                                </a:lnTo>
                                <a:lnTo>
                                  <a:pt x="190906" y="54533"/>
                                </a:lnTo>
                                <a:lnTo>
                                  <a:pt x="190906" y="81813"/>
                                </a:lnTo>
                                <a:lnTo>
                                  <a:pt x="163640" y="81813"/>
                                </a:lnTo>
                                <a:lnTo>
                                  <a:pt x="163640" y="109080"/>
                                </a:lnTo>
                                <a:lnTo>
                                  <a:pt x="163640" y="136360"/>
                                </a:lnTo>
                                <a:lnTo>
                                  <a:pt x="136360" y="136360"/>
                                </a:lnTo>
                                <a:lnTo>
                                  <a:pt x="136360" y="109080"/>
                                </a:lnTo>
                                <a:lnTo>
                                  <a:pt x="109093" y="109080"/>
                                </a:lnTo>
                                <a:lnTo>
                                  <a:pt x="109093" y="136360"/>
                                </a:lnTo>
                                <a:lnTo>
                                  <a:pt x="81813" y="136360"/>
                                </a:lnTo>
                                <a:lnTo>
                                  <a:pt x="81813" y="109080"/>
                                </a:lnTo>
                                <a:lnTo>
                                  <a:pt x="81813" y="81813"/>
                                </a:lnTo>
                                <a:lnTo>
                                  <a:pt x="54546" y="81813"/>
                                </a:lnTo>
                                <a:lnTo>
                                  <a:pt x="54546" y="54533"/>
                                </a:lnTo>
                                <a:lnTo>
                                  <a:pt x="81813" y="54533"/>
                                </a:lnTo>
                                <a:lnTo>
                                  <a:pt x="81813" y="27267"/>
                                </a:lnTo>
                                <a:lnTo>
                                  <a:pt x="54546" y="27267"/>
                                </a:lnTo>
                                <a:lnTo>
                                  <a:pt x="54546" y="54533"/>
                                </a:lnTo>
                                <a:lnTo>
                                  <a:pt x="27280" y="54533"/>
                                </a:lnTo>
                                <a:lnTo>
                                  <a:pt x="27280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9" name="Shape 2919"/>
                        <wps:cNvSpPr/>
                        <wps:spPr>
                          <a:xfrm>
                            <a:off x="911289" y="2441076"/>
                            <a:ext cx="54546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54533">
                                <a:moveTo>
                                  <a:pt x="0" y="0"/>
                                </a:moveTo>
                                <a:lnTo>
                                  <a:pt x="27280" y="0"/>
                                </a:lnTo>
                                <a:lnTo>
                                  <a:pt x="27280" y="27267"/>
                                </a:lnTo>
                                <a:lnTo>
                                  <a:pt x="54546" y="27267"/>
                                </a:lnTo>
                                <a:lnTo>
                                  <a:pt x="54546" y="5453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96" name="Shape 16096"/>
                        <wps:cNvSpPr/>
                        <wps:spPr>
                          <a:xfrm>
                            <a:off x="311294" y="2495623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97" name="Shape 16097"/>
                        <wps:cNvSpPr/>
                        <wps:spPr>
                          <a:xfrm>
                            <a:off x="365840" y="2495610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98" name="Shape 16098"/>
                        <wps:cNvSpPr/>
                        <wps:spPr>
                          <a:xfrm>
                            <a:off x="1102199" y="2495623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99" name="Shape 16099"/>
                        <wps:cNvSpPr/>
                        <wps:spPr>
                          <a:xfrm>
                            <a:off x="338561" y="2522889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4" name="Shape 2924"/>
                        <wps:cNvSpPr/>
                        <wps:spPr>
                          <a:xfrm>
                            <a:off x="393106" y="2495614"/>
                            <a:ext cx="109093" cy="81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093" h="81813">
                                <a:moveTo>
                                  <a:pt x="54547" y="0"/>
                                </a:moveTo>
                                <a:lnTo>
                                  <a:pt x="109093" y="0"/>
                                </a:lnTo>
                                <a:lnTo>
                                  <a:pt x="109093" y="27280"/>
                                </a:lnTo>
                                <a:lnTo>
                                  <a:pt x="81813" y="27280"/>
                                </a:lnTo>
                                <a:lnTo>
                                  <a:pt x="81813" y="54546"/>
                                </a:lnTo>
                                <a:lnTo>
                                  <a:pt x="109093" y="54546"/>
                                </a:lnTo>
                                <a:lnTo>
                                  <a:pt x="109093" y="81813"/>
                                </a:lnTo>
                                <a:lnTo>
                                  <a:pt x="54547" y="81813"/>
                                </a:lnTo>
                                <a:lnTo>
                                  <a:pt x="54547" y="54546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80"/>
                                </a:lnTo>
                                <a:lnTo>
                                  <a:pt x="54547" y="27280"/>
                                </a:lnTo>
                                <a:lnTo>
                                  <a:pt x="545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0" name="Shape 16100"/>
                        <wps:cNvSpPr/>
                        <wps:spPr>
                          <a:xfrm>
                            <a:off x="502200" y="2522889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1" name="Shape 16101"/>
                        <wps:cNvSpPr/>
                        <wps:spPr>
                          <a:xfrm>
                            <a:off x="829466" y="2522889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7" name="Shape 2927"/>
                        <wps:cNvSpPr/>
                        <wps:spPr>
                          <a:xfrm>
                            <a:off x="829475" y="2441075"/>
                            <a:ext cx="81813" cy="10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109080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54546" y="27267"/>
                                </a:lnTo>
                                <a:lnTo>
                                  <a:pt x="54546" y="54547"/>
                                </a:lnTo>
                                <a:lnTo>
                                  <a:pt x="81813" y="54547"/>
                                </a:lnTo>
                                <a:lnTo>
                                  <a:pt x="81813" y="81814"/>
                                </a:lnTo>
                                <a:lnTo>
                                  <a:pt x="81813" y="109080"/>
                                </a:lnTo>
                                <a:lnTo>
                                  <a:pt x="54546" y="109080"/>
                                </a:lnTo>
                                <a:lnTo>
                                  <a:pt x="54546" y="81814"/>
                                </a:lnTo>
                                <a:lnTo>
                                  <a:pt x="27267" y="81814"/>
                                </a:lnTo>
                                <a:lnTo>
                                  <a:pt x="27267" y="54547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2" name="Shape 16102"/>
                        <wps:cNvSpPr/>
                        <wps:spPr>
                          <a:xfrm>
                            <a:off x="965839" y="2522889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9" name="Shape 2929"/>
                        <wps:cNvSpPr/>
                        <wps:spPr>
                          <a:xfrm>
                            <a:off x="1020379" y="2468342"/>
                            <a:ext cx="109093" cy="1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093" h="109093">
                                <a:moveTo>
                                  <a:pt x="0" y="0"/>
                                </a:moveTo>
                                <a:lnTo>
                                  <a:pt x="27280" y="0"/>
                                </a:lnTo>
                                <a:lnTo>
                                  <a:pt x="27280" y="27280"/>
                                </a:lnTo>
                                <a:lnTo>
                                  <a:pt x="27280" y="54546"/>
                                </a:lnTo>
                                <a:lnTo>
                                  <a:pt x="54546" y="54546"/>
                                </a:lnTo>
                                <a:lnTo>
                                  <a:pt x="54546" y="81813"/>
                                </a:lnTo>
                                <a:lnTo>
                                  <a:pt x="109093" y="81813"/>
                                </a:lnTo>
                                <a:lnTo>
                                  <a:pt x="109093" y="109093"/>
                                </a:lnTo>
                                <a:lnTo>
                                  <a:pt x="27280" y="109093"/>
                                </a:lnTo>
                                <a:lnTo>
                                  <a:pt x="27280" y="81813"/>
                                </a:lnTo>
                                <a:lnTo>
                                  <a:pt x="0" y="81813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3" name="Shape 16103"/>
                        <wps:cNvSpPr/>
                        <wps:spPr>
                          <a:xfrm>
                            <a:off x="1129466" y="2522889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1" name="Shape 2931"/>
                        <wps:cNvSpPr/>
                        <wps:spPr>
                          <a:xfrm>
                            <a:off x="693107" y="2468347"/>
                            <a:ext cx="136360" cy="10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360" h="109080">
                                <a:moveTo>
                                  <a:pt x="54546" y="0"/>
                                </a:moveTo>
                                <a:lnTo>
                                  <a:pt x="81813" y="0"/>
                                </a:lnTo>
                                <a:lnTo>
                                  <a:pt x="81813" y="27267"/>
                                </a:lnTo>
                                <a:lnTo>
                                  <a:pt x="136360" y="27267"/>
                                </a:lnTo>
                                <a:lnTo>
                                  <a:pt x="136360" y="54547"/>
                                </a:lnTo>
                                <a:lnTo>
                                  <a:pt x="81813" y="54547"/>
                                </a:lnTo>
                                <a:lnTo>
                                  <a:pt x="81813" y="81814"/>
                                </a:lnTo>
                                <a:lnTo>
                                  <a:pt x="54546" y="81814"/>
                                </a:lnTo>
                                <a:lnTo>
                                  <a:pt x="54546" y="109080"/>
                                </a:lnTo>
                                <a:lnTo>
                                  <a:pt x="27280" y="109080"/>
                                </a:lnTo>
                                <a:lnTo>
                                  <a:pt x="27280" y="81814"/>
                                </a:lnTo>
                                <a:lnTo>
                                  <a:pt x="0" y="81814"/>
                                </a:lnTo>
                                <a:lnTo>
                                  <a:pt x="0" y="54547"/>
                                </a:lnTo>
                                <a:lnTo>
                                  <a:pt x="27280" y="54547"/>
                                </a:lnTo>
                                <a:lnTo>
                                  <a:pt x="27280" y="27267"/>
                                </a:lnTo>
                                <a:lnTo>
                                  <a:pt x="54546" y="27267"/>
                                </a:lnTo>
                                <a:lnTo>
                                  <a:pt x="545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4" name="Shape 16104"/>
                        <wps:cNvSpPr/>
                        <wps:spPr>
                          <a:xfrm>
                            <a:off x="911292" y="2550169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5" name="Shape 16105"/>
                        <wps:cNvSpPr/>
                        <wps:spPr>
                          <a:xfrm>
                            <a:off x="993106" y="2550169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4" name="Shape 2934"/>
                        <wps:cNvSpPr/>
                        <wps:spPr>
                          <a:xfrm>
                            <a:off x="365840" y="2550167"/>
                            <a:ext cx="81813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54533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81813" y="27267"/>
                                </a:lnTo>
                                <a:lnTo>
                                  <a:pt x="81813" y="5453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6" name="Shape 16106"/>
                        <wps:cNvSpPr/>
                        <wps:spPr>
                          <a:xfrm>
                            <a:off x="502200" y="2577436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7" name="Shape 16107"/>
                        <wps:cNvSpPr/>
                        <wps:spPr>
                          <a:xfrm>
                            <a:off x="584026" y="2577436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7" name="Shape 2937"/>
                        <wps:cNvSpPr/>
                        <wps:spPr>
                          <a:xfrm>
                            <a:off x="638567" y="2550160"/>
                            <a:ext cx="272720" cy="163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720" h="163640">
                                <a:moveTo>
                                  <a:pt x="136360" y="0"/>
                                </a:moveTo>
                                <a:lnTo>
                                  <a:pt x="190906" y="0"/>
                                </a:lnTo>
                                <a:lnTo>
                                  <a:pt x="190906" y="27280"/>
                                </a:lnTo>
                                <a:lnTo>
                                  <a:pt x="218173" y="27280"/>
                                </a:lnTo>
                                <a:lnTo>
                                  <a:pt x="218173" y="0"/>
                                </a:lnTo>
                                <a:lnTo>
                                  <a:pt x="245453" y="0"/>
                                </a:lnTo>
                                <a:lnTo>
                                  <a:pt x="245453" y="27280"/>
                                </a:lnTo>
                                <a:lnTo>
                                  <a:pt x="245453" y="54546"/>
                                </a:lnTo>
                                <a:lnTo>
                                  <a:pt x="245453" y="81813"/>
                                </a:lnTo>
                                <a:lnTo>
                                  <a:pt x="272720" y="81813"/>
                                </a:lnTo>
                                <a:lnTo>
                                  <a:pt x="272720" y="109093"/>
                                </a:lnTo>
                                <a:lnTo>
                                  <a:pt x="245453" y="109093"/>
                                </a:lnTo>
                                <a:lnTo>
                                  <a:pt x="245453" y="136360"/>
                                </a:lnTo>
                                <a:lnTo>
                                  <a:pt x="245453" y="163640"/>
                                </a:lnTo>
                                <a:lnTo>
                                  <a:pt x="190906" y="163640"/>
                                </a:lnTo>
                                <a:lnTo>
                                  <a:pt x="190906" y="136360"/>
                                </a:lnTo>
                                <a:lnTo>
                                  <a:pt x="218173" y="136360"/>
                                </a:lnTo>
                                <a:lnTo>
                                  <a:pt x="218173" y="109093"/>
                                </a:lnTo>
                                <a:lnTo>
                                  <a:pt x="218173" y="81813"/>
                                </a:lnTo>
                                <a:lnTo>
                                  <a:pt x="218173" y="54546"/>
                                </a:lnTo>
                                <a:lnTo>
                                  <a:pt x="163627" y="54546"/>
                                </a:lnTo>
                                <a:lnTo>
                                  <a:pt x="163627" y="81813"/>
                                </a:lnTo>
                                <a:lnTo>
                                  <a:pt x="136360" y="81813"/>
                                </a:lnTo>
                                <a:lnTo>
                                  <a:pt x="136360" y="109093"/>
                                </a:lnTo>
                                <a:lnTo>
                                  <a:pt x="109080" y="109093"/>
                                </a:lnTo>
                                <a:lnTo>
                                  <a:pt x="109080" y="81813"/>
                                </a:lnTo>
                                <a:lnTo>
                                  <a:pt x="54534" y="81813"/>
                                </a:lnTo>
                                <a:lnTo>
                                  <a:pt x="54534" y="109093"/>
                                </a:lnTo>
                                <a:lnTo>
                                  <a:pt x="27267" y="109093"/>
                                </a:lnTo>
                                <a:lnTo>
                                  <a:pt x="27267" y="136360"/>
                                </a:lnTo>
                                <a:lnTo>
                                  <a:pt x="0" y="136360"/>
                                </a:lnTo>
                                <a:lnTo>
                                  <a:pt x="0" y="109093"/>
                                </a:lnTo>
                                <a:lnTo>
                                  <a:pt x="0" y="81813"/>
                                </a:lnTo>
                                <a:lnTo>
                                  <a:pt x="27267" y="81813"/>
                                </a:lnTo>
                                <a:lnTo>
                                  <a:pt x="27267" y="54546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80"/>
                                </a:lnTo>
                                <a:lnTo>
                                  <a:pt x="81813" y="27280"/>
                                </a:lnTo>
                                <a:lnTo>
                                  <a:pt x="81813" y="54546"/>
                                </a:lnTo>
                                <a:lnTo>
                                  <a:pt x="109080" y="54546"/>
                                </a:lnTo>
                                <a:lnTo>
                                  <a:pt x="109080" y="27280"/>
                                </a:lnTo>
                                <a:lnTo>
                                  <a:pt x="136360" y="27280"/>
                                </a:lnTo>
                                <a:lnTo>
                                  <a:pt x="1363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8" name="Shape 16108"/>
                        <wps:cNvSpPr/>
                        <wps:spPr>
                          <a:xfrm>
                            <a:off x="1020385" y="2577436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9" name="Shape 2939"/>
                        <wps:cNvSpPr/>
                        <wps:spPr>
                          <a:xfrm>
                            <a:off x="529471" y="2604712"/>
                            <a:ext cx="54546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54533">
                                <a:moveTo>
                                  <a:pt x="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67"/>
                                </a:lnTo>
                                <a:lnTo>
                                  <a:pt x="27267" y="27267"/>
                                </a:lnTo>
                                <a:lnTo>
                                  <a:pt x="27267" y="5453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9" name="Shape 16109"/>
                        <wps:cNvSpPr/>
                        <wps:spPr>
                          <a:xfrm>
                            <a:off x="911292" y="2604715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1" name="Shape 2941"/>
                        <wps:cNvSpPr/>
                        <wps:spPr>
                          <a:xfrm>
                            <a:off x="1156749" y="2577440"/>
                            <a:ext cx="54534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34" h="54533">
                                <a:moveTo>
                                  <a:pt x="0" y="0"/>
                                </a:moveTo>
                                <a:lnTo>
                                  <a:pt x="54534" y="0"/>
                                </a:lnTo>
                                <a:lnTo>
                                  <a:pt x="54534" y="27267"/>
                                </a:lnTo>
                                <a:lnTo>
                                  <a:pt x="27267" y="27267"/>
                                </a:lnTo>
                                <a:lnTo>
                                  <a:pt x="27267" y="5453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2" name="Shape 2942"/>
                        <wps:cNvSpPr/>
                        <wps:spPr>
                          <a:xfrm>
                            <a:off x="311295" y="2604712"/>
                            <a:ext cx="27267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54533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27267" y="5453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3" name="Shape 2943"/>
                        <wps:cNvSpPr/>
                        <wps:spPr>
                          <a:xfrm>
                            <a:off x="393112" y="2604706"/>
                            <a:ext cx="109080" cy="81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080" h="81813">
                                <a:moveTo>
                                  <a:pt x="54547" y="0"/>
                                </a:moveTo>
                                <a:lnTo>
                                  <a:pt x="109080" y="0"/>
                                </a:lnTo>
                                <a:lnTo>
                                  <a:pt x="109080" y="27280"/>
                                </a:lnTo>
                                <a:lnTo>
                                  <a:pt x="81813" y="27280"/>
                                </a:lnTo>
                                <a:lnTo>
                                  <a:pt x="81813" y="54546"/>
                                </a:lnTo>
                                <a:lnTo>
                                  <a:pt x="27267" y="54546"/>
                                </a:lnTo>
                                <a:lnTo>
                                  <a:pt x="27267" y="81813"/>
                                </a:lnTo>
                                <a:lnTo>
                                  <a:pt x="0" y="81813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80"/>
                                </a:lnTo>
                                <a:lnTo>
                                  <a:pt x="54547" y="27280"/>
                                </a:lnTo>
                                <a:lnTo>
                                  <a:pt x="545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4" name="Shape 2944"/>
                        <wps:cNvSpPr/>
                        <wps:spPr>
                          <a:xfrm>
                            <a:off x="938567" y="2577432"/>
                            <a:ext cx="136360" cy="136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360" h="136360">
                                <a:moveTo>
                                  <a:pt x="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80"/>
                                </a:lnTo>
                                <a:lnTo>
                                  <a:pt x="81813" y="27280"/>
                                </a:lnTo>
                                <a:lnTo>
                                  <a:pt x="81813" y="54546"/>
                                </a:lnTo>
                                <a:lnTo>
                                  <a:pt x="109080" y="54546"/>
                                </a:lnTo>
                                <a:lnTo>
                                  <a:pt x="109080" y="27280"/>
                                </a:lnTo>
                                <a:lnTo>
                                  <a:pt x="136360" y="27280"/>
                                </a:lnTo>
                                <a:lnTo>
                                  <a:pt x="136360" y="54546"/>
                                </a:lnTo>
                                <a:lnTo>
                                  <a:pt x="136360" y="81813"/>
                                </a:lnTo>
                                <a:lnTo>
                                  <a:pt x="81813" y="81813"/>
                                </a:lnTo>
                                <a:lnTo>
                                  <a:pt x="81813" y="109093"/>
                                </a:lnTo>
                                <a:lnTo>
                                  <a:pt x="27267" y="109093"/>
                                </a:lnTo>
                                <a:lnTo>
                                  <a:pt x="27267" y="136360"/>
                                </a:lnTo>
                                <a:lnTo>
                                  <a:pt x="0" y="136360"/>
                                </a:lnTo>
                                <a:lnTo>
                                  <a:pt x="0" y="109093"/>
                                </a:lnTo>
                                <a:lnTo>
                                  <a:pt x="0" y="81813"/>
                                </a:lnTo>
                                <a:lnTo>
                                  <a:pt x="0" y="54546"/>
                                </a:lnTo>
                                <a:lnTo>
                                  <a:pt x="27267" y="54546"/>
                                </a:lnTo>
                                <a:lnTo>
                                  <a:pt x="27267" y="27280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10" name="Shape 16110"/>
                        <wps:cNvSpPr/>
                        <wps:spPr>
                          <a:xfrm>
                            <a:off x="1129466" y="2631982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11" name="Shape 16111"/>
                        <wps:cNvSpPr/>
                        <wps:spPr>
                          <a:xfrm>
                            <a:off x="474920" y="2659262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12" name="Shape 16112"/>
                        <wps:cNvSpPr/>
                        <wps:spPr>
                          <a:xfrm>
                            <a:off x="693119" y="2659250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13" name="Shape 16113"/>
                        <wps:cNvSpPr/>
                        <wps:spPr>
                          <a:xfrm>
                            <a:off x="774933" y="2659250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14" name="Shape 16114"/>
                        <wps:cNvSpPr/>
                        <wps:spPr>
                          <a:xfrm>
                            <a:off x="1074932" y="2659250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15" name="Shape 16115"/>
                        <wps:cNvSpPr/>
                        <wps:spPr>
                          <a:xfrm>
                            <a:off x="420374" y="2686529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1" name="Shape 2951"/>
                        <wps:cNvSpPr/>
                        <wps:spPr>
                          <a:xfrm>
                            <a:off x="311295" y="2686530"/>
                            <a:ext cx="27267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54533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27267" y="5453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16" name="Shape 16116"/>
                        <wps:cNvSpPr/>
                        <wps:spPr>
                          <a:xfrm>
                            <a:off x="365840" y="2713809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3" name="Shape 2953"/>
                        <wps:cNvSpPr/>
                        <wps:spPr>
                          <a:xfrm>
                            <a:off x="447651" y="2713804"/>
                            <a:ext cx="54546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54533">
                                <a:moveTo>
                                  <a:pt x="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67"/>
                                </a:lnTo>
                                <a:lnTo>
                                  <a:pt x="27280" y="27267"/>
                                </a:lnTo>
                                <a:lnTo>
                                  <a:pt x="27280" y="5453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17" name="Shape 16117"/>
                        <wps:cNvSpPr/>
                        <wps:spPr>
                          <a:xfrm>
                            <a:off x="720373" y="2713796"/>
                            <a:ext cx="54546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27267">
                                <a:moveTo>
                                  <a:pt x="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5" name="Shape 2955"/>
                        <wps:cNvSpPr/>
                        <wps:spPr>
                          <a:xfrm>
                            <a:off x="884017" y="2713804"/>
                            <a:ext cx="54546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54533">
                                <a:moveTo>
                                  <a:pt x="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67"/>
                                </a:lnTo>
                                <a:lnTo>
                                  <a:pt x="54546" y="5453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6" name="Shape 2956"/>
                        <wps:cNvSpPr/>
                        <wps:spPr>
                          <a:xfrm>
                            <a:off x="1020380" y="2686524"/>
                            <a:ext cx="81813" cy="1090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109093">
                                <a:moveTo>
                                  <a:pt x="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80"/>
                                </a:lnTo>
                                <a:lnTo>
                                  <a:pt x="54546" y="54546"/>
                                </a:lnTo>
                                <a:lnTo>
                                  <a:pt x="81813" y="54546"/>
                                </a:lnTo>
                                <a:lnTo>
                                  <a:pt x="81813" y="81813"/>
                                </a:lnTo>
                                <a:lnTo>
                                  <a:pt x="81813" y="109093"/>
                                </a:lnTo>
                                <a:lnTo>
                                  <a:pt x="54546" y="109093"/>
                                </a:lnTo>
                                <a:lnTo>
                                  <a:pt x="54546" y="81813"/>
                                </a:lnTo>
                                <a:lnTo>
                                  <a:pt x="27267" y="81813"/>
                                </a:lnTo>
                                <a:lnTo>
                                  <a:pt x="27267" y="54546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7" name="Shape 2957"/>
                        <wps:cNvSpPr/>
                        <wps:spPr>
                          <a:xfrm>
                            <a:off x="1102198" y="2686524"/>
                            <a:ext cx="27267" cy="54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54546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80"/>
                                </a:lnTo>
                                <a:lnTo>
                                  <a:pt x="27267" y="54546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8" name="Shape 2958"/>
                        <wps:cNvSpPr/>
                        <wps:spPr>
                          <a:xfrm>
                            <a:off x="1156749" y="2659251"/>
                            <a:ext cx="54534" cy="81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34" h="81813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80"/>
                                </a:lnTo>
                                <a:lnTo>
                                  <a:pt x="54534" y="27280"/>
                                </a:lnTo>
                                <a:lnTo>
                                  <a:pt x="54534" y="54546"/>
                                </a:lnTo>
                                <a:lnTo>
                                  <a:pt x="27267" y="54546"/>
                                </a:lnTo>
                                <a:lnTo>
                                  <a:pt x="27267" y="81813"/>
                                </a:lnTo>
                                <a:lnTo>
                                  <a:pt x="0" y="81813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18" name="Shape 16118"/>
                        <wps:cNvSpPr/>
                        <wps:spPr>
                          <a:xfrm>
                            <a:off x="393107" y="2741076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19" name="Shape 16119"/>
                        <wps:cNvSpPr/>
                        <wps:spPr>
                          <a:xfrm>
                            <a:off x="529467" y="2741076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1" name="Shape 2961"/>
                        <wps:cNvSpPr/>
                        <wps:spPr>
                          <a:xfrm>
                            <a:off x="502201" y="2631977"/>
                            <a:ext cx="163627" cy="163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627" h="163640">
                                <a:moveTo>
                                  <a:pt x="81813" y="0"/>
                                </a:moveTo>
                                <a:lnTo>
                                  <a:pt x="109093" y="0"/>
                                </a:lnTo>
                                <a:lnTo>
                                  <a:pt x="109093" y="27280"/>
                                </a:lnTo>
                                <a:lnTo>
                                  <a:pt x="109093" y="54547"/>
                                </a:lnTo>
                                <a:lnTo>
                                  <a:pt x="109093" y="81827"/>
                                </a:lnTo>
                                <a:lnTo>
                                  <a:pt x="163627" y="81827"/>
                                </a:lnTo>
                                <a:lnTo>
                                  <a:pt x="163627" y="109093"/>
                                </a:lnTo>
                                <a:lnTo>
                                  <a:pt x="136360" y="109093"/>
                                </a:lnTo>
                                <a:lnTo>
                                  <a:pt x="136360" y="136360"/>
                                </a:lnTo>
                                <a:lnTo>
                                  <a:pt x="136360" y="163640"/>
                                </a:lnTo>
                                <a:lnTo>
                                  <a:pt x="109093" y="163640"/>
                                </a:lnTo>
                                <a:lnTo>
                                  <a:pt x="109093" y="136360"/>
                                </a:lnTo>
                                <a:lnTo>
                                  <a:pt x="109093" y="109093"/>
                                </a:lnTo>
                                <a:lnTo>
                                  <a:pt x="54546" y="109093"/>
                                </a:lnTo>
                                <a:lnTo>
                                  <a:pt x="54546" y="81827"/>
                                </a:lnTo>
                                <a:lnTo>
                                  <a:pt x="0" y="81827"/>
                                </a:lnTo>
                                <a:lnTo>
                                  <a:pt x="0" y="54547"/>
                                </a:lnTo>
                                <a:lnTo>
                                  <a:pt x="54546" y="54547"/>
                                </a:lnTo>
                                <a:lnTo>
                                  <a:pt x="54546" y="27280"/>
                                </a:lnTo>
                                <a:lnTo>
                                  <a:pt x="81813" y="27280"/>
                                </a:lnTo>
                                <a:lnTo>
                                  <a:pt x="818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20" name="Shape 16120"/>
                        <wps:cNvSpPr/>
                        <wps:spPr>
                          <a:xfrm>
                            <a:off x="693106" y="2741076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3" name="Shape 2963"/>
                        <wps:cNvSpPr/>
                        <wps:spPr>
                          <a:xfrm>
                            <a:off x="802197" y="2713804"/>
                            <a:ext cx="54546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54533">
                                <a:moveTo>
                                  <a:pt x="0" y="0"/>
                                </a:moveTo>
                                <a:lnTo>
                                  <a:pt x="27280" y="0"/>
                                </a:lnTo>
                                <a:lnTo>
                                  <a:pt x="27280" y="27267"/>
                                </a:lnTo>
                                <a:lnTo>
                                  <a:pt x="54546" y="27267"/>
                                </a:lnTo>
                                <a:lnTo>
                                  <a:pt x="54546" y="5453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21" name="Shape 16121"/>
                        <wps:cNvSpPr/>
                        <wps:spPr>
                          <a:xfrm>
                            <a:off x="1129478" y="2741076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22" name="Shape 16122"/>
                        <wps:cNvSpPr/>
                        <wps:spPr>
                          <a:xfrm>
                            <a:off x="474933" y="2768342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6" name="Shape 2966"/>
                        <wps:cNvSpPr/>
                        <wps:spPr>
                          <a:xfrm>
                            <a:off x="720385" y="2768349"/>
                            <a:ext cx="81813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54533">
                                <a:moveTo>
                                  <a:pt x="0" y="0"/>
                                </a:moveTo>
                                <a:lnTo>
                                  <a:pt x="81813" y="0"/>
                                </a:lnTo>
                                <a:lnTo>
                                  <a:pt x="81813" y="27267"/>
                                </a:lnTo>
                                <a:lnTo>
                                  <a:pt x="54546" y="27267"/>
                                </a:lnTo>
                                <a:lnTo>
                                  <a:pt x="54546" y="54533"/>
                                </a:lnTo>
                                <a:lnTo>
                                  <a:pt x="27267" y="54533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7" name="Shape 2967"/>
                        <wps:cNvSpPr/>
                        <wps:spPr>
                          <a:xfrm>
                            <a:off x="965834" y="2741076"/>
                            <a:ext cx="54546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54533">
                                <a:moveTo>
                                  <a:pt x="0" y="0"/>
                                </a:moveTo>
                                <a:lnTo>
                                  <a:pt x="27280" y="0"/>
                                </a:lnTo>
                                <a:lnTo>
                                  <a:pt x="27280" y="27267"/>
                                </a:lnTo>
                                <a:lnTo>
                                  <a:pt x="54546" y="27267"/>
                                </a:lnTo>
                                <a:lnTo>
                                  <a:pt x="54546" y="5453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8" name="Shape 2968"/>
                        <wps:cNvSpPr/>
                        <wps:spPr>
                          <a:xfrm>
                            <a:off x="311295" y="2768349"/>
                            <a:ext cx="109080" cy="136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080" h="136360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109080" y="27267"/>
                                </a:lnTo>
                                <a:lnTo>
                                  <a:pt x="109080" y="54533"/>
                                </a:lnTo>
                                <a:lnTo>
                                  <a:pt x="27267" y="54533"/>
                                </a:lnTo>
                                <a:lnTo>
                                  <a:pt x="27267" y="81813"/>
                                </a:lnTo>
                                <a:lnTo>
                                  <a:pt x="27267" y="109080"/>
                                </a:lnTo>
                                <a:lnTo>
                                  <a:pt x="27267" y="136360"/>
                                </a:lnTo>
                                <a:lnTo>
                                  <a:pt x="0" y="136360"/>
                                </a:lnTo>
                                <a:lnTo>
                                  <a:pt x="0" y="109080"/>
                                </a:lnTo>
                                <a:lnTo>
                                  <a:pt x="0" y="8181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23" name="Shape 16123"/>
                        <wps:cNvSpPr/>
                        <wps:spPr>
                          <a:xfrm>
                            <a:off x="447654" y="2795609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24" name="Shape 16124"/>
                        <wps:cNvSpPr/>
                        <wps:spPr>
                          <a:xfrm>
                            <a:off x="938559" y="2795622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1" name="Shape 2971"/>
                        <wps:cNvSpPr/>
                        <wps:spPr>
                          <a:xfrm>
                            <a:off x="1156744" y="2768342"/>
                            <a:ext cx="54546" cy="81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81813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80"/>
                                </a:lnTo>
                                <a:lnTo>
                                  <a:pt x="54546" y="27280"/>
                                </a:lnTo>
                                <a:lnTo>
                                  <a:pt x="54546" y="54546"/>
                                </a:lnTo>
                                <a:lnTo>
                                  <a:pt x="27267" y="54546"/>
                                </a:lnTo>
                                <a:lnTo>
                                  <a:pt x="27267" y="81813"/>
                                </a:lnTo>
                                <a:lnTo>
                                  <a:pt x="0" y="81813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25" name="Shape 16125"/>
                        <wps:cNvSpPr/>
                        <wps:spPr>
                          <a:xfrm>
                            <a:off x="420387" y="2822889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3" name="Shape 2973"/>
                        <wps:cNvSpPr/>
                        <wps:spPr>
                          <a:xfrm>
                            <a:off x="474926" y="2795621"/>
                            <a:ext cx="109093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093" h="54533">
                                <a:moveTo>
                                  <a:pt x="27267" y="0"/>
                                </a:moveTo>
                                <a:lnTo>
                                  <a:pt x="109093" y="0"/>
                                </a:lnTo>
                                <a:lnTo>
                                  <a:pt x="109093" y="27267"/>
                                </a:lnTo>
                                <a:lnTo>
                                  <a:pt x="54546" y="27267"/>
                                </a:lnTo>
                                <a:lnTo>
                                  <a:pt x="54546" y="5453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27267" y="27267"/>
                                </a:lnTo>
                                <a:lnTo>
                                  <a:pt x="272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4" name="Shape 2974"/>
                        <wps:cNvSpPr/>
                        <wps:spPr>
                          <a:xfrm>
                            <a:off x="1020380" y="2795614"/>
                            <a:ext cx="54546" cy="54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54546">
                                <a:moveTo>
                                  <a:pt x="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80"/>
                                </a:lnTo>
                                <a:lnTo>
                                  <a:pt x="27267" y="27280"/>
                                </a:lnTo>
                                <a:lnTo>
                                  <a:pt x="27267" y="54546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5" name="Shape 2975"/>
                        <wps:cNvSpPr/>
                        <wps:spPr>
                          <a:xfrm>
                            <a:off x="638566" y="2986525"/>
                            <a:ext cx="313633" cy="136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633" h="136360">
                                <a:moveTo>
                                  <a:pt x="136360" y="0"/>
                                </a:moveTo>
                                <a:lnTo>
                                  <a:pt x="163627" y="0"/>
                                </a:lnTo>
                                <a:lnTo>
                                  <a:pt x="163627" y="27267"/>
                                </a:lnTo>
                                <a:lnTo>
                                  <a:pt x="190906" y="27267"/>
                                </a:lnTo>
                                <a:lnTo>
                                  <a:pt x="190906" y="0"/>
                                </a:lnTo>
                                <a:lnTo>
                                  <a:pt x="218173" y="0"/>
                                </a:lnTo>
                                <a:lnTo>
                                  <a:pt x="218173" y="27267"/>
                                </a:lnTo>
                                <a:lnTo>
                                  <a:pt x="313633" y="27267"/>
                                </a:lnTo>
                                <a:lnTo>
                                  <a:pt x="313633" y="54547"/>
                                </a:lnTo>
                                <a:lnTo>
                                  <a:pt x="272720" y="54547"/>
                                </a:lnTo>
                                <a:lnTo>
                                  <a:pt x="272720" y="81814"/>
                                </a:lnTo>
                                <a:lnTo>
                                  <a:pt x="299999" y="81814"/>
                                </a:lnTo>
                                <a:lnTo>
                                  <a:pt x="299999" y="109093"/>
                                </a:lnTo>
                                <a:lnTo>
                                  <a:pt x="313633" y="109093"/>
                                </a:lnTo>
                                <a:lnTo>
                                  <a:pt x="313633" y="136360"/>
                                </a:lnTo>
                                <a:lnTo>
                                  <a:pt x="272720" y="136360"/>
                                </a:lnTo>
                                <a:lnTo>
                                  <a:pt x="272720" y="109093"/>
                                </a:lnTo>
                                <a:lnTo>
                                  <a:pt x="245453" y="109093"/>
                                </a:lnTo>
                                <a:lnTo>
                                  <a:pt x="245453" y="81814"/>
                                </a:lnTo>
                                <a:lnTo>
                                  <a:pt x="218173" y="81814"/>
                                </a:lnTo>
                                <a:lnTo>
                                  <a:pt x="218173" y="54547"/>
                                </a:lnTo>
                                <a:lnTo>
                                  <a:pt x="190906" y="54547"/>
                                </a:lnTo>
                                <a:lnTo>
                                  <a:pt x="190906" y="81814"/>
                                </a:lnTo>
                                <a:lnTo>
                                  <a:pt x="190906" y="109093"/>
                                </a:lnTo>
                                <a:lnTo>
                                  <a:pt x="163627" y="109093"/>
                                </a:lnTo>
                                <a:lnTo>
                                  <a:pt x="163627" y="81814"/>
                                </a:lnTo>
                                <a:lnTo>
                                  <a:pt x="136360" y="81814"/>
                                </a:lnTo>
                                <a:lnTo>
                                  <a:pt x="136360" y="109093"/>
                                </a:lnTo>
                                <a:lnTo>
                                  <a:pt x="109080" y="109093"/>
                                </a:lnTo>
                                <a:lnTo>
                                  <a:pt x="109080" y="136360"/>
                                </a:lnTo>
                                <a:lnTo>
                                  <a:pt x="54546" y="136360"/>
                                </a:lnTo>
                                <a:lnTo>
                                  <a:pt x="54546" y="109093"/>
                                </a:lnTo>
                                <a:lnTo>
                                  <a:pt x="81813" y="109093"/>
                                </a:lnTo>
                                <a:lnTo>
                                  <a:pt x="81813" y="81814"/>
                                </a:lnTo>
                                <a:lnTo>
                                  <a:pt x="54546" y="81814"/>
                                </a:lnTo>
                                <a:lnTo>
                                  <a:pt x="54546" y="109093"/>
                                </a:lnTo>
                                <a:lnTo>
                                  <a:pt x="27267" y="109093"/>
                                </a:lnTo>
                                <a:lnTo>
                                  <a:pt x="27267" y="136360"/>
                                </a:lnTo>
                                <a:lnTo>
                                  <a:pt x="0" y="136360"/>
                                </a:lnTo>
                                <a:lnTo>
                                  <a:pt x="0" y="109093"/>
                                </a:lnTo>
                                <a:lnTo>
                                  <a:pt x="0" y="81814"/>
                                </a:lnTo>
                                <a:lnTo>
                                  <a:pt x="27267" y="81814"/>
                                </a:lnTo>
                                <a:lnTo>
                                  <a:pt x="27267" y="54547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67"/>
                                </a:lnTo>
                                <a:lnTo>
                                  <a:pt x="81813" y="27267"/>
                                </a:lnTo>
                                <a:lnTo>
                                  <a:pt x="81813" y="54547"/>
                                </a:lnTo>
                                <a:lnTo>
                                  <a:pt x="109080" y="54547"/>
                                </a:lnTo>
                                <a:lnTo>
                                  <a:pt x="109080" y="27267"/>
                                </a:lnTo>
                                <a:lnTo>
                                  <a:pt x="136360" y="27267"/>
                                </a:lnTo>
                                <a:lnTo>
                                  <a:pt x="1363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6" name="Shape 2976"/>
                        <wps:cNvSpPr/>
                        <wps:spPr>
                          <a:xfrm>
                            <a:off x="638566" y="2795619"/>
                            <a:ext cx="313633" cy="190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633" h="190906">
                                <a:moveTo>
                                  <a:pt x="0" y="0"/>
                                </a:moveTo>
                                <a:lnTo>
                                  <a:pt x="81813" y="0"/>
                                </a:lnTo>
                                <a:lnTo>
                                  <a:pt x="81813" y="27267"/>
                                </a:lnTo>
                                <a:lnTo>
                                  <a:pt x="109080" y="27267"/>
                                </a:lnTo>
                                <a:lnTo>
                                  <a:pt x="109080" y="54546"/>
                                </a:lnTo>
                                <a:lnTo>
                                  <a:pt x="136360" y="54546"/>
                                </a:lnTo>
                                <a:lnTo>
                                  <a:pt x="136360" y="81814"/>
                                </a:lnTo>
                                <a:lnTo>
                                  <a:pt x="163627" y="81814"/>
                                </a:lnTo>
                                <a:lnTo>
                                  <a:pt x="163627" y="109093"/>
                                </a:lnTo>
                                <a:lnTo>
                                  <a:pt x="190906" y="109093"/>
                                </a:lnTo>
                                <a:lnTo>
                                  <a:pt x="190906" y="81814"/>
                                </a:lnTo>
                                <a:lnTo>
                                  <a:pt x="163627" y="81814"/>
                                </a:lnTo>
                                <a:lnTo>
                                  <a:pt x="163627" y="54546"/>
                                </a:lnTo>
                                <a:lnTo>
                                  <a:pt x="136360" y="54546"/>
                                </a:lnTo>
                                <a:lnTo>
                                  <a:pt x="136360" y="27267"/>
                                </a:lnTo>
                                <a:lnTo>
                                  <a:pt x="190906" y="27267"/>
                                </a:lnTo>
                                <a:lnTo>
                                  <a:pt x="190906" y="54546"/>
                                </a:lnTo>
                                <a:lnTo>
                                  <a:pt x="218173" y="54546"/>
                                </a:lnTo>
                                <a:lnTo>
                                  <a:pt x="218173" y="27267"/>
                                </a:lnTo>
                                <a:lnTo>
                                  <a:pt x="190906" y="27267"/>
                                </a:lnTo>
                                <a:lnTo>
                                  <a:pt x="190906" y="0"/>
                                </a:lnTo>
                                <a:lnTo>
                                  <a:pt x="245453" y="0"/>
                                </a:lnTo>
                                <a:lnTo>
                                  <a:pt x="245453" y="27267"/>
                                </a:lnTo>
                                <a:lnTo>
                                  <a:pt x="299999" y="27267"/>
                                </a:lnTo>
                                <a:lnTo>
                                  <a:pt x="299999" y="54546"/>
                                </a:lnTo>
                                <a:lnTo>
                                  <a:pt x="313633" y="54546"/>
                                </a:lnTo>
                                <a:lnTo>
                                  <a:pt x="313633" y="81814"/>
                                </a:lnTo>
                                <a:lnTo>
                                  <a:pt x="299999" y="81814"/>
                                </a:lnTo>
                                <a:lnTo>
                                  <a:pt x="299999" y="109080"/>
                                </a:lnTo>
                                <a:lnTo>
                                  <a:pt x="313633" y="109080"/>
                                </a:lnTo>
                                <a:lnTo>
                                  <a:pt x="313633" y="163626"/>
                                </a:lnTo>
                                <a:lnTo>
                                  <a:pt x="299999" y="163626"/>
                                </a:lnTo>
                                <a:lnTo>
                                  <a:pt x="299999" y="136360"/>
                                </a:lnTo>
                                <a:lnTo>
                                  <a:pt x="272720" y="136360"/>
                                </a:lnTo>
                                <a:lnTo>
                                  <a:pt x="272720" y="163626"/>
                                </a:lnTo>
                                <a:lnTo>
                                  <a:pt x="272720" y="190906"/>
                                </a:lnTo>
                                <a:lnTo>
                                  <a:pt x="245453" y="190906"/>
                                </a:lnTo>
                                <a:lnTo>
                                  <a:pt x="245453" y="163626"/>
                                </a:lnTo>
                                <a:lnTo>
                                  <a:pt x="218173" y="163626"/>
                                </a:lnTo>
                                <a:lnTo>
                                  <a:pt x="218173" y="136360"/>
                                </a:lnTo>
                                <a:lnTo>
                                  <a:pt x="245453" y="136360"/>
                                </a:lnTo>
                                <a:lnTo>
                                  <a:pt x="245453" y="109093"/>
                                </a:lnTo>
                                <a:lnTo>
                                  <a:pt x="272720" y="109093"/>
                                </a:lnTo>
                                <a:lnTo>
                                  <a:pt x="272720" y="81814"/>
                                </a:lnTo>
                                <a:lnTo>
                                  <a:pt x="218173" y="81814"/>
                                </a:lnTo>
                                <a:lnTo>
                                  <a:pt x="218173" y="109093"/>
                                </a:lnTo>
                                <a:lnTo>
                                  <a:pt x="218173" y="136360"/>
                                </a:lnTo>
                                <a:lnTo>
                                  <a:pt x="163627" y="136360"/>
                                </a:lnTo>
                                <a:lnTo>
                                  <a:pt x="163627" y="163626"/>
                                </a:lnTo>
                                <a:lnTo>
                                  <a:pt x="81813" y="163626"/>
                                </a:lnTo>
                                <a:lnTo>
                                  <a:pt x="81813" y="136360"/>
                                </a:lnTo>
                                <a:lnTo>
                                  <a:pt x="109080" y="136360"/>
                                </a:lnTo>
                                <a:lnTo>
                                  <a:pt x="109080" y="109093"/>
                                </a:lnTo>
                                <a:lnTo>
                                  <a:pt x="54546" y="109093"/>
                                </a:lnTo>
                                <a:lnTo>
                                  <a:pt x="54546" y="81814"/>
                                </a:lnTo>
                                <a:lnTo>
                                  <a:pt x="81813" y="81814"/>
                                </a:lnTo>
                                <a:lnTo>
                                  <a:pt x="81813" y="54546"/>
                                </a:lnTo>
                                <a:lnTo>
                                  <a:pt x="54546" y="54546"/>
                                </a:lnTo>
                                <a:lnTo>
                                  <a:pt x="54546" y="81814"/>
                                </a:lnTo>
                                <a:lnTo>
                                  <a:pt x="27267" y="81814"/>
                                </a:lnTo>
                                <a:lnTo>
                                  <a:pt x="27267" y="109093"/>
                                </a:lnTo>
                                <a:lnTo>
                                  <a:pt x="0" y="109093"/>
                                </a:lnTo>
                                <a:lnTo>
                                  <a:pt x="0" y="81814"/>
                                </a:lnTo>
                                <a:lnTo>
                                  <a:pt x="0" y="54546"/>
                                </a:lnTo>
                                <a:lnTo>
                                  <a:pt x="27267" y="54546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7" name="Shape 2977"/>
                        <wps:cNvSpPr/>
                        <wps:spPr>
                          <a:xfrm>
                            <a:off x="952199" y="3041072"/>
                            <a:ext cx="81820" cy="81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20" h="81813">
                                <a:moveTo>
                                  <a:pt x="68180" y="0"/>
                                </a:moveTo>
                                <a:lnTo>
                                  <a:pt x="81820" y="0"/>
                                </a:lnTo>
                                <a:lnTo>
                                  <a:pt x="81820" y="81813"/>
                                </a:lnTo>
                                <a:lnTo>
                                  <a:pt x="0" y="81813"/>
                                </a:lnTo>
                                <a:lnTo>
                                  <a:pt x="0" y="54546"/>
                                </a:lnTo>
                                <a:lnTo>
                                  <a:pt x="40913" y="54546"/>
                                </a:lnTo>
                                <a:lnTo>
                                  <a:pt x="40913" y="27267"/>
                                </a:lnTo>
                                <a:lnTo>
                                  <a:pt x="68180" y="27267"/>
                                </a:lnTo>
                                <a:lnTo>
                                  <a:pt x="681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26" name="Shape 16126"/>
                        <wps:cNvSpPr/>
                        <wps:spPr>
                          <a:xfrm>
                            <a:off x="952199" y="3013793"/>
                            <a:ext cx="13633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33" h="27280">
                                <a:moveTo>
                                  <a:pt x="0" y="0"/>
                                </a:moveTo>
                                <a:lnTo>
                                  <a:pt x="13633" y="0"/>
                                </a:lnTo>
                                <a:lnTo>
                                  <a:pt x="13633" y="27280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9" name="Shape 2979"/>
                        <wps:cNvSpPr/>
                        <wps:spPr>
                          <a:xfrm>
                            <a:off x="952199" y="2822886"/>
                            <a:ext cx="81820" cy="218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20" h="218187">
                                <a:moveTo>
                                  <a:pt x="13633" y="0"/>
                                </a:moveTo>
                                <a:lnTo>
                                  <a:pt x="40913" y="0"/>
                                </a:lnTo>
                                <a:lnTo>
                                  <a:pt x="40913" y="27280"/>
                                </a:lnTo>
                                <a:lnTo>
                                  <a:pt x="40913" y="54547"/>
                                </a:lnTo>
                                <a:lnTo>
                                  <a:pt x="81820" y="54547"/>
                                </a:lnTo>
                                <a:lnTo>
                                  <a:pt x="81820" y="81827"/>
                                </a:lnTo>
                                <a:lnTo>
                                  <a:pt x="40913" y="81827"/>
                                </a:lnTo>
                                <a:lnTo>
                                  <a:pt x="40913" y="109093"/>
                                </a:lnTo>
                                <a:lnTo>
                                  <a:pt x="40913" y="136360"/>
                                </a:lnTo>
                                <a:lnTo>
                                  <a:pt x="40913" y="163640"/>
                                </a:lnTo>
                                <a:lnTo>
                                  <a:pt x="81820" y="163640"/>
                                </a:lnTo>
                                <a:lnTo>
                                  <a:pt x="81820" y="190907"/>
                                </a:lnTo>
                                <a:lnTo>
                                  <a:pt x="68180" y="190907"/>
                                </a:lnTo>
                                <a:lnTo>
                                  <a:pt x="68180" y="218187"/>
                                </a:lnTo>
                                <a:lnTo>
                                  <a:pt x="40913" y="218187"/>
                                </a:lnTo>
                                <a:lnTo>
                                  <a:pt x="40913" y="190907"/>
                                </a:lnTo>
                                <a:lnTo>
                                  <a:pt x="13633" y="190907"/>
                                </a:lnTo>
                                <a:lnTo>
                                  <a:pt x="13633" y="163640"/>
                                </a:lnTo>
                                <a:lnTo>
                                  <a:pt x="13633" y="136360"/>
                                </a:lnTo>
                                <a:lnTo>
                                  <a:pt x="0" y="136360"/>
                                </a:lnTo>
                                <a:lnTo>
                                  <a:pt x="0" y="81814"/>
                                </a:lnTo>
                                <a:lnTo>
                                  <a:pt x="13633" y="81814"/>
                                </a:lnTo>
                                <a:lnTo>
                                  <a:pt x="13633" y="54547"/>
                                </a:lnTo>
                                <a:lnTo>
                                  <a:pt x="0" y="54547"/>
                                </a:lnTo>
                                <a:lnTo>
                                  <a:pt x="0" y="27280"/>
                                </a:lnTo>
                                <a:lnTo>
                                  <a:pt x="13633" y="27280"/>
                                </a:lnTo>
                                <a:lnTo>
                                  <a:pt x="136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0" name="Shape 2980"/>
                        <wps:cNvSpPr/>
                        <wps:spPr>
                          <a:xfrm>
                            <a:off x="1034019" y="2795619"/>
                            <a:ext cx="150000" cy="327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000" h="327266">
                                <a:moveTo>
                                  <a:pt x="68174" y="0"/>
                                </a:moveTo>
                                <a:lnTo>
                                  <a:pt x="95453" y="0"/>
                                </a:lnTo>
                                <a:lnTo>
                                  <a:pt x="95453" y="27267"/>
                                </a:lnTo>
                                <a:lnTo>
                                  <a:pt x="95453" y="54546"/>
                                </a:lnTo>
                                <a:lnTo>
                                  <a:pt x="122720" y="54546"/>
                                </a:lnTo>
                                <a:lnTo>
                                  <a:pt x="122720" y="81814"/>
                                </a:lnTo>
                                <a:lnTo>
                                  <a:pt x="95453" y="81814"/>
                                </a:lnTo>
                                <a:lnTo>
                                  <a:pt x="95453" y="109093"/>
                                </a:lnTo>
                                <a:lnTo>
                                  <a:pt x="68174" y="109093"/>
                                </a:lnTo>
                                <a:lnTo>
                                  <a:pt x="68174" y="136360"/>
                                </a:lnTo>
                                <a:lnTo>
                                  <a:pt x="68174" y="163626"/>
                                </a:lnTo>
                                <a:lnTo>
                                  <a:pt x="95453" y="163626"/>
                                </a:lnTo>
                                <a:lnTo>
                                  <a:pt x="95453" y="136360"/>
                                </a:lnTo>
                                <a:lnTo>
                                  <a:pt x="150000" y="136360"/>
                                </a:lnTo>
                                <a:lnTo>
                                  <a:pt x="150000" y="163626"/>
                                </a:lnTo>
                                <a:lnTo>
                                  <a:pt x="122720" y="163626"/>
                                </a:lnTo>
                                <a:lnTo>
                                  <a:pt x="122720" y="190906"/>
                                </a:lnTo>
                                <a:lnTo>
                                  <a:pt x="68174" y="190906"/>
                                </a:lnTo>
                                <a:lnTo>
                                  <a:pt x="68174" y="218174"/>
                                </a:lnTo>
                                <a:lnTo>
                                  <a:pt x="95453" y="218174"/>
                                </a:lnTo>
                                <a:lnTo>
                                  <a:pt x="95453" y="245453"/>
                                </a:lnTo>
                                <a:lnTo>
                                  <a:pt x="40907" y="245453"/>
                                </a:lnTo>
                                <a:lnTo>
                                  <a:pt x="40907" y="272720"/>
                                </a:lnTo>
                                <a:lnTo>
                                  <a:pt x="13640" y="272720"/>
                                </a:lnTo>
                                <a:lnTo>
                                  <a:pt x="13640" y="300000"/>
                                </a:lnTo>
                                <a:lnTo>
                                  <a:pt x="13640" y="327266"/>
                                </a:lnTo>
                                <a:lnTo>
                                  <a:pt x="0" y="327266"/>
                                </a:lnTo>
                                <a:lnTo>
                                  <a:pt x="0" y="245453"/>
                                </a:lnTo>
                                <a:lnTo>
                                  <a:pt x="13640" y="245453"/>
                                </a:lnTo>
                                <a:lnTo>
                                  <a:pt x="13640" y="218174"/>
                                </a:lnTo>
                                <a:lnTo>
                                  <a:pt x="0" y="218174"/>
                                </a:lnTo>
                                <a:lnTo>
                                  <a:pt x="0" y="190906"/>
                                </a:lnTo>
                                <a:lnTo>
                                  <a:pt x="40907" y="190906"/>
                                </a:lnTo>
                                <a:lnTo>
                                  <a:pt x="40907" y="163626"/>
                                </a:lnTo>
                                <a:lnTo>
                                  <a:pt x="40907" y="136360"/>
                                </a:lnTo>
                                <a:lnTo>
                                  <a:pt x="40907" y="109093"/>
                                </a:lnTo>
                                <a:lnTo>
                                  <a:pt x="0" y="109093"/>
                                </a:lnTo>
                                <a:lnTo>
                                  <a:pt x="0" y="81814"/>
                                </a:lnTo>
                                <a:lnTo>
                                  <a:pt x="40907" y="81814"/>
                                </a:lnTo>
                                <a:lnTo>
                                  <a:pt x="40907" y="54546"/>
                                </a:lnTo>
                                <a:lnTo>
                                  <a:pt x="68174" y="54546"/>
                                </a:lnTo>
                                <a:lnTo>
                                  <a:pt x="68174" y="27267"/>
                                </a:lnTo>
                                <a:lnTo>
                                  <a:pt x="681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1" name="Shape 2981"/>
                        <wps:cNvSpPr/>
                        <wps:spPr>
                          <a:xfrm>
                            <a:off x="529477" y="2850168"/>
                            <a:ext cx="81813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54533">
                                <a:moveTo>
                                  <a:pt x="0" y="0"/>
                                </a:moveTo>
                                <a:lnTo>
                                  <a:pt x="81813" y="0"/>
                                </a:lnTo>
                                <a:lnTo>
                                  <a:pt x="81813" y="27267"/>
                                </a:lnTo>
                                <a:lnTo>
                                  <a:pt x="54534" y="27267"/>
                                </a:lnTo>
                                <a:lnTo>
                                  <a:pt x="54534" y="54533"/>
                                </a:lnTo>
                                <a:lnTo>
                                  <a:pt x="27267" y="54533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2" name="Shape 2982"/>
                        <wps:cNvSpPr/>
                        <wps:spPr>
                          <a:xfrm>
                            <a:off x="365834" y="2850168"/>
                            <a:ext cx="163640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640" h="54533">
                                <a:moveTo>
                                  <a:pt x="27280" y="0"/>
                                </a:moveTo>
                                <a:lnTo>
                                  <a:pt x="54547" y="0"/>
                                </a:lnTo>
                                <a:lnTo>
                                  <a:pt x="54547" y="27267"/>
                                </a:lnTo>
                                <a:lnTo>
                                  <a:pt x="163640" y="27267"/>
                                </a:lnTo>
                                <a:lnTo>
                                  <a:pt x="163640" y="5453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27280" y="27267"/>
                                </a:lnTo>
                                <a:lnTo>
                                  <a:pt x="27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3" name="Shape 2983"/>
                        <wps:cNvSpPr/>
                        <wps:spPr>
                          <a:xfrm>
                            <a:off x="529477" y="2904706"/>
                            <a:ext cx="27267" cy="54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54546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27267" y="54546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4" name="Shape 2984"/>
                        <wps:cNvSpPr/>
                        <wps:spPr>
                          <a:xfrm>
                            <a:off x="1184022" y="2877440"/>
                            <a:ext cx="27267" cy="54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54533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27267" y="54533"/>
                                </a:lnTo>
                                <a:lnTo>
                                  <a:pt x="0" y="54533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38" name="Shape 14538"/>
                        <wps:cNvSpPr/>
                        <wps:spPr>
                          <a:xfrm>
                            <a:off x="406746" y="3095612"/>
                            <a:ext cx="0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8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80"/>
                                </a:lnTo>
                                <a:lnTo>
                                  <a:pt x="0" y="2728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27" name="Shape 16127"/>
                        <wps:cNvSpPr/>
                        <wps:spPr>
                          <a:xfrm>
                            <a:off x="311286" y="2931985"/>
                            <a:ext cx="27280" cy="190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80" h="190906">
                                <a:moveTo>
                                  <a:pt x="0" y="0"/>
                                </a:moveTo>
                                <a:lnTo>
                                  <a:pt x="27280" y="0"/>
                                </a:lnTo>
                                <a:lnTo>
                                  <a:pt x="27280" y="190906"/>
                                </a:lnTo>
                                <a:lnTo>
                                  <a:pt x="0" y="19090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28" name="Shape 16128"/>
                        <wps:cNvSpPr/>
                        <wps:spPr>
                          <a:xfrm>
                            <a:off x="311286" y="2931985"/>
                            <a:ext cx="95460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60" h="27267">
                                <a:moveTo>
                                  <a:pt x="0" y="0"/>
                                </a:moveTo>
                                <a:lnTo>
                                  <a:pt x="95460" y="0"/>
                                </a:lnTo>
                                <a:lnTo>
                                  <a:pt x="95460" y="27267"/>
                                </a:lnTo>
                                <a:lnTo>
                                  <a:pt x="0" y="2726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29" name="Shape 16129"/>
                        <wps:cNvSpPr/>
                        <wps:spPr>
                          <a:xfrm>
                            <a:off x="311286" y="3095612"/>
                            <a:ext cx="95460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60" h="27280">
                                <a:moveTo>
                                  <a:pt x="0" y="0"/>
                                </a:moveTo>
                                <a:lnTo>
                                  <a:pt x="95460" y="0"/>
                                </a:lnTo>
                                <a:lnTo>
                                  <a:pt x="95460" y="27280"/>
                                </a:lnTo>
                                <a:lnTo>
                                  <a:pt x="0" y="2728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37" name="Shape 14537"/>
                        <wps:cNvSpPr/>
                        <wps:spPr>
                          <a:xfrm>
                            <a:off x="406746" y="2931985"/>
                            <a:ext cx="0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6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67"/>
                                </a:lnTo>
                                <a:lnTo>
                                  <a:pt x="0" y="2726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45" name="Shape 14545"/>
                        <wps:cNvSpPr/>
                        <wps:spPr>
                          <a:xfrm>
                            <a:off x="406746" y="2931985"/>
                            <a:ext cx="0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67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67"/>
                                </a:lnTo>
                                <a:lnTo>
                                  <a:pt x="0" y="2726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30" name="Shape 16130"/>
                        <wps:cNvSpPr/>
                        <wps:spPr>
                          <a:xfrm>
                            <a:off x="406746" y="2931985"/>
                            <a:ext cx="9544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47" h="27267">
                                <a:moveTo>
                                  <a:pt x="0" y="0"/>
                                </a:moveTo>
                                <a:lnTo>
                                  <a:pt x="95447" y="0"/>
                                </a:lnTo>
                                <a:lnTo>
                                  <a:pt x="95447" y="27267"/>
                                </a:lnTo>
                                <a:lnTo>
                                  <a:pt x="0" y="2726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31" name="Shape 16131"/>
                        <wps:cNvSpPr/>
                        <wps:spPr>
                          <a:xfrm>
                            <a:off x="474926" y="2931985"/>
                            <a:ext cx="27267" cy="190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190906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190906"/>
                                </a:lnTo>
                                <a:lnTo>
                                  <a:pt x="0" y="19090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32" name="Shape 16132"/>
                        <wps:cNvSpPr/>
                        <wps:spPr>
                          <a:xfrm>
                            <a:off x="406746" y="3095612"/>
                            <a:ext cx="95447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47" h="27280">
                                <a:moveTo>
                                  <a:pt x="0" y="0"/>
                                </a:moveTo>
                                <a:lnTo>
                                  <a:pt x="95447" y="0"/>
                                </a:lnTo>
                                <a:lnTo>
                                  <a:pt x="95447" y="27280"/>
                                </a:lnTo>
                                <a:lnTo>
                                  <a:pt x="0" y="2728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44" name="Shape 14544"/>
                        <wps:cNvSpPr/>
                        <wps:spPr>
                          <a:xfrm>
                            <a:off x="406746" y="3095612"/>
                            <a:ext cx="0" cy="2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28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80"/>
                                </a:lnTo>
                                <a:lnTo>
                                  <a:pt x="0" y="2728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33" name="Shape 16133"/>
                        <wps:cNvSpPr/>
                        <wps:spPr>
                          <a:xfrm>
                            <a:off x="1020385" y="2931982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8" name="Shape 2988"/>
                        <wps:cNvSpPr/>
                        <wps:spPr>
                          <a:xfrm>
                            <a:off x="529468" y="2931985"/>
                            <a:ext cx="136360" cy="190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360" h="190906">
                                <a:moveTo>
                                  <a:pt x="81826" y="0"/>
                                </a:moveTo>
                                <a:lnTo>
                                  <a:pt x="136360" y="0"/>
                                </a:lnTo>
                                <a:lnTo>
                                  <a:pt x="136360" y="27267"/>
                                </a:lnTo>
                                <a:lnTo>
                                  <a:pt x="109093" y="27267"/>
                                </a:lnTo>
                                <a:lnTo>
                                  <a:pt x="109093" y="54533"/>
                                </a:lnTo>
                                <a:lnTo>
                                  <a:pt x="109093" y="81813"/>
                                </a:lnTo>
                                <a:lnTo>
                                  <a:pt x="81826" y="81813"/>
                                </a:lnTo>
                                <a:lnTo>
                                  <a:pt x="81826" y="109080"/>
                                </a:lnTo>
                                <a:lnTo>
                                  <a:pt x="54547" y="109080"/>
                                </a:lnTo>
                                <a:lnTo>
                                  <a:pt x="54547" y="81813"/>
                                </a:lnTo>
                                <a:lnTo>
                                  <a:pt x="27280" y="81813"/>
                                </a:lnTo>
                                <a:lnTo>
                                  <a:pt x="27280" y="109080"/>
                                </a:lnTo>
                                <a:lnTo>
                                  <a:pt x="27280" y="136360"/>
                                </a:lnTo>
                                <a:lnTo>
                                  <a:pt x="54547" y="136360"/>
                                </a:lnTo>
                                <a:lnTo>
                                  <a:pt x="54547" y="163626"/>
                                </a:lnTo>
                                <a:lnTo>
                                  <a:pt x="27280" y="163626"/>
                                </a:lnTo>
                                <a:lnTo>
                                  <a:pt x="27280" y="190906"/>
                                </a:lnTo>
                                <a:lnTo>
                                  <a:pt x="0" y="190906"/>
                                </a:lnTo>
                                <a:lnTo>
                                  <a:pt x="0" y="163626"/>
                                </a:lnTo>
                                <a:lnTo>
                                  <a:pt x="0" y="136360"/>
                                </a:lnTo>
                                <a:lnTo>
                                  <a:pt x="0" y="109080"/>
                                </a:lnTo>
                                <a:lnTo>
                                  <a:pt x="0" y="81813"/>
                                </a:lnTo>
                                <a:lnTo>
                                  <a:pt x="0" y="54533"/>
                                </a:lnTo>
                                <a:lnTo>
                                  <a:pt x="27280" y="54533"/>
                                </a:lnTo>
                                <a:lnTo>
                                  <a:pt x="27280" y="27267"/>
                                </a:lnTo>
                                <a:lnTo>
                                  <a:pt x="54547" y="27267"/>
                                </a:lnTo>
                                <a:lnTo>
                                  <a:pt x="54547" y="54533"/>
                                </a:lnTo>
                                <a:lnTo>
                                  <a:pt x="81826" y="54533"/>
                                </a:lnTo>
                                <a:lnTo>
                                  <a:pt x="81826" y="27267"/>
                                </a:lnTo>
                                <a:lnTo>
                                  <a:pt x="818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34" name="Shape 16134"/>
                        <wps:cNvSpPr/>
                        <wps:spPr>
                          <a:xfrm>
                            <a:off x="693106" y="2959262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35" name="Shape 16135"/>
                        <wps:cNvSpPr/>
                        <wps:spPr>
                          <a:xfrm>
                            <a:off x="720386" y="2986528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1" name="Shape 2991"/>
                        <wps:cNvSpPr/>
                        <wps:spPr>
                          <a:xfrm>
                            <a:off x="1156744" y="2986524"/>
                            <a:ext cx="54546" cy="54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54546">
                                <a:moveTo>
                                  <a:pt x="0" y="0"/>
                                </a:moveTo>
                                <a:lnTo>
                                  <a:pt x="54546" y="0"/>
                                </a:lnTo>
                                <a:lnTo>
                                  <a:pt x="54546" y="27280"/>
                                </a:lnTo>
                                <a:lnTo>
                                  <a:pt x="54546" y="54546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2" name="Shape 2992"/>
                        <wps:cNvSpPr/>
                        <wps:spPr>
                          <a:xfrm>
                            <a:off x="365839" y="2986524"/>
                            <a:ext cx="81813" cy="81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13" h="81813">
                                <a:moveTo>
                                  <a:pt x="0" y="0"/>
                                </a:moveTo>
                                <a:lnTo>
                                  <a:pt x="81813" y="0"/>
                                </a:lnTo>
                                <a:lnTo>
                                  <a:pt x="81813" y="27280"/>
                                </a:lnTo>
                                <a:lnTo>
                                  <a:pt x="81813" y="54546"/>
                                </a:lnTo>
                                <a:lnTo>
                                  <a:pt x="81813" y="81813"/>
                                </a:lnTo>
                                <a:lnTo>
                                  <a:pt x="0" y="81813"/>
                                </a:lnTo>
                                <a:lnTo>
                                  <a:pt x="0" y="54546"/>
                                </a:lnTo>
                                <a:lnTo>
                                  <a:pt x="0" y="272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36" name="Shape 16136"/>
                        <wps:cNvSpPr/>
                        <wps:spPr>
                          <a:xfrm>
                            <a:off x="965839" y="3041075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37" name="Shape 16137"/>
                        <wps:cNvSpPr/>
                        <wps:spPr>
                          <a:xfrm>
                            <a:off x="1129466" y="3068354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38" name="Shape 16138"/>
                        <wps:cNvSpPr/>
                        <wps:spPr>
                          <a:xfrm>
                            <a:off x="774920" y="3095622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39" name="Shape 16139"/>
                        <wps:cNvSpPr/>
                        <wps:spPr>
                          <a:xfrm>
                            <a:off x="1074919" y="3095622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40" name="Shape 16140"/>
                        <wps:cNvSpPr/>
                        <wps:spPr>
                          <a:xfrm>
                            <a:off x="1156745" y="3095622"/>
                            <a:ext cx="27267" cy="2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67" h="27267">
                                <a:moveTo>
                                  <a:pt x="0" y="0"/>
                                </a:moveTo>
                                <a:lnTo>
                                  <a:pt x="27267" y="0"/>
                                </a:lnTo>
                                <a:lnTo>
                                  <a:pt x="27267" y="27267"/>
                                </a:lnTo>
                                <a:lnTo>
                                  <a:pt x="0" y="272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547" o:spid="_x0000_s1858" style="position:absolute;left:0;text-align:left;margin-left:.1pt;margin-top:111.7pt;width:542.4pt;height:276.5pt;z-index:251674624;mso-position-horizontal-relative:margin" coordsize="68887,3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">
                <v:shape id="Shape 1034" o:spid="_x0000_s1859" style="position:absolute;top:969;width:68307;height:16095;visibility:visible;mso-wrap-style:square;v-text-anchor:top" coordsize="6830784,1609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8+gcMA&#10;AADdAAAADwAAAGRycy9kb3ducmV2LnhtbERPS2vCQBC+F/wPywje6kYrRaKriNQHHgo+Dh6H7JgE&#10;s7MhO8b033eFQm/z8T1nvuxcpVpqQunZwGiYgCLOvC05N3A5b96noIIgW6w8k4EfCrBc9N7mmFr/&#10;5CO1J8lVDOGQooFCpE61DllBDsPQ18SRu/nGoUTY5No2+IzhrtLjJPnUDkuODQXWtC4ou58ezkDe&#10;juS6HV92/iBfkwNvvzfh+DBm0O9WM1BCnfyL/9x7G+cnHxN4fRNP0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F8+gcMAAADdAAAADwAAAAAAAAAAAAAAAACYAgAAZHJzL2Rv&#10;d25yZXYueG1sUEsFBgAAAAAEAAQA9QAAAIgDAAAAAA==&#10;" path="m71996,l6758788,v39763,,71996,32245,71996,72009l6830784,1537424v,39764,-32233,71996,-71996,71996l71996,1609420c32232,1609420,,1577188,,1537424l,72009c,32245,32232,,71996,xe" fillcolor="#f6f52c" stroked="f" strokeweight="0">
                  <v:stroke miterlimit="83231f" joinstyle="miter"/>
                  <v:path arrowok="t" textboxrect="0,0,6830784,1609420"/>
                </v:shape>
                <v:rect id="Rectangle 2736" o:spid="_x0000_s1860" style="position:absolute;left:16867;top:4651;width:47673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Ltr8YA&#10;AADdAAAADwAAAGRycy9kb3ducmV2LnhtbESPS4vCQBCE74L/YWjBm07WBR/RUURX9Ohjwd1bk2mT&#10;sJmekBlN9Nc7grDHoqq+omaLxhTiRpXLLSv46EcgiBOrc04VfJ82vTEI55E1FpZJwZ0cLObt1gxj&#10;bWs+0O3oUxEg7GJUkHlfxlK6JCODrm9L4uBdbGXQB1mlUldYB7gp5CCKhtJgzmEhw5JWGSV/x6tR&#10;sB2Xy5+dfdRp8fW7Pe/Pk/Vp4pXqdprlFISnxv+H3+2dVjAYfQ7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qLtr8YAAADd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62666A"/>
                            <w:sz w:val="20"/>
                          </w:rPr>
                          <w:t xml:space="preserve">Мобильное приложение позволяет оптимизировать процессы </w:t>
                        </w:r>
                      </w:p>
                    </w:txbxContent>
                  </v:textbox>
                </v:rect>
                <v:rect id="Rectangle 2737" o:spid="_x0000_s1861" style="position:absolute;left:16867;top:6175;width:32800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5INMcA&#10;AADdAAAADwAAAGRycy9kb3ducmV2LnhtbESPQWvCQBSE7wX/w/KE3uqmFqpGVxFtSY41Cra3R/aZ&#10;hGbfhuw2SfvrXaHgcZiZb5jVZjC16Kh1lWUFz5MIBHFudcWFgtPx/WkOwnlkjbVlUvBLDjbr0cMK&#10;Y217PlCX+UIECLsYFZTeN7GULi/JoJvYhjh4F9sa9EG2hdQt9gFuajmNoldpsOKwUGJDu5Ly7+zH&#10;KEjmzfYztX99Ub99JeeP82J/XHilHsfDdgnC0+Dv4f92qhVMZy8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HuSDTHAAAA3QAAAA8AAAAAAAAAAAAAAAAAmAIAAGRy&#10;cy9kb3ducmV2LnhtbFBLBQYAAAAABAAEAPUAAACMAwAAAAA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b/>
                            <w:color w:val="62666A"/>
                            <w:sz w:val="20"/>
                          </w:rPr>
                          <w:t>и</w:t>
                        </w:r>
                        <w:proofErr w:type="gramEnd"/>
                        <w:r>
                          <w:rPr>
                            <w:b/>
                            <w:color w:val="62666A"/>
                            <w:sz w:val="20"/>
                          </w:rPr>
                          <w:t xml:space="preserve"> включает в себя следующий функционал: </w:t>
                        </w:r>
                      </w:p>
                    </w:txbxContent>
                  </v:textbox>
                </v:rect>
                <v:rect id="Rectangle 2738" o:spid="_x0000_s1862" style="position:absolute;left:18137;top:9223;width:17531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HcRsMA&#10;AADdAAAADwAAAGRycy9kb3ducmV2LnhtbERPy4rCMBTdC/MP4Q6403Qc8FGNIjqiS6cOqLtLc23L&#10;NDelibb69WYhuDyc92zRmlLcqHaFZQVf/QgEcWp1wZmCv8OmNwbhPLLG0jIpuJODxfyjM8NY24Z/&#10;6Zb4TIQQdjEqyL2vYildmpNB17cVceAutjboA6wzqWtsQrgp5SCKhtJgwaEhx4pWOaX/ydUo2I6r&#10;5WlnH01W/py3x/1xsj5MvFLdz3Y5BeGp9W/xy73TCgaj7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HHcRsMAAADdAAAADwAAAAAAAAAAAAAAAACYAgAAZHJzL2Rv&#10;d25yZXYueG1sUEsFBgAAAAAEAAQA9QAAAIgDAAAAAA=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сканер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62666A"/>
                            <w:sz w:val="20"/>
                          </w:rPr>
                          <w:t>DataMatrix</w:t>
                        </w:r>
                        <w:proofErr w:type="spellEnd"/>
                        <w:r>
                          <w:rPr>
                            <w:color w:val="62666A"/>
                            <w:sz w:val="20"/>
                          </w:rPr>
                          <w:t xml:space="preserve"> кода </w:t>
                        </w:r>
                      </w:p>
                    </w:txbxContent>
                  </v:textbox>
                </v:rect>
                <v:rect id="Rectangle 2739" o:spid="_x0000_s1863" style="position:absolute;left:18137;top:10747;width:18931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153c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F0Pov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z153cYAAADd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прием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и списание товара </w:t>
                        </w:r>
                      </w:p>
                    </w:txbxContent>
                  </v:textbox>
                </v:rect>
                <v:rect id="Rectangle 2740" o:spid="_x0000_s1864" style="position:absolute;left:18137;top:12271;width:26614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GjPcMA&#10;AADdAAAADwAAAGRycy9kb3ducmV2LnhtbERPy4rCMBTdC/MP4Q6403Rk8FGNIjqiS6cOqLtLc23L&#10;NDelibb69WYhuDyc92zRmlLcqHaFZQVf/QgEcWp1wZmCv8OmNwbhPLLG0jIpuJODxfyjM8NY24Z/&#10;6Zb4TIQQdjEqyL2vYildmpNB17cVceAutjboA6wzqWtsQrgp5SCKhtJgwaEhx4pWOaX/ydUo2I6r&#10;5WlnH01W/py3x/1xsj5MvFLdz3Y5BeGp9W/xy73TCgaj77A/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gGjPcMAAADdAAAADwAAAAAAAAAAAAAAAACYAgAAZHJzL2Rv&#10;d25yZXYueG1sUEsFBgAAAAAEAAQA9QAAAIgDAAAAAA=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62666A"/>
                            <w:sz w:val="20"/>
                          </w:rPr>
                          <w:t>документооборот</w:t>
                        </w:r>
                        <w:proofErr w:type="gramEnd"/>
                        <w:r>
                          <w:rPr>
                            <w:color w:val="62666A"/>
                            <w:sz w:val="20"/>
                          </w:rPr>
                          <w:t xml:space="preserve"> через ЭДО-</w:t>
                        </w:r>
                        <w:proofErr w:type="spellStart"/>
                        <w:r>
                          <w:rPr>
                            <w:color w:val="62666A"/>
                            <w:sz w:val="20"/>
                          </w:rPr>
                          <w:t>Лайт</w:t>
                        </w:r>
                        <w:proofErr w:type="spellEnd"/>
                        <w:r>
                          <w:rPr>
                            <w:color w:val="62666A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741" o:spid="_x0000_s1865" style="position:absolute;left:16867;top:9507;width:540;height:540;visibility:visible;mso-wrap-style:square;v-text-anchor:top" coordsize="54000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u+u8MA&#10;AADdAAAADwAAAGRycy9kb3ducmV2LnhtbESPUYvCMBCE34X7D2EPfLOpot7RM8ohCPqiWO8HrM2a&#10;FptNaXK1/nsjCD4Os/PNzmLV21p01PrKsYJxkoIgLpyu2Cj4O21G3yB8QNZYOyYFd/KwWn4MFphp&#10;d+MjdXkwIkLYZ6igDKHJpPRFSRZ94hri6F1cazFE2RqpW7xFuK3lJE3n0mLFsaHEhtYlFdf838Y3&#10;zKw7H8x+rs97LHa9XB+szZUafva/PyAC9eF9/EpvtYLJ13QMzzURAX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u+u8MAAADdAAAADwAAAAAAAAAAAAAAAACYAgAAZHJzL2Rv&#10;d25yZXYueG1sUEsFBgAAAAAEAAQA9QAAAIgDAAAAAA==&#10;" path="m27000,c41910,,54000,12090,54000,27000v,14910,-12090,27001,-27000,27001c12090,54001,,41910,,27000,,12090,12090,,27000,xe" fillcolor="#62666a" stroked="f" strokeweight="0">
                  <v:stroke miterlimit="83231f" joinstyle="miter"/>
                  <v:path arrowok="t" textboxrect="0,0,54000,54001"/>
                </v:shape>
                <v:shape id="Shape 2742" o:spid="_x0000_s1866" style="position:absolute;left:16867;top:11153;width:540;height:540;visibility:visible;mso-wrap-style:square;v-text-anchor:top" coordsize="54000,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UMIMcA&#10;AADdAAAADwAAAGRycy9kb3ducmV2LnhtbESPQWvCQBSE70L/w/IKvZS6MYiW1FVEKRQpgjGgx0f2&#10;NZs2+zZktyb++65Q8DjMzDfMYjXYRlyo87VjBZNxAoK4dLrmSkFxfH95BeEDssbGMSm4kofV8mG0&#10;wEy7ng90yUMlIoR9hgpMCG0mpS8NWfRj1xJH78t1FkOUXSV1h32E20amSTKTFmuOCwZb2hgqf/Jf&#10;q2C/q+X3c/G5PbXr6SDPfTEz20Kpp8dh/QYi0BDu4f/2h1aQzqcp3N7EJ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lDCDHAAAA3QAAAA8AAAAAAAAAAAAAAAAAmAIAAGRy&#10;cy9kb3ducmV2LnhtbFBLBQYAAAAABAAEAPUAAACMAwAAAAA=&#10;" path="m27000,c41910,,54000,12090,54000,27000v,14910,-12090,27000,-27000,27000c12090,54000,,41910,,27000,,12090,12090,,27000,xe" fillcolor="#62666a" stroked="f" strokeweight="0">
                  <v:stroke miterlimit="83231f" joinstyle="miter"/>
                  <v:path arrowok="t" textboxrect="0,0,54000,54000"/>
                </v:shape>
                <v:shape id="Shape 2743" o:spid="_x0000_s1867" style="position:absolute;left:16867;top:12769;width:540;height:540;visibility:visible;mso-wrap-style:square;v-text-anchor:top" coordsize="54000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WFV8MA&#10;AADdAAAADwAAAGRycy9kb3ducmV2LnhtbESPUYvCMBCE3wX/Q1jBN0317lSqUUQ48F4Uqz9gbda0&#10;2GxKE2v99+bg4B6H2flmZ7XpbCVaanzpWMFknIAgzp0u2Si4nL9HCxA+IGusHJOCF3nYrPu9Faba&#10;PflEbRaMiBD2KSooQqhTKX1ekEU/djVx9G6usRiibIzUDT4j3FZymiQzabHk2FBgTbuC8nv2sPEN&#10;89Vej+Yw09cD5j+d3B2tzZQaDrrtEkSgLvwf/6X3WsF0/vkBv2siAuT6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WFV8MAAADdAAAADwAAAAAAAAAAAAAAAACYAgAAZHJzL2Rv&#10;d25yZXYueG1sUEsFBgAAAAAEAAQA9QAAAIgDAAAAAA==&#10;" path="m27000,c41910,,54000,12090,54000,27000v,14910,-12090,27001,-27000,27001c12090,54001,,41910,,27000,,12090,12090,,27000,xe" fillcolor="#62666a" stroked="f" strokeweight="0">
                  <v:stroke miterlimit="83231f" joinstyle="miter"/>
                  <v:path arrowok="t" textboxrect="0,0,54000,54001"/>
                </v:shape>
                <v:shape id="Shape 16001" o:spid="_x0000_s1868" style="position:absolute;left:2212;top:3616;width:10800;height:10800;visibility:visible;mso-wrap-style:square;v-text-anchor:top" coordsize="1079995,1079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UbNsMA&#10;AADeAAAADwAAAGRycy9kb3ducmV2LnhtbERPS2sCMRC+F/wPYQRvNbEWLVujaEEoPQi+Dr1NN+Nm&#10;MZksm6jbf28KBW/z8T1ntui8E1dqYx1Yw2ioQBCXwdRcaTjs189vIGJCNugCk4ZfirCY955mWJhw&#10;4y1dd6kSOYRjgRpsSk0hZSwteYzD0BBn7hRajynDtpKmxVsO906+KDWRHmvODRYb+rBUnncXr4G+&#10;j68Xni436x/nVji2X+dth1oP+t3yHUSiLj3E/+5Pk+dPlBrB3zv5Bjm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tUbNsMAAADeAAAADwAAAAAAAAAAAAAAAACYAgAAZHJzL2Rv&#10;d25yZXYueG1sUEsFBgAAAAAEAAQA9QAAAIgDAAAAAA==&#10;" path="m,l1079995,r,1079995l,1079995,,e" stroked="f" strokeweight="0">
                  <v:stroke miterlimit="83231f" joinstyle="miter"/>
                  <v:path arrowok="t" textboxrect="0,0,1079995,1079995"/>
                </v:shape>
                <v:shape id="Shape 2763" o:spid="_x0000_s1869" style="position:absolute;top:18681;width:68308;height:16094;visibility:visible;mso-wrap-style:square;v-text-anchor:top" coordsize="6830810,1609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wUlcMA&#10;AADdAAAADwAAAGRycy9kb3ducmV2LnhtbESPS2vCQBSF9wX/w3AFd3ViBCvRUcQH2FWJKV1fM9dM&#10;MHMnZEaN/94pFLo8nMfHWa5724g7db52rGAyTkAQl07XXCn4Lg7vcxA+IGtsHJOCJ3lYrwZvS8y0&#10;e3BO91OoRBxhn6ECE0KbSelLQxb92LXE0bu4zmKIsquk7vARx20j0ySZSYs1R4LBlraGyuvpZiM3&#10;tfOvOi0knvefxW1ncv+zzZUaDfvNAkSgPvyH/9pHrSD9mE3h9018AnL1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GwUlcMAAADdAAAADwAAAAAAAAAAAAAAAACYAgAAZHJzL2Rv&#10;d25yZXYueG1sUEsFBgAAAAAEAAQA9QAAAIgDAAAAAA==&#10;" path="m71996,l6758813,v39764,,71997,32232,71997,71996l6830810,1537424v,39764,-32233,71996,-71997,71996l71996,1609420c32233,1609420,,1577188,,1537424l,71996c,32232,32233,,71996,xe" fillcolor="#62666a" stroked="f" strokeweight="0">
                  <v:stroke miterlimit="83231f" joinstyle="miter"/>
                  <v:path arrowok="t" textboxrect="0,0,6830810,1609420"/>
                </v:shape>
                <v:rect id="Rectangle 2764" o:spid="_x0000_s1870" style="position:absolute;left:16867;top:21624;width:28536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/5XsYA&#10;AADdAAAADwAAAGRycy9kb3ducmV2LnhtbESPS4vCQBCE74L/YWjBm05WFh/RUURX9Ohjwd1bk2mT&#10;sJmekBlN9Nc7grDHoqq+omaLxhTiRpXLLSv46EcgiBOrc04VfJ82vTEI55E1FpZJwZ0cLObt1gxj&#10;bWs+0O3oUxEg7GJUkHlfxlK6JCODrm9L4uBdbGXQB1mlUldYB7gp5CCKhtJgzmEhw5JWGSV/x6tR&#10;sB2Xy5+dfdRp8fW7Pe/Pk/Vp4pXqdprlFISnxv+H3+2dVjAYDT/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o/5XsYAAADd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b/>
                            <w:color w:val="FFFFFF"/>
                            <w:sz w:val="20"/>
                          </w:rPr>
                          <w:t>ЭДО-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sz w:val="20"/>
                          </w:rPr>
                          <w:t>Лайт</w:t>
                        </w:r>
                        <w:proofErr w:type="spellEnd"/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 для работы с документами </w:t>
                        </w:r>
                      </w:p>
                    </w:txbxContent>
                  </v:textbox>
                </v:rect>
                <v:rect id="Rectangle 2765" o:spid="_x0000_s1871" style="position:absolute;left:18137;top:24672;width:29213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Ncxc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AYDT/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cNcxcYAAADd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FFFFFF"/>
                            <w:sz w:val="20"/>
                          </w:rPr>
                          <w:t>бесплатный</w:t>
                        </w:r>
                        <w:proofErr w:type="gramEnd"/>
                        <w:r>
                          <w:rPr>
                            <w:color w:val="FFFFFF"/>
                            <w:sz w:val="20"/>
                          </w:rPr>
                          <w:t xml:space="preserve"> сервис документооборота </w:t>
                        </w:r>
                      </w:p>
                    </w:txbxContent>
                  </v:textbox>
                </v:rect>
                <v:rect id="Rectangle 2766" o:spid="_x0000_s1872" style="position:absolute;left:18137;top:26196;width:32350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HCsscA&#10;AADdAAAADwAAAGRycy9kb3ducmV2LnhtbESPQWvCQBSE74L/YXlCb7rRQ6rRNQRbMcc2Fqy3R/Y1&#10;Cc2+DdnVpP313UKhx2FmvmF26WhacafeNZYVLBcRCOLS6oYrBW/n43wNwnlkja1lUvBFDtL9dLLD&#10;RNuBX+le+EoECLsEFdTed4mUrqzJoFvYjjh4H7Y36IPsK6l7HALctHIVRbE02HBYqLGjQ03lZ3Ez&#10;Ck7rLnvP7fdQtc/X0+Xlsnk6b7xSD7Mx24LwNPr/8F871wpWj3EM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0RwrLHAAAA3QAAAA8AAAAAAAAAAAAAAAAAmAIAAGRy&#10;cy9kb3ducmV2LnhtbFBLBQYAAAAABAAEAPUAAACMAwAAAAA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FFFFFF"/>
                            <w:sz w:val="20"/>
                          </w:rPr>
                          <w:t>интегрирован</w:t>
                        </w:r>
                        <w:proofErr w:type="gramEnd"/>
                        <w:r>
                          <w:rPr>
                            <w:color w:val="FFFFFF"/>
                            <w:sz w:val="20"/>
                          </w:rPr>
                          <w:t xml:space="preserve"> в личный кабинет участника </w:t>
                        </w:r>
                      </w:p>
                    </w:txbxContent>
                  </v:textbox>
                </v:rect>
                <v:rect id="Rectangle 2767" o:spid="_x0000_s1873" style="position:absolute;left:18137;top:27720;width:18541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1nKcYA&#10;AADdAAAADwAAAGRycy9kb3ducmV2LnhtbESPT4vCMBTE74LfITxhb5quB/9Uo4i66FHtgru3R/Ns&#10;yzYvpYm2+umNIOxxmJnfMPNla0pxo9oVlhV8DiIQxKnVBWcKvpOv/gSE88gaS8uk4E4OlotuZ46x&#10;tg0f6XbymQgQdjEqyL2vYildmpNBN7AVcfAutjbog6wzqWtsAtyUchhFI2mw4LCQY0XrnNK/09Uo&#10;2E2q1c/ePpqs3P7uzofzdJNMvVIfvXY1A+Gp9f/hd3uvFQzHozG83oQn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l1nKcYAAADdAAAADwAAAAAAAAAAAAAAAACYAgAAZHJz&#10;L2Rvd25yZXYueG1sUEsFBgAAAAAEAAQA9QAAAIsDAAAAAA=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FFFFFF"/>
                            <w:sz w:val="20"/>
                          </w:rPr>
                          <w:t>системы</w:t>
                        </w:r>
                        <w:proofErr w:type="gramEnd"/>
                        <w:r>
                          <w:rPr>
                            <w:color w:val="FFFFFF"/>
                            <w:sz w:val="20"/>
                          </w:rPr>
                          <w:t xml:space="preserve"> Честный ЗНАК. </w:t>
                        </w:r>
                      </w:p>
                    </w:txbxContent>
                  </v:textbox>
                </v:rect>
                <v:rect id="Rectangle 2768" o:spid="_x0000_s1874" style="position:absolute;left:18137;top:29244;width:34406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LzW8EA&#10;AADdAAAADwAAAGRycy9kb3ducmV2LnhtbERPy4rCMBTdC/5DuMLsNNWFo9Uo4gNd+gJ1d2mubbG5&#10;KU20nfl6sxBcHs57Om9MIV5Uudyygn4vAkGcWJ1zquB82nRHIJxH1lhYJgV/5GA+a7emGGtb84Fe&#10;R5+KEMIuRgWZ92UspUsyMuh6tiQO3N1WBn2AVSp1hXUIN4UcRNFQGsw5NGRY0jKj5HF8GgXbUbm4&#10;7ux/nRbr2/ayv4xXp7FX6qfTLCYgPDX+K/64d1rB4HcY5oY34Qn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PC81vBAAAA3QAAAA8AAAAAAAAAAAAAAAAAmAIAAGRycy9kb3du&#10;cmV2LnhtbFBLBQYAAAAABAAEAPUAAACGAwAAAAA=&#10;" filled="f" stroked="f">
                  <v:textbox inset="0,0,0,0">
                    <w:txbxContent>
                      <w:p w:rsidR="002C1DA3" w:rsidRDefault="0024055B">
                        <w:proofErr w:type="gramStart"/>
                        <w:r>
                          <w:rPr>
                            <w:color w:val="FFFFFF"/>
                            <w:sz w:val="20"/>
                          </w:rPr>
                          <w:t>поддерживает</w:t>
                        </w:r>
                        <w:proofErr w:type="gramEnd"/>
                        <w:r>
                          <w:rPr>
                            <w:color w:val="FFFFFF"/>
                            <w:sz w:val="20"/>
                          </w:rPr>
                          <w:t xml:space="preserve"> обмен документами с другими </w:t>
                        </w:r>
                      </w:p>
                    </w:txbxContent>
                  </v:textbox>
                </v:rect>
                <v:rect id="Rectangle 2769" o:spid="_x0000_s1875" style="position:absolute;left:18137;top:30768;width:14288;height:1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5WwM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DQZx/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jlbAxQAAAN0AAAAPAAAAAAAAAAAAAAAAAJgCAABkcnMv&#10;ZG93bnJldi54bWxQSwUGAAAAAAQABAD1AAAAigMAAAAA&#10;" filled="f" stroked="f">
                  <v:textbox inset="0,0,0,0">
                    <w:txbxContent>
                      <w:p w:rsidR="002C1DA3" w:rsidRDefault="0024055B">
                        <w:r>
                          <w:rPr>
                            <w:color w:val="FFFFFF"/>
                            <w:sz w:val="20"/>
                          </w:rPr>
                          <w:t xml:space="preserve">ЭДО-операторами </w:t>
                        </w:r>
                      </w:p>
                    </w:txbxContent>
                  </v:textbox>
                </v:rect>
                <v:shape id="Shape 2770" o:spid="_x0000_s1876" style="position:absolute;left:16867;top:24956;width:540;height:540;visibility:visible;mso-wrap-style:square;v-text-anchor:top" coordsize="54000,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Ca2MQA&#10;AADdAAAADwAAAGRycy9kb3ducmV2LnhtbERPyW7CMBC9I/UfrKnUGzggyhIwCCEqtVyishy4DfGQ&#10;RMTjEJuQ/j0+IPX49Pb5sjWlaKh2hWUF/V4Egji1uuBMwWH/1Z2AcB5ZY2mZFPyRg+XirTPHWNsH&#10;/1Kz85kIIexiVJB7X8VSujQng65nK+LAXWxt0AdYZ1LX+AjhppSDKBpJgwWHhhwrWueUXnd3o+C+&#10;nW75MzOn5HybDJvjOdn8JFKpj/d2NQPhqfX/4pf7WysYjMdhf3gTno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AmtjEAAAA3QAAAA8AAAAAAAAAAAAAAAAAmAIAAGRycy9k&#10;b3ducmV2LnhtbFBLBQYAAAAABAAEAPUAAACJAwAAAAA=&#10;" path="m27000,c41910,,54000,12090,54000,27000v,14910,-12090,27000,-27000,27000c12090,54000,,41910,,27000,,12090,12090,,27000,xe" stroked="f" strokeweight="0">
                  <v:stroke miterlimit="83231f" joinstyle="miter"/>
                  <v:path arrowok="t" textboxrect="0,0,54000,54000"/>
                </v:shape>
                <v:shape id="Shape 2771" o:spid="_x0000_s1877" style="position:absolute;left:16867;top:29650;width:540;height:540;visibility:visible;mso-wrap-style:square;v-text-anchor:top" coordsize="54000,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w/Q8cA&#10;AADdAAAADwAAAGRycy9kb3ducmV2LnhtbESPzWvCQBTE7wX/h+UJvdWNUr+iq4i0UL2E+nHw9sw+&#10;k2D2bZpdY/rfdwWhx2FmfsPMl60pRUO1Kywr6PciEMSp1QVnCg77z7cJCOeRNZaWScEvOVguOi9z&#10;jLW98zc1O5+JAGEXo4Lc+yqW0qU5GXQ9WxEH72Jrgz7IOpO6xnuAm1IOomgkDRYcFnKsaJ1Tet3d&#10;jILbdrrlYWZOyfln8t4cz8nHJpFKvXbb1QyEp9b/h5/tL61gMB734fEmPAG5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3MP0PHAAAA3QAAAA8AAAAAAAAAAAAAAAAAmAIAAGRy&#10;cy9kb3ducmV2LnhtbFBLBQYAAAAABAAEAPUAAACMAwAAAAA=&#10;" path="m27000,c41910,,54000,12090,54000,27000v,14909,-12090,27000,-27000,27000c12090,54000,,41909,,27000,,12090,12090,,27000,xe" stroked="f" strokeweight="0">
                  <v:stroke miterlimit="83231f" joinstyle="miter"/>
                  <v:path arrowok="t" textboxrect="0,0,54000,54000"/>
                </v:shape>
                <v:shape id="Shape 2772" o:spid="_x0000_s1878" style="position:absolute;left:16867;top:26567;width:540;height:540;visibility:visible;mso-wrap-style:square;v-text-anchor:top" coordsize="54000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t/NcMA&#10;AADdAAAADwAAAGRycy9kb3ducmV2LnhtbESPzWrDMBCE74W+g9hCbrUUExrjRAmmEMg1aaE5bqz1&#10;D7FWxlJt5+2jQKHHYWa+Ybb72XZipMG3jjUsEwWCuHSm5VrD99fhPQPhA7LBzjFpuJOH/e71ZYu5&#10;cROfaDyHWkQI+xw1NCH0uZS+bMiiT1xPHL3KDRZDlEMtzYBThNtOpkp9SIstx4UGe/psqLydf62G&#10;oiuUOv6UXGX+WtWH3sjLymi9eJuLDYhAc/gP/7WPRkO6XqfwfBOfgN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t/NcMAAADdAAAADwAAAAAAAAAAAAAAAACYAgAAZHJzL2Rv&#10;d25yZXYueG1sUEsFBgAAAAAEAAQA9QAAAIgDAAAAAA==&#10;" path="m27000,c41910,,54000,12091,54000,27001v,14910,-12090,27000,-27000,27000c12090,54001,,41911,,27001,,12091,12090,,27000,xe" stroked="f" strokeweight="0">
                  <v:stroke miterlimit="83231f" joinstyle="miter"/>
                  <v:path arrowok="t" textboxrect="0,0,54000,54001"/>
                </v:shape>
                <v:shape id="Shape 16002" o:spid="_x0000_s1879" style="position:absolute;left:2212;top:21328;width:10800;height:10800;visibility:visible;mso-wrap-style:square;v-text-anchor:top" coordsize="1079995,1079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eFQcQA&#10;AADeAAAADwAAAGRycy9kb3ducmV2LnhtbERPTWsCMRC9C/6HMEJvbqIVW7ZGsQWheBC07aG36Wbc&#10;LCaTZRN1++9NoeBtHu9zFqveO3GhLjaBNUwKBYK4CqbhWsPnx2b8DCImZIMuMGn4pQir5XCwwNKE&#10;K+/pcki1yCEcS9RgU2pLKWNlyWMsQkucuWPoPKYMu1qaDq853Ds5VWouPTacGyy29GapOh3OXgN9&#10;f83O/LTebX6ce8VHuz3te9T6YdSvX0Ak6tNd/O9+N3n+XKkp/L2Tb5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HhUHEAAAA3gAAAA8AAAAAAAAAAAAAAAAAmAIAAGRycy9k&#10;b3ducmV2LnhtbFBLBQYAAAAABAAEAPUAAACJAwAAAAA=&#10;" path="m,l1079995,r,1079995l,1079995,,e" stroked="f" strokeweight="0">
                  <v:stroke miterlimit="83231f" joinstyle="miter"/>
                  <v:path arrowok="t" textboxrect="0,0,1079995,1079995"/>
                </v:shape>
                <v:shape id="Shape 2774" o:spid="_x0000_s1880" style="position:absolute;left:54575;top:18049;width:13991;height:11417;visibility:visible;mso-wrap-style:square;v-text-anchor:top" coordsize="1399108,1141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WM08UA&#10;AADdAAAADwAAAGRycy9kb3ducmV2LnhtbESP0WrCQBRE3wv+w3KFvtWNIiqpqxRFiFQfmvYDLtlr&#10;Epq9G3bXJPXru4Lg4zAzZ5j1djCN6Mj52rKC6SQBQVxYXXOp4Of78LYC4QOyxsYyKfgjD9vN6GWN&#10;qbY9f1GXh1JECPsUFVQhtKmUvqjIoJ/Yljh6F+sMhihdKbXDPsJNI2dJspAGa44LFba0q6j4za9G&#10;wSk7nlneLqsm71072H2X5Z+dUq/j4eMdRKAhPMOPdqYVzJbLOdzfxCcgN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RYzTxQAAAN0AAAAPAAAAAAAAAAAAAAAAAJgCAABkcnMv&#10;ZG93bnJldi54bWxQSwUGAAAAAAQABAD1AAAAigMAAAAA&#10;" path="m720958,994v7971,993,15667,4206,22119,9521l1383373,537807v9956,8204,15735,20434,15735,33337c1399108,584047,1393329,596278,1383373,604482l743077,1131785v-7887,6491,-17628,9843,-27457,9843c709359,1141628,703072,1140269,697192,1137500v-15113,-7137,-24752,-22352,-24752,-39065l672440,877976r-69812,l602628,791604r112992,c739470,791604,758812,810945,758812,834796r,172123l1287983,571144,758812,135356r,134480c758812,293688,739470,313017,715620,313017l,313017,,226644r672440,l672440,43852v,-16713,9639,-31927,24752,-39065c704742,1226,712987,,720958,994xe" stroked="f" strokeweight="0">
                  <v:path arrowok="t" textboxrect="0,0,1399108,1141628"/>
                </v:shape>
                <v:shape id="Shape 16003" o:spid="_x0000_s1881" style="position:absolute;left:65498;top:27472;width:3389;height:864;visibility:visible;mso-wrap-style:square;v-text-anchor:top" coordsize="338975,86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VQPcUA&#10;AADeAAAADwAAAGRycy9kb3ducmV2LnhtbERP32vCMBB+H/g/hBP2MjRxQhmdUbQgOLeXuclej+Zs&#10;i82lJlmt//0yGOztPr6ft1gNthU9+dA41jCbKhDEpTMNVxo+P7aTJxAhIhtsHZOGGwVYLUd3C8yN&#10;u/I79YdYiRTCIUcNdYxdLmUoa7IYpq4jTtzJeYsxQV9J4/Gawm0rH5XKpMWGU0ONHRU1lefDt9Xw&#10;VbyU4dVnl2L/YLp5X731x03Q+n48rJ9BRBriv/jPvTNpfqbUHH7fSTf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NVA9xQAAAN4AAAAPAAAAAAAAAAAAAAAAAJgCAABkcnMv&#10;ZG93bnJldi54bWxQSwUGAAAAAAQABAD1AAAAigMAAAAA&#10;" path="m,l338975,r,86372l,86372,,e" stroked="f" strokeweight="0">
                  <v:path arrowok="t" textboxrect="0,0,338975,86372"/>
                </v:shape>
                <v:shape id="Shape 16004" o:spid="_x0000_s1882" style="position:absolute;left:62861;top:29732;width:4520;height:864;visibility:visible;mso-wrap-style:square;v-text-anchor:top" coordsize="451968,86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8Jp8UA&#10;AADeAAAADwAAAGRycy9kb3ducmV2LnhtbERPS2sCMRC+C/6HMEJvmiiL2q1RrFDowUt9lB6HzXR3&#10;6WayJNHd9tebguBtPr7nrDa9bcSVfKgda5hOFAjiwpmaSw2n49t4CSJEZIONY9LwSwE26+Fghblx&#10;HX/Q9RBLkUI45KihirHNpQxFRRbDxLXEift23mJM0JfSeOxSuG3kTKm5tFhzaqiwpV1Fxc/hYjXI&#10;5vx62avZ+bRYZJ9fz7us839O66dRv30BEamPD/Hd/W7S/LlSGfy/k26Q6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/wmnxQAAAN4AAAAPAAAAAAAAAAAAAAAAAJgCAABkcnMv&#10;ZG93bnJldi54bWxQSwUGAAAAAAQABAD1AAAAigMAAAAA&#10;" path="m,l451968,r,86372l,86372,,e" stroked="f" strokeweight="0">
                  <v:path arrowok="t" textboxrect="0,0,451968,86372"/>
                </v:shape>
                <v:shape id="Shape 16005" o:spid="_x0000_s1883" style="position:absolute;left:52759;top:24001;width:3013;height:863;visibility:visible;mso-wrap-style:square;v-text-anchor:top" coordsize="301308,86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yszsYA&#10;AADeAAAADwAAAGRycy9kb3ducmV2LnhtbERPTWvCQBC9C/0PyxR6kbproSGkrlIUS1E8mKrnITtN&#10;YrOzMbtq+u+7BcHbPN7nTGa9bcSFOl871jAeKRDEhTM1lxp2X8vnFIQPyAYbx6ThlzzMpg+DCWbG&#10;XXlLlzyUIoawz1BDFUKbSemLiiz6kWuJI/ftOoshwq6UpsNrDLeNfFEqkRZrjg0VtjSvqPjJz1bD&#10;crhfLTar8+HjdOjX+3R3TPL1Ueunx/79DUSgPtzFN/enifMTpV7h/514g5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eyszsYAAADeAAAADwAAAAAAAAAAAAAAAACYAgAAZHJz&#10;L2Rvd25yZXYueG1sUEsFBgAAAAAEAAQA9QAAAIsDAAAAAA==&#10;" path="m,l301308,r,86373l,86373,,e" stroked="f" strokeweight="0">
                  <v:path arrowok="t" textboxrect="0,0,301308,86373"/>
                </v:shape>
                <v:shape id="Shape 16006" o:spid="_x0000_s1884" style="position:absolute;left:53069;top:20316;width:753;height:864;visibility:visible;mso-wrap-style:square;v-text-anchor:top" coordsize="75324,86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wxscUA&#10;AADeAAAADwAAAGRycy9kb3ducmV2LnhtbESPQWuDQBCF74H8h2UCvcU1hYRiXCUIhR4KbVMh14k7&#10;UYk7K+5Wrb++Wyj0NsN775s3aT6bTow0uNaygl0UgyCurG65VlB+Pm+fQDiPrLGzTAq+yUGerVcp&#10;JtpO/EHj2dciQNglqKDxvk+kdFVDBl1ke+Kg3exg0Id1qKUecApw08nHOD5Igy2HCw32VDRU3c9f&#10;RoErSnx/XYr9fMVL2e/j0S7Lm1IPm/l0BOFp9v/mv/SLDvUPAQm/74QZZP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bDGxxQAAAN4AAAAPAAAAAAAAAAAAAAAAAJgCAABkcnMv&#10;ZG93bnJldi54bWxQSwUGAAAAAAQABAD1AAAAigMAAAAA&#10;" path="m,l75324,r,86372l,86372,,e" stroked="f" strokeweight="0">
                  <v:path arrowok="t" textboxrect="0,0,75324,86372"/>
                </v:shape>
                <v:shape id="Shape 16007" o:spid="_x0000_s1885" style="position:absolute;left:51562;top:20316;width:753;height:864;visibility:visible;mso-wrap-style:square;v-text-anchor:top" coordsize="75324,86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CUKsMA&#10;AADeAAAADwAAAGRycy9kb3ducmV2LnhtbERPS2vCQBC+C/0PyxR6090KPoiuIoFCD4X6CPQ6zY5J&#10;MDsbsmtM8+u7guBtPr7nrLe9rUVHra8ca3ifKBDEuTMVFxqy08d4CcIHZIO1Y9LwRx62m5fRGhPj&#10;bnyg7hgKEUPYJ6ihDKFJpPR5SRb9xDXEkTu71mKIsC2kafEWw20tp0rNpcWKY0OJDaUl5Zfj1Wrw&#10;aYb7ryGd9b/4kzUz1blh+Nb67bXfrUAE6sNT/HB/mjh/rtQC7u/EG+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SCUKsMAAADeAAAADwAAAAAAAAAAAAAAAACYAgAAZHJzL2Rv&#10;d25yZXYueG1sUEsFBgAAAAAEAAQA9QAAAIgDAAAAAA==&#10;" path="m,l75324,r,86372l,86372,,e" stroked="f" strokeweight="0">
                  <v:path arrowok="t" textboxrect="0,0,75324,86372"/>
                </v:shape>
                <v:shape id="Shape 16008" o:spid="_x0000_s1886" style="position:absolute;left:50809;top:18433;width:4519;height:863;visibility:visible;mso-wrap-style:square;v-text-anchor:top" coordsize="451967,86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/7DscA&#10;AADeAAAADwAAAGRycy9kb3ducmV2LnhtbESPzWrDQAyE74W+w6JCb81uQwnFzSaEkNBccshPoUfh&#10;VW0Tr2S828Tu01eHQm8SM5r5NF8OsTVX6lMj7OF54sAQlxIarjycT9unVzApIwdshcnDSAmWi/u7&#10;ORZBbnyg6zFXRkM4FeihzrkrrE1lTRHTRDpi1b6kj5h17SsberxpeGzt1LmZjdiwNtTY0bqm8nL8&#10;jh4OeBGpxvfT/nOz2f+M8vIx3e68f3wYVm9gMg353/x3vQuKP3NOefUdncE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P+w7HAAAA3gAAAA8AAAAAAAAAAAAAAAAAmAIAAGRy&#10;cy9kb3ducmV2LnhtbFBLBQYAAAAABAAEAPUAAACMAwAAAAA=&#10;" path="m,l451967,r,86372l,86372,,e" stroked="f" strokeweight="0">
                  <v:path arrowok="t" textboxrect="0,0,451967,86372"/>
                </v:shape>
                <v:shape id="Shape 16009" o:spid="_x0000_s1887" style="position:absolute;left:63991;top:31992;width:753;height:864;visibility:visible;mso-wrap-style:square;v-text-anchor:top" coordsize="75324,86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3GacUA&#10;AADeAAAADwAAAGRycy9kb3ducmV2LnhtbERPTWsCMRC9C/0PYQq9iCbtYW1Xo5SCWioItYLXcTPd&#10;LG4myyau679vCoK3ebzPmS16V4uO2lB51vA8ViCIC28qLjXsf5ajVxAhIhusPZOGKwVYzB8GM8yN&#10;v/A3dbtYihTCIUcNNsYmlzIUlhyGsW+IE/frW4cxwbaUpsVLCne1fFEqkw4rTg0WG/qwVJx2Z6dh&#10;sursdr05DOWpw+NydciG18mX1k+P/fsURKQ+3sU396dJ8zOl3uD/nXSD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/cZpxQAAAN4AAAAPAAAAAAAAAAAAAAAAAJgCAABkcnMv&#10;ZG93bnJldi54bWxQSwUGAAAAAAQABAD1AAAAigMAAAAA&#10;" path="m,l75324,r,86373l,86373,,e" stroked="f" strokeweight="0">
                  <v:path arrowok="t" textboxrect="0,0,75324,86373"/>
                </v:shape>
                <v:shape id="Shape 16010" o:spid="_x0000_s1888" style="position:absolute;left:65498;top:31992;width:753;height:864;visibility:visible;mso-wrap-style:square;v-text-anchor:top" coordsize="75336,86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544sgA&#10;AADeAAAADwAAAGRycy9kb3ducmV2LnhtbESPQWvCQBCF74X+h2UKvdVNhEqJrhKkBduCtFrE45Ad&#10;k2h2NmRXk/575yB4m2HevPe+2WJwjbpQF2rPBtJRAoq48Lbm0sDf9uPlDVSIyBYbz2TgnwIs5o8P&#10;M8ys7/mXLptYKjHhkKGBKsY20zoUFTkMI98Sy+3gO4dR1q7UtsNezF2jx0ky0Q5rloQKW1pWVJw2&#10;Z2fgmObnXf79flzvP+Nr++P67de6NOb5acinoCIN8S6+fa+s1J8kqQAIjsyg5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2znjiyAAAAN4AAAAPAAAAAAAAAAAAAAAAAJgCAABk&#10;cnMvZG93bnJldi54bWxQSwUGAAAAAAQABAD1AAAAjQMAAAAA&#10;" path="m,l75336,r,86373l,86373,,e" stroked="f" strokeweight="0">
                  <v:path arrowok="t" textboxrect="0,0,75336,86373"/>
                </v:shape>
                <v:shape id="Shape 2783" o:spid="_x0000_s1889" style="position:absolute;left:51883;top:23699;width:11355;height:11416;visibility:visible;mso-wrap-style:square;v-text-anchor:top" coordsize="1135443,1141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RB48cA&#10;AADdAAAADwAAAGRycy9kb3ducmV2LnhtbESP3WrCQBSE7wt9h+UUelPqxkiNRlfpD4LilakPcMge&#10;k2j2bNjdaurTd4WCl8PMfMPMl71pxZmcbywrGA4SEMSl1Q1XCvbfq9cJCB+QNbaWScEveVguHh/m&#10;mGt74R2di1CJCGGfo4I6hC6X0pc1GfQD2xFH72CdwRClq6R2eIlw08o0ScbSYMNxocaOPmsqT8WP&#10;UfBy3Uy32+xrdPw4vvl0lWbD68kp9fzUv89ABOrDPfzfXmsFaTYZwe1Nf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qEQePHAAAA3QAAAA8AAAAAAAAAAAAAAAAAmAIAAGRy&#10;cy9kb3ducmV2LnhtbFBLBQYAAAAABAAEAPUAAACMAwAAAAA=&#10;" path="m678150,994v7971,-994,16216,232,23766,3793c717029,11925,726668,27139,726668,43852r,182792l871804,226644r,86373l683489,313017v-23851,,-43193,-19329,-43193,-43181l640296,135356,111125,571144r529171,435775l640296,834796v,-23851,19342,-43192,43193,-43192l1135443,791604r,86372l726668,877976r,220459c726668,1115148,717029,1130363,701916,1137500r-18410,4124l683466,1141624r-14435,-2483c664382,1137491,659975,1135030,656031,1131785l15735,604482c5778,596278,,584047,,571144,,558241,5778,546011,15735,537807l656031,10515c662483,5200,670179,1987,678150,994xe" stroked="f" strokeweight="0">
                  <v:path arrowok="t" textboxrect="0,0,1135443,1141624"/>
                </v:shape>
                <v:shape id="Shape 2784" o:spid="_x0000_s1890" style="position:absolute;left:55013;width:6105;height:17404;visibility:visible;mso-wrap-style:square;v-text-anchor:top" coordsize="610494,17404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HcQ8QA&#10;AADdAAAADwAAAGRycy9kb3ducmV2LnhtbESP0WoCMRRE3wv+Q7iCbzWr2FZWo4ii9M3W9QMuyXV3&#10;cXOzJFHX/fqmUOjjMDNnmOW6s424kw+1YwWTcQaCWDtTc6ngXOxf5yBCRDbYOCYFTwqwXg1elpgb&#10;9+Bvup9iKRKEQ44KqhjbXMqgK7IYxq4lTt7FeYsxSV9K4/GR4LaR0yx7lxZrTgsVtrStSF9PN6vg&#10;6Itjvz30fa95d3mrCx2+Cq3UaNhtFiAidfE//Nf+NAqmH/MZ/L5JT0C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h3EPEAAAA3QAAAA8AAAAAAAAAAAAAAAAAmAIAAGRycy9k&#10;b3ducmV2LnhtbFBLBQYAAAAABAAEAPUAAACJAwAAAAA=&#10;" path="m447396,15532l610494,46789r,123046l579298,163856v-21006,-4027,-35319,-23026,-34074,-43828l431546,98247v-35407,-6794,-69736,16498,-76530,51905l98247,1489951v-6794,35408,16498,69736,51905,76531l610494,1654705r,85754l134290,1649197c53277,1633665,,1555115,15520,1474102l272301,134302c287833,53277,366382,,447396,15532xe" stroked="f" strokeweight="0">
                  <v:path arrowok="t" textboxrect="0,0,610494,1740459"/>
                </v:shape>
                <v:shape id="Shape 2785" o:spid="_x0000_s1891" style="position:absolute;left:61118;top:467;width:6105;height:17405;visibility:visible;mso-wrap-style:square;v-text-anchor:top" coordsize="610497,17404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1m7McA&#10;AADdAAAADwAAAGRycy9kb3ducmV2LnhtbESPT2vCQBTE7wW/w/IK3uqmgm2MrlIKSv8cRBPb6yP7&#10;TILZt2F3o+m37xYKHoeZ+Q2zXA+mFRdyvrGs4HGSgCAurW64UlDkm4cUhA/IGlvLpOCHPKxXo7sl&#10;ZtpeeU+XQ6hEhLDPUEEdQpdJ6cuaDPqJ7Yijd7LOYIjSVVI7vEa4aeU0SZ6kwYbjQo0dvdZUng+9&#10;UZBuv47+OC/6wu0+v/v8XX/s86DU+H54WYAINIRb+L/9phVMn9MZ/L2JT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tZuzHAAAA3QAAAA8AAAAAAAAAAAAAAAAAmAIAAGRy&#10;cy9kb3ducmV2LnhtbFBLBQYAAAAABAAEAPUAAACMAwAAAAA=&#10;" path="m,l476194,91260v81013,15532,134303,94069,118770,175095l338183,1606154v-15519,81014,-94068,134303,-175094,118770l,1693670r,-85754l178938,1642209v35420,6782,69748,-16497,76530,-51904l512249,250492v6782,-35407,-16497,-69722,-51917,-76517l346654,152195v-6527,19774,-26848,32143,-47854,28117l,123046,,xe" stroked="f" strokeweight="0">
                  <v:path arrowok="t" textboxrect="0,0,610497,1740457"/>
                </v:shape>
                <v:shape id="Shape 2786" o:spid="_x0000_s1892" style="position:absolute;left:58708;top:14606;width:2412;height:1202;visibility:visible;mso-wrap-style:square;v-text-anchor:top" coordsize="241211,120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nfHMcA&#10;AADdAAAADwAAAGRycy9kb3ducmV2LnhtbESPT2vCQBTE74V+h+UVequbSklj6ioiaO2l4h88P3ef&#10;STD7NmS3Sfz23ULB4zAzv2Gm88HWoqPWV44VvI4SEMTamYoLBcfD6iUD4QOywdoxKbiRh/ns8WGK&#10;uXE976jbh0JECPscFZQhNLmUXpdk0Y9cQxy9i2sthijbQpoW+wi3tRwnSSotVhwXSmxoWZK+7n+s&#10;gtU5vWwn/VV/rT87/dbIxWn7XSj1/DQsPkAEGsI9/N/eGAXj9yyFvzfxCc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yZ3xzHAAAA3QAAAA8AAAAAAAAAAAAAAAAAmAIAAGRy&#10;cy9kb3ducmV2LnhtbFBLBQYAAAAABAAEAPUAAACMAwAAAAA=&#10;" path="m53670,4369l203403,33071v22835,4381,37808,26441,33426,49289c232461,105194,210388,120167,187554,115786l37808,87097c14973,82715,,60642,4382,37808,8763,14961,30823,,53670,4369xe" stroked="f" strokeweight="0">
                  <v:path arrowok="t" textboxrect="0,0,241211,120167"/>
                </v:shape>
                <v:shape id="Shape 2787" o:spid="_x0000_s1893" style="position:absolute;left:58630;top:4398;width:2329;height:2001;visibility:visible;mso-wrap-style:square;v-text-anchor:top" coordsize="232804,200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Yud8UA&#10;AADdAAAADwAAAGRycy9kb3ducmV2LnhtbESPQWsCMRSE7wX/Q3hCbzWriCtbo4jQstBT11I9Pjav&#10;m203L2sSddtf3wiFHoeZ+YZZbQbbiQv50DpWMJ1kIIhrp1tuFLztnx6WIEJE1tg5JgXfFGCzHt2t&#10;sNDuyq90qWIjEoRDgQpMjH0hZagNWQwT1xMn78N5izFJ30jt8ZrgtpOzLFtIiy2nBYM97QzVX9XZ&#10;Kngxz4s5V+WPP3D2WR5zHN7xpNT9eNg+gog0xP/wX7vUCmb5Mofbm/Q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Bi53xQAAAN0AAAAPAAAAAAAAAAAAAAAAAJgCAABkcnMv&#10;ZG93bnJldi54bWxQSwUGAAAAAAQABAD1AAAAigMAAAAA&#10;" path="m145999,11481r86805,16637l218935,100521,132118,83884c112141,80048,92850,93154,89014,113144l72365,200012,,186144,16650,99276c28143,39294,86055,,145999,11481xe" stroked="f" strokeweight="0">
                  <v:path arrowok="t" textboxrect="0,0,232804,200012"/>
                </v:shape>
                <v:shape id="Shape 2788" o:spid="_x0000_s1894" style="position:absolute;left:57988;top:8142;width:1999;height:2329;visibility:visible;mso-wrap-style:square;v-text-anchor:top" coordsize="199885,2329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6GF8MA&#10;AADdAAAADwAAAGRycy9kb3ducmV2LnhtbERPy2rCQBTdC/7DcIXudKILm0YnQQuFFgrFB11fM9ck&#10;mrkTMtNk+vedRcHl4by3RTCtGKh3jWUFy0UCgri0uuFKwfn0Nk9BOI+ssbVMCn7JQZFPJ1vMtB35&#10;QMPRVyKGsMtQQe19l0npypoMuoXtiCN3tb1BH2FfSd3jGMNNK1dJspYGG44NNXb0WlN5P/4YBd6d&#10;y9MlfIQ0fK7T28v++/61NEo9zcJuA8JT8A/xv/tdK1g9p3FufBOfgM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t6GF8MAAADdAAAADwAAAAAAAAAAAAAAAACYAgAAZHJzL2Rv&#10;d25yZXYueG1sUEsFBgAAAAAEAAQA9QAAAIgDAAAAAA==&#10;" path="m28143,r72352,13869l83846,100762v-3836,19990,9245,39294,29222,43129l199885,160528r-13880,72403l99200,216294c39269,204800,,146888,11493,86894l28143,xe" stroked="f" strokeweight="0">
                  <v:path arrowok="t" textboxrect="0,0,199885,232931"/>
                </v:shape>
                <v:shape id="Shape 2789" o:spid="_x0000_s1895" style="position:absolute;left:59337;top:6852;width:4089;height:2537;visibility:visible;mso-wrap-style:square;v-text-anchor:top" coordsize="408889,253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AdeMYA&#10;AADdAAAADwAAAGRycy9kb3ducmV2LnhtbESPzW7CMBCE75V4B2uReitOU34DBlVVQXCihTzAKl7i&#10;tPE6jV0Ib18jVeI4mplvNItVZ2txptZXjhU8DxIQxIXTFZcK8uP6aQrCB2SNtWNScCUPq2XvYYGZ&#10;dhf+pPMhlCJC2GeowITQZFL6wpBFP3ANcfROrrUYomxLqVu8RLitZZokY2mx4rhgsKE3Q8X34dcq&#10;OKX5+37r86+X0W64+9j8mLEfGaUe+93rHESgLtzD/+2tVpBOpjO4vYlP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HAdeMYAAADdAAAADwAAAAAAAAAAAAAAAACYAgAAZHJz&#10;L2Rvd25yZXYueG1sUEsFBgAAAAAEAAQA9QAAAIsDAAAAAA==&#10;" path="m367526,r41363,60998l125019,253708,,69278,60985,27902r83655,123406l367526,xe" stroked="f" strokeweight="0">
                  <v:path arrowok="t" textboxrect="0,0,408889,253708"/>
                </v:shape>
                <v:shape id="Shape 2790" o:spid="_x0000_s1896" style="position:absolute;left:62701;top:5040;width:1999;height:2329;visibility:visible;mso-wrap-style:square;v-text-anchor:top" coordsize="199898,2328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gsKsIA&#10;AADdAAAADwAAAGRycy9kb3ducmV2LnhtbERPTUvDQBC9C/6HZQRvdtNCrEm7LSIUPLQHW8HrkB2T&#10;0OxsyI7t6q93DoLHx/teb3MYzIWm1Ed2MJ8VYIib6HtuHbyfdg9PYJIgexwik4NvSrDd3N6ssfbx&#10;ym90OUprNIRTjQ46kbG2NjUdBUyzOBIr9xmngKJwaq2f8KrhYbCLoni0AXvWhg5HeumoOR+/goPF&#10;fPch5Z7HssqHvJefqlweKufu7/LzCoxQln/xn/vVq29Z6X59o0/A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6CwqwgAAAN0AAAAPAAAAAAAAAAAAAAAAAJgCAABkcnMvZG93&#10;bnJldi54bWxQSwUGAAAAAAQABAD1AAAAhwMAAAAA&#10;" path="m13868,r86817,16637c160617,28118,199898,86042,188404,146024r-16649,86869l99402,219024r16651,-86855c119888,112166,106781,92863,86804,89040l,72403,13868,xe" stroked="f" strokeweight="0">
                  <v:path arrowok="t" textboxrect="0,0,199898,232893"/>
                </v:shape>
                <v:shape id="Shape 2791" o:spid="_x0000_s1897" style="position:absolute;left:61730;top:9113;width:2328;height:2000;visibility:visible;mso-wrap-style:square;v-text-anchor:top" coordsize="232804,200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KTH8MA&#10;AADdAAAADwAAAGRycy9kb3ducmV2LnhtbESPwWrDMBBE74X8g9hAb43sHNrGiWxKaCGnQtJArou1&#10;tYytlZHUyP37KhDocZiZN8yume0oruRD71hBuSpAELdO99wpOH99PL2CCBFZ4+iYFPxSgKZePOyw&#10;0i7xka6n2IkM4VChAhPjVEkZWkMWw8pNxNn7dt5izNJ3UntMGW5HuS6KZ2mx57xgcKK9oXY4/VgF&#10;B/95QdJmX76fh+FoTNqMKSn1uJzftiAizfE/fG8ftIL1y6aE25v8BGT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WKTH8MAAADdAAAADwAAAAAAAAAAAAAAAACYAgAAZHJzL2Rv&#10;d25yZXYueG1sUEsFBgAAAAAEAAQA9QAAAIgDAAAAAA==&#10;" path="m160451,r72353,13869l216154,100762v-11494,59969,-69406,99276,-129337,87795l,171920,13881,99517r86804,16637c120662,119977,139967,106871,143802,86894l160451,xe" stroked="f" strokeweight="0">
                  <v:path arrowok="t" textboxrect="0,0,232804,200038"/>
                </v:shape>
                <v:shape id="Shape 16011" o:spid="_x0000_s1898" style="position:absolute;left:7203;top:4516;width:546;height:273;visibility:visible;mso-wrap-style:square;v-text-anchor:top" coordsize="54546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Qn88MA&#10;AADeAAAADwAAAGRycy9kb3ducmV2LnhtbERPTYvCMBC9C/sfwix4s2kFRatRxGVBRZDtiuexGdti&#10;MylN1PrvzcKCt3m8z5kvO1OLO7WusqwgiWIQxLnVFRcKjr/fgwkI55E11pZJwZMcLBcfvTmm2j74&#10;h+6ZL0QIYZeigtL7JpXS5SUZdJFtiAN3sa1BH2BbSN3iI4SbWg7jeCwNVhwaSmxoXVJ+zW5GgR+e&#10;v9bTw1Wym26q02W/Xe2ykVL9z241A+Gp82/xv3ujw/xxnCTw9064QS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VQn88MAAADeAAAADwAAAAAAAAAAAAAAAACYAgAAZHJzL2Rv&#10;d25yZXYueG1sUEsFBgAAAAAEAAQA9QAAAIgDAAAAAA==&#10;" path="m,l54546,r,27267l,27267,,e" fillcolor="black" stroked="f" strokeweight="0">
                  <v:stroke miterlimit="83231f" joinstyle="miter"/>
                  <v:path arrowok="t" textboxrect="0,0,54546,27267"/>
                </v:shape>
                <v:shape id="Shape 16012" o:spid="_x0000_s1899" style="position:absolute;left:8021;top:4516;width:1091;height:273;visibility:visible;mso-wrap-style:square;v-text-anchor:top" coordsize="109093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0HFcMA&#10;AADeAAAADwAAAGRycy9kb3ducmV2LnhtbERPTWsCMRC9C/6HMEJvmqhUZGsUEbQ91IPaFrwNm3F3&#10;cTNZkqjbf28Ewds83ufMFq2txZV8qBxrGA4UCOLcmYoLDT+HdX8KIkRkg7Vj0vBPARbzbmeGmXE3&#10;3tF1HwuRQjhkqKGMscmkDHlJFsPANcSJOzlvMSboC2k83lK4reVIqYm0WHFqKLGhVUn5eX+xGnZm&#10;+u3V7/vZkvsbbz83Rzc+HLV+67XLDxCR2vgSP91fJs2fqOEIHu+kG+T8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U0HFcMAAADeAAAADwAAAAAAAAAAAAAAAACYAgAAZHJzL2Rv&#10;d25yZXYueG1sUEsFBgAAAAAEAAQA9QAAAIgDAAAAAA==&#10;" path="m,l109093,r,27267l,27267,,e" fillcolor="black" stroked="f" strokeweight="0">
                  <v:stroke miterlimit="83231f" joinstyle="miter"/>
                  <v:path arrowok="t" textboxrect="0,0,109093,27267"/>
                </v:shape>
                <v:shape id="Shape 16013" o:spid="_x0000_s1900" style="position:absolute;left:9385;top:4516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PkNMUA&#10;AADeAAAADwAAAGRycy9kb3ducmV2LnhtbERPTWvCQBC9F/wPywheSt2ooBJdpVg0pQdBW3oes2MS&#10;zc6G3TWm/75bKHibx/uc5boztWjJ+cqygtEwAUGcW11xoeDrc/syB+EDssbaMin4IQ/rVe9piam2&#10;dz5QewyFiCHsU1RQhtCkUvq8JIN+aBviyJ2tMxgidIXUDu8x3NRynCRTabDi2FBiQ5uS8uvxZhTs&#10;nueXmdtm+4w+Dpvv7O3UjquTUoN+97oAEagLD/G/+13H+dNkNIG/d+IN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A+Q0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14" o:spid="_x0000_s1901" style="position:absolute;left:10203;top:4516;width:955;height:273;visibility:visible;mso-wrap-style:square;v-text-anchor:top" coordsize="95460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z1WsYA&#10;AADeAAAADwAAAGRycy9kb3ducmV2LnhtbERPTWvCQBC9F/oflil4KbqJtFGiqxSpYA8emhb0OGTH&#10;bGh2NuxuY/z33UKht3m8z1lvR9uJgXxoHSvIZxkI4trplhsFnx/76RJEiMgaO8ek4EYBtpv7uzWW&#10;2l35nYYqNiKFcChRgYmxL6UMtSGLYeZ64sRdnLcYE/SN1B6vKdx2cp5lhbTYcmow2NPOUP1VfVsF&#10;1e5QPL4Z372O59Pi9JwfGzkclZo8jC8rEJHG+C/+cx90ml9k+RP8vpNuk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3z1WsYAAADeAAAADwAAAAAAAAAAAAAAAACYAgAAZHJz&#10;L2Rvd25yZXYueG1sUEsFBgAAAAAEAAQA9QAAAIsDAAAAAA==&#10;" path="m,l95460,r,27280l,27280e" fillcolor="black" stroked="f" strokeweight="0">
                  <v:stroke miterlimit="83231f" joinstyle="miter"/>
                  <v:path arrowok="t" textboxrect="0,0,95460,27280"/>
                </v:shape>
                <v:shape id="Shape 16015" o:spid="_x0000_s1902" style="position:absolute;left:10203;top:6153;width:955;height:272;visibility:visible;mso-wrap-style:square;v-text-anchor:top" coordsize="95460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UHlMUA&#10;AADeAAAADwAAAGRycy9kb3ducmV2LnhtbERPTWvCQBC9F/oflil4qxuFik3dBBWEgmJx20tv0+yY&#10;RLOzIbtq/PeuUPA2j/c5s7y3jThT52vHCkbDBARx4UzNpYKf79XrFIQPyAYbx6TgSh7y7Plphqlx&#10;F97RWYdSxBD2KSqoQmhTKX1RkUU/dC1x5Pausxgi7EppOrzEcNvIcZJMpMWaY0OFLS0rKo76ZBWY&#10;rX7Xfvq1XOz+Wv27XtvDZjtWavDSzz9ABOrDQ/zv/jRx/iQZvcH9nXiDzG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1QeUxQAAAN4AAAAPAAAAAAAAAAAAAAAAAJgCAABkcnMv&#10;ZG93bnJldi54bWxQSwUGAAAAAAQABAD1AAAAigMAAAAA&#10;" path="m,l95460,r,27267l,27267e" fillcolor="black" stroked="f" strokeweight="0">
                  <v:stroke miterlimit="83231f" joinstyle="miter"/>
                  <v:path arrowok="t" textboxrect="0,0,95460,27267"/>
                </v:shape>
                <v:shape id="Shape 14435" o:spid="_x0000_s1903" style="position:absolute;left:11158;top:4516;width:0;height:273;visibility:visible;mso-wrap-style:square;v-text-anchor:top" coordsize="0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NupMYA&#10;AADeAAAADwAAAGRycy9kb3ducmV2LnhtbERPS2vCQBC+F/wPywjedOMj2kZXEVHwUEo1vfQ2ZMck&#10;JDsbsqum/fVuQehtPr7nrDadqcWNWldaVjAeRSCIM6tLzhV8pYfhKwjnkTXWlknBDznYrHsvK0y0&#10;vfOJbmefixDCLkEFhfdNIqXLCjLoRrYhDtzFtgZ9gG0udYv3EG5qOYmiuTRYcmgosKFdQVl1vhoF&#10;Ubxzbx+L3/iUpvvP9+u2yvm7UmrQ77ZLEJ46/y9+uo86zJ/NpjH8vRNukO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KNupMYAAADeAAAADwAAAAAAAAAAAAAAAACYAgAAZHJz&#10;L2Rvd25yZXYueG1sUEsFBgAAAAAEAAQA9QAAAIsDAAAAAA==&#10;" path="m,l,,,27280r,l,xe" fillcolor="black" stroked="f" strokeweight="0">
                  <v:stroke miterlimit="83231f" joinstyle="miter"/>
                  <v:path arrowok="t" textboxrect="0,0,0,27280"/>
                </v:shape>
                <v:shape id="Shape 14436" o:spid="_x0000_s1904" style="position:absolute;left:11158;top:6153;width:0;height:272;visibility:visible;mso-wrap-style:square;v-text-anchor:top" coordsize="0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vos8QA&#10;AADeAAAADwAAAGRycy9kb3ducmV2LnhtbERP24rCMBB9F/Yfwizsi2jqKiLVKCKIF4SlXfF5aMa2&#10;u82kNFHr3xtB8G0O5zqzRWsqcaXGlZYVDPoRCOLM6pJzBcffdW8CwnlkjZVlUnAnB4v5R2eGsbY3&#10;Tuia+lyEEHYxKii8r2MpXVaQQde3NXHgzrYx6ANscqkbvIVwU8nvKBpLgyWHhgJrWhWU/acXo2CS&#10;77unXXpYb6LhqbwnVv6x/1Hq67NdTkF4av1b/HJvdZg/Gg3H8Hwn3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76LPEAAAA3gAAAA8AAAAAAAAAAAAAAAAAmAIAAGRycy9k&#10;b3ducmV2LnhtbFBLBQYAAAAABAAEAPUAAACJAwAAAAA=&#10;" path="m,l,,,27267r,l,xe" fillcolor="black" stroked="f" strokeweight="0">
                  <v:stroke miterlimit="83231f" joinstyle="miter"/>
                  <v:path arrowok="t" textboxrect="0,0,0,27267"/>
                </v:shape>
                <v:shape id="Shape 16016" o:spid="_x0000_s1905" style="position:absolute;left:10203;top:4516;width:273;height:1909;visibility:visible;mso-wrap-style:square;v-text-anchor:top" coordsize="27280,190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vC88QA&#10;AADeAAAADwAAAGRycy9kb3ducmV2LnhtbERP22rCQBB9L/gPywh9qxvFRo2uYi3FPljw9gFDdkyC&#10;2dk0uybx712h0Lc5nOssVp0pRUO1KywrGA4iEMSp1QVnCs6nr7cpCOeRNZaWScGdHKyWvZcFJtq2&#10;fKDm6DMRQtglqCD3vkqkdGlOBt3AVsSBu9jaoA+wzqSusQ3hppSjKIqlwYJDQ44VbXJKr8ebUTDd&#10;3T5ne/nbfGzXk9Tv2nc7/qmUeu136zkIT53/F/+5v3WYH0fDGJ7vhBvk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/bwvPEAAAA3gAAAA8AAAAAAAAAAAAAAAAAmAIAAGRycy9k&#10;b3ducmV2LnhtbFBLBQYAAAAABAAEAPUAAACJAwAAAAA=&#10;" path="m,l27280,r,190907l,190907e" fillcolor="black" stroked="f" strokeweight="0">
                  <v:stroke miterlimit="83231f" joinstyle="miter"/>
                  <v:path arrowok="t" textboxrect="0,0,27280,190907"/>
                </v:shape>
                <v:shape id="Shape 14443" o:spid="_x0000_s1906" style="position:absolute;left:11158;top:4516;width:0;height:273;visibility:visible;mso-wrap-style:square;v-text-anchor:top" coordsize="0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AgNsUA&#10;AADeAAAADwAAAGRycy9kb3ducmV2LnhtbERPS4vCMBC+C/6HMMLeNNWt++gaRURhDyJq97K3oZlt&#10;S5tJaaJWf/1GELzNx/ec2aIztThT60rLCsajCARxZnXJuYKfdDP8AOE8ssbaMim4koPFvN+bYaLt&#10;hQ90PvpchBB2CSoovG8SKV1WkEE3sg1x4P5sa9AH2OZSt3gJ4aaWkyh6kwZLDg0FNrQqKKuOJ6Mg&#10;mq7c5+79Nj2k6Xq/PS2rnH8rpV4G3fILhKfOP8UP97cO8+M4foX7O+EGOf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ACA2xQAAAN4AAAAPAAAAAAAAAAAAAAAAAJgCAABkcnMv&#10;ZG93bnJldi54bWxQSwUGAAAAAAQABAD1AAAAigMAAAAA&#10;" path="m,l,,,27280r,l,xe" fillcolor="black" stroked="f" strokeweight="0">
                  <v:stroke miterlimit="83231f" joinstyle="miter"/>
                  <v:path arrowok="t" textboxrect="0,0,0,27280"/>
                </v:shape>
                <v:shape id="Shape 16017" o:spid="_x0000_s1907" style="position:absolute;left:11158;top:4516;width:954;height:273;visibility:visible;mso-wrap-style:square;v-text-anchor:top" coordsize="95447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fQaMIA&#10;AADeAAAADwAAAGRycy9kb3ducmV2LnhtbERPzUoDMRC+C75DGMGbTeqhyrZpqQVBvIhtH2C6mW6C&#10;m8mymW53fXojCN7m4/ud1WaMrRqozyGxhfnMgCKukwvcWDgeXh+eQWVBdtgmJgsTZdisb29WWLl0&#10;5U8a9tKoEsK5QgtepKu0zrWniHmWOuLCnVMfUQrsG+16vJbw2OpHYxY6YuDS4LGjnaf6a3+JFran&#10;qQ7+GPl9OIRJ5MPkl29j7f3duF2CEhrlX/znfnNl/sLMn+D3nXKDX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B9BowgAAAN4AAAAPAAAAAAAAAAAAAAAAAJgCAABkcnMvZG93&#10;bnJldi54bWxQSwUGAAAAAAQABAD1AAAAhwMAAAAA&#10;" path="m,l95447,r,27280l,27280e" fillcolor="black" stroked="f" strokeweight="0">
                  <v:stroke miterlimit="83231f" joinstyle="miter"/>
                  <v:path arrowok="t" textboxrect="0,0,95447,27280"/>
                </v:shape>
                <v:shape id="Shape 14442" o:spid="_x0000_s1908" style="position:absolute;left:11158;top:6153;width:0;height:272;visibility:visible;mso-wrap-style:square;v-text-anchor:top" coordsize="0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adzcUA&#10;AADeAAAADwAAAGRycy9kb3ducmV2LnhtbERPTWvCQBC9C/6HZQq9SN2ooUjqGkQIrVIopsXzkJ0m&#10;abOzIbs1yb93C4K3ebzP2aSDacSFOldbVrCYRyCIC6trLhV8fWZPaxDOI2tsLJOCkRyk2+lkg4m2&#10;PZ/okvtShBB2CSqovG8TKV1RkUE3ty1x4L5tZ9AH2JVSd9iHcNPIZRQ9S4M1h4YKW9pXVPzmf0bB&#10;ujzOzof8PXuNVud6PFn5w/5DqceHYfcCwtPg7+Kb+02H+XEcL+H/nXCD3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Bp3NxQAAAN4AAAAPAAAAAAAAAAAAAAAAAJgCAABkcnMv&#10;ZG93bnJldi54bWxQSwUGAAAAAAQABAD1AAAAigMAAAAA&#10;" path="m,l,,,27267r,l,xe" fillcolor="black" stroked="f" strokeweight="0">
                  <v:stroke miterlimit="83231f" joinstyle="miter"/>
                  <v:path arrowok="t" textboxrect="0,0,0,27267"/>
                </v:shape>
                <v:shape id="Shape 16018" o:spid="_x0000_s1909" style="position:absolute;left:11840;top:4516;width:272;height:1909;visibility:visible;mso-wrap-style:square;v-text-anchor:top" coordsize="27267,190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UDCckA&#10;AADeAAAADwAAAGRycy9kb3ducmV2LnhtbESPT0/CQBDF7yZ+h82YeJNtOaCpLAQ1KgcMkT8HbpPu&#10;0C12Z5vuApVP7xxMuM3kvXnvN+Np7xt1oi7WgQ3kgwwUcRlszZWBzfr94QlUTMgWm8Bk4JciTCe3&#10;N2MsbDjzN51WqVISwrFAAy6lttA6lo48xkFoiUXbh85jkrWrtO3wLOG+0cMsG2mPNUuDw5ZeHZU/&#10;q6M38PH58uW3u8Xb8BDmj+5I63qZX4y5v+tnz6AS9elq/r+eW8EfZbnwyjsyg578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pUDCckAAADeAAAADwAAAAAAAAAAAAAAAACYAgAA&#10;ZHJzL2Rvd25yZXYueG1sUEsFBgAAAAAEAAQA9QAAAI4DAAAAAA==&#10;" path="m,l27267,r,190907l,190907e" fillcolor="black" stroked="f" strokeweight="0">
                  <v:stroke miterlimit="83231f" joinstyle="miter"/>
                  <v:path arrowok="t" textboxrect="0,0,27267,190907"/>
                </v:shape>
                <v:shape id="Shape 16019" o:spid="_x0000_s1910" style="position:absolute;left:11158;top:6153;width:954;height:272;visibility:visible;mso-wrap-style:square;v-text-anchor:top" coordsize="9544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8OgcUA&#10;AADeAAAADwAAAGRycy9kb3ducmV2LnhtbERPTWvCQBC9C/0Pywje6iYtWI2ukpZaPBVM68HbkB2z&#10;0exsyG40/ffdQsHbPN7nrDaDbcSVOl87VpBOExDEpdM1Vwq+v7aPcxA+IGtsHJOCH/KwWT+MVphp&#10;d+M9XYtQiRjCPkMFJoQ2k9KXhiz6qWuJI3dyncUQYVdJ3eEthttGPiXJTFqsOTYYbOnNUHkpeqvg&#10;8yWvJPXn9IOOptm9tofL8/tBqcl4yJcgAg3hLv5373ScP0vSBfy9E2+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/w6BxQAAAN4AAAAPAAAAAAAAAAAAAAAAAJgCAABkcnMv&#10;ZG93bnJldi54bWxQSwUGAAAAAAQABAD1AAAAigMAAAAA&#10;" path="m,l95447,r,27267l,27267e" fillcolor="black" stroked="f" strokeweight="0">
                  <v:stroke miterlimit="83231f" joinstyle="miter"/>
                  <v:path arrowok="t" textboxrect="0,0,95447,27267"/>
                </v:shape>
                <v:shape id="Shape 2797" o:spid="_x0000_s1911" style="position:absolute;left:3658;top:5062;width:818;height:818;visibility:visible;mso-wrap-style:square;v-text-anchor:top" coordsize="81813,81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BwvsUA&#10;AADdAAAADwAAAGRycy9kb3ducmV2LnhtbESPzWrDMBCE74G8g9hAL6GRkkJ+3MgmCS3NtW4uvi3W&#10;1ja1VkZSEvftq0Khx2FmvmH2xWh7cSMfOscalgsFgrh2puNGw+Xj9XELIkRkg71j0vBNAYp8Otlj&#10;Ztyd3+lWxkYkCIcMNbQxDpmUoW7JYli4gTh5n85bjEn6RhqP9wS3vVwptZYWO04LLQ50aqn+Kq9W&#10;w1M/Vkq9XMvax114O2Jl5kOl9cNsPDyDiDTG//Bf+2w0rDa7Dfy+SU9A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gHC+xQAAAN0AAAAPAAAAAAAAAAAAAAAAAJgCAABkcnMv&#10;ZG93bnJldi54bWxQSwUGAAAAAAQABAD1AAAAigMAAAAA&#10;" path="m,l81813,r,27267l81813,54534r,27280l,81814,,54534,,27267,,xe" fillcolor="black" stroked="f" strokeweight="0">
                  <v:stroke miterlimit="83231f" joinstyle="miter"/>
                  <v:path arrowok="t" textboxrect="0,0,81813,81814"/>
                </v:shape>
                <v:shape id="Shape 2798" o:spid="_x0000_s1912" style="position:absolute;left:5294;top:4516;width:1364;height:1091;visibility:visible;mso-wrap-style:square;v-text-anchor:top" coordsize="136360,1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27rcQA&#10;AADdAAAADwAAAGRycy9kb3ducmV2LnhtbERPy2rCQBTdC/2H4Ra6qxMtxJo6ig8CurEkCrq8zdwm&#10;oZk7ITNq/HtnUXB5OO/ZojeNuFLnassKRsMIBHFhdc2lguMhff8E4TyyxsYyKbiTg8X8ZTDDRNsb&#10;Z3TNfSlCCLsEFVTet4mUrqjIoBvaljhwv7Yz6APsSqk7vIVw08hxFMXSYM2hocKW1hUVf/nFKJCn&#10;0TL9nu5+ivQcxx/7zSrP9iul3l775RcIT71/iv/dW61gPJmGueFNeAJy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9u63EAAAA3QAAAA8AAAAAAAAAAAAAAAAAmAIAAGRycy9k&#10;b3ducmV2LnhtbFBLBQYAAAAABAAEAPUAAACJAwAAAAA=&#10;" path="m27280,l54547,r,27280l54547,54547r27279,l81826,27280r54534,l136360,54547r-27267,l109093,81814r,27279l81826,109093r,-27279l54547,81814r,27279l,109093,,81814r27280,l27280,54547,,54547,,27280r27280,l27280,xe" fillcolor="black" stroked="f" strokeweight="0">
                  <v:stroke miterlimit="83231f" joinstyle="miter"/>
                  <v:path arrowok="t" textboxrect="0,0,136360,109093"/>
                </v:shape>
                <v:shape id="Shape 16020" o:spid="_x0000_s1913" style="position:absolute;left:6931;top:5062;width:272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2w/sgA&#10;AADeAAAADwAAAGRycy9kb3ducmV2LnhtbESPQU/DMAyF70j7D5EncUEsXQ9j6pZNaNMo4oC0gXb2&#10;GtMWGqdKQlf+PT4gcbPl5/fet96OrlMDhdh6NjCfZaCIK29brg28vx3ul6BiQrbYeSYDPxRhu5nc&#10;rLGw/spHGk6pVmLCsUADTUp9oXWsGnIYZ74nltuHDw6TrKHWNuBVzF2n8yxbaIctS0KDPe0aqr5O&#10;387A093y8yEcyteSXo67c7m/DHl7MeZ2Oj6uQCUa07/47/vZSv1FlguA4MgMevM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vbD+yAAAAN4AAAAPAAAAAAAAAAAAAAAAAJgCAABk&#10;cnMvZG93bnJldi54bWxQSwUGAAAAAAQABAD1AAAAjQ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21" o:spid="_x0000_s1914" style="position:absolute;left:8567;top:5062;width:545;height:272;visibility:visible;mso-wrap-style:square;v-text-anchor:top" coordsize="54546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jtTsIA&#10;AADeAAAADwAAAGRycy9kb3ducmV2LnhtbERPTYvCMBC9L+x/CLPgbU0tKFqNIi4LKoJYxfPYjG2x&#10;mZQmav33RhC8zeN9zmTWmkrcqHGlZQW9bgSCOLO65FzBYf//OwThPLLGyjIpeJCD2fT7a4KJtnfe&#10;0S31uQgh7BJUUHhfJ1K6rCCDrmtr4sCdbWPQB9jkUjd4D+GmknEUDaTBkkNDgTUtCsou6dUo8PHp&#10;bzHaXiS70bI8njer+TrtK9X5aedjEJ5a/xG/3Usd5g+iuAevd8INcvo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OO1OwgAAAN4AAAAPAAAAAAAAAAAAAAAAAJgCAABkcnMvZG93&#10;bnJldi54bWxQSwUGAAAAAAQABAD1AAAAhwMAAAAA&#10;" path="m,l54546,r,27267l,27267,,e" fillcolor="black" stroked="f" strokeweight="0">
                  <v:stroke miterlimit="83231f" joinstyle="miter"/>
                  <v:path arrowok="t" textboxrect="0,0,54546,27267"/>
                </v:shape>
                <v:shape id="Shape 2801" o:spid="_x0000_s1915" style="position:absolute;left:9658;top:4789;width:273;height:546;visibility:visible;mso-wrap-style:square;v-text-anchor:top" coordsize="27267,54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8WYMUA&#10;AADdAAAADwAAAGRycy9kb3ducmV2LnhtbESPT2vCQBTE7wW/w/KE3uomSkuMrkEklR56qYrnR/aZ&#10;BLNvQ3bzx2/vFgo9DjPzG2abTaYRA3WutqwgXkQgiAuray4VXM6fbwkI55E1NpZJwYMcZLvZyxZT&#10;bUf+oeHkSxEg7FJUUHnfplK6oiKDbmFb4uDdbGfQB9mVUnc4Brhp5DKKPqTBmsNChS0dKirup94o&#10;wPXNj8M+v67fV23er5Li+H1MlHqdT/sNCE+T/w//tb+0gmUSxfD7JjwBuX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bxZgxQAAAN0AAAAPAAAAAAAAAAAAAAAAAJgCAABkcnMv&#10;ZG93bnJldi54bWxQSwUGAAAAAAQABAD1AAAAigMAAAAA&#10;" path="m,l27267,r,27267l27267,54534,,54534,,27267,,xe" fillcolor="black" stroked="f" strokeweight="0">
                  <v:stroke miterlimit="83231f" joinstyle="miter"/>
                  <v:path arrowok="t" textboxrect="0,0,27267,54534"/>
                </v:shape>
                <v:shape id="Shape 2802" o:spid="_x0000_s1916" style="position:absolute;left:7476;top:5062;width:273;height:545;visibility:visible;mso-wrap-style:square;v-text-anchor:top" coordsize="27267,54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2IF8QA&#10;AADdAAAADwAAAGRycy9kb3ducmV2LnhtbESPQYvCMBSE78L+h/AEb5paUWo1iiwqHrxYlz0/mmdb&#10;bF5KE9vuv98sLHgcZuYbZrsfTC06al1lWcF8FoEgzq2uuFDwdT9NExDOI2usLZOCH3Kw332Mtphq&#10;2/ONuswXIkDYpaig9L5JpXR5SQbdzDbEwXvY1qAPsi2kbrEPcFPLOIpW0mDFYaHEhj5Lyp/ZyyjA&#10;9cP33eH4vV4umuNrkeTn6zlRajIeDhsQngb/Dv+3L1pBnEQx/L0JT0D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9iBfEAAAA3QAAAA8AAAAAAAAAAAAAAAAAmAIAAGRycy9k&#10;b3ducmV2LnhtbFBLBQYAAAAABAAEAPUAAACJAwAAAAA=&#10;" path="m,l27267,r,27267l27267,54534,,54534,,27267,,xe" fillcolor="black" stroked="f" strokeweight="0">
                  <v:stroke miterlimit="83231f" joinstyle="miter"/>
                  <v:path arrowok="t" textboxrect="0,0,27267,54534"/>
                </v:shape>
                <v:shape id="Shape 2803" o:spid="_x0000_s1917" style="position:absolute;left:5840;top:5607;width:272;height:818;visibility:visible;mso-wrap-style:square;v-text-anchor:top" coordsize="27267,81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dzQMUA&#10;AADdAAAADwAAAGRycy9kb3ducmV2LnhtbESPS4vCQBCE74L/YWjB2zpRQTQ6isrKPtSDr3uTaZNg&#10;piebmTXx3zsLCx6LqvqKmi0aU4g7VS63rKDfi0AQJ1bnnCo4nzZvYxDOI2ssLJOCBzlYzNutGcba&#10;1nyg+9GnIkDYxagg876MpXRJRgZdz5bEwbvayqAPskqlrrAOcFPIQRSNpMGcw0KGJa0zSm7HX6Pg&#10;cNleRh9fevezmZjv/fm9Lle0VKrbaZZTEJ4a/wr/tz+1gsE4GsL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Z3NAxQAAAN0AAAAPAAAAAAAAAAAAAAAAAJgCAABkcnMv&#10;ZG93bnJldi54bWxQSwUGAAAAAAQABAD1AAAAigMAAAAA&#10;" path="m,l27267,r,27267l27267,54534r,27280l,81814,,54534,,27267,,xe" fillcolor="black" stroked="f" strokeweight="0">
                  <v:stroke miterlimit="83231f" joinstyle="miter"/>
                  <v:path arrowok="t" textboxrect="0,0,27267,81814"/>
                </v:shape>
                <v:shape id="Shape 2804" o:spid="_x0000_s1918" style="position:absolute;left:9385;top:5335;width:546;height:545;visibility:visible;mso-wrap-style:square;v-text-anchor:top" coordsize="54546,54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Av5sQA&#10;AADdAAAADwAAAGRycy9kb3ducmV2LnhtbESPQWvCQBSE70L/w/KEXqRuqlIkuopIi+JNK831kX1m&#10;g9m3IbtN4r93BcHjMDPfMMt1byvRUuNLxwo+xwkI4tzpkgsF59+fjzkIH5A1Vo5JwY08rFdvgyWm&#10;2nV8pPYUChEh7FNUYEKoUyl9bsiiH7uaOHoX11gMUTaF1A12EW4rOUmSL2mx5LhgsKatofx6+rcK&#10;dDjuMt/9yfZgNqNsO/3Oen9W6n3YbxYgAvXhFX6291rBZJ7M4PEmPgG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4gL+bEAAAA3QAAAA8AAAAAAAAAAAAAAAAAmAIAAGRycy9k&#10;b3ducmV2LnhtbFBLBQYAAAAABAAEAPUAAACJAwAAAAA=&#10;" path="m,l27280,r,27267l54546,27267r,27267l,54534,,27267,,xe" fillcolor="black" stroked="f" strokeweight="0">
                  <v:stroke miterlimit="83231f" joinstyle="miter"/>
                  <v:path arrowok="t" textboxrect="0,0,54546,54534"/>
                </v:shape>
                <v:shape id="Shape 2805" o:spid="_x0000_s1919" style="position:absolute;left:10749;top:5062;width:818;height:818;visibility:visible;mso-wrap-style:square;v-text-anchor:top" coordsize="81813,81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BKg8MA&#10;AADdAAAADwAAAGRycy9kb3ducmV2LnhtbESPQWsCMRSE7wX/Q3iCl6JJlYrdGqWKYq+uXvb22Lzu&#10;Lt28LEnU9d8bodDjMDPfMMt1b1txJR8axxreJgoEcelMw5WG82k/XoAIEdlg65g03CnAejV4WWJm&#10;3I2PdM1jJRKEQ4Ya6hi7TMpQ1mQxTFxHnLwf5y3GJH0ljcdbgttWTpWaS4sNp4UaO9rWVP7mF6th&#10;1vaFUrtLXvr4EQ4bLMxrV2g9GvZfnyAi9fE//Nf+NhqmC/UOzzfpCcjV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KBKg8MAAADdAAAADwAAAAAAAAAAAAAAAACYAgAAZHJzL2Rv&#10;d25yZXYueG1sUEsFBgAAAAAEAAQA9QAAAIgDAAAAAA==&#10;" path="m,l81813,r,27280l81813,54547r,27267l,81814,,54547,,27280,,xe" fillcolor="black" stroked="f" strokeweight="0">
                  <v:stroke miterlimit="83231f" joinstyle="miter"/>
                  <v:path arrowok="t" textboxrect="0,0,81813,81814"/>
                </v:shape>
                <v:shape id="Shape 2806" o:spid="_x0000_s1920" style="position:absolute;left:8294;top:5335;width:546;height:1090;visibility:visible;mso-wrap-style:square;v-text-anchor:top" coordsize="54546,1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PYT8YA&#10;AADdAAAADwAAAGRycy9kb3ducmV2LnhtbESPQWvCQBSE74L/YXmCN90oGCR1FSkIIlo0lYq3R/aZ&#10;hGbfhuwa0/76riD0OMzMN8xi1ZlKtNS40rKCyTgCQZxZXXKu4Py5Gc1BOI+ssbJMCn7IwWrZ7y0w&#10;0fbBJ2pTn4sAYZeggsL7OpHSZQUZdGNbEwfvZhuDPsgml7rBR4CbSk6jKJYGSw4LBdb0XlD2nd6N&#10;gm7zcdsZ3P9e28PX0cd4PaeXmVLDQbd+A+Gp8//hV3urFUznUQzPN+EJ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8PYT8YAAADdAAAADwAAAAAAAAAAAAAAAACYAgAAZHJz&#10;L2Rvd25yZXYueG1sUEsFBgAAAAAEAAQA9QAAAIsDAAAAAA==&#10;" path="m,l27280,r,27280l54546,27280r,27267l54546,81814r,27279l27280,109093r,-27279l27280,54547,,54547,,27280,,xe" fillcolor="black" stroked="f" strokeweight="0">
                  <v:stroke miterlimit="83231f" joinstyle="miter"/>
                  <v:path arrowok="t" textboxrect="0,0,54546,109093"/>
                </v:shape>
                <v:shape id="Shape 14446" o:spid="_x0000_s1921" style="position:absolute;left:4067;top:6153;width:0;height:272;visibility:visible;mso-wrap-style:square;v-text-anchor:top" coordsize="0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2bzsMA&#10;AADeAAAADwAAAGRycy9kb3ducmV2LnhtbERPTYvCMBC9C/6HMMJeZE1di0g1igiyughiVzwPzdhW&#10;m0lpslr/vVkQvM3jfc5s0ZpK3KhxpWUFw0EEgjizuuRcwfF3/TkB4TyyxsoyKXiQg8W825lhou2d&#10;D3RLfS5CCLsEFRTe14mULivIoBvYmjhwZ9sY9AE2udQN3kO4qeRXFI2lwZJDQ4E1rQrKrumfUTDJ&#10;f/qnbbpbf0ejU/k4WHlhv1fqo9cupyA8tf4tfrk3OsyP43gM/++EG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j2bzsMAAADeAAAADwAAAAAAAAAAAAAAAACYAgAAZHJzL2Rv&#10;d25yZXYueG1sUEsFBgAAAAAEAAQA9QAAAIgDAAAAAA==&#10;" path="m,l,,,27267r,l,xe" fillcolor="black" stroked="f" strokeweight="0">
                  <v:stroke miterlimit="83231f" joinstyle="miter"/>
                  <v:path arrowok="t" textboxrect="0,0,0,27267"/>
                </v:shape>
                <v:shape id="Shape 14445" o:spid="_x0000_s1922" style="position:absolute;left:4067;top:4516;width:0;height:273;visibility:visible;mso-wrap-style:square;v-text-anchor:top" coordsize="0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Ud2cUA&#10;AADeAAAADwAAAGRycy9kb3ducmV2LnhtbERPTWvCQBC9F/oflil4000laWt0FREFD1LU9NLbkJ0m&#10;IdnZkF01+utdQehtHu9zZoveNOJMnassK3gfRSCIc6srLhT8ZJvhFwjnkTU2lknBlRws5q8vM0y1&#10;vfCBzkdfiBDCLkUFpfdtKqXLSzLoRrYlDtyf7Qz6ALtC6g4vIdw0chxFH9JgxaGhxJZWJeX18WQU&#10;RMnKTb4/b8khy9b73WlZF/xbKzV465dTEJ56/y9+urc6zI/jOIHHO+EGOb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pR3ZxQAAAN4AAAAPAAAAAAAAAAAAAAAAAJgCAABkcnMv&#10;ZG93bnJldi54bWxQSwUGAAAAAAQABAD1AAAAigMAAAAA&#10;" path="m,l,,,27280r,l,xe" fillcolor="black" stroked="f" strokeweight="0">
                  <v:stroke miterlimit="83231f" joinstyle="miter"/>
                  <v:path arrowok="t" textboxrect="0,0,0,27280"/>
                </v:shape>
                <v:shape id="Shape 16022" o:spid="_x0000_s1923" style="position:absolute;left:3112;top:6153;width:955;height:272;visibility:visible;mso-wrap-style:square;v-text-anchor:top" coordsize="9544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dWTcMA&#10;AADeAAAADwAAAGRycy9kb3ducmV2LnhtbERPS4vCMBC+L/gfwgje1tQKrlSjqKh4WlgfB29DMzbV&#10;ZlKaqPXfbxYWvM3H95zpvLWVeFDjS8cKBv0EBHHudMmFguNh8zkG4QOyxsoxKXiRh/ms8zHFTLsn&#10;/9BjHwoRQ9hnqMCEUGdS+tyQRd93NXHkLq6xGCJsCqkbfMZwW8k0SUbSYsmxwWBNK0P5bX+3Cr6/&#10;FoWk+3WwpbOpdsv6dBuuT0r1uu1iAiJQG97if/dOx/mjJE3h7514g5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TdWTcMAAADeAAAADwAAAAAAAAAAAAAAAACYAgAAZHJzL2Rv&#10;d25yZXYueG1sUEsFBgAAAAAEAAQA9QAAAIgDAAAAAA==&#10;" path="m,l95447,r,27267l,27267e" fillcolor="black" stroked="f" strokeweight="0">
                  <v:stroke miterlimit="83231f" joinstyle="miter"/>
                  <v:path arrowok="t" textboxrect="0,0,95447,27267"/>
                </v:shape>
                <v:shape id="Shape 16023" o:spid="_x0000_s1924" style="position:absolute;left:3112;top:4516;width:273;height:1909;visibility:visible;mso-wrap-style:square;v-text-anchor:top" coordsize="27267,190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1bxcYA&#10;AADeAAAADwAAAGRycy9kb3ducmV2LnhtbERPTWsCMRC9F/ofwgjeatYtqGyNYluqHhSptofehs10&#10;s+1msmyirv56Iwje5vE+ZzxtbSUO1PjSsYJ+LwFBnDtdcqHga/fxNALhA7LGyjEpOJGH6eTxYYyZ&#10;dkf+pMM2FCKGsM9QgQmhzqT0uSGLvudq4sj9usZiiLAppG7wGMNtJdMkGUiLJccGgzW9Gcr/t3ur&#10;YL54Xdvvn9V7+ueWQ7OnXbnpn5XqdtrZC4hAbbiLb+6ljvMHSfoM13fiDXJy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1bxcYAAADeAAAADwAAAAAAAAAAAAAAAACYAgAAZHJz&#10;L2Rvd25yZXYueG1sUEsFBgAAAAAEAAQA9QAAAIsDAAAAAA==&#10;" path="m,l27267,r,190907l,190907e" fillcolor="black" stroked="f" strokeweight="0">
                  <v:stroke miterlimit="83231f" joinstyle="miter"/>
                  <v:path arrowok="t" textboxrect="0,0,27267,190907"/>
                </v:shape>
                <v:shape id="Shape 16024" o:spid="_x0000_s1925" style="position:absolute;left:3112;top:4516;width:955;height:273;visibility:visible;mso-wrap-style:square;v-text-anchor:top" coordsize="95447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mEosIA&#10;AADeAAAADwAAAGRycy9kb3ducmV2LnhtbERPzUoDMRC+C32HMII3m1ikyLZpqQVBvIhtH2C6mW6C&#10;m8myGbe7Pr0RBG/z8f3OejvGVg3U55DYwsPcgCKukwvcWDgdX+6fQGVBdtgmJgsTZdhuZjdrrFy6&#10;8gcNB2lUCeFcoQUv0lVa59pTxDxPHXHhLqmPKAX2jXY9Xkt4bPXCmKWOGLg0eOxo76n+PHxFC7vz&#10;VAd/ivw2HMMk8m7y87ex9u523K1ACY3yL/5zv7oyf2kWj/D7TrlBb3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uYSiwgAAAN4AAAAPAAAAAAAAAAAAAAAAAJgCAABkcnMvZG93&#10;bnJldi54bWxQSwUGAAAAAAQABAD1AAAAhwMAAAAA&#10;" path="m,l95447,r,27280l,27280e" fillcolor="black" stroked="f" strokeweight="0">
                  <v:stroke miterlimit="83231f" joinstyle="miter"/>
                  <v:path arrowok="t" textboxrect="0,0,95447,27280"/>
                </v:shape>
                <v:shape id="Shape 16025" o:spid="_x0000_s1926" style="position:absolute;left:4749;top:4516;width:273;height:1909;visibility:visible;mso-wrap-style:square;v-text-anchor:top" coordsize="27280,190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WWOcQA&#10;AADeAAAADwAAAGRycy9kb3ducmV2LnhtbERP22rCQBB9L/gPyxT6ZjaVajW6ilqKPljw9gFDdpqE&#10;Zmdjdk3i37uC0Lc5nOvMFp0pRUO1KywreI9iEMSp1QVnCs6n7/4YhPPIGkvLpOBGDhbz3ssME21b&#10;PlBz9JkIIewSVJB7XyVSujQngy6yFXHgfm1t0AdYZ1LX2IZwU8pBHI+kwYJDQ44VrXNK/45Xo2C8&#10;u35N9vLSrDbLz9Tv2qH9+KmUenvtllMQnjr/L366tzrMH8WDITzeCTf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lljnEAAAA3gAAAA8AAAAAAAAAAAAAAAAAmAIAAGRycy9k&#10;b3ducmV2LnhtbFBLBQYAAAAABAAEAPUAAACJAwAAAAA=&#10;" path="m,l27280,r,190907l,190907e" fillcolor="black" stroked="f" strokeweight="0">
                  <v:stroke miterlimit="83231f" joinstyle="miter"/>
                  <v:path arrowok="t" textboxrect="0,0,27280,190907"/>
                </v:shape>
                <v:shape id="Shape 14453" o:spid="_x0000_s1927" style="position:absolute;left:4067;top:4516;width:0;height:273;visibility:visible;mso-wrap-style:square;v-text-anchor:top" coordsize="0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m268YA&#10;AADeAAAADwAAAGRycy9kb3ducmV2LnhtbERPS2vCQBC+F/wPywjedOMj2kZXEVHwUEo1vfQ2ZMck&#10;JDsbsqum/fVuQehtPr7nrDadqcWNWldaVjAeRSCIM6tLzhV8pYfhKwjnkTXWlknBDznYrHsvK0y0&#10;vfOJbmefixDCLkEFhfdNIqXLCjLoRrYhDtzFtgZ9gG0udYv3EG5qOYmiuTRYcmgosKFdQVl1vhoF&#10;Ubxzbx+L3/iUpvvP9+u2yvm7UmrQ77ZLEJ46/y9+uo86zJ/N4in8vRNukO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dm268YAAADeAAAADwAAAAAAAAAAAAAAAACYAgAAZHJz&#10;L2Rvd25yZXYueG1sUEsFBgAAAAAEAAQA9QAAAIsDAAAAAA==&#10;" path="m,l,,,27280r,l,xe" fillcolor="black" stroked="f" strokeweight="0">
                  <v:stroke miterlimit="83231f" joinstyle="miter"/>
                  <v:path arrowok="t" textboxrect="0,0,0,27280"/>
                </v:shape>
                <v:shape id="Shape 16026" o:spid="_x0000_s1928" style="position:absolute;left:4067;top:4516;width:955;height:273;visibility:visible;mso-wrap-style:square;v-text-anchor:top" coordsize="95459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sCSsQA&#10;AADeAAAADwAAAGRycy9kb3ducmV2LnhtbERPS2uDQBC+B/oflin0EpK1HkywriEkFDwVm8d96k5V&#10;6s6Ku1HbX98tFHKbj+852W42nRhpcK1lBc/rCARxZXXLtYLL+XW1BeE8ssbOMin4Jge7/GGRYart&#10;xO80nnwtQgi7FBU03veplK5qyKBb2544cJ92MOgDHGqpB5xCuOlkHEWJNNhyaGiwp0ND1dfpZhRI&#10;/fbzYfbJtDlf5daWxdIcy5tST4/z/gWEp9nfxf/uQof5SRQn8PdOuEH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rAkrEAAAA3gAAAA8AAAAAAAAAAAAAAAAAmAIAAGRycy9k&#10;b3ducmV2LnhtbFBLBQYAAAAABAAEAPUAAACJAwAAAAA=&#10;" path="m,l95459,r,27280l,27280e" fillcolor="black" stroked="f" strokeweight="0">
                  <v:stroke miterlimit="83231f" joinstyle="miter"/>
                  <v:path arrowok="t" textboxrect="0,0,95459,27280"/>
                </v:shape>
                <v:shape id="Shape 14452" o:spid="_x0000_s1929" style="position:absolute;left:4067;top:6153;width:0;height:272;visibility:visible;mso-wrap-style:square;v-text-anchor:top" coordsize="0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8LEMQA&#10;AADeAAAADwAAAGRycy9kb3ducmV2LnhtbERP24rCMBB9F/yHMIIvi6brDekaZRHEC4LYXXwemtm2&#10;2kxKE7X+vREWfJvDuc5s0ZhS3Kh2hWUFn/0IBHFqdcGZgt+fVW8KwnlkjaVlUvAgB4t5uzXDWNs7&#10;H+mW+EyEEHYxKsi9r2IpXZqTQde3FXHg/mxt0AdYZ1LXeA/hppSDKJpIgwWHhhwrWuaUXpKrUTDN&#10;dh+nbbJfraPhqXgcrTyzPyjV7TTfXyA8Nf4t/ndvdJg/Go0H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fCxDEAAAA3gAAAA8AAAAAAAAAAAAAAAAAmAIAAGRycy9k&#10;b3ducmV2LnhtbFBLBQYAAAAABAAEAPUAAACJAwAAAAA=&#10;" path="m,l,,,27267r,l,xe" fillcolor="black" stroked="f" strokeweight="0">
                  <v:stroke miterlimit="83231f" joinstyle="miter"/>
                  <v:path arrowok="t" textboxrect="0,0,0,27267"/>
                </v:shape>
                <v:shape id="Shape 16027" o:spid="_x0000_s1930" style="position:absolute;left:4067;top:6153;width:955;height:272;visibility:visible;mso-wrap-style:square;v-text-anchor:top" coordsize="95459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gdnsgA&#10;AADeAAAADwAAAGRycy9kb3ducmV2LnhtbESPT2vCQBDF7wW/wzJCb3WjYCrRVbTU0kMp+Jcep9kx&#10;G8zOxuzWpN++KxS8zfDevN+b2aKzlbhS40vHCoaDBARx7nTJhYL9bv00AeEDssbKMSn4JQ+Lee9h&#10;hpl2LW/oug2FiCHsM1RgQqgzKX1uyKIfuJo4aifXWAxxbQqpG2xjuK3kKElSabHkSDBY04uh/Lz9&#10;sRHy/TX+TM3b6+pwWaab4zFfm/ZDqcd+t5yCCNSFu/n/+l3H+mkyeobbO3EGOf8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OB2eyAAAAN4AAAAPAAAAAAAAAAAAAAAAAJgCAABk&#10;cnMvZG93bnJldi54bWxQSwUGAAAAAAQABAD1AAAAjQMAAAAA&#10;" path="m,l95459,r,27267l,27267e" fillcolor="black" stroked="f" strokeweight="0">
                  <v:stroke miterlimit="83231f" joinstyle="miter"/>
                  <v:path arrowok="t" textboxrect="0,0,95459,27267"/>
                </v:shape>
                <v:shape id="Shape 2809" o:spid="_x0000_s1931" style="position:absolute;left:5294;top:5880;width:273;height:545;visibility:visible;mso-wrap-style:square;v-text-anchor:top" coordsize="27267,54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kaZsUA&#10;AADdAAAADwAAAGRycy9kb3ducmV2LnhtbESPT2vCQBTE7wW/w/IKvTWbKi2b1FVErPTQS1U8P7Iv&#10;f2j2bciuSfz2riD0OMzMb5jlerKtGKj3jWMNb0kKgrhwpuFKw+n49apA+IBssHVMGq7kYb2aPS0x&#10;N27kXxoOoRIRwj5HDXUIXS6lL2qy6BPXEUevdL3FEGVfSdPjGOG2lfM0/ZAWG44LNXa0ran4O1ys&#10;BszKMA6b3Tl7X3S7y0IV+5+90vrledp8ggg0hf/wo/1tNMxVmsH9TXwC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GRpmxQAAAN0AAAAPAAAAAAAAAAAAAAAAAJgCAABkcnMv&#10;ZG93bnJldi54bWxQSwUGAAAAAAQABAD1AAAAigMAAAAA&#10;" path="m,l27267,r,27267l27267,54534,,54534,,27267,,xe" fillcolor="black" stroked="f" strokeweight="0">
                  <v:stroke miterlimit="83231f" joinstyle="miter"/>
                  <v:path arrowok="t" textboxrect="0,0,27267,54534"/>
                </v:shape>
                <v:shape id="Shape 2810" o:spid="_x0000_s1932" style="position:absolute;left:6385;top:5607;width:1636;height:818;visibility:visible;mso-wrap-style:square;v-text-anchor:top" coordsize="163639,81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QIGsMA&#10;AADdAAAADwAAAGRycy9kb3ducmV2LnhtbERPz2vCMBS+C/4P4Qm7aWphUjpjGQN1k12mu+z2aN7a&#10;0OalJtF2//1yGOz48f3eVpPtxZ18MI4VrFcZCOLaacONgs/LflmACBFZY++YFPxQgGo3n22x1G7k&#10;D7qfYyNSCIcSFbQxDqWUoW7JYli5gThx385bjAn6RmqPYwq3vcyzbCMtGk4NLQ700lLdnW9WweHt&#10;sTbd4bb/ej/54mgGO9prrtTDYnp+AhFpiv/iP/erVpAX67Q/vUlPQO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IQIGsMAAADdAAAADwAAAAAAAAAAAAAAAACYAgAAZHJzL2Rv&#10;d25yZXYueG1sUEsFBgAAAAAEAAQA9QAAAIgDAAAAAA==&#10;" path="m,l109093,r,27267l136360,27267,136360,r27279,l163639,27267r,27279l136360,54546r,27267l109093,81813r,-27267l81813,54546r,27267l54546,81813r,-27267l27280,54546r,-27279l,27267,,xe" fillcolor="black" stroked="f" strokeweight="0">
                  <v:stroke miterlimit="83231f" joinstyle="miter"/>
                  <v:path arrowok="t" textboxrect="0,0,163639,81813"/>
                </v:shape>
                <v:shape id="Shape 16028" o:spid="_x0000_s1933" style="position:absolute;left:8021;top:6153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u8+MgA&#10;AADeAAAADwAAAGRycy9kb3ducmV2LnhtbESPQU/DMAyF70j7D5EncUEsXQ9j6pZNaNMo4oC0gXb2&#10;GtMWGqdKQlf+PT4gcbP1nt/7vN6OrlMDhdh6NjCfZaCIK29brg28vx3ul6BiQrbYeSYDPxRhu5nc&#10;rLGw/spHGk6pVhLCsUADTUp9oXWsGnIYZ74nFu3DB4dJ1lBrG/Aq4a7TeZYttMOWpaHBnnYNVV+n&#10;b2fg6W75+RAO5WtJL8fdudxfhry9GHM7HR9XoBKN6d/8d/1sBX+R5cIr78gMevM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y7z4yAAAAN4AAAAPAAAAAAAAAAAAAAAAAJgCAABk&#10;cnMvZG93bnJldi54bWxQSwUGAAAAAAQABAD1AAAAjQ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812" o:spid="_x0000_s1934" style="position:absolute;left:9112;top:5880;width:273;height:545;visibility:visible;mso-wrap-style:square;v-text-anchor:top" coordsize="27267,54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QeysQA&#10;AADdAAAADwAAAGRycy9kb3ducmV2LnhtbESPQYvCMBSE74L/IbwFb5paWaldo4io7GEvVtnzo3m2&#10;ZZuX0sS2/nsjCHscZuYbZr0dTC06al1lWcF8FoEgzq2uuFBwvRynCQjnkTXWlknBgxxsN+PRGlNt&#10;ez5Tl/lCBAi7FBWU3jeplC4vyaCb2YY4eDfbGvRBtoXULfYBbmoZR9FSGqw4LJTY0L6k/C+7GwW4&#10;uvm+2x1+V5+L5nBfJPnp55QoNfkYdl8gPA3+P/xuf2sFcTKP4fUmPAG5e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kHsrEAAAA3QAAAA8AAAAAAAAAAAAAAAAAmAIAAGRycy9k&#10;b3ducmV2LnhtbFBLBQYAAAAABAAEAPUAAACJAwAAAAA=&#10;" path="m,l27267,r,27267l27267,54534,,54534,,27267,,xe" fillcolor="black" stroked="f" strokeweight="0">
                  <v:stroke miterlimit="83231f" joinstyle="miter"/>
                  <v:path arrowok="t" textboxrect="0,0,27267,54534"/>
                </v:shape>
                <v:shape id="Shape 2813" o:spid="_x0000_s1935" style="position:absolute;left:6385;top:6153;width:546;height:818;visibility:visible;mso-wrap-style:square;v-text-anchor:top" coordsize="54534,81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0P0cYA&#10;AADdAAAADwAAAGRycy9kb3ducmV2LnhtbESPQWvCQBSE70L/w/IKvelGiyGkrlIERXooGAV7fGSf&#10;SWr2bcxuk/jvu4LgcZiZb5jFajC16Kh1lWUF00kEgji3uuJCwfGwGScgnEfWWFsmBTdysFq+jBaY&#10;atvznrrMFyJA2KWooPS+SaV0eUkG3cQ2xME729agD7ItpG6xD3BTy1kUxdJgxWGhxIbWJeWX7M8o&#10;2J3l6Xt+SebdNf5N4q+fW7PtM6XeXofPDxCeBv8MP9o7rWCWTN/h/iY8Abn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D0P0cYAAADdAAAADwAAAAAAAAAAAAAAAACYAgAAZHJz&#10;L2Rvd25yZXYueG1sUEsFBgAAAAAEAAQA9QAAAIsDAAAAAA==&#10;" path="m,l27267,r,27267l54534,27267r,27267l27267,54534r,27280l,81814,,54534,,27267,,xe" fillcolor="black" stroked="f" strokeweight="0">
                  <v:stroke miterlimit="83231f" joinstyle="miter"/>
                  <v:path arrowok="t" textboxrect="0,0,54534,81814"/>
                </v:shape>
                <v:shape id="Shape 16029" o:spid="_x0000_s1936" style="position:absolute;left:8840;top:6426;width:272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cZY8YA&#10;AADeAAAADwAAAGRycy9kb3ducmV2LnhtbERPTWvCQBC9C/6HZQQvUjfNwWrqKmKxKT0U1NLzmB2T&#10;aHY27K4x/ffdQqG3ebzPWa5704iOnK8tK3icJiCIC6trLhV8HncPcxA+IGtsLJOCb/KwXg0HS8y0&#10;vfOeukMoRQxhn6GCKoQ2k9IXFRn0U9sSR+5sncEQoSuldniP4aaRaZLMpMGaY0OFLW0rKq6Hm1Hw&#10;Oplfntwu/8jpfb/9yl9OXVqflBqP+s0ziEB9+Bf/ud90nD9L0gX8vhNv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4cZY8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815" o:spid="_x0000_s1937" style="position:absolute;left:9385;top:6153;width:818;height:818;visibility:visible;mso-wrap-style:square;v-text-anchor:top" coordsize="81813,81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ncXsUA&#10;AADdAAAADwAAAGRycy9kb3ducmV2LnhtbESPQWvCQBSE74L/YXlCL1J3tbTYNBtRaWmvjV5ye2Rf&#10;k2D2bdhdNf333YLgcZiZb5h8M9peXMiHzrGG5UKBIK6d6bjRcDx8PK5BhIhssHdMGn4pwKaYTnLM&#10;jLvyN13K2IgE4ZChhjbGIZMy1C1ZDAs3ECfvx3mLMUnfSOPxmuC2lyulXqTFjtNCiwPtW6pP5dlq&#10;eOrHSqn3c1n7+Bo+d1iZ+VBp/TAbt28gIo3xHr61v4yG1Xr5DP9v0hOQ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edxexQAAAN0AAAAPAAAAAAAAAAAAAAAAAJgCAABkcnMv&#10;ZG93bnJldi54bWxQSwUGAAAAAAQABAD1AAAAigMAAAAA&#10;" path="m27267,l54534,r,27280l54534,54547r27279,l81813,81814r-54546,l27267,54547,,54547,,27280r27267,l27267,xe" fillcolor="black" stroked="f" strokeweight="0">
                  <v:stroke miterlimit="83231f" joinstyle="miter"/>
                  <v:path arrowok="t" textboxrect="0,0,81813,81814"/>
                </v:shape>
                <v:shape id="Shape 2816" o:spid="_x0000_s1938" style="position:absolute;left:3112;top:6698;width:1364;height:1091;visibility:visible;mso-wrap-style:square;v-text-anchor:top" coordsize="136360,109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CjTMgA&#10;AADdAAAADwAAAGRycy9kb3ducmV2LnhtbESPQWvCQBSE7wX/w/IEb3WTHERTV0lFpbWlpSr0+pp9&#10;TYLZtyG7NdFf3xUKPQ4z8w0zX/amFmdqXWVZQTyOQBDnVldcKDgeNvdTEM4ja6wtk4ILOVguBndz&#10;TLXt+IPOe1+IAGGXooLS+yaV0uUlGXRj2xAH79u2Bn2QbSF1i12Am1omUTSRBisOCyU2tCopP+1/&#10;jIK1e3/efl2Tz8eXbJa/xp3eZW8zpUbDPnsA4an3/+G/9pNWkEzjCdzehCc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4KNMyAAAAN0AAAAPAAAAAAAAAAAAAAAAAJgCAABk&#10;cnMvZG93bnJldi54bWxQSwUGAAAAAAQABAD1AAAAjQMAAAAA&#10;" path="m,l136360,r,27267l109080,27267r,27267l81813,54534r,-27267l54547,27267r,27267l27267,54534r,27280l27267,109080,,109080,,81814,,54534,,27267,,xe" fillcolor="black" stroked="f" strokeweight="0">
                  <v:stroke miterlimit="83231f" joinstyle="miter"/>
                  <v:path arrowok="t" textboxrect="0,0,136360,109080"/>
                </v:shape>
                <v:shape id="Shape 16030" o:spid="_x0000_s1939" style="position:absolute;left:7749;top:6698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QmI8kA&#10;AADeAAAADwAAAGRycy9kb3ducmV2LnhtbESPQWvCQBCF7wX/wzJCL6VuasFKdBWx2JQeBG3xPGan&#10;SWp2NuxuY/rvO4dCbzPMm/fet1wPrlU9hdh4NvAwyUARl942XBn4eN/dz0HFhGyx9UwGfijCejW6&#10;WWJu/ZUP1B9TpcSEY44G6pS6XOtY1uQwTnxHLLdPHxwmWUOlbcCrmLtWT7Nsph02LAk1drStqbwc&#10;v52Bl7v511PYFfuC3g7bU/F87qfN2Zjb8bBZgEo0pH/x3/erlfqz7FEABEdm0K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2QmI8kAAADeAAAADwAAAAAAAAAAAAAAAACYAgAA&#10;ZHJzL2Rvd25yZXYueG1sUEsFBgAAAAAEAAQA9QAAAI4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31" o:spid="_x0000_s1940" style="position:absolute;left:10476;top:6698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iDuMUA&#10;AADeAAAADwAAAGRycy9kb3ducmV2LnhtbERPTWvCQBC9F/wPywheSt2ooBJdpVg0pQdBW3oes2MS&#10;zc6G3TWm/75bKHibx/uc5boztWjJ+cqygtEwAUGcW11xoeDrc/syB+EDssbaMin4IQ/rVe9piam2&#10;dz5QewyFiCHsU1RQhtCkUvq8JIN+aBviyJ2tMxgidIXUDu8x3NRynCRTabDi2FBiQ5uS8uvxZhTs&#10;nueXmdtm+4w+Dpvv7O3UjquTUoN+97oAEagLD/G/+13H+dNkMoK/d+IN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KIO4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32" o:spid="_x0000_s1941" style="position:absolute;left:11021;top:6698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odz8YA&#10;AADeAAAADwAAAGRycy9kb3ducmV2LnhtbERPTWvCQBC9F/wPywheim4awUp0FbFoSg8FrXges9Mk&#10;NTsbdteY/vtuodDbPN7nLNe9aURHzteWFTxNEhDEhdU1lwpOH7vxHIQPyBoby6TgmzysV4OHJWba&#10;3vlA3TGUIoawz1BBFUKbSemLigz6iW2JI/dpncEQoSuldniP4aaRaZLMpMGaY0OFLW0rKq7Hm1Gw&#10;f5x/Pbtd/p7T22F7zl8uXVpflBoN+80CRKA+/Iv/3K86zp8l0xR+34k3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odz8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820" o:spid="_x0000_s1942" style="position:absolute;left:11294;top:6698;width:818;height:818;visibility:visible;mso-wrap-style:square;v-text-anchor:top" coordsize="81813,81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2M+r4A&#10;AADdAAAADwAAAGRycy9kb3ducmV2LnhtbERPuwrCMBTdBf8hXMFFNLWIlWoUEQQHFx/gemmubbG5&#10;KU207d+bQXA8nPdm15lKfKhxpWUF81kEgjizuuRcwf12nK5AOI+ssbJMCnpysNsOBxtMtW35Qp+r&#10;z0UIYZeigsL7OpXSZQUZdDNbEwfuaRuDPsAml7rBNoSbSsZRtJQGSw4NBdZ0KCh7Xd9GwbGtFz0m&#10;8ZLPjz6ZJPh699ldqfGo269BeOr8X/xzn7SCeBWH/eFNeAJy+w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zdjPq+AAAA3QAAAA8AAAAAAAAAAAAAAAAAmAIAAGRycy9kb3ducmV2&#10;LnhtbFBLBQYAAAAABAAEAPUAAACDAwAAAAA=&#10;" path="m27280,l54546,r,27267l81813,27267r,27280l54546,54547r,27266l27280,81813r,-27266l,54547,,27267r27280,l27280,xe" fillcolor="black" stroked="f" strokeweight="0">
                  <v:stroke miterlimit="83231f" joinstyle="miter"/>
                  <v:path arrowok="t" textboxrect="0,0,81813,81813"/>
                </v:shape>
                <v:shape id="Shape 16033" o:spid="_x0000_s1943" style="position:absolute;left:4476;top:6971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a4VMYA&#10;AADeAAAADwAAAGRycy9kb3ducmV2LnhtbERPTWvCQBC9F/wPyxR6KXWjgpXUVcRiIx4E09LzmJ0m&#10;qdnZsLuN8d+7gtDbPN7nzJe9aURHzteWFYyGCQjiwuqaSwVfn5uXGQgfkDU2lknBhTwsF4OHOaba&#10;nvlAXR5KEUPYp6igCqFNpfRFRQb90LbEkfuxzmCI0JVSOzzHcNPIcZJMpcGaY0OFLa0rKk75n1Hw&#10;8Tz7fXWbbJ/R7rD+zt6P3bg+KvX02K/eQATqw7/47t7qOH+aTCZweyfeIB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7a4VM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822" o:spid="_x0000_s1944" style="position:absolute;left:4749;top:6698;width:1909;height:1637;visibility:visible;mso-wrap-style:square;v-text-anchor:top" coordsize="190906,163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p/3cUA&#10;AADdAAAADwAAAGRycy9kb3ducmV2LnhtbESPwWrDMBBE74X+g9hAb41sH4JxoxjHUGjwITgNzXWx&#10;tpaptTKWmrh/HxUKPQ4z84bZlosdxZVmPzhWkK4TEMSd0wP3Cs7vr885CB+QNY6OScEPeSh3jw9b&#10;LLS7cUvXU+hFhLAvUIEJYSqk9J0hi37tJuLofbrZYohy7qWe8RbhdpRZkmykxYHjgsGJakPd1+nb&#10;Khia2k8f++ZI4VCZxfpL06YXpZ5WS/UCItAS/sN/7TetIMuzDH7fxCcgd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Cn/dxQAAAN0AAAAPAAAAAAAAAAAAAAAAAJgCAABkcnMv&#10;ZG93bnJldi54bWxQSwUGAAAAAAQABAD1AAAAigMAAAAA&#10;" path="m,l136360,r,27280l109080,27280r,27267l109080,81814r27280,l136360,54547r54546,l190906,81814r-27279,l163627,109093r,27267l136360,136360r,-27267l109080,109093r,27267l136360,136360r,27280l81813,163640r,-27280l54546,136360r,-27267l81813,109093r,-27279l81813,54547r,-27267l,27280,,xe" fillcolor="black" stroked="f" strokeweight="0">
                  <v:stroke miterlimit="83231f" joinstyle="miter"/>
                  <v:path arrowok="t" textboxrect="0,0,190906,163640"/>
                </v:shape>
                <v:shape id="Shape 2823" o:spid="_x0000_s1945" style="position:absolute;left:6931;top:6425;width:818;height:819;visibility:visible;mso-wrap-style:square;v-text-anchor:top" coordsize="81813,81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ArDMQA&#10;AADdAAAADwAAAGRycy9kb3ducmV2LnhtbESPQWsCMRSE70L/Q3iFXkSTrlB0NYqWSr129bK3x+Z1&#10;d+nmZUmirv++EQSPw8x8w6w2g+3EhXxoHWt4nyoQxJUzLdcaTsf9ZA4iRGSDnWPScKMAm/XLaIW5&#10;cVf+oUsRa5EgHHLU0MTY51KGqiGLYep64uT9Om8xJulraTxeE9x2MlPqQ1psOS002NNnQ9VfcbYa&#10;Zt1QKvV1LiofF+F7h6UZ96XWb6/Ddgki0hCf4Uf7YDRk82wG9zfpCc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wKwzEAAAA3QAAAA8AAAAAAAAAAAAAAAAAmAIAAGRycy9k&#10;b3ducmV2LnhtbFBLBQYAAAAABAAEAPUAAACJAwAAAAA=&#10;" path="m27280,l54546,r,27280l54546,54547r27267,l81813,81814r-54533,l27280,54547,,54547,,27280r27280,l27280,xe" fillcolor="black" stroked="f" strokeweight="0">
                  <v:stroke miterlimit="83231f" joinstyle="miter"/>
                  <v:path arrowok="t" textboxrect="0,0,81813,81814"/>
                </v:shape>
                <v:shape id="Shape 2824" o:spid="_x0000_s1946" style="position:absolute;left:9112;top:6698;width:546;height:546;visibility:visible;mso-wrap-style:square;v-text-anchor:top" coordsize="54546,54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zhsQA&#10;AADdAAAADwAAAGRycy9kb3ducmV2LnhtbESPQWvCQBSE7wX/w/IEL0U3xlIkuopIpcWbVsz1kX1m&#10;g9m3IbtN0n/fFYQeh5n5hllvB1uLjlpfOVYwnyUgiAunKy4VXL4P0yUIH5A11o5JwS952G5GL2vM&#10;tOv5RN05lCJC2GeowITQZFL6wpBFP3MNcfRurrUYomxLqVvsI9zWMk2Sd2mx4rhgsKG9oeJ+/rEK&#10;dDh95r6/yu5odq/5fvGRD/6i1GQ87FYgAg3hP/xsf2kF6TJ9g8eb+AT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Vc4bEAAAA3QAAAA8AAAAAAAAAAAAAAAAAmAIAAGRycy9k&#10;b3ducmV2LnhtbFBLBQYAAAAABAAEAPUAAACJAwAAAAA=&#10;" path="m,l27280,r,27267l54546,27267r,27267l,54534,,27267,,xe" fillcolor="black" stroked="f" strokeweight="0">
                  <v:stroke miterlimit="83231f" joinstyle="miter"/>
                  <v:path arrowok="t" textboxrect="0,0,54546,54534"/>
                </v:shape>
                <v:shape id="Shape 16034" o:spid="_x0000_s1947" style="position:absolute;left:4749;top:7244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8gIMYA&#10;AADeAAAADwAAAGRycy9kb3ducmV2LnhtbERPTWvCQBC9F/wPywheSt1oi5XoKkWxKR4EbfE8Zsck&#10;NjsbdteY/vtuoeBtHu9z5svO1KIl5yvLCkbDBARxbnXFhYKvz83TFIQPyBpry6TghzwsF72HOaba&#10;3nhP7SEUIoawT1FBGUKTSunzkgz6oW2II3e2zmCI0BVSO7zFcFPLcZJMpMGKY0OJDa1Kyr8PV6Pg&#10;/XF6eXWbbJfRdr86ZutTO65OSg363dsMRKAu3MX/7g8d50+S5xf4eyfe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F8gIM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35" o:spid="_x0000_s1948" style="position:absolute;left:11021;top:7244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OFu8YA&#10;AADeAAAADwAAAGRycy9kb3ducmV2LnhtbERPTWvCQBC9F/wPywheSt1oqZXoKkWxKR4EbfE8Zsck&#10;NjsbdteY/vtuoeBtHu9z5svO1KIl5yvLCkbDBARxbnXFhYKvz83TFIQPyBpry6TghzwsF72HOaba&#10;3nhP7SEUIoawT1FBGUKTSunzkgz6oW2II3e2zmCI0BVSO7zFcFPLcZJMpMGKY0OJDa1Kyr8PV6Pg&#10;/XF6eXWbbJfRdr86ZutTO65OSg363dsMRKAu3MX/7g8d50+S5xf4eyfe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xOFu8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36" o:spid="_x0000_s1949" style="position:absolute;left:6931;top:7516;width:272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EbzMYA&#10;AADeAAAADwAAAGRycy9kb3ducmV2LnhtbERPTWvCQBC9F/wPywheSt2okErqKqJoSg8Fbel5zE6T&#10;1Oxs2F1j+u9dodDbPN7nLFa9aURHzteWFUzGCQjiwuqaSwWfH7unOQgfkDU2lknBL3lYLQcPC8y0&#10;vfKBumMoRQxhn6GCKoQ2k9IXFRn0Y9sSR+7bOoMhQldK7fAaw00jp0mSSoM1x4YKW9pUVJyPF6Ng&#10;/zj/eXa7/D2nt8PmK9+euml9Umo07NcvIAL14V/8537VcX6azFK4vxNv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8EbzM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828" o:spid="_x0000_s1950" style="position:absolute;left:7749;top:6698;width:1091;height:1091;visibility:visible;mso-wrap-style:square;v-text-anchor:top" coordsize="109080,1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AOmcAA&#10;AADdAAAADwAAAGRycy9kb3ducmV2LnhtbERPy4rCMBTdC/5DuMLsNLWLQapRpoKPbXXQ7aW5pnWa&#10;m5JErX8/WQzM8nDeq81gO/EkH1rHCuazDARx7XTLRsH3eTddgAgRWWPnmBS8KcBmPR6tsNDuxRU9&#10;T9GIFMKhQAVNjH0hZagbshhmridO3M15izFBb6T2+ErhtpN5ln1Kiy2nhgZ72jZU/5weVsHBm/vu&#10;bPz1Ujofq/Jevi/7SqmPyfC1BBFpiP/iP/dRK8gXeZqb3qQnIN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aAOmcAAAADdAAAADwAAAAAAAAAAAAAAAACYAgAAZHJzL2Rvd25y&#10;ZXYueG1sUEsFBgAAAAAEAAQA9QAAAIUDAAAAAA==&#10;" path="m54534,l81813,r,27280l109080,27280r,27266l54534,54546r,27280l81813,81826r,27267l27267,109093r,-27267l,81826,,54546r27267,l27267,27280r27267,l54534,xe" fillcolor="black" stroked="f" strokeweight="0">
                  <v:stroke miterlimit="83231f" joinstyle="miter"/>
                  <v:path arrowok="t" textboxrect="0,0,109080,109093"/>
                </v:shape>
                <v:shape id="Shape 2829" o:spid="_x0000_s1951" style="position:absolute;left:8840;top:7244;width:272;height:545;visibility:visible;mso-wrap-style:square;v-text-anchor:top" coordsize="27267,54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zGocQA&#10;AADdAAAADwAAAGRycy9kb3ducmV2LnhtbESPQYvCMBSE74L/ITxhb5raw6pdo8iySk+i7f6AR/Ns&#10;i81LaWLt7q83guBxmJlvmPV2MI3oqXO1ZQXzWQSCuLC65lLBb76fLkE4j6yxsUwK/sjBdjMerTHR&#10;9s5n6jNfigBhl6CCyvs2kdIVFRl0M9sSB+9iO4M+yK6UusN7gJtGxlH0KQ3WHBYqbOm7ouKa3YyC&#10;Bc7/L8c0T5vigGV/+MlyOtVKfUyG3RcIT4N/h1/tVCuIl/EKnm/CE5Cb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8xqHEAAAA3QAAAA8AAAAAAAAAAAAAAAAAmAIAAGRycy9k&#10;b3ducmV2LnhtbFBLBQYAAAAABAAEAPUAAACJAwAAAAA=&#10;" path="m,l27267,r,27280l27267,54547,,54547,,27280,,xe" fillcolor="black" stroked="f" strokeweight="0">
                  <v:stroke miterlimit="83231f" joinstyle="miter"/>
                  <v:path arrowok="t" textboxrect="0,0,27267,54547"/>
                </v:shape>
                <v:shape id="Shape 16037" o:spid="_x0000_s1952" style="position:absolute;left:9658;top:7516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2+V8UA&#10;AADeAAAADwAAAGRycy9kb3ducmV2LnhtbERPTWvCQBC9C/0PyxR6kbqpgkrqKmLRSA+CWnoes9Mk&#10;NTsbdrcx/ntXKHibx/uc2aIztWjJ+cqygrdBAoI4t7riQsHXcf06BeEDssbaMim4kofF/Kk3w1Tb&#10;C++pPYRCxBD2KSooQ2hSKX1ekkE/sA1x5H6sMxgidIXUDi8x3NRymCRjabDi2FBiQ6uS8vPhzyjY&#10;9Ke/E7fOdhl97lff2cepHVYnpV6eu+U7iEBdeIj/3Vsd54+T0QTu78Qb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jb5X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831" o:spid="_x0000_s1953" style="position:absolute;left:10203;top:6971;width:1091;height:1091;visibility:visible;mso-wrap-style:square;v-text-anchor:top" coordsize="109093,1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LtNcQA&#10;AADdAAAADwAAAGRycy9kb3ducmV2LnhtbESPT4vCMBTE74LfITxhb5qqINo1iogre/DgP3avj+bZ&#10;dG1eSpPV6qc3guBxmJnfMNN5Y0txodoXjhX0ewkI4szpgnMFx8NXdwzCB2SNpWNScCMP81m7NcVU&#10;uyvv6LIPuYgQ9ikqMCFUqZQ+M2TR91xFHL2Tqy2GKOtc6hqvEW5LOUiSkbRYcFwwWNHSUHbe/1sF&#10;99/1CY+TpFjp8r71+Gc29GOU+ug0i08QgZrwDr/a31rBYDzsw/NNf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y7TXEAAAA3QAAAA8AAAAAAAAAAAAAAAAAmAIAAGRycy9k&#10;b3ducmV2LnhtbFBLBQYAAAAABAAEAPUAAACJAwAAAAA=&#10;" path="m,l27280,r,27280l27280,54547r27266,l54546,81814r54547,l109093,109093r-81813,l27280,81814,,81814,,54547,,27280,,xe" fillcolor="black" stroked="f" strokeweight="0">
                  <v:stroke miterlimit="83231f" joinstyle="miter"/>
                  <v:path arrowok="t" textboxrect="0,0,109093,109093"/>
                </v:shape>
                <v:shape id="Shape 16038" o:spid="_x0000_s1954" style="position:absolute;left:11294;top:7516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IqJckA&#10;AADeAAAADwAAAGRycy9kb3ducmV2LnhtbESPQWvCQBCF7wX/wzJCL6VuasFKdBWx2JQeBG3xPGan&#10;SWp2NuxuY/rvO4dCbzO8N+99s1wPrlU9hdh4NvAwyUARl942XBn4eN/dz0HFhGyx9UwGfijCejW6&#10;WWJu/ZUP1B9TpSSEY44G6pS6XOtY1uQwTnxHLNqnDw6TrKHSNuBVwl2rp1k20w4bloYaO9rWVF6O&#10;387Ay9386ynsin1Bb4ftqXg+99PmbMzteNgsQCUa0r/57/rVCv4sexReeUdm0K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RIqJckAAADeAAAADwAAAAAAAAAAAAAAAACYAgAA&#10;ZHJzL2Rvd25yZXYueG1sUEsFBgAAAAAEAAQA9QAAAI4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833" o:spid="_x0000_s1955" style="position:absolute;left:3658;top:7244;width:545;height:818;visibility:visible;mso-wrap-style:square;v-text-anchor:top" coordsize="54534,81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hTscYA&#10;AADdAAAADwAAAGRycy9kb3ducmV2LnhtbESPQWvCQBSE7wX/w/KE3upGxRBSVymCIj0UjII9PrLP&#10;JDX7NmbXJP77rlDocZiZb5jlejC16Kh1lWUF00kEgji3uuJCwem4fUtAOI+ssbZMCh7kYL0avSwx&#10;1bbnA3WZL0SAsEtRQel9k0rp8pIMuoltiIN3sa1BH2RbSN1iH+CmlrMoiqXBisNCiQ1tSsqv2d0o&#10;2F/k+WtxTRbdLf5J4s/vR7PrM6Vex8PHOwhPg/8P/7X3WsEsmc/h+SY8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4hTscYAAADdAAAADwAAAAAAAAAAAAAAAACYAgAAZHJz&#10;L2Rvd25yZXYueG1sUEsFBgAAAAAEAAQA9QAAAIsDAAAAAA==&#10;" path="m,l27267,r,27280l54534,27280r,27267l27267,54547r,27267l,81814,,54547,,27280,,xe" fillcolor="black" stroked="f" strokeweight="0">
                  <v:stroke miterlimit="83231f" joinstyle="miter"/>
                  <v:path arrowok="t" textboxrect="0,0,54534,81814"/>
                </v:shape>
                <v:shape id="Shape 16039" o:spid="_x0000_s1956" style="position:absolute;left:4476;top:7789;width:546;height:273;visibility:visible;mso-wrap-style:square;v-text-anchor:top" coordsize="54546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d3lcUA&#10;AADeAAAADwAAAGRycy9kb3ducmV2LnhtbERPTWvCQBC9C/0PyxR6000tSpO6hpBSsEWQpsXzmB2T&#10;kOxsyG41/vuuIHibx/ucVTqaTpxocI1lBc+zCARxaXXDlYLfn4/pKwjnkTV2lknBhRyk64fJChNt&#10;z/xNp8JXIoSwS1BB7X2fSOnKmgy6me2JA3e0g0Ef4FBJPeA5hJtOzqNoKQ02HBpq7CmvqWyLP6PA&#10;zw/vebxrJbt40+yP28/sq1go9fQ4Zm8gPI3+Lr65NzrMX0YvMVzfCTfI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l3eVxQAAAN4AAAAPAAAAAAAAAAAAAAAAAJgCAABkcnMv&#10;ZG93bnJldi54bWxQSwUGAAAAAAQABAD1AAAAigMAAAAA&#10;" path="m,l54546,r,27267l,27267,,e" fillcolor="black" stroked="f" strokeweight="0">
                  <v:stroke miterlimit="83231f" joinstyle="miter"/>
                  <v:path arrowok="t" textboxrect="0,0,54546,27267"/>
                </v:shape>
                <v:shape id="Shape 2835" o:spid="_x0000_s1957" style="position:absolute;left:7476;top:7516;width:545;height:546;visibility:visible;mso-wrap-style:square;v-text-anchor:top" coordsize="54546,54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BAwMUA&#10;AADdAAAADwAAAGRycy9kb3ducmV2LnhtbESPT4vCMBTE7wt+h/AEL4umKitSjSLi4rI3/2Cvj+bZ&#10;FJuX0mTb+u3NwsIeh5n5DbPe9rYSLTW+dKxgOklAEOdOl1wouF4+x0sQPiBrrByTgid52G4Gb2tM&#10;tev4RO05FCJC2KeowIRQp1L63JBFP3E1cfTurrEYomwKqRvsItxWcpYkC2mx5LhgsKa9ofxx/rEK&#10;dDgdM9/dZPttdu/Zfn7Ien9VajTsdysQgfrwH/5rf2kFs+X8A37fxCcgN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AEDAxQAAAN0AAAAPAAAAAAAAAAAAAAAAAJgCAABkcnMv&#10;ZG93bnJldi54bWxQSwUGAAAAAAQABAD1AAAAigMAAAAA&#10;" path="m,l27280,r,27267l54546,27267r,27267l,54534,,27267,,xe" fillcolor="black" stroked="f" strokeweight="0">
                  <v:stroke miterlimit="83231f" joinstyle="miter"/>
                  <v:path arrowok="t" textboxrect="0,0,54546,54534"/>
                </v:shape>
                <v:shape id="Shape 16040" o:spid="_x0000_s1958" style="position:absolute;left:9112;top:7789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JVXskA&#10;AADeAAAADwAAAGRycy9kb3ducmV2LnhtbESPQWvCQBCF7wX/wzJCL6VuKsVKdBWx2JQeBG3xPGan&#10;SWp2NuxuY/rvO4dCbzPMm/fet1wPrlU9hdh4NvAwyUARl942XBn4eN/dz0HFhGyx9UwGfijCejW6&#10;WWJu/ZUP1B9TpcSEY44G6pS6XOtY1uQwTnxHLLdPHxwmWUOlbcCrmLtWT7Nsph02LAk1drStqbwc&#10;v52Bl7v511PYFfuC3g7bU/F87qfN2Zjb8bBZgEo0pH/x3/erlfqz7FEABEdm0K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2JVXskAAADeAAAADwAAAAAAAAAAAAAAAACYAgAA&#10;ZHJzL2Rvd25yZXYueG1sUEsFBgAAAAAEAAQA9QAAAI4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41" o:spid="_x0000_s1959" style="position:absolute;left:9931;top:7789;width:272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7wxcUA&#10;AADeAAAADwAAAGRycy9kb3ducmV2LnhtbERPTWvCQBC9F/wPywheSt0oohJdpVg0pQdBW3oes2MS&#10;zc6G3TWm/75bKHibx/uc5boztWjJ+cqygtEwAUGcW11xoeDrc/syB+EDssbaMin4IQ/rVe9piam2&#10;dz5QewyFiCHsU1RQhtCkUvq8JIN+aBviyJ2tMxgidIXUDu8x3NRynCRTabDi2FBiQ5uS8uvxZhTs&#10;nueXmdtm+4w+Dpvv7O3UjquTUoN+97oAEagLD/G/+13H+dNkMoK/d+IN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LvDF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838" o:spid="_x0000_s1960" style="position:absolute;left:6385;top:8062;width:1364;height:1363;visibility:visible;mso-wrap-style:square;v-text-anchor:top" coordsize="136360,136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xWK8QA&#10;AADdAAAADwAAAGRycy9kb3ducmV2LnhtbERPTWvCQBC9F/oflil4KXXTCEWjq5RCUYsKVcHrkJ0m&#10;odnZsDtq7K/vHgo9Pt73bNG7Vl0oxMazgedhBoq49LbhysDx8P40BhUF2WLrmQzcKMJifn83w8L6&#10;K3/SZS+VSiEcCzRQi3SF1rGsyWEc+o44cV8+OJQEQ6VtwGsKd63Os+xFO2w4NdTY0VtN5ff+7AxM&#10;jmH5sdnl8tgefrZhs5ZTtZwYM3joX6eghHr5F/+5V9ZAPh6luelNegJ6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cVivEAAAA3QAAAA8AAAAAAAAAAAAAAAAAmAIAAGRycy9k&#10;b3ducmV2LnhtbFBLBQYAAAAABAAEAPUAAACJAwAAAAA=&#10;" path="m,l109080,r,27267l136360,27267r,27267l109080,54534r,27280l109080,109080r27280,l136360,136360r-54547,l81813,109080r-27279,l54534,81814r27279,l81813,54534r-27279,l54534,81814r-27267,l27267,109080,,109080,,81814,,54534r27267,l27267,27267,,27267,,xe" fillcolor="black" stroked="f" strokeweight="0">
                  <v:stroke miterlimit="83231f" joinstyle="miter"/>
                  <v:path arrowok="t" textboxrect="0,0,136360,136360"/>
                </v:shape>
                <v:shape id="Shape 16042" o:spid="_x0000_s1961" style="position:absolute;left:10203;top:8062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xussYA&#10;AADeAAAADwAAAGRycy9kb3ducmV2LnhtbERPTWvCQBC9F/wPywheim4axEp0FbFoSg8FrXges9Mk&#10;NTsbdteY/vtuodDbPN7nLNe9aURHzteWFTxNEhDEhdU1lwpOH7vxHIQPyBoby6TgmzysV4OHJWba&#10;3vlA3TGUIoawz1BBFUKbSemLigz6iW2JI/dpncEQoSuldniP4aaRaZLMpMGaY0OFLW0rKq7Hm1Gw&#10;f5x/Pbtd/p7T22F7zl8uXVpflBoN+80CRKA+/Iv/3K86zp8l0xR+34k3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Pxuss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43" o:spid="_x0000_s1962" style="position:absolute;left:9112;top:8335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DLKcYA&#10;AADeAAAADwAAAGRycy9kb3ducmV2LnhtbERPTWvCQBC9F/wPywheSt1oi5XoKkWxKR4EbfE8Zsck&#10;NjsbdteY/vtuoeBtHu9z5svO1KIl5yvLCkbDBARxbnXFhYKvz83TFIQPyBpry6TghzwsF72HOaba&#10;3nhP7SEUIoawT1FBGUKTSunzkgz6oW2II3e2zmCI0BVSO7zFcFPLcZJMpMGKY0OJDa1Kyr8PV6Pg&#10;/XF6eXWbbJfRdr86ZutTO65OSg363dsMRKAu3MX/7g8d50+Sl2f4eyfe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7DLKc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841" o:spid="_x0000_s1963" style="position:absolute;left:11567;top:8062;width:545;height:545;visibility:visible;mso-wrap-style:square;v-text-anchor:top" coordsize="54534,54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GAd8cA&#10;AADdAAAADwAAAGRycy9kb3ducmV2LnhtbESPT2vCQBTE74LfYXlCb3XjHzSmriLSgtBe1ELx9si+&#10;ZEOzb0N2G6OfvlsoeBxm5jfMetvbWnTU+sqxgsk4AUGcO11xqeDz/PacgvABWWPtmBTcyMN2Mxys&#10;MdPuykfqTqEUEcI+QwUmhCaT0ueGLPqxa4ijV7jWYoiyLaVu8RrhtpbTJFlIixXHBYMN7Q3l36cf&#10;q2C2uL2aw7tfpl/FuZpdPrr7yhVKPY363QuIQH14hP/bB61gms4n8PcmPg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hxgHfHAAAA3QAAAA8AAAAAAAAAAAAAAAAAmAIAAGRy&#10;cy9kb3ducmV2LnhtbFBLBQYAAAAABAAEAPUAAACMAwAAAAA=&#10;" path="m,l54534,r,27267l27267,27267r,27267l,54534,,27267,,xe" fillcolor="black" stroked="f" strokeweight="0">
                  <v:stroke miterlimit="83231f" joinstyle="miter"/>
                  <v:path arrowok="t" textboxrect="0,0,54534,54534"/>
                </v:shape>
                <v:shape id="Shape 2842" o:spid="_x0000_s1964" style="position:absolute;left:9385;top:8062;width:1364;height:1363;visibility:visible;mso-wrap-style:square;v-text-anchor:top" coordsize="136360,136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ISvMcA&#10;AADdAAAADwAAAGRycy9kb3ducmV2LnhtbESPUWvCQBCE34X+h2MLvki9NJSiqaeUQlGLClWhr0tu&#10;m4Tm9sLdqml/fa9Q8HGYmW+Y2aJ3rTpTiI1nA/fjDBRx6W3DlYHj4fVuAioKssXWMxn4pgiL+c1g&#10;hoX1F36n814qlSAcCzRQi3SF1rGsyWEc+444eZ8+OJQkQ6VtwEuCu1bnWfaoHTacFmrs6KWm8mt/&#10;cgamx7B82+xyGbWHn23YrOWjWk6NGd72z0+ghHq5hv/bK2sgnzzk8PcmPQE9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yErzHAAAA3QAAAA8AAAAAAAAAAAAAAAAAmAIAAGRy&#10;cy9kb3ducmV2LnhtbFBLBQYAAAAABAAEAPUAAACMAwAAAAA=&#10;" path="m,l54546,r,27280l81813,27280r,27267l109080,54547r,-27267l136360,27280r,27267l136360,81814r-54547,l81813,109093r-54546,l27267,136360,,136360,,109093,,81814,,54547r27267,l27267,27280,,27280,,xe" fillcolor="black" stroked="f" strokeweight="0">
                  <v:stroke miterlimit="83231f" joinstyle="miter"/>
                  <v:path arrowok="t" textboxrect="0,0,136360,136360"/>
                </v:shape>
                <v:shape id="Shape 16044" o:spid="_x0000_s1965" style="position:absolute;left:11294;top:8607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lTXcYA&#10;AADeAAAADwAAAGRycy9kb3ducmV2LnhtbERPTWvCQBC9F/wPyxR6KXWjiJXUVcRiIx4E09LzmJ0m&#10;qdnZsLuN8d+7gtDbPN7nzJe9aURHzteWFYyGCQjiwuqaSwVfn5uXGQgfkDU2lknBhTwsF4OHOaba&#10;nvlAXR5KEUPYp6igCqFNpfRFRQb90LbEkfuxzmCI0JVSOzzHcNPIcZJMpcGaY0OFLa0rKk75n1Hw&#10;8Tz7fXWbbJ/R7rD+zt6P3bg+KvX02K/eQATqw7/47t7qOH+aTCZweyfeIB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FlTXc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45" o:spid="_x0000_s1966" style="position:absolute;left:4476;top:8335;width:273;height:818;visibility:visible;mso-wrap-style:square;v-text-anchor:top" coordsize="27267,81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+Ug8IA&#10;AADeAAAADwAAAGRycy9kb3ducmV2LnhtbERPy6rCMBDdC/5DGMGNaKpolWoUryAodOPjA8ZmbIvN&#10;pDS5Wv/eCBfubg7nOatNayrxpMaVlhWMRxEI4szqknMF18t+uADhPLLGyjIpeJODzbrbWWGi7YtP&#10;9Dz7XIQQdgkqKLyvEyldVpBBN7I1ceDutjHoA2xyqRt8hXBTyUkUxdJgyaGhwJp2BWWP869R8ENy&#10;kF6PqT+Wg9ql78PcTvmmVL/XbpcgPLX+X/znPugwP46mM/i+E26Q6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r5SDwgAAAN4AAAAPAAAAAAAAAAAAAAAAAJgCAABkcnMvZG93&#10;bnJldi54bWxQSwUGAAAAAAQABAD1AAAAhwMAAAAA&#10;" path="m,l27267,r,81814l,81814e" fillcolor="black" stroked="f" strokeweight="0">
                  <v:stroke miterlimit="83231f" joinstyle="miter"/>
                  <v:path arrowok="t" textboxrect="0,0,27267,81814"/>
                </v:shape>
                <v:shape id="Shape 16046" o:spid="_x0000_s1967" style="position:absolute;left:4476;top:8335;width:818;height:272;visibility:visible;mso-wrap-style:square;v-text-anchor:top" coordsize="81813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/dcsUA&#10;AADeAAAADwAAAGRycy9kb3ducmV2LnhtbESPwWrDMBBE74H8g9hCLyGR6wSTupFNKC3pKRArH7BY&#10;G9vUWhlLjd2/rwqF3naZmbezh3K2vbjT6DvHCp42CQji2pmOGwVX/b7eg/AB2WDvmBR8k4eyWC4O&#10;mBs38YXuVWhEhLDPUUEbwpBL6euWLPqNG4ijdnOjxRDXsZFmxCnCbS/TJMmkxY7jhRYHem2p/qy+&#10;rIIpUnmv017fTnqb+ucVvtVnpR4f5uMLiEBz+Df/pT9MrJ8luwx+34kzy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z91yxQAAAN4AAAAPAAAAAAAAAAAAAAAAAJgCAABkcnMv&#10;ZG93bnJldi54bWxQSwUGAAAAAAQABAD1AAAAigMAAAAA&#10;" path="m,l81813,r,27280l,27280e" fillcolor="black" stroked="f" strokeweight="0">
                  <v:stroke miterlimit="83231f" joinstyle="miter"/>
                  <v:path arrowok="t" textboxrect="0,0,81813,27280"/>
                </v:shape>
                <v:shape id="Shape 16047" o:spid="_x0000_s1968" style="position:absolute;left:4476;top:8880;width:545;height:273;visibility:visible;mso-wrap-style:square;v-text-anchor:top" coordsize="54534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IchsgA&#10;AADeAAAADwAAAGRycy9kb3ducmV2LnhtbESPQWvCQBCF74L/YRmhN91UxJTUVWpAEBVEW6jHaXaa&#10;Dc3OhuzWxH/vFgreZnhv3vdmseptLa7U+sqxgudJAoK4cLriUsHH+2b8AsIHZI21Y1JwIw+r5XCw&#10;wEy7jk90PYdSxBD2GSowITSZlL4wZNFPXEMctW/XWgxxbUupW+xiuK3lNEnm0mLFkWCwodxQ8XP+&#10;tRFS74+79TH/TPPLvksvs1PxdTBKPY36t1cQgfrwMP9fb3WsP09mKfy9E2eQy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8hyGyAAAAN4AAAAPAAAAAAAAAAAAAAAAAJgCAABk&#10;cnMvZG93bnJldi54bWxQSwUGAAAAAAQABAD1AAAAjQMAAAAA&#10;" path="m,l54534,r,27267l,27267e" fillcolor="black" stroked="f" strokeweight="0">
                  <v:stroke miterlimit="83231f" joinstyle="miter"/>
                  <v:path arrowok="t" textboxrect="0,0,54534,27267"/>
                </v:shape>
                <v:shape id="Shape 16048" o:spid="_x0000_s1969" style="position:absolute;left:5021;top:8335;width:273;height:818;visibility:visible;mso-wrap-style:square;v-text-anchor:top" coordsize="27280,81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wci8UA&#10;AADeAAAADwAAAGRycy9kb3ducmV2LnhtbESPzYrCQBCE7wu+w9CCt3XiImGJjqIRYcWD+PMAbaZN&#10;gpmekBk1+/bbB2Fv3VR11dfzZe8a9aQu1J4NTMYJKOLC25pLA5fz9vMbVIjIFhvPZOCXAiwXg485&#10;Zta/+EjPUyyVhHDI0EAVY5tpHYqKHIaxb4lFu/nOYZS1K7Xt8CXhrtFfSZJqhzVLQ4Ut5RUV99PD&#10;GeDNI9/G9jDJ01DudofjFdeXvTGjYb+agYrUx3/z+/rHCn6aTIVX3pEZ9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HByLxQAAAN4AAAAPAAAAAAAAAAAAAAAAAJgCAABkcnMv&#10;ZG93bnJldi54bWxQSwUGAAAAAAQABAD1AAAAigMAAAAA&#10;" path="m,l27280,r,81814l,81814e" fillcolor="black" stroked="f" strokeweight="0">
                  <v:stroke miterlimit="83231f" joinstyle="miter"/>
                  <v:path arrowok="t" textboxrect="0,0,27280,81814"/>
                </v:shape>
                <v:shape id="Shape 16049" o:spid="_x0000_s1970" style="position:absolute;left:7749;top:8880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j8w8YA&#10;AADeAAAADwAAAGRycy9kb3ducmV2LnhtbERPTWvCQBC9C/6HZQq9lLqpiNrUVYpFIx4Ebel5zE6T&#10;2Oxs2N3G+O9doeBtHu9zZovO1KIl5yvLCl4GCQji3OqKCwVfn6vnKQgfkDXWlknBhTws5v3eDFNt&#10;z7yn9hAKEUPYp6igDKFJpfR5SQb9wDbEkfuxzmCI0BVSOzzHcFPLYZKMpcGKY0OJDS1Lyn8Pf0bB&#10;+ml6mrhVtstou19+Zx/HdlgdlXp86N7fQATqwl38797oOH+cjF7h9k68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lj8w8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50" o:spid="_x0000_s1971" style="position:absolute;left:10749;top:8880;width:272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vDg8kA&#10;AADeAAAADwAAAGRycy9kb3ducmV2LnhtbESPQWvCQBCF7wX/wzJCL6VuKtRKdBWx2JQeBG3xPGan&#10;SWp2NuxuY/rvO4dCbzPMm/fet1wPrlU9hdh4NvAwyUARl942XBn4eN/dz0HFhGyx9UwGfijCejW6&#10;WWJu/ZUP1B9TpcSEY44G6pS6XOtY1uQwTnxHLLdPHxwmWUOlbcCrmLtWT7Nsph02LAk1drStqbwc&#10;v52Bl7v511PYFfuC3g7bU/F87qfN2Zjb8bBZgEo0pH/x3/erlfqz7FEABEdm0K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rvDg8kAAADeAAAADwAAAAAAAAAAAAAAAACYAgAA&#10;ZHJzL2Rvd25yZXYueG1sUEsFBgAAAAAEAAQA9QAAAI4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847" o:spid="_x0000_s1972" style="position:absolute;left:3112;top:8062;width:1091;height:1363;visibility:visible;mso-wrap-style:square;v-text-anchor:top" coordsize="109093,136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gHZccA&#10;AADdAAAADwAAAGRycy9kb3ducmV2LnhtbESP3WoCMRSE7wt9h3AKvRHNKq0/W6O0akHxyp8HOGyO&#10;u6GbkzWJ7vbtm0Khl8PMfMPMl52txZ18MI4VDAcZCOLCacOlgvPpsz8FESKyxtoxKfimAMvF48Mc&#10;c+1aPtD9GEuRIBxyVFDF2ORShqIii2HgGuLkXZy3GJP0pdQe2wS3tRxl2VhaNJwWKmxoVVHxdbxZ&#10;BWv/2phZr7e7TK4fm3ZzW+3Xzij1/NS9v4GI1MX/8F97qxWMpi8T+H2TnoB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roB2XHAAAA3QAAAA8AAAAAAAAAAAAAAAAAmAIAAGRy&#10;cy9kb3ducmV2LnhtbFBLBQYAAAAABAAEAPUAAACMAwAAAAA=&#10;" path="m,l54547,r,27280l54547,54546r54546,l109093,81826r-27280,l81813,109093r-27266,l54547,136360r-27267,l27280,109093r,-27267l27280,54546,,54546,,27280,,xe" fillcolor="black" stroked="f" strokeweight="0">
                  <v:stroke miterlimit="83231f" joinstyle="miter"/>
                  <v:path arrowok="t" textboxrect="0,0,109093,136360"/>
                </v:shape>
                <v:shape id="Shape 2848" o:spid="_x0000_s1973" style="position:absolute;left:8294;top:8062;width:1091;height:1909;visibility:visible;mso-wrap-style:square;v-text-anchor:top" coordsize="109093,190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Qwv8MA&#10;AADdAAAADwAAAGRycy9kb3ducmV2LnhtbERPW2vCMBR+F/wP4Qi+aWoRkWoUUTZkQ9i8gW+H5tgU&#10;m5PSZFr3683DYI8f332+bG0l7tT40rGC0TABQZw7XXKh4Hh4G0xB+ICssXJMCp7kYbnoduaYaffg&#10;b7rvQyFiCPsMFZgQ6kxKnxuy6IeuJo7c1TUWQ4RNIXWDjxhuK5kmyURaLDk2GKxpbSi/7X+sgs2W&#10;3+vJ5WRa+fH5ZVa79Pl7OyvV77WrGYhAbfgX/7m3WkE6Hce58U18AnL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9Qwv8MAAADdAAAADwAAAAAAAAAAAAAAAACYAgAAZHJzL2Rv&#10;d25yZXYueG1sUEsFBgAAAAAEAAQA9QAAAIgDAAAAAA==&#10;" path="m,l54546,r,27280l54546,54546r27267,l81813,81826r-54533,l27280,109093r27266,l54546,136360r54547,l109093,163640r,27266l27280,190906r,-27266l27280,136360,,136360,,109093,,81826,,54546r27280,l27280,27280,,27280,,xe" fillcolor="black" stroked="f" strokeweight="0">
                  <v:stroke miterlimit="83231f" joinstyle="miter"/>
                  <v:path arrowok="t" textboxrect="0,0,109093,190906"/>
                </v:shape>
                <v:shape id="Shape 16051" o:spid="_x0000_s1974" style="position:absolute;left:3112;top:9426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dmGMYA&#10;AADeAAAADwAAAGRycy9kb3ducmV2LnhtbERPS2vCQBC+F/wPywheSt0o+CC6SrFoSg+CtvQ8Zsck&#10;mp0Nu2tM/323UPA2H99zluvO1KIl5yvLCkbDBARxbnXFhYKvz+3LHIQPyBpry6TghzysV72nJaba&#10;3vlA7TEUIoawT1FBGUKTSunzkgz6oW2II3e2zmCI0BVSO7zHcFPLcZJMpcGKY0OJDW1Kyq/Hm1Gw&#10;e55fZm6b7TP6OGy+s7dTO65OSg363esCRKAuPMT/7ncd50+TyQj+3ok3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fdmGM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52" o:spid="_x0000_s1975" style="position:absolute;left:4203;top:9426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X4b8YA&#10;AADeAAAADwAAAGRycy9kb3ducmV2LnhtbERPTWvCQBC9F/wPywheim4a0Ep0FbFoSg8FrXges9Mk&#10;NTsbdteY/vtuodDbPN7nLNe9aURHzteWFTxNEhDEhdU1lwpOH7vxHIQPyBoby6TgmzysV4OHJWba&#10;3vlA3TGUIoawz1BBFUKbSemLigz6iW2JI/dpncEQoSuldniP4aaRaZLMpMGaY0OFLW0rKq7Hm1Gw&#10;f5x/Pbtd/p7T22F7zl8uXVpflBoN+80CRKA+/Iv/3K86zp8l0xR+34k3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SX4b8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53" o:spid="_x0000_s1976" style="position:absolute;left:7749;top:9426;width:545;height:272;visibility:visible;mso-wrap-style:square;v-text-anchor:top" coordsize="54546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Cl38IA&#10;AADeAAAADwAAAGRycy9kb3ducmV2LnhtbERPTYvCMBC9L/gfwgjeNNVF0WoUURZUFsQqnsdmbIvN&#10;pDRR6783C8Le5vE+Z7ZoTCkeVLvCsoJ+LwJBnFpdcKbgdPzpjkE4j6yxtEwKXuRgMW99zTDW9skH&#10;eiQ+EyGEXYwKcu+rWEqX5mTQ9WxFHLirrQ36AOtM6hqfIdyUchBFI2mw4NCQY0WrnNJbcjcK/OCy&#10;Xk32N8lusinO19/tcpcMleq0m+UUhKfG/4s/7o0O80fR8Bv+3gk3yP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oKXfwgAAAN4AAAAPAAAAAAAAAAAAAAAAAJgCAABkcnMvZG93&#10;bnJldi54bWxQSwUGAAAAAAQABAD1AAAAhwMAAAAA&#10;" path="m,l54546,r,27267l,27267,,e" fillcolor="black" stroked="f" strokeweight="0">
                  <v:stroke miterlimit="83231f" joinstyle="miter"/>
                  <v:path arrowok="t" textboxrect="0,0,54546,27267"/>
                </v:shape>
                <v:shape id="Shape 2852" o:spid="_x0000_s1977" style="position:absolute;left:10203;top:9153;width:818;height:1091;visibility:visible;mso-wrap-style:square;v-text-anchor:top" coordsize="81813,1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PjK8MA&#10;AADdAAAADwAAAGRycy9kb3ducmV2LnhtbESPQWvCQBSE74X+h+UVvNWNASVEVxGLwatG74/sMxvN&#10;vg3Z1aT99V2h0OMwM98wq81oW/Gk3jeOFcymCQjiyumGawXncv+ZgfABWWPrmBR8k4fN+v1thbl2&#10;Ax/peQq1iBD2OSowIXS5lL4yZNFPXUccvavrLYYo+1rqHocIt61Mk2QhLTYcFwx2tDNU3U8Pq+BQ&#10;bN3CDLefoigf5Vd2SdLr/qzU5GPcLkEEGsN/+K990ArSbJ7C6018An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hPjK8MAAADdAAAADwAAAAAAAAAAAAAAAACYAgAAZHJzL2Rv&#10;d25yZXYueG1sUEsFBgAAAAAEAAQA9QAAAIgDAAAAAA==&#10;" path="m,l54546,r,27280l54546,54547r27267,l81813,81814r,27279l54546,109093r,-27279l27267,81814r,-27267l,54547,,27280,,xe" fillcolor="black" stroked="f" strokeweight="0">
                  <v:stroke miterlimit="83231f" joinstyle="miter"/>
                  <v:path arrowok="t" textboxrect="0,0,81813,109093"/>
                </v:shape>
                <v:shape id="Shape 2853" o:spid="_x0000_s1978" style="position:absolute;left:11021;top:9153;width:273;height:545;visibility:visible;mso-wrap-style:square;v-text-anchor:top" coordsize="27267,54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KCNsUA&#10;AADdAAAADwAAAGRycy9kb3ducmV2LnhtbESP0WqDQBRE3wv5h+UG+tasprQJJmsIJRGfSqP5gIt7&#10;oxL3rrhbtf36bqHQx2FmzjD7w2w6MdLgWssK4lUEgriyuuVawbU8P21BOI+ssbNMCr7IwSFdPOwx&#10;0XbiC42Fr0WAsEtQQeN9n0jpqoYMupXtiYN3s4NBH+RQSz3gFOCmk+soepUGWw4LDfb01lB1Lz6N&#10;gg3G37f3vMy7KsN6zE5FSR+tUo/L+bgD4Wn2/+G/dq4VrLcvz/D7JjwBmf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koI2xQAAAN0AAAAPAAAAAAAAAAAAAAAAAJgCAABkcnMv&#10;ZG93bnJldi54bWxQSwUGAAAAAAQABAD1AAAAigMAAAAA&#10;" path="m,l27267,r,27280l27267,54547,,54547,,27280,,xe" fillcolor="black" stroked="f" strokeweight="0">
                  <v:stroke miterlimit="83231f" joinstyle="miter"/>
                  <v:path arrowok="t" textboxrect="0,0,27267,54547"/>
                </v:shape>
                <v:shape id="Shape 2854" o:spid="_x0000_s1979" style="position:absolute;left:11567;top:8880;width:545;height:818;visibility:visible;mso-wrap-style:square;v-text-anchor:top" coordsize="54534,81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4uZcYA&#10;AADdAAAADwAAAGRycy9kb3ducmV2LnhtbESPQWvCQBSE7wX/w/KE3uqmYkJIXaUILdKD0Cjo8ZF9&#10;JqnZtzG7JvHfu4VCj8PMfMMs16NpRE+dqy0reJ1FIIgLq2suFRz2Hy8pCOeRNTaWScGdHKxXk6cl&#10;ZtoO/E197ksRIOwyVFB532ZSuqIig25mW+LgnW1n0AfZlVJ3OAS4aeQ8ihJpsOawUGFLm4qKS34z&#10;CrZnedzFlzTur8lPmnyd7u3nkCv1PB3f30B4Gv1/+K+91QrmabyA3zfhCcjV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b4uZcYAAADdAAAADwAAAAAAAAAAAAAAAACYAgAAZHJz&#10;L2Rvd25yZXYueG1sUEsFBgAAAAAEAAQA9QAAAIsDAAAAAA==&#10;" path="m,l27267,r,27280l54534,27280r,27267l27267,54547r,27267l,81814,,54547,,27280,,xe" fillcolor="black" stroked="f" strokeweight="0">
                  <v:stroke miterlimit="83231f" joinstyle="miter"/>
                  <v:path arrowok="t" textboxrect="0,0,54534,81814"/>
                </v:shape>
                <v:shape id="Shape 2855" o:spid="_x0000_s1980" style="position:absolute;left:5567;top:8880;width:1091;height:1364;visibility:visible;mso-wrap-style:square;v-text-anchor:top" coordsize="109080,136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30NMYA&#10;AADdAAAADwAAAGRycy9kb3ducmV2LnhtbESPQYvCMBSE7wv+h/AEL4umFl2kGkVEQdnTWg96ezTP&#10;ttq8lCbW+u/NwsIeh5n5hlmsOlOJlhpXWlYwHkUgiDOrS84VnNLdcAbCeWSNlWVS8CIHq2XvY4GJ&#10;tk/+ofbocxEg7BJUUHhfJ1K6rCCDbmRr4uBdbWPQB9nkUjf4DHBTyTiKvqTBksNCgTVtCsrux4dR&#10;cNs+skuabr4nh/H61W4PFE/On0oN+t16DsJT5//Df+29VhDPplP4fROegFy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30NMYAAADdAAAADwAAAAAAAAAAAAAAAACYAgAAZHJz&#10;L2Rvd25yZXYueG1sUEsFBgAAAAAEAAQA9QAAAIsDAAAAAA==&#10;" path="m,l54546,r,27267l54546,54546r54534,l109080,81813r-27267,l81813,109080r,27280l54546,136360r,-27280l27267,109080r,-27267l27267,54546r,-27279l,27267,,xe" fillcolor="black" stroked="f" strokeweight="0">
                  <v:stroke miterlimit="83231f" joinstyle="miter"/>
                  <v:path arrowok="t" textboxrect="0,0,109080,136360"/>
                </v:shape>
                <v:shape id="Shape 16054" o:spid="_x0000_s1981" style="position:absolute;left:6931;top:9698;width:272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DFgMYA&#10;AADeAAAADwAAAGRycy9kb3ducmV2LnhtbERPTWvCQBC9F/wPywheSt0orZXoKkWxKR4EbfE8Zsck&#10;NjsbdteY/vtuoeBtHu9z5svO1KIl5yvLCkbDBARxbnXFhYKvz83TFIQPyBpry6TghzwsF72HOaba&#10;3nhP7SEUIoawT1FBGUKTSunzkgz6oW2II3e2zmCI0BVSO7zFcFPLcZJMpMGKY0OJDa1Kyr8PV6Pg&#10;/XF6eXWbbJfRdr86ZutTO65OSg363dsMRKAu3MX/7g8d50+Sl2f4eyfe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DFgM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55" o:spid="_x0000_s1982" style="position:absolute;left:7476;top:9698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xgG8YA&#10;AADeAAAADwAAAGRycy9kb3ducmV2LnhtbERPTWvCQBC9F/wPyxR6KXWjoJXUVcRiIx4E09LzmJ0m&#10;qdnZsLuN8d+7gtDbPN7nzJe9aURHzteWFYyGCQjiwuqaSwVfn5uXGQgfkDU2lknBhTwsF4OHOaba&#10;nvlAXR5KEUPYp6igCqFNpfRFRQb90LbEkfuxzmCI0JVSOzzHcNPIcZJMpcGaY0OFLa0rKk75n1Hw&#10;8Tz7fXWbbJ/R7rD+zt6P3bg+KvX02K/eQATqw7/47t7qOH+aTCZweyfeIB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xgG8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56" o:spid="_x0000_s1983" style="position:absolute;left:11294;top:9698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7+bMYA&#10;AADeAAAADwAAAGRycy9kb3ducmV2LnhtbERPTWvCQBC9F/wPywheSt0omErqKqJoSg8Fbel5zE6T&#10;1Oxs2F1j+u9dodDbPN7nLFa9aURHzteWFUzGCQjiwuqaSwWfH7unOQgfkDU2lknBL3lYLQcPC8y0&#10;vfKBumMoRQxhn6GCKoQ2k9IXFRn0Y9sSR+7bOoMhQldK7fAaw00jp0mSSoM1x4YKW9pUVJyPF6Ng&#10;/zj/eXa7/D2nt8PmK9+euml9Umo07NcvIAL14V/8537VcX6azFK4vxNv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h7+bM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859" o:spid="_x0000_s1984" style="position:absolute;left:9658;top:9698;width:545;height:546;visibility:visible;mso-wrap-style:square;v-text-anchor:top" coordsize="54546,54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KvZcUA&#10;AADdAAAADwAAAGRycy9kb3ducmV2LnhtbESPT2vCQBTE7wW/w/IEL0U3WioaXUXE0tKbfzDXR/aZ&#10;DWbfhuyapN++Wyh4HGbmN8x629tKtNT40rGC6SQBQZw7XXKh4HL+GC9A+ICssXJMCn7Iw3YzeFlj&#10;ql3HR2pPoRARwj5FBSaEOpXS54Ys+omriaN3c43FEGVTSN1gF+G2krMkmUuLJccFgzXtDeX308Mq&#10;0OH4mfnuKttvs3vN9m+HrPcXpUbDfrcCEagPz/B/+0srmC3el/D3Jj4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kq9lxQAAAN0AAAAPAAAAAAAAAAAAAAAAAJgCAABkcnMv&#10;ZG93bnJldi54bWxQSwUGAAAAAAQABAD1AAAAigMAAAAA&#10;" path="m,l27280,r,27267l54546,27267r,27267l,54534,,27267,,xe" fillcolor="black" stroked="f" strokeweight="0">
                  <v:stroke miterlimit="83231f" joinstyle="miter"/>
                  <v:path arrowok="t" textboxrect="0,0,54546,54534"/>
                </v:shape>
                <v:shape id="Shape 2860" o:spid="_x0000_s1985" style="position:absolute;left:6385;top:10244;width:1364;height:1091;visibility:visible;mso-wrap-style:square;v-text-anchor:top" coordsize="136360,1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pT2sQA&#10;AADdAAAADwAAAGRycy9kb3ducmV2LnhtbERPTWvCQBC9F/wPywi91Y0pBJu6irEE2otiWmiPY3ZM&#10;gtnZkN0m6b/vHgSPj/e93k6mFQP1rrGsYLmIQBCXVjdcKfj6zJ9WIJxH1thaJgV/5GC7mT2sMdV2&#10;5BMNha9ECGGXooLa+y6V0pU1GXQL2xEH7mJ7gz7AvpK6xzGEm1bGUZRIgw2Hhho72tdUXotfo0B+&#10;L3f58eXjXOY/SfJ8eMuK0yFT6nE+7V5BeJr8XXxzv2sF8SoJ+8Ob8ATk5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qU9rEAAAA3QAAAA8AAAAAAAAAAAAAAAAAmAIAAGRycy9k&#10;b3ducmV2LnhtbFBLBQYAAAAABAAEAPUAAACJAwAAAAA=&#10;" path="m,l109093,r,27267l136360,27267r,27280l136360,81813r-27267,l109093,54547r-54546,l54547,81813r-27267,l27280,109093,,109093,,81813,,54547r27280,l27280,27267,,27267,,xe" fillcolor="black" stroked="f" strokeweight="0">
                  <v:stroke miterlimit="83231f" joinstyle="miter"/>
                  <v:path arrowok="t" textboxrect="0,0,136360,109093"/>
                </v:shape>
                <v:shape id="Shape 16057" o:spid="_x0000_s1986" style="position:absolute;left:9385;top:10244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Jb98YA&#10;AADeAAAADwAAAGRycy9kb3ducmV2LnhtbERPS2vCQBC+C/0PyxR6kbqp4IPUVcSikR4EtfQ8ZqdJ&#10;anY27G5j/PeuUPA2H99zZovO1KIl5yvLCt4GCQji3OqKCwVfx/XrFIQPyBpry6TgSh4W86feDFNt&#10;L7yn9hAKEUPYp6igDKFJpfR5SQb9wDbEkfuxzmCI0BVSO7zEcFPLYZKMpcGKY0OJDa1Kys+HP6Ng&#10;05/+Ttw622X0uV99Zx+ndlidlHp57pbvIAJ14SH+d291nD9ORhO4vxNv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Jb98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862" o:spid="_x0000_s1987" style="position:absolute;left:11567;top:9971;width:545;height:818;visibility:visible;mso-wrap-style:square;v-text-anchor:top" coordsize="54546,81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oRascA&#10;AADdAAAADwAAAGRycy9kb3ducmV2LnhtbESPT2vCQBTE7wW/w/KEXopuDCKSukpRhFyKfwn09si+&#10;JsHs25DdaPTTu4WCx2FmfsMsVr2pxZVaV1lWMBlHIIhzqysuFJxP29EchPPIGmvLpOBODlbLwdsC&#10;E21vfKDr0RciQNglqKD0vkmkdHlJBt3YNsTB+7WtQR9kW0jd4i3ATS3jKJpJgxWHhRIbWpeUX46d&#10;UVCcL9Nssznsd4+fLP3Ouu1Hl9ZKvQ/7r08Qnnr/Cv+3U60gns9i+HsTnoBcP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5qEWrHAAAA3QAAAA8AAAAAAAAAAAAAAAAAmAIAAGRy&#10;cy9kb3ducmV2LnhtbFBLBQYAAAAABAAEAPUAAACMAwAAAAA=&#10;" path="m,l27267,r,27280l54546,27280r,27267l27267,54547r,27267l,81814,,54547,,27280,,xe" fillcolor="black" stroked="f" strokeweight="0">
                  <v:stroke miterlimit="83231f" joinstyle="miter"/>
                  <v:path arrowok="t" textboxrect="0,0,54546,81814"/>
                </v:shape>
                <v:shape id="Shape 2863" o:spid="_x0000_s1988" style="position:absolute;left:10203;top:10244;width:546;height:545;visibility:visible;mso-wrap-style:square;v-text-anchor:top" coordsize="54546,54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Gk4cQA&#10;AADdAAAADwAAAGRycy9kb3ducmV2LnhtbESPQWsCMRSE7wX/Q3iCt5pVQWQ1u4jSUntb7aHeHpvn&#10;ZnXzsiSpbv99Uyj0OMzMN8ymHGwn7uRD61jBbJqBIK6dbrlR8HF6eV6BCBFZY+eYFHxTgLIYPW0w&#10;1+7BFd2PsREJwiFHBSbGPpcy1IYshqnriZN3cd5iTNI3Unt8JLjt5DzLltJiy2nBYE87Q/Xt+GUV&#10;oN6/VovD1V0/+f3kw7mSFRqlJuNhuwYRaYj/4b/2m1YwXy0X8PsmPQFZ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hpOHEAAAA3QAAAA8AAAAAAAAAAAAAAAAAmAIAAGRycy9k&#10;b3ducmV2LnhtbFBLBQYAAAAABAAEAPUAAACJAwAAAAA=&#10;" path="m,l54546,r,27280l27267,27280r,27267l,54547,,27280,,xe" fillcolor="black" stroked="f" strokeweight="0">
                  <v:stroke miterlimit="83231f" joinstyle="miter"/>
                  <v:path arrowok="t" textboxrect="0,0,54546,54547"/>
                </v:shape>
                <v:shape id="Shape 2864" o:spid="_x0000_s1989" style="position:absolute;left:8021;top:12153;width:1500;height:1363;visibility:visible;mso-wrap-style:square;v-text-anchor:top" coordsize="150006,136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0W4MUA&#10;AADdAAAADwAAAGRycy9kb3ducmV2LnhtbESPT4vCMBTE7wv7HcJb8LamKyqlGmVZEBTpYf0DHp/N&#10;sy02L90kav32G0HwOMzMb5jpvDONuJLztWUFX/0EBHFhdc2lgt128ZmC8AFZY2OZFNzJw3z2/jbF&#10;TNsb/9J1E0oRIewzVFCF0GZS+qIig75vW+LonawzGKJ0pdQObxFuGjlIkrE0WHNcqLCln4qK8+Zi&#10;FIxyuU6Pq/KwW9q/vSOt8ybPlep9dN8TEIG68Ao/20utYJCOh/B4E5+AnP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nRbgxQAAAN0AAAAPAAAAAAAAAAAAAAAAAJgCAABkcnMv&#10;ZG93bnJldi54bWxQSwUGAAAAAAQABAD1AAAAigMAAAAA&#10;" path="m27280,l54546,r,27267l150006,27267r,27279l109093,54546r,27267l136373,81813r,27280l150006,109093r,27267l109093,136360r,-27267l81826,109093r,-27280l54546,81813r,-27267l,54546,,27267r27280,l27280,xe" fillcolor="black" stroked="f" strokeweight="0">
                  <v:stroke miterlimit="83231f" joinstyle="miter"/>
                  <v:path arrowok="t" textboxrect="0,0,150006,136360"/>
                </v:shape>
                <v:shape id="Shape 2865" o:spid="_x0000_s1990" style="position:absolute;left:7203;top:9971;width:2318;height:2182;visibility:visible;mso-wrap-style:square;v-text-anchor:top" coordsize="231819,218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e+J8YA&#10;AADdAAAADwAAAGRycy9kb3ducmV2LnhtbESPQWvCQBSE7wX/w/IEL1I3VRskdZUqCJJTm/bS2yP7&#10;3IRm34bsmqT99a5Q6HGYmW+Y7X60jeip87VjBU+LBARx6XTNRsHnx+lxA8IHZI2NY1LwQx72u8nD&#10;FjPtBn6nvghGRAj7DBVUIbSZlL6syKJfuJY4ehfXWQxRdkbqDocIt41cJkkqLdYcFyps6VhR+V1c&#10;rYL5m8/T8bc3q6/8aIrLYchxbZSaTcfXFxCBxvAf/muftYLlJn2G+5v4BOTu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Qe+J8YAAADdAAAADwAAAAAAAAAAAAAAAACYAgAAZHJz&#10;L2Rvd25yZXYueG1sUEsFBgAAAAAEAAQA9QAAAIsDAAAAAA==&#10;" path="m54546,l81813,r,27280l109093,27280,109093,r27267,l136360,27280r27280,l163640,54547r54546,l218186,81826r13633,l231819,109093r-13633,l218186,136360r13633,l231819,190907r-13633,l218186,163640r-27280,l190906,190907r,27279l163640,218186r,-27279l136360,190907r,-27267l163640,163640r,-27267l190906,136373r,-27280l136360,109093r,27280l136360,163640r-54547,l81813,190907,,190907,,163640r54546,l54546,136373r,-27280l81813,109093r,27280l109093,136373r,-27280l109093,81826r27267,l136360,54547r-27267,l109093,81826r-27280,l81813,54547r-27267,l54546,27280,54546,xe" fillcolor="black" stroked="f" strokeweight="0">
                  <v:stroke miterlimit="83231f" joinstyle="miter"/>
                  <v:path arrowok="t" textboxrect="0,0,231819,218186"/>
                </v:shape>
                <v:shape id="Shape 2866" o:spid="_x0000_s1991" style="position:absolute;left:9521;top:12698;width:819;height:818;visibility:visible;mso-wrap-style:square;v-text-anchor:top" coordsize="81820,81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k1IMQA&#10;AADdAAAADwAAAGRycy9kb3ducmV2LnhtbESPzW7CMBCE70h9B2srcQOnHAINGET5kTghGniAVbwk&#10;gXgdYhPC2+NKlTiOZuYbzWzRmUq01LjSsoKvYQSCOLO65FzB6bgdTEA4j6yxskwKnuRgMf/ozTDR&#10;9sG/1KY+FwHCLkEFhfd1IqXLCjLohrYmDt7ZNgZ9kE0udYOPADeVHEVRLA2WHBYKrGlVUHZN70ZB&#10;e7jejhvanViPn+m32a9/ssNFqf5nt5yC8NT5d/i/vdMKRpM4hr834QnI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5NSDEAAAA3QAAAA8AAAAAAAAAAAAAAAAAmAIAAGRycy9k&#10;b3ducmV2LnhtbFBLBQYAAAAABAAEAPUAAACJAwAAAAA=&#10;" path="m68180,l81820,r,81814l,81814,,54547r40913,l40913,27267r27267,l68180,xe" fillcolor="black" stroked="f" strokeweight="0">
                  <v:stroke miterlimit="83231f" joinstyle="miter"/>
                  <v:path arrowok="t" textboxrect="0,0,81820,81814"/>
                </v:shape>
                <v:shape id="Shape 16058" o:spid="_x0000_s1992" style="position:absolute;left:9521;top:12425;width:137;height:273;visibility:visible;mso-wrap-style:square;v-text-anchor:top" coordsize="13633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cWUskA&#10;AADeAAAADwAAAGRycy9kb3ducmV2LnhtbESPQWvCQBCF74X+h2UKXkrdaKlIdJUiigpWMBWltyE7&#10;TUKzsyG7avrvnUOhtxnem/e+mc47V6srtaHybGDQT0AR595WXBg4fq5exqBCRLZYeyYDvxRgPnt8&#10;mGJq/Y0PdM1ioSSEQ4oGyhibVOuQl+Qw9H1DLNq3bx1GWdtC2xZvEu5qPUySkXZYsTSU2NCipPwn&#10;uzgD3et69bHf7E6XLCzzrT1/jbPnrTG9p+59AipSF//Nf9cbK/ij5E145R2ZQc/u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KcWUskAAADeAAAADwAAAAAAAAAAAAAAAACYAgAA&#10;ZHJzL2Rvd25yZXYueG1sUEsFBgAAAAAEAAQA9QAAAI4DAAAAAA==&#10;" path="m,l13633,r,27280l,27280,,e" fillcolor="black" stroked="f" strokeweight="0">
                  <v:stroke miterlimit="83231f" joinstyle="miter"/>
                  <v:path arrowok="t" textboxrect="0,0,13633,27280"/>
                </v:shape>
                <v:shape id="Shape 2868" o:spid="_x0000_s1993" style="position:absolute;left:9521;top:10516;width:819;height:2182;visibility:visible;mso-wrap-style:square;v-text-anchor:top" coordsize="81820,218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7XMMMA&#10;AADdAAAADwAAAGRycy9kb3ducmV2LnhtbERPTWvCQBC9F/oflin0UnSjYAipq1RBKBSJpj3obciO&#10;STA7G7LbJP579yB4fLzv5Xo0jeipc7VlBbNpBIK4sLrmUsHf726SgHAeWWNjmRTcyMF69fqyxFTb&#10;gY/U574UIYRdigoq79tUSldUZNBNbUscuIvtDPoAu1LqDocQbho5j6JYGqw5NFTY0rai4pr/GwUb&#10;xEOWnfPzAs3H6Yf30QUPV6Xe38avTxCeRv8UP9zfWsE8icPc8CY8Ab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j7XMMMAAADdAAAADwAAAAAAAAAAAAAAAACYAgAAZHJzL2Rv&#10;d25yZXYueG1sUEsFBgAAAAAEAAQA9QAAAIgDAAAAAA==&#10;" path="m13633,l40913,r,27280l40913,54546r40907,l81820,81826r-40907,l40913,109093r,27267l40913,163640r40907,l81820,190906r-13640,l68180,218186r-27267,l40913,190906r-27280,l13633,163640r,-27280l,136360,,81813r13633,l13633,54546,,54546,,27280r13633,l13633,xe" fillcolor="black" stroked="f" strokeweight="0">
                  <v:stroke miterlimit="83231f" joinstyle="miter"/>
                  <v:path arrowok="t" textboxrect="0,0,81820,218186"/>
                </v:shape>
                <v:shape id="Shape 2869" o:spid="_x0000_s1994" style="position:absolute;left:10340;top:10244;width:1500;height:3272;visibility:visible;mso-wrap-style:square;v-text-anchor:top" coordsize="150000,327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kD5cYA&#10;AADdAAAADwAAAGRycy9kb3ducmV2LnhtbESPQWsCMRSE74L/ITzBm2ZVEN0apSwURA+tVmiPj81r&#10;dunmZZtEd9tf3xSEHoeZ+YbZ7HrbiBv5UDtWMJtmIIhLp2s2Ci6vT5MViBCRNTaOScE3Bdhth4MN&#10;5tp1fKLbORqRIBxyVFDF2OZShrIii2HqWuLkfThvMSbpjdQeuwS3jZxn2VJarDktVNhSUVH5eb5a&#10;BYWhrvWFmR0OL93z1/64+Hm3b0qNR/3jA4hIffwP39t7rWC+Wq7h7016AnL7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skD5cYAAADdAAAADwAAAAAAAAAAAAAAAACYAgAAZHJz&#10;L2Rvd25yZXYueG1sUEsFBgAAAAAEAAQA9QAAAIsDAAAAAA==&#10;" path="m68174,l95453,r,27267l95453,54547r27267,l122720,81813r-27267,l95453,109093r-27279,l68174,136360r,27267l95453,163627r,-27267l150000,136360r,27267l122720,163627r,27280l68174,190907r,27266l95453,218173r,27280l40907,245453r,27267l13640,272720r,27280l13640,327266,,327266,,245453r13640,l13640,218173,,218173,,190907r40907,l40907,163627r,-27267l40907,109093,,109093,,81813r40907,l40907,54547r27267,l68174,27267,68174,xe" fillcolor="black" stroked="f" strokeweight="0">
                  <v:stroke miterlimit="83231f" joinstyle="miter"/>
                  <v:path arrowok="t" textboxrect="0,0,150000,327266"/>
                </v:shape>
                <v:shape id="Shape 16059" o:spid="_x0000_s1995" style="position:absolute;left:4749;top:11062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FqHsYA&#10;AADeAAAADwAAAGRycy9kb3ducmV2LnhtbERPS2vCQBC+C/6HZQq9lLqp4KOpqxSLRjwI2tLzmJ0m&#10;sdnZsLuN8d+7QsHbfHzPmS06U4uWnK8sK3gZJCCIc6srLhR8fa6epyB8QNZYWyYFF/KwmPd7M0y1&#10;PfOe2kMoRAxhn6KCMoQmldLnJRn0A9sQR+7HOoMhQldI7fAcw00th0kylgYrjg0lNrQsKf89/BkF&#10;66fpaeJW2S6j7X75nX0c22F1VOrxoXt/AxGoC3fxv3uj4/xxMnqF2zvxBjm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4FqHs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871" o:spid="_x0000_s1996" style="position:absolute;left:3112;top:9153;width:3000;height:2727;visibility:visible;mso-wrap-style:square;v-text-anchor:top" coordsize="299999,2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vqtccA&#10;AADdAAAADwAAAGRycy9kb3ducmV2LnhtbESPQWvCQBSE70L/w/IKXqRutFhDdJVSkXoQQS2l3p7Z&#10;ZxLNvg3ZVeO/d4WCx2FmvmHG08aU4kK1Kywr6HUjEMSp1QVnCn6287cYhPPIGkvLpOBGDqaTl9YY&#10;E22vvKbLxmciQNglqCD3vkqkdGlOBl3XVsTBO9jaoA+yzqSu8RrgppT9KPqQBgsOCzlW9JVTetqc&#10;jYLv9S3eyj2/zzu/xz8azFa75WylVPu1+RyB8NT4Z/i/vdAK+vGwB4834QnIy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7r6rXHAAAA3QAAAA8AAAAAAAAAAAAAAAAAmAIAAGRy&#10;cy9kb3ducmV2LnhtbFBLBQYAAAAABAAEAPUAAACMAwAAAAA=&#10;" path="m190906,r54547,l245453,27267r-27267,l218186,54547r,27267l218186,109093r27267,l245453,81814r27279,l272732,109093r,27267l299999,136360r,27280l299999,190907r,27267l299999,245453r-27267,l272732,272720r-54546,l218186,245453r,-27279l218186,190907r,-27267l245453,163640r,-27280l190906,136360r,-27267l163640,109093r,27267l190906,136360r,27280l163640,163640r,27267l109093,190907r,27267l81813,218174r,-27267l54547,190907r,-27267l54547,136360r-27280,l27267,163640r,27267l27267,218174,,218174,,190907,,163640,,136360,,109093r27267,l27267,81814r,-27267l54547,54547r,-27280l81813,27267r,27280l109093,54547r,27267l54547,81814r,27279l81813,109093r,27267l136360,136360r,-27267l136360,81814r54546,l190906,54547r-27266,l163640,27267r27266,l190906,xe" fillcolor="black" stroked="f" strokeweight="0">
                  <v:stroke miterlimit="83231f" joinstyle="miter"/>
                  <v:path arrowok="t" textboxrect="0,0,299999,272720"/>
                </v:shape>
                <v:shape id="Shape 16060" o:spid="_x0000_s1997" style="position:absolute;left:6931;top:11062;width:272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cJPsgA&#10;AADeAAAADwAAAGRycy9kb3ducmV2LnhtbESPQU/DMAyF70j7D5EncUEs3Q5l6pZNaNMo4oC0gXb2&#10;GtMWGqdKQlf+PT4gcbPl5/fet96OrlMDhdh6NjCfZaCIK29brg28vx3ul6BiQrbYeSYDPxRhu5nc&#10;rLGw/spHGk6pVmLCsUADTUp9oXWsGnIYZ74nltuHDw6TrKHWNuBVzF2nF1mWa4ctS0KDPe0aqr5O&#10;387A093y8yEcyteSXo67c7m/DIv2YsztdHxcgUo0pn/x3/ezlfp5lguA4MgMevM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1wk+yAAAAN4AAAAPAAAAAAAAAAAAAAAAAJgCAABk&#10;cnMvZG93bnJldi54bWxQSwUGAAAAAAQABAD1AAAAjQ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873" o:spid="_x0000_s1998" style="position:absolute;left:11840;top:11062;width:272;height:545;visibility:visible;mso-wrap-style:square;v-text-anchor:top" coordsize="27267,54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de8cYA&#10;AADdAAAADwAAAGRycy9kb3ducmV2LnhtbESPQWuDQBSE74X8h+UFcmvWRtoam41IMNJDL01Czw/3&#10;RaXuW3E3av59t1DocZiZb5hdNptOjDS41rKCp3UEgriyuuVaweV8fExAOI+ssbNMCu7kINsvHnaY&#10;ajvxJ40nX4sAYZeigsb7PpXSVQ0ZdGvbEwfvageDPsihlnrAKcBNJzdR9CINthwWGuzp0FD1fboZ&#10;Bbi9+mnMi6/tc9wXtzipyo8yUWq1nPM3EJ5m/x/+a79rBZvkNYbfN+EJyP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vde8cYAAADdAAAADwAAAAAAAAAAAAAAAACYAgAAZHJz&#10;L2Rvd25yZXYueG1sUEsFBgAAAAAEAAQA9QAAAIsDAAAAAA==&#10;" path="m,l27267,r,27267l27267,54534,,54534,,27267,,xe" fillcolor="black" stroked="f" strokeweight="0">
                  <v:stroke miterlimit="83231f" joinstyle="miter"/>
                  <v:path arrowok="t" textboxrect="0,0,27267,54534"/>
                </v:shape>
                <v:shape id="Shape 14460" o:spid="_x0000_s1999" style="position:absolute;left:4067;top:13244;width:0;height:272;visibility:visible;mso-wrap-style:square;v-text-anchor:top" coordsize="0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fiIcgA&#10;AADeAAAADwAAAGRycy9kb3ducmV2LnhtbESPQWvCQBCF74X+h2UK3nTTorZGVxGp0EMRY3rpbchO&#10;k5DsbMiumvrrnUOhtxnmzXvvW20G16oL9aH2bOB5koAiLrytuTTwle/Hb6BCRLbYeiYDvxRgs358&#10;WGFq/ZUzupxiqcSEQ4oGqhi7VOtQVOQwTHxHLLcf3zuMsvaltj1exdy1+iVJ5tphzZJQYUe7iorm&#10;dHYGktkuLA6vt1mW5+/Hz/O2Kfm7MWb0NGyXoCIN8V/89/1hpf50OhcAwZEZ9PoO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Z+IhyAAAAN4AAAAPAAAAAAAAAAAAAAAAAJgCAABk&#10;cnMvZG93bnJldi54bWxQSwUGAAAAAAQABAD1AAAAjQMAAAAA&#10;" path="m,l,,,27280r,l,xe" fillcolor="black" stroked="f" strokeweight="0">
                  <v:stroke miterlimit="83231f" joinstyle="miter"/>
                  <v:path arrowok="t" textboxrect="0,0,0,27280"/>
                </v:shape>
                <v:shape id="Shape 14459" o:spid="_x0000_s2000" style="position:absolute;left:4067;top:11607;width:0;height:273;visibility:visible;mso-wrap-style:square;v-text-anchor:top" coordsize="0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uZYcUA&#10;AADeAAAADwAAAGRycy9kb3ducmV2LnhtbERPTWvCQBC9F/oflil4Kbqp2qJpVimCWKVQEiXnITtN&#10;otnZkF01/vuuUOhtHu9zkmVvGnGhztWWFbyMIhDEhdU1lwoO+/VwBsJ5ZI2NZVJwIwfLxeNDgrG2&#10;V07pkvlShBB2MSqovG9jKV1RkUE3si1x4H5sZ9AH2JVSd3gN4aaR4yh6kwZrDg0VtrSqqDhlZ6Ng&#10;Vu6e8232td5Ek7y+pVYe2X8rNXjqP95BeOr9v/jP/anD/On0dQ73d8IN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e5lhxQAAAN4AAAAPAAAAAAAAAAAAAAAAAJgCAABkcnMv&#10;ZG93bnJldi54bWxQSwUGAAAAAAQABAD1AAAAigMAAAAA&#10;" path="m,l,,,27267r,l,xe" fillcolor="black" stroked="f" strokeweight="0">
                  <v:stroke miterlimit="83231f" joinstyle="miter"/>
                  <v:path arrowok="t" textboxrect="0,0,0,27267"/>
                </v:shape>
                <v:shape id="Shape 16061" o:spid="_x0000_s2001" style="position:absolute;left:3112;top:13244;width:955;height:272;visibility:visible;mso-wrap-style:square;v-text-anchor:top" coordsize="95460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0lv8UA&#10;AADeAAAADwAAAGRycy9kb3ducmV2LnhtbERPTWvCQBC9F/oflin0UnSTQlOJrlKkgj14aCzocciO&#10;2WB2NuyuMf57t1DobR7vcxar0XZiIB9axwryaQaCuHa65UbBz34zmYEIEVlj55gU3CjAavn4sMBS&#10;uyt/01DFRqQQDiUqMDH2pZShNmQxTF1PnLiT8xZjgr6R2uM1hdtOvmZZIS22nBoM9rQ2VJ+ri1VQ&#10;rbfFy5fx3ed4PLwf3vJdI4edUs9P48ccRKQx/ov/3Fud5hdZkcPvO+kG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DSW/xQAAAN4AAAAPAAAAAAAAAAAAAAAAAJgCAABkcnMv&#10;ZG93bnJldi54bWxQSwUGAAAAAAQABAD1AAAAigMAAAAA&#10;" path="m,l95460,r,27280l,27280e" fillcolor="black" stroked="f" strokeweight="0">
                  <v:stroke miterlimit="83231f" joinstyle="miter"/>
                  <v:path arrowok="t" textboxrect="0,0,95460,27280"/>
                </v:shape>
                <v:shape id="Shape 16062" o:spid="_x0000_s2002" style="position:absolute;left:3112;top:11607;width:273;height:1909;visibility:visible;mso-wrap-style:square;v-text-anchor:top" coordsize="27280,190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a3jcUA&#10;AADeAAAADwAAAGRycy9kb3ducmV2LnhtbERPzWrCQBC+C32HZQq96aZSU03dBNsielBorQ8wZKdJ&#10;aHY2za5JfHtXELzNx/c7y2wwteiodZVlBc+TCARxbnXFhYLjz3o8B+E8ssbaMik4k4MsfRgtMdG2&#10;52/qDr4QIYRdggpK75tESpeXZNBNbEMcuF/bGvQBtoXULfYh3NRyGkWxNFhxaCixoY+S8r/DySiY&#10;706fiy/5371vVq+53/Uz+7JvlHp6HFZvIDwN/i6+ubc6zI+jeArXd8INMr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5reNxQAAAN4AAAAPAAAAAAAAAAAAAAAAAJgCAABkcnMv&#10;ZG93bnJldi54bWxQSwUGAAAAAAQABAD1AAAAigMAAAAA&#10;" path="m,l27280,r,190907l,190907e" fillcolor="black" stroked="f" strokeweight="0">
                  <v:stroke miterlimit="83231f" joinstyle="miter"/>
                  <v:path arrowok="t" textboxrect="0,0,27280,190907"/>
                </v:shape>
                <v:shape id="Shape 16063" o:spid="_x0000_s2003" style="position:absolute;left:3112;top:11607;width:955;height:273;visibility:visible;mso-wrap-style:square;v-text-anchor:top" coordsize="95460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ZJBsQA&#10;AADeAAAADwAAAGRycy9kb3ducmV2LnhtbERPTWvCQBC9F/wPywje6qYKQaOrtEJBsChue/E2Zsck&#10;bXY2ZFdN/70rCN7m8T5nvuxsLS7U+sqxgrdhAoI4d6biQsHP9+frBIQPyAZrx6TgnzwsF72XOWbG&#10;XXlPFx0KEUPYZ6igDKHJpPR5SRb90DXEkTu51mKIsC2kafEaw20tR0mSSosVx4YSG1qVlP/ps1Vg&#10;tnqq/WS3+tgfG33YbOzv13ak1KDfvc9ABOrCU/xwr02cnybpGO7vxBv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2SQbEAAAA3gAAAA8AAAAAAAAAAAAAAAAAmAIAAGRycy9k&#10;b3ducmV2LnhtbFBLBQYAAAAABAAEAPUAAACJAwAAAAA=&#10;" path="m,l95460,r,27267l,27267e" fillcolor="black" stroked="f" strokeweight="0">
                  <v:stroke miterlimit="83231f" joinstyle="miter"/>
                  <v:path arrowok="t" textboxrect="0,0,95460,27267"/>
                </v:shape>
                <v:shape id="Shape 14466" o:spid="_x0000_s2004" style="position:absolute;left:4067;top:13244;width:0;height:272;visibility:visible;mso-wrap-style:square;v-text-anchor:top" coordsize="0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LfzsYA&#10;AADeAAAADwAAAGRycy9kb3ducmV2LnhtbERPTWvCQBC9F/wPyxR6q5uKphqzEZEWPEipxou3ITsm&#10;IdnZkF019de7hUJv83ifk64G04or9a62rOBtHIEgLqyuuVRwzD9f5yCcR9bYWiYFP+RglY2eUky0&#10;vfGergdfihDCLkEFlfddIqUrKjLoxrYjDtzZ9gZ9gH0pdY+3EG5aOYmiWBqsOTRU2NGmoqI5XIyC&#10;aLZxi6/3+2yf5x/fu8u6KfnUKPXyPKyXIDwN/l/8597qMH86jWP4fSfcI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8LfzsYAAADeAAAADwAAAAAAAAAAAAAAAACYAgAAZHJz&#10;L2Rvd25yZXYueG1sUEsFBgAAAAAEAAQA9QAAAIsDAAAAAA==&#10;" path="m,l,,,27280r,l,xe" fillcolor="black" stroked="f" strokeweight="0">
                  <v:stroke miterlimit="83231f" joinstyle="miter"/>
                  <v:path arrowok="t" textboxrect="0,0,0,27280"/>
                </v:shape>
                <v:shape id="Shape 16064" o:spid="_x0000_s2005" style="position:absolute;left:4067;top:11607;width:954;height:273;visibility:visible;mso-wrap-style:square;v-text-anchor:top" coordsize="9544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jSYsQA&#10;AADeAAAADwAAAGRycy9kb3ducmV2LnhtbERPTWvCQBC9C/0PywjedGNbokRXsaUWTwXTevA2ZMds&#10;NDsbsqvGf+8WBG/zeJ8zX3a2FhdqfeVYwXiUgCAunK64VPD3ux5OQfiArLF2TApu5GG5eOnNMdPu&#10;ylu65KEUMYR9hgpMCE0mpS8MWfQj1xBH7uBaiyHCtpS6xWsMt7V8TZJUWqw4Nhhs6NNQccrPVsHP&#10;ZFVKOh/H37Q39eaj2Z3evnZKDfrdagYiUBee4od7o+P8NEnf4f+deIN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40mLEAAAA3gAAAA8AAAAAAAAAAAAAAAAAmAIAAGRycy9k&#10;b3ducmV2LnhtbFBLBQYAAAAABAAEAPUAAACJAwAAAAA=&#10;" path="m,l95447,r,27267l,27267e" fillcolor="black" stroked="f" strokeweight="0">
                  <v:stroke miterlimit="83231f" joinstyle="miter"/>
                  <v:path arrowok="t" textboxrect="0,0,95447,27267"/>
                </v:shape>
                <v:shape id="Shape 16065" o:spid="_x0000_s2006" style="position:absolute;left:4749;top:11607;width:272;height:1909;visibility:visible;mso-wrap-style:square;v-text-anchor:top" coordsize="27267,190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Lf6sYA&#10;AADeAAAADwAAAGRycy9kb3ducmV2LnhtbERPTWsCMRC9C/0PYQreNKvQtWyNUluqHhSptofehs10&#10;s3UzWTZRV3+9EYTe5vE+ZzxtbSWO1PjSsYJBPwFBnDtdcqHga/fRewbhA7LGyjEpOJOH6eShM8ZM&#10;uxN/0nEbChFD2GeowIRQZ1L63JBF33c1ceR+XWMxRNgUUjd4iuG2ksMkSaXFkmODwZreDOX77cEq&#10;mC9ma/v9s3of/rnlyBxoV24GF6W6j+3rC4hAbfgX391LHeenSfoEt3fiDXJy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JLf6sYAAADeAAAADwAAAAAAAAAAAAAAAACYAgAAZHJz&#10;L2Rvd25yZXYueG1sUEsFBgAAAAAEAAQA9QAAAIsDAAAAAA==&#10;" path="m,l27267,r,190907l,190907e" fillcolor="black" stroked="f" strokeweight="0">
                  <v:stroke miterlimit="83231f" joinstyle="miter"/>
                  <v:path arrowok="t" textboxrect="0,0,27267,190907"/>
                </v:shape>
                <v:shape id="Shape 16066" o:spid="_x0000_s2007" style="position:absolute;left:4067;top:13244;width:954;height:272;visibility:visible;mso-wrap-style:square;v-text-anchor:top" coordsize="95447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0GjsEA&#10;AADeAAAADwAAAGRycy9kb3ducmV2LnhtbERPzUoDMRC+C75DGMGbTfSwyLZpqYIgXqQ/DzDdTDfB&#10;zWTZjNtdn74RBG/z8f3OajPFTo005JDYwuPCgCJukgvcWjge3h6eQWVBdtglJgszZdisb29WWLt0&#10;4R2Ne2lVCeFcowUv0tda58ZTxLxIPXHhzmmIKAUOrXYDXkp47PSTMZWOGLg0eOzp1VPztf+OFran&#10;uQn+GPljPIRZ5NPklx9j7f3dtF2CEprkX/znfndlfmWqCn7fKTfo9R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BNBo7BAAAA3gAAAA8AAAAAAAAAAAAAAAAAmAIAAGRycy9kb3du&#10;cmV2LnhtbFBLBQYAAAAABAAEAPUAAACGAwAAAAA=&#10;" path="m,l95447,r,27280l,27280e" fillcolor="black" stroked="f" strokeweight="0">
                  <v:stroke miterlimit="83231f" joinstyle="miter"/>
                  <v:path arrowok="t" textboxrect="0,0,95447,27280"/>
                </v:shape>
                <v:shape id="Shape 14467" o:spid="_x0000_s2008" style="position:absolute;left:4067;top:11607;width:0;height:273;visibility:visible;mso-wrap-style:square;v-text-anchor:top" coordsize="0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RiNcQA&#10;AADeAAAADwAAAGRycy9kb3ducmV2LnhtbERP24rCMBB9F/yHMMK+iKZeUOkaRQTZVQSxu/g8NLNt&#10;tZmUJqv1740g+DaHc535sjGluFLtCssKBv0IBHFqdcGZgt+fTW8GwnlkjaVlUnAnB8tFuzXHWNsb&#10;H+ma+EyEEHYxKsi9r2IpXZqTQde3FXHg/mxt0AdYZ1LXeAvhppTDKJpIgwWHhhwrWueUXpJ/o2CW&#10;7bqnbbLffEWjU3E/Wnlmf1Dqo9OsPkF4avxb/HJ/6zB/PJ5M4flOuEE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EYjXEAAAA3gAAAA8AAAAAAAAAAAAAAAAAmAIAAGRycy9k&#10;b3ducmV2LnhtbFBLBQYAAAAABAAEAPUAAACJAwAAAAA=&#10;" path="m,l,,,27267r,l,xe" fillcolor="black" stroked="f" strokeweight="0">
                  <v:stroke miterlimit="83231f" joinstyle="miter"/>
                  <v:path arrowok="t" textboxrect="0,0,0,27267"/>
                </v:shape>
                <v:shape id="Shape 16067" o:spid="_x0000_s2009" style="position:absolute;left:10203;top:11607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6RSsUA&#10;AADeAAAADwAAAGRycy9kb3ducmV2LnhtbERPTWvCQBC9F/wPywi9lLrRQ5TUVUTRiAdBW3oes9Mk&#10;bXY27G5j/PeuUOhtHu9z5sveNKIj52vLCsajBARxYXXNpYKP9+3rDIQPyBoby6TgRh6Wi8HTHDNt&#10;r3yi7hxKEUPYZ6igCqHNpPRFRQb9yLbEkfuyzmCI0JVSO7zGcNPISZKk0mDNsaHCltYVFT/nX6Ng&#10;9zL7nrptfszpcFp/5ptLN6kvSj0P+9UbiEB9+Bf/ufc6zk+TdAqPd+IN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PpFK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877" o:spid="_x0000_s2010" style="position:absolute;left:5294;top:12153;width:409;height:1363;visibility:visible;mso-wrap-style:square;v-text-anchor:top" coordsize="40913,136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tNPMUA&#10;AADdAAAADwAAAGRycy9kb3ducmV2LnhtbESPT2vCQBTE7wW/w/IEL0U39dBo6ipiEYScmpacX7Ov&#10;SWr2bciu+fPtuwXB4zAzv2F2h9E0oqfO1ZYVvKwiEMSF1TWXCr4+z8sNCOeRNTaWScFEDg772dMO&#10;E20H/qA+86UIEHYJKqi8bxMpXVGRQbeyLXHwfmxn0AfZlVJ3OAS4aeQ6il6lwZrDQoUtnSoqrtnN&#10;KNCcD/Y7T7fTe/qcShflv/KYK7WYj8c3EJ5G/wjf2xetYL2JY/h/E56A3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q008xQAAAN0AAAAPAAAAAAAAAAAAAAAAAJgCAABkcnMv&#10;ZG93bnJldi54bWxQSwUGAAAAAAQABAD1AAAAigMAAAAA&#10;" path="m,l40913,r,27280l27280,27280r,27267l27280,81814r,27279l40913,109093r,27267l,136360,,109093,,81814,,54547,,27280,,xe" fillcolor="black" stroked="f" strokeweight="0">
                  <v:stroke miterlimit="83231f" joinstyle="miter"/>
                  <v:path arrowok="t" textboxrect="0,0,40913,136360"/>
                </v:shape>
                <v:shape id="Shape 2878" o:spid="_x0000_s2011" style="position:absolute;left:5703;top:11607;width:955;height:1909;visibility:visible;mso-wrap-style:square;v-text-anchor:top" coordsize="95447,190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fx27wA&#10;AADdAAAADwAAAGRycy9kb3ducmV2LnhtbERPSwrCMBDdC94hjOBOU8Uf1SgiCLq06n5oxrbYTGoT&#10;23p7sxBcPt5/s+tMKRqqXWFZwWQcgSBOrS44U3C7HkcrEM4jaywtk4IPOdht+70Nxtq2fKEm8ZkI&#10;IexiVJB7X8VSujQng25sK+LAPWxt0AdYZ1LX2IZwU8ppFC2kwYJDQ44VHXJKn8nbKDheZ8n5YpMG&#10;H8uU7ns8v9rJXKnhoNuvQXjq/F/8c5+0gulqGeaGN+EJyO0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R5/HbvAAAAN0AAAAPAAAAAAAAAAAAAAAAAJgCAABkcnMvZG93bnJldi54&#10;bWxQSwUGAAAAAAQABAD1AAAAgQMAAAAA&#10;" path="m40900,l95447,r,27280l68180,27280r,27266l68180,81826r-27280,l40900,109093r,27267l40900,163640r,27266l,190906,,163640r13633,l13633,136360r,-27267l13633,81826,,81826,,54546r40900,l40900,27280,40900,xe" fillcolor="black" stroked="f" strokeweight="0">
                  <v:stroke miterlimit="83231f" joinstyle="miter"/>
                  <v:path arrowok="t" textboxrect="0,0,95447,190906"/>
                </v:shape>
                <v:shape id="Shape 16068" o:spid="_x0000_s2012" style="position:absolute;left:6931;top:11880;width:272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EFOMgA&#10;AADeAAAADwAAAGRycy9kb3ducmV2LnhtbESPQU/DMAyF70j7D5EncUEs3Q5l6pZNaNMo4oC0gXb2&#10;GtMWGqdKQlf+PT4gcbP1nt/7vN6OrlMDhdh6NjCfZaCIK29brg28vx3ul6BiQrbYeSYDPxRhu5nc&#10;rLGw/spHGk6pVhLCsUADTUp9oXWsGnIYZ74nFu3DB4dJ1lBrG/Aq4a7TiyzLtcOWpaHBnnYNVV+n&#10;b2fg6W75+RAO5WtJL8fdudxfhkV7MeZ2Oj6uQCUa07/57/rZCn6e5cIr78gMevM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oQU4yAAAAN4AAAAPAAAAAAAAAAAAAAAAAJgCAABk&#10;cnMvZG93bnJldi54bWxQSwUGAAAAAAQABAD1AAAAjQ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69" o:spid="_x0000_s2013" style="position:absolute;left:8021;top:11880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2go8YA&#10;AADeAAAADwAAAGRycy9kb3ducmV2LnhtbERPTWvCQBC9C/6HZQQvUjf1kGrqKmKxKT0U1NLzmB2T&#10;aHY27K4x/ffdQqG3ebzPWa5704iOnK8tK3icJiCIC6trLhV8HncPcxA+IGtsLJOCb/KwXg0HS8y0&#10;vfOeukMoRQxhn6GCKoQ2k9IXFRn0U9sSR+5sncEQoSuldniP4aaRsyRJpcGaY0OFLW0rKq6Hm1Hw&#10;Oplfntwu/8jpfb/9yl9O3aw+KTUe9ZtnEIH68C/+c7/pOD9N0gX8vhNv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e2go8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70" o:spid="_x0000_s2014" style="position:absolute;left:11840;top:11880;width:272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6f48kA&#10;AADeAAAADwAAAGRycy9kb3ducmV2LnhtbESPT2/CMAzF75P2HSIj7TJBOg6AOgJCTKzTDpP4I86m&#10;8dpujVMlWem+/XyYxM2Wn997v+V6cK3qKcTGs4GnSQaKuPS24crA6bgbL0DFhGyx9UwGfinCenV/&#10;t8Tc+ivvqT+kSokJxxwN1Cl1udaxrMlhnPiOWG6fPjhMsoZK24BXMXetnmbZTDtsWBJq7GhbU/l9&#10;+HEGXh8XX/OwKz4Ket9vz8XLpZ82F2MeRsPmGVSiId3E/99vVurPsrkACI7MoF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Q6f48kAAADeAAAADwAAAAAAAAAAAAAAAACYAgAA&#10;ZHJzL2Rvd25yZXYueG1sUEsFBgAAAAAEAAQA9QAAAI4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882" o:spid="_x0000_s2015" style="position:absolute;left:6385;top:12153;width:1636;height:1363;visibility:visible;mso-wrap-style:square;v-text-anchor:top" coordsize="163627,136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AknsUA&#10;AADdAAAADwAAAGRycy9kb3ducmV2LnhtbESPQWvCQBSE7wX/w/IEL6Kb5iAhuoqIBSmINIpeH9ln&#10;Npp9G7Jbjf++Wyj0OMzMN8xi1dtGPKjztWMF79MEBHHpdM2VgtPxY5KB8AFZY+OYFLzIw2o5eFtg&#10;rt2Tv+hRhEpECPscFZgQ2lxKXxqy6KeuJY7e1XUWQ5RdJXWHzwi3jUyTZCYt1hwXDLa0MVTei2+r&#10;4JaMx60s9ttyb7LPw8FcZufdRanRsF/PQQTqw3/4r73TCtIsS+H3TXwCc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ICSexQAAAN0AAAAPAAAAAAAAAAAAAAAAAJgCAABkcnMv&#10;ZG93bnJldi54bWxQSwUGAAAAAAQABAD1AAAAigMAAAAA&#10;" path="m81813,r81814,l163627,27267r-27267,l136360,54547r,27266l54546,81813r,27280l27267,109093r,27267l,136360,,109093,,81813r27267,l27267,54547,,54547,,27267r81813,l81813,54547r27267,l109080,27267r-27267,l81813,xe" fillcolor="black" stroked="f" strokeweight="0">
                  <v:stroke miterlimit="83231f" joinstyle="miter"/>
                  <v:path arrowok="t" textboxrect="0,0,163627,136360"/>
                </v:shape>
                <v:shape id="Shape 2883" o:spid="_x0000_s2016" style="position:absolute;left:11567;top:12153;width:545;height:545;visibility:visible;mso-wrap-style:square;v-text-anchor:top" coordsize="54546,54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q0yMQA&#10;AADdAAAADwAAAGRycy9kb3ducmV2LnhtbESPQWvCQBSE7wX/w/IEL0U3KkiIriJisfSmleb6yD6z&#10;wezbkN0m6b/vCoLHYWa+YTa7wdaio9ZXjhXMZwkI4sLpiksF1++PaQrCB2SNtWNS8EcedtvR2wYz&#10;7Xo+U3cJpYgQ9hkqMCE0mZS+MGTRz1xDHL2bay2GKNtS6hb7CLe1XCTJSlqsOC4YbOhgqLhffq0C&#10;Hc6n3Pc/svsy+/f8sDzmg78qNRkP+zWIQEN4hZ/tT61gkaZLeLyJT0B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atMjEAAAA3QAAAA8AAAAAAAAAAAAAAAAAmAIAAGRycy9k&#10;b3ducmV2LnhtbFBLBQYAAAAABAAEAPUAAACJAwAAAAA=&#10;" path="m,l27267,r,27267l54546,27267r,27267l,54534,,27267,,xe" fillcolor="black" stroked="f" strokeweight="0">
                  <v:stroke miterlimit="83231f" joinstyle="miter"/>
                  <v:path arrowok="t" textboxrect="0,0,54546,54534"/>
                </v:shape>
                <v:shape id="Shape 2884" o:spid="_x0000_s2017" style="position:absolute;left:3658;top:12153;width:818;height:818;visibility:visible;mso-wrap-style:square;v-text-anchor:top" coordsize="81813,81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/sQsQA&#10;AADdAAAADwAAAGRycy9kb3ducmV2LnhtbESPQWsCMRSE7wX/Q3iCl6JJbSnrapQqlvbq1sveHpvn&#10;7uLmZUmibv99UxA8DjPzDbPaDLYTV/KhdazhZaZAEFfOtFxrOP58TjMQISIb7ByThl8KsFmPnlaY&#10;G3fjA12LWIsE4ZCjhibGPpcyVA1ZDDPXEyfv5LzFmKSvpfF4S3DbyblS79Jiy2mhwZ52DVXn4mI1&#10;vHZDqdT+UlQ+LsLXFkvz3JdaT8bDxxJEpCE+wvf2t9Ewz7I3+H+Tno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/7ELEAAAA3QAAAA8AAAAAAAAAAAAAAAAAmAIAAGRycy9k&#10;b3ducmV2LnhtbFBLBQYAAAAABAAEAPUAAACJAwAAAAA=&#10;" path="m,l81813,r,27280l81813,54547r,27267l,81814,,54547,,27280,,xe" fillcolor="black" stroked="f" strokeweight="0">
                  <v:stroke miterlimit="83231f" joinstyle="miter"/>
                  <v:path arrowok="t" textboxrect="0,0,81813,81814"/>
                </v:shape>
                <v:shape id="Shape 16071" o:spid="_x0000_s2018" style="position:absolute;left:9658;top:12698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I6eMUA&#10;AADeAAAADwAAAGRycy9kb3ducmV2LnhtbERPTWvCQBC9C/6HZQQvUjd6UEldpVhspAdBLT2P2WmS&#10;NjsbdtcY/31XELzN433Oct2ZWrTkfGVZwWScgCDOra64UPB12r4sQPiArLG2TApu5GG96veWmGp7&#10;5QO1x1CIGMI+RQVlCE0qpc9LMujHtiGO3I91BkOErpDa4TWGm1pOk2QmDVYcG0psaFNS/ne8GAUf&#10;o8Xv3G2zfUafh8139n5up9VZqeGge3sFEagLT/HDvdNx/iyZT+D+TrxBr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jp4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72" o:spid="_x0000_s2019" style="position:absolute;left:11294;top:12971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CkD8YA&#10;AADeAAAADwAAAGRycy9kb3ducmV2LnhtbERPTWvCQBC9F/oflhF6KXXTHFRSVxGLTfFQMErPY3aa&#10;RLOzYXcb03/vFgRv83ifM18OphU9Od9YVvA6TkAQl1Y3XCk47DcvMxA+IGtsLZOCP/KwXDw+zDHT&#10;9sI76otQiRjCPkMFdQhdJqUvazLox7YjjtyPdQZDhK6S2uElhptWpkkykQYbjg01drSuqTwXv0bB&#10;x/PsNHWb/Cun7W79nb8f+7Q5KvU0GlZvIAIN4S6+uT91nD9Jpin8vxNvkI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pCkD8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73" o:spid="_x0000_s2020" style="position:absolute;left:6931;top:13244;width:1090;height:272;visibility:visible;mso-wrap-style:square;v-text-anchor:top" coordsize="109093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5HLsQA&#10;AADeAAAADwAAAGRycy9kb3ducmV2LnhtbERPS2sCMRC+F/wPYYTealIXH6xGEcHWQz2oreBt2Ex3&#10;FzeTJUl1+++bguBtPr7nzJedbcSVfKgda3gdKBDEhTM1lxo+j5uXKYgQkQ02jknDLwVYLnpPc8yN&#10;u/GerodYihTCIUcNVYxtLmUoKrIYBq4lTty38xZjgr6UxuMthdtGDpUaS4s1p4YKW1pXVFwOP1bD&#10;3kw/vPoaXSy5U7Z7fzu77HjW+rnfrWYgInXxIb67tybNH6tJBv/vpBv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eRy7EAAAA3gAAAA8AAAAAAAAAAAAAAAAAmAIAAGRycy9k&#10;b3ducmV2LnhtbFBLBQYAAAAABAAEAPUAAACJAwAAAAA=&#10;" path="m,l109093,r,27267l,27267,,e" fillcolor="black" stroked="f" strokeweight="0">
                  <v:stroke miterlimit="83231f" joinstyle="miter"/>
                  <v:path arrowok="t" textboxrect="0,0,109093,27267"/>
                </v:shape>
                <v:shape id="Shape 16074" o:spid="_x0000_s2021" style="position:absolute;left:10749;top:13244;width:272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WZ4MUA&#10;AADeAAAADwAAAGRycy9kb3ducmV2LnhtbERPTWvCQBC9C/0PyxR6kbqpiErqKmLRSA+CWnoes9Mk&#10;NTsbdrcx/ntXKHibx/uc2aIztWjJ+cqygrdBAoI4t7riQsHXcf06BeEDssbaMim4kofF/Kk3w1Tb&#10;C++pPYRCxBD2KSooQ2hSKX1ekkE/sA1x5H6sMxgidIXUDi8x3NRymCRjabDi2FBiQ6uS8vPhzyjY&#10;9Ke/E7fOdhl97lff2cepHVYnpV6eu+U7iEBdeIj/3Vsd54+TyQju78Qb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NZng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75" o:spid="_x0000_s2022" style="position:absolute;left:11567;top:13244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k8e8YA&#10;AADeAAAADwAAAGRycy9kb3ducmV2LnhtbERPS2vCQBC+C/0PyxR6kbqp4IPUVcSikR4EtfQ8ZqdJ&#10;anY27G5j/PeuUPA2H99zZovO1KIl5yvLCt4GCQji3OqKCwVfx/XrFIQPyBpry6TgSh4W86feDFNt&#10;L7yn9hAKEUPYp6igDKFJpfR5SQb9wDbEkfuxzmCI0BVSO7zEcFPLYZKMpcGKY0OJDa1Kys+HP6Ng&#10;05/+Ttw622X0uV99Zx+ndlidlHp57pbvIAJ14SH+d291nD9OJiO4vxNv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Xk8e8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76" o:spid="_x0000_s2023" style="position:absolute;left:8021;top:22228;width:1091;height:273;visibility:visible;mso-wrap-style:square;v-text-anchor:top" coordsize="109093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nktsQA&#10;AADeAAAADwAAAGRycy9kb3ducmV2LnhtbERPS2sCMRC+C/6HMII3Tax0K6tRRKjtoT34BG/DZtxd&#10;3EyWJNXtv28Khd7m43vOYtXZRtzJh9qxhslYgSAunKm51HA8vI5mIEJENtg4Jg3fFGC17PcWmBv3&#10;4B3d97EUKYRDjhqqGNtcylBUZDGMXUucuKvzFmOCvpTG4yOF20Y+KZVJizWnhgpb2lRU3PZfVsPO&#10;zD68Oj3fLLnz9PNte3HTw0Xr4aBbz0FE6uK/+M/9btL8TL1k8PtOukE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p5LbEAAAA3gAAAA8AAAAAAAAAAAAAAAAAmAIAAGRycy9k&#10;b3ducmV2LnhtbFBLBQYAAAAABAAEAPUAAACJAwAAAAA=&#10;" path="m,l109093,r,27267l,27267,,e" fillcolor="black" stroked="f" strokeweight="0">
                  <v:stroke miterlimit="83231f" joinstyle="miter"/>
                  <v:path arrowok="t" textboxrect="0,0,109093,27267"/>
                </v:shape>
                <v:shape id="Shape 16077" o:spid="_x0000_s2024" style="position:absolute;left:9385;top:22228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cHl8UA&#10;AADeAAAADwAAAGRycy9kb3ducmV2LnhtbERPTWvCQBC9F/wPywheSt3Ug5HUVUSxKR4Ebel5zE6T&#10;tNnZsLvG9N+7guBtHu9z5sveNKIj52vLCl7HCQjiwuqaSwVfn9uXGQgfkDU2lknBP3lYLgZPc8y0&#10;vfCBumMoRQxhn6GCKoQ2k9IXFRn0Y9sSR+7HOoMhQldK7fASw00jJ0kylQZrjg0VtrSuqPg7no2C&#10;9+fZb+q2+T6n3WH9nW9O3aQ+KTUa9qs3EIH68BDf3R86zp8maQq3d+INc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5weX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78" o:spid="_x0000_s2025" style="position:absolute;left:10203;top:23865;width:955;height:272;visibility:visible;mso-wrap-style:square;v-text-anchor:top" coordsize="95460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tNqsgA&#10;AADeAAAADwAAAGRycy9kb3ducmV2LnhtbESPQW/CMAyF75P2HyJP4jbScWCsEBBDQkJiYiLbZTfT&#10;eG1H41RNgPLv8WESN1vv+b3Ps0XvG3WmLtaBDbwMM1DERXA1lwa+v9bPE1AxITtsApOBK0VYzB8f&#10;Zpi7cOE9nW0qlYRwzNFAlVKbax2LijzGYWiJRfsNnccka1dq1+FFwn2jR1k21h5rloYKW1pVVBzt&#10;yRtwO/tm4+Rz9b4/tPZnu/V/H7uRMYOnfjkFlahPd/P/9cYJ/jh7FV55R2bQ8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DC02qyAAAAN4AAAAPAAAAAAAAAAAAAAAAAJgCAABk&#10;cnMvZG93bnJldi54bWxQSwUGAAAAAAQABAD1AAAAjQMAAAAA&#10;" path="m,l95460,r,27267l,27267e" fillcolor="black" stroked="f" strokeweight="0">
                  <v:stroke miterlimit="83231f" joinstyle="miter"/>
                  <v:path arrowok="t" textboxrect="0,0,95460,27267"/>
                </v:shape>
                <v:shape id="Shape 16079" o:spid="_x0000_s2026" style="position:absolute;left:10203;top:22228;width:273;height:1909;visibility:visible;mso-wrap-style:square;v-text-anchor:top" coordsize="27280,190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cuVsUA&#10;AADeAAAADwAAAGRycy9kb3ducmV2LnhtbERPS2vCQBC+C/0PyxS8iG7qwUd0lbRUUDw1rYi3ITtN&#10;QrOzIbsm8d+7gtDbfHzPWW97U4mWGldaVvA2iUAQZ1aXnCv4+d6NFyCcR9ZYWSYFN3Kw3bwM1hhr&#10;2/EXtanPRQhhF6OCwvs6ltJlBRl0E1sTB+7XNgZ9gE0udYNdCDeVnEbRTBosOTQUWNNHQdlfejUK&#10;ssMxWbRn8/7ZX0/L9nJJ8tGtU2r42icrEJ56/y9+uvc6zJ9F8yU83gk3yM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ly5WxQAAAN4AAAAPAAAAAAAAAAAAAAAAAJgCAABkcnMv&#10;ZG93bnJldi54bWxQSwUGAAAAAAQABAD1AAAAigMAAAAA&#10;" path="m,l27280,r,190906l,190906e" fillcolor="black" stroked="f" strokeweight="0">
                  <v:stroke miterlimit="83231f" joinstyle="miter"/>
                  <v:path arrowok="t" textboxrect="0,0,27280,190906"/>
                </v:shape>
                <v:shape id="Shape 16080" o:spid="_x0000_s2027" style="position:absolute;left:10203;top:22228;width:955;height:273;visibility:visible;mso-wrap-style:square;v-text-anchor:top" coordsize="95460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1m3sgA&#10;AADeAAAADwAAAGRycy9kb3ducmV2LnhtbESPQUvDQBCF74L/YRnBi9hNhaYldlukKNRDD6aFehyy&#10;YzaYnQ27axr/vXMoeJth3rz3vvV28r0aKaYusIH5rABF3ATbcWvgdHx7XIFKGdliH5gM/FKC7eb2&#10;Zo2VDRf+oLHOrRITThUacDkPldapceQxzcJALLevED1mWWOrbcSLmPtePxVFqT12LAkOB9o5ar7r&#10;H2+g3u3Lh3cX+9fp87w8L+aHVo8HY+7vppdnUJmm/C++fu+t1C+LlQAIjsygN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TWbeyAAAAN4AAAAPAAAAAAAAAAAAAAAAAJgCAABk&#10;cnMvZG93bnJldi54bWxQSwUGAAAAAAQABAD1AAAAjQMAAAAA&#10;" path="m,l95460,r,27280l,27280e" fillcolor="black" stroked="f" strokeweight="0">
                  <v:stroke miterlimit="83231f" joinstyle="miter"/>
                  <v:path arrowok="t" textboxrect="0,0,95460,27280"/>
                </v:shape>
                <v:shape id="Shape 14518" o:spid="_x0000_s2028" style="position:absolute;left:11158;top:23865;width:0;height:272;visibility:visible;mso-wrap-style:square;v-text-anchor:top" coordsize="0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yKp8cA&#10;AADeAAAADwAAAGRycy9kb3ducmV2LnhtbESPQWvCQBCF7wX/wzIFL6VutLVI6ioiiLUIYhTPQ3aa&#10;pGZnQ3bV+O+dQ6G3Gd6b976ZzjtXqyu1ofJsYDhIQBHn3lZcGDgeVq8TUCEiW6w9k4E7BZjPek9T&#10;TK2/8Z6uWSyUhHBI0UAZY5NqHfKSHIaBb4hF+/GtwyhrW2jb4k3CXa1HSfKhHVYsDSU2tCwpP2cX&#10;Z2BSfL+cNtl2tU7eTtV97/Uvx50x/edu8QkqUhf/zX/XX1bw38dD4ZV3ZAY9e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8iqfHAAAA3gAAAA8AAAAAAAAAAAAAAAAAmAIAAGRy&#10;cy9kb3ducmV2LnhtbFBLBQYAAAAABAAEAPUAAACMAwAAAAA=&#10;" path="m,l,,,27267r,l,xe" fillcolor="black" stroked="f" strokeweight="0">
                  <v:stroke miterlimit="83231f" joinstyle="miter"/>
                  <v:path arrowok="t" textboxrect="0,0,0,27267"/>
                </v:shape>
                <v:shape id="Shape 14517" o:spid="_x0000_s2029" style="position:absolute;left:11158;top:22228;width:0;height:273;visibility:visible;mso-wrap-style:square;v-text-anchor:top" coordsize="0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kGtcYA&#10;AADeAAAADwAAAGRycy9kb3ducmV2LnhtbERPTWvCQBC9C/0PyxR6042l0ZpmIyIteCjSmF68Ddlp&#10;EpKdDdlVU399VxB6m8f7nHQ9mk6caXCNZQXzWQSCuLS64UrBd/ExfQXhPLLGzjIp+CUH6+xhkmKi&#10;7YVzOh98JUIIuwQV1N73iZSurMmgm9meOHA/djDoAxwqqQe8hHDTyecoWkiDDYeGGnva1lS2h5NR&#10;EMVbt9ovr3FeFO9fn6dNW/GxVerpcdy8gfA0+n/x3b3TYf5LPF/C7Z1wg8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mkGtcYAAADeAAAADwAAAAAAAAAAAAAAAACYAgAAZHJz&#10;L2Rvd25yZXYueG1sUEsFBgAAAAAEAAQA9QAAAIsDAAAAAA==&#10;" path="m,l,,,27280r,l,xe" fillcolor="black" stroked="f" strokeweight="0">
                  <v:stroke miterlimit="83231f" joinstyle="miter"/>
                  <v:path arrowok="t" textboxrect="0,0,0,27280"/>
                </v:shape>
                <v:shape id="Shape 14525" o:spid="_x0000_s2030" style="position:absolute;left:11158;top:22228;width:0;height:273;visibility:visible;mso-wrap-style:square;v-text-anchor:top" coordsize="0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v35MUA&#10;AADeAAAADwAAAGRycy9kb3ducmV2LnhtbERPTWvCQBC9F/wPywje6kYxVaOriCj0UIoaL96G7JiE&#10;ZGdDdtXUX+8WCr3N433Oct2ZWtypdaVlBaNhBII4s7rkXME53b/PQDiPrLG2TAp+yMF61XtbYqLt&#10;g490P/lchBB2CSoovG8SKV1WkEE3tA1x4K62NegDbHOpW3yEcFPLcRR9SIMlh4YCG9oWlFWnm1EQ&#10;xVs3/54+42Oa7g5ft02V86VSatDvNgsQnjr/L/5zf+owfxKPY/h9J9wgV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m/fkxQAAAN4AAAAPAAAAAAAAAAAAAAAAAJgCAABkcnMv&#10;ZG93bnJldi54bWxQSwUGAAAAAAQABAD1AAAAigMAAAAA&#10;" path="m,l,,,27280r,l,xe" fillcolor="black" stroked="f" strokeweight="0">
                  <v:stroke miterlimit="83231f" joinstyle="miter"/>
                  <v:path arrowok="t" textboxrect="0,0,0,27280"/>
                </v:shape>
                <v:shape id="Shape 14524" o:spid="_x0000_s2031" style="position:absolute;left:11158;top:23865;width:0;height:272;visibility:visible;mso-wrap-style:square;v-text-anchor:top" coordsize="0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1KH8QA&#10;AADeAAAADwAAAGRycy9kb3ducmV2LnhtbERP24rCMBB9F/yHMIIvi6brDekaZRHEC4LYXXwemtm2&#10;2kxKE7X+vREWfJvDuc5s0ZhS3Kh2hWUFn/0IBHFqdcGZgt+fVW8KwnlkjaVlUvAgB4t5uzXDWNs7&#10;H+mW+EyEEHYxKsi9r2IpXZqTQde3FXHg/mxt0AdYZ1LXeA/hppSDKJpIgwWHhhwrWuaUXpKrUTDN&#10;dh+nbbJfraPhqXgcrTyzPyjV7TTfXyA8Nf4t/ndvdJg/Gg9G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dSh/EAAAA3gAAAA8AAAAAAAAAAAAAAAAAmAIAAGRycy9k&#10;b3ducmV2LnhtbFBLBQYAAAAABAAEAPUAAACJAwAAAAA=&#10;" path="m,l,,,27267r,l,xe" fillcolor="black" stroked="f" strokeweight="0">
                  <v:stroke miterlimit="83231f" joinstyle="miter"/>
                  <v:path arrowok="t" textboxrect="0,0,0,27267"/>
                </v:shape>
                <v:shape id="Shape 16081" o:spid="_x0000_s2032" style="position:absolute;left:11158;top:22228;width:954;height:273;visibility:visible;mso-wrap-style:square;v-text-anchor:top" coordsize="95447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h4AMIA&#10;AADeAAAADwAAAGRycy9kb3ducmV2LnhtbERPzUoDMRC+C32HMAVvNqmHUtampRYK4kVs+wDTzbgJ&#10;bibLZtzu+vRGELzNx/c7m90YWzVQn0NiC8uFAUVcJxe4sXA5Hx/WoLIgO2wTk4WJMuy2s7sNVi7d&#10;+J2GkzSqhHCu0IIX6Sqtc+0pYl6kjrhwH6mPKAX2jXY93kp4bPWjMSsdMXBp8NjRwVP9efqKFvbX&#10;qQ7+Evl1OIdJ5M3k529j7f183D+BEhrlX/znfnFl/sqsl/D7TrlBb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qHgAwgAAAN4AAAAPAAAAAAAAAAAAAAAAAJgCAABkcnMvZG93&#10;bnJldi54bWxQSwUGAAAAAAQABAD1AAAAhwMAAAAA&#10;" path="m,l95447,r,27280l,27280e" fillcolor="black" stroked="f" strokeweight="0">
                  <v:stroke miterlimit="83231f" joinstyle="miter"/>
                  <v:path arrowok="t" textboxrect="0,0,95447,27280"/>
                </v:shape>
                <v:shape id="Shape 16082" o:spid="_x0000_s2033" style="position:absolute;left:11840;top:22228;width:272;height:1909;visibility:visible;mso-wrap-style:square;v-text-anchor:top" coordsize="27267,190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gZrcUA&#10;AADeAAAADwAAAGRycy9kb3ducmV2LnhtbERPTWsCMRC9C/6HMEIvookeRFajFEFsKz1oe+ltdjPd&#10;XdxMliR1t/76RhB6m8f7nPW2t424kg+1Yw2zqQJBXDhTc6nh82M/WYIIEdlg45g0/FKA7WY4WGNm&#10;XMcnup5jKVIIhww1VDG2mZShqMhimLqWOHHfzluMCfpSGo9dCreNnCu1kBZrTg0VtrSrqLicf6yG&#10;d3V8ffva7055mefydmjIX7qx1k+j/nkFIlIf/8UP94tJ8xdqOYf7O+kGu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WBmtxQAAAN4AAAAPAAAAAAAAAAAAAAAAAJgCAABkcnMv&#10;ZG93bnJldi54bWxQSwUGAAAAAAQABAD1AAAAigMAAAAA&#10;" path="m,l27267,r,190906l,190906e" fillcolor="black" stroked="f" strokeweight="0">
                  <v:stroke miterlimit="83231f" joinstyle="miter"/>
                  <v:path arrowok="t" textboxrect="0,0,27267,190906"/>
                </v:shape>
                <v:shape id="Shape 16083" o:spid="_x0000_s2034" style="position:absolute;left:11158;top:23865;width:954;height:272;visibility:visible;mso-wrap-style:square;v-text-anchor:top" coordsize="9544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2s7MMA&#10;AADeAAAADwAAAGRycy9kb3ducmV2LnhtbERPTYvCMBC9C/sfwizsTVMVtFSjuIsrngTd9eBtaMam&#10;2kxKE7X+eyMI3ubxPmc6b20lrtT40rGCfi8BQZw7XXKh4P/vt5uC8AFZY+WYFNzJw3z20Zlipt2N&#10;t3TdhULEEPYZKjAh1JmUPjdk0fdcTRy5o2sshgibQuoGbzHcVnKQJCNpseTYYLCmH0P5eXexCjbj&#10;RSHpcuqv6GCq9Xe9Pw+Xe6W+PtvFBESgNrzFL/dax/mjJB3C8514g5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B2s7MMAAADeAAAADwAAAAAAAAAAAAAAAACYAgAAZHJzL2Rv&#10;d25yZXYueG1sUEsFBgAAAAAEAAQA9QAAAIgDAAAAAA==&#10;" path="m,l95447,r,27267l,27267e" fillcolor="black" stroked="f" strokeweight="0">
                  <v:stroke miterlimit="83231f" joinstyle="miter"/>
                  <v:path arrowok="t" textboxrect="0,0,95447,27267"/>
                </v:shape>
                <v:shape id="Shape 2894" o:spid="_x0000_s2035" style="position:absolute;left:3658;top:22774;width:818;height:818;visibility:visible;mso-wrap-style:square;v-text-anchor:top" coordsize="81813,81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lDHsUA&#10;AADdAAAADwAAAGRycy9kb3ducmV2LnhtbESPT4vCMBTE78J+h/AWvMiaWsS63aayCIIHL/6BvT6a&#10;t22xeSlNtO23N4LgcZiZ3zDZZjCNuFPnassKFvMIBHFhdc2lgst597UG4TyyxsYyKRjJwSb/mGSY&#10;atvzke4nX4oAYZeigsr7NpXSFRUZdHPbEgfv33YGfZBdKXWHfYCbRsZRtJIGaw4LFba0rai4nm5G&#10;wa5vlyMm8YoPf2MyS/B6G4uLUtPP4fcHhKfBv8Ov9l4riNffS3i+CU9A5g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WUMexQAAAN0AAAAPAAAAAAAAAAAAAAAAAJgCAABkcnMv&#10;ZG93bnJldi54bWxQSwUGAAAAAAQABAD1AAAAigMAAAAA&#10;" path="m,l81813,r,27267l81813,54533r,27280l,81813,,54533,,27267,,xe" fillcolor="black" stroked="f" strokeweight="0">
                  <v:stroke miterlimit="83231f" joinstyle="miter"/>
                  <v:path arrowok="t" textboxrect="0,0,81813,81813"/>
                </v:shape>
                <v:shape id="Shape 2895" o:spid="_x0000_s2036" style="position:absolute;left:5294;top:22228;width:2455;height:1091;visibility:visible;mso-wrap-style:square;v-text-anchor:top" coordsize="245453,1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apkMQA&#10;AADdAAAADwAAAGRycy9kb3ducmV2LnhtbESPQWvCQBSE74L/YXlCb7ox0GKjq4igWG9q0etj95lE&#10;s29Ddk3iv+8WCj0OM/MNs1j1thItNb50rGA6SUAQa2dKzhV8n7fjGQgfkA1WjknBizyslsPBAjPj&#10;Oj5Sewq5iBD2GSooQqgzKb0uyKKfuJo4ejfXWAxRNrk0DXYRbiuZJsmHtFhyXCiwpk1B+nF6WgXn&#10;+6E1u2t/1Jfba/OV6uRQdg+l3kb9eg4iUB/+w3/tvVGQzj7f4fdNfAJy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GqZDEAAAA3QAAAA8AAAAAAAAAAAAAAAAAmAIAAGRycy9k&#10;b3ducmV2LnhtbFBLBQYAAAAABAAEAPUAAACJAwAAAAA=&#10;" path="m27280,l54547,r,27280l54547,54546r27279,l81826,27280r54534,l136360,r27280,l163640,27280r81813,l245453,54546r,27267l218186,81813r,-27267l190906,54546r,27267l163640,81813r,-27267l109093,54546r,27267l109093,109093r-27267,l81826,81813r-27279,l54547,109093,,109093,,81813r27280,l27280,54546,,54546,,27280r27280,l27280,xe" fillcolor="black" stroked="f" strokeweight="0">
                  <v:stroke miterlimit="83231f" joinstyle="miter"/>
                  <v:path arrowok="t" textboxrect="0,0,245453,109093"/>
                </v:shape>
                <v:shape id="Shape 2896" o:spid="_x0000_s2037" style="position:absolute;left:9658;top:22501;width:273;height:546;visibility:visible;mso-wrap-style:square;v-text-anchor:top" coordsize="27267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F9JsYA&#10;AADdAAAADwAAAGRycy9kb3ducmV2LnhtbESPT2sCMRTE74V+h/AK3mrWP4jdGkUURU/FbQ89Pjav&#10;u4vJy5JEXf30Rih4HGbmN8xs0VkjzuRD41jBoJ+BIC6dbrhS8PO9eZ+CCBFZo3FMCq4UYDF/fZlh&#10;rt2FD3QuYiUShEOOCuoY21zKUNZkMfRdS5y8P+ctxiR9JbXHS4JbI4dZNpEWG04LNba0qqk8Fier&#10;wJfX7ms0Gh/Xt9/GFKftYO+CUar31i0/QUTq4jP8395pBcPpxwQeb9IT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F9JsYAAADdAAAADwAAAAAAAAAAAAAAAACYAgAAZHJz&#10;L2Rvd25yZXYueG1sUEsFBgAAAAAEAAQA9QAAAIsDAAAAAA==&#10;" path="m,l27267,r,27267l27267,54533,,54533,,27267,,xe" fillcolor="black" stroked="f" strokeweight="0">
                  <v:stroke miterlimit="83231f" joinstyle="miter"/>
                  <v:path arrowok="t" textboxrect="0,0,27267,54533"/>
                </v:shape>
                <v:shape id="Shape 16084" o:spid="_x0000_s2038" style="position:absolute;left:7749;top:23047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Dpx8YA&#10;AADeAAAADwAAAGRycy9kb3ducmV2LnhtbERPTWvCQBC9F/wPywheSt0oYkPqKqJoSg8Fbel5zE6T&#10;1Oxs2F1j+u9dodDbPN7nLFa9aURHzteWFUzGCQjiwuqaSwWfH7unFIQPyBoby6TglzysloOHBWba&#10;XvlA3TGUIoawz1BBFUKbSemLigz6sW2JI/dtncEQoSuldniN4aaR0ySZS4M1x4YKW9pUVJyPF6Ng&#10;/5j+PLtd/p7T22HzlW9P3bQ+KTUa9usXEIH68C/+c7/qOH+epDO4vxNv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+Dpx8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898" o:spid="_x0000_s2039" style="position:absolute;left:5840;top:23319;width:272;height:818;visibility:visible;mso-wrap-style:square;v-text-anchor:top" coordsize="27267,81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Pe+8MA&#10;AADdAAAADwAAAGRycy9kb3ducmV2LnhtbERPzWrCQBC+C32HZQpeRDdGkDR1laKJ1FPb6AOM2WkS&#10;mp0N2VXj23cPgseP73+1GUwrrtS7xrKC+SwCQVxa3XCl4HTMpwkI55E1tpZJwZ0cbNYvoxWm2t74&#10;h66Fr0QIYZeigtr7LpXSlTUZdDPbEQfu1/YGfYB9JXWPtxBuWhlH0VIabDg01NjRtqbyr7gYBdnu&#10;fOB9u/je73JasM/c5GtbKjV+HT7eQXga/FP8cH9qBXHyFuaGN+EJyP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zPe+8MAAADdAAAADwAAAAAAAAAAAAAAAACYAgAAZHJzL2Rv&#10;d25yZXYueG1sUEsFBgAAAAAEAAQA9QAAAIgDAAAAAA==&#10;" path="m,l27267,r,27267l27267,54533r,27280l,81813,,54533,,27267,,xe" fillcolor="black" stroked="f" strokeweight="0">
                  <v:stroke miterlimit="83231f" joinstyle="miter"/>
                  <v:path arrowok="t" textboxrect="0,0,27267,81813"/>
                </v:shape>
                <v:shape id="Shape 16085" o:spid="_x0000_s2040" style="position:absolute;left:7476;top:23319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xMXMYA&#10;AADeAAAADwAAAGRycy9kb3ducmV2LnhtbERPTWvCQBC9F/wPywheSt0oaEPqKqJoSg8Fbel5zE6T&#10;1Oxs2F1j+u9dodDbPN7nLFa9aURHzteWFUzGCQjiwuqaSwWfH7unFIQPyBoby6TglzysloOHBWba&#10;XvlA3TGUIoawz1BBFUKbSemLigz6sW2JI/dtncEQoSuldniN4aaR0ySZS4M1x4YKW9pUVJyPF6Ng&#10;/5j+PLtd/p7T22HzlW9P3bQ+KTUa9usXEIH68C/+c7/qOH+epDO4vxNv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xMXM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00" o:spid="_x0000_s2041" style="position:absolute;left:9385;top:23047;width:546;height:545;visibility:visible;mso-wrap-style:square;v-text-anchor:top" coordsize="54546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BgTMUA&#10;AADdAAAADwAAAGRycy9kb3ducmV2LnhtbERPu27CMBTdK/EP1kViKzaoRRAwCEGjlg6VeA1sl/iS&#10;RMTXUWwg/Xs8VOp4dN6zRWsrcafGl441DPoKBHHmTMm5hsM+fR2D8AHZYOWYNPySh8W88zLDxLgH&#10;b+m+C7mIIewT1FCEUCdS+qwgi77vauLIXVxjMUTY5NI0+IjhtpJDpUbSYsmxocCaVgVl193Nalh/&#10;HtNl+vZ9Op/e12pbb66j7OdD6163XU5BBGrDv/jP/WU0DCcq7o9v4hO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YGBMxQAAAN0AAAAPAAAAAAAAAAAAAAAAAJgCAABkcnMv&#10;ZG93bnJldi54bWxQSwUGAAAAAAQABAD1AAAAigMAAAAA&#10;" path="m,l27280,r,27267l54546,27267r,27266l,54533,,27267,,xe" fillcolor="black" stroked="f" strokeweight="0">
                  <v:stroke miterlimit="83231f" joinstyle="miter"/>
                  <v:path arrowok="t" textboxrect="0,0,54546,54533"/>
                </v:shape>
                <v:shape id="Shape 2901" o:spid="_x0000_s2042" style="position:absolute;left:10749;top:22774;width:818;height:818;visibility:visible;mso-wrap-style:square;v-text-anchor:top" coordsize="81813,81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V6nMMA&#10;AADdAAAADwAAAGRycy9kb3ducmV2LnhtbESPzarCMBSE9xd8h3AENxdNLWK1GkUEwcXd+ANuD82x&#10;LTYnpYm2fXtzQXA5zMw3zHrbmUq8qHGlZQXTSQSCOLO65FzB9XIYL0A4j6yxskwKenKw3Qx+1phq&#10;2/KJXmefiwBhl6KCwvs6ldJlBRl0E1sTB+9uG4M+yCaXusE2wE0l4yiaS4Mlh4UCa9oXlD3OT6Pg&#10;0NazHpN4zn+3PvlN8PHss6tSo2G3W4Hw1Plv+NM+agXxMprC/5vwBOTm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sV6nMMAAADdAAAADwAAAAAAAAAAAAAAAACYAgAAZHJzL2Rv&#10;d25yZXYueG1sUEsFBgAAAAAEAAQA9QAAAIgDAAAAAA==&#10;" path="m,l81813,r,27280l81813,54546r,27267l,81813,,54546,,27280,,xe" fillcolor="black" stroked="f" strokeweight="0">
                  <v:stroke miterlimit="83231f" joinstyle="miter"/>
                  <v:path arrowok="t" textboxrect="0,0,81813,81813"/>
                </v:shape>
                <v:shape id="Shape 2902" o:spid="_x0000_s2043" style="position:absolute;left:7749;top:23592;width:545;height:545;visibility:visible;mso-wrap-style:square;v-text-anchor:top" coordsize="54534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u/bMQA&#10;AADdAAAADwAAAGRycy9kb3ducmV2LnhtbESPQWvCQBSE7wX/w/KE3uqugbZpdJUqFLwmlZ4f2WcS&#10;kn0bdrca++vdguBxmJlvmPV2soM4kw+dYw3LhQJBXDvTcaPh+P31koMIEdng4Jg0XCnAdjN7WmNh&#10;3IVLOlexEQnCoUANbYxjIWWoW7IYFm4kTt7JeYsxSd9I4/GS4HaQmVJv0mLHaaHFkfYt1X31azX4&#10;aale33dltds3vr+Wff7zp3Ktn+fT5wpEpCk+wvf2wWjIPlQG/2/SE5Cb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7v2zEAAAA3QAAAA8AAAAAAAAAAAAAAAAAmAIAAGRycy9k&#10;b3ducmV2LnhtbFBLBQYAAAAABAAEAPUAAACJAwAAAAA=&#10;" path="m,l54534,r,27267l54534,54533r-27267,l27267,27267,,27267,,xe" fillcolor="black" stroked="f" strokeweight="0">
                  <v:stroke miterlimit="83231f" joinstyle="miter"/>
                  <v:path arrowok="t" textboxrect="0,0,54534,54533"/>
                </v:shape>
                <v:shape id="Shape 2903" o:spid="_x0000_s2044" style="position:absolute;left:8294;top:22774;width:818;height:1363;visibility:visible;mso-wrap-style:square;v-text-anchor:top" coordsize="81813,136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ell8UA&#10;AADdAAAADwAAAGRycy9kb3ducmV2LnhtbESPQWvCQBSE74L/YXmCt7qpLVpTNyEVBCuIaMXzI/ua&#10;Dc2+DdlV03/fFQoeh5n5hlnmvW3ElTpfO1bwPElAEJdO11wpOH2tn95A+ICssXFMCn7JQ54NB0tM&#10;tbvxga7HUIkIYZ+iAhNCm0rpS0MW/cS1xNH7dp3FEGVXSd3hLcJtI6dJMpMWa44LBltaGSp/jher&#10;oK+K7XnffKx4Xhz8625mePFplBqP+uIdRKA+PML/7Y1WMF0kL3B/E5+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F6WXxQAAAN0AAAAPAAAAAAAAAAAAAAAAAJgCAABkcnMv&#10;ZG93bnJldi54bWxQSwUGAAAAAAQABAD1AAAAigMAAAAA&#10;" path="m,l81813,r,27280l27267,27280r,27267l54534,54547r,27280l54534,109093r,27267l27267,136360r,-27267l27267,81827,,81827,,54547,,27280,,xe" fillcolor="black" stroked="f" strokeweight="0">
                  <v:stroke miterlimit="83231f" joinstyle="miter"/>
                  <v:path arrowok="t" textboxrect="0,0,81813,136360"/>
                </v:shape>
                <v:shape id="Shape 16086" o:spid="_x0000_s2045" style="position:absolute;left:3112;top:22228;width:273;height:1909;visibility:visible;mso-wrap-style:square;v-text-anchor:top" coordsize="27267,190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MfrsYA&#10;AADeAAAADwAAAGRycy9kb3ducmV2LnhtbERPTWsCMRC9F/ofwhS8FE30sMjWKEWQWqUHbS+9zW7G&#10;3cXNZElSd/XXN4WCt3m8z1msBtuKC/nQONYwnSgQxKUzDVcavj434zmIEJENto5Jw5UCrJaPDwvM&#10;jev5QJdjrEQK4ZCjhjrGLpcylDVZDBPXESfu5LzFmKCvpPHYp3DbyplSmbTYcGqosaN1TeX5+GM1&#10;fKj9++57sz4UVVHI21tL/tw/az16Gl5fQEQa4l38796aND9T8wz+3kk3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GMfrsYAAADeAAAADwAAAAAAAAAAAAAAAACYAgAAZHJz&#10;L2Rvd25yZXYueG1sUEsFBgAAAAAEAAQA9QAAAIsDAAAAAA==&#10;" path="m,l27267,r,190906l,190906e" fillcolor="black" stroked="f" strokeweight="0">
                  <v:stroke miterlimit="83231f" joinstyle="miter"/>
                  <v:path arrowok="t" textboxrect="0,0,27267,190906"/>
                </v:shape>
                <v:shape id="Shape 16087" o:spid="_x0000_s2046" style="position:absolute;left:3112;top:22228;width:955;height:273;visibility:visible;mso-wrap-style:square;v-text-anchor:top" coordsize="95447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1F78IA&#10;AADeAAAADwAAAGRycy9kb3ducmV2LnhtbERPzUoDMRC+C32HMII3m+ihlm3TUguCeBHbPsB0M90E&#10;N5NlM253fXojCN7m4/ud9XaMrRqozyGxhYe5AUVcJxe4sXA6vtwvQWVBdtgmJgsTZdhuZjdrrFy6&#10;8gcNB2lUCeFcoQUv0lVa59pTxDxPHXHhLqmPKAX2jXY9Xkt4bPWjMQsdMXBp8NjR3lP9efiKFnbn&#10;qQ7+FPltOIZJ5N3k529j7d3tuFuBEhrlX/znfnVl/sIsn+D3nXKD3v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DUXvwgAAAN4AAAAPAAAAAAAAAAAAAAAAAJgCAABkcnMvZG93&#10;bnJldi54bWxQSwUGAAAAAAQABAD1AAAAhwMAAAAA&#10;" path="m,l95447,r,27280l,27280e" fillcolor="black" stroked="f" strokeweight="0">
                  <v:stroke miterlimit="83231f" joinstyle="miter"/>
                  <v:path arrowok="t" textboxrect="0,0,95447,27280"/>
                </v:shape>
                <v:shape id="Shape 14528" o:spid="_x0000_s2047" style="position:absolute;left:4067;top:23865;width:0;height:272;visibility:visible;mso-wrap-style:square;v-text-anchor:top" coordsize="0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BAGscA&#10;AADeAAAADwAAAGRycy9kb3ducmV2LnhtbESPQWvCQBCF74X+h2WEXoputFYkuooUpFWEYhTPQ3ZM&#10;YrOzIbvV+O+dQ6G3Gd6b976ZLztXqyu1ofJsYDhIQBHn3lZcGDge1v0pqBCRLdaeycCdAiwXz09z&#10;TK2/8Z6uWSyUhHBI0UAZY5NqHfKSHIaBb4hFO/vWYZS1LbRt8SbhrtajJJlohxVLQ4kNfZSU/2S/&#10;zsC02L6eNtlu/Zm8nar73usLx29jXnrdagYqUhf/zX/XX1bwx+8j4ZV3ZAa9e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QQBrHAAAA3gAAAA8AAAAAAAAAAAAAAAAAmAIAAGRy&#10;cy9kb3ducmV2LnhtbFBLBQYAAAAABAAEAPUAAACMAwAAAAA=&#10;" path="m,l,,,27267r,l,xe" fillcolor="black" stroked="f" strokeweight="0">
                  <v:stroke miterlimit="83231f" joinstyle="miter"/>
                  <v:path arrowok="t" textboxrect="0,0,0,27267"/>
                </v:shape>
                <v:shape id="Shape 16088" o:spid="_x0000_s2048" style="position:absolute;left:3112;top:23865;width:955;height:272;visibility:visible;mso-wrap-style:square;v-text-anchor:top" coordsize="9544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k+nccA&#10;AADeAAAADwAAAGRycy9kb3ducmV2LnhtbESPT2/CMAzF75P4DpEncRspIDHUERCgbeKENP4cuFmN&#10;13Q0TtUE6L49PiBxs/We3/t5tuh8ra7UxiqwgeEgA0VcBFtxaeCw/3qbgooJ2WIdmAz8U4TFvPcy&#10;w9yGG//QdZdKJSEcczTgUmpyrWPhyGMchIZYtN/QekyytqW2Ld4k3Nd6lGUT7bFiaXDY0NpRcd5d&#10;vIHt+7LUdPkbftPJ1ZtVczyPP4/G9F+75QeoRF16mh/XGyv4k2wqvPKOzK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5Pp3HAAAA3gAAAA8AAAAAAAAAAAAAAAAAmAIAAGRy&#10;cy9kb3ducmV2LnhtbFBLBQYAAAAABAAEAPUAAACMAwAAAAA=&#10;" path="m,l95447,r,27267l,27267e" fillcolor="black" stroked="f" strokeweight="0">
                  <v:stroke miterlimit="83231f" joinstyle="miter"/>
                  <v:path arrowok="t" textboxrect="0,0,95447,27267"/>
                </v:shape>
                <v:shape id="Shape 14527" o:spid="_x0000_s2049" style="position:absolute;left:4067;top:22228;width:0;height:273;visibility:visible;mso-wrap-style:square;v-text-anchor:top" coordsize="0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XMCMUA&#10;AADeAAAADwAAAGRycy9kb3ducmV2LnhtbERPTWvCQBC9F/wPywi91Y3SVBtdRUTBg5TGeOltyI5J&#10;SHY2ZFeN/nq3UOhtHu9zFqveNOJKnassKxiPIhDEudUVFwpO2e5tBsJ5ZI2NZVJwJwer5eBlgYm2&#10;N07pevSFCCHsElRQet8mUrq8JINuZFviwJ1tZ9AH2BVSd3gL4aaRkyj6kAYrDg0ltrQpKa+PF6Mg&#10;ijfu82v6iNMs234fLuu64J9aqddhv56D8NT7f/Gfe6/D/Pd4MoXfd8INcvk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BcwIxQAAAN4AAAAPAAAAAAAAAAAAAAAAAJgCAABkcnMv&#10;ZG93bnJldi54bWxQSwUGAAAAAAQABAD1AAAAigMAAAAA&#10;" path="m,l,,,27280r,l,xe" fillcolor="black" stroked="f" strokeweight="0">
                  <v:stroke miterlimit="83231f" joinstyle="miter"/>
                  <v:path arrowok="t" textboxrect="0,0,0,27280"/>
                </v:shape>
                <v:shape id="Shape 14534" o:spid="_x0000_s2050" style="position:absolute;left:4067;top:23865;width:0;height:272;visibility:visible;mso-wrap-style:square;v-text-anchor:top" coordsize="0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TcwsQA&#10;AADeAAAADwAAAGRycy9kb3ducmV2LnhtbERP24rCMBB9F/yHMIIvi6brDalGWQTZXRHEKj4PzdhW&#10;m0lpota/3wgLvs3hXGe+bEwp7lS7wrKCz34Egji1uuBMwfGw7k1BOI+ssbRMCp7kYLlot+YYa/vg&#10;Pd0Tn4kQwi5GBbn3VSylS3My6Pq2Ig7c2dYGfYB1JnWNjxBuSjmIook0WHBoyLGiVU7pNbkZBdNs&#10;83H6Tbbr72h4Kp57Ky/sd0p1O83XDISnxr/F/+4fHeaPxsMRvN4JN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E3MLEAAAA3gAAAA8AAAAAAAAAAAAAAAAAmAIAAGRycy9k&#10;b3ducmV2LnhtbFBLBQYAAAAABAAEAPUAAACJAwAAAAA=&#10;" path="m,l,,,27267r,l,xe" fillcolor="black" stroked="f" strokeweight="0">
                  <v:stroke miterlimit="83231f" joinstyle="miter"/>
                  <v:path arrowok="t" textboxrect="0,0,0,27267"/>
                </v:shape>
                <v:shape id="Shape 14535" o:spid="_x0000_s2051" style="position:absolute;left:4067;top:22228;width:0;height:273;visibility:visible;mso-wrap-style:square;v-text-anchor:top" coordsize="0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JhOcYA&#10;AADeAAAADwAAAGRycy9kb3ducmV2LnhtbERPTWvCQBC9F/wPywi91Y1tUzW6ikgLHopU48XbkB2T&#10;kOxsyG5i2l/vFgq9zeN9zmozmFr01LrSsoLpJAJBnFldcq7gnH48zUE4j6yxtkwKvsnBZj16WGGi&#10;7Y2P1J98LkIIuwQVFN43iZQuK8igm9iGOHBX2xr0Aba51C3eQrip5XMUvUmDJYeGAhvaFZRVp84o&#10;iOKdWxxmP/ExTd+/PrttlfOlUupxPGyXIDwN/l/8597rMP81fonh951wg1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kJhOcYAAADeAAAADwAAAAAAAAAAAAAAAACYAgAAZHJz&#10;L2Rvd25yZXYueG1sUEsFBgAAAAAEAAQA9QAAAIsDAAAAAA==&#10;" path="m,l,,,27280r,l,xe" fillcolor="black" stroked="f" strokeweight="0">
                  <v:stroke miterlimit="83231f" joinstyle="miter"/>
                  <v:path arrowok="t" textboxrect="0,0,0,27280"/>
                </v:shape>
                <v:shape id="Shape 16089" o:spid="_x0000_s2052" style="position:absolute;left:4749;top:22228;width:273;height:1909;visibility:visible;mso-wrap-style:square;v-text-anchor:top" coordsize="27280,190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JeccUA&#10;AADeAAAADwAAAGRycy9kb3ducmV2LnhtbERPTWvCQBC9F/oflil4KXXTHiSm2UiUFhRPVUvxNmTH&#10;JJidDdk1if/eFQre5vE+J12MphE9da62rOB9GoEgLqyuuVRw2H+/xSCcR9bYWCYFV3KwyJ6fUky0&#10;HfiH+p0vRQhhl6CCyvs2kdIVFRl0U9sSB+5kO4M+wK6UusMhhJtGfkTRTBqsOTRU2NKqouK8uxgF&#10;xWabx/2fWX6Nl995fzzm5et1UGryMuafIDyN/iH+d691mD+L4jnc3wk3y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Ql5xxQAAAN4AAAAPAAAAAAAAAAAAAAAAAJgCAABkcnMv&#10;ZG93bnJldi54bWxQSwUGAAAAAAQABAD1AAAAigMAAAAA&#10;" path="m,l27280,r,190906l,190906e" fillcolor="black" stroked="f" strokeweight="0">
                  <v:stroke miterlimit="83231f" joinstyle="miter"/>
                  <v:path arrowok="t" textboxrect="0,0,27280,190906"/>
                </v:shape>
                <v:shape id="Shape 16090" o:spid="_x0000_s2053" style="position:absolute;left:4067;top:23865;width:955;height:272;visibility:visible;mso-wrap-style:square;v-text-anchor:top" coordsize="95459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5MDcgA&#10;AADeAAAADwAAAGRycy9kb3ducmV2LnhtbESPQU/CQBCF7yb+h82YeJOtJjZSWAgaMB6MCSiE49Ad&#10;u43d2dJdaf33zoGE20zmvffNm84H36gTdbEObOB+lIEiLoOtuTLw9bm6ewIVE7LFJjAZ+KMI89n1&#10;1RQLG3pe02mTKiUhHAs04FJqC61j6chjHIWWWG7fofOYZO0qbTvsJdw3+iHLcu2xZiE4bOnFUfmz&#10;+fUCOewfP3L3unzeHhf5ercrV65/N+b2ZlhMQCUa0kV8dr9ZeT/PxlJA6sgMevY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bkwNyAAAAN4AAAAPAAAAAAAAAAAAAAAAAJgCAABk&#10;cnMvZG93bnJldi54bWxQSwUGAAAAAAQABAD1AAAAjQMAAAAA&#10;" path="m,l95459,r,27267l,27267e" fillcolor="black" stroked="f" strokeweight="0">
                  <v:stroke miterlimit="83231f" joinstyle="miter"/>
                  <v:path arrowok="t" textboxrect="0,0,95459,27267"/>
                </v:shape>
                <v:shape id="Shape 16091" o:spid="_x0000_s2054" style="position:absolute;left:4067;top:22228;width:955;height:273;visibility:visible;mso-wrap-style:square;v-text-anchor:top" coordsize="95459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1T2cQA&#10;AADeAAAADwAAAGRycy9kb3ducmV2LnhtbERPTWvCQBC9F/wPyxS8FLOJh2ijq4il4EnUtPcxOyah&#10;2dmQ3Zi0v94tFHqbx/uc9XY0jbhT52rLCpIoBkFcWF1zqeAjf58tQTiPrLGxTAq+ycF2M3laY6bt&#10;wGe6X3wpQgi7DBVU3reZlK6oyKCLbEscuJvtDPoAu1LqDocQbho5j+NUGqw5NFTY0r6i4uvSGwVS&#10;H3+uZpcOi/xTLu3p8GLeTr1S0+dxtwLhafT/4j/3QYf5afyawO874Qa5e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9U9nEAAAA3gAAAA8AAAAAAAAAAAAAAAAAmAIAAGRycy9k&#10;b3ducmV2LnhtbFBLBQYAAAAABAAEAPUAAACJAwAAAAA=&#10;" path="m,l95459,r,27280l,27280e" fillcolor="black" stroked="f" strokeweight="0">
                  <v:stroke miterlimit="83231f" joinstyle="miter"/>
                  <v:path arrowok="t" textboxrect="0,0,95459,27280"/>
                </v:shape>
                <v:shape id="Shape 2906" o:spid="_x0000_s2055" style="position:absolute;left:5294;top:23592;width:273;height:545;visibility:visible;mso-wrap-style:square;v-text-anchor:top" coordsize="27267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rnPMUA&#10;AADdAAAADwAAAGRycy9kb3ducmV2LnhtbESPQWsCMRSE70L/Q3hCbzWrFqmrUYpSqafi1oPHx+a5&#10;u5i8LEnU1V9vCgWPw8x8w8yXnTXiQj40jhUMBxkI4tLphisF+9+vtw8QISJrNI5JwY0CLBcvvTnm&#10;2l15R5ciViJBOOSooI6xzaUMZU0Ww8C1xMk7Om8xJukrqT1eE9waOcqyibTYcFqosaVVTeWpOFsF&#10;vrx1P+Px+2l9PzSmOG+GWxeMUq/97nMGIlIXn+H/9rdWMJpmE/h7k56AX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2uc8xQAAAN0AAAAPAAAAAAAAAAAAAAAAAJgCAABkcnMv&#10;ZG93bnJldi54bWxQSwUGAAAAAAQABAD1AAAAigMAAAAA&#10;" path="m,l27267,r,27267l27267,54533,,54533,,27267,,xe" fillcolor="black" stroked="f" strokeweight="0">
                  <v:stroke miterlimit="83231f" joinstyle="miter"/>
                  <v:path arrowok="t" textboxrect="0,0,27267,54533"/>
                </v:shape>
                <v:shape id="Shape 2907" o:spid="_x0000_s2056" style="position:absolute;left:6385;top:23319;width:1091;height:818;visibility:visible;mso-wrap-style:square;v-text-anchor:top" coordsize="109093,81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pqP8cA&#10;AADdAAAADwAAAGRycy9kb3ducmV2LnhtbESPT2vCQBTE74V+h+UJvdWNUjTGbKS0WKTiwX+gt0f2&#10;maTNvo3ZVdNv3y0UPA4z8xsmnXWmFldqXWVZwaAfgSDOra64ULDbzp9jEM4ja6wtk4IfcjDLHh9S&#10;TLS98ZquG1+IAGGXoILS+yaR0uUlGXR92xAH72Rbgz7ItpC6xVuAm1oOo2gkDVYcFkps6K2k/Htz&#10;MQri/ctKHt/N8vC1psnlM/9w59go9dTrXqcgPHX+Hv5vL7SC4SQaw9+b8ARk9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3qaj/HAAAA3QAAAA8AAAAAAAAAAAAAAAAAmAIAAGRy&#10;cy9kb3ducmV2LnhtbFBLBQYAAAAABAAEAPUAAACMAwAAAAA=&#10;" path="m,l54546,r,27267l109093,27267r,27280l81813,54547r,27267l54546,81814r,-27267l27280,54547r,-27280l,27267,,xe" fillcolor="black" stroked="f" strokeweight="0">
                  <v:stroke miterlimit="83231f" joinstyle="miter"/>
                  <v:path arrowok="t" textboxrect="0,0,109093,81814"/>
                </v:shape>
                <v:shape id="Shape 2908" o:spid="_x0000_s2057" style="position:absolute;left:9112;top:23592;width:273;height:545;visibility:visible;mso-wrap-style:square;v-text-anchor:top" coordsize="27267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nW1cMA&#10;AADdAAAADwAAAGRycy9kb3ducmV2LnhtbERPy2oCMRTdC/5DuII7J+OD0o5GkRaLXRWnXbi8TK4z&#10;g8nNkEQd+/XNQnB5OO/VprdGXMmH1rGCaZaDIK6cbrlW8Puzm7yCCBFZo3FMCu4UYLMeDlZYaHfj&#10;A13LWIsUwqFABU2MXSFlqBqyGDLXESfu5LzFmKCvpfZ4S+HWyFmev0iLLaeGBjt6b6g6lxerwFf3&#10;/ns+X5w//o6tKS+f0y8XjFLjUb9dgojUx6f44d5rBbO3PM1Nb9ITkO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wnW1cMAAADdAAAADwAAAAAAAAAAAAAAAACYAgAAZHJzL2Rv&#10;d25yZXYueG1sUEsFBgAAAAAEAAQA9QAAAIgDAAAAAA==&#10;" path="m,l27267,r,27267l27267,54533,,54533,,27267,,xe" fillcolor="black" stroked="f" strokeweight="0">
                  <v:stroke miterlimit="83231f" joinstyle="miter"/>
                  <v:path arrowok="t" textboxrect="0,0,27267,54533"/>
                </v:shape>
                <v:shape id="Shape 2909" o:spid="_x0000_s2058" style="position:absolute;left:6385;top:23865;width:546;height:818;visibility:visible;mso-wrap-style:square;v-text-anchor:top" coordsize="54534,81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RQaMQA&#10;AADdAAAADwAAAGRycy9kb3ducmV2LnhtbESPQYvCMBSE7wv+h/CEva2pHtRWo4iusOBBWuv90Tzb&#10;YvNSmqzW/fUbQfA4zMw3zHLdm0bcqHO1ZQXjUQSCuLC65lJBftp/zUE4j6yxsUwKHuRgvRp8LDHR&#10;9s4p3TJfigBhl6CCyvs2kdIVFRl0I9sSB+9iO4M+yK6UusN7gJtGTqJoKg3WHBYqbGlbUXHNfo2C&#10;2TnN9DHLy83ukaZ/dva9yw+5Up/DfrMA4an37/Cr/aMVTOIohueb8ATk6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0UGjEAAAA3QAAAA8AAAAAAAAAAAAAAAAAmAIAAGRycy9k&#10;b3ducmV2LnhtbFBLBQYAAAAABAAEAPUAAACJAwAAAAA=&#10;" path="m,l27267,r,27267l54534,27267r,27266l27267,54533r,27280l,81813,,54533,,27267,,xe" fillcolor="black" stroked="f" strokeweight="0">
                  <v:stroke miterlimit="83231f" joinstyle="miter"/>
                  <v:path arrowok="t" textboxrect="0,0,54534,81813"/>
                </v:shape>
                <v:shape id="Shape 2910" o:spid="_x0000_s2059" style="position:absolute;left:6931;top:23865;width:818;height:818;visibility:visible;mso-wrap-style:square;v-text-anchor:top" coordsize="81813,81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BJ2sEA&#10;AADdAAAADwAAAGRycy9kb3ducmV2LnhtbERPy4rCMBTdC/5DuIIbGVPLYJ1OUxFBcDEbH+D20txp&#10;i81NaaJt/94sBJeH8862g2nEkzpXW1awWkYgiAuray4VXC+Hrw0I55E1NpZJwUgOtvl0kmGqbc8n&#10;ep59KUIIuxQVVN63qZSuqMigW9qWOHD/tjPoA+xKqTvsQ7hpZBxFa2mw5tBQYUv7ior7+WEUHPr2&#10;e8QkXvPfbUwWCd4fY3FVaj4bdr8gPA3+I367j1pB/LMK+8Ob8ARk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QSdrBAAAA3QAAAA8AAAAAAAAAAAAAAAAAmAIAAGRycy9kb3du&#10;cmV2LnhtbFBLBQYAAAAABAAEAPUAAACGAwAAAAA=&#10;" path="m54546,l81813,r,27280l81813,54546r-27267,l54546,81813,,81813,,54546r27267,l27267,27280r27279,l54546,xe" fillcolor="black" stroked="f" strokeweight="0">
                  <v:stroke miterlimit="83231f" joinstyle="miter"/>
                  <v:path arrowok="t" textboxrect="0,0,81813,81813"/>
                </v:shape>
                <v:shape id="Shape 16092" o:spid="_x0000_s2060" style="position:absolute;left:8840;top:24137;width:272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xC9cYA&#10;AADeAAAADwAAAGRycy9kb3ducmV2LnhtbERPTWvCQBC9C/6HZQQvUjfNwWrqKmKxKT0U1NLzmB2T&#10;aHY27K4x/ffdQqG3ebzPWa5704iOnK8tK3icJiCIC6trLhV8HncPcxA+IGtsLJOCb/KwXg0HS8y0&#10;vfOeukMoRQxhn6GCKoQ2k9IXFRn0U9sSR+5sncEQoSuldniP4aaRaZLMpMGaY0OFLW0rKq6Hm1Hw&#10;Oplfntwu/8jpfb/9yl9OXVqflBqP+s0ziEB9+Bf/ud90nD9LFin8vhNv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xC9c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12" o:spid="_x0000_s2061" style="position:absolute;left:9385;top:23865;width:818;height:818;visibility:visible;mso-wrap-style:square;v-text-anchor:top" coordsize="81813,81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5yNsUA&#10;AADdAAAADwAAAGRycy9kb3ducmV2LnhtbESPzWrDMBCE74G+g9hCL6GRY0rcuJZNKRh6yKVpoNfF&#10;2tjG1spYin/evgoUehxm5hsmKxbTi4lG11pWsN9FIIgrq1uuFVy+y+dXEM4ja+wtk4KVHBT5wybD&#10;VNuZv2g6+1oECLsUFTTeD6mUrmrIoNvZgTh4Vzsa9EGOtdQjzgFuehlH0UEabDksNDjQR0NVd74Z&#10;BeU8vKyYxAc+/azJNsHutlYXpZ4el/c3EJ4W/x/+a39qBfFxH8P9TXgC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nI2xQAAAN0AAAAPAAAAAAAAAAAAAAAAAJgCAABkcnMv&#10;ZG93bnJldi54bWxQSwUGAAAAAAQABAD1AAAAigMAAAAA&#10;" path="m27267,l54534,r,27280l54534,54546r27279,l81813,81813r-54546,l27267,54546,,54546,,27280r27267,l27267,xe" fillcolor="black" stroked="f" strokeweight="0">
                  <v:stroke miterlimit="83231f" joinstyle="miter"/>
                  <v:path arrowok="t" textboxrect="0,0,81813,81813"/>
                </v:shape>
                <v:shape id="Shape 16093" o:spid="_x0000_s2062" style="position:absolute;left:7749;top:24410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DnbsYA&#10;AADeAAAADwAAAGRycy9kb3ducmV2LnhtbERPTWvCQBC9C/6HZQq9lLqpgtrUVYpFIx4Ebel5zE6T&#10;2Oxs2N3G+O9doeBtHu9zZovO1KIl5yvLCl4GCQji3OqKCwVfn6vnKQgfkDXWlknBhTws5v3eDFNt&#10;z7yn9hAKEUPYp6igDKFJpfR5SQb9wDbEkfuxzmCI0BVSOzzHcFPLYZKMpcGKY0OJDS1Lyn8Pf0bB&#10;+ml6mrhVtstou19+Zx/HdlgdlXp86N7fQATqwl38797oOH+cvI7g9k68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Dnbs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94" o:spid="_x0000_s2063" style="position:absolute;left:10476;top:24410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l/GsYA&#10;AADeAAAADwAAAGRycy9kb3ducmV2LnhtbERPTWvCQBC9C/6HZQq9lLqpiNrUVYpFIx4Ebel5zE6T&#10;2Oxs2N3G+O9doeBtHu9zZovO1KIl5yvLCl4GCQji3OqKCwVfn6vnKQgfkDXWlknBhTws5v3eDFNt&#10;z7yn9hAKEUPYp6igDKFJpfR5SQb9wDbEkfuxzmCI0BVSOzzHcFPLYZKMpcGKY0OJDS1Lyn8Pf0bB&#10;+ml6mrhVtstou19+Zx/HdlgdlXp86N7fQATqwl38797oOH+cvI7g9k68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l/Gs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95" o:spid="_x0000_s2064" style="position:absolute;left:11021;top:24410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XagcYA&#10;AADeAAAADwAAAGRycy9kb3ducmV2LnhtbERPS2vCQBC+C/6HZQq9lLqp4KOpqxSLRjwI2tLzmJ0m&#10;sdnZsLuN8d+7QsHbfHzPmS06U4uWnK8sK3gZJCCIc6srLhR8fa6epyB8QNZYWyYFF/KwmPd7M0y1&#10;PfOe2kMoRAxhn6KCMoQmldLnJRn0A9sQR+7HOoMhQldI7fAcw00th0kylgYrjg0lNrQsKf89/BkF&#10;66fpaeJW2S6j7X75nX0c22F1VOrxoXt/AxGoC3fxv3uj4/xx8jqC2zvxBjm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Xagc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16" o:spid="_x0000_s2065" style="position:absolute;left:11294;top:24410;width:818;height:818;visibility:visible;mso-wrap-style:square;v-text-anchor:top" coordsize="81813,81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pNtMQA&#10;AADdAAAADwAAAGRycy9kb3ducmV2LnhtbESPwWrDMBBE74H+g9hAL6GRkkKoncimCS3NtW4vvi3W&#10;xjaxVkZSEvfvq0Kgx2Fm3jC7crKDuJIPvWMNq6UCQdw403Or4fvr/ekFRIjIBgfHpOGHApTFw2yH&#10;uXE3/qRrFVuRIBxy1NDFOOZShqYji2HpRuLknZy3GJP0rTQebwluB7lWaiMt9pwWOhzp0FFzri5W&#10;w/Mw1Uq9XarGxyx87LE2i7HW+nE+vW5BRJrif/jePhoN62y1gb836QnI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KTbTEAAAA3QAAAA8AAAAAAAAAAAAAAAAAmAIAAGRycy9k&#10;b3ducmV2LnhtbFBLBQYAAAAABAAEAPUAAACJAwAAAAA=&#10;" path="m27280,l54546,r,27267l81813,27267r,27279l54546,54546r,27268l27280,81814r,-27268l,54546,,27267r27280,l27280,xe" fillcolor="black" stroked="f" strokeweight="0">
                  <v:stroke miterlimit="83231f" joinstyle="miter"/>
                  <v:path arrowok="t" textboxrect="0,0,81813,81814"/>
                </v:shape>
                <v:shape id="Shape 2917" o:spid="_x0000_s2066" style="position:absolute;left:3112;top:24410;width:1364;height:546;visibility:visible;mso-wrap-style:square;v-text-anchor:top" coordsize="136360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8jGcUA&#10;AADdAAAADwAAAGRycy9kb3ducmV2LnhtbESP3YrCMBSE7wXfIRxh7zRVWH+qUZYFQRYEbQW9PDRn&#10;27DNSWmidt/eCIKXw8x8w6w2na3FjVpvHCsYjxIQxIXThksFp3w7nIPwAVlj7ZgU/JOHzbrfW2Gq&#10;3Z2PdMtCKSKEfYoKqhCaVEpfVGTRj1xDHL1f11oMUbal1C3eI9zWcpIkU2nRcFyosKHvioq/7GoV&#10;5GZ72tvPgzv8nLPEmuIop5dOqY9B97UEEagL7/CrvdMKJovxDJ5v4hOQ6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XyMZxQAAAN0AAAAPAAAAAAAAAAAAAAAAAJgCAABkcnMv&#10;ZG93bnJldi54bWxQSwUGAAAAAAQABAD1AAAAigMAAAAA&#10;" path="m,l136360,r,27267l109093,27267r,27266l81826,54533r,-27266l,27267,,xe" fillcolor="black" stroked="f" strokeweight="0">
                  <v:stroke miterlimit="83231f" joinstyle="miter"/>
                  <v:path arrowok="t" textboxrect="0,0,136360,54533"/>
                </v:shape>
                <v:shape id="Shape 2918" o:spid="_x0000_s2067" style="position:absolute;left:4749;top:24410;width:1909;height:1364;visibility:visible;mso-wrap-style:square;v-text-anchor:top" coordsize="190906,136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aK5MUA&#10;AADdAAAADwAAAGRycy9kb3ducmV2LnhtbERPW0/CMBR+N+E/NIeEN+lGgpFJIaDRyCUmgpfXw3q2&#10;DtfTZa1j/nv7YOLjl+8+X/a2Fh21vnKsIB0nIIhzpysuFbwdH69vQfiArLF2TAp+yMNyMbiaY6bd&#10;hV+pO4RSxBD2GSowITSZlD43ZNGPXUMcucK1FkOEbSl1i5cYbms5SZIbabHi2GCwoXtD+dfh2yp4&#10;mm7fP4+p2ax3Lx/nh/1JFr7olBoN+9UdiEB9+Bf/uZ+1gsksjXPjm/g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ForkxQAAAN0AAAAPAAAAAAAAAAAAAAAAAJgCAABkcnMv&#10;ZG93bnJldi54bWxQSwUGAAAAAAQABAD1AAAAigMAAAAA&#10;" path="m,l136360,r,27267l109093,27267r,27266l109093,81813r27267,l136360,54533r54546,l190906,81813r-27266,l163640,109080r,27280l136360,136360r,-27280l109093,109080r,27280l81813,136360r,-27280l81813,81813r-27267,l54546,54533r27267,l81813,27267r-27267,l54546,54533r-27266,l27280,27267,,27267,,xe" fillcolor="black" stroked="f" strokeweight="0">
                  <v:stroke miterlimit="83231f" joinstyle="miter"/>
                  <v:path arrowok="t" textboxrect="0,0,190906,136360"/>
                </v:shape>
                <v:shape id="Shape 2919" o:spid="_x0000_s2068" style="position:absolute;left:9112;top:24410;width:546;height:546;visibility:visible;mso-wrap-style:square;v-text-anchor:top" coordsize="54546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NfDMcA&#10;AADdAAAADwAAAGRycy9kb3ducmV2LnhtbESPT2vCQBTE74V+h+UJ3upGUdHUVaQatB4K/jt4e80+&#10;k2D2bciuGr+9KxR6HGbmN8xk1phS3Kh2hWUF3U4Egji1uuBMwWGffIxAOI+ssbRMCh7kYDZ9f5tg&#10;rO2dt3Tb+UwECLsYFeTeV7GULs3JoOvYijh4Z1sb9EHWmdQ13gPclLIXRUNpsOCwkGNFXzmll93V&#10;KFisjsk86W9Ov6fBItpW35dh+rNUqt1q5p8gPDX+P/zXXmsFvXF3DK834QnI6R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+DXwzHAAAA3QAAAA8AAAAAAAAAAAAAAAAAmAIAAGRy&#10;cy9kb3ducmV2LnhtbFBLBQYAAAAABAAEAPUAAACMAwAAAAA=&#10;" path="m,l27280,r,27267l54546,27267r,27266l,54533,,27267,,xe" fillcolor="black" stroked="f" strokeweight="0">
                  <v:stroke miterlimit="83231f" joinstyle="miter"/>
                  <v:path arrowok="t" textboxrect="0,0,54546,54533"/>
                </v:shape>
                <v:shape id="Shape 16096" o:spid="_x0000_s2069" style="position:absolute;left:3112;top:24956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dE9sYA&#10;AADeAAAADwAAAGRycy9kb3ducmV2LnhtbERPTWvCQBC9C/6HZQQvUjf1kGrqKmKxKT0U1NLzmB2T&#10;aHY27K4x/ffdQqG3ebzPWa5704iOnK8tK3icJiCIC6trLhV8HncPcxA+IGtsLJOCb/KwXg0HS8y0&#10;vfOeukMoRQxhn6GCKoQ2k9IXFRn0U9sSR+5sncEQoSuldniP4aaRsyRJpcGaY0OFLW0rKq6Hm1Hw&#10;Oplfntwu/8jpfb/9yl9O3aw+KTUe9ZtnEIH68C/+c7/pOD9NFin8vhNv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adE9s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97" o:spid="_x0000_s2070" style="position:absolute;left:3658;top:24956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vhbcYA&#10;AADeAAAADwAAAGRycy9kb3ducmV2LnhtbERPTWvCQBC9F/wPyxR6KXWjB01TVxGLjXgQtKXnMTtN&#10;UrOzYXcb4793BaG3ebzPmS1604iOnK8tKxgNExDEhdU1lwq+PtcvKQgfkDU2lknBhTws5oOHGWba&#10;nnlP3SGUIoawz1BBFUKbSemLigz6oW2JI/djncEQoSuldniO4aaR4ySZSIM1x4YKW1pVVJwOf0bB&#10;x3P6O3XrfJfTdr/6zt+P3bg+KvX02C/fQATqw7/47t7oOH+SvE7h9k68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vhbc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98" o:spid="_x0000_s2071" style="position:absolute;left:11021;top:24956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R1H8gA&#10;AADeAAAADwAAAGRycy9kb3ducmV2LnhtbESPQU/CQBCF7yb8h82QeDGylQNiZSEGgzUeTEDCeeiO&#10;baE72+yupf5752DCbSbvzXvfLFaDa1VPITaeDTxMMlDEpbcNVwb2X5v7OaiYkC22nsnAL0VYLUc3&#10;C8ytv/CW+l2qlIRwzNFAnVKXax3LmhzGie+IRfv2wWGSNVTaBrxIuGv1NMtm2mHD0lBjR+uayvPu&#10;xxl4u5ufHsOm+CzoY7s+FK/HftocjbkdDy/PoBIN6Wr+v363gj/LnoRX3pEZ9PI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dHUfyAAAAN4AAAAPAAAAAAAAAAAAAAAAAJgCAABk&#10;cnMvZG93bnJldi54bWxQSwUGAAAAAAQABAD1AAAAjQ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099" o:spid="_x0000_s2072" style="position:absolute;left:3385;top:25228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jQhMYA&#10;AADeAAAADwAAAGRycy9kb3ducmV2LnhtbERPS2vCQBC+F/oflin0UupGDz5SVxFFIz0Iaul5zE6T&#10;1Oxs2N3G+O/dguBtPr7nTOedqUVLzleWFfR7CQji3OqKCwVfx/X7GIQPyBpry6TgSh7ms+enKaba&#10;XnhP7SEUIoawT1FBGUKTSunzkgz6nm2II/djncEQoSukdniJ4aaWgyQZSoMVx4YSG1qWlJ8Pf0bB&#10;5m38O3LrbJfR5375na1O7aA6KfX60i0+QATqwkN8d291nD9MJhP4fyfe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DjQhM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24" o:spid="_x0000_s2073" style="position:absolute;left:3931;top:24956;width:1090;height:818;visibility:visible;mso-wrap-style:square;v-text-anchor:top" coordsize="109093,81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097ccA&#10;AADdAAAADwAAAGRycy9kb3ducmV2LnhtbESPQWvCQBSE70L/w/IEb7oxirbRVVSwSAW1VvD6mn1N&#10;QrNvQ3arqb/eLRQ8DjPzDTOdN6YUF6pdYVlBvxeBIE6tLjhTcPpYd59BOI+ssbRMCn7JwXz21Jpi&#10;ou2V3+ly9JkIEHYJKsi9rxIpXZqTQdezFXHwvmxt0AdZZ1LXeA1wU8o4ikbSYMFhIceKVjml38cf&#10;o2A0eF3uVm97406HzfmwduPhbfupVKfdLCYgPDX+Ef5vb7SC+CUewt+b8ATk7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NPe3HAAAA3QAAAA8AAAAAAAAAAAAAAAAAmAIAAGRy&#10;cy9kb3ducmV2LnhtbFBLBQYAAAAABAAEAPUAAACMAwAAAAA=&#10;" path="m54547,r54546,l109093,27280r-27280,l81813,54546r27280,l109093,81813r-54546,l54547,54546,,54546,,27280r54547,l54547,xe" fillcolor="black" stroked="f" strokeweight="0">
                  <v:stroke miterlimit="83231f" joinstyle="miter"/>
                  <v:path arrowok="t" textboxrect="0,0,109093,81813"/>
                </v:shape>
                <v:shape id="Shape 16100" o:spid="_x0000_s2074" style="position:absolute;left:5022;top:25228;width:272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njA8kA&#10;AADeAAAADwAAAGRycy9kb3ducmV2LnhtbESPT2/CMAzF75P2HSIj7TJBCgeGOgJCTKzTDpP4I86m&#10;8dpujVMlWem+/XyYxM2Wn997v+V6cK3qKcTGs4HpJANFXHrbcGXgdNyNF6BiQrbYeiYDvxRhvbq/&#10;W2Ju/ZX31B9SpcSEY44G6pS6XOtY1uQwTnxHLLdPHxwmWUOlbcCrmLtWz7Jsrh02LAk1drStqfw+&#10;/DgDr4+Lr6ewKz4Ket9vz8XLpZ81F2MeRsPmGVSiId3E/99vVurPp5kACI7MoF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+njA8kAAADeAAAADwAAAAAAAAAAAAAAAACYAgAA&#10;ZHJzL2Rvd25yZXYueG1sUEsFBgAAAAAEAAQA9QAAAI4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101" o:spid="_x0000_s2075" style="position:absolute;left:8294;top:25228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VGmMUA&#10;AADeAAAADwAAAGRycy9kb3ducmV2LnhtbERPTWvCQBC9C/6HZYReRDfxYCW6iig2xUNBWzyP2TFJ&#10;m50Nu9uY/vuuUOhtHu9zVpveNKIj52vLCtJpAoK4sLrmUsHH+2GyAOEDssbGMin4IQ+b9XCwwkzb&#10;O5+oO4dSxBD2GSqoQmgzKX1RkUE/tS1x5G7WGQwRulJqh/cYbho5S5K5NFhzbKiwpV1Fxdf52yh4&#10;GS8+n90hf8vpeNpd8v21m9VXpZ5G/XYJIlAf/sV/7lcd58/TJIXHO/EG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pUaY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27" o:spid="_x0000_s2076" style="position:absolute;left:8294;top:24410;width:818;height:1091;visibility:visible;mso-wrap-style:square;v-text-anchor:top" coordsize="81813,109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CESsUA&#10;AADdAAAADwAAAGRycy9kb3ducmV2LnhtbESPzWrDMBCE74G+g9hAL6GR40PTOFFMCRR66CFNcuhx&#10;sbaWiLUylvzTPn1UKOQ4zMw3zK6cXCMG6oL1rGC1zEAQV15brhVczm9PLyBCRNbYeCYFPxSg3D/M&#10;dlhoP/InDadYiwThUKACE2NbSBkqQw7D0rfEyfv2ncOYZFdL3eGY4K6ReZY9S4eW04LBlg6Gquup&#10;dwquFw7Rul+3WRi2X8ePoG1fKfU4n163ICJN8R7+b79rBfkmX8Pfm/QE5P4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YIRKxQAAAN0AAAAPAAAAAAAAAAAAAAAAAJgCAABkcnMv&#10;ZG93bnJldi54bWxQSwUGAAAAAAQABAD1AAAAigMAAAAA&#10;" path="m,l27267,r,27267l54546,27267r,27280l81813,54547r,27267l81813,109080r-27267,l54546,81814r-27279,l27267,54547,,54547,,27267,,xe" fillcolor="black" stroked="f" strokeweight="0">
                  <v:stroke miterlimit="83231f" joinstyle="miter"/>
                  <v:path arrowok="t" textboxrect="0,0,81813,109080"/>
                </v:shape>
                <v:shape id="Shape 16102" o:spid="_x0000_s2077" style="position:absolute;left:9658;top:25228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fY78UA&#10;AADeAAAADwAAAGRycy9kb3ducmV2LnhtbERPTWvCQBC9F/wPywi9FN2Yg5XoKqLYlB4K2uJ5zI5J&#10;2uxs2N3G+O/dguBtHu9zFqveNKIj52vLCibjBARxYXXNpYLvr91oBsIHZI2NZVJwJQ+r5eBpgZm2&#10;F95TdwiliCHsM1RQhdBmUvqiIoN+bFviyJ2tMxgidKXUDi8x3DQyTZKpNFhzbKiwpU1Fxe/hzyh4&#10;e5n9vLpd/pnTx35zzLenLq1PSj0P+/UcRKA+PMR397uO86eTJIX/d+IN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d9jv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29" o:spid="_x0000_s2078" style="position:absolute;left:10203;top:24683;width:1091;height:1091;visibility:visible;mso-wrap-style:square;v-text-anchor:top" coordsize="109093,1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4c8YA&#10;AADdAAAADwAAAGRycy9kb3ducmV2LnhtbESPzWrDMBCE74W8g9hAb40cH0rsRg6lpKWHHvJj0uti&#10;rS0n1spYauLm6aNCIcdhZr5hlqvRduJMg28dK5jPEhDEldMtNwrK/fvTAoQPyBo7x6TglzysisnD&#10;EnPtLryl8y40IkLY56jAhNDnUvrKkEU/cz1x9Go3WAxRDo3UA14i3HYyTZJnabHluGCwpzdD1Wn3&#10;YxVcvz9qLLOkXevuuvF4NF90MEo9TsfXFxCBxnAP/7c/tYI0SzP4exOfgCx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x4c8YAAADdAAAADwAAAAAAAAAAAAAAAACYAgAAZHJz&#10;L2Rvd25yZXYueG1sUEsFBgAAAAAEAAQA9QAAAIsDAAAAAA==&#10;" path="m,l27280,r,27280l27280,54546r27266,l54546,81813r54547,l109093,109093r-81813,l27280,81813,,81813,,54546,,27280,,xe" fillcolor="black" stroked="f" strokeweight="0">
                  <v:stroke miterlimit="83231f" joinstyle="miter"/>
                  <v:path arrowok="t" textboxrect="0,0,109093,109093"/>
                </v:shape>
                <v:shape id="Shape 16103" o:spid="_x0000_s2079" style="position:absolute;left:11294;top:25228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t9dMUA&#10;AADeAAAADwAAAGRycy9kb3ducmV2LnhtbERPTWvCQBC9F/wPywheSt2ooBJdpVg0pQdBW3oes2MS&#10;zc6G3TWm/75bKHibx/uc5boztWjJ+cqygtEwAUGcW11xoeDrc/syB+EDssbaMin4IQ/rVe9piam2&#10;dz5QewyFiCHsU1RQhtCkUvq8JIN+aBviyJ2tMxgidIXUDu8x3NRynCRTabDi2FBiQ5uS8uvxZhTs&#10;nueXmdtm+4w+Dpvv7O3UjquTUoN+97oAEagLD/G/+13H+dNRMoG/d+IN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O310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31" o:spid="_x0000_s2080" style="position:absolute;left:6931;top:24683;width:1363;height:1091;visibility:visible;mso-wrap-style:square;v-text-anchor:top" coordsize="136360,109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1oxcgA&#10;AADdAAAADwAAAGRycy9kb3ducmV2LnhtbESP3UrDQBSE74W+w3IK3tlNIohJuy1RVNRKS3+gt6fZ&#10;0ySYPRuyaxN9elcQejnMzDfMbDGYRpypc7VlBfEkAkFcWF1zqWC/e765B+E8ssbGMin4JgeL+ehq&#10;hpm2PW/ovPWlCBB2GSqovG8zKV1RkUE3sS1x8E62M+iD7EqpO+wD3DQyiaI7abDmsFBhS48VFZ/b&#10;L6Pgya3fXo4/yeFhmafFR9zr93yVKnU9HvIpCE+Dv4T/269aQZLexvD3JjwBOf8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XWjFyAAAAN0AAAAPAAAAAAAAAAAAAAAAAJgCAABk&#10;cnMvZG93bnJldi54bWxQSwUGAAAAAAQABAD1AAAAjQMAAAAA&#10;" path="m54546,l81813,r,27267l136360,27267r,27280l81813,54547r,27267l54546,81814r,27266l27280,109080r,-27266l,81814,,54547r27280,l27280,27267r27266,l54546,xe" fillcolor="black" stroked="f" strokeweight="0">
                  <v:stroke miterlimit="83231f" joinstyle="miter"/>
                  <v:path arrowok="t" textboxrect="0,0,136360,109080"/>
                </v:shape>
                <v:shape id="Shape 16104" o:spid="_x0000_s2081" style="position:absolute;left:9112;top:25501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LlAMUA&#10;AADeAAAADwAAAGRycy9kb3ducmV2LnhtbERPTWvCQBC9F/wPywheSt0oohJdpVg0pQdBW3oes2MS&#10;zc6G3TWm/75bKHibx/uc5boztWjJ+cqygtEwAUGcW11xoeDrc/syB+EDssbaMin4IQ/rVe9piam2&#10;dz5QewyFiCHsU1RQhtCkUvq8JIN+aBviyJ2tMxgidIXUDu8x3NRynCRTabDi2FBiQ5uS8uvxZhTs&#10;nueXmdtm+4w+Dpvv7O3UjquTUoN+97oAEagLD/G/+13H+dNRMoG/d+IN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0uUA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105" o:spid="_x0000_s2082" style="position:absolute;left:9931;top:25501;width:272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5Am8YA&#10;AADeAAAADwAAAGRycy9kb3ducmV2LnhtbERPS2vCQBC+F/wPywheSt0o+CC6SrFoSg+CtvQ8Zsck&#10;mp0Nu2tM/323UPA2H99zluvO1KIl5yvLCkbDBARxbnXFhYKvz+3LHIQPyBpry6TghzysV72nJaba&#10;3vlA7TEUIoawT1FBGUKTSunzkgz6oW2II3e2zmCI0BVSO7zHcFPLcZJMpcGKY0OJDW1Kyq/Hm1Gw&#10;e55fZm6b7TP6OGy+s7dTO65OSg363esCRKAuPMT/7ncd509HyQT+3ok3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55Am8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34" o:spid="_x0000_s2083" style="position:absolute;left:3658;top:25501;width:818;height:546;visibility:visible;mso-wrap-style:square;v-text-anchor:top" coordsize="81813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n0xscA&#10;AADdAAAADwAAAGRycy9kb3ducmV2LnhtbESPX2vCMBTF3wf7DuEO9iKazsnUapQiGxNkiFXBx0tz&#10;15Y1N6XJ2vrtF0HY4+H8+XGW695UoqXGlZYVvIwiEMSZ1SXnCk7Hj+EMhPPIGivLpOBKDtarx4cl&#10;xtp2fKA29bkII+xiVFB4X8dSuqwgg25ka+LgfdvGoA+yyaVusAvjppLjKHqTBksOhAJr2hSU/aS/&#10;JkB2nAw2p3J3mabt1/lz313T90Sp56c+WYDw1Pv/8L291QrG89cJ3N6EJ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p9MbHAAAA3QAAAA8AAAAAAAAAAAAAAAAAmAIAAGRy&#10;cy9kb3ducmV2LnhtbFBLBQYAAAAABAAEAPUAAACMAwAAAAA=&#10;" path="m,l27267,r,27267l81813,27267r,27266l,54533,,27267,,xe" fillcolor="black" stroked="f" strokeweight="0">
                  <v:stroke miterlimit="83231f" joinstyle="miter"/>
                  <v:path arrowok="t" textboxrect="0,0,81813,54533"/>
                </v:shape>
                <v:shape id="Shape 16106" o:spid="_x0000_s2084" style="position:absolute;left:5022;top:25774;width:272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ze7MUA&#10;AADeAAAADwAAAGRycy9kb3ducmV2LnhtbERPTWvCQBC9C/6HZYRepG70kErqKqLYFA8Fbel5zE6T&#10;tNnZsLuN8d+7guBtHu9zFqveNKIj52vLCqaTBARxYXXNpYKvz93zHIQPyBoby6TgQh5Wy+FggZm2&#10;Zz5QdwyliCHsM1RQhdBmUvqiIoN+YlviyP1YZzBE6EqpHZ5juGnkLElSabDm2FBhS5uKir/jv1Hw&#10;Np7/vrhd/pHT/rD5zrenblaflHoa9etXEIH68BDf3e86zk+nSQq3d+INcn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TN7s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107" o:spid="_x0000_s2085" style="position:absolute;left:5840;top:25774;width:272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B7d8UA&#10;AADeAAAADwAAAGRycy9kb3ducmV2LnhtbERPTWvCQBC9C/6HZQQvUjd6UEldpVhspAdBLT2P2WmS&#10;NjsbdtcY/31XELzN433Oct2ZWrTkfGVZwWScgCDOra64UPB12r4sQPiArLG2TApu5GG96veWmGp7&#10;5QO1x1CIGMI+RQVlCE0qpc9LMujHtiGO3I91BkOErpDa4TWGm1pOk2QmDVYcG0psaFNS/ne8GAUf&#10;o8Xv3G2zfUafh8139n5up9VZqeGge3sFEagLT/HDvdNx/mySzOH+TrxBr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AHt3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37" o:spid="_x0000_s2086" style="position:absolute;left:6385;top:25501;width:2727;height:1637;visibility:visible;mso-wrap-style:square;v-text-anchor:top" coordsize="272720,163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J1CsQA&#10;AADdAAAADwAAAGRycy9kb3ducmV2LnhtbESPQWsCMRSE74X+h/AKXopmu4VWt0aRotBbNRW8PjbP&#10;zdLkZdnEdf33TaHQ4zAz3zDL9eidGKiPbWAFT7MCBHEdTMuNguPXbjoHEROyQReYFNwownp1f7fE&#10;yoQrH2jQqREZwrFCBTalrpIy1pY8xlnoiLN3Dr3HlGXfSNPjNcO9k2VRvEiPLecFix29W6q/9cUr&#10;OH2GPaHdRv14caV0m2GvtVRq8jBu3kAkGtN/+K/9YRSUi+dX+H2Tn4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SdQrEAAAA3QAAAA8AAAAAAAAAAAAAAAAAmAIAAGRycy9k&#10;b3ducmV2LnhtbFBLBQYAAAAABAAEAPUAAACJAwAAAAA=&#10;" path="m136360,r54546,l190906,27280r27267,l218173,r27280,l245453,27280r,27266l245453,81813r27267,l272720,109093r-27267,l245453,136360r,27280l190906,163640r,-27280l218173,136360r,-27267l218173,81813r,-27267l163627,54546r,27267l136360,81813r,27280l109080,109093r,-27280l54534,81813r,27280l27267,109093r,27267l,136360,,109093,,81813r27267,l27267,54546,,54546,,27280r81813,l81813,54546r27267,l109080,27280r27280,l136360,xe" fillcolor="black" stroked="f" strokeweight="0">
                  <v:stroke miterlimit="83231f" joinstyle="miter"/>
                  <v:path arrowok="t" textboxrect="0,0,272720,163640"/>
                </v:shape>
                <v:shape id="Shape 16108" o:spid="_x0000_s2087" style="position:absolute;left:10203;top:25774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/vBckA&#10;AADeAAAADwAAAGRycy9kb3ducmV2LnhtbESPT2/CMAzF75P2HSIj7TJBCgeGOgJCTKzTDpP4I86m&#10;8dpujVMlWem+/XyYxM3We37v5+V6cK3qKcTGs4HpJANFXHrbcGXgdNyNF6BiQrbYeiYDvxRhvbq/&#10;W2Ju/ZX31B9SpSSEY44G6pS6XOtY1uQwTnxHLNqnDw6TrKHSNuBVwl2rZ1k21w4bloYaO9rWVH4f&#10;fpyB18fF11PYFR8Fve+35+Ll0s+aizEPo2HzDCrRkG7m/+s3K/jzaSa88o7MoF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Z/vBckAAADeAAAADwAAAAAAAAAAAAAAAACYAgAA&#10;ZHJzL2Rvd25yZXYueG1sUEsFBgAAAAAEAAQA9QAAAI4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39" o:spid="_x0000_s2088" style="position:absolute;left:5294;top:26047;width:546;height:545;visibility:visible;mso-wrap-style:square;v-text-anchor:top" coordsize="54546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YDbMgA&#10;AADdAAAADwAAAGRycy9kb3ducmV2LnhtbESPzWvCQBTE7wX/h+UJvdVNrYpGV5Ha4MdB8Ovg7Zl9&#10;TYLZtyG71fS/7xYEj8PM/IaZzBpTihvVrrCs4L0TgSBOrS44U3A8JG9DEM4jaywtk4JfcjCbtl4m&#10;GGt75x3d9j4TAcIuRgW591UspUtzMug6tiIO3retDfog60zqGu8BbkrZjaKBNFhwWMixos+c0uv+&#10;xyhYLE/JPOltzpdzfxHtqvV1kG6/lHptN/MxCE+Nf4Yf7ZVW0B19jOD/TXgCcvo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0NgNsyAAAAN0AAAAPAAAAAAAAAAAAAAAAAJgCAABk&#10;cnMvZG93bnJldi54bWxQSwUGAAAAAAQABAD1AAAAjQMAAAAA&#10;" path="m,l54546,r,27267l27267,27267r,27266l,54533,,27267,,xe" fillcolor="black" stroked="f" strokeweight="0">
                  <v:stroke miterlimit="83231f" joinstyle="miter"/>
                  <v:path arrowok="t" textboxrect="0,0,54546,54533"/>
                </v:shape>
                <v:shape id="Shape 16109" o:spid="_x0000_s2089" style="position:absolute;left:9112;top:26047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NKnsUA&#10;AADeAAAADwAAAGRycy9kb3ducmV2LnhtbERPTWvCQBC9C/6HZQQvohs9WE1dpVhsSg+CWnoes9Mk&#10;mp0Nu2tM/323UPA2j/c5q01natGS85VlBdNJAoI4t7riQsHnaTdegPABWWNtmRT8kIfNut9bYart&#10;nQ/UHkMhYgj7FBWUITSplD4vyaCf2IY4ct/WGQwRukJqh/cYbmo5S5K5NFhxbCixoW1J+fV4Mwre&#10;RovLk9tl+4w+Dtuv7PXczqqzUsNB9/IMIlAXHuJ/97uO8+fTZAl/78Qb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00qe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41" o:spid="_x0000_s2090" style="position:absolute;left:11567;top:25774;width:545;height:545;visibility:visible;mso-wrap-style:square;v-text-anchor:top" coordsize="54534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OY28QA&#10;AADdAAAADwAAAGRycy9kb3ducmV2LnhtbESPwWrDMBBE74H+g9hCb4nkkKSuGyU0gUKudkvPi7W1&#10;ja2VkZTE6ddXhUKOw8y8Ybb7yQ7iQj50jjVkCwWCuHam40bD58f7PAcRIrLBwTFpuFGA/e5htsXC&#10;uCuXdKliIxKEQ4Ea2hjHQspQt2QxLNxInLxv5y3GJH0jjcdrgttBLpXaSIsdp4UWRzq2VPfV2Wrw&#10;U6bWz4eyOhwb39/KPv/6UbnWT4/T2yuISFO8h//bJ6Nh+bLK4O9NegJy9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6DmNvEAAAA3QAAAA8AAAAAAAAAAAAAAAAAmAIAAGRycy9k&#10;b3ducmV2LnhtbFBLBQYAAAAABAAEAPUAAACJAwAAAAA=&#10;" path="m,l54534,r,27267l27267,27267r,27266l,54533,,27267,,xe" fillcolor="black" stroked="f" strokeweight="0">
                  <v:stroke miterlimit="83231f" joinstyle="miter"/>
                  <v:path arrowok="t" textboxrect="0,0,54534,54533"/>
                </v:shape>
                <v:shape id="Shape 2942" o:spid="_x0000_s2091" style="position:absolute;left:3112;top:26047;width:273;height:545;visibility:visible;mso-wrap-style:square;v-text-anchor:top" coordsize="27267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tY/8UA&#10;AADdAAAADwAAAGRycy9kb3ducmV2LnhtbESPQWsCMRSE74X+h/CE3mrWVYpdjVKUFj0V1x48PjbP&#10;3cXkZUmirv31Rij0OMzMN8x82VsjLuRD61jBaJiBIK6cbrlW8LP/fJ2CCBFZo3FMCm4UYLl4fppj&#10;od2Vd3QpYy0ShEOBCpoYu0LKUDVkMQxdR5y8o/MWY5K+ltrjNcGtkXmWvUmLLaeFBjtaNVSdyrNV&#10;4Ktb/z0eT07r30NryvPXaOuCUepl0H/MQETq43/4r73RCvL3SQ6PN+kJ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i1j/xQAAAN0AAAAPAAAAAAAAAAAAAAAAAJgCAABkcnMv&#10;ZG93bnJldi54bWxQSwUGAAAAAAQABAD1AAAAigMAAAAA&#10;" path="m,l27267,r,27267l27267,54533,,54533,,27267,,xe" fillcolor="black" stroked="f" strokeweight="0">
                  <v:stroke miterlimit="83231f" joinstyle="miter"/>
                  <v:path arrowok="t" textboxrect="0,0,27267,54533"/>
                </v:shape>
                <v:shape id="Shape 2943" o:spid="_x0000_s2092" style="position:absolute;left:3931;top:26047;width:1090;height:818;visibility:visible;mso-wrap-style:square;v-text-anchor:top" coordsize="109080,81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zYrsYA&#10;AADdAAAADwAAAGRycy9kb3ducmV2LnhtbESP0WrCQBRE3wv9h+UW+tZstKXV6CaoINQGhEY/4JK9&#10;JsHs3ZBdY/r3XUHwcZiZM8wyG00rBupdY1nBJIpBEJdWN1wpOB62bzMQziNrbC2Tgj9ykKXPT0tM&#10;tL3yLw2Fr0SAsEtQQe19l0jpypoMush2xME72d6gD7KvpO7xGuCmldM4/pQGGw4LNXa0qak8Fxej&#10;4OD2812elz8zPXRyu1t/VachV+r1ZVwtQHga/SN8b39rBdP5xzvc3oQnIN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zYrsYAAADdAAAADwAAAAAAAAAAAAAAAACYAgAAZHJz&#10;L2Rvd25yZXYueG1sUEsFBgAAAAAEAAQA9QAAAIsDAAAAAA==&#10;" path="m54547,r54533,l109080,27280r-27267,l81813,54546r-54546,l27267,81813,,81813,,54546,,27280r54547,l54547,xe" fillcolor="black" stroked="f" strokeweight="0">
                  <v:stroke miterlimit="83231f" joinstyle="miter"/>
                  <v:path arrowok="t" textboxrect="0,0,109080,81813"/>
                </v:shape>
                <v:shape id="Shape 2944" o:spid="_x0000_s2093" style="position:absolute;left:9385;top:25774;width:1364;height:1363;visibility:visible;mso-wrap-style:square;v-text-anchor:top" coordsize="136360,136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/YgzscA&#10;AADdAAAADwAAAGRycy9kb3ducmV2LnhtbESPUUvDQBCE34X+h2MLvoi9GIqYtNciglRLK9gW+rrk&#10;1iSY2wt3axv99T1B8HGYmW+Y+XJwnTpRiK1nA3eTDBRx5W3LtYHD/vn2AVQUZIudZzLwTRGWi9HV&#10;HEvrz/xOp53UKkE4lmigEelLrWPVkMM48T1x8j58cChJhlrbgOcEd53Os+xeO2w5LTTY01ND1efu&#10;yxkoDmG13rzlctPtf7Zh8yrHelUYcz0eHmeghAb5D/+1X6yBvJhO4fdNegJ6c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2IM7HAAAA3QAAAA8AAAAAAAAAAAAAAAAAmAIAAGRy&#10;cy9kb3ducmV2LnhtbFBLBQYAAAAABAAEAPUAAACMAwAAAAA=&#10;" path="m,l54546,r,27280l81813,27280r,27266l109080,54546r,-27266l136360,27280r,27266l136360,81813r-54547,l81813,109093r-54546,l27267,136360,,136360,,109093,,81813,,54546r27267,l27267,27280,,27280,,xe" fillcolor="black" stroked="f" strokeweight="0">
                  <v:stroke miterlimit="83231f" joinstyle="miter"/>
                  <v:path arrowok="t" textboxrect="0,0,136360,136360"/>
                </v:shape>
                <v:shape id="Shape 16110" o:spid="_x0000_s2094" style="position:absolute;left:11294;top:26319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B13skA&#10;AADeAAAADwAAAGRycy9kb3ducmV2LnhtbESPT0/DMAzF75P4DpGRuEws7Q5jKssmNDSKOCDtjzh7&#10;jWkLjVMloSvfHh+QdrPl5/feb7UZXacGCrH1bCCfZaCIK29brg2cjrv7JaiYkC12nsnAL0XYrG8m&#10;Kyysv/CehkOqlZhwLNBAk1JfaB2rhhzGme+J5fbpg8Mka6i1DXgRc9fpeZYttMOWJaHBnrYNVd+H&#10;H2fgZbr8egi78r2kt/32o3w+D/P2bMzd7fj0CCrRmK7i/+9XK/UXeS4AgiMz6P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4jB13skAAADeAAAADwAAAAAAAAAAAAAAAACYAgAA&#10;ZHJzL2Rvd25yZXYueG1sUEsFBgAAAAAEAAQA9QAAAI4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111" o:spid="_x0000_s2095" style="position:absolute;left:4749;top:26592;width:272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zQRcUA&#10;AADeAAAADwAAAGRycy9kb3ducmV2LnhtbERPTWvCQBC9C/6HZYRepG7iwUrqKqLYFA8Fbel5zE6T&#10;tNnZsLuN8d+7guBtHu9zFqveNKIj52vLCtJJAoK4sLrmUsHX5+55DsIHZI2NZVJwIQ+r5XCwwEzb&#10;Mx+oO4ZSxBD2GSqoQmgzKX1RkUE/sS1x5H6sMxgidKXUDs8x3DRymiQzabDm2FBhS5uKir/jv1Hw&#10;Np7/vrhd/pHT/rD5zrenblqflHoa9etXEIH68BDf3e86zp+laQq3d+INcn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fNBF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112" o:spid="_x0000_s2096" style="position:absolute;left:6931;top:26592;width:272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5OMsYA&#10;AADeAAAADwAAAGRycy9kb3ducmV2LnhtbERPTWvCQBC9C/0PyxS8iG6Sg0rqKsWiKT0I2uJ5zE6T&#10;tNnZsLuN8d+7hUJv83ifs9oMphU9Od9YVpDOEhDEpdUNVwo+3nfTJQgfkDW2lknBjTxs1g+jFeba&#10;XvlI/SlUIoawz1FBHUKXS+nLmgz6me2II/dpncEQoaukdniN4aaVWZLMpcGGY0ONHW1rKr9PP0bB&#10;frL8WrhdcSjo7bg9Fy+XPmsuSo0fh+cnEIGG8C/+c7/qOH+ephn8vhNvkO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a5OMs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113" o:spid="_x0000_s2097" style="position:absolute;left:7749;top:26592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LrqcYA&#10;AADeAAAADwAAAGRycy9kb3ducmV2LnhtbERPTWvCQBC9C/0PyxR6kbqJBSupq4hiIx4ErXges9Mk&#10;bXY27G5j/PfdgtDbPN7nzBa9aURHzteWFaSjBARxYXXNpYLTx+Z5CsIHZI2NZVJwIw+L+cNghpm2&#10;Vz5QdwyliCHsM1RQhdBmUvqiIoN+ZFviyH1aZzBE6EqpHV5juGnkOEkm0mDNsaHCllYVFd/HH6Pg&#10;fTj9enWbfJ/T7rA65+tLN64vSj099ss3EIH68C++u7c6zp+k6Qv8vRNv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uLrqc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114" o:spid="_x0000_s2098" style="position:absolute;left:10749;top:26592;width:272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tz3cYA&#10;AADeAAAADwAAAGRycy9kb3ducmV2LnhtbERPTWvCQBC9C/0PyxR6kbqJFCupq4hiIx4ErXges9Mk&#10;bXY27G5j/PfdgtDbPN7nzBa9aURHzteWFaSjBARxYXXNpYLTx+Z5CsIHZI2NZVJwIw+L+cNghpm2&#10;Vz5QdwyliCHsM1RQhdBmUvqiIoN+ZFviyH1aZzBE6EqpHV5juGnkOEkm0mDNsaHCllYVFd/HH6Pg&#10;fTj9enWbfJ/T7rA65+tLN64vSj099ss3EIH68C++u7c6zp+k6Qv8vRNv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Qtz3c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115" o:spid="_x0000_s2099" style="position:absolute;left:4203;top:26865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fWRsYA&#10;AADeAAAADwAAAGRycy9kb3ducmV2LnhtbERPTWvCQBC9C/0PyxR6kbqJUCupq4hiIx4ErXges9Mk&#10;bXY27G5j/PfdgtDbPN7nzBa9aURHzteWFaSjBARxYXXNpYLTx+Z5CsIHZI2NZVJwIw+L+cNghpm2&#10;Vz5QdwyliCHsM1RQhdBmUvqiIoN+ZFviyH1aZzBE6EqpHV5juGnkOEkm0mDNsaHCllYVFd/HH6Pg&#10;fTj9enWbfJ/T7rA65+tLN64vSj099ss3EIH68C++u7c6zp+k6Qv8vRNv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kfWRs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51" o:spid="_x0000_s2100" style="position:absolute;left:3112;top:26865;width:273;height:545;visibility:visible;mso-wrap-style:square;v-text-anchor:top" coordsize="27267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BQVcYA&#10;AADdAAAADwAAAGRycy9kb3ducmV2LnhtbESPQWsCMRSE7wX/Q3iCN82utmK3RpEWS3sS1x56fGye&#10;u4vJy5JEXfvrm4LQ4zAz3zDLdW+NuJAPrWMF+SQDQVw53XKt4OuwHS9AhIis0TgmBTcKsF4NHpZY&#10;aHflPV3KWIsE4VCggibGrpAyVA1ZDBPXESfv6LzFmKSvpfZ4TXBr5DTL5tJiy2mhwY5eG6pO5dkq&#10;8NWt381mj6e3n+/WlOf3/NMFo9Ro2G9eQETq43/43v7QCqbPTzn8vUlP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YBQVcYAAADdAAAADwAAAAAAAAAAAAAAAACYAgAAZHJz&#10;L2Rvd25yZXYueG1sUEsFBgAAAAAEAAQA9QAAAIsDAAAAAA==&#10;" path="m,l27267,r,27267l27267,54533,,54533,,27267,,xe" fillcolor="black" stroked="f" strokeweight="0">
                  <v:stroke miterlimit="83231f" joinstyle="miter"/>
                  <v:path arrowok="t" textboxrect="0,0,27267,54533"/>
                </v:shape>
                <v:shape id="Shape 16116" o:spid="_x0000_s2101" style="position:absolute;left:3658;top:27138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VIMcYA&#10;AADeAAAADwAAAGRycy9kb3ducmV2LnhtbERPTWvCQBC9F/wPyxR6KbqJh1RSVymKjXgoaIvnMTtN&#10;0mZnw+4a03/fFQRv83ifM18OphU9Od9YVpBOEhDEpdUNVwq+PjfjGQgfkDW2lknBH3lYLkYPc8y1&#10;vfCe+kOoRAxhn6OCOoQul9KXNRn0E9sRR+7bOoMhQldJ7fASw00rp0mSSYMNx4YaO1rVVP4ezkbB&#10;+/Ps58Vtio+CdvvVsVif+mlzUurpcXh7BRFoCHfxzb3VcX6Wphlc34k3yM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VIMc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53" o:spid="_x0000_s2102" style="position:absolute;left:4476;top:27138;width:545;height:545;visibility:visible;mso-wrap-style:square;v-text-anchor:top" coordsize="54546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HRJskA&#10;AADdAAAADwAAAGRycy9kb3ducmV2LnhtbESPS2vDMBCE74X+B7GF3Bq5eZE4VkJoatrkUMjr4NvW&#10;2tom1spYSuL++6oQ6HGYmW+YZNmZWlypdZVlBS/9CARxbnXFhYLjIX2egnAeWWNtmRT8kIPl4vEh&#10;wVjbG+/ouveFCBB2MSoovW9iKV1ekkHXtw1x8L5ta9AH2RZSt3gLcFPLQRRNpMGKw0KJDb2WlJ/3&#10;F6Ng/X5KV+lom31l43W0azbnSf75plTvqVvNQXjq/H/43v7QCgaz8RD+3oQnIB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AHRJskAAADdAAAADwAAAAAAAAAAAAAAAACYAgAA&#10;ZHJzL2Rvd25yZXYueG1sUEsFBgAAAAAEAAQA9QAAAI4DAAAAAA==&#10;" path="m,l54546,r,27267l27280,27267r,27266l,54533,,27267,,xe" fillcolor="black" stroked="f" strokeweight="0">
                  <v:stroke miterlimit="83231f" joinstyle="miter"/>
                  <v:path arrowok="t" textboxrect="0,0,54546,54533"/>
                </v:shape>
                <v:shape id="Shape 16117" o:spid="_x0000_s2103" style="position:absolute;left:7203;top:27137;width:546;height:273;visibility:visible;mso-wrap-style:square;v-text-anchor:top" coordsize="54546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AVgcMA&#10;AADeAAAADwAAAGRycy9kb3ducmV2LnhtbERP24rCMBB9F/Yfwiz4tqYVvFWjiMuCLoJYxeexGdti&#10;MylN1Pr3ZmHBtzmc68wWranEnRpXWlYQ9yIQxJnVJecKjoefrzEI55E1VpZJwZMcLOYfnRkm2j54&#10;T/fU5yKEsEtQQeF9nUjpsoIMup6tiQN3sY1BH2CTS93gI4SbSvajaCgNlhwaCqxpVVB2TW9Gge+f&#10;v1eT3VWym6zL02W7Wf6mA6W6n+1yCsJT69/if/dah/nDOB7B3zvhBjl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xAVgcMAAADeAAAADwAAAAAAAAAAAAAAAACYAgAAZHJzL2Rv&#10;d25yZXYueG1sUEsFBgAAAAAEAAQA9QAAAIgDAAAAAA==&#10;" path="m,l54546,r,27267l,27267,,e" fillcolor="black" stroked="f" strokeweight="0">
                  <v:stroke miterlimit="83231f" joinstyle="miter"/>
                  <v:path arrowok="t" textboxrect="0,0,54546,27267"/>
                </v:shape>
                <v:shape id="Shape 2955" o:spid="_x0000_s2104" style="position:absolute;left:8840;top:27138;width:545;height:545;visibility:visible;mso-wrap-style:square;v-text-anchor:top" coordsize="54546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TsycgA&#10;AADdAAAADwAAAGRycy9kb3ducmV2LnhtbESPT2vCQBTE74LfYXkFb3VTMdJGVxE1tHoQ/Hfw9pp9&#10;TYLZtyG7avrtu0LB4zAzv2Ems9ZU4kaNKy0reOtHIIgzq0vOFRwP6es7COeRNVaWScEvOZhNu50J&#10;JtreeUe3vc9FgLBLUEHhfZ1I6bKCDLq+rYmD92Mbgz7IJpe6wXuAm0oOomgkDZYcFgqsaVFQdtlf&#10;jYLl5ymdp8PN+fscL6Ndvb6Msu1Kqd5LOx+D8NT6Z/i//aUVDD7iGB5vwhOQ0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pOzJyAAAAN0AAAAPAAAAAAAAAAAAAAAAAJgCAABk&#10;cnMvZG93bnJldi54bWxQSwUGAAAAAAQABAD1AAAAjQMAAAAA&#10;" path="m,l54546,r,27267l54546,54533,,54533,,27267,,xe" fillcolor="black" stroked="f" strokeweight="0">
                  <v:stroke miterlimit="83231f" joinstyle="miter"/>
                  <v:path arrowok="t" textboxrect="0,0,54546,54533"/>
                </v:shape>
                <v:shape id="Shape 2956" o:spid="_x0000_s2105" style="position:absolute;left:10203;top:26865;width:818;height:1091;visibility:visible;mso-wrap-style:square;v-text-anchor:top" coordsize="81813,109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nqtcQA&#10;AADdAAAADwAAAGRycy9kb3ducmV2LnhtbESPQWvCQBSE70L/w/IKvemmAYNNXUUqBq81en9kn9lo&#10;9m3Irib117uFQo/DzHzDLNejbcWdet84VvA+S0AQV043XCs4lrvpAoQPyBpbx6TghzysVy+TJeba&#10;DfxN90OoRYSwz1GBCaHLpfSVIYt+5jri6J1dbzFE2ddS9zhEuG1lmiSZtNhwXDDY0Zeh6nq4WQX7&#10;YuMyM1weRVHeyu3ilKTn3VGpt9dx8wki0Bj+w3/tvVaQfswz+H0Tn4B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J6rXEAAAA3QAAAA8AAAAAAAAAAAAAAAAAmAIAAGRycy9k&#10;b3ducmV2LnhtbFBLBQYAAAAABAAEAPUAAACJAwAAAAA=&#10;" path="m,l54546,r,27280l54546,54546r27267,l81813,81813r,27280l54546,109093r,-27280l27267,81813r,-27267l,54546,,27280,,xe" fillcolor="black" stroked="f" strokeweight="0">
                  <v:stroke miterlimit="83231f" joinstyle="miter"/>
                  <v:path arrowok="t" textboxrect="0,0,81813,109093"/>
                </v:shape>
                <v:shape id="Shape 2957" o:spid="_x0000_s2106" style="position:absolute;left:11021;top:26865;width:273;height:545;visibility:visible;mso-wrap-style:square;v-text-anchor:top" coordsize="27267,54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7oyscA&#10;AADdAAAADwAAAGRycy9kb3ducmV2LnhtbESPQWsCMRSE7wX/Q3iCt5qt2NquRulWCoWq4FaKx8fm&#10;dXcxeVk2UdN/3xQKPQ4z8w2zWEVrxIV63zpWcDfOQBBXTrdcKzh8vN4+gvABWaNxTAq+ycNqObhZ&#10;YK7dlfd0KUMtEoR9jgqaELpcSl81ZNGPXUecvC/XWwxJ9rXUPV4T3Bo5ybIHabHltNBgRy8NVafy&#10;bBXo49ZMTb0udgUdPn1ZxNPmPSo1GsbnOYhAMfyH/9pvWsHk6X4Gv2/S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8O6MrHAAAA3QAAAA8AAAAAAAAAAAAAAAAAmAIAAGRy&#10;cy9kb3ducmV2LnhtbFBLBQYAAAAABAAEAPUAAACMAwAAAAA=&#10;" path="m,l27267,r,27280l27267,54546,,54546,,27280,,xe" fillcolor="black" stroked="f" strokeweight="0">
                  <v:stroke miterlimit="83231f" joinstyle="miter"/>
                  <v:path arrowok="t" textboxrect="0,0,27267,54546"/>
                </v:shape>
                <v:shape id="Shape 2958" o:spid="_x0000_s2107" style="position:absolute;left:11567;top:26592;width:545;height:818;visibility:visible;mso-wrap-style:square;v-text-anchor:top" coordsize="54534,81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va7sIA&#10;AADdAAAADwAAAGRycy9kb3ducmV2LnhtbERPy4rCMBTdC/MP4Q64s+kI46MaRXQEYRbSWveX5tqW&#10;aW5KE7X69WYx4PJw3st1bxpxo87VlhV8RTEI4sLqmksF+Wk/moFwHlljY5kUPMjBevUxWGKi7Z1T&#10;umW+FCGEXYIKKu/bREpXVGTQRbYlDtzFdgZ9gF0pdYf3EG4aOY7jiTRYc2iosKVtRcVfdjUKpuc0&#10;08csLze7R5o+7fRnl//mSg0/+80ChKfev8X/7oNWMJ5/h7nhTXgCcvU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y9ruwgAAAN0AAAAPAAAAAAAAAAAAAAAAAJgCAABkcnMvZG93&#10;bnJldi54bWxQSwUGAAAAAAQABAD1AAAAhwMAAAAA&#10;" path="m,l27267,r,27280l54534,27280r,27266l27267,54546r,27267l,81813,,54546,,27280,,xe" fillcolor="black" stroked="f" strokeweight="0">
                  <v:stroke miterlimit="83231f" joinstyle="miter"/>
                  <v:path arrowok="t" textboxrect="0,0,54534,81813"/>
                </v:shape>
                <v:shape id="Shape 16118" o:spid="_x0000_s2108" style="position:absolute;left:3931;top:27410;width:272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Z52MkA&#10;AADeAAAADwAAAGRycy9kb3ducmV2LnhtbESPT0/DMAzF75P4DpGRuEws7Q5jKssmNDSKOCDtjzh7&#10;jWkLjVMloSvfHh+QdrP1nt/7ebUZXacGCrH1bCCfZaCIK29brg2cjrv7JaiYkC12nsnAL0XYrG8m&#10;Kyysv/CehkOqlYRwLNBAk1JfaB2rhhzGme+JRfv0wWGSNdTaBrxIuOv0PMsW2mHL0tBgT9uGqu/D&#10;jzPwMl1+PYRd+V7S2377UT6fh3l7Nubudnx6BJVoTFfz//WrFfxFnguvvCMz6P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EZ52MkAAADeAAAADwAAAAAAAAAAAAAAAACYAgAA&#10;ZHJzL2Rvd25yZXYueG1sUEsFBgAAAAAEAAQA9QAAAI4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119" o:spid="_x0000_s2109" style="position:absolute;left:5294;top:27410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rcQ8YA&#10;AADeAAAADwAAAGRycy9kb3ducmV2LnhtbERPTWvCQBC9F/wPywi9FN3Eg9XoKsViU3oQtOJ5zI5J&#10;NDsbdrcx/ffdQqG3ebzPWa5704iOnK8tK0jHCQjiwuqaSwXHz+1oBsIHZI2NZVLwTR7Wq8HDEjNt&#10;77yn7hBKEUPYZ6igCqHNpPRFRQb92LbEkbtYZzBE6EqpHd5juGnkJEmm0mDNsaHCljYVFbfDl1Hw&#10;9jS7PrttvsvpY7855a/nblKflXoc9i8LEIH68C/+c7/rOH+apnP4fSfe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rcQ8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61" o:spid="_x0000_s2110" style="position:absolute;left:5022;top:26319;width:1636;height:1637;visibility:visible;mso-wrap-style:square;v-text-anchor:top" coordsize="163627,163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wq/sYA&#10;AADdAAAADwAAAGRycy9kb3ducmV2LnhtbESPT4vCMBTE74LfITzBm6ZWkbUaRQRRdxHxz8Hjo3m2&#10;xealNKl2v/1mYWGPw8z8hlmsWlOKF9WusKxgNIxAEKdWF5wpuF23gw8QziNrLC2Tgm9ysFp2OwtM&#10;tH3zmV4Xn4kAYZeggtz7KpHSpTkZdENbEQfvYWuDPsg6k7rGd4CbUsZRNJUGCw4LOVa0ySl9Xhqj&#10;4HOc2QmdZvJrHJ/uze54bO4Hr1S/167nIDy1/j/8195rBfFsOoLfN+EJy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1wq/sYAAADdAAAADwAAAAAAAAAAAAAAAACYAgAAZHJz&#10;L2Rvd25yZXYueG1sUEsFBgAAAAAEAAQA9QAAAIsDAAAAAA==&#10;" path="m81813,r27280,l109093,27280r,27267l109093,81827r54534,l163627,109093r-27267,l136360,136360r,27280l109093,163640r,-27280l109093,109093r-54547,l54546,81827,,81827,,54547r54546,l54546,27280r27267,l81813,xe" fillcolor="black" stroked="f" strokeweight="0">
                  <v:stroke miterlimit="83231f" joinstyle="miter"/>
                  <v:path arrowok="t" textboxrect="0,0,163627,163640"/>
                </v:shape>
                <v:shape id="Shape 16120" o:spid="_x0000_s2111" style="position:absolute;left:6931;top:27410;width:272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y/Y8kA&#10;AADeAAAADwAAAGRycy9kb3ducmV2LnhtbESPT0/DMAzF75P4DpGRuEwsXQ9jKssmNDSKOCDtjzh7&#10;jWkLjVMloSvfHh+QdrPl5/feb7UZXacGCrH1bGA+y0ARV962XBs4HXf3S1AxIVvsPJOBX4qwWd9M&#10;VlhYf+E9DYdUKzHhWKCBJqW+0DpWDTmMM98Ty+3TB4dJ1lBrG/Ai5q7TeZYttMOWJaHBnrYNVd+H&#10;H2fgZbr8egi78r2kt/32o3w+D3l7Nubudnx6BJVoTFfx//erlfqLeS4AgiMz6P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Fy/Y8kAAADeAAAADwAAAAAAAAAAAAAAAACYAgAA&#10;ZHJzL2Rvd25yZXYueG1sUEsFBgAAAAAEAAQA9QAAAI4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63" o:spid="_x0000_s2112" style="position:absolute;left:8021;top:27138;width:546;height:545;visibility:visible;mso-wrap-style:square;v-text-anchor:top" coordsize="54546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0bm8gA&#10;AADdAAAADwAAAGRycy9kb3ducmV2LnhtbESPQWvCQBSE7wX/w/KE3upG2wZNXUVqQ6sHIdoevL1m&#10;n0kw+zZkV03/vVsQPA4z8w0znXemFmdqXWVZwXAQgSDOra64UPC9S5/GIJxH1lhbJgV/5GA+6z1M&#10;MdH2whmdt74QAcIuQQWl900ipctLMugGtiEO3sG2Bn2QbSF1i5cAN7UcRVEsDVYcFkps6L2k/Lg9&#10;GQXLz590kb6s97/712WUNatjnG8+lHrsd4s3EJ46fw/f2l9awWgSP8P/m/AE5Ow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bRubyAAAAN0AAAAPAAAAAAAAAAAAAAAAAJgCAABk&#10;cnMvZG93bnJldi54bWxQSwUGAAAAAAQABAD1AAAAjQMAAAAA&#10;" path="m,l27280,r,27267l54546,27267r,27266l,54533,,27267,,xe" fillcolor="black" stroked="f" strokeweight="0">
                  <v:stroke miterlimit="83231f" joinstyle="miter"/>
                  <v:path arrowok="t" textboxrect="0,0,54546,54533"/>
                </v:shape>
                <v:shape id="Shape 16121" o:spid="_x0000_s2113" style="position:absolute;left:11294;top:27410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Aa+MYA&#10;AADeAAAADwAAAGRycy9kb3ducmV2LnhtbERPTWvCQBC9C/0PyxS8iG6Sg0rqKsWiKT0I2uJ5zE6T&#10;tNnZsLuN8d+7hUJv83ifs9oMphU9Od9YVpDOEhDEpdUNVwo+3nfTJQgfkDW2lknBjTxs1g+jFeba&#10;XvlI/SlUIoawz1FBHUKXS+nLmgz6me2II/dpncEQoaukdniN4aaVWZLMpcGGY0ONHW1rKr9PP0bB&#10;frL8WrhdcSjo7bg9Fy+XPmsuSo0fh+cnEIGG8C/+c7/qOH+eZin8vhNvkO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xAa+M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122" o:spid="_x0000_s2114" style="position:absolute;left:4749;top:27683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KEj8UA&#10;AADeAAAADwAAAGRycy9kb3ducmV2LnhtbERPTWvCQBC9F/wPywi9lLoxB5XUVUSxKR4Ebel5zE6T&#10;tNnZsLuN8d+7guBtHu9z5sveNKIj52vLCsajBARxYXXNpYKvz+3rDIQPyBoby6TgQh6Wi8HTHDNt&#10;z3yg7hhKEUPYZ6igCqHNpPRFRQb9yLbEkfuxzmCI0JVSOzzHcNPINEkm0mDNsaHCltYVFX/Hf6Pg&#10;/WX2O3XbfJ/T7rD+zjenLq1PSj0P+9UbiEB9eIjv7g8d50/GaQq3d+INc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woSP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66" o:spid="_x0000_s2115" style="position:absolute;left:7203;top:27683;width:818;height:545;visibility:visible;mso-wrap-style:square;v-text-anchor:top" coordsize="81813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TgN8YA&#10;AADdAAAADwAAAGRycy9kb3ducmV2LnhtbESPzWrCQBSF9wXfYbiCm6ITXaQaHSVISwtSSqOCy0vm&#10;mgQzd0JmTOLbdwqFLg/n5+NsdoOpRUetqywrmM8iEMS51RUXCk7Ht+kShPPIGmvLpOBBDnbb0dMG&#10;E217/qYu84UII+wSVFB63yRSurwkg25mG+LgXW1r0AfZFlK32IdxU8tFFMXSYMWBUGJD+5LyW3Y3&#10;AXLg9Hl/qg6Xl6z7PL9/9Y/sNVVqMh7SNQhPg/8P/7U/tILFKo7h9014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TgN8YAAADdAAAADwAAAAAAAAAAAAAAAACYAgAAZHJz&#10;L2Rvd25yZXYueG1sUEsFBgAAAAAEAAQA9QAAAIsDAAAAAA==&#10;" path="m,l81813,r,27267l54546,27267r,27266l27267,54533r,-27266l,27267,,xe" fillcolor="black" stroked="f" strokeweight="0">
                  <v:stroke miterlimit="83231f" joinstyle="miter"/>
                  <v:path arrowok="t" textboxrect="0,0,81813,54533"/>
                </v:shape>
                <v:shape id="Shape 2967" o:spid="_x0000_s2116" style="position:absolute;left:9658;top:27410;width:545;height:546;visibility:visible;mso-wrap-style:square;v-text-anchor:top" coordsize="54546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YdmMgA&#10;AADdAAAADwAAAGRycy9kb3ducmV2LnhtbESPQWvCQBSE7wX/w/KE3upGaaOmriK1odWDEG0P3l6z&#10;zySYfRuyq6b/3i0UPA4z8w0zW3SmFhdqXWVZwXAQgSDOra64UPC1T58mIJxH1lhbJgW/5GAx7z3M&#10;MNH2yhlddr4QAcIuQQWl900ipctLMugGtiEO3tG2Bn2QbSF1i9cAN7UcRVEsDVYcFkps6K2k/LQ7&#10;GwWrj+90mT5vDj+Hl1WUNetTnG/flXrsd8tXEJ46fw//tz+1gtE0HsPfm/AE5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Vh2YyAAAAN0AAAAPAAAAAAAAAAAAAAAAAJgCAABk&#10;cnMvZG93bnJldi54bWxQSwUGAAAAAAQABAD1AAAAjQMAAAAA&#10;" path="m,l27280,r,27267l54546,27267r,27266l,54533,,27267,,xe" fillcolor="black" stroked="f" strokeweight="0">
                  <v:stroke miterlimit="83231f" joinstyle="miter"/>
                  <v:path arrowok="t" textboxrect="0,0,54546,54533"/>
                </v:shape>
                <v:shape id="Shape 2968" o:spid="_x0000_s2117" style="position:absolute;left:3112;top:27683;width:1091;height:1364;visibility:visible;mso-wrap-style:square;v-text-anchor:top" coordsize="109080,136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GeisMA&#10;AADdAAAADwAAAGRycy9kb3ducmV2LnhtbERPTYvCMBC9C/sfwizsRTS1iLjVKCIuKJ5sPay3oRnb&#10;7jaT0sRa/705CB4f73u57k0tOmpdZVnBZByBIM6trrhQcM5+RnMQziNrrC2Tggc5WK8+BktMtL3z&#10;ibrUFyKEsEtQQel9k0jp8pIMurFtiAN3ta1BH2BbSN3iPYSbWsZRNJMGKw4NJTa0LSn/T29Gwd/u&#10;ll+ybHucHiabR7c7UDz9HSr19dlvFiA89f4tfrn3WkH8PQtzw5vwBOTq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VGeisMAAADdAAAADwAAAAAAAAAAAAAAAACYAgAAZHJzL2Rv&#10;d25yZXYueG1sUEsFBgAAAAAEAAQA9QAAAIgDAAAAAA==&#10;" path="m,l27267,r,27267l109080,27267r,27266l27267,54533r,27280l27267,109080r,27280l,136360,,109080,,81813,,54533,,27267,,xe" fillcolor="black" stroked="f" strokeweight="0">
                  <v:stroke miterlimit="83231f" joinstyle="miter"/>
                  <v:path arrowok="t" textboxrect="0,0,109080,136360"/>
                </v:shape>
                <v:shape id="Shape 16123" o:spid="_x0000_s2118" style="position:absolute;left:4476;top:27956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4hFMYA&#10;AADeAAAADwAAAGRycy9kb3ducmV2LnhtbERPTWvCQBC9C/0PyxR6kboxBSupq4hiIx4ErXges9Mk&#10;bXY27G5j/PfdgtDbPN7nzBa9aURHzteWFYxHCQjiwuqaSwWnj83zFIQPyBoby6TgRh4W84fBDDNt&#10;r3yg7hhKEUPYZ6igCqHNpPRFRQb9yLbEkfu0zmCI0JVSO7zGcNPINEkm0mDNsaHCllYVFd/HH6Pg&#10;fTj9enWbfJ/T7rA65+tLl9YXpZ4e++UbiEB9+Bff3Vsd50/G6Qv8vRNv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4hFM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124" o:spid="_x0000_s2119" style="position:absolute;left:9385;top:27956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e5YMYA&#10;AADeAAAADwAAAGRycy9kb3ducmV2LnhtbERPTWvCQBC9C/0PyxR6kboxFCupq4hiIx4ErXges9Mk&#10;bXY27G5j/PfdgtDbPN7nzBa9aURHzteWFYxHCQjiwuqaSwWnj83zFIQPyBoby6TgRh4W84fBDDNt&#10;r3yg7hhKEUPYZ6igCqHNpPRFRQb9yLbEkfu0zmCI0JVSO7zGcNPINEkm0mDNsaHCllYVFd/HH6Pg&#10;fTj9enWbfJ/T7rA65+tLl9YXpZ4e++UbiEB9+Bff3Vsd50/G6Qv8vRNv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2e5YM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71" o:spid="_x0000_s2120" style="position:absolute;left:11567;top:27683;width:545;height:818;visibility:visible;mso-wrap-style:square;v-text-anchor:top" coordsize="54546,81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hEYMcA&#10;AADdAAAADwAAAGRycy9kb3ducmV2LnhtbESPW2vCQBSE3wX/w3IEX0Q3WvCSuooEraXggxdoHw/Z&#10;0ySYPRuyq4n/3hUKfRxm5htmuW5NKe5Uu8KygvEoAkGcWl1wpuBy3g3nIJxH1lhaJgUPcrBedTtL&#10;jLVt+Ej3k89EgLCLUUHufRVL6dKcDLqRrYiD92trgz7IOpO6xibATSknUTSVBgsOCzlWlOSUXk83&#10;o2BQDr62zeXtA6vk23Dyc5jtnVaq32s37yA8tf4//Nf+1Aomi9kYXm/CE5Cr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YRGDHAAAA3QAAAA8AAAAAAAAAAAAAAAAAmAIAAGRy&#10;cy9kb3ducmV2LnhtbFBLBQYAAAAABAAEAPUAAACMAwAAAAA=&#10;" path="m,l27267,r,27280l54546,27280r,27266l27267,54546r,27267l,81813,,54546,,27280,,xe" fillcolor="black" stroked="f" strokeweight="0">
                  <v:stroke miterlimit="83231f" joinstyle="miter"/>
                  <v:path arrowok="t" textboxrect="0,0,54546,81813"/>
                </v:shape>
                <v:shape id="Shape 16125" o:spid="_x0000_s2121" style="position:absolute;left:4203;top:28228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sc+8YA&#10;AADeAAAADwAAAGRycy9kb3ducmV2LnhtbERPTWvCQBC9C/0PyxR6kboxUCupq4hiIx4ErXges9Mk&#10;bXY27G5j/PfdgtDbPN7nzBa9aURHzteWFYxHCQjiwuqaSwWnj83zFIQPyBoby6TgRh4W84fBDDNt&#10;r3yg7hhKEUPYZ6igCqHNpPRFRQb9yLbEkfu0zmCI0JVSO7zGcNPINEkm0mDNsaHCllYVFd/HH6Pg&#10;fTj9enWbfJ/T7rA65+tLl9YXpZ4e++UbiEB9+Bff3Vsd50/G6Qv8vRNv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sc+8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73" o:spid="_x0000_s2122" style="position:absolute;left:4749;top:27956;width:1091;height:545;visibility:visible;mso-wrap-style:square;v-text-anchor:top" coordsize="109093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vsYMYA&#10;AADdAAAADwAAAGRycy9kb3ducmV2LnhtbESPT2vCQBTE74LfYXlCb7qpAa1pVhFbsdSTaS+9PbIv&#10;f9rs25DdmthP3xUEj8PMb4ZJN4NpxJk6V1tW8DiLQBDnVtdcKvj82E+fQDiPrLGxTAou5GCzHo9S&#10;TLTt+UTnzJcilLBLUEHlfZtI6fKKDLqZbYmDV9jOoA+yK6XusA/lppHzKFpIgzWHhQpb2lWU/2S/&#10;RsG8f2mL17+4fP8+mEv8teKjbw5KPUyG7TMIT4O/h2/0mw7cahnD9U1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ZvsYMYAAADdAAAADwAAAAAAAAAAAAAAAACYAgAAZHJz&#10;L2Rvd25yZXYueG1sUEsFBgAAAAAEAAQA9QAAAIsDAAAAAA==&#10;" path="m27267,r81826,l109093,27267r-54547,l54546,54533,,54533,,27267r27267,l27267,xe" fillcolor="black" stroked="f" strokeweight="0">
                  <v:stroke miterlimit="83231f" joinstyle="miter"/>
                  <v:path arrowok="t" textboxrect="0,0,109093,54533"/>
                </v:shape>
                <v:shape id="Shape 2974" o:spid="_x0000_s2123" style="position:absolute;left:10203;top:27956;width:546;height:545;visibility:visible;mso-wrap-style:square;v-text-anchor:top" coordsize="54546,54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pNLcUA&#10;AADdAAAADwAAAGRycy9kb3ducmV2LnhtbESPQWsCMRSE7wX/Q3hCL1KzSqnt1igiWDxIQS3U4yN5&#10;zS7dvCxJdLf/3ghCj8PMfMPMl71rxIVCrD0rmIwLEMTam5qtgq/j5ukVREzIBhvPpOCPIiwXg4c5&#10;lsZ3vKfLIVmRIRxLVFCl1JZSRl2Rwzj2LXH2fnxwmLIMVpqAXYa7Rk6L4kU6rDkvVNjSuiL9ezg7&#10;BXqL3zbJ0YYK3Z12J/v5EfxIqcdhv3oHkahP/+F7e2sUTN9mz3B7k5+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Kk0txQAAAN0AAAAPAAAAAAAAAAAAAAAAAJgCAABkcnMv&#10;ZG93bnJldi54bWxQSwUGAAAAAAQABAD1AAAAigMAAAAA&#10;" path="m,l54546,r,27280l27267,27280r,27266l,54546,,27280,,xe" fillcolor="black" stroked="f" strokeweight="0">
                  <v:stroke miterlimit="83231f" joinstyle="miter"/>
                  <v:path arrowok="t" textboxrect="0,0,54546,54546"/>
                </v:shape>
                <v:shape id="Shape 2975" o:spid="_x0000_s2124" style="position:absolute;left:6385;top:29865;width:3136;height:1363;visibility:visible;mso-wrap-style:square;v-text-anchor:top" coordsize="313633,136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ocw8UA&#10;AADdAAAADwAAAGRycy9kb3ducmV2LnhtbESP3WrCQBSE7wu+w3KE3jUbI601ZiMiaFuv1PoAx+zJ&#10;D2bPhuzWpG/fLRR6OczMN0y2Hk0r7tS7xrKCWRSDIC6sbrhScPncPb2CcB5ZY2uZFHyTg3U+ecgw&#10;1XbgE93PvhIBwi5FBbX3XSqlK2oy6CLbEQevtL1BH2RfSd3jEOCmlUkcv0iDDYeFGjva1lTczl9G&#10;wdUV+/3HkZvtbkjKN1weNvMSlXqcjpsVCE+j/w//td+1gmS5eIbfN+EJy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6hzDxQAAAN0AAAAPAAAAAAAAAAAAAAAAAJgCAABkcnMv&#10;ZG93bnJldi54bWxQSwUGAAAAAAQABAD1AAAAigMAAAAA&#10;" path="m136360,r27267,l163627,27267r27279,l190906,r27267,l218173,27267r95460,l313633,54547r-40913,l272720,81814r27279,l299999,109093r13634,l313633,136360r-40913,l272720,109093r-27267,l245453,81814r-27280,l218173,54547r-27267,l190906,81814r,27279l163627,109093r,-27279l136360,81814r,27279l109080,109093r,27267l54546,136360r,-27267l81813,109093r,-27279l54546,81814r,27279l27267,109093r,27267l,136360,,109093,,81814r27267,l27267,54547,,54547,,27267r81813,l81813,54547r27267,l109080,27267r27280,l136360,xe" fillcolor="black" stroked="f" strokeweight="0">
                  <v:stroke miterlimit="83231f" joinstyle="miter"/>
                  <v:path arrowok="t" textboxrect="0,0,313633,136360"/>
                </v:shape>
                <v:shape id="Shape 2976" o:spid="_x0000_s2125" style="position:absolute;left:6385;top:27956;width:3136;height:1909;visibility:visible;mso-wrap-style:square;v-text-anchor:top" coordsize="313633,190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3RHcQA&#10;AADdAAAADwAAAGRycy9kb3ducmV2LnhtbESPUWvCMBSF3wf7D+EO9jZThamtpmUMBGG+VP0Bl+ba&#10;FJubrslq/PdmMNjj4ZzzHc62irYXE42+c6xgPstAEDdOd9wqOJ92b2sQPiBr7B2Tgjt5qMrnpy0W&#10;2t24pukYWpEg7AtUYEIYCil9Y8iin7mBOHkXN1oMSY6t1CPeEtz2cpFlS2mx47RgcKBPQ831+GMV&#10;YH2wcR6/p9Uhz7U37+br3NVKvb7Ejw2IQDH8h//ae61gka+W8PsmPQFZ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t0R3EAAAA3QAAAA8AAAAAAAAAAAAAAAAAmAIAAGRycy9k&#10;b3ducmV2LnhtbFBLBQYAAAAABAAEAPUAAACJAwAAAAA=&#10;" path="m,l81813,r,27267l109080,27267r,27279l136360,54546r,27268l163627,81814r,27279l190906,109093r,-27279l163627,81814r,-27268l136360,54546r,-27279l190906,27267r,27279l218173,54546r,-27279l190906,27267,190906,r54547,l245453,27267r54546,l299999,54546r13634,l313633,81814r-13634,l299999,109080r13634,l313633,163626r-13634,l299999,136360r-27279,l272720,163626r,27280l245453,190906r,-27280l218173,163626r,-27266l245453,136360r,-27267l272720,109093r,-27279l218173,81814r,27279l218173,136360r-54546,l163627,163626r-81814,l81813,136360r27267,l109080,109093r-54534,l54546,81814r27267,l81813,54546r-27267,l54546,81814r-27279,l27267,109093,,109093,,81814,,54546r27267,l27267,27267,,27267,,xe" fillcolor="black" stroked="f" strokeweight="0">
                  <v:stroke miterlimit="83231f" joinstyle="miter"/>
                  <v:path arrowok="t" textboxrect="0,0,313633,190906"/>
                </v:shape>
                <v:shape id="Shape 2977" o:spid="_x0000_s2126" style="position:absolute;left:9521;top:30410;width:819;height:818;visibility:visible;mso-wrap-style:square;v-text-anchor:top" coordsize="81820,81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cKuscA&#10;AADdAAAADwAAAGRycy9kb3ducmV2LnhtbESPzWrDMBCE74W8g9hAb42cFBrXjWxCIKSFUPIHobfF&#10;2tim1kpYauy8fVQo9DjMzDfMohhMK67U+caygukkAUFcWt1wpeB0XD+lIHxA1thaJgU38lDko4cF&#10;Ztr2vKfrIVQiQthnqKAOwWVS+rImg35iHXH0LrYzGKLsKqk77CPctHKWJC/SYMNxoUZHq5rK78OP&#10;UZDa58/babfpq+0Hfrlleb649qzU43hYvoEINIT/8F/7XSuYvc7n8PsmPgGZ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Z3CrrHAAAA3QAAAA8AAAAAAAAAAAAAAAAAmAIAAGRy&#10;cy9kb3ducmV2LnhtbFBLBQYAAAAABAAEAPUAAACMAwAAAAA=&#10;" path="m68180,l81820,r,81813l,81813,,54546r40913,l40913,27267r27267,l68180,xe" fillcolor="black" stroked="f" strokeweight="0">
                  <v:stroke miterlimit="83231f" joinstyle="miter"/>
                  <v:path arrowok="t" textboxrect="0,0,81820,81813"/>
                </v:shape>
                <v:shape id="Shape 16126" o:spid="_x0000_s2127" style="position:absolute;left:9521;top:30137;width:137;height:273;visibility:visible;mso-wrap-style:square;v-text-anchor:top" coordsize="13633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NbW8YA&#10;AADeAAAADwAAAGRycy9kb3ducmV2LnhtbERPTWvCQBC9C/0PyxR6kbrRQpDoJpSiqKBC02LpbchO&#10;k9DsbMhuNP77bkHwNo/3OctsMI04U+dqywqmkwgEcWF1zaWCz4/18xyE88gaG8uk4EoOsvRhtMRE&#10;2wu/0zn3pQgh7BJUUHnfJlK6oiKDbmJb4sD92M6gD7Arpe7wEsJNI2dRFEuDNYeGClt6q6j4zXuj&#10;YHjZrA/H7f7U525V7PTX9zwf75R6ehxeFyA8Df4uvrm3OsyPp7MY/t8JN8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NbW8YAAADeAAAADwAAAAAAAAAAAAAAAACYAgAAZHJz&#10;L2Rvd25yZXYueG1sUEsFBgAAAAAEAAQA9QAAAIsDAAAAAA==&#10;" path="m,l13633,r,27280l,27280,,e" fillcolor="black" stroked="f" strokeweight="0">
                  <v:stroke miterlimit="83231f" joinstyle="miter"/>
                  <v:path arrowok="t" textboxrect="0,0,13633,27280"/>
                </v:shape>
                <v:shape id="Shape 2979" o:spid="_x0000_s2128" style="position:absolute;left:9521;top:28228;width:819;height:2182;visibility:visible;mso-wrap-style:square;v-text-anchor:top" coordsize="81820,218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CtVMYA&#10;AADdAAAADwAAAGRycy9kb3ducmV2LnhtbESPzUoDMRSF94LvEK7Qnc04LWrHpkUKhZZudHTh8jK5&#10;TgYnNzFJp1Of3hQEl4fz83GW69H2YqAQO8cK7qYFCOLG6Y5bBe9v29tHEDEha+wdk4IzRVivrq+W&#10;WGl34lca6tSKPMKxQgUmJV9JGRtDFuPUeeLsfbpgMWUZWqkDnvK47WVZFPfSYseZYNDTxlDzVR9t&#10;5p7npq2P33r/E2Yvh6H0xcfOKzW5GZ+fQCQa03/4r73TCsrFwwIub/IT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KCtVMYAAADdAAAADwAAAAAAAAAAAAAAAACYAgAAZHJz&#10;L2Rvd25yZXYueG1sUEsFBgAAAAAEAAQA9QAAAIsDAAAAAA==&#10;" path="m13633,l40913,r,27280l40913,54547r40907,l81820,81827r-40907,l40913,109093r,27267l40913,163640r40907,l81820,190907r-13640,l68180,218187r-27267,l40913,190907r-27280,l13633,163640r,-27280l,136360,,81814r13633,l13633,54547,,54547,,27280r13633,l13633,xe" fillcolor="black" stroked="f" strokeweight="0">
                  <v:stroke miterlimit="83231f" joinstyle="miter"/>
                  <v:path arrowok="t" textboxrect="0,0,81820,218187"/>
                </v:shape>
                <v:shape id="Shape 2980" o:spid="_x0000_s2129" style="position:absolute;left:10340;top:27956;width:1500;height:3272;visibility:visible;mso-wrap-style:square;v-text-anchor:top" coordsize="150000,327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5DH8QA&#10;AADdAAAADwAAAGRycy9kb3ducmV2LnhtbERPz2vCMBS+D/wfwhN2W1MdiFajjMJA3GHqhO34aJ5p&#10;WfPSJZnt/OvNQdjx4/u92gy2FRfyoXGsYJLlIIgrpxs2Ck4fr09zECEia2wdk4I/CrBZjx5WWGjX&#10;84Eux2hECuFQoII6xq6QMlQ1WQyZ64gTd3beYkzQG6k99inctnKa5zNpseHUUGNHZU3V9/HXKigN&#10;9Z0vzWS32/fvP9u35+uX/VTqcTy8LEFEGuK/+O7eagXTxTztT2/SE5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eQx/EAAAA3QAAAA8AAAAAAAAAAAAAAAAAmAIAAGRycy9k&#10;b3ducmV2LnhtbFBLBQYAAAAABAAEAPUAAACJAwAAAAA=&#10;" path="m68174,l95453,r,27267l95453,54546r27267,l122720,81814r-27267,l95453,109093r-27279,l68174,136360r,27266l95453,163626r,-27266l150000,136360r,27266l122720,163626r,27280l68174,190906r,27268l95453,218174r,27279l40907,245453r,27267l13640,272720r,27280l13640,327266,,327266,,245453r13640,l13640,218174,,218174,,190906r40907,l40907,163626r,-27266l40907,109093,,109093,,81814r40907,l40907,54546r27267,l68174,27267,68174,xe" fillcolor="black" stroked="f" strokeweight="0">
                  <v:stroke miterlimit="83231f" joinstyle="miter"/>
                  <v:path arrowok="t" textboxrect="0,0,150000,327266"/>
                </v:shape>
                <v:shape id="Shape 2981" o:spid="_x0000_s2130" style="position:absolute;left:5294;top:28501;width:818;height:546;visibility:visible;mso-wrap-style:square;v-text-anchor:top" coordsize="81813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GeucYA&#10;AADdAAAADwAAAGRycy9kb3ducmV2LnhtbESPzWrCQBSF90LfYbgFN6VOdFFt6ihBKhZExKjg8pK5&#10;TUIzd0JmTOLbO0LB5eH8fJz5sjeVaKlxpWUF41EEgjizuuRcwem4fp+BcB5ZY2WZFNzIwXLxMphj&#10;rG3HB2pTn4swwi5GBYX3dSylywoy6Ea2Jg7er20M+iCbXOoGuzBuKjmJog9psORAKLCmVUHZX3o1&#10;AbLl5G11KreXadruzpt9d0u/E6WGr33yBcJT75/h//aPVjD5nI3h8SY8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GeucYAAADdAAAADwAAAAAAAAAAAAAAAACYAgAAZHJz&#10;L2Rvd25yZXYueG1sUEsFBgAAAAAEAAQA9QAAAIsDAAAAAA==&#10;" path="m,l81813,r,27267l54534,27267r,27266l27267,54533r,-27266l,27267,,xe" fillcolor="black" stroked="f" strokeweight="0">
                  <v:stroke miterlimit="83231f" joinstyle="miter"/>
                  <v:path arrowok="t" textboxrect="0,0,81813,54533"/>
                </v:shape>
                <v:shape id="Shape 2982" o:spid="_x0000_s2131" style="position:absolute;left:3658;top:28501;width:1636;height:546;visibility:visible;mso-wrap-style:square;v-text-anchor:top" coordsize="163640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4UJscA&#10;AADdAAAADwAAAGRycy9kb3ducmV2LnhtbESPT2vCQBTE7wW/w/IEb3VjDCVGVxGp6KEU6p9Cb4/s&#10;Mwlm36bZ1cRv3y0Uehxm5jfMYtWbWtypdZVlBZNxBII4t7riQsHpuH1OQTiPrLG2TAoe5GC1HDwt&#10;MNO24w+6H3whAoRdhgpK75tMSpeXZNCNbUMcvIttDfog20LqFrsAN7WMo+hFGqw4LJTY0Kak/Hq4&#10;GQWyS9Lkjb4/+/evy2t1nu4nO58oNRr26zkIT73/D/+191pBPEtj+H0Tno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bOFCbHAAAA3QAAAA8AAAAAAAAAAAAAAAAAmAIAAGRy&#10;cy9kb3ducmV2LnhtbFBLBQYAAAAABAAEAPUAAACMAwAAAAA=&#10;" path="m27280,l54547,r,27267l163640,27267r,27266l,54533,,27267r27280,l27280,xe" fillcolor="black" stroked="f" strokeweight="0">
                  <v:stroke miterlimit="83231f" joinstyle="miter"/>
                  <v:path arrowok="t" textboxrect="0,0,163640,54533"/>
                </v:shape>
                <v:shape id="Shape 2983" o:spid="_x0000_s2132" style="position:absolute;left:5294;top:29047;width:273;height:545;visibility:visible;mso-wrap-style:square;v-text-anchor:top" coordsize="27267,54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XCjsYA&#10;AADdAAAADwAAAGRycy9kb3ducmV2LnhtbESPQWsCMRSE7wX/Q3iCt5qtlWK3RnEtgmAtdCulx8fm&#10;dXcxeVk2UeO/N4VCj8PMfMPMl9Eacabet44VPIwzEMSV0y3XCg6fm/sZCB+QNRrHpOBKHpaLwd0c&#10;c+0u/EHnMtQiQdjnqKAJocul9FVDFv3YdcTJ+3G9xZBkX0vd4yXBrZGTLHuSFltOCw12tG6oOpYn&#10;q0B/783U1K/Fe0GHL18W8fi2i0qNhnH1AiJQDP/hv/ZWK5g8zx7h9016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lXCjsYAAADdAAAADwAAAAAAAAAAAAAAAACYAgAAZHJz&#10;L2Rvd25yZXYueG1sUEsFBgAAAAAEAAQA9QAAAIsDAAAAAA==&#10;" path="m,l27267,r,27267l27267,54546,,54546,,27267,,xe" fillcolor="black" stroked="f" strokeweight="0">
                  <v:stroke miterlimit="83231f" joinstyle="miter"/>
                  <v:path arrowok="t" textboxrect="0,0,27267,54546"/>
                </v:shape>
                <v:shape id="Shape 2984" o:spid="_x0000_s2133" style="position:absolute;left:11840;top:28774;width:272;height:545;visibility:visible;mso-wrap-style:square;v-text-anchor:top" coordsize="27267,54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ffisYA&#10;AADdAAAADwAAAGRycy9kb3ducmV2LnhtbESPT2sCMRTE70K/Q3iF3jTrH8SuRikViz2Jq4ceH5vn&#10;7mLysiRRVz99Uyh4HGbmN8xi1VkjruRD41jBcJCBIC6dbrhScDxs+jMQISJrNI5JwZ0CrJYvvQXm&#10;2t14T9ciViJBOOSooI6xzaUMZU0Ww8C1xMk7OW8xJukrqT3eEtwaOcqyqbTYcFqosaXPmspzcbEK&#10;fHnvduPx5Lx+/DSmuHwNv10wSr29dh9zEJG6+Az/t7daweh9NoG/N+kJ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5ffisYAAADdAAAADwAAAAAAAAAAAAAAAACYAgAAZHJz&#10;L2Rvd25yZXYueG1sUEsFBgAAAAAEAAQA9QAAAIsDAAAAAA==&#10;" path="m,l27267,r,27267l27267,54533,,54533,,27267,,xe" fillcolor="black" stroked="f" strokeweight="0">
                  <v:stroke miterlimit="83231f" joinstyle="miter"/>
                  <v:path arrowok="t" textboxrect="0,0,27267,54533"/>
                </v:shape>
                <v:shape id="Shape 14538" o:spid="_x0000_s2134" style="position:absolute;left:4067;top:30956;width:0;height:272;visibility:visible;mso-wrap-style:square;v-text-anchor:top" coordsize="0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POp8kA&#10;AADeAAAADwAAAGRycy9kb3ducmV2LnhtbESPT2vCQBDF74V+h2WE3urGtvFP6ioiCj2UUo0Xb0N2&#10;moRkZ0N21bSfvnMo9DbDe/Peb5brwbXqSn2oPRuYjBNQxIW3NZcGTvn+cQ4qRGSLrWcy8E0B1qv7&#10;uyVm1t/4QNdjLJWEcMjQQBVjl2kdioochrHviEX78r3DKGtfatvjTcJdq5+SZKod1iwNFXa0raho&#10;jhdnIEm3YfEx+0kPeb77fL9smpLPjTEPo2HzCirSEP/Nf9dvVvBf0mfhlXdkBr36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EPOp8kAAADeAAAADwAAAAAAAAAAAAAAAACYAgAA&#10;ZHJzL2Rvd25yZXYueG1sUEsFBgAAAAAEAAQA9QAAAI4DAAAAAA==&#10;" path="m,l,,,27280r,l,xe" fillcolor="black" stroked="f" strokeweight="0">
                  <v:stroke miterlimit="83231f" joinstyle="miter"/>
                  <v:path arrowok="t" textboxrect="0,0,0,27280"/>
                </v:shape>
                <v:shape id="Shape 16127" o:spid="_x0000_s2135" style="position:absolute;left:3112;top:29319;width:273;height:1909;visibility:visible;mso-wrap-style:square;v-text-anchor:top" coordsize="27280,190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Y/P8UA&#10;AADeAAAADwAAAGRycy9kb3ducmV2LnhtbERPTWvCQBC9C/0PyxS8SN3oQW10lbQoKJ6atoi3ITtN&#10;QrOzIbsm8d+7guBtHu9zVpveVKKlxpWWFUzGEQjizOqScwU/37u3BQjnkTVWlknBlRxs1i+DFcba&#10;dvxFbepzEULYxaig8L6OpXRZQQbd2NbEgfuzjUEfYJNL3WAXwk0lp1E0kwZLDg0F1vRZUPafXoyC&#10;7HBMFu3JfGz7y+97ez4n+ejaKTV87ZMlCE+9f4of7r0O82eT6Rzu74Qb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Fj8/xQAAAN4AAAAPAAAAAAAAAAAAAAAAAJgCAABkcnMv&#10;ZG93bnJldi54bWxQSwUGAAAAAAQABAD1AAAAigMAAAAA&#10;" path="m,l27280,r,190906l,190906e" fillcolor="black" stroked="f" strokeweight="0">
                  <v:stroke miterlimit="83231f" joinstyle="miter"/>
                  <v:path arrowok="t" textboxrect="0,0,27280,190906"/>
                </v:shape>
                <v:shape id="Shape 16128" o:spid="_x0000_s2136" style="position:absolute;left:3112;top:29319;width:955;height:273;visibility:visible;mso-wrap-style:square;v-text-anchor:top" coordsize="95460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ltKscA&#10;AADeAAAADwAAAGRycy9kb3ducmV2LnhtbESPQWvCQBCF74X+h2UK3urGHMSmrtIKBUFRXHvpbZqd&#10;JmmzsyG7avz3zkHobYb35r1v5svBt+pMfWwCG5iMM1DEZXANVwY+jx/PM1AxITtsA5OBK0VYLh4f&#10;5li4cOEDnW2qlIRwLNBAnVJXaB3LmjzGceiIRfsJvccka19p1+NFwn2r8yybao8NS0ONHa1qKv/s&#10;yRtwO/ti42y/ej98d/Zrs/G/211uzOhpeHsFlWhI/+b79doJ/nSSC6+8IzPo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ZZbSrHAAAA3gAAAA8AAAAAAAAAAAAAAAAAmAIAAGRy&#10;cy9kb3ducmV2LnhtbFBLBQYAAAAABAAEAPUAAACMAwAAAAA=&#10;" path="m,l95460,r,27267l,27267e" fillcolor="black" stroked="f" strokeweight="0">
                  <v:stroke miterlimit="83231f" joinstyle="miter"/>
                  <v:path arrowok="t" textboxrect="0,0,95460,27267"/>
                </v:shape>
                <v:shape id="Shape 16129" o:spid="_x0000_s2137" style="position:absolute;left:3112;top:30956;width:955;height:272;visibility:visible;mso-wrap-style:square;v-text-anchor:top" coordsize="95460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Cf5MYA&#10;AADeAAAADwAAAGRycy9kb3ducmV2LnhtbERPTWvCQBC9C/0PyxR6kbqJ0NSmrlKkBXvwYCrY45Ad&#10;s8HsbNjdxvTfdwuCt3m8z1muR9uJgXxoHSvIZxkI4trplhsFh6+PxwWIEJE1do5JwS8FWK/uJkss&#10;tbvwnoYqNiKFcChRgYmxL6UMtSGLYeZ64sSdnLcYE/SN1B4vKdx2cp5lhbTYcmow2NPGUH2ufqyC&#10;arMtpp/Gd+/j9/H5+JTvGjnslHq4H99eQUQa4018dW91ml/k8xf4fyfd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fCf5MYAAADeAAAADwAAAAAAAAAAAAAAAACYAgAAZHJz&#10;L2Rvd25yZXYueG1sUEsFBgAAAAAEAAQA9QAAAIsDAAAAAA==&#10;" path="m,l95460,r,27280l,27280e" fillcolor="black" stroked="f" strokeweight="0">
                  <v:stroke miterlimit="83231f" joinstyle="miter"/>
                  <v:path arrowok="t" textboxrect="0,0,95460,27280"/>
                </v:shape>
                <v:shape id="Shape 14537" o:spid="_x0000_s2138" style="position:absolute;left:4067;top:29319;width:0;height:273;visibility:visible;mso-wrap-style:square;v-text-anchor:top" coordsize="0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ZCtcUA&#10;AADeAAAADwAAAGRycy9kb3ducmV2LnhtbERP22rCQBB9F/oPyxR8kbrx0lZSVxFBvFAoSYvPQ3aa&#10;RLOzIbtq/HtXEHybw7nOdN6aSpypcaVlBYN+BII4s7rkXMHf7+ptAsJ5ZI2VZVJwJQfz2UtnirG2&#10;F07onPpchBB2MSoovK9jKV1WkEHXtzVx4P5tY9AH2ORSN3gJ4aaSwyj6kAZLDg0F1rQsKDumJ6Ng&#10;ku96+236vVpHo315Taw8sP9RqvvaLr5AeGr9U/xwb3SYP34ffcL9nXCD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lkK1xQAAAN4AAAAPAAAAAAAAAAAAAAAAAJgCAABkcnMv&#10;ZG93bnJldi54bWxQSwUGAAAAAAQABAD1AAAAigMAAAAA&#10;" path="m,l,,,27267r,l,xe" fillcolor="black" stroked="f" strokeweight="0">
                  <v:stroke miterlimit="83231f" joinstyle="miter"/>
                  <v:path arrowok="t" textboxrect="0,0,0,27267"/>
                </v:shape>
                <v:shape id="Shape 14545" o:spid="_x0000_s2139" style="position:absolute;left:4067;top:29319;width:0;height:273;visibility:visible;mso-wrap-style:square;v-text-anchor:top" coordsize="0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4KJMMA&#10;AADeAAAADwAAAGRycy9kb3ducmV2LnhtbERP24rCMBB9F/yHMMK+iKZeka5RRJBdRRC7i89DM9tW&#10;m0lpslr/3giCb3M415kvG1OKK9WusKxg0I9AEKdWF5wp+P3Z9GYgnEfWWFomBXdysFy0W3OMtb3x&#10;ka6Jz0QIYRejgtz7KpbSpTkZdH1bEQfuz9YGfYB1JnWNtxBuSjmMoqk0WHBoyLGidU7pJfk3CmbZ&#10;rnvaJvvNVzQ6FfejlWf2B6U+Os3qE4Snxr/FL/e3DvPHk/EEnu+EG+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A4KJMMAAADeAAAADwAAAAAAAAAAAAAAAACYAgAAZHJzL2Rv&#10;d25yZXYueG1sUEsFBgAAAAAEAAQA9QAAAIgDAAAAAA==&#10;" path="m,l,,,27267r,l,xe" fillcolor="black" stroked="f" strokeweight="0">
                  <v:stroke miterlimit="83231f" joinstyle="miter"/>
                  <v:path arrowok="t" textboxrect="0,0,0,27267"/>
                </v:shape>
                <v:shape id="Shape 16130" o:spid="_x0000_s2140" style="position:absolute;left:4067;top:29319;width:954;height:273;visibility:visible;mso-wrap-style:square;v-text-anchor:top" coordsize="9544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H04ccA&#10;AADeAAAADwAAAGRycy9kb3ducmV2LnhtbESPQW/CMAyF70j7D5En7QZpQWJTR0BsYhOnSSvjsJvV&#10;mKbQOFUToPv38wGJmy0/v/e+xWrwrbpQH5vABvJJBoq4Crbh2sDP7mP8AiomZIttYDLwRxFWy4fR&#10;AgsbrvxNlzLVSkw4FmjApdQVWsfKkcc4CR2x3A6h95hk7Wtte7yKuW/1NMvm2mPDkuCwo3dH1ak8&#10;ewNfz+ta0/mYf9Kva7dv3f402+yNeXoc1q+gEg3pLr59b63Un+czARAcmUEv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mR9OHHAAAA3gAAAA8AAAAAAAAAAAAAAAAAmAIAAGRy&#10;cy9kb3ducmV2LnhtbFBLBQYAAAAABAAEAPUAAACMAwAAAAA=&#10;" path="m,l95447,r,27267l,27267e" fillcolor="black" stroked="f" strokeweight="0">
                  <v:stroke miterlimit="83231f" joinstyle="miter"/>
                  <v:path arrowok="t" textboxrect="0,0,95447,27267"/>
                </v:shape>
                <v:shape id="Shape 16131" o:spid="_x0000_s2141" style="position:absolute;left:4749;top:29319;width:272;height:1909;visibility:visible;mso-wrap-style:square;v-text-anchor:top" coordsize="27267,190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RBoMYA&#10;AADeAAAADwAAAGRycy9kb3ducmV2LnhtbERPTWvCQBC9C/6HZQq9iG7SgpToKkUQ24oHbS/eJtkx&#10;CWZnw+7WpP56VxB6m8f7nPmyN424kPO1ZQXpJAFBXFhdc6ng53s9fgPhA7LGxjIp+CMPy8VwMMdM&#10;2473dDmEUsQQ9hkqqEJoMyl9UZFBP7EtceRO1hkMEbpSaoddDDeNfEmSqTRYc2yosKVVRcX58GsU&#10;7JLt59dxvdrnZZ7L66Yhd+5GSj0/9e8zEIH68C9+uD90nD9NX1O4vxNv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tRBoMYAAADeAAAADwAAAAAAAAAAAAAAAACYAgAAZHJz&#10;L2Rvd25yZXYueG1sUEsFBgAAAAAEAAQA9QAAAIsDAAAAAA==&#10;" path="m,l27267,r,190906l,190906e" fillcolor="black" stroked="f" strokeweight="0">
                  <v:stroke miterlimit="83231f" joinstyle="miter"/>
                  <v:path arrowok="t" textboxrect="0,0,27267,190906"/>
                </v:shape>
                <v:shape id="Shape 16132" o:spid="_x0000_s2142" style="position:absolute;left:4067;top:30956;width:954;height:272;visibility:visible;mso-wrap-style:square;v-text-anchor:top" coordsize="95447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QgDcIA&#10;AADeAAAADwAAAGRycy9kb3ducmV2LnhtbERPzUoDMRC+C75DGMGbTVqhyNq0VEEovYhtH2DcjJvg&#10;ZrJsxu1un74RBG/z8f3OajPGVg3U55DYwnxmQBHXyQVuLJyObw9PoLIgO2wTk4WJMmzWtzcrrFw6&#10;8wcNB2lUCeFcoQUv0lVa59pTxDxLHXHhvlIfUQrsG+16PJfw2OqFMUsdMXBp8NjRq6f6+/ATLWw/&#10;pzr4U+T9cAyTyLvJLxdj7f3duH0GJTTKv/jPvXNl/nL+uIDfd8oNen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JCANwgAAAN4AAAAPAAAAAAAAAAAAAAAAAJgCAABkcnMvZG93&#10;bnJldi54bWxQSwUGAAAAAAQABAD1AAAAhwMAAAAA&#10;" path="m,l95447,r,27280l,27280e" fillcolor="black" stroked="f" strokeweight="0">
                  <v:stroke miterlimit="83231f" joinstyle="miter"/>
                  <v:path arrowok="t" textboxrect="0,0,95447,27280"/>
                </v:shape>
                <v:shape id="Shape 14544" o:spid="_x0000_s2143" style="position:absolute;left:4067;top:30956;width:0;height:272;visibility:visible;mso-wrap-style:square;v-text-anchor:top" coordsize="0,27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i338UA&#10;AADeAAAADwAAAGRycy9kb3ducmV2LnhtbERPTWvCQBC9F/oflil4000laWt0FREFD1LU9NLbkJ0m&#10;IdnZkF01+utdQehtHu9zZoveNOJMnassK3gfRSCIc6srLhT8ZJvhFwjnkTU2lknBlRws5q8vM0y1&#10;vfCBzkdfiBDCLkUFpfdtKqXLSzLoRrYlDtyf7Qz6ALtC6g4vIdw0chxFH9JgxaGhxJZWJeX18WQU&#10;RMnKTb4/b8khy9b73WlZF/xbKzV465dTEJ56/y9+urc6zI+TOIbHO+EGOb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CLffxQAAAN4AAAAPAAAAAAAAAAAAAAAAAJgCAABkcnMv&#10;ZG93bnJldi54bWxQSwUGAAAAAAQABAD1AAAAigMAAAAA&#10;" path="m,l,,,27280r,l,xe" fillcolor="black" stroked="f" strokeweight="0">
                  <v:stroke miterlimit="83231f" joinstyle="miter"/>
                  <v:path arrowok="t" textboxrect="0,0,0,27280"/>
                </v:shape>
                <v:shape id="Shape 16133" o:spid="_x0000_s2144" style="position:absolute;left:10203;top:29319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e3ycUA&#10;AADeAAAADwAAAGRycy9kb3ducmV2LnhtbERPTWvCQBC9C/6HZQQvUjcqqKSuUhQb6UFQS89jdpqk&#10;zc6G3W2M/75bKHibx/uc1aYztWjJ+cqygsk4AUGcW11xoeD9sn9agvABWWNtmRTcycNm3e+tMNX2&#10;xidqz6EQMYR9igrKEJpUSp+XZNCPbUMcuU/rDIYIXSG1w1sMN7WcJslcGqw4NpTY0Lak/Pv8YxS8&#10;jpZfC7fPjhm9nbYf2e7aTqurUsNB9/IMIlAXHuJ/90HH+fPJbAZ/78Qb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V7fJ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88" o:spid="_x0000_s2145" style="position:absolute;left:5294;top:29319;width:1364;height:1909;visibility:visible;mso-wrap-style:square;v-text-anchor:top" coordsize="136360,190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P+78QA&#10;AADdAAAADwAAAGRycy9kb3ducmV2LnhtbERPy2rCQBTdF/oPwy10V2e0Uk10lCpoRVc+CC4vmWsS&#10;mrkTM6Omf99ZFLo8nPd03tla3Kn1lWMN/Z4CQZw7U3Gh4XRcvY1B+IBssHZMGn7Iw3z2/DTF1LgH&#10;7+l+CIWIIexT1FCG0KRS+rwki77nGuLIXVxrMUTYFtK0+IjhtpYDpT6kxYpjQ4kNLUvKvw83qyG8&#10;75LsvPnC80iZxUWtt4tseNX69aX7nIAI1IV/8Z97YzQMknGcG9/EJyB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D/u/EAAAA3QAAAA8AAAAAAAAAAAAAAAAAmAIAAGRycy9k&#10;b3ducmV2LnhtbFBLBQYAAAAABAAEAPUAAACJAwAAAAA=&#10;" path="m81826,r54534,l136360,27267r-27267,l109093,54533r,27280l81826,81813r,27267l54547,109080r,-27267l27280,81813r,27267l27280,136360r27267,l54547,163626r-27267,l27280,190906,,190906,,163626,,136360,,109080,,81813,,54533r27280,l27280,27267r27267,l54547,54533r27279,l81826,27267,81826,xe" fillcolor="black" stroked="f" strokeweight="0">
                  <v:stroke miterlimit="83231f" joinstyle="miter"/>
                  <v:path arrowok="t" textboxrect="0,0,136360,190906"/>
                </v:shape>
                <v:shape id="Shape 16134" o:spid="_x0000_s2146" style="position:absolute;left:6931;top:29592;width:272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4vvcYA&#10;AADeAAAADwAAAGRycy9kb3ducmV2LnhtbERPTWvCQBC9F/wPywi9lLpRi5XUVUTRSA8Fbel5zE6T&#10;aHY27G5j/PeuUOhtHu9zZovO1KIl5yvLCoaDBARxbnXFhYKvz83zFIQPyBpry6TgSh4W897DDFNt&#10;L7yn9hAKEUPYp6igDKFJpfR5SQb9wDbEkfuxzmCI0BVSO7zEcFPLUZJMpMGKY0OJDa1Kys+HX6Ng&#10;+zQ9vbpN9pHR+371na2P7ag6KvXY75ZvIAJ14V/8597pOH8yHL/A/Z14g5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r4vvc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135" o:spid="_x0000_s2147" style="position:absolute;left:7203;top:29865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KJsYA&#10;AADeAAAADwAAAGRycy9kb3ducmV2LnhtbERPTWvCQBC9F/wPywi9lLpRqZXUVUTRSA8Fbel5zE6T&#10;aHY27G5j/PeuUOhtHu9zZovO1KIl5yvLCoaDBARxbnXFhYKvz83zFIQPyBpry6TgSh4W897DDFNt&#10;L7yn9hAKEUPYp6igDKFJpfR5SQb9wDbEkfuxzmCI0BVSO7zEcFPLUZJMpMGKY0OJDa1Kys+HX6Ng&#10;+zQ9vbpN9pHR+371na2P7ag6KvXY75ZvIAJ14V/8597pOH8yHL/A/Z14g5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fKKJs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2991" o:spid="_x0000_s2148" style="position:absolute;left:11567;top:29865;width:545;height:545;visibility:visible;mso-wrap-style:square;v-text-anchor:top" coordsize="54546,54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EIT8QA&#10;AADdAAAADwAAAGRycy9kb3ducmV2LnhtbESPQWsCMRSE74L/ITyhF6lZPYhujSKCxYMI1UI9PpJn&#10;dnHzsiSpu/33plDocZiZb5jVpneNeFCItWcF00kBglh7U7NV8HnZvy5AxIRssPFMCn4owmY9HKyw&#10;NL7jD3qckxUZwrFEBVVKbSll1BU5jBPfEmfv5oPDlGWw0gTsMtw1clYUc+mw5rxQYUu7ivT9/O0U&#10;6AN+2STHeyp0dz1e7ek9+LFSL6N++wYiUZ/+w3/tg1EwWy6n8PsmPwG5f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RCE/EAAAA3QAAAA8AAAAAAAAAAAAAAAAAmAIAAGRycy9k&#10;b3ducmV2LnhtbFBLBQYAAAAABAAEAPUAAACJAwAAAAA=&#10;" path="m,l54546,r,27280l54546,54546,,54546,,27280,,xe" fillcolor="black" stroked="f" strokeweight="0">
                  <v:stroke miterlimit="83231f" joinstyle="miter"/>
                  <v:path arrowok="t" textboxrect="0,0,54546,54546"/>
                </v:shape>
                <v:shape id="Shape 2992" o:spid="_x0000_s2149" style="position:absolute;left:3658;top:29865;width:818;height:818;visibility:visible;mso-wrap-style:square;v-text-anchor:top" coordsize="81813,81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1xbMUA&#10;AADdAAAADwAAAGRycy9kb3ducmV2LnhtbESPT2vCQBTE74V+h+UVeim6MUii0VWkEPDQS1Oh10f2&#10;mQSzb0N2zZ9v7xaEHoeZ+Q2zP06mFQP1rrGsYLWMQBCXVjdcKbj85IsNCOeRNbaWScFMDo6H15c9&#10;ZtqO/E1D4SsRIOwyVFB732VSurImg25pO+LgXW1v0AfZV1L3OAa4aWUcRYk02HBYqLGjz5rKW3E3&#10;CvKxW8+Yxgl//c7pR4q3+1xelHp/m047EJ4m/x9+ts9aQbzdxvD3JjwBe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HXFsxQAAAN0AAAAPAAAAAAAAAAAAAAAAAJgCAABkcnMv&#10;ZG93bnJldi54bWxQSwUGAAAAAAQABAD1AAAAigMAAAAA&#10;" path="m,l81813,r,27280l81813,54546r,27267l,81813,,54546,,27280,,xe" fillcolor="black" stroked="f" strokeweight="0">
                  <v:stroke miterlimit="83231f" joinstyle="miter"/>
                  <v:path arrowok="t" textboxrect="0,0,81813,81813"/>
                </v:shape>
                <v:shape id="Shape 16136" o:spid="_x0000_s2150" style="position:absolute;left:9658;top:30410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AUUcYA&#10;AADeAAAADwAAAGRycy9kb3ducmV2LnhtbERPTWvCQBC9F/oflil4KXWjQpTUVYpFU3oQtOJ5zE6T&#10;tNnZsLvG9N+7QsHbPN7nzJe9aURHzteWFYyGCQjiwuqaSwWHr/XLDIQPyBoby6TgjzwsF48Pc8y0&#10;vfCOun0oRQxhn6GCKoQ2k9IXFRn0Q9sSR+7bOoMhQldK7fASw00jx0mSSoM1x4YKW1pVVPzuz0bB&#10;5nn2M3XrfJvT5251zN9P3bg+KTV46t9eQQTqw1387/7QcX46mqRweyfeIB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AUUc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137" o:spid="_x0000_s2151" style="position:absolute;left:11294;top:30683;width:273;height:273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yxysUA&#10;AADeAAAADwAAAGRycy9kb3ducmV2LnhtbERPTWvCQBC9F/wPywheim60oJK6SrHYSA+CWnoes9Mk&#10;mp0Nu2uM/75bKHibx/ucxaoztWjJ+cqygvEoAUGcW11xoeDruBnOQfiArLG2TAru5GG17D0tMNX2&#10;xntqD6EQMYR9igrKEJpUSp+XZNCPbEMcuR/rDIYIXSG1w1sMN7WcJMlUGqw4NpTY0Lqk/HK4GgUf&#10;z/PzzG2yXUaf+/V39n5qJ9VJqUG/e3sFEagLD/G/e6vj/On4ZQZ/78Qb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bLHKxQAAAN4AAAAPAAAAAAAAAAAAAAAAAJgCAABkcnMv&#10;ZG93bnJldi54bWxQSwUGAAAAAAQABAD1AAAAigMAAAAA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138" o:spid="_x0000_s2152" style="position:absolute;left:7749;top:30956;width:272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MluMkA&#10;AADeAAAADwAAAGRycy9kb3ducmV2LnhtbESPT0vDQBDF70K/wzKCF2k3rVBL7LZIpUY8CP1Dz9Ps&#10;mMRmZ8PumsZv7xwEbzO8N+/9ZrkeXKt6CrHxbGA6yUARl942XBk4HrbjBaiYkC22nsnAD0VYr0Y3&#10;S8ytv/KO+n2qlIRwzNFAnVKXax3LmhzGie+IRfv0wWGSNVTaBrxKuGv1LMvm2mHD0lBjR5uaysv+&#10;2xl4vV98PYZt8VHQ+25zKl7O/aw5G3N3Ozw/gUo0pH/z3/WbFfz59EF45R2ZQa9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/MluMkAAADeAAAADwAAAAAAAAAAAAAAAACYAgAA&#10;ZHJzL2Rvd25yZXYueG1sUEsFBgAAAAAEAAQA9QAAAI4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139" o:spid="_x0000_s2153" style="position:absolute;left:10749;top:30956;width:272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+AI8YA&#10;AADeAAAADwAAAGRycy9kb3ducmV2LnhtbERPTWvCQBC9F/wPywheim60oDa6iig2pYeCtvQ8Zsck&#10;mp0Nu2tM/323UOhtHu9zluvO1KIl5yvLCsajBARxbnXFhYLPj/1wDsIHZI21ZVLwTR7Wq97DElNt&#10;73yg9hgKEUPYp6igDKFJpfR5SQb9yDbEkTtbZzBE6AqpHd5juKnlJEmm0mDFsaHEhrYl5dfjzSh4&#10;eZxfZm6fvWf0dth+ZbtTO6lOSg363WYBIlAX/sV/7lcd50/HT8/w+068Qa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L+AI8YAAADeAAAADwAAAAAAAAAAAAAAAACYAgAAZHJz&#10;L2Rvd25yZXYueG1sUEsFBgAAAAAEAAQA9QAAAIs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v:shape id="Shape 16140" o:spid="_x0000_s2154" style="position:absolute;left:11567;top:30956;width:273;height:272;visibility:visible;mso-wrap-style:square;v-text-anchor:top" coordsize="27267,27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Naw8kA&#10;AADeAAAADwAAAGRycy9kb3ducmV2LnhtbESPT0vDQBDF70K/wzKCF2k3LVJL7LZIpUY8CP1Dz9Ps&#10;mMRmZ8PumsZv7xwEbzPMm/feb7keXKt6CrHxbGA6yUARl942XBk4HrbjBaiYkC22nsnAD0VYr0Y3&#10;S8ytv/KO+n2qlJhwzNFAnVKXax3LmhzGie+I5fbpg8Mka6i0DXgVc9fqWZbNtcOGJaHGjjY1lZf9&#10;tzPwer/4egzb4qOg993mVLyc+1lzNubudnh+ApVoSP/iv+83K/Xn0wcBEByZQa9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YNaw8kAAADeAAAADwAAAAAAAAAAAAAAAACYAgAA&#10;ZHJzL2Rvd25yZXYueG1sUEsFBgAAAAAEAAQA9QAAAI4DAAAAAA==&#10;" path="m,l27267,r,27267l,27267,,e" fillcolor="black" stroked="f" strokeweight="0">
                  <v:stroke miterlimit="83231f" joinstyle="miter"/>
                  <v:path arrowok="t" textboxrect="0,0,27267,27267"/>
                </v:shape>
                <w10:wrap type="topAndBottom" anchorx="margin"/>
              </v:group>
            </w:pict>
          </mc:Fallback>
        </mc:AlternateContent>
      </w:r>
      <w:r>
        <w:rPr>
          <w:b/>
          <w:color w:val="62666A"/>
          <w:sz w:val="20"/>
        </w:rPr>
        <w:t>Обновить прошивку онлайн-кассы и программное обеспечение</w:t>
      </w:r>
      <w:r>
        <w:rPr>
          <w:color w:val="62666A"/>
          <w:sz w:val="20"/>
        </w:rPr>
        <w:t xml:space="preserve"> для работы с маркированными товарами до последней версии у поставщика решения. </w:t>
      </w:r>
      <w:proofErr w:type="gramStart"/>
      <w:r>
        <w:rPr>
          <w:color w:val="62666A"/>
          <w:sz w:val="20"/>
        </w:rPr>
        <w:t xml:space="preserve">Боль- </w:t>
      </w:r>
      <w:proofErr w:type="spellStart"/>
      <w:r>
        <w:rPr>
          <w:color w:val="62666A"/>
          <w:sz w:val="20"/>
        </w:rPr>
        <w:t>шинство</w:t>
      </w:r>
      <w:proofErr w:type="spellEnd"/>
      <w:proofErr w:type="gramEnd"/>
      <w:r>
        <w:rPr>
          <w:color w:val="62666A"/>
          <w:sz w:val="20"/>
        </w:rPr>
        <w:t xml:space="preserve"> производителей ПО сделали такие обновления бесплатными</w:t>
      </w:r>
    </w:p>
    <w:p w:rsidR="002C1DA3" w:rsidRDefault="0024055B">
      <w:pPr>
        <w:spacing w:line="240" w:lineRule="auto"/>
      </w:pPr>
      <w:r>
        <w:rPr>
          <w:noProof/>
        </w:rPr>
        <w:lastRenderedPageBreak/>
        <w:drawing>
          <wp:inline distT="0" distB="0" distL="0" distR="0">
            <wp:extent cx="958850" cy="3273425"/>
            <wp:effectExtent l="0" t="0" r="0" b="0"/>
            <wp:docPr id="14638" name="Picture 146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8" name="Picture 14638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58850" cy="327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DA3" w:rsidRDefault="0024055B">
      <w:pPr>
        <w:spacing w:after="868" w:line="248" w:lineRule="auto"/>
        <w:ind w:left="10" w:hanging="10"/>
        <w:jc w:val="both"/>
      </w:pPr>
      <w:r>
        <w:rPr>
          <w:b/>
          <w:color w:val="62666A"/>
          <w:sz w:val="20"/>
        </w:rPr>
        <w:t>Приобрести и подключить 2D-сканер</w:t>
      </w:r>
      <w:r>
        <w:rPr>
          <w:color w:val="62666A"/>
          <w:sz w:val="20"/>
        </w:rPr>
        <w:t xml:space="preserve"> или воспользоваться уже имеющимся 2D-сканером, интегрированным с кассой</w:t>
      </w:r>
      <w:r>
        <w:rPr>
          <w:color w:val="62666A"/>
          <w:sz w:val="20"/>
        </w:rPr>
        <w:t>, для сканирования кодов маркировки при продаже</w:t>
      </w:r>
    </w:p>
    <w:p w:rsidR="002C1DA3" w:rsidRDefault="0024055B">
      <w:pPr>
        <w:spacing w:after="973" w:line="248" w:lineRule="auto"/>
        <w:ind w:left="10" w:hanging="10"/>
        <w:jc w:val="both"/>
      </w:pPr>
      <w:r>
        <w:rPr>
          <w:color w:val="62666A"/>
          <w:sz w:val="20"/>
        </w:rPr>
        <w:lastRenderedPageBreak/>
        <w:t xml:space="preserve">Подключить передачу данных </w:t>
      </w:r>
      <w:proofErr w:type="gramStart"/>
      <w:r>
        <w:rPr>
          <w:color w:val="62666A"/>
          <w:sz w:val="20"/>
        </w:rPr>
        <w:t>опера- тором</w:t>
      </w:r>
      <w:proofErr w:type="gramEnd"/>
      <w:r>
        <w:rPr>
          <w:color w:val="62666A"/>
          <w:sz w:val="20"/>
        </w:rPr>
        <w:t xml:space="preserve"> ОФД в систему маркировки Честный ЗНАК</w:t>
      </w:r>
    </w:p>
    <w:p w:rsidR="002C1DA3" w:rsidRDefault="0024055B">
      <w:pPr>
        <w:spacing w:line="244" w:lineRule="auto"/>
      </w:pPr>
      <w:r>
        <w:rPr>
          <w:color w:val="62666A"/>
          <w:sz w:val="20"/>
        </w:rPr>
        <w:t xml:space="preserve">Подключиться к системе электронного документооборота (ЭДО). Небольшим компаниям можно воспользоваться бесплатным сервисом ЭДО </w:t>
      </w:r>
      <w:proofErr w:type="spellStart"/>
      <w:r>
        <w:rPr>
          <w:color w:val="62666A"/>
          <w:sz w:val="20"/>
        </w:rPr>
        <w:t>Лайт</w:t>
      </w:r>
      <w:proofErr w:type="spellEnd"/>
      <w:r>
        <w:br w:type="page"/>
      </w:r>
    </w:p>
    <w:p w:rsidR="002C1DA3" w:rsidRDefault="002C1DA3">
      <w:pPr>
        <w:sectPr w:rsidR="002C1DA3">
          <w:type w:val="continuous"/>
          <w:pgSz w:w="11906" w:h="16838"/>
          <w:pgMar w:top="1440" w:right="558" w:bottom="0" w:left="565" w:header="720" w:footer="720" w:gutter="0"/>
          <w:cols w:num="2" w:space="720" w:equalWidth="0">
            <w:col w:w="5273" w:space="1791"/>
            <w:col w:w="3718"/>
          </w:cols>
        </w:sectPr>
      </w:pPr>
    </w:p>
    <w:p w:rsidR="002C1DA3" w:rsidRDefault="0024055B">
      <w:pPr>
        <w:spacing w:after="222" w:line="240" w:lineRule="auto"/>
        <w:ind w:right="1300"/>
        <w:jc w:val="right"/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 xml:space="preserve">Список рассылки к письму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Минпромторга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 России </w:t>
      </w:r>
    </w:p>
    <w:p w:rsidR="002C1DA3" w:rsidRDefault="0024055B">
      <w:pPr>
        <w:spacing w:after="220" w:line="240" w:lineRule="auto"/>
        <w:ind w:left="2050"/>
      </w:pPr>
      <w:proofErr w:type="gramStart"/>
      <w:r>
        <w:rPr>
          <w:rFonts w:ascii="Times New Roman" w:eastAsia="Times New Roman" w:hAnsi="Times New Roman" w:cs="Times New Roman"/>
          <w:b/>
          <w:sz w:val="28"/>
        </w:rPr>
        <w:t>от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 xml:space="preserve"> _______________ № _____________ </w:t>
      </w:r>
    </w:p>
    <w:p w:rsidR="002C1DA3" w:rsidRDefault="0024055B">
      <w:pPr>
        <w:spacing w:after="211" w:line="240" w:lineRule="auto"/>
        <w:jc w:val="center"/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Алтайского края;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Амурской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Архангельской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Астраханской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Белгородской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Брянской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Администрация Владимирской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Администрация Волгоградской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Вологодской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Воронежской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>Правительство Еврейской автономной обла</w:t>
      </w:r>
      <w:r>
        <w:rPr>
          <w:rFonts w:ascii="Times New Roman" w:eastAsia="Times New Roman" w:hAnsi="Times New Roman" w:cs="Times New Roman"/>
          <w:sz w:val="28"/>
        </w:rPr>
        <w:t xml:space="preserve">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Забайкальского края;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Ивановской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Иркутской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Кабардино-Балкарской Республики;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Калининградской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Калужской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>Правительство Камчатско</w:t>
      </w:r>
      <w:r>
        <w:rPr>
          <w:rFonts w:ascii="Times New Roman" w:eastAsia="Times New Roman" w:hAnsi="Times New Roman" w:cs="Times New Roman"/>
          <w:sz w:val="28"/>
        </w:rPr>
        <w:t xml:space="preserve">го края;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Карачаево-Черкесской Республики;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Кемеровской области – Кузбасса;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Кировской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Администрация Костромской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Администрация Краснодарского края;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Красноярского края;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Курганской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Администрация Курской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Ленинградской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Администрация Липецкой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Магаданской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Москвы; </w:t>
      </w:r>
    </w:p>
    <w:p w:rsidR="002C1DA3" w:rsidRDefault="0024055B">
      <w:pPr>
        <w:numPr>
          <w:ilvl w:val="0"/>
          <w:numId w:val="3"/>
        </w:numPr>
        <w:spacing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Московской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>Правительство Мурманской</w:t>
      </w:r>
      <w:r>
        <w:rPr>
          <w:rFonts w:ascii="Times New Roman" w:eastAsia="Times New Roman" w:hAnsi="Times New Roman" w:cs="Times New Roman"/>
          <w:sz w:val="28"/>
        </w:rPr>
        <w:t xml:space="preserve">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Администрация Ненецкого автономного округа;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Нижегородской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Новгородской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Новосибирской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Омской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Оренбургской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>Правительство Орлов</w:t>
      </w:r>
      <w:r>
        <w:rPr>
          <w:rFonts w:ascii="Times New Roman" w:eastAsia="Times New Roman" w:hAnsi="Times New Roman" w:cs="Times New Roman"/>
          <w:sz w:val="28"/>
        </w:rPr>
        <w:t xml:space="preserve">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Пензенской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Пермского края;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Приморского края;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Администрация Псковской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Администрация Республики Адыгея;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Республики Алтай;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Республики Башкортостан;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>П</w:t>
      </w:r>
      <w:r>
        <w:rPr>
          <w:rFonts w:ascii="Times New Roman" w:eastAsia="Times New Roman" w:hAnsi="Times New Roman" w:cs="Times New Roman"/>
          <w:sz w:val="28"/>
        </w:rPr>
        <w:t xml:space="preserve">равительство Республики Бурятия;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Республики Дагестан;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Республики Ингушетия;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Республики Калмыкия;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Республики Карелия;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Республики Коми;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Республики Крым;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Республики Марий Эл;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Республики Мордовия;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Республики Саха (Якутия);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Республики Северная Осетия – Алания;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Правительство Республики Татарстан;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Республики Тыва;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>Правительство Республи</w:t>
      </w:r>
      <w:r>
        <w:rPr>
          <w:rFonts w:ascii="Times New Roman" w:eastAsia="Times New Roman" w:hAnsi="Times New Roman" w:cs="Times New Roman"/>
          <w:sz w:val="28"/>
        </w:rPr>
        <w:t xml:space="preserve">ки Хакасия;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Ростовской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Рязанской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Самарской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Санкт-Петербурга;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Саратовской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Сахалинской области; </w:t>
      </w:r>
    </w:p>
    <w:p w:rsidR="002C1DA3" w:rsidRDefault="0024055B">
      <w:pPr>
        <w:spacing w:line="240" w:lineRule="auto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Свердловской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Севастополя;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Администрация Смоленской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Ставропольского края;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Администрация Тамбовской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Тверской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Администрация Томской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Тульской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Тюменской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Удмуртской Республики;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Ульяновской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Хабаровского края;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Ханты-Мансийского автономного округа – Югры;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>Правительство Челябин</w:t>
      </w:r>
      <w:r>
        <w:rPr>
          <w:rFonts w:ascii="Times New Roman" w:eastAsia="Times New Roman" w:hAnsi="Times New Roman" w:cs="Times New Roman"/>
          <w:sz w:val="28"/>
        </w:rPr>
        <w:t xml:space="preserve">ской области;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Правительство Чеченской Республики; </w:t>
      </w:r>
    </w:p>
    <w:p w:rsidR="002C1DA3" w:rsidRDefault="0024055B">
      <w:pPr>
        <w:numPr>
          <w:ilvl w:val="0"/>
          <w:numId w:val="3"/>
        </w:numPr>
        <w:spacing w:after="164" w:line="246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 xml:space="preserve">Кабинет Министров Чувашской Республики; </w:t>
      </w:r>
    </w:p>
    <w:p w:rsidR="002C1DA3" w:rsidRDefault="0024055B">
      <w:pPr>
        <w:numPr>
          <w:ilvl w:val="0"/>
          <w:numId w:val="3"/>
        </w:numPr>
        <w:spacing w:after="164" w:line="302" w:lineRule="auto"/>
        <w:ind w:hanging="708"/>
      </w:pPr>
      <w:r>
        <w:rPr>
          <w:rFonts w:ascii="Times New Roman" w:eastAsia="Times New Roman" w:hAnsi="Times New Roman" w:cs="Times New Roman"/>
          <w:sz w:val="28"/>
        </w:rPr>
        <w:t>Правительство Чукотского автономного округа; 84.</w:t>
      </w:r>
      <w:r>
        <w:rPr>
          <w:rFonts w:ascii="Arial" w:eastAsia="Arial" w:hAnsi="Arial" w:cs="Arial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Правительство Ямало-Ненецкого автономного округа; </w:t>
      </w:r>
    </w:p>
    <w:p w:rsidR="002C1DA3" w:rsidRDefault="0024055B">
      <w:pPr>
        <w:spacing w:after="6874" w:line="246" w:lineRule="auto"/>
        <w:ind w:left="-5" w:hanging="10"/>
      </w:pPr>
      <w:r>
        <w:rPr>
          <w:rFonts w:ascii="Times New Roman" w:eastAsia="Times New Roman" w:hAnsi="Times New Roman" w:cs="Times New Roman"/>
          <w:sz w:val="28"/>
        </w:rPr>
        <w:t>85.</w:t>
      </w:r>
      <w:r>
        <w:rPr>
          <w:rFonts w:ascii="Arial" w:eastAsia="Arial" w:hAnsi="Arial" w:cs="Arial"/>
          <w:sz w:val="28"/>
        </w:rPr>
        <w:t xml:space="preserve"> </w:t>
      </w:r>
      <w:r>
        <w:rPr>
          <w:rFonts w:ascii="Arial" w:eastAsia="Arial" w:hAnsi="Arial" w:cs="Arial"/>
          <w:sz w:val="28"/>
        </w:rPr>
        <w:tab/>
      </w:r>
      <w:r>
        <w:rPr>
          <w:rFonts w:ascii="Times New Roman" w:eastAsia="Times New Roman" w:hAnsi="Times New Roman" w:cs="Times New Roman"/>
          <w:sz w:val="28"/>
        </w:rPr>
        <w:t xml:space="preserve">Правительство Ярославской области. </w:t>
      </w:r>
    </w:p>
    <w:p w:rsidR="002C1DA3" w:rsidRDefault="0024055B">
      <w:pPr>
        <w:spacing w:line="240" w:lineRule="auto"/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 </w:t>
      </w:r>
    </w:p>
    <w:sectPr w:rsidR="002C1DA3">
      <w:pgSz w:w="11900" w:h="16840"/>
      <w:pgMar w:top="1193" w:right="1071" w:bottom="716" w:left="184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9A816C6"/>
    <w:multiLevelType w:val="hybridMultilevel"/>
    <w:tmpl w:val="DB969DD8"/>
    <w:lvl w:ilvl="0" w:tplc="E408A626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F208EB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E9CD9D0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7084E2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5F674A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59020D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DE0113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46A872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DF4999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7C74450C"/>
    <w:multiLevelType w:val="hybridMultilevel"/>
    <w:tmpl w:val="5CF492F8"/>
    <w:lvl w:ilvl="0" w:tplc="B2D66668">
      <w:start w:val="1"/>
      <w:numFmt w:val="decimal"/>
      <w:lvlText w:val="%1)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B58FF5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8BCF0E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A78A87C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4CC1F2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FD45384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562CA26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56C322E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3E081B8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7FC20033"/>
    <w:multiLevelType w:val="hybridMultilevel"/>
    <w:tmpl w:val="8D185E50"/>
    <w:lvl w:ilvl="0" w:tplc="7EDE89C2">
      <w:start w:val="1"/>
      <w:numFmt w:val="bullet"/>
      <w:lvlText w:val="*"/>
      <w:lvlJc w:val="left"/>
      <w:pPr>
        <w:ind w:left="1271"/>
      </w:pPr>
      <w:rPr>
        <w:rFonts w:ascii="Segoe UI" w:eastAsia="Segoe UI" w:hAnsi="Segoe UI" w:cs="Segoe UI"/>
        <w:b w:val="0"/>
        <w:i w:val="0"/>
        <w:strike w:val="0"/>
        <w:dstrike w:val="0"/>
        <w:color w:val="62666A"/>
        <w:sz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5F70B908">
      <w:start w:val="1"/>
      <w:numFmt w:val="bullet"/>
      <w:lvlText w:val="o"/>
      <w:lvlJc w:val="left"/>
      <w:pPr>
        <w:ind w:left="2241"/>
      </w:pPr>
      <w:rPr>
        <w:rFonts w:ascii="Segoe UI" w:eastAsia="Segoe UI" w:hAnsi="Segoe UI" w:cs="Segoe UI"/>
        <w:b w:val="0"/>
        <w:i w:val="0"/>
        <w:strike w:val="0"/>
        <w:dstrike w:val="0"/>
        <w:color w:val="62666A"/>
        <w:sz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E25EE7AC">
      <w:start w:val="1"/>
      <w:numFmt w:val="bullet"/>
      <w:lvlText w:val="▪"/>
      <w:lvlJc w:val="left"/>
      <w:pPr>
        <w:ind w:left="2961"/>
      </w:pPr>
      <w:rPr>
        <w:rFonts w:ascii="Segoe UI" w:eastAsia="Segoe UI" w:hAnsi="Segoe UI" w:cs="Segoe UI"/>
        <w:b w:val="0"/>
        <w:i w:val="0"/>
        <w:strike w:val="0"/>
        <w:dstrike w:val="0"/>
        <w:color w:val="62666A"/>
        <w:sz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5A12ED08">
      <w:start w:val="1"/>
      <w:numFmt w:val="bullet"/>
      <w:lvlText w:val="•"/>
      <w:lvlJc w:val="left"/>
      <w:pPr>
        <w:ind w:left="3681"/>
      </w:pPr>
      <w:rPr>
        <w:rFonts w:ascii="Segoe UI" w:eastAsia="Segoe UI" w:hAnsi="Segoe UI" w:cs="Segoe UI"/>
        <w:b w:val="0"/>
        <w:i w:val="0"/>
        <w:strike w:val="0"/>
        <w:dstrike w:val="0"/>
        <w:color w:val="62666A"/>
        <w:sz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D0968D32">
      <w:start w:val="1"/>
      <w:numFmt w:val="bullet"/>
      <w:lvlText w:val="o"/>
      <w:lvlJc w:val="left"/>
      <w:pPr>
        <w:ind w:left="4401"/>
      </w:pPr>
      <w:rPr>
        <w:rFonts w:ascii="Segoe UI" w:eastAsia="Segoe UI" w:hAnsi="Segoe UI" w:cs="Segoe UI"/>
        <w:b w:val="0"/>
        <w:i w:val="0"/>
        <w:strike w:val="0"/>
        <w:dstrike w:val="0"/>
        <w:color w:val="62666A"/>
        <w:sz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367A490E">
      <w:start w:val="1"/>
      <w:numFmt w:val="bullet"/>
      <w:lvlText w:val="▪"/>
      <w:lvlJc w:val="left"/>
      <w:pPr>
        <w:ind w:left="5121"/>
      </w:pPr>
      <w:rPr>
        <w:rFonts w:ascii="Segoe UI" w:eastAsia="Segoe UI" w:hAnsi="Segoe UI" w:cs="Segoe UI"/>
        <w:b w:val="0"/>
        <w:i w:val="0"/>
        <w:strike w:val="0"/>
        <w:dstrike w:val="0"/>
        <w:color w:val="62666A"/>
        <w:sz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1BAA89E2">
      <w:start w:val="1"/>
      <w:numFmt w:val="bullet"/>
      <w:lvlText w:val="•"/>
      <w:lvlJc w:val="left"/>
      <w:pPr>
        <w:ind w:left="5841"/>
      </w:pPr>
      <w:rPr>
        <w:rFonts w:ascii="Segoe UI" w:eastAsia="Segoe UI" w:hAnsi="Segoe UI" w:cs="Segoe UI"/>
        <w:b w:val="0"/>
        <w:i w:val="0"/>
        <w:strike w:val="0"/>
        <w:dstrike w:val="0"/>
        <w:color w:val="62666A"/>
        <w:sz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07E66D0C">
      <w:start w:val="1"/>
      <w:numFmt w:val="bullet"/>
      <w:lvlText w:val="o"/>
      <w:lvlJc w:val="left"/>
      <w:pPr>
        <w:ind w:left="6561"/>
      </w:pPr>
      <w:rPr>
        <w:rFonts w:ascii="Segoe UI" w:eastAsia="Segoe UI" w:hAnsi="Segoe UI" w:cs="Segoe UI"/>
        <w:b w:val="0"/>
        <w:i w:val="0"/>
        <w:strike w:val="0"/>
        <w:dstrike w:val="0"/>
        <w:color w:val="62666A"/>
        <w:sz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FE0EEB20">
      <w:start w:val="1"/>
      <w:numFmt w:val="bullet"/>
      <w:lvlText w:val="▪"/>
      <w:lvlJc w:val="left"/>
      <w:pPr>
        <w:ind w:left="7281"/>
      </w:pPr>
      <w:rPr>
        <w:rFonts w:ascii="Segoe UI" w:eastAsia="Segoe UI" w:hAnsi="Segoe UI" w:cs="Segoe UI"/>
        <w:b w:val="0"/>
        <w:i w:val="0"/>
        <w:strike w:val="0"/>
        <w:dstrike w:val="0"/>
        <w:color w:val="62666A"/>
        <w:sz w:val="1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1DA3"/>
    <w:rsid w:val="0024055B"/>
    <w:rsid w:val="002C1D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0D1CB87-BCF7-450E-9A61-1F1474A828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87" w:line="246" w:lineRule="auto"/>
      <w:ind w:left="-5" w:right="-15" w:hanging="10"/>
      <w:outlineLvl w:val="0"/>
    </w:pPr>
    <w:rPr>
      <w:rFonts w:ascii="Calibri" w:eastAsia="Calibri" w:hAnsi="Calibri" w:cs="Calibri"/>
      <w:b/>
      <w:color w:val="1C1C1A"/>
      <w:sz w:val="3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Calibri" w:eastAsia="Calibri" w:hAnsi="Calibri" w:cs="Calibri"/>
      <w:b/>
      <w:color w:val="1C1C1A"/>
      <w:sz w:val="3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xn--80ajghhoc2aj1c8b.xn--p1ai/business/doc/?id=%D0%9C%D0%B5%D1%82%D0%BE%D0%B4%D0%B8%D1%87%D0%B5%D1%81%D0%BA%D0%B8%D0%B5_%D1%80%D0%B5%D0%BA%D0%BE%D0%BC%D0%B5%D0%BD%D0%B4%D0%B0%D1%86%D0%B8%D0%B8_%D0%BF%D0%BE_%D0%BE%D1%84%D0%BE%D1%80%D0%BC%D0%BB%D0%B5%D0%BD%D0%B8%D1%8E_%D0%B4%D0%BE%D0%BA%D1%83%D0%BC%D0%B5%D0%BD%D1%82%D0%BE%D0%B2_%D0%AD%D0%94%D0%9E.html" TargetMode="External"/><Relationship Id="rId18" Type="http://schemas.openxmlformats.org/officeDocument/2006/relationships/hyperlink" Target="https://xn--80ajghhoc2aj1c8b.xn--p1ai/penalties/" TargetMode="External"/><Relationship Id="rId26" Type="http://schemas.openxmlformats.org/officeDocument/2006/relationships/hyperlink" Target="https://xn--80ajghhoc2aj1c8b.xn--p1ai/business/doc/?id=%D0%9C%D0%B5%D1%82%D0%BE%D0%B4%D0%B8%D1%87%D0%B5%D1%81%D0%BA%D0%B8%D0%B5_%D1%80%D0%B5%D0%BA%D0%BE%D0%BC%D0%B5%D0%BD%D0%B4%D0%B0%D1%86%D0%B8%D0%B8_%D0%BF%D0%BE_%D0%BE%D1%84%D0%BE%D1%80%D0%BC%D0%BB%D0%B5%D0%BD%D0%B8%D1%8E_%D0%B4%D0%BE%D0%BA%D1%83%D0%BC%D0%B5%D0%BD%D1%82%D0%BE%D0%B2_%D0%AD%D0%94%D0%9E.html" TargetMode="External"/><Relationship Id="rId39" Type="http://schemas.openxmlformats.org/officeDocument/2006/relationships/hyperlink" Target="https://help.markirovka.ru/hc/ru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xn--80ajghhoc2aj1c8b.xn--p1ai/mobile_business/" TargetMode="External"/><Relationship Id="rId34" Type="http://schemas.openxmlformats.org/officeDocument/2006/relationships/hyperlink" Target="https://xn--80ajghhoc2aj1c8b.xn--p1ai/edo_lite/" TargetMode="External"/><Relationship Id="rId42" Type="http://schemas.openxmlformats.org/officeDocument/2006/relationships/hyperlink" Target="https://help.markirovka.ru/hc/ru" TargetMode="External"/><Relationship Id="rId47" Type="http://schemas.openxmlformats.org/officeDocument/2006/relationships/image" Target="media/image6.png"/><Relationship Id="rId50" Type="http://schemas.openxmlformats.org/officeDocument/2006/relationships/image" Target="media/image9.png"/><Relationship Id="rId7" Type="http://schemas.openxmlformats.org/officeDocument/2006/relationships/hyperlink" Target="https://xn--80ajghhoc2aj1c8b.xn--p1ai/upload/Postanovlenie%20Pravitelstva%20Rossijskoj%20Federacii%20ot%2031.05.2021%20%20841.pdf" TargetMode="External"/><Relationship Id="rId12" Type="http://schemas.openxmlformats.org/officeDocument/2006/relationships/hyperlink" Target="https://xn--80ajghhoc2aj1c8b.xn--p1ai/business/doc/?id=%D0%9C%D0%B5%D1%82%D0%BE%D0%B4%D0%B8%D1%87%D0%B5%D1%81%D0%BA%D0%B8%D0%B5_%D1%80%D0%B5%D0%BA%D0%BE%D0%BC%D0%B5%D0%BD%D0%B4%D0%B0%D1%86%D0%B8%D0%B8_%D0%BF%D0%BE_%D0%BE%D1%84%D0%BE%D1%80%D0%BC%D0%BB%D0%B5%D0%BD%D0%B8%D1%8E_%D0%B4%D0%BE%D0%BA%D1%83%D0%BC%D0%B5%D0%BD%D1%82%D0%BE%D0%B2_%D0%AD%D0%94%D0%9E.html" TargetMode="External"/><Relationship Id="rId17" Type="http://schemas.openxmlformats.org/officeDocument/2006/relationships/hyperlink" Target="https://xn--80ajghhoc2aj1c8b.xn--p1ai/business/doc/?id=%D0%9C%D0%B5%D1%82%D0%BE%D0%B4%D0%B8%D1%87%D0%B5%D1%81%D0%BA%D0%B8%D0%B5_%D1%80%D0%B5%D0%BA%D0%BE%D0%BC%D0%B5%D0%BD%D0%B4%D0%B0%D1%86%D0%B8%D0%B8_%D0%BF%D0%BE_%D0%BE%D1%84%D0%BE%D1%80%D0%BC%D0%BB%D0%B5%D0%BD%D0%B8%D1%8E_%D0%B4%D0%BE%D0%BA%D1%83%D0%BC%D0%B5%D0%BD%D1%82%D0%BE%D0%B2_%D0%AD%D0%94%D0%9E.html" TargetMode="External"/><Relationship Id="rId25" Type="http://schemas.openxmlformats.org/officeDocument/2006/relationships/hyperlink" Target="https://xn--80ajghhoc2aj1c8b.xn--p1ai/business/doc/?id=%D0%9C%D0%B5%D1%82%D0%BE%D0%B4%D0%B8%D1%87%D0%B5%D1%81%D0%BA%D0%B8%D0%B5_%D1%80%D0%B5%D0%BA%D0%BE%D0%BC%D0%B5%D0%BD%D0%B4%D0%B0%D1%86%D0%B8%D0%B8_%D0%BF%D0%BE_%D0%BE%D1%84%D0%BE%D1%80%D0%BC%D0%BB%D0%B5%D0%BD%D0%B8%D1%8E_%D0%B4%D0%BE%D0%BA%D1%83%D0%BC%D0%B5%D0%BD%D1%82%D0%BE%D0%B2_%D0%AD%D0%94%D0%9E.html" TargetMode="External"/><Relationship Id="rId33" Type="http://schemas.openxmlformats.org/officeDocument/2006/relationships/hyperlink" Target="https://xn--80ajghhoc2aj1c8b.xn--p1ai/mobile_business/" TargetMode="External"/><Relationship Id="rId38" Type="http://schemas.openxmlformats.org/officeDocument/2006/relationships/hyperlink" Target="https://help.markirovka.ru/hc/ru" TargetMode="External"/><Relationship Id="rId46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hyperlink" Target="https://xn--80ajghhoc2aj1c8b.xn--p1ai/business/doc/?id=%D0%9C%D0%B5%D1%82%D0%BE%D0%B4%D0%B8%D1%87%D0%B5%D1%81%D0%BA%D0%B8%D0%B5_%D1%80%D0%B5%D0%BA%D0%BE%D0%BC%D0%B5%D0%BD%D0%B4%D0%B0%D1%86%D0%B8%D0%B8_%D0%BF%D0%BE_%D0%BE%D1%84%D0%BE%D1%80%D0%BC%D0%BB%D0%B5%D0%BD%D0%B8%D1%8E_%D0%B4%D0%BE%D0%BA%D1%83%D0%BC%D0%B5%D0%BD%D1%82%D0%BE%D0%B2_%D0%AD%D0%94%D0%9E.html" TargetMode="External"/><Relationship Id="rId20" Type="http://schemas.openxmlformats.org/officeDocument/2006/relationships/hyperlink" Target="https://xn--80ajghhoc2aj1c8b.xn--p1ai/mobile_business/" TargetMode="External"/><Relationship Id="rId29" Type="http://schemas.openxmlformats.org/officeDocument/2006/relationships/hyperlink" Target="https://xn--80ajghhoc2aj1c8b.xn--p1ai/business/doc/?id=%D0%9C%D0%B5%D1%82%D0%BE%D0%B4%D0%B8%D1%87%D0%B5%D1%81%D0%BA%D0%B8%D0%B5_%D1%80%D0%B5%D0%BA%D0%BE%D0%BC%D0%B5%D0%BD%D0%B4%D0%B0%D1%86%D0%B8%D0%B8_%D0%BF%D0%BE_%D0%BE%D1%84%D0%BE%D1%80%D0%BC%D0%BB%D0%B5%D0%BD%D0%B8%D1%8E_%D0%B4%D0%BE%D0%BA%D1%83%D0%BC%D0%B5%D0%BD%D1%82%D0%BE%D0%B2_%D0%AD%D0%94%D0%9E.html" TargetMode="External"/><Relationship Id="rId41" Type="http://schemas.openxmlformats.org/officeDocument/2006/relationships/image" Target="media/image4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hyperlink" Target="https://markirovka.crpt.ru/login-kep" TargetMode="External"/><Relationship Id="rId24" Type="http://schemas.openxmlformats.org/officeDocument/2006/relationships/hyperlink" Target="https://xn--80ajghhoc2aj1c8b.xn--p1ai/business/doc/?id=%D0%9C%D0%B5%D1%82%D0%BE%D0%B4%D0%B8%D1%87%D0%B5%D1%81%D0%BA%D0%B8%D0%B5_%D1%80%D0%B5%D0%BA%D0%BE%D0%BC%D0%B5%D0%BD%D0%B4%D0%B0%D1%86%D0%B8%D0%B8_%D0%BF%D0%BE_%D0%BE%D1%84%D0%BE%D1%80%D0%BC%D0%BB%D0%B5%D0%BD%D0%B8%D1%8E_%D0%B4%D0%BE%D0%BA%D1%83%D0%BC%D0%B5%D0%BD%D1%82%D0%BE%D0%B2_%D0%AD%D0%94%D0%9E.html" TargetMode="External"/><Relationship Id="rId32" Type="http://schemas.openxmlformats.org/officeDocument/2006/relationships/hyperlink" Target="https://xn--80ajghhoc2aj1c8b.xn--p1ai/mobile_business/" TargetMode="External"/><Relationship Id="rId37" Type="http://schemas.openxmlformats.org/officeDocument/2006/relationships/hyperlink" Target="https://help.markirovka.ru/hc/ru" TargetMode="External"/><Relationship Id="rId40" Type="http://schemas.openxmlformats.org/officeDocument/2006/relationships/hyperlink" Target="https://help.markirovka.ru/hc/ru" TargetMode="External"/><Relationship Id="rId45" Type="http://schemas.openxmlformats.org/officeDocument/2006/relationships/hyperlink" Target="https://help.markirovka.ru/hc/ru" TargetMode="External"/><Relationship Id="rId53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hyperlink" Target="https://xn--80ajghhoc2aj1c8b.xn--p1ai/business/doc/?id=%D0%9C%D0%B5%D1%82%D0%BE%D0%B4%D0%B8%D1%87%D0%B5%D1%81%D0%BA%D0%B8%D0%B5_%D1%80%D0%B5%D0%BA%D0%BE%D0%BC%D0%B5%D0%BD%D0%B4%D0%B0%D1%86%D0%B8%D0%B8_%D0%BF%D0%BE_%D0%BE%D1%84%D0%BE%D1%80%D0%BC%D0%BB%D0%B5%D0%BD%D0%B8%D1%8E_%D0%B4%D0%BE%D0%BA%D1%83%D0%BC%D0%B5%D0%BD%D1%82%D0%BE%D0%B2_%D0%AD%D0%94%D0%9E.html" TargetMode="External"/><Relationship Id="rId23" Type="http://schemas.openxmlformats.org/officeDocument/2006/relationships/hyperlink" Target="https://xn--80ajghhoc2aj1c8b.xn--p1ai/edo_lite/" TargetMode="External"/><Relationship Id="rId28" Type="http://schemas.openxmlformats.org/officeDocument/2006/relationships/hyperlink" Target="https://xn--80ajghhoc2aj1c8b.xn--p1ai/business/doc/?id=%D0%9C%D0%B5%D1%82%D0%BE%D0%B4%D0%B8%D1%87%D0%B5%D1%81%D0%BA%D0%B8%D0%B5_%D1%80%D0%B5%D0%BA%D0%BE%D0%BC%D0%B5%D0%BD%D0%B4%D0%B0%D1%86%D0%B8%D0%B8_%D0%BF%D0%BE_%D0%BE%D1%84%D0%BE%D1%80%D0%BC%D0%BB%D0%B5%D0%BD%D0%B8%D1%8E_%D0%B4%D0%BE%D0%BA%D1%83%D0%BC%D0%B5%D0%BD%D1%82%D0%BE%D0%B2_%D0%AD%D0%94%D0%9E.html" TargetMode="External"/><Relationship Id="rId36" Type="http://schemas.openxmlformats.org/officeDocument/2006/relationships/image" Target="media/image3.png"/><Relationship Id="rId49" Type="http://schemas.openxmlformats.org/officeDocument/2006/relationships/image" Target="media/image8.png"/><Relationship Id="rId10" Type="http://schemas.openxmlformats.org/officeDocument/2006/relationships/hyperlink" Target="https://xn--80ajghhoc2aj1c8b.xn--p1ai/edo_lite/" TargetMode="External"/><Relationship Id="rId19" Type="http://schemas.openxmlformats.org/officeDocument/2006/relationships/hyperlink" Target="https://xn--80ajghhoc2aj1c8b.xn--p1ai/penalties/" TargetMode="External"/><Relationship Id="rId31" Type="http://schemas.openxmlformats.org/officeDocument/2006/relationships/hyperlink" Target="https://xn--80ajghhoc2aj1c8b.xn--p1ai/penalties/" TargetMode="External"/><Relationship Id="rId44" Type="http://schemas.openxmlformats.org/officeDocument/2006/relationships/hyperlink" Target="https://help.markirovka.ru/hc/ru" TargetMode="External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markirovka.crpt.ru/login-kep" TargetMode="External"/><Relationship Id="rId14" Type="http://schemas.openxmlformats.org/officeDocument/2006/relationships/hyperlink" Target="https://xn--80ajghhoc2aj1c8b.xn--p1ai/business/doc/?id=%D0%9C%D0%B5%D1%82%D0%BE%D0%B4%D0%B8%D1%87%D0%B5%D1%81%D0%BA%D0%B8%D0%B5_%D1%80%D0%B5%D0%BA%D0%BE%D0%BC%D0%B5%D0%BD%D0%B4%D0%B0%D1%86%D0%B8%D0%B8_%D0%BF%D0%BE_%D0%BE%D1%84%D0%BE%D1%80%D0%BC%D0%BB%D0%B5%D0%BD%D0%B8%D1%8E_%D0%B4%D0%BE%D0%BA%D1%83%D0%BC%D0%B5%D0%BD%D1%82%D0%BE%D0%B2_%D0%AD%D0%94%D0%9E.html" TargetMode="External"/><Relationship Id="rId22" Type="http://schemas.openxmlformats.org/officeDocument/2006/relationships/hyperlink" Target="https://xn--80ajghhoc2aj1c8b.xn--p1ai/edo_lite/" TargetMode="External"/><Relationship Id="rId27" Type="http://schemas.openxmlformats.org/officeDocument/2006/relationships/hyperlink" Target="https://xn--80ajghhoc2aj1c8b.xn--p1ai/business/doc/?id=%D0%9C%D0%B5%D1%82%D0%BE%D0%B4%D0%B8%D1%87%D0%B5%D1%81%D0%BA%D0%B8%D0%B5_%D1%80%D0%B5%D0%BA%D0%BE%D0%BC%D0%B5%D0%BD%D0%B4%D0%B0%D1%86%D0%B8%D0%B8_%D0%BF%D0%BE_%D0%BE%D1%84%D0%BE%D1%80%D0%BC%D0%BB%D0%B5%D0%BD%D0%B8%D1%8E_%D0%B4%D0%BE%D0%BA%D1%83%D0%BC%D0%B5%D0%BD%D1%82%D0%BE%D0%B2_%D0%AD%D0%94%D0%9E.html" TargetMode="External"/><Relationship Id="rId30" Type="http://schemas.openxmlformats.org/officeDocument/2006/relationships/hyperlink" Target="https://xn--80ajghhoc2aj1c8b.xn--p1ai/penalties/" TargetMode="External"/><Relationship Id="rId35" Type="http://schemas.openxmlformats.org/officeDocument/2006/relationships/hyperlink" Target="https://xn--80ajghhoc2aj1c8b.xn--p1ai/edo_lite/" TargetMode="External"/><Relationship Id="rId43" Type="http://schemas.openxmlformats.org/officeDocument/2006/relationships/hyperlink" Target="https://help.markirovka.ru/hc/ru" TargetMode="External"/><Relationship Id="rId48" Type="http://schemas.openxmlformats.org/officeDocument/2006/relationships/image" Target="media/image7.png"/><Relationship Id="rId8" Type="http://schemas.openxmlformats.org/officeDocument/2006/relationships/hyperlink" Target="https://xn--80ajghhoc2aj1c8b.xn--p1ai/edo_lite/" TargetMode="External"/><Relationship Id="rId5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1765</Words>
  <Characters>10062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Сташ Насып Басам</dc:creator>
  <cp:keywords/>
  <cp:lastModifiedBy>Сташ Насып Басам</cp:lastModifiedBy>
  <cp:revision>2</cp:revision>
  <dcterms:created xsi:type="dcterms:W3CDTF">2022-08-22T07:15:00Z</dcterms:created>
  <dcterms:modified xsi:type="dcterms:W3CDTF">2022-08-22T07:15:00Z</dcterms:modified>
</cp:coreProperties>
</file>